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F41" w:rsidRPr="00B23F41" w:rsidRDefault="00B23F41" w:rsidP="00B2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 w:themeColor="text1"/>
          <w:sz w:val="16"/>
          <w:szCs w:val="16"/>
          <w:lang w:eastAsia="tr-TR"/>
        </w:rPr>
      </w:pPr>
      <w:r w:rsidRPr="00B23F41">
        <w:rPr>
          <w:rFonts w:ascii="Arial Black" w:eastAsia="Times New Roman" w:hAnsi="Arial Black" w:cs="Courier New"/>
          <w:color w:val="000000" w:themeColor="text1"/>
          <w:sz w:val="16"/>
          <w:szCs w:val="16"/>
          <w:lang w:eastAsia="tr-TR"/>
        </w:rPr>
        <w:t>===SCOPE</w:t>
      </w:r>
      <w:r w:rsidR="00AC7584">
        <w:rPr>
          <w:rFonts w:ascii="Arial Black" w:eastAsia="Times New Roman" w:hAnsi="Arial Black" w:cs="Courier New"/>
          <w:color w:val="000000" w:themeColor="text1"/>
          <w:sz w:val="16"/>
          <w:szCs w:val="16"/>
          <w:lang w:eastAsia="tr-TR"/>
        </w:rPr>
        <w:t xml:space="preserve"> 1</w:t>
      </w:r>
      <w:r w:rsidRPr="00B23F41">
        <w:rPr>
          <w:rFonts w:ascii="Arial Black" w:eastAsia="Times New Roman" w:hAnsi="Arial Black" w:cs="Courier New"/>
          <w:color w:val="000000" w:themeColor="text1"/>
          <w:sz w:val="16"/>
          <w:szCs w:val="16"/>
          <w:lang w:eastAsia="tr-TR"/>
        </w:rPr>
        <w:t>===</w:t>
      </w:r>
      <w:r w:rsidR="00CC3398">
        <w:rPr>
          <w:rFonts w:ascii="Arial Black" w:eastAsia="Times New Roman" w:hAnsi="Arial Black" w:cs="Courier New"/>
          <w:color w:val="000000" w:themeColor="text1"/>
          <w:sz w:val="16"/>
          <w:szCs w:val="16"/>
          <w:lang w:eastAsia="tr-TR"/>
        </w:rPr>
        <w:t>İNSTANCE VARİABLE===</w:t>
      </w:r>
    </w:p>
    <w:p w:rsidR="00AC7584" w:rsidRDefault="00B23F41" w:rsidP="00B23F41">
      <w:pPr>
        <w:pStyle w:val="HTMLncedenBiimlendirilmi"/>
        <w:shd w:val="clear" w:color="auto" w:fill="FFFFFF"/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</w:pPr>
      <w:proofErr w:type="spellStart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class</w:t>
      </w:r>
      <w:proofErr w:type="spellEnd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Scope1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sayi</w:t>
      </w:r>
      <w:proofErr w:type="spellEnd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; 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class'in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icinde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fakat main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method'un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disinda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olusturulan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ve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olmayan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variable'lara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INSTANCE (Object)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denir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level'da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olusturuldugu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class'in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her yerinden belli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sartlarla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kullanilabilir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Instance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variable'lar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object'e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bagli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olarak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calisir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(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ogretmen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adi veya,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ogrenci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notu gibi)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proofErr w:type="spellStart"/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isim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B23F41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"Mehmet"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soyisim</w:t>
      </w:r>
      <w:proofErr w:type="spellEnd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; 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default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null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proofErr w:type="spellStart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boolean</w:t>
      </w:r>
      <w:proofErr w:type="spellEnd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izindeMi</w:t>
      </w:r>
      <w:proofErr w:type="spellEnd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; 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deafult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false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proofErr w:type="spellStart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char</w:t>
      </w:r>
      <w:proofErr w:type="spellEnd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ilkHarf</w:t>
      </w:r>
      <w:proofErr w:type="spellEnd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; 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default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bosluk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proofErr w:type="spellStart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B23F41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[] </w:t>
      </w:r>
      <w:proofErr w:type="spellStart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args</w:t>
      </w:r>
      <w:proofErr w:type="spellEnd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 {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proofErr w:type="gram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System.out</w:t>
      </w:r>
      <w:proofErr w:type="gram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.println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(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sayi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); //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olmayan bir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variable'a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icinden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ulasamayiz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    // main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method'umuz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oldugu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main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icerisinden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    //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();             //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olmayan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veya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method'lara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direk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ulasamayiz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    //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instance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bir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variable'a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main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icerisinden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ulasmak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istedigimizde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    // OBJECT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olusturmaliyiz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    </w:t>
      </w:r>
      <w:proofErr w:type="spellStart"/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Scanner</w:t>
      </w:r>
      <w:proofErr w:type="spellEnd"/>
      <w:r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scan</w:t>
      </w:r>
      <w:proofErr w:type="spellEnd"/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  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          </w:t>
      </w:r>
      <w:proofErr w:type="spellStart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             </w:t>
      </w:r>
      <w:r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   </w:t>
      </w:r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 </w:t>
      </w:r>
      <w:proofErr w:type="spellStart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Scanner</w:t>
      </w:r>
      <w:proofErr w:type="spellEnd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in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bu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javadaki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standart obje    </w:t>
      </w:r>
      <w:r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   </w:t>
      </w:r>
      <w:r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</w:t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</w:t>
      </w:r>
      <w:r w:rsidRPr="00B23F41">
        <w:rPr>
          <w:rFonts w:ascii="Arial Black" w:eastAsia="Times New Roman" w:hAnsi="Arial Black" w:cs="Courier New"/>
          <w:i/>
          <w:iCs/>
          <w:color w:val="00B050"/>
          <w:sz w:val="16"/>
          <w:szCs w:val="16"/>
          <w:lang w:eastAsia="tr-TR"/>
        </w:rPr>
        <w:t>//</w:t>
      </w:r>
      <w:proofErr w:type="spellStart"/>
      <w:r w:rsidRPr="00B23F41">
        <w:rPr>
          <w:rFonts w:ascii="Arial Black" w:eastAsia="Times New Roman" w:hAnsi="Arial Black" w:cs="Courier New"/>
          <w:i/>
          <w:iCs/>
          <w:color w:val="00B050"/>
          <w:sz w:val="16"/>
          <w:szCs w:val="16"/>
          <w:lang w:eastAsia="tr-TR"/>
        </w:rPr>
        <w:t>class</w:t>
      </w:r>
      <w:proofErr w:type="spellEnd"/>
      <w:r w:rsidRPr="00B23F41">
        <w:rPr>
          <w:rFonts w:ascii="Arial Black" w:eastAsia="Times New Roman" w:hAnsi="Arial Black" w:cs="Courier New"/>
          <w:i/>
          <w:iCs/>
          <w:color w:val="00B050"/>
          <w:sz w:val="16"/>
          <w:szCs w:val="16"/>
          <w:lang w:eastAsia="tr-TR"/>
        </w:rPr>
        <w:t xml:space="preserve"> ismi    obje ismi    Obje </w:t>
      </w:r>
      <w:proofErr w:type="spellStart"/>
      <w:r w:rsidRPr="00B23F41">
        <w:rPr>
          <w:rFonts w:ascii="Arial Black" w:eastAsia="Times New Roman" w:hAnsi="Arial Black" w:cs="Courier New"/>
          <w:i/>
          <w:iCs/>
          <w:color w:val="00B050"/>
          <w:sz w:val="16"/>
          <w:szCs w:val="16"/>
          <w:lang w:eastAsia="tr-TR"/>
        </w:rPr>
        <w:t>olusturmada</w:t>
      </w:r>
      <w:proofErr w:type="spellEnd"/>
      <w:r w:rsidRPr="00B23F41">
        <w:rPr>
          <w:rFonts w:ascii="Arial Black" w:eastAsia="Times New Roman" w:hAnsi="Arial Black" w:cs="Courier New"/>
          <w:i/>
          <w:iCs/>
          <w:color w:val="00B05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 Black" w:eastAsia="Times New Roman" w:hAnsi="Arial Black" w:cs="Courier New"/>
          <w:i/>
          <w:iCs/>
          <w:color w:val="00B050"/>
          <w:sz w:val="16"/>
          <w:szCs w:val="16"/>
          <w:lang w:eastAsia="tr-TR"/>
        </w:rPr>
        <w:t>keyword</w:t>
      </w:r>
      <w:proofErr w:type="spellEnd"/>
      <w:r w:rsidRPr="00B23F41">
        <w:rPr>
          <w:rFonts w:ascii="Arial Black" w:eastAsia="Times New Roman" w:hAnsi="Arial Black" w:cs="Courier New"/>
          <w:i/>
          <w:iCs/>
          <w:color w:val="00B050"/>
          <w:sz w:val="16"/>
          <w:szCs w:val="16"/>
          <w:lang w:eastAsia="tr-TR"/>
        </w:rPr>
        <w:t xml:space="preserve">      </w:t>
      </w:r>
      <w:proofErr w:type="spellStart"/>
      <w:r w:rsidRPr="00B23F41">
        <w:rPr>
          <w:rFonts w:ascii="Arial Black" w:eastAsia="Times New Roman" w:hAnsi="Arial Black" w:cs="Courier New"/>
          <w:i/>
          <w:iCs/>
          <w:color w:val="00B050"/>
          <w:sz w:val="16"/>
          <w:szCs w:val="16"/>
          <w:lang w:eastAsia="tr-TR"/>
        </w:rPr>
        <w:t>class</w:t>
      </w:r>
      <w:proofErr w:type="spellEnd"/>
      <w:r w:rsidRPr="00B23F41">
        <w:rPr>
          <w:rFonts w:ascii="Arial Black" w:eastAsia="Times New Roman" w:hAnsi="Arial Black" w:cs="Courier New"/>
          <w:i/>
          <w:iCs/>
          <w:color w:val="00B050"/>
          <w:sz w:val="16"/>
          <w:szCs w:val="16"/>
          <w:lang w:eastAsia="tr-TR"/>
        </w:rPr>
        <w:t xml:space="preserve"> ismi  ()     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 oluşturma formudur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Scope1 obj1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proofErr w:type="spellStart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Scope1();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proofErr w:type="spellStart"/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obj1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sayi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buna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atamadik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java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default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verdi 0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    </w:t>
      </w:r>
      <w:proofErr w:type="spellStart"/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obj1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isim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proofErr w:type="spellStart"/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obj1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soyisim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buna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atamadik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java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default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verdi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null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    //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instance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variable'lar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olusturuldugunda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biz istersek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atayabiliriz</w:t>
      </w:r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    //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Instance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variable'lara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eger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biz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atamazsak Java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Default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atar</w:t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Scope1 obj2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proofErr w:type="spellStart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Scope1();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obj2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isim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B23F41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</w:t>
      </w:r>
      <w:proofErr w:type="spellStart"/>
      <w:r w:rsidRPr="00B23F41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Muslum</w:t>
      </w:r>
      <w:proofErr w:type="spellEnd"/>
      <w:r w:rsidRPr="00B23F41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obj2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soyisim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B23F41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"Baba"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proofErr w:type="spellStart"/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obj2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isim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B23F41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obj2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soyisim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</w:t>
      </w:r>
      <w:proofErr w:type="spellStart"/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Muslum</w:t>
      </w:r>
      <w:proofErr w:type="spellEnd"/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 Baba</w:t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    </w:t>
      </w:r>
      <w:proofErr w:type="spellStart"/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obj1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isim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B23F41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obj1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soyisim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Mehmet </w:t>
      </w:r>
      <w:proofErr w:type="spellStart"/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null</w:t>
      </w:r>
      <w:proofErr w:type="spellEnd"/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    </w:t>
      </w:r>
      <w:proofErr w:type="spellStart"/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obj2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izindeMi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</w:t>
      </w:r>
      <w:proofErr w:type="spellStart"/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false</w:t>
      </w:r>
      <w:proofErr w:type="spellEnd"/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    </w:t>
      </w:r>
      <w:proofErr w:type="spellStart"/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obj2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ilkHarf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</w:t>
      </w:r>
      <w:proofErr w:type="spellStart"/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space</w:t>
      </w:r>
      <w:proofErr w:type="spellEnd"/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i/>
          <w:iCs/>
          <w:color w:val="00B050"/>
          <w:sz w:val="16"/>
          <w:szCs w:val="16"/>
          <w:lang w:eastAsia="tr-TR"/>
        </w:rPr>
        <w:br/>
      </w:r>
      <w:r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Scope1 obj3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proofErr w:type="spellStart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Scope1();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obj3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isim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B23F41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"Ferdi"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obj3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soyisim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B23F41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"Tayfur"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obj3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izindeMi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proofErr w:type="spellStart"/>
      <w:r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true</w:t>
      </w:r>
      <w:proofErr w:type="spellEnd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proofErr w:type="spellStart"/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obj3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isim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+</w:t>
      </w:r>
      <w:r w:rsidRPr="00B23F41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obj3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soyisim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 </w:t>
      </w:r>
      <w:r w:rsidRPr="00B23F41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obj3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izindeMi </w:t>
      </w:r>
      <w:r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Ferdi Tayfur </w:t>
      </w:r>
      <w:proofErr w:type="spellStart"/>
      <w:r w:rsidRPr="00B23F41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true</w:t>
      </w:r>
      <w:proofErr w:type="spellEnd"/>
    </w:p>
    <w:p w:rsidR="00AC7584" w:rsidRDefault="00AC7584" w:rsidP="00B23F41">
      <w:pPr>
        <w:pStyle w:val="HTMLncedenBiimlendirilmi"/>
        <w:shd w:val="clear" w:color="auto" w:fill="FFFFFF"/>
        <w:rPr>
          <w:rFonts w:ascii="Arial Black" w:eastAsia="Times New Roman" w:hAnsi="Arial Black" w:cs="Courier New"/>
          <w:b/>
          <w:i/>
          <w:iCs/>
          <w:color w:val="000000" w:themeColor="text1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</w:t>
      </w:r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}</w:t>
      </w:r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="00B23F41"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="00B23F41"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="00B23F41"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="00B23F41"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="00B23F41"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="00B23F41"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="00B23F41" w:rsidRPr="00B23F41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staticMethod</w:t>
      </w:r>
      <w:proofErr w:type="spellEnd"/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 {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}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</w:t>
      </w:r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</w:t>
      </w:r>
      <w:proofErr w:type="spellStart"/>
      <w:r w:rsidR="00B23F41"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="00B23F41"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="00B23F41"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="00B23F41" w:rsidRPr="00B23F41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="00B23F41" w:rsidRPr="00B23F41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method</w:t>
      </w:r>
      <w:proofErr w:type="spellEnd"/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 {</w:t>
      </w:r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proofErr w:type="spellStart"/>
      <w:proofErr w:type="gramStart"/>
      <w:r w:rsidR="00B23F41" w:rsidRPr="00B23F41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="00B23F41" w:rsidRPr="00B23F41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="00B23F41"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sayi</w:t>
      </w:r>
      <w:proofErr w:type="spellEnd"/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bu </w:t>
      </w:r>
      <w:proofErr w:type="spellStart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olmadigi</w:t>
      </w:r>
      <w:proofErr w:type="spellEnd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</w:t>
      </w:r>
      <w:proofErr w:type="spellEnd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instance</w:t>
      </w:r>
      <w:proofErr w:type="spellEnd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variable'lara</w:t>
      </w:r>
      <w:proofErr w:type="spellEnd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direk </w:t>
      </w:r>
      <w:proofErr w:type="spellStart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erisebilir</w:t>
      </w:r>
      <w:proofErr w:type="spellEnd"/>
      <w:r w:rsidR="00B23F41"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    </w:t>
      </w:r>
      <w:proofErr w:type="spellStart"/>
      <w:r w:rsidR="00B23F41"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sayi</w:t>
      </w:r>
      <w:proofErr w:type="spellEnd"/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="00B23F41" w:rsidRPr="00B23F41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sayi</w:t>
      </w:r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+</w:t>
      </w:r>
      <w:r w:rsidR="00B23F41" w:rsidRPr="00B23F41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20</w:t>
      </w:r>
      <w:r w:rsidR="00B23F41" w:rsidRPr="00B23F41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;  </w:t>
      </w:r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ve bu </w:t>
      </w:r>
      <w:proofErr w:type="spellStart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iceriisinde</w:t>
      </w:r>
      <w:proofErr w:type="spellEnd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gecerli</w:t>
      </w:r>
      <w:proofErr w:type="spellEnd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olmak </w:t>
      </w:r>
      <w:proofErr w:type="spellStart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uzere</w:t>
      </w:r>
      <w:proofErr w:type="spellEnd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degerini</w:t>
      </w:r>
      <w:proofErr w:type="spellEnd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B23F41" w:rsidRPr="00B23F41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degistirebilir</w:t>
      </w:r>
      <w:proofErr w:type="spellEnd"/>
      <w:r w:rsidR="00B23F41" w:rsidRPr="00B23F41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</w:r>
    </w:p>
    <w:p w:rsidR="00AC7584" w:rsidRDefault="00AC7584" w:rsidP="00B23F41">
      <w:pPr>
        <w:pStyle w:val="HTMLncedenBiimlendirilmi"/>
        <w:shd w:val="clear" w:color="auto" w:fill="FFFFFF"/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</w:pPr>
      <w:r w:rsidRPr="00AC7584">
        <w:rPr>
          <w:rFonts w:ascii="Arial Black" w:eastAsia="Times New Roman" w:hAnsi="Arial Black" w:cs="Courier New"/>
          <w:b/>
          <w:i/>
          <w:iCs/>
          <w:color w:val="000000" w:themeColor="text1"/>
          <w:sz w:val="16"/>
          <w:szCs w:val="16"/>
          <w:lang w:eastAsia="tr-TR"/>
        </w:rPr>
        <w:t>===SCOPE2===</w:t>
      </w:r>
      <w:r w:rsidR="00B23F41" w:rsidRPr="00B23F41">
        <w:rPr>
          <w:rFonts w:ascii="Arial Black" w:eastAsia="Times New Roman" w:hAnsi="Arial Black" w:cs="Courier New"/>
          <w:b/>
          <w:i/>
          <w:iCs/>
          <w:color w:val="000000" w:themeColor="text1"/>
          <w:sz w:val="16"/>
          <w:szCs w:val="16"/>
          <w:lang w:eastAsia="tr-TR"/>
        </w:rPr>
        <w:br/>
      </w:r>
      <w:r w:rsidR="00B23F41" w:rsidRPr="00B23F41">
        <w:rPr>
          <w:rFonts w:ascii="Arial Black" w:eastAsia="Times New Roman" w:hAnsi="Arial Black" w:cs="Courier New"/>
          <w:b/>
          <w:i/>
          <w:iCs/>
          <w:color w:val="8C8C8C"/>
          <w:sz w:val="16"/>
          <w:szCs w:val="16"/>
          <w:lang w:eastAsia="tr-TR"/>
        </w:rPr>
        <w:t xml:space="preserve">      </w:t>
      </w:r>
      <w:proofErr w:type="spellStart"/>
      <w:r w:rsidR="00B23F41" w:rsidRPr="00AC7584">
        <w:rPr>
          <w:rFonts w:ascii="Arial Black" w:eastAsia="Times New Roman" w:hAnsi="Arial Black" w:cs="Courier New"/>
          <w:b/>
          <w:color w:val="0033B3"/>
          <w:sz w:val="16"/>
          <w:szCs w:val="16"/>
          <w:lang w:eastAsia="tr-TR"/>
        </w:rPr>
        <w:t>public</w:t>
      </w:r>
      <w:proofErr w:type="spellEnd"/>
      <w:r w:rsidR="00B23F41" w:rsidRPr="00AC7584">
        <w:rPr>
          <w:rFonts w:ascii="Arial Black" w:eastAsia="Times New Roman" w:hAnsi="Arial Black" w:cs="Courier New"/>
          <w:b/>
          <w:color w:val="0033B3"/>
          <w:sz w:val="16"/>
          <w:szCs w:val="16"/>
          <w:lang w:eastAsia="tr-TR"/>
        </w:rPr>
        <w:t xml:space="preserve"> </w:t>
      </w:r>
      <w:proofErr w:type="spellStart"/>
      <w:r w:rsidR="00B23F41" w:rsidRPr="00AC7584">
        <w:rPr>
          <w:rFonts w:ascii="Arial Black" w:eastAsia="Times New Roman" w:hAnsi="Arial Black" w:cs="Courier New"/>
          <w:b/>
          <w:color w:val="0033B3"/>
          <w:sz w:val="16"/>
          <w:szCs w:val="16"/>
          <w:lang w:eastAsia="tr-TR"/>
        </w:rPr>
        <w:t>class</w:t>
      </w:r>
      <w:proofErr w:type="spellEnd"/>
      <w:r w:rsidR="00B23F41" w:rsidRPr="00AC7584">
        <w:rPr>
          <w:rFonts w:ascii="Arial Black" w:eastAsia="Times New Roman" w:hAnsi="Arial Black" w:cs="Courier New"/>
          <w:b/>
          <w:color w:val="0033B3"/>
          <w:sz w:val="16"/>
          <w:szCs w:val="16"/>
          <w:lang w:eastAsia="tr-TR"/>
        </w:rPr>
        <w:t xml:space="preserve"> </w:t>
      </w:r>
      <w:r w:rsidR="00B23F41"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 xml:space="preserve">Scope2 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{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="00B23F41" w:rsidRPr="00AC7584">
        <w:rPr>
          <w:rFonts w:ascii="Arial Black" w:eastAsia="Times New Roman" w:hAnsi="Arial Black" w:cs="Courier New"/>
          <w:b/>
          <w:color w:val="0033B3"/>
          <w:sz w:val="16"/>
          <w:szCs w:val="16"/>
          <w:lang w:eastAsia="tr-TR"/>
        </w:rPr>
        <w:t>public</w:t>
      </w:r>
      <w:proofErr w:type="spellEnd"/>
      <w:r w:rsidR="00B23F41" w:rsidRPr="00AC7584">
        <w:rPr>
          <w:rFonts w:ascii="Arial Black" w:eastAsia="Times New Roman" w:hAnsi="Arial Black" w:cs="Courier New"/>
          <w:b/>
          <w:color w:val="0033B3"/>
          <w:sz w:val="16"/>
          <w:szCs w:val="16"/>
          <w:lang w:eastAsia="tr-TR"/>
        </w:rPr>
        <w:t xml:space="preserve"> </w:t>
      </w:r>
      <w:proofErr w:type="spellStart"/>
      <w:r w:rsidR="00B23F41" w:rsidRPr="00AC7584">
        <w:rPr>
          <w:rFonts w:ascii="Arial Black" w:eastAsia="Times New Roman" w:hAnsi="Arial Black" w:cs="Courier New"/>
          <w:b/>
          <w:color w:val="0033B3"/>
          <w:sz w:val="16"/>
          <w:szCs w:val="16"/>
          <w:lang w:eastAsia="tr-TR"/>
        </w:rPr>
        <w:t>static</w:t>
      </w:r>
      <w:proofErr w:type="spellEnd"/>
      <w:r w:rsidR="00B23F41" w:rsidRPr="00AC7584">
        <w:rPr>
          <w:rFonts w:ascii="Arial Black" w:eastAsia="Times New Roman" w:hAnsi="Arial Black" w:cs="Courier New"/>
          <w:b/>
          <w:color w:val="0033B3"/>
          <w:sz w:val="16"/>
          <w:szCs w:val="16"/>
          <w:lang w:eastAsia="tr-TR"/>
        </w:rPr>
        <w:t xml:space="preserve"> </w:t>
      </w:r>
      <w:proofErr w:type="spellStart"/>
      <w:r w:rsidR="00B23F41" w:rsidRPr="00AC7584">
        <w:rPr>
          <w:rFonts w:ascii="Arial Black" w:eastAsia="Times New Roman" w:hAnsi="Arial Black" w:cs="Courier New"/>
          <w:b/>
          <w:color w:val="0033B3"/>
          <w:sz w:val="16"/>
          <w:szCs w:val="16"/>
          <w:lang w:eastAsia="tr-TR"/>
        </w:rPr>
        <w:t>void</w:t>
      </w:r>
      <w:proofErr w:type="spellEnd"/>
      <w:r w:rsidR="00B23F41" w:rsidRPr="00AC7584">
        <w:rPr>
          <w:rFonts w:ascii="Arial Black" w:eastAsia="Times New Roman" w:hAnsi="Arial Black" w:cs="Courier New"/>
          <w:b/>
          <w:color w:val="0033B3"/>
          <w:sz w:val="16"/>
          <w:szCs w:val="16"/>
          <w:lang w:eastAsia="tr-TR"/>
        </w:rPr>
        <w:t xml:space="preserve"> </w:t>
      </w:r>
      <w:r w:rsidR="00B23F41" w:rsidRPr="00AC7584">
        <w:rPr>
          <w:rFonts w:ascii="Arial Black" w:eastAsia="Times New Roman" w:hAnsi="Arial Black" w:cs="Courier New"/>
          <w:b/>
          <w:color w:val="00627A"/>
          <w:sz w:val="16"/>
          <w:szCs w:val="16"/>
          <w:lang w:eastAsia="tr-TR"/>
        </w:rPr>
        <w:t>main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(</w:t>
      </w:r>
      <w:proofErr w:type="spellStart"/>
      <w:r w:rsidR="00B23F41"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>String</w:t>
      </w:r>
      <w:proofErr w:type="spellEnd"/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[] </w:t>
      </w:r>
      <w:proofErr w:type="spellStart"/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args</w:t>
      </w:r>
      <w:proofErr w:type="spellEnd"/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)</w:t>
      </w:r>
      <w:r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 {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  </w:t>
      </w:r>
      <w:r w:rsidRP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="00B23F41" w:rsidRP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farkli</w:t>
      </w:r>
      <w:proofErr w:type="spellEnd"/>
      <w:r w:rsidR="00B23F41" w:rsidRP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B23F41" w:rsidRP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class'lardan</w:t>
      </w:r>
      <w:proofErr w:type="spellEnd"/>
      <w:r w:rsidR="00B23F41" w:rsidRP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da Scope1 </w:t>
      </w:r>
      <w:proofErr w:type="spellStart"/>
      <w:r w:rsidR="00B23F41" w:rsidRP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class'ina</w:t>
      </w:r>
      <w:proofErr w:type="spellEnd"/>
      <w:r w:rsidRP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object</w:t>
      </w:r>
      <w:proofErr w:type="spellEnd"/>
      <w:r w:rsidRP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olusturarak</w:t>
      </w:r>
      <w:proofErr w:type="spellEnd"/>
      <w:r w:rsidRP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ulasabiliriz</w:t>
      </w:r>
      <w:proofErr w:type="spellEnd"/>
      <w:r w:rsidR="00B23F41" w:rsidRPr="00AC7584">
        <w:rPr>
          <w:rFonts w:ascii="Arial Black" w:eastAsia="Times New Roman" w:hAnsi="Arial Black" w:cs="Courier New"/>
          <w:b/>
          <w:i/>
          <w:iCs/>
          <w:color w:val="8C8C8C"/>
          <w:sz w:val="16"/>
          <w:szCs w:val="16"/>
          <w:lang w:eastAsia="tr-TR"/>
        </w:rPr>
        <w:br/>
      </w:r>
      <w:r w:rsidR="00B23F41" w:rsidRPr="00AC7584">
        <w:rPr>
          <w:rFonts w:ascii="Arial Black" w:eastAsia="Times New Roman" w:hAnsi="Arial Black" w:cs="Courier New"/>
          <w:b/>
          <w:i/>
          <w:iCs/>
          <w:color w:val="8C8C8C"/>
          <w:sz w:val="16"/>
          <w:szCs w:val="16"/>
          <w:lang w:eastAsia="tr-TR"/>
        </w:rPr>
        <w:br/>
        <w:t xml:space="preserve">        </w:t>
      </w:r>
      <w:r w:rsidR="00B23F41"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 xml:space="preserve">Scope1 obj4 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= </w:t>
      </w:r>
      <w:proofErr w:type="spellStart"/>
      <w:r w:rsidR="00B23F41" w:rsidRPr="00AC7584">
        <w:rPr>
          <w:rFonts w:ascii="Arial Black" w:eastAsia="Times New Roman" w:hAnsi="Arial Black" w:cs="Courier New"/>
          <w:b/>
          <w:color w:val="0033B3"/>
          <w:sz w:val="16"/>
          <w:szCs w:val="16"/>
          <w:lang w:eastAsia="tr-TR"/>
        </w:rPr>
        <w:t>new</w:t>
      </w:r>
      <w:proofErr w:type="spellEnd"/>
      <w:r w:rsidR="00B23F41" w:rsidRPr="00AC7584">
        <w:rPr>
          <w:rFonts w:ascii="Arial Black" w:eastAsia="Times New Roman" w:hAnsi="Arial Black" w:cs="Courier New"/>
          <w:b/>
          <w:color w:val="0033B3"/>
          <w:sz w:val="16"/>
          <w:szCs w:val="16"/>
          <w:lang w:eastAsia="tr-TR"/>
        </w:rPr>
        <w:t xml:space="preserve"> 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Scope1();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proofErr w:type="gramStart"/>
      <w:r w:rsidR="00B23F41"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>System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</w:t>
      </w:r>
      <w:r w:rsidR="00B23F41" w:rsidRPr="00AC7584">
        <w:rPr>
          <w:rFonts w:ascii="Arial Black" w:eastAsia="Times New Roman" w:hAnsi="Arial Black" w:cs="Courier New"/>
          <w:b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.println</w:t>
      </w:r>
      <w:proofErr w:type="spellEnd"/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(</w:t>
      </w:r>
      <w:r w:rsidR="00B23F41"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>obj4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</w:t>
      </w:r>
      <w:r w:rsidR="00B23F41" w:rsidRPr="00AC7584">
        <w:rPr>
          <w:rFonts w:ascii="Arial Black" w:eastAsia="Times New Roman" w:hAnsi="Arial Black" w:cs="Courier New"/>
          <w:b/>
          <w:color w:val="871094"/>
          <w:sz w:val="16"/>
          <w:szCs w:val="16"/>
          <w:lang w:eastAsia="tr-TR"/>
        </w:rPr>
        <w:t>isim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);</w:t>
      </w:r>
      <w:r w:rsidR="00495257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  </w:t>
      </w:r>
      <w:r w:rsidR="00495257" w:rsidRPr="007C5DB0">
        <w:rPr>
          <w:rFonts w:ascii="Arial" w:eastAsia="Times New Roman" w:hAnsi="Arial" w:cs="Arial"/>
          <w:b/>
          <w:color w:val="00B050"/>
          <w:sz w:val="16"/>
          <w:szCs w:val="16"/>
          <w:lang w:eastAsia="tr-TR"/>
        </w:rPr>
        <w:t>//Mehmet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="00B23F41"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>System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</w:t>
      </w:r>
      <w:r w:rsidR="00B23F41" w:rsidRPr="00AC7584">
        <w:rPr>
          <w:rFonts w:ascii="Arial Black" w:eastAsia="Times New Roman" w:hAnsi="Arial Black" w:cs="Courier New"/>
          <w:b/>
          <w:i/>
          <w:iCs/>
          <w:color w:val="871094"/>
          <w:sz w:val="16"/>
          <w:szCs w:val="16"/>
          <w:lang w:eastAsia="tr-TR"/>
        </w:rPr>
        <w:t>out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.println</w:t>
      </w:r>
      <w:proofErr w:type="spellEnd"/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(</w:t>
      </w:r>
      <w:r w:rsidR="00B23F41"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>obj4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</w:t>
      </w:r>
      <w:r w:rsidR="00B23F41" w:rsidRPr="00AC7584">
        <w:rPr>
          <w:rFonts w:ascii="Arial Black" w:eastAsia="Times New Roman" w:hAnsi="Arial Black" w:cs="Courier New"/>
          <w:b/>
          <w:color w:val="871094"/>
          <w:sz w:val="16"/>
          <w:szCs w:val="16"/>
          <w:lang w:eastAsia="tr-TR"/>
        </w:rPr>
        <w:t>soyisim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);</w:t>
      </w:r>
      <w:r w:rsidR="00495257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 </w:t>
      </w:r>
      <w:r w:rsidR="00495257" w:rsidRPr="007C5DB0">
        <w:rPr>
          <w:rFonts w:ascii="Arial" w:eastAsia="Times New Roman" w:hAnsi="Arial" w:cs="Arial"/>
          <w:b/>
          <w:color w:val="00B050"/>
          <w:sz w:val="16"/>
          <w:szCs w:val="16"/>
          <w:lang w:eastAsia="tr-TR"/>
        </w:rPr>
        <w:t>//</w:t>
      </w:r>
      <w:proofErr w:type="spellStart"/>
      <w:r w:rsidR="00495257" w:rsidRPr="007C5DB0">
        <w:rPr>
          <w:rFonts w:ascii="Arial" w:eastAsia="Times New Roman" w:hAnsi="Arial" w:cs="Arial"/>
          <w:b/>
          <w:color w:val="00B050"/>
          <w:sz w:val="16"/>
          <w:szCs w:val="16"/>
          <w:lang w:eastAsia="tr-TR"/>
        </w:rPr>
        <w:t>null</w:t>
      </w:r>
      <w:proofErr w:type="spellEnd"/>
      <w:r w:rsidR="00B23F41" w:rsidRPr="007C5DB0">
        <w:rPr>
          <w:rFonts w:ascii="Arial" w:eastAsia="Times New Roman" w:hAnsi="Arial" w:cs="Arial"/>
          <w:b/>
          <w:color w:val="00B050"/>
          <w:sz w:val="16"/>
          <w:szCs w:val="16"/>
          <w:lang w:eastAsia="tr-TR"/>
        </w:rPr>
        <w:br/>
      </w:r>
      <w:r w:rsidR="00B23F41" w:rsidRPr="00495257">
        <w:rPr>
          <w:rFonts w:ascii="Arial" w:eastAsia="Times New Roman" w:hAnsi="Arial" w:cs="Arial"/>
          <w:b/>
          <w:color w:val="FF0000"/>
          <w:sz w:val="16"/>
          <w:szCs w:val="16"/>
          <w:lang w:eastAsia="tr-TR"/>
        </w:rPr>
        <w:br/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        </w:t>
      </w:r>
      <w:r w:rsidR="00B23F41"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>obj4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</w:t>
      </w:r>
      <w:r w:rsidR="00B23F41" w:rsidRPr="00AC7584">
        <w:rPr>
          <w:rFonts w:ascii="Arial Black" w:eastAsia="Times New Roman" w:hAnsi="Arial Black" w:cs="Courier New"/>
          <w:b/>
          <w:color w:val="871094"/>
          <w:sz w:val="16"/>
          <w:szCs w:val="16"/>
          <w:lang w:eastAsia="tr-TR"/>
        </w:rPr>
        <w:t xml:space="preserve">soyisim 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= </w:t>
      </w:r>
      <w:r w:rsidR="00B23F41" w:rsidRPr="00AC7584">
        <w:rPr>
          <w:rFonts w:ascii="Arial Black" w:eastAsia="Times New Roman" w:hAnsi="Arial Black" w:cs="Courier New"/>
          <w:b/>
          <w:color w:val="067D17"/>
          <w:sz w:val="16"/>
          <w:szCs w:val="16"/>
          <w:lang w:eastAsia="tr-TR"/>
        </w:rPr>
        <w:t>"Can"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;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br/>
        <w:t xml:space="preserve">        </w:t>
      </w:r>
      <w:r w:rsidR="00B23F41"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>obj4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</w:t>
      </w:r>
      <w:r w:rsidR="00B23F41" w:rsidRPr="00AC7584">
        <w:rPr>
          <w:rFonts w:ascii="Arial Black" w:eastAsia="Times New Roman" w:hAnsi="Arial Black" w:cs="Courier New"/>
          <w:b/>
          <w:color w:val="871094"/>
          <w:sz w:val="16"/>
          <w:szCs w:val="16"/>
          <w:lang w:eastAsia="tr-TR"/>
        </w:rPr>
        <w:t xml:space="preserve">isim </w:t>
      </w:r>
      <w:r w:rsidR="00B23F41"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= </w:t>
      </w:r>
      <w:r w:rsidR="00B23F41" w:rsidRPr="00AC7584">
        <w:rPr>
          <w:rFonts w:ascii="Arial Black" w:eastAsia="Times New Roman" w:hAnsi="Arial Black" w:cs="Courier New"/>
          <w:b/>
          <w:color w:val="067D17"/>
          <w:sz w:val="16"/>
          <w:szCs w:val="16"/>
          <w:lang w:eastAsia="tr-TR"/>
        </w:rPr>
        <w:t>"Ahmet"</w:t>
      </w:r>
      <w:r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;</w:t>
      </w:r>
      <w:r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br/>
      </w:r>
    </w:p>
    <w:p w:rsidR="00AC7584" w:rsidRPr="007C5DB0" w:rsidRDefault="00B23F41" w:rsidP="00B23F41">
      <w:pPr>
        <w:pStyle w:val="HTMLncedenBiimlendirilmi"/>
        <w:shd w:val="clear" w:color="auto" w:fill="FFFFFF"/>
        <w:rPr>
          <w:rFonts w:ascii="Arial Black" w:eastAsia="Times New Roman" w:hAnsi="Arial Black" w:cs="Courier New"/>
          <w:b/>
          <w:color w:val="00B050"/>
          <w:sz w:val="16"/>
          <w:szCs w:val="16"/>
          <w:lang w:eastAsia="tr-TR"/>
        </w:rPr>
      </w:pPr>
      <w:r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        </w:t>
      </w:r>
      <w:proofErr w:type="spellStart"/>
      <w:proofErr w:type="gramStart"/>
      <w:r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>System</w:t>
      </w:r>
      <w:r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b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.println</w:t>
      </w:r>
      <w:proofErr w:type="spellEnd"/>
      <w:r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(</w:t>
      </w:r>
      <w:r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>obj4</w:t>
      </w:r>
      <w:r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b/>
          <w:color w:val="871094"/>
          <w:sz w:val="16"/>
          <w:szCs w:val="16"/>
          <w:lang w:eastAsia="tr-TR"/>
        </w:rPr>
        <w:t xml:space="preserve">isim </w:t>
      </w:r>
      <w:r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+ </w:t>
      </w:r>
      <w:r w:rsidRPr="00AC7584">
        <w:rPr>
          <w:rFonts w:ascii="Arial Black" w:eastAsia="Times New Roman" w:hAnsi="Arial Black" w:cs="Courier New"/>
          <w:b/>
          <w:color w:val="067D17"/>
          <w:sz w:val="16"/>
          <w:szCs w:val="16"/>
          <w:lang w:eastAsia="tr-TR"/>
        </w:rPr>
        <w:t xml:space="preserve">" " </w:t>
      </w:r>
      <w:r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+ </w:t>
      </w:r>
      <w:r w:rsidRPr="00AC7584">
        <w:rPr>
          <w:rFonts w:ascii="Arial Black" w:eastAsia="Times New Roman" w:hAnsi="Arial Black" w:cs="Courier New"/>
          <w:b/>
          <w:color w:val="000000"/>
          <w:sz w:val="16"/>
          <w:szCs w:val="16"/>
          <w:lang w:eastAsia="tr-TR"/>
        </w:rPr>
        <w:t>obj4</w:t>
      </w:r>
      <w:r w:rsidRP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b/>
          <w:color w:val="871094"/>
          <w:sz w:val="16"/>
          <w:szCs w:val="16"/>
          <w:lang w:eastAsia="tr-TR"/>
        </w:rPr>
        <w:t>soyisim</w:t>
      </w:r>
      <w:r w:rsidR="00AC7584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);</w:t>
      </w:r>
      <w:r w:rsidR="00495257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 xml:space="preserve">  </w:t>
      </w:r>
      <w:r w:rsidR="00495257" w:rsidRPr="007C5DB0">
        <w:rPr>
          <w:rFonts w:ascii="Arial" w:eastAsia="Times New Roman" w:hAnsi="Arial" w:cs="Arial"/>
          <w:b/>
          <w:color w:val="00B050"/>
          <w:sz w:val="16"/>
          <w:szCs w:val="16"/>
          <w:lang w:eastAsia="tr-TR"/>
        </w:rPr>
        <w:t>// Ahmet Can</w:t>
      </w:r>
    </w:p>
    <w:p w:rsidR="00AC7584" w:rsidRDefault="00AC7584" w:rsidP="00B23F41">
      <w:pPr>
        <w:pStyle w:val="HTMLncedenBiimlendirilmi"/>
        <w:shd w:val="clear" w:color="auto" w:fill="FFFFFF"/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t>-------------------------------------------------------------------------------------------------------------------------------------------------------------</w:t>
      </w:r>
    </w:p>
    <w:p w:rsidR="00AC7584" w:rsidRDefault="00AC7584" w:rsidP="00AC7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FF0000"/>
          <w:sz w:val="16"/>
          <w:szCs w:val="16"/>
          <w:lang w:eastAsia="tr-TR"/>
        </w:rPr>
      </w:pPr>
      <w:r w:rsidRPr="00AC7584">
        <w:rPr>
          <w:rFonts w:ascii="Bahnschrift" w:eastAsia="Times New Roman" w:hAnsi="Bahnschrift" w:cs="Courier New"/>
          <w:color w:val="FF0000"/>
          <w:sz w:val="16"/>
          <w:szCs w:val="16"/>
          <w:lang w:eastAsia="tr-TR"/>
        </w:rPr>
        <w:lastRenderedPageBreak/>
        <w:t xml:space="preserve">Bu sayfadaki 2 </w:t>
      </w:r>
      <w:proofErr w:type="spellStart"/>
      <w:r w:rsidRPr="00AC7584">
        <w:rPr>
          <w:rFonts w:ascii="Bahnschrift" w:eastAsia="Times New Roman" w:hAnsi="Bahnschrift" w:cs="Courier New"/>
          <w:color w:val="FF0000"/>
          <w:sz w:val="16"/>
          <w:szCs w:val="16"/>
          <w:lang w:eastAsia="tr-TR"/>
        </w:rPr>
        <w:t>class</w:t>
      </w:r>
      <w:proofErr w:type="spellEnd"/>
      <w:r w:rsidRPr="00AC7584">
        <w:rPr>
          <w:rFonts w:ascii="Bahnschrift" w:eastAsia="Times New Roman" w:hAnsi="Bahnschrift" w:cs="Courier New"/>
          <w:color w:val="FF0000"/>
          <w:sz w:val="16"/>
          <w:szCs w:val="16"/>
          <w:lang w:eastAsia="tr-TR"/>
        </w:rPr>
        <w:t xml:space="preserve"> birbiriyle bağlantılı, 2. Class a 1. Den veri ve </w:t>
      </w:r>
      <w:proofErr w:type="spellStart"/>
      <w:r w:rsidRPr="00AC7584">
        <w:rPr>
          <w:rFonts w:ascii="Bahnschrift" w:eastAsia="Times New Roman" w:hAnsi="Bahnschrift" w:cs="Courier New"/>
          <w:color w:val="FF0000"/>
          <w:sz w:val="16"/>
          <w:szCs w:val="16"/>
          <w:lang w:eastAsia="tr-TR"/>
        </w:rPr>
        <w:t>metod</w:t>
      </w:r>
      <w:proofErr w:type="spellEnd"/>
      <w:r w:rsidRPr="00AC7584">
        <w:rPr>
          <w:rFonts w:ascii="Bahnschrift" w:eastAsia="Times New Roman" w:hAnsi="Bahnschrift" w:cs="Courier New"/>
          <w:color w:val="FF0000"/>
          <w:sz w:val="16"/>
          <w:szCs w:val="16"/>
          <w:lang w:eastAsia="tr-TR"/>
        </w:rPr>
        <w:t xml:space="preserve"> çağırılıyor</w:t>
      </w:r>
    </w:p>
    <w:p w:rsidR="00CC3398" w:rsidRPr="00CC3398" w:rsidRDefault="00CC3398" w:rsidP="00AC7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sz w:val="16"/>
          <w:szCs w:val="16"/>
          <w:lang w:eastAsia="tr-TR"/>
        </w:rPr>
      </w:pPr>
      <w:r w:rsidRPr="00CC3398">
        <w:rPr>
          <w:rFonts w:ascii="Arial Black" w:eastAsia="Times New Roman" w:hAnsi="Arial Black" w:cs="Courier New"/>
          <w:b/>
          <w:sz w:val="16"/>
          <w:szCs w:val="16"/>
          <w:lang w:eastAsia="tr-TR"/>
        </w:rPr>
        <w:t>===STATİC VARİABLE===</w:t>
      </w:r>
    </w:p>
    <w:p w:rsidR="00AC7584" w:rsidRPr="00AC7584" w:rsidRDefault="00AC7584" w:rsidP="00AC7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16"/>
          <w:szCs w:val="16"/>
          <w:lang w:eastAsia="tr-TR"/>
        </w:rPr>
      </w:pPr>
      <w:r w:rsidRPr="00AC7584">
        <w:rPr>
          <w:rFonts w:ascii="Arial Black" w:eastAsia="Times New Roman" w:hAnsi="Arial Black" w:cs="Courier New"/>
          <w:sz w:val="16"/>
          <w:szCs w:val="16"/>
          <w:lang w:eastAsia="tr-TR"/>
        </w:rPr>
        <w:t>1.class--------</w:t>
      </w:r>
    </w:p>
    <w:p w:rsidR="00AC7584" w:rsidRPr="00AC7584" w:rsidRDefault="00AC7584" w:rsidP="00AC7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r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  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class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Scope1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okulId</w:t>
      </w:r>
      <w:proofErr w:type="spellEnd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AC7584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1201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okulAdi</w:t>
      </w:r>
      <w:proofErr w:type="spellEnd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AC7584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</w:t>
      </w:r>
      <w:proofErr w:type="spellStart"/>
      <w:r w:rsidRPr="00AC7584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Yildiz</w:t>
      </w:r>
      <w:proofErr w:type="spellEnd"/>
      <w:r w:rsidRPr="00AC7584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 Koleji"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boolean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acikMi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AC758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   </w:t>
      </w:r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variable'lar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level'da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olusturuldugu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class'in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her yerinden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kullanilabilirler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instance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variable'lar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olmayan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method'larda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direk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kullanilabiliyorken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,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method'larda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object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olusturularak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kullanilabiliyordu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variable'lar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ise ister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isterse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olamayan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tum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method'lardan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direk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kullanilabilir</w:t>
      </w:r>
      <w:proofErr w:type="spellEnd"/>
      <w:r w:rsidRPr="00AC7584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AC7584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[] </w:t>
      </w:r>
      <w:proofErr w:type="spellStart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args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 {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proofErr w:type="gramStart"/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okulId</w:t>
      </w:r>
      <w:proofErr w:type="spellEnd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AC7584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okulAdi</w:t>
      </w:r>
      <w:proofErr w:type="spellEnd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AC7584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acikMi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1201 </w:t>
      </w:r>
      <w:proofErr w:type="spellStart"/>
      <w:r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Yildiz</w:t>
      </w:r>
      <w:proofErr w:type="spellEnd"/>
      <w:r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 Koleji </w:t>
      </w:r>
      <w:proofErr w:type="spellStart"/>
      <w:r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false</w:t>
      </w:r>
      <w:proofErr w:type="spellEnd"/>
      <w:r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okulId</w:t>
      </w:r>
      <w:proofErr w:type="spellEnd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AC7584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1202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acikMi</w:t>
      </w:r>
      <w:proofErr w:type="spellEnd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true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080808"/>
          <w:sz w:val="16"/>
          <w:szCs w:val="16"/>
          <w:lang w:eastAsia="tr-TR"/>
        </w:rPr>
        <w:t>staticMethod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();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okulId</w:t>
      </w:r>
      <w:proofErr w:type="spellEnd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AC7584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okulAdi</w:t>
      </w:r>
      <w:proofErr w:type="spellEnd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AC7584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acikMi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//1203 yıldız koleji </w:t>
      </w:r>
      <w:proofErr w:type="spellStart"/>
      <w:r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true</w:t>
      </w:r>
      <w:proofErr w:type="spellEnd"/>
      <w:r w:rsidRPr="00AC7584">
        <w:rPr>
          <w:rFonts w:ascii="Arial Black" w:eastAsia="Times New Roman" w:hAnsi="Arial Black" w:cs="Courier New"/>
          <w:i/>
          <w:iCs/>
          <w:color w:val="00B050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}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staticMethod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 {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okulId</w:t>
      </w:r>
      <w:proofErr w:type="spellEnd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AC7584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okulAdi</w:t>
      </w:r>
      <w:proofErr w:type="spellEnd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AC7584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acikMi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1202 </w:t>
      </w:r>
      <w:proofErr w:type="spellStart"/>
      <w:r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Yildiz</w:t>
      </w:r>
      <w:proofErr w:type="spellEnd"/>
      <w:r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 Koleji </w:t>
      </w:r>
      <w:proofErr w:type="spellStart"/>
      <w:r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true</w:t>
      </w:r>
      <w:proofErr w:type="spellEnd"/>
      <w:r w:rsidRPr="00AC7584">
        <w:rPr>
          <w:rFonts w:ascii="Arial Black" w:eastAsia="Times New Roman" w:hAnsi="Arial Black" w:cs="Courier New"/>
          <w:i/>
          <w:iCs/>
          <w:color w:val="00B050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okulId</w:t>
      </w:r>
      <w:proofErr w:type="spellEnd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AC7584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1203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}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method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 {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okulId</w:t>
      </w:r>
      <w:proofErr w:type="spellEnd"/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AC7584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1205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>--0—0—0—0—0--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>
        <w:rPr>
          <w:rFonts w:ascii="Arial Black" w:eastAsia="Times New Roman" w:hAnsi="Arial Black" w:cs="Courier New"/>
          <w:b/>
          <w:color w:val="080808"/>
          <w:sz w:val="20"/>
          <w:szCs w:val="20"/>
          <w:lang w:eastAsia="tr-TR"/>
        </w:rPr>
        <w:t>2.clas</w:t>
      </w:r>
      <w:r w:rsidR="00495257">
        <w:rPr>
          <w:rFonts w:ascii="Arial Black" w:eastAsia="Times New Roman" w:hAnsi="Arial Black" w:cs="Courier New"/>
          <w:b/>
          <w:color w:val="080808"/>
          <w:sz w:val="20"/>
          <w:szCs w:val="20"/>
          <w:lang w:eastAsia="tr-TR"/>
        </w:rPr>
        <w:t>s</w:t>
      </w:r>
      <w:r>
        <w:rPr>
          <w:rFonts w:ascii="Arial Black" w:eastAsia="Times New Roman" w:hAnsi="Arial Black" w:cs="Courier New"/>
          <w:b/>
          <w:color w:val="080808"/>
          <w:sz w:val="20"/>
          <w:szCs w:val="20"/>
          <w:lang w:eastAsia="tr-TR"/>
        </w:rPr>
        <w:t>-------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 </w:t>
      </w:r>
    </w:p>
    <w:p w:rsidR="007C5DB0" w:rsidRDefault="00AC7584" w:rsidP="00AC7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</w:pP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class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Scope2 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AC7584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AC7584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[] </w:t>
      </w:r>
      <w:proofErr w:type="spellStart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args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 {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variable'lar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object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olusturma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ihtiyaci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yoktur</w:t>
      </w:r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Baska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bir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Class'dan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variable'lara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ulasmak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istedigimizde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Ulasmak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istedigimiz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Class'in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gram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adi .</w:t>
      </w:r>
      <w:proofErr w:type="gram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adi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yazmamiz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yeterlidir.</w:t>
      </w:r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Scope1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okulAdi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="0049525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495257" w:rsidRPr="007C5DB0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// Yıldız Koleji</w:t>
      </w:r>
      <w:r w:rsidR="00495257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…(</w:t>
      </w:r>
      <w:proofErr w:type="spellStart"/>
      <w:r w:rsidR="00495257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Scope</w:t>
      </w:r>
      <w:proofErr w:type="spellEnd"/>
      <w:r w:rsidR="00495257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1 main deki ilk bilgileri verir)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Scope1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okulId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</w:t>
      </w:r>
      <w:r w:rsidR="00495257" w:rsidRPr="007C5DB0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 1201</w:t>
      </w:r>
      <w:proofErr w:type="gramStart"/>
      <w:r w:rsid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……</w:t>
      </w:r>
      <w:proofErr w:type="gramEnd"/>
      <w:r w:rsid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(</w:t>
      </w:r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Java Run Time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program'dir</w:t>
      </w:r>
      <w:proofErr w:type="spellEnd"/>
      <w:r w:rsidR="0049525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)</w:t>
      </w:r>
      <w:r w:rsidRPr="00AC7584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Scope2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Class'i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calistirildiginda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Scope1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calismazzzzzz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dolayisiyla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en basta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olusturulan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veya atanan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degerler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gecerli</w:t>
      </w:r>
      <w:proofErr w:type="spellEnd"/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olur</w:t>
      </w:r>
      <w:r w:rsidRPr="00AC7584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Scope1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okulAdi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AC7584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"Mehmet Koleji"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Scope1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okulAdi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// Mehmet Koleji</w:t>
      </w:r>
      <w:r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AC7584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r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Scope1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AC7584">
        <w:rPr>
          <w:rFonts w:ascii="Arial Black" w:eastAsia="Times New Roman" w:hAnsi="Arial Black" w:cs="Courier New"/>
          <w:i/>
          <w:iCs/>
          <w:color w:val="080808"/>
          <w:sz w:val="16"/>
          <w:szCs w:val="16"/>
          <w:lang w:eastAsia="tr-TR"/>
        </w:rPr>
        <w:t>staticMethod</w:t>
      </w:r>
      <w:r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();</w:t>
      </w:r>
      <w:r w:rsidR="0049525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495257" w:rsidRPr="007C5DB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//diğer </w:t>
      </w:r>
      <w:proofErr w:type="spellStart"/>
      <w:r w:rsidR="00495257" w:rsidRPr="007C5DB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clastaki</w:t>
      </w:r>
      <w:proofErr w:type="spellEnd"/>
      <w:r w:rsidR="00495257" w:rsidRPr="007C5DB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</w:t>
      </w:r>
      <w:proofErr w:type="spellStart"/>
      <w:r w:rsidR="00495257" w:rsidRPr="007C5DB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staticMethod</w:t>
      </w:r>
      <w:proofErr w:type="spellEnd"/>
      <w:r w:rsidR="00495257" w:rsidRPr="007C5DB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un tamamını çağırmış oldu.</w:t>
      </w:r>
      <w:r w:rsidRPr="00AC7584">
        <w:rPr>
          <w:rFonts w:ascii="Arial" w:eastAsia="Times New Roman" w:hAnsi="Arial" w:cs="Arial"/>
          <w:color w:val="FF0000"/>
          <w:sz w:val="16"/>
          <w:szCs w:val="16"/>
          <w:lang w:eastAsia="tr-TR"/>
        </w:rPr>
        <w:br/>
      </w:r>
      <w:r w:rsidR="00495257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</w:t>
      </w:r>
      <w:r w:rsid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="00495257" w:rsidRPr="00495257">
        <w:rPr>
          <w:rFonts w:ascii="Arial Black" w:eastAsia="Times New Roman" w:hAnsi="Arial Black" w:cs="Courier New"/>
          <w:color w:val="FF0000"/>
          <w:sz w:val="16"/>
          <w:szCs w:val="16"/>
          <w:lang w:eastAsia="tr-TR"/>
        </w:rPr>
        <w:t xml:space="preserve">//işte </w:t>
      </w:r>
      <w:proofErr w:type="spellStart"/>
      <w:r w:rsidR="00495257" w:rsidRPr="00495257">
        <w:rPr>
          <w:rFonts w:ascii="Arial Black" w:eastAsia="Times New Roman" w:hAnsi="Arial Black" w:cs="Courier New"/>
          <w:color w:val="FF0000"/>
          <w:sz w:val="16"/>
          <w:szCs w:val="16"/>
          <w:lang w:eastAsia="tr-TR"/>
        </w:rPr>
        <w:t>method</w:t>
      </w:r>
      <w:proofErr w:type="spellEnd"/>
      <w:r w:rsidR="00495257" w:rsidRPr="00495257">
        <w:rPr>
          <w:rFonts w:ascii="Arial Black" w:eastAsia="Times New Roman" w:hAnsi="Arial Black" w:cs="Courier New"/>
          <w:color w:val="FF0000"/>
          <w:sz w:val="16"/>
          <w:szCs w:val="16"/>
          <w:lang w:eastAsia="tr-TR"/>
        </w:rPr>
        <w:t xml:space="preserve"> bu</w:t>
      </w:r>
      <w:r w:rsidR="00495257" w:rsidRPr="00495257">
        <w:rPr>
          <w:rFonts w:ascii="Arial Black" w:eastAsia="Times New Roman" w:hAnsi="Arial Black" w:cs="Courier New"/>
          <w:color w:val="FF0000"/>
          <w:sz w:val="16"/>
          <w:szCs w:val="16"/>
          <w:lang w:eastAsia="tr-TR"/>
        </w:rPr>
        <w:sym w:font="Wingdings" w:char="F0E0"/>
      </w:r>
      <w:r w:rsidR="00495257" w:rsidRPr="00AC7584">
        <w:rPr>
          <w:rFonts w:ascii="Arial Black" w:eastAsia="Times New Roman" w:hAnsi="Arial Black" w:cs="Courier New"/>
          <w:color w:val="FF0000"/>
          <w:sz w:val="16"/>
          <w:szCs w:val="16"/>
          <w:lang w:eastAsia="tr-TR"/>
        </w:rPr>
        <w:t xml:space="preserve"> </w:t>
      </w:r>
      <w:proofErr w:type="spellStart"/>
      <w:proofErr w:type="gramStart"/>
      <w:r w:rsidR="00495257" w:rsidRPr="00AC758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System.</w:t>
      </w:r>
      <w:r w:rsidR="00495257"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out</w:t>
      </w:r>
      <w:proofErr w:type="gramEnd"/>
      <w:r w:rsidR="00495257" w:rsidRPr="00AC758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.println</w:t>
      </w:r>
      <w:proofErr w:type="spellEnd"/>
      <w:r w:rsidR="00495257" w:rsidRPr="00AC758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(</w:t>
      </w:r>
      <w:proofErr w:type="spellStart"/>
      <w:r w:rsidR="00495257"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okulId</w:t>
      </w:r>
      <w:proofErr w:type="spellEnd"/>
      <w:r w:rsidR="00495257"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r w:rsidR="00495257" w:rsidRPr="00AC758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+ " " + </w:t>
      </w:r>
      <w:proofErr w:type="spellStart"/>
      <w:r w:rsidR="00495257"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okulAdi</w:t>
      </w:r>
      <w:proofErr w:type="spellEnd"/>
      <w:r w:rsidR="00495257"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r w:rsidR="00495257" w:rsidRPr="00AC758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+ " " + </w:t>
      </w:r>
      <w:proofErr w:type="spellStart"/>
      <w:r w:rsidR="00495257"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acikMi</w:t>
      </w:r>
      <w:proofErr w:type="spellEnd"/>
      <w:r w:rsidR="00495257" w:rsidRPr="00AC758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); </w:t>
      </w:r>
      <w:r w:rsid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)</w:t>
      </w:r>
      <w:r w:rsidR="007C5DB0"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       </w:t>
      </w:r>
      <w:proofErr w:type="spellStart"/>
      <w:r w:rsidR="007C5DB0"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okulId</w:t>
      </w:r>
      <w:proofErr w:type="spellEnd"/>
      <w:r w:rsidR="007C5DB0"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r w:rsidR="007C5DB0" w:rsidRPr="00AC758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= 1203;</w:t>
      </w:r>
      <w:r w:rsidR="007C5DB0" w:rsidRPr="00AC7584">
        <w:rPr>
          <w:rFonts w:ascii="Arial" w:eastAsia="Times New Roman" w:hAnsi="Arial" w:cs="Arial"/>
          <w:color w:val="FF0000"/>
          <w:sz w:val="16"/>
          <w:szCs w:val="16"/>
          <w:lang w:eastAsia="tr-TR"/>
        </w:rPr>
        <w:br/>
      </w:r>
    </w:p>
    <w:p w:rsidR="00495257" w:rsidRDefault="007C5DB0" w:rsidP="00AC7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burada cevap diğer </w:t>
      </w:r>
      <w:proofErr w:type="spellStart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classtaki</w:t>
      </w:r>
      <w:proofErr w:type="spellEnd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ilk girilen cevaplar olur, sadece bu </w:t>
      </w:r>
      <w:proofErr w:type="spellStart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classta</w:t>
      </w:r>
      <w:proofErr w:type="spellEnd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okul adı Mehmet Koleji diye değiştirilmişti, onu buradaki gibi atar, yani çıktı</w:t>
      </w:r>
      <w:r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sym w:font="Wingdings" w:char="F0E0"/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r w:rsidRPr="007C5DB0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(1201, Mehmet Koleji </w:t>
      </w:r>
      <w:proofErr w:type="spellStart"/>
      <w:r w:rsidRPr="007C5DB0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null</w:t>
      </w:r>
      <w:proofErr w:type="spellEnd"/>
      <w:r w:rsidRPr="007C5DB0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)</w:t>
      </w:r>
      <w:r w:rsidR="00495257"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</w:p>
    <w:p w:rsidR="00495257" w:rsidRDefault="00495257" w:rsidP="00AC7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</w:p>
    <w:p w:rsidR="00AC7584" w:rsidRPr="00AC7584" w:rsidRDefault="00495257" w:rsidP="00AC75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</w:t>
      </w:r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proofErr w:type="spellStart"/>
      <w:proofErr w:type="gramStart"/>
      <w:r w:rsidR="00AC7584"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="00AC7584"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="00AC7584"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Scope1</w:t>
      </w:r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="00AC7584"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okulId</w:t>
      </w:r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="00AC7584" w:rsidRPr="00AC7584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//</w:t>
      </w:r>
      <w:r w:rsidR="007C5DB0" w:rsidRPr="007C5DB0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1203</w:t>
      </w:r>
      <w:r w:rsid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(bir üstte 1. </w:t>
      </w:r>
      <w:proofErr w:type="spellStart"/>
      <w:r w:rsid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Classtan</w:t>
      </w:r>
      <w:proofErr w:type="spellEnd"/>
      <w:r w:rsid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çağırılan </w:t>
      </w:r>
      <w:proofErr w:type="spellStart"/>
      <w:r w:rsid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staticMetodun</w:t>
      </w:r>
      <w:proofErr w:type="spellEnd"/>
      <w:r w:rsid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içinden </w:t>
      </w:r>
      <w:proofErr w:type="spellStart"/>
      <w:r w:rsid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okulId</w:t>
      </w:r>
      <w:proofErr w:type="spellEnd"/>
      <w:r w:rsid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değişikliği geldi o yüzden çıktı 1203)</w:t>
      </w:r>
      <w:r w:rsidR="00AC7584" w:rsidRPr="00AC7584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="00AC7584" w:rsidRPr="00AC7584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r w:rsidR="00AC7584"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="00AC7584"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="00AC7584" w:rsidRPr="00AC7584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Scope1</w:t>
      </w:r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="00AC7584" w:rsidRPr="00AC7584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okulAdi</w:t>
      </w:r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7C5DB0" w:rsidRPr="007C5DB0">
        <w:rPr>
          <w:rFonts w:ascii="Arial Black" w:eastAsia="Times New Roman" w:hAnsi="Arial Black" w:cs="Courier New"/>
          <w:color w:val="00B050"/>
          <w:sz w:val="16"/>
          <w:szCs w:val="16"/>
          <w:lang w:eastAsia="tr-TR"/>
        </w:rPr>
        <w:t>//</w:t>
      </w:r>
      <w:r w:rsidR="007C5DB0" w:rsidRPr="007C5DB0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Mehmet Koleji</w:t>
      </w:r>
      <w:r w:rsidR="007C5DB0">
        <w:rPr>
          <w:rFonts w:ascii="Arial" w:eastAsia="Times New Roman" w:hAnsi="Arial" w:cs="Arial"/>
          <w:color w:val="00B050"/>
          <w:sz w:val="16"/>
          <w:szCs w:val="16"/>
          <w:lang w:eastAsia="tr-TR"/>
        </w:rPr>
        <w:t xml:space="preserve"> </w:t>
      </w:r>
      <w:r w:rsidR="00AC7584" w:rsidRPr="00AC758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</w:p>
    <w:p w:rsidR="00AC7584" w:rsidRDefault="00AC7584" w:rsidP="00B23F41">
      <w:pPr>
        <w:pStyle w:val="HTMLncedenBiimlendirilmi"/>
        <w:shd w:val="clear" w:color="auto" w:fill="FFFFFF"/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</w:pPr>
    </w:p>
    <w:p w:rsidR="00B23F41" w:rsidRPr="007C5DB0" w:rsidRDefault="00AC7584" w:rsidP="00B23F41">
      <w:pPr>
        <w:pStyle w:val="HTMLncedenBiimlendirilmi"/>
        <w:shd w:val="clear" w:color="auto" w:fill="FFFFFF"/>
        <w:rPr>
          <w:rFonts w:ascii="Arial Black" w:eastAsia="Times New Roman" w:hAnsi="Arial Black" w:cs="Courier New"/>
          <w:b/>
          <w:i/>
          <w:iCs/>
          <w:color w:val="8C8C8C"/>
          <w:sz w:val="16"/>
          <w:szCs w:val="16"/>
          <w:lang w:eastAsia="tr-TR"/>
        </w:rPr>
      </w:pPr>
      <w:r w:rsidRPr="007C5DB0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br/>
        <w:t xml:space="preserve">    </w:t>
      </w:r>
      <w:r w:rsidRPr="007C5DB0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br/>
      </w:r>
    </w:p>
    <w:p w:rsidR="007C5DB0" w:rsidRDefault="00B23F41" w:rsidP="007C5DB0">
      <w:pPr>
        <w:pStyle w:val="HTMLncedenBiimlendirilmi"/>
        <w:shd w:val="clear" w:color="auto" w:fill="FFFFFF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  <w:r w:rsidRPr="00B23F41">
        <w:rPr>
          <w:rFonts w:ascii="Arial Black" w:eastAsia="Times New Roman" w:hAnsi="Arial Black" w:cs="Courier New"/>
          <w:b/>
          <w:i/>
          <w:iCs/>
          <w:color w:val="8C8C8C"/>
          <w:sz w:val="16"/>
          <w:szCs w:val="16"/>
          <w:lang w:eastAsia="tr-TR"/>
        </w:rPr>
        <w:lastRenderedPageBreak/>
        <w:t xml:space="preserve">  </w:t>
      </w:r>
      <w:r w:rsidRPr="007C5DB0">
        <w:rPr>
          <w:rFonts w:ascii="Arial Black" w:eastAsia="Times New Roman" w:hAnsi="Arial Black" w:cs="Courier New"/>
          <w:b/>
          <w:color w:val="080808"/>
          <w:sz w:val="16"/>
          <w:szCs w:val="16"/>
          <w:lang w:eastAsia="tr-TR"/>
        </w:rPr>
        <w:br/>
      </w:r>
    </w:p>
    <w:p w:rsidR="00CC3398" w:rsidRDefault="00CC3398" w:rsidP="007C5DB0">
      <w:pPr>
        <w:pStyle w:val="HTMLncedenBiimlendirilmi"/>
        <w:pBdr>
          <w:bottom w:val="single" w:sz="6" w:space="1" w:color="auto"/>
        </w:pBdr>
        <w:shd w:val="clear" w:color="auto" w:fill="FFFFFF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===LOCAL VARİABLE===</w:t>
      </w:r>
    </w:p>
    <w:p w:rsidR="00CC3398" w:rsidRDefault="007C5DB0" w:rsidP="007C5DB0">
      <w:pPr>
        <w:pStyle w:val="HTMLncedenBiimlendirilmi"/>
        <w:pBdr>
          <w:bottom w:val="single" w:sz="6" w:space="1" w:color="auto"/>
        </w:pBdr>
        <w:shd w:val="clear" w:color="auto" w:fill="FFFFFF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proofErr w:type="spellStart"/>
      <w:r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class</w:t>
      </w:r>
      <w:proofErr w:type="spellEnd"/>
      <w:r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7C5DB0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Scope4 </w:t>
      </w:r>
      <w:r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7C5DB0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7C5DB0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[] </w:t>
      </w:r>
      <w:proofErr w:type="spellStart"/>
      <w:r w:rsid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args</w:t>
      </w:r>
      <w:proofErr w:type="spellEnd"/>
      <w:r w:rsid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 </w:t>
      </w:r>
      <w:proofErr w:type="gramStart"/>
      <w:r w:rsid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proofErr w:type="gramEnd"/>
      <w:r w:rsid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</w:p>
    <w:p w:rsidR="007C5DB0" w:rsidRPr="00CC3398" w:rsidRDefault="00CC3398" w:rsidP="007C5DB0">
      <w:pPr>
        <w:pStyle w:val="HTMLncedenBiimlendirilmi"/>
        <w:pBdr>
          <w:bottom w:val="single" w:sz="6" w:space="1" w:color="auto"/>
        </w:pBdr>
        <w:shd w:val="clear" w:color="auto" w:fill="FFFFFF"/>
        <w:rPr>
          <w:rFonts w:ascii="Arial Black" w:eastAsia="Times New Roman" w:hAnsi="Arial Black" w:cs="Arial"/>
          <w:color w:val="FF0000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sayi</w:t>
      </w:r>
      <w:proofErr w:type="spellEnd"/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="007C5DB0" w:rsidRPr="007C5DB0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10</w:t>
      </w:r>
      <w:r w:rsid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1- bir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icinde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olusturulan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, sadece o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icinde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kullanilabilir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</w:t>
      </w:r>
      <w:r w:rsid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                     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// 1- </w:t>
      </w:r>
      <w:proofErr w:type="spellStart"/>
      <w:proofErr w:type="gram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System.out</w:t>
      </w:r>
      <w:proofErr w:type="gram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.println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(isim);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="007C5DB0" w:rsidRPr="007C5DB0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="007C5DB0" w:rsidRPr="007C5DB0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sayi2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; 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2- bir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local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atanmadan da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olusturulabilir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2-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System.out.println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(sayi2); //2-  ancak ilk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atamasi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yapilmayan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variable'lar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kullanilamaz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2- sayi2++; // 2- ilk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atanmadigi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artirma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yada azaltma da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yapamayiz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2- Java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atamasi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olmadan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local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oluturulmasina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izin verir, ilerde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atanacak diye bekler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</w:t>
      </w:r>
      <w:r w:rsidR="007C5DB0" w:rsidRPr="007C5DB0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</w:t>
      </w:r>
      <w:r w:rsidR="007C5DB0" w:rsidRPr="007C5DB0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sayi2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="007C5DB0" w:rsidRPr="007C5DB0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15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; 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2-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olusturma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ayri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satirda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(11.satir) ,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atamasi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ayri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satirda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(16 satir)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yapilabilir</w:t>
      </w:r>
      <w:proofErr w:type="spellEnd"/>
      <w:r w:rsidR="007C5DB0" w:rsidRPr="007C5DB0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</w:r>
      <w:r w:rsidR="007C5DB0" w:rsidRPr="007C5DB0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3- birden fazla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method'un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oldugu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class'larda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her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method'da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kullanmamiz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gereken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3- ortak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variable'lar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varsa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level'da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olusturmaliyim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3- ortak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class'in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yapisina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bagli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olarak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instance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veya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olabilir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="007C5DB0" w:rsidRPr="007C5DB0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}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staticMethod</w:t>
      </w:r>
      <w:proofErr w:type="spellEnd"/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 {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="007C5DB0" w:rsidRPr="007C5DB0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="007C5DB0" w:rsidRPr="007C5DB0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isim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="007C5DB0" w:rsidRPr="007C5DB0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"Hasan"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         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//1- 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System.out.println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(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sayi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); bu kurala main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icerisinde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olusturulan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variable'lar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da dahildir</w:t>
      </w:r>
      <w:r w:rsidR="007C5DB0" w:rsidRPr="007C5DB0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}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method</w:t>
      </w:r>
      <w:proofErr w:type="spellEnd"/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 {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boolean</w:t>
      </w:r>
      <w:proofErr w:type="spellEnd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isTrue</w:t>
      </w:r>
      <w:proofErr w:type="spellEnd"/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proofErr w:type="spellStart"/>
      <w:r w:rsidR="007C5DB0" w:rsidRPr="007C5DB0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true</w:t>
      </w:r>
      <w:proofErr w:type="spellEnd"/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="007C5DB0" w:rsidRPr="007C5DB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="007C5DB0" w:rsidRPr="007C5DB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       </w:t>
      </w:r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//1- 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System.out.println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(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sayi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); Bu kural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olan veya olmayan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tum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methodlar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7C5DB0" w:rsidRPr="007C5DB0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gecerlidir</w:t>
      </w:r>
      <w:proofErr w:type="spellEnd"/>
      <w:r w:rsidR="007C5DB0" w:rsidRPr="007C5DB0">
        <w:rPr>
          <w:rFonts w:ascii="Arial" w:eastAsia="Times New Roman" w:hAnsi="Arial" w:cs="Arial"/>
          <w:i/>
          <w:iCs/>
          <w:color w:val="FF0000"/>
          <w:lang w:eastAsia="tr-TR"/>
        </w:rPr>
        <w:br/>
        <w:t xml:space="preserve">    </w:t>
      </w:r>
    </w:p>
    <w:p w:rsidR="00CC3398" w:rsidRPr="00B23F41" w:rsidRDefault="00CC3398" w:rsidP="00B23F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0033B3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b/>
          <w:color w:val="0033B3"/>
          <w:sz w:val="16"/>
          <w:szCs w:val="16"/>
          <w:lang w:eastAsia="tr-TR"/>
        </w:rPr>
        <w:t>===LOOP SCOPE VARİABLE ===</w:t>
      </w:r>
    </w:p>
    <w:p w:rsidR="00CC3398" w:rsidRDefault="00CC3398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class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Scope5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C3398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[] </w:t>
      </w:r>
      <w:proofErr w:type="spellStart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args</w:t>
      </w:r>
      <w:proofErr w:type="spell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 {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for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i = </w:t>
      </w:r>
      <w:r w:rsidRPr="00CC3398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0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; i &lt; </w:t>
      </w:r>
      <w:r w:rsidRPr="00CC3398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5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 i++) {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proofErr w:type="spellStart"/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isim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CC3398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</w:t>
      </w:r>
      <w:proofErr w:type="spellStart"/>
      <w:r w:rsidRPr="00CC3398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Ayse</w:t>
      </w:r>
      <w:proofErr w:type="spellEnd"/>
      <w:r w:rsidRPr="00CC3398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proofErr w:type="spellStart"/>
      <w:proofErr w:type="gramStart"/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C3398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(i + </w:t>
      </w:r>
      <w:r w:rsidRPr="00CC3398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isim</w:t>
      </w:r>
      <w:r w:rsid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}</w:t>
      </w:r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System.out.println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(isim);//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Loop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icinde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olusturulan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variable'lar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loop'a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ozeldir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ve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loop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disinda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kullanilamaz</w:t>
      </w:r>
      <w:proofErr w:type="spellEnd"/>
      <w:r w:rsidRPr="00CC3398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for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i = </w:t>
      </w:r>
      <w:r w:rsidRPr="00CC3398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0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; i &lt; </w:t>
      </w:r>
      <w:r w:rsidRPr="00CC3398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5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 i++) {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proofErr w:type="spellStart"/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C3398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</w:t>
      </w:r>
      <w:proofErr w:type="spell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( i + </w:t>
      </w:r>
      <w:r w:rsidRPr="00CC3398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 "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}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</w:t>
      </w:r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System.out.println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(i);</w:t>
      </w:r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CC3398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count</w:t>
      </w:r>
      <w:proofErr w:type="spell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CC3398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0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; </w:t>
      </w:r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method'a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ait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local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variable'dir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deger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atamadan kullanm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aya </w:t>
      </w:r>
      <w:proofErr w:type="spellStart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calisirsaniz</w:t>
      </w:r>
      <w:proofErr w:type="spellEnd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CTE </w:t>
      </w:r>
      <w:proofErr w:type="spellStart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alirsiniz</w:t>
      </w:r>
      <w:proofErr w:type="spellEnd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  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while</w:t>
      </w:r>
      <w:proofErr w:type="spell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count</w:t>
      </w:r>
      <w:proofErr w:type="spell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&lt;</w:t>
      </w:r>
      <w:r w:rsidRPr="00CC3398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5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 {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proofErr w:type="spellStart"/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C3398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count</w:t>
      </w:r>
      <w:proofErr w:type="spell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    </w:t>
      </w:r>
      <w:proofErr w:type="spellStart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count</w:t>
      </w:r>
      <w:proofErr w:type="spell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++;</w:t>
      </w:r>
    </w:p>
    <w:p w:rsidR="00CC3398" w:rsidRPr="00CC3398" w:rsidRDefault="00CC3398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-----------------------------------------------------------------------------------------------------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class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Scope6 </w:t>
      </w:r>
      <w:proofErr w:type="gramStart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proofErr w:type="gram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C3398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num1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CC3398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name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CC3398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"Ali"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C3398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args</w:t>
      </w:r>
      <w:proofErr w:type="spell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 {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CC3398">
        <w:rPr>
          <w:rFonts w:ascii="Arial Black" w:eastAsia="Times New Roman" w:hAnsi="Arial Black" w:cs="Courier New"/>
          <w:i/>
          <w:iCs/>
          <w:color w:val="080808"/>
          <w:sz w:val="16"/>
          <w:szCs w:val="16"/>
          <w:lang w:eastAsia="tr-TR"/>
        </w:rPr>
        <w:t>add</w:t>
      </w:r>
      <w:proofErr w:type="spellEnd"/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();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product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(5);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olmayan bir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olan main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icerisinden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cagrilamaz</w:t>
      </w:r>
      <w:proofErr w:type="spellEnd"/>
      <w:r w:rsidRPr="00CC3398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}</w:t>
      </w:r>
    </w:p>
    <w:p w:rsidR="00CC3398" w:rsidRDefault="00CC3398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add</w:t>
      </w:r>
      <w:proofErr w:type="spellEnd"/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 {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</w:t>
      </w:r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num1++; //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olmayan (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instance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) num1,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bir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icinden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kullanilamaz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CC3398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num2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CC3398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6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char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letter</w:t>
      </w:r>
      <w:proofErr w:type="spell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proofErr w:type="gramStart"/>
      <w:r w:rsidRPr="00CC3398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C3398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C3398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"Do </w:t>
      </w:r>
      <w:proofErr w:type="spellStart"/>
      <w:r w:rsidRPr="00CC3398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addition</w:t>
      </w:r>
      <w:proofErr w:type="spellEnd"/>
      <w:r w:rsidRPr="00CC3398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 "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}</w:t>
      </w:r>
    </w:p>
    <w:p w:rsidR="00DB79AE" w:rsidRDefault="00CC3398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product</w:t>
      </w:r>
      <w:proofErr w:type="spell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CC3398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num3) </w:t>
      </w:r>
      <w:proofErr w:type="gramStart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proofErr w:type="gramEnd"/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CC3398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name 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r w:rsidRPr="00CC3398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"Veli"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C3398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</w:t>
      </w:r>
      <w:r w:rsidRPr="00CC3398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</w:t>
      </w:r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num2++; // num2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ustteki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methodda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olusturulmus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Local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bir </w:t>
      </w:r>
      <w:proofErr w:type="spellStart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variable'dir</w:t>
      </w:r>
      <w:proofErr w:type="spellEnd"/>
      <w:r w:rsidRPr="00CC3398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.</w:t>
      </w:r>
    </w:p>
    <w:p w:rsidR="00DB79AE" w:rsidRDefault="00DB79AE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lastRenderedPageBreak/>
        <w:t>===CONSTRUCTOR===</w:t>
      </w:r>
    </w:p>
    <w:p w:rsidR="00DB79AE" w:rsidRDefault="00DB79AE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</w:pP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class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Car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marka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model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yil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boolean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DB79AE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[] </w:t>
      </w:r>
      <w:proofErr w:type="spellStart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args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 {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 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Car();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Bir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object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olusturuldugunda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esitligin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saginda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mutlaka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kullanilir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ismi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ismi ile ayni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olmalidir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Constructor'da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mutlaka ()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olmalidir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Constructor'da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parametre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olmasi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istege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baglidir</w:t>
      </w:r>
      <w:proofErr w:type="spellEnd"/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proofErr w:type="spellStart"/>
      <w:proofErr w:type="gram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marka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model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yil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                          </w:t>
      </w:r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</w:t>
      </w:r>
      <w:proofErr w:type="spellStart"/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null</w:t>
      </w:r>
      <w:proofErr w:type="spellEnd"/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                    </w:t>
      </w:r>
      <w:proofErr w:type="spellStart"/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null</w:t>
      </w:r>
      <w:proofErr w:type="spellEnd"/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                        0                        </w:t>
      </w:r>
      <w:proofErr w:type="spellStart"/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false</w:t>
      </w:r>
      <w:proofErr w:type="spellEnd"/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marka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"Toyota"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model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"Corolla"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yil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DB79AE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2010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false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marka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model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yil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                   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Toyota                   Corolla                2010                     </w:t>
      </w:r>
      <w:proofErr w:type="spellStart"/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false</w:t>
      </w:r>
      <w:proofErr w:type="spellEnd"/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 car2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Car();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car2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marka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"Opel"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car2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model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"Astra"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car2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yil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DB79AE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2015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car2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true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car2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marka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car2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model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car2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yil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car2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DB79AE">
        <w:rPr>
          <w:rFonts w:ascii="Arial" w:eastAsia="Times New Roman" w:hAnsi="Arial" w:cs="Arial"/>
          <w:color w:val="00B050"/>
          <w:sz w:val="16"/>
          <w:szCs w:val="16"/>
          <w:lang w:eastAsia="tr-TR"/>
        </w:rPr>
        <w:t xml:space="preserve">                                      </w:t>
      </w:r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Opel                       Astra                  2015                      </w:t>
      </w:r>
      <w:proofErr w:type="spellStart"/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true</w:t>
      </w:r>
      <w:proofErr w:type="spellEnd"/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marka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model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yil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                            </w:t>
      </w:r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Toyota            Corolla                 2010                     </w:t>
      </w:r>
      <w:proofErr w:type="spellStart"/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false</w:t>
      </w:r>
      <w:proofErr w:type="spellEnd"/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true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; 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car1'e ait her hangi bir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ozelligi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degistirebiliriz</w:t>
      </w:r>
      <w:proofErr w:type="spellEnd"/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proofErr w:type="spell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marka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model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yil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                           </w:t>
      </w:r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Toyota              Corolla                2010                        </w:t>
      </w:r>
      <w:proofErr w:type="spellStart"/>
      <w:r w:rsidRPr="00DB79AE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true</w:t>
      </w:r>
      <w:proofErr w:type="spellEnd"/>
    </w:p>
    <w:p w:rsidR="00DB79AE" w:rsidRPr="00DB79AE" w:rsidRDefault="00DB79AE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lastRenderedPageBreak/>
        <w:t>===KALIPHANE VE RUNNER===</w:t>
      </w:r>
    </w:p>
    <w:p w:rsidR="00DB79AE" w:rsidRDefault="00DB79AE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</w:pP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class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CarUret</w:t>
      </w:r>
      <w:proofErr w:type="spellEnd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</w:t>
      </w:r>
      <w:r w:rsidR="00C5635A" w:rsidRPr="00C5635A">
        <w:rPr>
          <w:rFonts w:ascii="Bodoni MT Black" w:eastAsia="Times New Roman" w:hAnsi="Bodoni MT Black" w:cs="Courier New"/>
          <w:color w:val="080808"/>
          <w:sz w:val="16"/>
          <w:szCs w:val="16"/>
          <w:lang w:eastAsia="tr-TR"/>
        </w:rPr>
        <w:t>( KALIPHANE)</w:t>
      </w:r>
      <w:r w:rsidRPr="00C5635A">
        <w:rPr>
          <w:rFonts w:ascii="Bodoni MT Black" w:eastAsia="Times New Roman" w:hAnsi="Bodoni MT Black" w:cs="Courier New"/>
          <w:color w:val="080808"/>
          <w:sz w:val="16"/>
          <w:szCs w:val="16"/>
          <w:lang w:eastAsia="tr-TR"/>
        </w:rPr>
        <w:br/>
      </w:r>
      <w:r w:rsidRPr="00DB79AE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   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SORU </w:t>
      </w:r>
      <w:proofErr w:type="gram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......</w:t>
      </w:r>
      <w:proofErr w:type="gram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CONSTRUC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TOR BU CLASS'DA </w:t>
      </w:r>
      <w:proofErr w:type="gramStart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NEREDE ?</w:t>
      </w:r>
      <w:proofErr w:type="gramEnd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gram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su</w:t>
      </w:r>
      <w:proofErr w:type="gram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anda bu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class'da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gorunur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bir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yok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.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bir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olusturuldugunda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Java bu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class'dan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obje </w:t>
      </w:r>
      <w:proofErr w:type="spellStart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utretilecegini</w:t>
      </w:r>
      <w:proofErr w:type="spellEnd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bilir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ve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gorunmeyen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</w:p>
    <w:p w:rsidR="00DB79AE" w:rsidRDefault="00DB79AE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</w:pP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   //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DEFAULT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CONSTRUCTOR'i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class'a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yerlestirir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default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parametresizdir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dolayisiyla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sadece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hic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bir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ozelligi</w:t>
      </w:r>
      <w:proofErr w:type="spellEnd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tanimlanamayan</w:t>
      </w:r>
      <w:proofErr w:type="spellEnd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objeler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uretir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(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tisort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uret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demek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gibi)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default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ile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uretilen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bir objenin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tum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ozellikl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eri</w:t>
      </w:r>
      <w:proofErr w:type="spellEnd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sonradan </w:t>
      </w:r>
      <w:proofErr w:type="spellStart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tanimlanmalidir</w:t>
      </w:r>
      <w:proofErr w:type="spellEnd"/>
    </w:p>
    <w:p w:rsidR="00DB79AE" w:rsidRDefault="00DB79AE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</w:pP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 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 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eger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biz sonradan bir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yazarsak, Java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defau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lt</w:t>
      </w:r>
      <w:proofErr w:type="spellEnd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constructor'i</w:t>
      </w:r>
      <w:proofErr w:type="spellEnd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iptal eder</w:t>
      </w:r>
    </w:p>
    <w:p w:rsidR="00DB79AE" w:rsidRDefault="00DB79AE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 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// Bir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olusturalim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CarUret</w:t>
      </w:r>
      <w:proofErr w:type="spellEnd"/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(){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}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kurallar 1- ismi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ile ayni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olmalidir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(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dolayisiyla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buyuk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harfle baslar)</w:t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//2-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return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type'a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sahip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degildir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3-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isminden sonra mutlaka parantez olur () ama parametre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olmasi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opsiyoneldir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4- bir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olusturuldugunda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kimlerin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kullanacagini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belirlemek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access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modifier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yazilir</w:t>
      </w:r>
      <w:proofErr w:type="spellEnd"/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DB79AE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proofErr w:type="spell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marka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model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yil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boolean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bir programda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cok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fazla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uretecegimiz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objeler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bir tane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r w:rsid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oluştururuz 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bu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class'da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olusturulacak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objeler</w:t>
      </w:r>
      <w:r w:rsid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e ait </w:t>
      </w:r>
      <w:proofErr w:type="spellStart"/>
      <w:r w:rsid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tum</w:t>
      </w:r>
      <w:proofErr w:type="spellEnd"/>
      <w:r w:rsid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ozellikler</w:t>
      </w:r>
      <w:proofErr w:type="spellEnd"/>
      <w:r w:rsid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olur,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bu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direk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calistirilmayacagi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ma</w:t>
      </w:r>
      <w:r w:rsid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in </w:t>
      </w:r>
      <w:proofErr w:type="spellStart"/>
      <w:r w:rsid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olmasa da olur  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(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Kaliphane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gibidir)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yakit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yakit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 { </w:t>
      </w:r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// </w:t>
      </w:r>
      <w:proofErr w:type="spellStart"/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>method</w:t>
      </w:r>
      <w:proofErr w:type="spellEnd"/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proofErr w:type="spellStart"/>
      <w:proofErr w:type="gram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"Araba </w:t>
      </w:r>
      <w:proofErr w:type="spellStart"/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yakit</w:t>
      </w:r>
      <w:proofErr w:type="spellEnd"/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 olarak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proofErr w:type="spellStart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yakit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</w:t>
      </w:r>
      <w:proofErr w:type="spellStart"/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kullanir</w:t>
      </w:r>
      <w:proofErr w:type="spellEnd"/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</w:t>
      </w:r>
      <w:r w:rsid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}</w:t>
      </w:r>
      <w:r w:rsid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DB79AE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vites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vites) { 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Pr="00DB79AE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proofErr w:type="spell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"Araba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vites 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 viteslidir"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}</w:t>
      </w:r>
    </w:p>
    <w:p w:rsid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-----------------------------------------------</w:t>
      </w:r>
    </w:p>
    <w:p w:rsidR="00C5635A" w:rsidRP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doni MT Black" w:eastAsia="Times New Roman" w:hAnsi="Bodoni MT Black" w:cs="Courier New"/>
          <w:color w:val="080808"/>
          <w:sz w:val="16"/>
          <w:szCs w:val="16"/>
          <w:lang w:eastAsia="tr-TR"/>
        </w:rPr>
      </w:pPr>
      <w:r w:rsidRPr="00C5635A">
        <w:rPr>
          <w:rFonts w:ascii="Bodoni MT Black" w:eastAsia="Times New Roman" w:hAnsi="Bodoni MT Black" w:cs="Courier New"/>
          <w:color w:val="080808"/>
          <w:sz w:val="16"/>
          <w:szCs w:val="16"/>
          <w:lang w:eastAsia="tr-TR"/>
        </w:rPr>
        <w:t>(RUNNER)----</w:t>
      </w:r>
    </w:p>
    <w:p w:rsidR="00C5635A" w:rsidRDefault="00DB79AE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class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CarUretRunner</w:t>
      </w:r>
      <w:proofErr w:type="spellEnd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DB79AE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[] </w:t>
      </w:r>
      <w:proofErr w:type="spellStart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args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 {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CarUret</w:t>
      </w:r>
      <w:proofErr w:type="spellEnd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car1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CarUret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model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"Corolla"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marka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"Toyota"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yil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DB79AE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2010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proofErr w:type="spellStart"/>
      <w:r w:rsidRPr="00DB79AE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true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proofErr w:type="gramStart"/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marka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model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yil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DB79AE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.yakit(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"Benzin"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C5635A" w:rsidRPr="00C5635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//sorular </w:t>
      </w:r>
      <w:proofErr w:type="spellStart"/>
      <w:r w:rsidR="00C5635A" w:rsidRPr="00C5635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CarUret</w:t>
      </w:r>
      <w:proofErr w:type="spellEnd"/>
      <w:r w:rsidR="00C5635A" w:rsidRPr="00C5635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</w:t>
      </w:r>
      <w:proofErr w:type="spellStart"/>
      <w:r w:rsidR="00C5635A" w:rsidRPr="00C5635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class</w:t>
      </w:r>
      <w:proofErr w:type="spellEnd"/>
      <w:r w:rsidR="00C5635A" w:rsidRPr="00C5635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</w:t>
      </w:r>
      <w:proofErr w:type="spellStart"/>
      <w:r w:rsidR="00C5635A" w:rsidRPr="00C5635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ında</w:t>
      </w:r>
      <w:proofErr w:type="spellEnd"/>
      <w:r w:rsidR="00C5635A" w:rsidRPr="00C5635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üretildi, cevabı </w:t>
      </w:r>
      <w:proofErr w:type="spellStart"/>
      <w:r w:rsidR="00C5635A" w:rsidRPr="00C5635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burda</w:t>
      </w:r>
      <w:proofErr w:type="spellEnd"/>
      <w:r w:rsidR="00C5635A" w:rsidRPr="00C5635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belirtip </w:t>
      </w:r>
      <w:proofErr w:type="spellStart"/>
      <w:r w:rsidR="00C5635A" w:rsidRPr="00C5635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run</w:t>
      </w:r>
      <w:proofErr w:type="spellEnd"/>
      <w:r w:rsidR="00C5635A" w:rsidRPr="00C5635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edince cevaplar, önceki </w:t>
      </w:r>
      <w:proofErr w:type="spellStart"/>
      <w:r w:rsidR="00C5635A" w:rsidRPr="00C5635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classtaki</w:t>
      </w:r>
      <w:proofErr w:type="spellEnd"/>
      <w:r w:rsidR="00C5635A" w:rsidRPr="00C5635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sorularıyla burada çıktı</w:t>
      </w:r>
      <w:r w:rsidRPr="00C5635A">
        <w:rPr>
          <w:rFonts w:ascii="Arial" w:eastAsia="Times New Roman" w:hAnsi="Arial" w:cs="Arial"/>
          <w:color w:val="FF0000"/>
          <w:sz w:val="16"/>
          <w:szCs w:val="16"/>
          <w:lang w:eastAsia="tr-TR"/>
        </w:rPr>
        <w:br/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 </w:t>
      </w:r>
      <w:r w:rsidRPr="00DB79AE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car1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.vites(</w:t>
      </w:r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</w:t>
      </w:r>
      <w:proofErr w:type="spellStart"/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duz</w:t>
      </w:r>
      <w:proofErr w:type="spellEnd"/>
      <w:r w:rsidRPr="00DB79AE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</w:t>
      </w:r>
      <w:r w:rsidRPr="00DB79AE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</w:p>
    <w:p w:rsidR="00C5635A" w:rsidRP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  <w:r w:rsidRPr="00C5635A">
        <w:rPr>
          <w:rFonts w:ascii="Arial" w:eastAsia="Times New Roman" w:hAnsi="Arial" w:cs="Arial"/>
          <w:color w:val="00B050"/>
          <w:sz w:val="16"/>
          <w:szCs w:val="16"/>
          <w:lang w:eastAsia="tr-TR"/>
        </w:rPr>
        <w:t xml:space="preserve">//Toyota Corolla 2010 </w:t>
      </w:r>
      <w:proofErr w:type="spellStart"/>
      <w:r w:rsidRPr="00C5635A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true</w:t>
      </w:r>
      <w:proofErr w:type="spellEnd"/>
    </w:p>
    <w:p w:rsidR="00C5635A" w:rsidRPr="00C5635A" w:rsidRDefault="00C5635A" w:rsidP="00DB7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  <w:r>
        <w:rPr>
          <w:rFonts w:ascii="Arial" w:eastAsia="Times New Roman" w:hAnsi="Arial" w:cs="Arial"/>
          <w:color w:val="00B050"/>
          <w:sz w:val="16"/>
          <w:szCs w:val="16"/>
          <w:lang w:eastAsia="tr-TR"/>
        </w:rPr>
        <w:t>//</w:t>
      </w:r>
      <w:r w:rsidRPr="00C5635A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Arab</w:t>
      </w:r>
      <w:r w:rsidRPr="00C5635A">
        <w:rPr>
          <w:rFonts w:ascii="Arial" w:eastAsia="Times New Roman" w:hAnsi="Arial" w:cs="Arial"/>
          <w:color w:val="00B050"/>
          <w:sz w:val="16"/>
          <w:szCs w:val="16"/>
          <w:lang w:eastAsia="tr-TR"/>
        </w:rPr>
        <w:t xml:space="preserve">a </w:t>
      </w:r>
      <w:proofErr w:type="spellStart"/>
      <w:r w:rsidRPr="00C5635A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yakit</w:t>
      </w:r>
      <w:proofErr w:type="spellEnd"/>
      <w:r w:rsidRPr="00C5635A">
        <w:rPr>
          <w:rFonts w:ascii="Arial" w:eastAsia="Times New Roman" w:hAnsi="Arial" w:cs="Arial"/>
          <w:color w:val="00B050"/>
          <w:sz w:val="16"/>
          <w:szCs w:val="16"/>
          <w:lang w:eastAsia="tr-TR"/>
        </w:rPr>
        <w:t xml:space="preserve"> olarak Benzin </w:t>
      </w:r>
      <w:proofErr w:type="spellStart"/>
      <w:r w:rsidRPr="00C5635A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kullanir</w:t>
      </w:r>
      <w:proofErr w:type="spellEnd"/>
    </w:p>
    <w:p w:rsidR="00C5635A" w:rsidRDefault="00C5635A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  <w:r>
        <w:rPr>
          <w:rFonts w:ascii="Arial" w:eastAsia="Times New Roman" w:hAnsi="Arial" w:cs="Arial"/>
          <w:color w:val="00B050"/>
          <w:sz w:val="16"/>
          <w:szCs w:val="16"/>
          <w:lang w:eastAsia="tr-TR"/>
        </w:rPr>
        <w:t>//</w:t>
      </w:r>
      <w:r w:rsidRPr="00C5635A">
        <w:rPr>
          <w:rFonts w:ascii="Arial" w:eastAsia="Times New Roman" w:hAnsi="Arial" w:cs="Arial"/>
          <w:color w:val="00B050"/>
          <w:sz w:val="16"/>
          <w:szCs w:val="16"/>
          <w:lang w:eastAsia="tr-TR"/>
        </w:rPr>
        <w:t xml:space="preserve">Araba </w:t>
      </w:r>
      <w:proofErr w:type="spellStart"/>
      <w:r w:rsidRPr="00C5635A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duz</w:t>
      </w:r>
      <w:proofErr w:type="spellEnd"/>
      <w:r w:rsidRPr="00C5635A">
        <w:rPr>
          <w:rFonts w:ascii="Arial" w:eastAsia="Times New Roman" w:hAnsi="Arial" w:cs="Arial"/>
          <w:color w:val="00B050"/>
          <w:sz w:val="16"/>
          <w:szCs w:val="16"/>
          <w:lang w:eastAsia="tr-TR"/>
        </w:rPr>
        <w:t xml:space="preserve"> </w:t>
      </w:r>
      <w:r w:rsidRPr="00C5635A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viteslidir</w:t>
      </w:r>
    </w:p>
    <w:p w:rsidR="00C5635A" w:rsidRDefault="00C5635A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</w:p>
    <w:p w:rsidR="00C5635A" w:rsidRDefault="00C5635A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</w:p>
    <w:p w:rsidR="00C5635A" w:rsidRDefault="00C5635A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</w:p>
    <w:p w:rsidR="00C5635A" w:rsidRDefault="00C5635A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</w:p>
    <w:p w:rsidR="00C5635A" w:rsidRDefault="00C5635A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</w:p>
    <w:p w:rsidR="00C5635A" w:rsidRDefault="00C5635A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</w:p>
    <w:p w:rsidR="00C5635A" w:rsidRDefault="00C5635A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</w:p>
    <w:p w:rsidR="00C5635A" w:rsidRDefault="00C5635A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</w:p>
    <w:p w:rsidR="00C5635A" w:rsidRDefault="00C5635A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</w:p>
    <w:p w:rsidR="00C5635A" w:rsidRDefault="00C5635A" w:rsidP="00C56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635A" w:rsidRDefault="00C5635A" w:rsidP="00C56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635A" w:rsidRDefault="00C5635A" w:rsidP="00C56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635A" w:rsidRDefault="00C5635A" w:rsidP="00C56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635A" w:rsidRDefault="00C5635A" w:rsidP="00C56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635A" w:rsidRDefault="00C5635A" w:rsidP="00C56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635A" w:rsidP="00C56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lastRenderedPageBreak/>
        <w:t>public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class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Otomobil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</w:t>
      </w:r>
      <w:r w:rsidRPr="00C5635A">
        <w:rPr>
          <w:rFonts w:ascii="Bauhaus 93" w:eastAsia="Times New Roman" w:hAnsi="Bauhaus 93" w:cs="Courier New"/>
          <w:color w:val="080808"/>
          <w:sz w:val="16"/>
          <w:szCs w:val="16"/>
          <w:lang w:eastAsia="tr-TR"/>
        </w:rPr>
        <w:t>===KALIPHANE===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5635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Otomobil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renk){ </w:t>
      </w:r>
      <w:proofErr w:type="spellStart"/>
      <w:proofErr w:type="gramStart"/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635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"Araba "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+renk+ </w:t>
      </w:r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 renklidir"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635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       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istersek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constructor'i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parametreli olarak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olusturabiliriz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C5635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}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biz bir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olusturdugumuzda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java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default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olani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yok eder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dolayisiyla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biz bir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olusturdugumuzda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mutlaka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//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default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constructor'in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yerine de bir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yazmaliyiz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C5635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5635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Otomobil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() { </w:t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default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constructor'in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yerine bunu </w:t>
      </w:r>
      <w:proofErr w:type="spellStart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yazmaliyiz</w:t>
      </w:r>
      <w:proofErr w:type="spellEnd"/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C5635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C5635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}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635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</w:t>
      </w:r>
      <w:proofErr w:type="spellStart"/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C5635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marka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C5635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model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yil</w:t>
      </w:r>
      <w:proofErr w:type="spellEnd"/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boolean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proofErr w:type="spellEnd"/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yakit</w:t>
      </w:r>
      <w:proofErr w:type="spellEnd"/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yakit</w:t>
      </w:r>
      <w:proofErr w:type="spellEnd"/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 { </w:t>
      </w:r>
      <w:r w:rsidRPr="00C5635A">
        <w:rPr>
          <w:rFonts w:ascii="Arial Black" w:eastAsia="Times New Roman" w:hAnsi="Arial Black" w:cs="Courier New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C5635A">
        <w:rPr>
          <w:rFonts w:ascii="Arial Black" w:eastAsia="Times New Roman" w:hAnsi="Arial Black" w:cs="Courier New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Pr="00C5635A">
        <w:rPr>
          <w:rFonts w:ascii="Arial Black" w:eastAsia="Times New Roman" w:hAnsi="Arial Black" w:cs="Courier New"/>
          <w:i/>
          <w:iCs/>
          <w:color w:val="FF0000"/>
          <w:sz w:val="16"/>
          <w:szCs w:val="16"/>
          <w:lang w:eastAsia="tr-TR"/>
        </w:rPr>
        <w:br/>
      </w:r>
      <w:r w:rsidRPr="00C5635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635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"Araba </w:t>
      </w:r>
      <w:proofErr w:type="spellStart"/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yakit</w:t>
      </w:r>
      <w:proofErr w:type="spellEnd"/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 olarak "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proofErr w:type="spellStart"/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yakit</w:t>
      </w:r>
      <w:proofErr w:type="spellEnd"/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+ </w:t>
      </w:r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</w:t>
      </w:r>
      <w:proofErr w:type="spellStart"/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kullanir</w:t>
      </w:r>
      <w:proofErr w:type="spellEnd"/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}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5635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vites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vites) {</w:t>
      </w:r>
    </w:p>
    <w:p w:rsidR="00C5635A" w:rsidRPr="00C5635A" w:rsidRDefault="00C5635A" w:rsidP="00C56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proofErr w:type="spellStart"/>
      <w:proofErr w:type="gramStart"/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635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"Araba "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vites + </w:t>
      </w:r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 viteslidir"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 }</w:t>
      </w:r>
    </w:p>
    <w:p w:rsidR="00C5635A" w:rsidRDefault="00C5635A" w:rsidP="00C5635A">
      <w:pPr>
        <w:pStyle w:val="HTMLncedenBiimlendirilmi"/>
        <w:shd w:val="clear" w:color="auto" w:fill="FFFFFF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>
        <w:rPr>
          <w:rFonts w:ascii="Arial Black" w:eastAsia="Times New Roman" w:hAnsi="Arial Black" w:cs="Arial"/>
          <w:i/>
          <w:iCs/>
          <w:color w:val="00B050"/>
          <w:sz w:val="16"/>
          <w:szCs w:val="16"/>
          <w:lang w:eastAsia="tr-TR"/>
        </w:rPr>
        <w:t>-----------------------------------------</w:t>
      </w:r>
      <w:r w:rsidR="00CC3398" w:rsidRPr="00C5635A">
        <w:rPr>
          <w:rFonts w:ascii="Arial Black" w:eastAsia="Times New Roman" w:hAnsi="Arial Black" w:cs="Arial"/>
          <w:i/>
          <w:iCs/>
          <w:color w:val="00B050"/>
          <w:sz w:val="16"/>
          <w:szCs w:val="16"/>
          <w:lang w:eastAsia="tr-TR"/>
        </w:rPr>
        <w:br/>
        <w:t xml:space="preserve">        </w:t>
      </w:r>
      <w:r w:rsidR="00CC3398" w:rsidRPr="00C5635A">
        <w:rPr>
          <w:rFonts w:ascii="Arial Black" w:eastAsia="Times New Roman" w:hAnsi="Arial Black" w:cs="Arial"/>
          <w:color w:val="00B050"/>
          <w:sz w:val="16"/>
          <w:szCs w:val="16"/>
          <w:lang w:eastAsia="tr-TR"/>
        </w:rPr>
        <w:br/>
      </w:r>
      <w:r w:rsidRPr="00C5635A">
        <w:rPr>
          <w:rFonts w:ascii="Bauhaus 93" w:eastAsia="Times New Roman" w:hAnsi="Bauhaus 93" w:cs="Courier New"/>
          <w:color w:val="080808"/>
          <w:sz w:val="16"/>
          <w:szCs w:val="16"/>
          <w:lang w:eastAsia="tr-TR"/>
        </w:rPr>
        <w:t>===RUNNER===</w:t>
      </w:r>
      <w:r w:rsidR="00CC3398"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</w:t>
      </w: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class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OtomobilRunner</w:t>
      </w:r>
      <w:proofErr w:type="spellEnd"/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5635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[] </w:t>
      </w:r>
      <w:proofErr w:type="spellStart"/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args</w:t>
      </w:r>
      <w:proofErr w:type="spellEnd"/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 </w:t>
      </w:r>
      <w:proofErr w:type="gramStart"/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proofErr w:type="gramEnd"/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Otomobil oto1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Otomobil(); 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default</w:t>
      </w:r>
      <w:proofErr w:type="spellEnd"/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constructor</w:t>
      </w:r>
      <w:proofErr w:type="spellEnd"/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kullandik</w:t>
      </w:r>
      <w:proofErr w:type="spellEnd"/>
      <w:r w:rsidRPr="00C5635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oto1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.vites(</w:t>
      </w:r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"otomatik"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C5635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Otomobil oto2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proofErr w:type="spellStart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C5635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Otomobil (</w:t>
      </w:r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</w:t>
      </w:r>
      <w:proofErr w:type="spellStart"/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Kirmizi</w:t>
      </w:r>
      <w:proofErr w:type="spellEnd"/>
      <w:r w:rsidRPr="00C5635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</w:t>
      </w: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</w:p>
    <w:p w:rsidR="00C54C97" w:rsidRDefault="00C54C97" w:rsidP="00C5635A">
      <w:pPr>
        <w:pStyle w:val="HTMLncedenBiimlendirilmi"/>
        <w:shd w:val="clear" w:color="auto" w:fill="FFFFFF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</w:p>
    <w:p w:rsidR="00C54C97" w:rsidRDefault="00C54C97" w:rsidP="00C5635A">
      <w:pPr>
        <w:pStyle w:val="HTMLncedenBiimlendirilmi"/>
        <w:shd w:val="clear" w:color="auto" w:fill="FFFFFF"/>
        <w:rPr>
          <w:rFonts w:ascii="Arial" w:eastAsia="Times New Roman" w:hAnsi="Arial" w:cs="Arial"/>
          <w:color w:val="FF0000"/>
          <w:sz w:val="16"/>
          <w:szCs w:val="16"/>
          <w:lang w:eastAsia="tr-TR"/>
        </w:rPr>
      </w:pPr>
      <w:r w:rsidRPr="00C54C97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//sorular </w:t>
      </w:r>
      <w:proofErr w:type="spellStart"/>
      <w:r w:rsidRPr="00C54C97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kalıphanede</w:t>
      </w:r>
      <w:proofErr w:type="spellEnd"/>
      <w:r w:rsidRPr="00C54C97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(</w:t>
      </w:r>
      <w:proofErr w:type="spellStart"/>
      <w:r w:rsidRPr="00C54C97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soutv</w:t>
      </w:r>
      <w:proofErr w:type="spellEnd"/>
      <w:r w:rsidRPr="00C54C97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) oluşturuldu, cevaplar burada yazıldı, </w:t>
      </w:r>
      <w:proofErr w:type="spellStart"/>
      <w:r w:rsidRPr="00C54C97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run</w:t>
      </w:r>
      <w:proofErr w:type="spellEnd"/>
      <w:r w:rsidRPr="00C54C97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edince cevap burada çıktı</w:t>
      </w:r>
      <w:r>
        <w:rPr>
          <w:rFonts w:ascii="Arial" w:eastAsia="Times New Roman" w:hAnsi="Arial" w:cs="Arial"/>
          <w:color w:val="FF0000"/>
          <w:sz w:val="16"/>
          <w:szCs w:val="16"/>
          <w:lang w:eastAsia="tr-TR"/>
        </w:rPr>
        <w:t>, önce vites sorusu için sonra //renk sorusu için cevap yazıldığı için aynı sırayla çıktı, yakıt için cevap girilmediğinden onun cevabı çıkmadı</w:t>
      </w:r>
    </w:p>
    <w:p w:rsidR="00C54C97" w:rsidRPr="00C54C97" w:rsidRDefault="00C54C97" w:rsidP="00C5635A">
      <w:pPr>
        <w:pStyle w:val="HTMLncedenBiimlendirilmi"/>
        <w:shd w:val="clear" w:color="auto" w:fill="FFFFFF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  <w:r>
        <w:rPr>
          <w:rFonts w:ascii="Arial" w:eastAsia="Times New Roman" w:hAnsi="Arial" w:cs="Arial"/>
          <w:color w:val="00B050"/>
          <w:sz w:val="16"/>
          <w:szCs w:val="16"/>
          <w:lang w:eastAsia="tr-TR"/>
        </w:rPr>
        <w:t>//</w:t>
      </w:r>
      <w:r w:rsidRPr="00C54C97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Araba otomatik viteslidir</w:t>
      </w:r>
    </w:p>
    <w:p w:rsidR="00C54C97" w:rsidRPr="00C54C97" w:rsidRDefault="00C54C97" w:rsidP="00C5635A">
      <w:pPr>
        <w:pStyle w:val="HTMLncedenBiimlendirilmi"/>
        <w:shd w:val="clear" w:color="auto" w:fill="FFFFFF"/>
        <w:rPr>
          <w:rFonts w:ascii="Arial" w:eastAsia="Times New Roman" w:hAnsi="Arial" w:cs="Arial"/>
          <w:color w:val="00B050"/>
          <w:sz w:val="16"/>
          <w:szCs w:val="16"/>
          <w:lang w:eastAsia="tr-TR"/>
        </w:rPr>
      </w:pPr>
      <w:r>
        <w:rPr>
          <w:rFonts w:ascii="Arial" w:eastAsia="Times New Roman" w:hAnsi="Arial" w:cs="Arial"/>
          <w:color w:val="00B050"/>
          <w:sz w:val="16"/>
          <w:szCs w:val="16"/>
          <w:lang w:eastAsia="tr-TR"/>
        </w:rPr>
        <w:t>//</w:t>
      </w:r>
      <w:r w:rsidRPr="00C54C97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Araba kırmızı renklidir</w:t>
      </w:r>
    </w:p>
    <w:p w:rsidR="00CC3398" w:rsidRPr="00C5635A" w:rsidRDefault="00CC3398" w:rsidP="00CC3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 w:rsidRPr="00C5635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</w:t>
      </w: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</w:pPr>
    </w:p>
    <w:p w:rsidR="00C54C97" w:rsidRP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uhaus 93" w:eastAsia="Times New Roman" w:hAnsi="Bauhaus 93" w:cs="Courier New"/>
          <w:color w:val="0033B3"/>
          <w:sz w:val="16"/>
          <w:szCs w:val="16"/>
          <w:lang w:eastAsia="tr-TR"/>
        </w:rPr>
      </w:pPr>
      <w:r w:rsidRPr="00C54C97">
        <w:rPr>
          <w:rFonts w:ascii="Bauhaus 93" w:eastAsia="Times New Roman" w:hAnsi="Bauhaus 93" w:cs="Courier New"/>
          <w:color w:val="0033B3"/>
          <w:sz w:val="16"/>
          <w:szCs w:val="16"/>
          <w:lang w:eastAsia="tr-TR"/>
        </w:rPr>
        <w:lastRenderedPageBreak/>
        <w:t>===KALIPHANE===</w:t>
      </w:r>
    </w:p>
    <w:p w:rsidR="00C54C97" w:rsidRPr="00C54C97" w:rsidRDefault="00C54C97" w:rsidP="00C54C97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class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ParametreliConstructor</w:t>
      </w:r>
      <w:proofErr w:type="spellEnd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marka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model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yil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boolean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ParametreliConstructor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yil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 { 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//1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. Soru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proofErr w:type="gram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this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yil</w:t>
      </w:r>
      <w:proofErr w:type="spellEnd"/>
      <w:proofErr w:type="gram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proofErr w:type="spellStart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yil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}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ParametreliConstructor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() { 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//2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. soru</w:t>
      </w:r>
      <w:r w:rsidRPr="00C54C97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}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ParametreliConstructor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Marka,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Model) { 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//3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. soru</w:t>
      </w:r>
      <w:r w:rsidRPr="00C54C97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this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marka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marka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this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model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model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}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ParametreliConstructor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marka, </w:t>
      </w:r>
      <w:proofErr w:type="spell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model,</w:t>
      </w:r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yil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,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boolean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kazasiVarMi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 { 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//4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. soru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this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marka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=marka;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this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model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=model;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this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yil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proofErr w:type="spellStart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yil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this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proofErr w:type="spellStart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kazasiVarMi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}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yakit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yakit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 </w:t>
      </w:r>
      <w:r w:rsidRPr="00C54C97">
        <w:rPr>
          <w:rFonts w:ascii="Arial Black" w:eastAsia="Times New Roman" w:hAnsi="Arial Black" w:cs="Courier New"/>
          <w:color w:val="FF0000"/>
          <w:sz w:val="16"/>
          <w:szCs w:val="16"/>
          <w:lang w:eastAsia="tr-TR"/>
        </w:rPr>
        <w:t xml:space="preserve">{ </w:t>
      </w:r>
      <w:r w:rsidRPr="00C54C97">
        <w:rPr>
          <w:rFonts w:ascii="Arial Black" w:eastAsia="Times New Roman" w:hAnsi="Arial Black" w:cs="Courier New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C54C97">
        <w:rPr>
          <w:rFonts w:ascii="Arial Black" w:eastAsia="Times New Roman" w:hAnsi="Arial Black" w:cs="Courier New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Pr="00C54C97">
        <w:rPr>
          <w:rFonts w:ascii="Arial Black" w:eastAsia="Times New Roman" w:hAnsi="Arial Black" w:cs="Courier New"/>
          <w:i/>
          <w:iCs/>
          <w:color w:val="FF0000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"Araba </w:t>
      </w:r>
      <w:proofErr w:type="spellStart"/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yakit</w:t>
      </w:r>
      <w:proofErr w:type="spellEnd"/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 olarak 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proofErr w:type="spellStart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yakit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+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</w:t>
      </w:r>
      <w:proofErr w:type="spellStart"/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kullanir</w:t>
      </w:r>
      <w:proofErr w:type="spellEnd"/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}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54C97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vites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vites) { </w:t>
      </w:r>
      <w:r w:rsidRPr="00C54C97">
        <w:rPr>
          <w:rFonts w:ascii="Arial Black" w:eastAsia="Times New Roman" w:hAnsi="Arial Black" w:cs="Courier New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C54C97">
        <w:rPr>
          <w:rFonts w:ascii="Arial Black" w:eastAsia="Times New Roman" w:hAnsi="Arial Black" w:cs="Courier New"/>
          <w:i/>
          <w:iCs/>
          <w:color w:val="FF0000"/>
          <w:sz w:val="16"/>
          <w:szCs w:val="16"/>
          <w:lang w:eastAsia="tr-TR"/>
        </w:rPr>
        <w:t>method</w:t>
      </w:r>
      <w:proofErr w:type="spellEnd"/>
      <w:r w:rsidRPr="00C54C97">
        <w:rPr>
          <w:rFonts w:ascii="Arial Black" w:eastAsia="Times New Roman" w:hAnsi="Arial Black" w:cs="Courier New"/>
          <w:i/>
          <w:iCs/>
          <w:color w:val="FF0000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"Araba 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vites +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 viteslidir"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}</w:t>
      </w:r>
    </w:p>
    <w:p w:rsidR="00C54C97" w:rsidRP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uhaus 93" w:eastAsia="Times New Roman" w:hAnsi="Bauhaus 93" w:cs="Courier New"/>
          <w:color w:val="080808"/>
          <w:sz w:val="16"/>
          <w:szCs w:val="16"/>
          <w:lang w:eastAsia="tr-TR"/>
        </w:rPr>
      </w:pPr>
      <w:r w:rsidRPr="00C54C97">
        <w:rPr>
          <w:rFonts w:ascii="Bauhaus 93" w:eastAsia="Times New Roman" w:hAnsi="Bauhaus 93" w:cs="Courier New"/>
          <w:color w:val="080808"/>
          <w:sz w:val="16"/>
          <w:szCs w:val="16"/>
          <w:lang w:eastAsia="tr-TR"/>
        </w:rPr>
        <w:t>===RUNNER===</w:t>
      </w:r>
    </w:p>
    <w:p w:rsidR="004804BA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class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ParametreliRunner</w:t>
      </w:r>
      <w:proofErr w:type="spellEnd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C54C97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[] </w:t>
      </w:r>
      <w:proofErr w:type="spellStart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args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 {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ParametreliConstructor</w:t>
      </w:r>
      <w:proofErr w:type="spellEnd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oto1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ParametreliConstructor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proofErr w:type="gram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oto1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marka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oto1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model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oto1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yil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oto1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4C97">
        <w:rPr>
          <w:rFonts w:ascii="Arial" w:eastAsia="Times New Roman" w:hAnsi="Arial" w:cs="Arial"/>
          <w:color w:val="00B050"/>
          <w:sz w:val="16"/>
          <w:szCs w:val="16"/>
          <w:lang w:eastAsia="tr-TR"/>
        </w:rPr>
        <w:t xml:space="preserve">        </w:t>
      </w:r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</w:t>
      </w:r>
      <w:proofErr w:type="spellStart"/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default</w:t>
      </w:r>
      <w:proofErr w:type="spellEnd"/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degerleri</w:t>
      </w:r>
      <w:proofErr w:type="spellEnd"/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yazdirir</w:t>
      </w:r>
      <w:proofErr w:type="spellEnd"/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ParametreliConstructor</w:t>
      </w:r>
      <w:proofErr w:type="spellEnd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oto2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ParametreliConstructor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54C97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2015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</w:p>
    <w:p w:rsid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</w:t>
      </w:r>
      <w:r w:rsid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uygun olduğu için 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1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. Soruya gider</w:t>
      </w:r>
      <w:r w:rsid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cevabı buradan alır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proofErr w:type="gram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oto2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marka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oto2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model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oto2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yil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oto2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C54C97">
        <w:rPr>
          <w:rFonts w:ascii="Arial" w:eastAsia="Times New Roman" w:hAnsi="Arial" w:cs="Arial"/>
          <w:color w:val="00B050"/>
          <w:sz w:val="16"/>
          <w:szCs w:val="16"/>
          <w:lang w:eastAsia="tr-TR"/>
        </w:rPr>
        <w:t xml:space="preserve">        </w:t>
      </w:r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</w:t>
      </w:r>
      <w:proofErr w:type="spellStart"/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null</w:t>
      </w:r>
      <w:proofErr w:type="spellEnd"/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null</w:t>
      </w:r>
      <w:proofErr w:type="spellEnd"/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 2015 </w:t>
      </w:r>
      <w:proofErr w:type="spellStart"/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false</w:t>
      </w:r>
      <w:proofErr w:type="spellEnd"/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C54C97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C54C97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ParametreliConstructor</w:t>
      </w:r>
      <w:proofErr w:type="spellEnd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oto3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ParametreliConstructor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"Toyota"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,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"Corolla"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, </w:t>
      </w:r>
      <w:r w:rsidRPr="00C54C97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 xml:space="preserve">2010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, </w:t>
      </w:r>
      <w:proofErr w:type="spellStart"/>
      <w:r w:rsidRPr="00C54C97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true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</w:p>
    <w:p w:rsidR="00C54C97" w:rsidRPr="00C54C97" w:rsidRDefault="00C54C97" w:rsidP="00C54C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//</w:t>
      </w:r>
      <w:r w:rsid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uygun olduğu için 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4</w:t>
      </w:r>
      <w:r w:rsidRPr="00C54C97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. Soruya gider</w:t>
      </w:r>
      <w:r w:rsid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cevabı buradan alır</w:t>
      </w:r>
      <w:r w:rsidRPr="00C54C97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proofErr w:type="spellStart"/>
      <w:proofErr w:type="gramStart"/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oto3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marka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oto3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model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oto3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yil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C54C97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oto3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C54C97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kazasiVarMi</w:t>
      </w:r>
      <w:r w:rsidRPr="00C54C97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</w:p>
    <w:p w:rsidR="00DB3667" w:rsidRDefault="00C54C97">
      <w:pPr>
        <w:rPr>
          <w:rFonts w:ascii="Arial" w:hAnsi="Arial" w:cs="Arial"/>
          <w:b/>
          <w:color w:val="00B050"/>
          <w:sz w:val="16"/>
          <w:szCs w:val="16"/>
        </w:rPr>
      </w:pPr>
      <w:r>
        <w:rPr>
          <w:rFonts w:ascii="Arial" w:hAnsi="Arial" w:cs="Arial"/>
          <w:b/>
          <w:color w:val="00B050"/>
          <w:sz w:val="16"/>
          <w:szCs w:val="16"/>
        </w:rPr>
        <w:t>//</w:t>
      </w:r>
      <w:r w:rsidRPr="00C54C97">
        <w:rPr>
          <w:rFonts w:ascii="Arial" w:hAnsi="Arial" w:cs="Arial"/>
          <w:b/>
          <w:color w:val="00B050"/>
          <w:sz w:val="16"/>
          <w:szCs w:val="16"/>
        </w:rPr>
        <w:t xml:space="preserve">Toyota Corolla 2010 </w:t>
      </w:r>
      <w:proofErr w:type="spellStart"/>
      <w:r w:rsidRPr="00C54C97">
        <w:rPr>
          <w:rFonts w:ascii="Arial" w:hAnsi="Arial" w:cs="Arial"/>
          <w:b/>
          <w:color w:val="00B050"/>
          <w:sz w:val="16"/>
          <w:szCs w:val="16"/>
        </w:rPr>
        <w:t>true</w:t>
      </w:r>
      <w:proofErr w:type="spellEnd"/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</w:pPr>
    </w:p>
    <w:p w:rsidR="004804BA" w:rsidRDefault="004804BA" w:rsidP="004804B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lastRenderedPageBreak/>
        <w:t>public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class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MyConstructor</w:t>
      </w:r>
      <w:proofErr w:type="spellEnd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x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3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y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5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4804B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MyConstructor</w:t>
      </w:r>
      <w:proofErr w:type="spellEnd"/>
      <w:r w:rsidRPr="004804B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 {</w:t>
      </w:r>
      <w:r w:rsidR="00DF47D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// 6. </w:t>
      </w:r>
      <w:proofErr w:type="spellStart"/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Olaraka</w:t>
      </w:r>
      <w:proofErr w:type="spellEnd"/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buraya geldik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x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+=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1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="00DF47D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</w:t>
      </w:r>
      <w:r w:rsid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7</w:t>
      </w:r>
      <w:proofErr w:type="gramStart"/>
      <w:r w:rsid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……</w:t>
      </w:r>
      <w:proofErr w:type="gramEnd"/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herhangi bir x le gelmedik, yukarıda verilen x=3 için buradaki sonuç, x=4</w:t>
      </w:r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 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"-</w:t>
      </w:r>
      <w:proofErr w:type="spellStart"/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x"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+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x</w:t>
      </w:r>
      <w:proofErr w:type="spellEnd"/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}</w:t>
      </w:r>
      <w:r w:rsidR="00DF47D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</w:t>
      </w:r>
      <w:r w:rsidR="00DF47D0" w:rsidRPr="00DF47D0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//-x4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…. Şimdi geldiğimiz yere gidiyoruz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4804B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MyConstructor</w:t>
      </w:r>
      <w:proofErr w:type="spellEnd"/>
      <w:r w:rsidRPr="004804B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i) </w:t>
      </w:r>
      <w:proofErr w:type="gramStart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proofErr w:type="gramEnd"/>
      <w:r w:rsidR="00DF47D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//4. Olarak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(3) verisiyle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buraya geldik.</w:t>
      </w:r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this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();</w:t>
      </w:r>
      <w:r w:rsidR="00DF47D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//5. Buraya. Buda bizi </w:t>
      </w:r>
      <w:proofErr w:type="spellStart"/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parametresiz</w:t>
      </w:r>
      <w:proofErr w:type="spellEnd"/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metoda yollar</w:t>
      </w:r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this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=i;</w:t>
      </w:r>
      <w:r w:rsidR="00DF47D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//8</w:t>
      </w:r>
      <w:proofErr w:type="gramStart"/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….</w:t>
      </w:r>
      <w:proofErr w:type="gramEnd"/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Burada y yerine i kullan yani yukarıda </w:t>
      </w:r>
      <w:proofErr w:type="spellStart"/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int</w:t>
      </w:r>
      <w:proofErr w:type="spellEnd"/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i deki i </w:t>
      </w:r>
      <w:proofErr w:type="spellStart"/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yi,tek</w:t>
      </w:r>
      <w:proofErr w:type="spellEnd"/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veriyle </w:t>
      </w:r>
      <w:proofErr w:type="spellStart"/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this</w:t>
      </w:r>
      <w:proofErr w:type="spellEnd"/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(3)ten 3 le gelmiştik, o yüzden y=3</w:t>
      </w:r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 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x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+=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="00DF47D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//9….. x=4 </w:t>
      </w:r>
      <w:proofErr w:type="spellStart"/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tü</w:t>
      </w:r>
      <w:proofErr w:type="spellEnd"/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y=3 bu yüzden işlem sonucu 4+3=7</w:t>
      </w:r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 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"-</w:t>
      </w:r>
      <w:proofErr w:type="spellStart"/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x"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+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x</w:t>
      </w:r>
      <w:proofErr w:type="spellEnd"/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}</w:t>
      </w:r>
      <w:r w:rsidR="00DF47D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//10. Olarak buradayız çıktımız</w:t>
      </w:r>
      <w:r w:rsidR="00DF47D0" w:rsidRPr="00DF47D0">
        <w:rPr>
          <w:rFonts w:ascii="Arial Black" w:eastAsia="Times New Roman" w:hAnsi="Arial Black" w:cs="Courier New"/>
          <w:color w:val="FF0000"/>
          <w:sz w:val="16"/>
          <w:szCs w:val="16"/>
          <w:lang w:eastAsia="tr-TR"/>
        </w:rPr>
        <w:t xml:space="preserve"> </w:t>
      </w:r>
      <w:r w:rsidR="00DF47D0" w:rsidRPr="00DF47D0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–x7</w:t>
      </w:r>
      <w:r w:rsidR="00DF47D0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….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geldiğimiz yere gidiyoruz</w:t>
      </w:r>
      <w:r w:rsidRPr="004804BA">
        <w:rPr>
          <w:rFonts w:ascii="Arial" w:eastAsia="Times New Roman" w:hAnsi="Arial" w:cs="Arial"/>
          <w:color w:val="00B05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4804B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MyConstructor</w:t>
      </w:r>
      <w:proofErr w:type="spellEnd"/>
      <w:r w:rsidRPr="004804B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i,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i2) {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//2. Olarak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(4,3) verisiyle </w:t>
      </w:r>
      <w:r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buraya gelinir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this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3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="00DF47D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//3. Buraya, buda bizi tek verili metoda yollar</w:t>
      </w:r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this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x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-=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4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="00DF47D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//11. Olarak buradayız…x ten 4 çıkar, x=7 idi sonuç x=3</w:t>
      </w:r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    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"-</w:t>
      </w:r>
      <w:proofErr w:type="spellStart"/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x"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+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x</w:t>
      </w:r>
      <w:proofErr w:type="spellEnd"/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}</w:t>
      </w:r>
      <w:r w:rsidR="00DF47D0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</w:t>
      </w:r>
      <w:r w:rsidR="00DF47D0" w:rsidRPr="00DF47D0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//12. Son olarak çıktımız</w:t>
      </w:r>
      <w:r w:rsidR="00DF47D0" w:rsidRPr="00DF47D0">
        <w:rPr>
          <w:rFonts w:ascii="Arial Black" w:eastAsia="Times New Roman" w:hAnsi="Arial Black" w:cs="Courier New"/>
          <w:color w:val="FF0000"/>
          <w:sz w:val="16"/>
          <w:szCs w:val="16"/>
          <w:lang w:eastAsia="tr-TR"/>
        </w:rPr>
        <w:t xml:space="preserve"> </w:t>
      </w:r>
      <w:r w:rsidR="00DF47D0" w:rsidRPr="00DF47D0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–x3</w:t>
      </w:r>
      <w:r w:rsidRPr="004804BA">
        <w:rPr>
          <w:rFonts w:ascii="Arial" w:eastAsia="Times New Roman" w:hAnsi="Arial" w:cs="Arial"/>
          <w:color w:val="00B05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[] </w:t>
      </w:r>
      <w:proofErr w:type="spellStart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args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 {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MyConstructor</w:t>
      </w:r>
      <w:proofErr w:type="spellEnd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mc1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MyConstructor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(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4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,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3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</w:t>
      </w:r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//main </w:t>
      </w:r>
      <w:proofErr w:type="spellStart"/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method</w:t>
      </w:r>
      <w:proofErr w:type="spellEnd"/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</w:t>
      </w:r>
      <w:r w:rsidRPr="004804BA">
        <w:rPr>
          <w:rFonts w:ascii="Arial" w:eastAsia="Times New Roman" w:hAnsi="Arial" w:cs="Arial"/>
          <w:b/>
          <w:color w:val="FF0000"/>
          <w:sz w:val="16"/>
          <w:szCs w:val="16"/>
          <w:lang w:eastAsia="tr-TR"/>
        </w:rPr>
        <w:t>1.</w:t>
      </w:r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Yani başlangıç, iki verili metoda yolluyor</w:t>
      </w:r>
    </w:p>
    <w:p w:rsidR="004804BA" w:rsidRDefault="004804BA" w:rsidP="004804B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-------------------------------------------------------------------------------------------</w:t>
      </w:r>
    </w:p>
    <w:p w:rsidR="004804BA" w:rsidRPr="004804BA" w:rsidRDefault="004804BA" w:rsidP="004804B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class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Static1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isim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"Mehmet"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yas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49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[] </w:t>
      </w:r>
      <w:proofErr w:type="spellStart"/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args</w:t>
      </w:r>
      <w:proofErr w:type="spellEnd"/>
      <w:r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 {     </w:t>
      </w:r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// </w:t>
      </w:r>
      <w:proofErr w:type="spellStart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variable'lar</w:t>
      </w:r>
      <w:proofErr w:type="spellEnd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olusturulan</w:t>
      </w:r>
      <w:proofErr w:type="spellEnd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tum</w:t>
      </w:r>
      <w:proofErr w:type="spellEnd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objeler </w:t>
      </w:r>
      <w:proofErr w:type="spellStart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icin</w:t>
      </w:r>
      <w:proofErr w:type="spellEnd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gecerlidir</w:t>
      </w:r>
      <w:proofErr w:type="spellEnd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(okul adi gibi)</w:t>
      </w:r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// mesela bir </w:t>
      </w:r>
      <w:proofErr w:type="spellStart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class'da</w:t>
      </w:r>
      <w:proofErr w:type="spellEnd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1 </w:t>
      </w:r>
      <w:proofErr w:type="spellStart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instan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ce</w:t>
      </w:r>
      <w:proofErr w:type="spellEnd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, 1 de </w:t>
      </w:r>
      <w:proofErr w:type="spellStart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variable</w:t>
      </w:r>
      <w:proofErr w:type="spellEnd"/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olsun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  <w:t xml:space="preserve"> 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Static1 st1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Static1();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Static1 st2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Static1();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Static1 st3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Static1();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st1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isim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"Hasan"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st1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yas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25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proofErr w:type="gram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st1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isim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st1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yas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4804BA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// Hasan 25</w:t>
      </w:r>
      <w:r w:rsidRPr="004804BA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st2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isim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</w:t>
      </w:r>
      <w:proofErr w:type="spellStart"/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Ayse</w:t>
      </w:r>
      <w:proofErr w:type="spellEnd"/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st2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yas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30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st2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isim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st2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yas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4804BA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</w:t>
      </w:r>
      <w:proofErr w:type="spellStart"/>
      <w:r w:rsidRPr="004804BA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Ayse</w:t>
      </w:r>
      <w:proofErr w:type="spellEnd"/>
      <w:r w:rsidRPr="004804BA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 30</w:t>
      </w:r>
      <w:r w:rsidRPr="004804BA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st1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isim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st1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yas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4804BA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// </w:t>
      </w:r>
      <w:proofErr w:type="spellStart"/>
      <w:r w:rsidRPr="004804BA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>Ayse</w:t>
      </w:r>
      <w:proofErr w:type="spellEnd"/>
      <w:r w:rsidRPr="004804BA">
        <w:rPr>
          <w:rFonts w:ascii="Arial" w:eastAsia="Times New Roman" w:hAnsi="Arial" w:cs="Arial"/>
          <w:i/>
          <w:iCs/>
          <w:color w:val="00B050"/>
          <w:sz w:val="16"/>
          <w:szCs w:val="16"/>
          <w:lang w:eastAsia="tr-TR"/>
        </w:rPr>
        <w:t xml:space="preserve"> 25</w:t>
      </w:r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(isim </w:t>
      </w:r>
      <w:proofErr w:type="spellStart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static</w:t>
      </w:r>
      <w:proofErr w:type="spellEnd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olduğu için her yerdeki </w:t>
      </w:r>
      <w:proofErr w:type="spellStart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metoddaki</w:t>
      </w:r>
      <w:proofErr w:type="spellEnd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değişikliği gittiği yere taşıyor, yaş </w:t>
      </w:r>
      <w:proofErr w:type="spellStart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instance</w:t>
      </w:r>
      <w:proofErr w:type="spellEnd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old</w:t>
      </w:r>
      <w:proofErr w:type="spellEnd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için değişikliğini sadece o </w:t>
      </w:r>
      <w:proofErr w:type="spellStart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>classta</w:t>
      </w:r>
      <w:proofErr w:type="spellEnd"/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t xml:space="preserve"> kullanıyor)</w:t>
      </w:r>
      <w:r w:rsidRPr="004804BA">
        <w:rPr>
          <w:rFonts w:ascii="Arial" w:eastAsia="Times New Roman" w:hAnsi="Arial" w:cs="Arial"/>
          <w:i/>
          <w:iCs/>
          <w:color w:val="FF000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st3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isim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>"Alican"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st3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yas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=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40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st3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isim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st3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yas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4804BA">
        <w:rPr>
          <w:rFonts w:ascii="Arial" w:eastAsia="Times New Roman" w:hAnsi="Arial" w:cs="Arial"/>
          <w:i/>
          <w:iCs/>
          <w:color w:val="92D050"/>
          <w:sz w:val="16"/>
          <w:szCs w:val="16"/>
          <w:lang w:eastAsia="tr-TR"/>
        </w:rPr>
        <w:t>// Alican 40</w:t>
      </w:r>
      <w:r w:rsidRPr="004804B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br/>
        <w:t xml:space="preserve">        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st2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isim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st2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yas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4804BA">
        <w:rPr>
          <w:rFonts w:ascii="Arial" w:eastAsia="Times New Roman" w:hAnsi="Arial" w:cs="Arial"/>
          <w:i/>
          <w:iCs/>
          <w:color w:val="92D050"/>
          <w:sz w:val="16"/>
          <w:szCs w:val="16"/>
          <w:lang w:eastAsia="tr-TR"/>
        </w:rPr>
        <w:t>// Alican 30</w:t>
      </w:r>
      <w:r w:rsidRPr="004804BA">
        <w:rPr>
          <w:rFonts w:ascii="Arial" w:eastAsia="Times New Roman" w:hAnsi="Arial" w:cs="Arial"/>
          <w:i/>
          <w:iCs/>
          <w:color w:val="92D05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 xml:space="preserve">        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st1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 xml:space="preserve">isim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 "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st1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yas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); </w:t>
      </w:r>
      <w:r w:rsidRPr="004804BA">
        <w:rPr>
          <w:rFonts w:ascii="Arial" w:eastAsia="Times New Roman" w:hAnsi="Arial" w:cs="Arial"/>
          <w:i/>
          <w:iCs/>
          <w:color w:val="92D050"/>
          <w:sz w:val="16"/>
          <w:szCs w:val="16"/>
          <w:lang w:eastAsia="tr-TR"/>
        </w:rPr>
        <w:t>// Alican 25</w:t>
      </w:r>
    </w:p>
    <w:p w:rsidR="004804BA" w:rsidRP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</w:pPr>
      <w:r w:rsidRPr="004804BA">
        <w:rPr>
          <w:rFonts w:ascii="Arial Black" w:eastAsia="Times New Roman" w:hAnsi="Arial Black" w:cs="Courier New"/>
          <w:i/>
          <w:iCs/>
          <w:color w:val="8C8C8C"/>
          <w:sz w:val="16"/>
          <w:szCs w:val="16"/>
          <w:lang w:eastAsia="tr-TR"/>
        </w:rPr>
        <w:t>----</w:t>
      </w:r>
    </w:p>
    <w:p w:rsidR="001778D4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class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Static2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x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y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;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r w:rsidRPr="004804B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 xml:space="preserve">Static2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int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i) </w:t>
      </w:r>
      <w:proofErr w:type="gramStart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{</w:t>
      </w:r>
      <w:proofErr w:type="gramEnd"/>
      <w:r w:rsidR="001778D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 3. Buradayız x e ve y ye i ekle,</w:t>
      </w:r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i=2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le geldik</w:t>
      </w:r>
    </w:p>
    <w:p w:rsidR="004804BA" w:rsidRP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</w:pP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x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+=i;</w:t>
      </w:r>
      <w:r w:rsidR="001778D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//4. Buradayı</w:t>
      </w:r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z</w:t>
      </w:r>
      <w:proofErr w:type="gramStart"/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..</w:t>
      </w:r>
      <w:proofErr w:type="gramEnd"/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x=0+2=2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(x </w:t>
      </w:r>
      <w:proofErr w:type="spellStart"/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default</w:t>
      </w:r>
      <w:proofErr w:type="spellEnd"/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0)</w:t>
      </w:r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//7. Buradayız. X </w:t>
      </w:r>
      <w:proofErr w:type="spellStart"/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instance</w:t>
      </w:r>
      <w:proofErr w:type="spellEnd"/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</w:t>
      </w:r>
      <w:proofErr w:type="spellStart"/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old</w:t>
      </w:r>
      <w:proofErr w:type="spellEnd"/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. İçin 3 cevabı kalıcı olmadı, x=0 ve 3 ekleyince =3              </w:t>
      </w:r>
      <w:r w:rsidRPr="004804BA">
        <w:rPr>
          <w:rFonts w:ascii="Arial" w:eastAsia="Times New Roman" w:hAnsi="Arial" w:cs="Arial"/>
          <w:color w:val="FF0000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y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+=i;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</w:t>
      </w:r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//5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. Buradayız</w:t>
      </w:r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. y=0+2=2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(</w:t>
      </w:r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y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</w:t>
      </w:r>
      <w:proofErr w:type="spellStart"/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default</w:t>
      </w:r>
      <w:proofErr w:type="spellEnd"/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0)</w:t>
      </w:r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.geldiğimiz yere dönüyoruz</w:t>
      </w:r>
      <w:proofErr w:type="gramStart"/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..</w:t>
      </w:r>
      <w:proofErr w:type="gramEnd"/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// 8. </w:t>
      </w:r>
      <w:proofErr w:type="spellStart"/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Buradayız.y</w:t>
      </w:r>
      <w:proofErr w:type="spellEnd"/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</w:t>
      </w:r>
      <w:proofErr w:type="spellStart"/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static</w:t>
      </w:r>
      <w:proofErr w:type="spellEnd"/>
      <w:r w:rsid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o yüzden y=2 ve 3 ekleyince y =5 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}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public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static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void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0627A"/>
          <w:sz w:val="16"/>
          <w:szCs w:val="16"/>
          <w:lang w:eastAsia="tr-TR"/>
        </w:rPr>
        <w:t>main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String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[] </w:t>
      </w:r>
      <w:proofErr w:type="spellStart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args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 {</w:t>
      </w:r>
      <w:r w:rsidR="001778D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// main </w:t>
      </w:r>
      <w:proofErr w:type="spellStart"/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metod</w:t>
      </w:r>
      <w:proofErr w:type="spellEnd"/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başlangıç 1.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Static2(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2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 ;</w:t>
      </w:r>
      <w:r w:rsidR="001778D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//2. Buradayız. Bizi “2” ile tek verili metoda yolluyor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Static2 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dnm</w:t>
      </w:r>
      <w:proofErr w:type="spellEnd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= </w:t>
      </w:r>
      <w:proofErr w:type="spellStart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>new</w:t>
      </w:r>
      <w:proofErr w:type="spellEnd"/>
      <w:r w:rsidRPr="004804BA">
        <w:rPr>
          <w:rFonts w:ascii="Arial Black" w:eastAsia="Times New Roman" w:hAnsi="Arial Black" w:cs="Courier New"/>
          <w:color w:val="0033B3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Static2(</w:t>
      </w:r>
      <w:r w:rsidRPr="004804BA">
        <w:rPr>
          <w:rFonts w:ascii="Arial Black" w:eastAsia="Times New Roman" w:hAnsi="Arial Black" w:cs="Courier New"/>
          <w:color w:val="1750EB"/>
          <w:sz w:val="16"/>
          <w:szCs w:val="16"/>
          <w:lang w:eastAsia="tr-TR"/>
        </w:rPr>
        <w:t>3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="001778D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</w:t>
      </w:r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//6. Buradayız</w:t>
      </w:r>
      <w:proofErr w:type="gramStart"/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>..</w:t>
      </w:r>
      <w:proofErr w:type="gramEnd"/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 bizi tekrar 3 verisiyle yolluyor</w:t>
      </w:r>
      <w:r w:rsidR="001778D4" w:rsidRPr="001778D4">
        <w:rPr>
          <w:rFonts w:ascii="Arial Black" w:eastAsia="Times New Roman" w:hAnsi="Arial Black" w:cs="Courier New"/>
          <w:color w:val="FF0000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br/>
        <w:t xml:space="preserve">        </w:t>
      </w:r>
      <w:proofErr w:type="spellStart"/>
      <w:proofErr w:type="gram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System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out</w:t>
      </w:r>
      <w:proofErr w:type="gram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.println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(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dnm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>x</w:t>
      </w:r>
      <w:proofErr w:type="spellEnd"/>
      <w:r w:rsidRPr="004804BA">
        <w:rPr>
          <w:rFonts w:ascii="Arial Black" w:eastAsia="Times New Roman" w:hAnsi="Arial Black" w:cs="Courier New"/>
          <w:color w:val="871094"/>
          <w:sz w:val="16"/>
          <w:szCs w:val="16"/>
          <w:lang w:eastAsia="tr-TR"/>
        </w:rPr>
        <w:t xml:space="preserve">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+ </w:t>
      </w:r>
      <w:r w:rsidRPr="004804BA">
        <w:rPr>
          <w:rFonts w:ascii="Arial Black" w:eastAsia="Times New Roman" w:hAnsi="Arial Black" w:cs="Courier New"/>
          <w:color w:val="067D17"/>
          <w:sz w:val="16"/>
          <w:szCs w:val="16"/>
          <w:lang w:eastAsia="tr-TR"/>
        </w:rPr>
        <w:t xml:space="preserve">"," 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+</w:t>
      </w:r>
      <w:proofErr w:type="spellStart"/>
      <w:r w:rsidRPr="004804BA">
        <w:rPr>
          <w:rFonts w:ascii="Arial Black" w:eastAsia="Times New Roman" w:hAnsi="Arial Black" w:cs="Courier New"/>
          <w:color w:val="000000"/>
          <w:sz w:val="16"/>
          <w:szCs w:val="16"/>
          <w:lang w:eastAsia="tr-TR"/>
        </w:rPr>
        <w:t>dnm</w:t>
      </w:r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.</w:t>
      </w:r>
      <w:r w:rsidRPr="004804BA">
        <w:rPr>
          <w:rFonts w:ascii="Arial Black" w:eastAsia="Times New Roman" w:hAnsi="Arial Black" w:cs="Courier New"/>
          <w:i/>
          <w:iCs/>
          <w:color w:val="871094"/>
          <w:sz w:val="16"/>
          <w:szCs w:val="16"/>
          <w:lang w:eastAsia="tr-TR"/>
        </w:rPr>
        <w:t>y</w:t>
      </w:r>
      <w:proofErr w:type="spellEnd"/>
      <w:r w:rsidRPr="004804BA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>);</w:t>
      </w:r>
      <w:r w:rsidR="001778D4">
        <w:rPr>
          <w:rFonts w:ascii="Arial Black" w:eastAsia="Times New Roman" w:hAnsi="Arial Black" w:cs="Courier New"/>
          <w:color w:val="080808"/>
          <w:sz w:val="16"/>
          <w:szCs w:val="16"/>
          <w:lang w:eastAsia="tr-TR"/>
        </w:rPr>
        <w:t xml:space="preserve">    </w:t>
      </w:r>
      <w:bookmarkStart w:id="0" w:name="_GoBack"/>
      <w:bookmarkEnd w:id="0"/>
      <w:r w:rsidR="001778D4" w:rsidRPr="001778D4">
        <w:rPr>
          <w:rFonts w:ascii="Arial" w:eastAsia="Times New Roman" w:hAnsi="Arial" w:cs="Arial"/>
          <w:color w:val="FF0000"/>
          <w:sz w:val="16"/>
          <w:szCs w:val="16"/>
          <w:lang w:eastAsia="tr-TR"/>
        </w:rPr>
        <w:t xml:space="preserve">//son olarak buradayız ve çıktımız </w:t>
      </w:r>
      <w:r w:rsidR="001778D4" w:rsidRPr="001778D4">
        <w:rPr>
          <w:rFonts w:ascii="Arial" w:eastAsia="Times New Roman" w:hAnsi="Arial" w:cs="Arial"/>
          <w:color w:val="00B050"/>
          <w:sz w:val="16"/>
          <w:szCs w:val="16"/>
          <w:lang w:eastAsia="tr-TR"/>
        </w:rPr>
        <w:t>3,5</w:t>
      </w:r>
    </w:p>
    <w:p w:rsidR="004804BA" w:rsidRPr="004804BA" w:rsidRDefault="004804BA" w:rsidP="004804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</w:p>
    <w:p w:rsidR="004804BA" w:rsidRPr="00C54C97" w:rsidRDefault="004804BA">
      <w:pPr>
        <w:rPr>
          <w:rFonts w:ascii="Arial" w:hAnsi="Arial" w:cs="Arial"/>
          <w:b/>
          <w:color w:val="00B050"/>
          <w:sz w:val="16"/>
          <w:szCs w:val="16"/>
        </w:rPr>
      </w:pPr>
    </w:p>
    <w:sectPr w:rsidR="004804BA" w:rsidRPr="00C54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F41"/>
    <w:rsid w:val="001778D4"/>
    <w:rsid w:val="004804BA"/>
    <w:rsid w:val="00495257"/>
    <w:rsid w:val="007C5DB0"/>
    <w:rsid w:val="00AC7584"/>
    <w:rsid w:val="00B23F41"/>
    <w:rsid w:val="00C54C97"/>
    <w:rsid w:val="00C5635A"/>
    <w:rsid w:val="00CC3398"/>
    <w:rsid w:val="00DB3667"/>
    <w:rsid w:val="00DB79AE"/>
    <w:rsid w:val="00D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23F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23F41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23F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23F4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2807</Words>
  <Characters>16002</Characters>
  <Application>Microsoft Office Word</Application>
  <DocSecurity>0</DocSecurity>
  <Lines>133</Lines>
  <Paragraphs>37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2021-03-14T14:22:00Z</dcterms:created>
  <dcterms:modified xsi:type="dcterms:W3CDTF">2021-03-14T16:15:00Z</dcterms:modified>
</cp:coreProperties>
</file>