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09A" w:rsidRDefault="00E76F96">
      <w:r>
        <w:t>UI look and f</w:t>
      </w:r>
      <w:r w:rsidR="002E409A">
        <w:t>eel (Without any console error)</w:t>
      </w:r>
    </w:p>
    <w:p w:rsidR="002E409A" w:rsidRDefault="002E409A">
      <w:r>
        <w:rPr>
          <w:noProof/>
        </w:rPr>
        <w:drawing>
          <wp:inline distT="0" distB="0" distL="0" distR="0" wp14:anchorId="796932E1" wp14:editId="2AAB6DE0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09A" w:rsidRDefault="002E409A"/>
    <w:p w:rsidR="00676B74" w:rsidRDefault="00676B74">
      <w:r>
        <w:t xml:space="preserve">UI </w:t>
      </w:r>
      <w:proofErr w:type="spellStart"/>
      <w:r w:rsidR="00E76F96">
        <w:t>addEdit</w:t>
      </w:r>
      <w:proofErr w:type="spellEnd"/>
      <w:r w:rsidR="00E76F96">
        <w:t xml:space="preserve"> </w:t>
      </w:r>
      <w:bookmarkStart w:id="0" w:name="_GoBack"/>
      <w:bookmarkEnd w:id="0"/>
      <w:r>
        <w:t>validation</w:t>
      </w:r>
    </w:p>
    <w:p w:rsidR="00A23FB7" w:rsidRDefault="00A23FB7">
      <w:r>
        <w:rPr>
          <w:noProof/>
        </w:rPr>
        <w:drawing>
          <wp:inline distT="0" distB="0" distL="0" distR="0" wp14:anchorId="2B428C14" wp14:editId="7548AAAB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B74" w:rsidRDefault="00676B74"/>
    <w:p w:rsidR="00C74120" w:rsidRDefault="00C74120"/>
    <w:p w:rsidR="00C74120" w:rsidRDefault="00C74120"/>
    <w:p w:rsidR="000E40A6" w:rsidRDefault="00676B74">
      <w:r>
        <w:lastRenderedPageBreak/>
        <w:t>Server side validation</w:t>
      </w:r>
    </w:p>
    <w:p w:rsidR="00676B74" w:rsidRDefault="00676B74">
      <w:r>
        <w:rPr>
          <w:noProof/>
        </w:rPr>
        <w:drawing>
          <wp:inline distT="0" distB="0" distL="0" distR="0">
            <wp:extent cx="5940425" cy="318389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0A6" w:rsidRDefault="000E40A6"/>
    <w:p w:rsidR="00FF2059" w:rsidRDefault="000E40A6">
      <w:r>
        <w:t>Unit Test cases</w:t>
      </w:r>
    </w:p>
    <w:p w:rsidR="000E40A6" w:rsidRDefault="000E40A6">
      <w:r>
        <w:rPr>
          <w:noProof/>
        </w:rPr>
        <w:drawing>
          <wp:inline distT="0" distB="0" distL="0" distR="0">
            <wp:extent cx="5940425" cy="321691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120" w:rsidRDefault="00C74120"/>
    <w:p w:rsidR="00C74120" w:rsidRDefault="00C74120"/>
    <w:p w:rsidR="00D47EA0" w:rsidRDefault="00D47EA0">
      <w:r>
        <w:lastRenderedPageBreak/>
        <w:t>DB Scripts</w:t>
      </w:r>
    </w:p>
    <w:p w:rsidR="00D47EA0" w:rsidRDefault="00A8432E">
      <w:r>
        <w:rPr>
          <w:noProof/>
        </w:rPr>
        <w:drawing>
          <wp:inline distT="0" distB="0" distL="0" distR="0" wp14:anchorId="789E2F79" wp14:editId="0AA334D5">
            <wp:extent cx="5943600" cy="3622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0A6"/>
    <w:rsid w:val="000E40A6"/>
    <w:rsid w:val="002E409A"/>
    <w:rsid w:val="00676B74"/>
    <w:rsid w:val="00A23FB7"/>
    <w:rsid w:val="00A8432E"/>
    <w:rsid w:val="00C74120"/>
    <w:rsid w:val="00D47EA0"/>
    <w:rsid w:val="00E76F96"/>
    <w:rsid w:val="00FF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47F9F-C1A6-40A9-AA42-399D1E021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Deutsche Telekom Clinical Solutions GmbH</Company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Gulavani Shruti</dc:creator>
  <cp:keywords/>
  <dc:description/>
  <cp:lastModifiedBy>Gulavani Shruti</cp:lastModifiedBy>
  <cp:revision>7</cp:revision>
  <dcterms:created xsi:type="dcterms:W3CDTF">2018-08-10T14:14:00Z</dcterms:created>
  <dcterms:modified xsi:type="dcterms:W3CDTF">2018-08-11T15:13:00Z</dcterms:modified>
</cp:coreProperties>
</file>