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8DDAF2" w14:textId="77777777" w:rsidR="00E60F39" w:rsidRPr="00E60F39" w:rsidRDefault="00E60F39" w:rsidP="00E60F39">
      <w:pPr>
        <w:jc w:val="center"/>
        <w:rPr>
          <w:b/>
          <w:bCs/>
        </w:rPr>
      </w:pPr>
      <w:r w:rsidRPr="00E60F39">
        <w:rPr>
          <w:b/>
          <w:bCs/>
        </w:rPr>
        <w:t>Portfolio Project Checklist</w:t>
      </w:r>
    </w:p>
    <w:p w14:paraId="7315372C" w14:textId="77777777" w:rsidR="00E60F39" w:rsidRPr="00E60F39" w:rsidRDefault="00E60F39" w:rsidP="00E60F39">
      <w:pPr>
        <w:rPr>
          <w:b/>
          <w:bCs/>
        </w:rPr>
      </w:pPr>
      <w:r w:rsidRPr="00E60F39">
        <w:rPr>
          <w:b/>
          <w:bCs/>
        </w:rPr>
        <w:t>General Requirements</w:t>
      </w:r>
    </w:p>
    <w:p w14:paraId="0FF29B35" w14:textId="5F60EF93" w:rsidR="00E60F39" w:rsidRPr="00E60F39" w:rsidRDefault="00000000" w:rsidP="00E60F39">
      <w:sdt>
        <w:sdtPr>
          <w:id w:val="-76052439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B6463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chose one grade track and completed every requirement listed under it.</w:t>
      </w:r>
    </w:p>
    <w:p w14:paraId="6938FC6B" w14:textId="321FEB6A" w:rsidR="00E60F39" w:rsidRPr="00E60F39" w:rsidRDefault="00000000" w:rsidP="00E60F39">
      <w:sdt>
        <w:sdtPr>
          <w:id w:val="-162529236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B6463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My Seed Constraint is visible, meaningful and explained in my documentation.</w:t>
      </w:r>
    </w:p>
    <w:p w14:paraId="4A388F9A" w14:textId="429C626A" w:rsidR="00E60F39" w:rsidRPr="00E60F39" w:rsidRDefault="00000000" w:rsidP="00E60F39">
      <w:sdt>
        <w:sdtPr>
          <w:id w:val="-105268458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My Build Log contains at least 8 original, timestamped screenshots for each website page.</w:t>
      </w:r>
    </w:p>
    <w:p w14:paraId="76E9F503" w14:textId="15F778A1" w:rsidR="00E60F39" w:rsidRPr="00E60F39" w:rsidRDefault="00E60F39" w:rsidP="00E60F39">
      <w:r w:rsidRPr="00E60F39">
        <w:t xml:space="preserve"> </w:t>
      </w:r>
      <w:sdt>
        <w:sdtPr>
          <w:id w:val="-17152588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Pr="00E60F39">
        <w:t xml:space="preserve"> My website folder includes every HTML, CSS, image and local asset file needed to open the site.</w:t>
      </w:r>
    </w:p>
    <w:p w14:paraId="08696DC7" w14:textId="5C011DCA" w:rsidR="00E60F39" w:rsidRPr="00E60F39" w:rsidRDefault="00E60F39" w:rsidP="00E60F39">
      <w:r w:rsidRPr="00E60F39">
        <w:t xml:space="preserve"> </w:t>
      </w:r>
      <w:sdt>
        <w:sdtPr>
          <w:id w:val="1348977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Pr="00E60F39">
        <w:t xml:space="preserve"> My grade-specific Development Documentation is complete, including the required reflection.</w:t>
      </w:r>
    </w:p>
    <w:p w14:paraId="4FA51E2B" w14:textId="6C6A5623" w:rsidR="00E60F39" w:rsidRDefault="00E60F39" w:rsidP="00E60F39">
      <w:r w:rsidRPr="00E60F39">
        <w:t xml:space="preserve"> </w:t>
      </w:r>
      <w:sdt>
        <w:sdtPr>
          <w:id w:val="-21019461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Pr="00E60F39">
        <w:t xml:space="preserve"> My code is readable and includes brief comments where the purpose is not obvious.</w:t>
      </w:r>
    </w:p>
    <w:p w14:paraId="7DBAE5C4" w14:textId="77777777" w:rsidR="00E60F39" w:rsidRPr="00E60F39" w:rsidRDefault="00E60F39" w:rsidP="00E60F39"/>
    <w:p w14:paraId="0C833E47" w14:textId="77777777" w:rsidR="00E60F39" w:rsidRPr="00E60F39" w:rsidRDefault="00E60F39" w:rsidP="00E60F39">
      <w:pPr>
        <w:rPr>
          <w:b/>
          <w:bCs/>
        </w:rPr>
      </w:pPr>
      <w:r w:rsidRPr="00E60F39">
        <w:rPr>
          <w:b/>
          <w:bCs/>
        </w:rPr>
        <w:t>Images and Privacy</w:t>
      </w:r>
    </w:p>
    <w:p w14:paraId="21F8D76D" w14:textId="70259EF2" w:rsidR="00E60F39" w:rsidRPr="00E60F39" w:rsidRDefault="00E60F39" w:rsidP="00E60F39">
      <w:r>
        <w:t xml:space="preserve"> </w:t>
      </w:r>
      <w:sdt>
        <w:sdtPr>
          <w:id w:val="177195994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Pr="00E60F39">
        <w:t xml:space="preserve"> Every image has useful alt text.</w:t>
      </w:r>
    </w:p>
    <w:p w14:paraId="626D3BD3" w14:textId="7D69DED1" w:rsidR="00E60F39" w:rsidRPr="00E60F39" w:rsidRDefault="00E60F39" w:rsidP="00E60F39">
      <w:r w:rsidRPr="00E60F39">
        <w:t xml:space="preserve"> </w:t>
      </w:r>
      <w:sdt>
        <w:sdtPr>
          <w:id w:val="-1527550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Pr="00E60F39">
        <w:t xml:space="preserve"> Required original images are my own.</w:t>
      </w:r>
    </w:p>
    <w:p w14:paraId="139CF595" w14:textId="5145DCC5" w:rsidR="00E60F39" w:rsidRPr="00E60F39" w:rsidRDefault="00E60F39" w:rsidP="00E60F39">
      <w:r w:rsidRPr="00E60F39">
        <w:t xml:space="preserve"> </w:t>
      </w:r>
      <w:sdt>
        <w:sdtPr>
          <w:id w:val="148836399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Pr="00E60F39">
        <w:t xml:space="preserve"> Any permitted third-party images are appropriately licensed and credited.</w:t>
      </w:r>
    </w:p>
    <w:p w14:paraId="07860623" w14:textId="4B0BC483" w:rsidR="00E60F39" w:rsidRPr="00E60F39" w:rsidRDefault="00E60F39" w:rsidP="00E60F39">
      <w:r w:rsidRPr="00E60F39">
        <w:t xml:space="preserve"> </w:t>
      </w:r>
      <w:sdt>
        <w:sdtPr>
          <w:id w:val="99676496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Pr="00E60F39">
        <w:t xml:space="preserve"> I removed GPS location data from my original photographs.</w:t>
      </w:r>
    </w:p>
    <w:p w14:paraId="3BA61840" w14:textId="2247B610" w:rsidR="00E60F39" w:rsidRPr="00E60F39" w:rsidRDefault="00E60F39" w:rsidP="00E60F39">
      <w:r w:rsidRPr="00E60F39">
        <w:t xml:space="preserve"> </w:t>
      </w:r>
      <w:sdt>
        <w:sdtPr>
          <w:id w:val="-9952632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Pr="00E60F39">
        <w:t xml:space="preserve"> I checked screenshots for private or unrelated information.</w:t>
      </w:r>
    </w:p>
    <w:p w14:paraId="6DFD172E" w14:textId="53B67AE4" w:rsidR="00E60F39" w:rsidRDefault="00E60F39" w:rsidP="00E60F39">
      <w:r w:rsidRPr="00E60F39">
        <w:t xml:space="preserve"> </w:t>
      </w:r>
      <w:sdt>
        <w:sdtPr>
          <w:id w:val="-40414788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Pr="00E60F39">
        <w:t xml:space="preserve"> I checked photographs and other media for unwanted metadata.</w:t>
      </w:r>
    </w:p>
    <w:p w14:paraId="02614B7A" w14:textId="77777777" w:rsidR="00E60F39" w:rsidRPr="00E60F39" w:rsidRDefault="00E60F39" w:rsidP="00E60F39"/>
    <w:p w14:paraId="216F27F0" w14:textId="77777777" w:rsidR="00E60F39" w:rsidRPr="00E60F39" w:rsidRDefault="00E60F39" w:rsidP="00E60F39">
      <w:pPr>
        <w:rPr>
          <w:b/>
          <w:bCs/>
        </w:rPr>
      </w:pPr>
      <w:r w:rsidRPr="00E60F39">
        <w:rPr>
          <w:b/>
          <w:bCs/>
        </w:rPr>
        <w:t>Responsive Design and Testing</w:t>
      </w:r>
    </w:p>
    <w:p w14:paraId="405BEF24" w14:textId="6CF71DA1" w:rsidR="00E60F39" w:rsidRPr="00E60F39" w:rsidRDefault="00000000" w:rsidP="00E60F39">
      <w:sdt>
        <w:sdtPr>
          <w:id w:val="-29915096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tested the portfolio at desktop size.</w:t>
      </w:r>
    </w:p>
    <w:p w14:paraId="21F20076" w14:textId="18D8FF66" w:rsidR="00E60F39" w:rsidRPr="00E60F39" w:rsidRDefault="00000000" w:rsidP="00E60F39">
      <w:sdt>
        <w:sdtPr>
          <w:id w:val="11500174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tested the portfolio at tablet size.</w:t>
      </w:r>
    </w:p>
    <w:p w14:paraId="5C08742D" w14:textId="124BA21C" w:rsidR="00E60F39" w:rsidRPr="00E60F39" w:rsidRDefault="00000000" w:rsidP="00E60F39">
      <w:sdt>
        <w:sdtPr>
          <w:id w:val="8368106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tested the portfolio at mobile size.</w:t>
      </w:r>
    </w:p>
    <w:p w14:paraId="4B5DBCDC" w14:textId="7768C95D" w:rsidR="00E60F39" w:rsidRPr="00E60F39" w:rsidRDefault="00000000" w:rsidP="00E60F39">
      <w:sdt>
        <w:sdtPr>
          <w:id w:val="-19582503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B6463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tested the portfolio in more than one browser.</w:t>
      </w:r>
    </w:p>
    <w:p w14:paraId="66232DF2" w14:textId="0984CFA0" w:rsidR="00E60F39" w:rsidRPr="00E60F39" w:rsidRDefault="00000000" w:rsidP="00E60F39">
      <w:sdt>
        <w:sdtPr>
          <w:id w:val="33373358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B6463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tested the portfolio on at least one mobile device.</w:t>
      </w:r>
    </w:p>
    <w:p w14:paraId="6EA67793" w14:textId="04237667" w:rsidR="00E60F39" w:rsidRPr="00E60F39" w:rsidRDefault="00000000" w:rsidP="00E60F39">
      <w:sdt>
        <w:sdtPr>
          <w:id w:val="141875008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documented any responsive problems I discovered.</w:t>
      </w:r>
    </w:p>
    <w:p w14:paraId="03463A5E" w14:textId="1A66177C" w:rsidR="00E60F39" w:rsidRPr="00E60F39" w:rsidRDefault="00000000" w:rsidP="00E60F39">
      <w:sdt>
        <w:sdtPr>
          <w:id w:val="1332181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documented how I fixed at least one accessibility or responsive issue.</w:t>
      </w:r>
    </w:p>
    <w:p w14:paraId="3839D448" w14:textId="26C7337E" w:rsidR="00E60F39" w:rsidRPr="00E60F39" w:rsidRDefault="00E60F39" w:rsidP="00E60F39">
      <w:pPr>
        <w:rPr>
          <w:b/>
          <w:bCs/>
        </w:rPr>
      </w:pPr>
      <w:r>
        <w:rPr>
          <w:b/>
          <w:bCs/>
        </w:rPr>
        <w:lastRenderedPageBreak/>
        <w:t>A</w:t>
      </w:r>
      <w:r w:rsidRPr="00E60F39">
        <w:rPr>
          <w:b/>
          <w:bCs/>
        </w:rPr>
        <w:t>ccessibility</w:t>
      </w:r>
    </w:p>
    <w:p w14:paraId="1D91A77A" w14:textId="5F64B9EA" w:rsidR="00E60F39" w:rsidRPr="00E60F39" w:rsidRDefault="00000000" w:rsidP="00E60F39">
      <w:sdt>
        <w:sdtPr>
          <w:id w:val="-3839466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used semantic HTML throughout the website.</w:t>
      </w:r>
    </w:p>
    <w:p w14:paraId="77D2AB37" w14:textId="652BF4C6" w:rsidR="00E60F39" w:rsidRPr="00E60F39" w:rsidRDefault="00000000" w:rsidP="00E60F39">
      <w:sdt>
        <w:sdtPr>
          <w:id w:val="-97575720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provided meaningful alternative text for images.</w:t>
      </w:r>
    </w:p>
    <w:p w14:paraId="67FF4A26" w14:textId="3AC45C6D" w:rsidR="00E60F39" w:rsidRPr="00E60F39" w:rsidRDefault="00000000" w:rsidP="00E60F39">
      <w:sdt>
        <w:sdtPr>
          <w:id w:val="-146518772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included visible keyboard focus states.</w:t>
      </w:r>
    </w:p>
    <w:p w14:paraId="47CC86AB" w14:textId="07460655" w:rsidR="00E60F39" w:rsidRPr="00E60F39" w:rsidRDefault="00000000" w:rsidP="00E60F39">
      <w:sdt>
        <w:sdtPr>
          <w:id w:val="-2576725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checked that interactive elements can be accessed using the keyboard.</w:t>
      </w:r>
    </w:p>
    <w:p w14:paraId="0C57396C" w14:textId="1CAB975F" w:rsidR="00E60F39" w:rsidRPr="00E60F39" w:rsidRDefault="00000000" w:rsidP="00E60F39">
      <w:sdt>
        <w:sdtPr>
          <w:id w:val="-2178194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checked that color contrast is sufficient.</w:t>
      </w:r>
    </w:p>
    <w:p w14:paraId="09429BE9" w14:textId="4EC990A6" w:rsidR="00E60F39" w:rsidRDefault="00000000" w:rsidP="00E60F39">
      <w:sdt>
        <w:sdtPr>
          <w:id w:val="-137198355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did not rely on color alone to communicate important information.</w:t>
      </w:r>
    </w:p>
    <w:p w14:paraId="312FD577" w14:textId="77777777" w:rsidR="00E60F39" w:rsidRPr="00E60F39" w:rsidRDefault="00E60F39" w:rsidP="00E60F39"/>
    <w:p w14:paraId="5B63EB8C" w14:textId="300D7B48" w:rsidR="00E60F39" w:rsidRPr="00E60F39" w:rsidRDefault="00E60F39" w:rsidP="00E60F39">
      <w:pPr>
        <w:rPr>
          <w:b/>
          <w:bCs/>
        </w:rPr>
      </w:pPr>
      <w:r>
        <w:rPr>
          <w:b/>
          <w:bCs/>
        </w:rPr>
        <w:t>D</w:t>
      </w:r>
      <w:r w:rsidRPr="00E60F39">
        <w:rPr>
          <w:b/>
          <w:bCs/>
        </w:rPr>
        <w:t>esign System</w:t>
      </w:r>
    </w:p>
    <w:p w14:paraId="235032A7" w14:textId="6ED89A7A" w:rsidR="00E60F39" w:rsidRPr="00E60F39" w:rsidRDefault="00000000" w:rsidP="00E60F39">
      <w:sdt>
        <w:sdtPr>
          <w:id w:val="12738288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F3311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documented my color palette.</w:t>
      </w:r>
    </w:p>
    <w:p w14:paraId="56B3ED82" w14:textId="71054307" w:rsidR="00E60F39" w:rsidRPr="00E60F39" w:rsidRDefault="00000000" w:rsidP="00E60F39">
      <w:sdt>
        <w:sdtPr>
          <w:id w:val="30567748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F3311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documented my typography choices.</w:t>
      </w:r>
    </w:p>
    <w:p w14:paraId="4FAB80F2" w14:textId="2184C97C" w:rsidR="00E60F39" w:rsidRPr="00E60F39" w:rsidRDefault="00000000" w:rsidP="00E60F39">
      <w:sdt>
        <w:sdtPr>
          <w:id w:val="-19280315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F3311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documented my spacing system.</w:t>
      </w:r>
    </w:p>
    <w:p w14:paraId="017EB343" w14:textId="6BD1D3F8" w:rsidR="00E60F39" w:rsidRPr="00E60F39" w:rsidRDefault="00000000" w:rsidP="00E60F39">
      <w:sdt>
        <w:sdtPr>
          <w:id w:val="-138625192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F3311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documented my component and layout rules.</w:t>
      </w:r>
    </w:p>
    <w:p w14:paraId="74AFC1AA" w14:textId="7CC60692" w:rsidR="00E60F39" w:rsidRPr="00E60F39" w:rsidRDefault="00000000" w:rsidP="00E60F39">
      <w:sdt>
        <w:sdtPr>
          <w:id w:val="13136050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B4902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used CSS custom properties for recurring design values.</w:t>
      </w:r>
    </w:p>
    <w:p w14:paraId="15A59D09" w14:textId="465BA2ED" w:rsidR="00E60F39" w:rsidRPr="00E60F39" w:rsidRDefault="00000000" w:rsidP="00E60F39">
      <w:sdt>
        <w:sdtPr>
          <w:id w:val="8883082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B4902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explained why CSS custom properties were useful in my project.</w:t>
      </w:r>
    </w:p>
    <w:p w14:paraId="0D860E1B" w14:textId="2E64EE90" w:rsidR="00E60F39" w:rsidRDefault="00000000" w:rsidP="00E60F39">
      <w:sdt>
        <w:sdtPr>
          <w:id w:val="-31742402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kept the visual design consistent across all four pages.</w:t>
      </w:r>
    </w:p>
    <w:p w14:paraId="3D83B9BA" w14:textId="77777777" w:rsidR="00E60F39" w:rsidRPr="00E60F39" w:rsidRDefault="00E60F39" w:rsidP="00E60F39"/>
    <w:p w14:paraId="6AD7DF3F" w14:textId="77777777" w:rsidR="00E60F39" w:rsidRPr="00E60F39" w:rsidRDefault="00E60F39" w:rsidP="00E60F39">
      <w:pPr>
        <w:rPr>
          <w:b/>
          <w:bCs/>
        </w:rPr>
      </w:pPr>
      <w:r w:rsidRPr="00E60F39">
        <w:rPr>
          <w:b/>
          <w:bCs/>
        </w:rPr>
        <w:t>Navigation and Interaction</w:t>
      </w:r>
    </w:p>
    <w:p w14:paraId="769C71FD" w14:textId="117C7048" w:rsidR="00E60F39" w:rsidRPr="00E60F39" w:rsidRDefault="00000000" w:rsidP="00E60F39">
      <w:sdt>
        <w:sdtPr>
          <w:id w:val="493609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All four pages are interconnected.</w:t>
      </w:r>
    </w:p>
    <w:p w14:paraId="6ACDEBB9" w14:textId="17F2F949" w:rsidR="00E60F39" w:rsidRPr="00E60F39" w:rsidRDefault="00000000" w:rsidP="00E60F39">
      <w:sdt>
        <w:sdtPr>
          <w:id w:val="171261315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Navigation is consistent across all pages.</w:t>
      </w:r>
    </w:p>
    <w:p w14:paraId="78D8F8F0" w14:textId="6E19A356" w:rsidR="00E60F39" w:rsidRPr="00E60F39" w:rsidRDefault="00000000" w:rsidP="00E60F39">
      <w:sdt>
        <w:sdtPr>
          <w:id w:val="17640248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The current/active page is clearly indicated.</w:t>
      </w:r>
    </w:p>
    <w:p w14:paraId="36D2FC36" w14:textId="47421E13" w:rsidR="00E60F39" w:rsidRPr="00E60F39" w:rsidRDefault="00000000" w:rsidP="00E60F39">
      <w:sdt>
        <w:sdtPr>
          <w:id w:val="1866176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Links and buttons have purposeful hover effects.</w:t>
      </w:r>
    </w:p>
    <w:p w14:paraId="5722622E" w14:textId="6ACB5203" w:rsidR="00E60F39" w:rsidRPr="00E60F39" w:rsidRDefault="00000000" w:rsidP="00E60F39">
      <w:sdt>
        <w:sdtPr>
          <w:id w:val="-51585008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Interactive elements have visible focus states.</w:t>
      </w:r>
    </w:p>
    <w:p w14:paraId="5D1D7240" w14:textId="0C3B119F" w:rsidR="00E60F39" w:rsidRPr="00E60F39" w:rsidRDefault="00000000" w:rsidP="00E60F39">
      <w:sdt>
        <w:sdtPr>
          <w:id w:val="-23979855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Transitions and animations have considered timing.</w:t>
      </w:r>
    </w:p>
    <w:p w14:paraId="4DB4DE89" w14:textId="49356F9D" w:rsidR="00E60F39" w:rsidRDefault="00000000" w:rsidP="00E60F39">
      <w:sdt>
        <w:sdtPr>
          <w:id w:val="-88017358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documented the reasoning behind at least one transition or animation.</w:t>
      </w:r>
    </w:p>
    <w:p w14:paraId="3B9829B7" w14:textId="77777777" w:rsidR="00E60F39" w:rsidRDefault="00E60F39" w:rsidP="00E60F39"/>
    <w:p w14:paraId="2C544985" w14:textId="77777777" w:rsidR="00E60F39" w:rsidRPr="00E60F39" w:rsidRDefault="00E60F39" w:rsidP="00E60F39"/>
    <w:p w14:paraId="2ECA0D14" w14:textId="77777777" w:rsidR="00E60F39" w:rsidRPr="00E60F39" w:rsidRDefault="00E60F39" w:rsidP="00E60F39">
      <w:pPr>
        <w:rPr>
          <w:b/>
          <w:bCs/>
        </w:rPr>
      </w:pPr>
      <w:r w:rsidRPr="00E60F39">
        <w:rPr>
          <w:b/>
          <w:bCs/>
        </w:rPr>
        <w:lastRenderedPageBreak/>
        <w:t>Gallery</w:t>
      </w:r>
    </w:p>
    <w:p w14:paraId="186493E8" w14:textId="1F6F28D0" w:rsidR="00E60F39" w:rsidRPr="00E60F39" w:rsidRDefault="00000000" w:rsidP="00E60F39">
      <w:sdt>
        <w:sdtPr>
          <w:id w:val="18986200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The gallery contains nine original photographs or creations.</w:t>
      </w:r>
    </w:p>
    <w:p w14:paraId="658AE460" w14:textId="16174317" w:rsidR="00E60F39" w:rsidRPr="00E60F39" w:rsidRDefault="00000000" w:rsidP="00E60F39">
      <w:sdt>
        <w:sdtPr>
          <w:id w:val="-4912494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The gallery uses a responsive 3×3 layout on appropriate screen sizes.</w:t>
      </w:r>
    </w:p>
    <w:p w14:paraId="1C682074" w14:textId="577F2655" w:rsidR="00E60F39" w:rsidRPr="00E60F39" w:rsidRDefault="00000000" w:rsidP="00E60F39">
      <w:sdt>
        <w:sdtPr>
          <w:id w:val="205596608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The gallery adapts appropriately on smaller screens.</w:t>
      </w:r>
    </w:p>
    <w:p w14:paraId="61B1B2FE" w14:textId="2FD0A805" w:rsidR="00E60F39" w:rsidRPr="00E60F39" w:rsidRDefault="00000000" w:rsidP="00E60F39">
      <w:sdt>
        <w:sdtPr>
          <w:id w:val="-130774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Every gallery item has a meaningful caption.</w:t>
      </w:r>
    </w:p>
    <w:p w14:paraId="792CA498" w14:textId="60F66F3B" w:rsidR="00E60F39" w:rsidRPr="00E60F39" w:rsidRDefault="00000000" w:rsidP="00E60F39">
      <w:sdt>
        <w:sdtPr>
          <w:id w:val="-1872148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Every caption explains when or where the work was made and why it matters.</w:t>
      </w:r>
    </w:p>
    <w:p w14:paraId="40B351C1" w14:textId="0DE53523" w:rsidR="00E60F39" w:rsidRDefault="00000000" w:rsidP="00E60F39">
      <w:sdt>
        <w:sdtPr>
          <w:id w:val="182423671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checked all gallery images for GPS metadata.</w:t>
      </w:r>
    </w:p>
    <w:p w14:paraId="394F2F6A" w14:textId="77777777" w:rsidR="00E60F39" w:rsidRPr="00E60F39" w:rsidRDefault="00E60F39" w:rsidP="00E60F39"/>
    <w:p w14:paraId="3A5440BD" w14:textId="290B1A15" w:rsidR="00E60F39" w:rsidRPr="00E60F39" w:rsidRDefault="00E60F39" w:rsidP="00E60F39">
      <w:pPr>
        <w:rPr>
          <w:b/>
          <w:bCs/>
        </w:rPr>
      </w:pPr>
      <w:r>
        <w:rPr>
          <w:b/>
          <w:bCs/>
        </w:rPr>
        <w:t>S</w:t>
      </w:r>
      <w:r w:rsidRPr="00E60F39">
        <w:rPr>
          <w:b/>
          <w:bCs/>
        </w:rPr>
        <w:t>kills and Experience</w:t>
      </w:r>
    </w:p>
    <w:p w14:paraId="4D447484" w14:textId="48D5D6DE" w:rsidR="00E60F39" w:rsidRPr="00E60F39" w:rsidRDefault="00000000" w:rsidP="00E60F39">
      <w:sdt>
        <w:sdtPr>
          <w:id w:val="15386205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presented my skills as an acquisition story rather than only listing them.</w:t>
      </w:r>
    </w:p>
    <w:p w14:paraId="5636CE55" w14:textId="0A998BB5" w:rsidR="00E60F39" w:rsidRPr="00E60F39" w:rsidRDefault="00000000" w:rsidP="00E60F39">
      <w:sdt>
        <w:sdtPr>
          <w:id w:val="-212814856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explained how I learned each important skill.</w:t>
      </w:r>
    </w:p>
    <w:p w14:paraId="0F967FAE" w14:textId="47AD14D8" w:rsidR="00E60F39" w:rsidRPr="00E60F39" w:rsidRDefault="00000000" w:rsidP="00E60F39">
      <w:sdt>
        <w:sdtPr>
          <w:id w:val="-2704018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explained where I used each skill.</w:t>
      </w:r>
    </w:p>
    <w:p w14:paraId="1BACDFCC" w14:textId="2AA43E34" w:rsidR="00E60F39" w:rsidRPr="00E60F39" w:rsidRDefault="00000000" w:rsidP="00E60F39">
      <w:sdt>
        <w:sdtPr>
          <w:id w:val="-134401531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provided evidence of the results.</w:t>
      </w:r>
    </w:p>
    <w:p w14:paraId="521267AE" w14:textId="7BDB91BB" w:rsidR="00E60F39" w:rsidRPr="00E60F39" w:rsidRDefault="00000000" w:rsidP="00E60F39">
      <w:sdt>
        <w:sdtPr>
          <w:id w:val="82285072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My experience timeline contains specific anecdotes.</w:t>
      </w:r>
    </w:p>
    <w:p w14:paraId="27205E7F" w14:textId="16103154" w:rsidR="00E60F39" w:rsidRDefault="00000000" w:rsidP="00E60F39">
      <w:sdt>
        <w:sdtPr>
          <w:id w:val="6438196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My project narratives explain decisions, difficulties and outcomes.</w:t>
      </w:r>
    </w:p>
    <w:p w14:paraId="50691C3B" w14:textId="77777777" w:rsidR="00E60F39" w:rsidRPr="00E60F39" w:rsidRDefault="00E60F39" w:rsidP="00E60F39"/>
    <w:p w14:paraId="1FD5F146" w14:textId="4F558628" w:rsidR="00E60F39" w:rsidRPr="00E60F39" w:rsidRDefault="00E60F39" w:rsidP="00E60F39">
      <w:pPr>
        <w:rPr>
          <w:b/>
          <w:bCs/>
        </w:rPr>
      </w:pPr>
      <w:r>
        <w:rPr>
          <w:b/>
          <w:bCs/>
        </w:rPr>
        <w:t>C</w:t>
      </w:r>
      <w:r w:rsidRPr="00E60F39">
        <w:rPr>
          <w:b/>
          <w:bCs/>
        </w:rPr>
        <w:t>ontact Page</w:t>
      </w:r>
    </w:p>
    <w:p w14:paraId="6D95DAAD" w14:textId="0DDED4A0" w:rsidR="00E60F39" w:rsidRPr="00E60F39" w:rsidRDefault="00000000" w:rsidP="00E60F39">
      <w:sdt>
        <w:sdtPr>
          <w:id w:val="-69044962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The contact form includes a name field.</w:t>
      </w:r>
    </w:p>
    <w:p w14:paraId="28F30D4B" w14:textId="7BA0127C" w:rsidR="00E60F39" w:rsidRPr="00E60F39" w:rsidRDefault="00000000" w:rsidP="00E60F39">
      <w:sdt>
        <w:sdtPr>
          <w:id w:val="-161536244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The contact form includes an email field.</w:t>
      </w:r>
    </w:p>
    <w:p w14:paraId="0F51C633" w14:textId="50F653F6" w:rsidR="00E60F39" w:rsidRPr="00E60F39" w:rsidRDefault="00000000" w:rsidP="00E60F39">
      <w:sdt>
        <w:sdtPr>
          <w:id w:val="-164727333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The contact form includes a subject field.</w:t>
      </w:r>
    </w:p>
    <w:p w14:paraId="4F2D3EBC" w14:textId="366F8F43" w:rsidR="00E60F39" w:rsidRPr="00E60F39" w:rsidRDefault="00000000" w:rsidP="00E60F39">
      <w:sdt>
        <w:sdtPr>
          <w:id w:val="-112908196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The contact form includes a message field.</w:t>
      </w:r>
    </w:p>
    <w:p w14:paraId="15CC9295" w14:textId="24D9A0B4" w:rsidR="00E60F39" w:rsidRPr="00E60F39" w:rsidRDefault="00000000" w:rsidP="00E60F39">
      <w:sdt>
        <w:sdtPr>
          <w:id w:val="10954335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Every form field has an appropriate accessible label.</w:t>
      </w:r>
    </w:p>
    <w:p w14:paraId="64202143" w14:textId="56E1A986" w:rsidR="00E60F39" w:rsidRDefault="00000000" w:rsidP="00E60F39">
      <w:sdt>
        <w:sdtPr>
          <w:id w:val="-42727185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The form can be navigated using the keyboard.</w:t>
      </w:r>
    </w:p>
    <w:p w14:paraId="78BDC0F8" w14:textId="77777777" w:rsidR="00E60F39" w:rsidRDefault="00E60F39" w:rsidP="00E60F39"/>
    <w:p w14:paraId="0FFBC648" w14:textId="77777777" w:rsidR="00E60F39" w:rsidRDefault="00E60F39" w:rsidP="00E60F39"/>
    <w:p w14:paraId="1AAFCE24" w14:textId="77777777" w:rsidR="00E60F39" w:rsidRDefault="00E60F39" w:rsidP="00E60F39"/>
    <w:p w14:paraId="14EA26A7" w14:textId="77777777" w:rsidR="00E60F39" w:rsidRPr="00E60F39" w:rsidRDefault="00E60F39" w:rsidP="00E60F39"/>
    <w:p w14:paraId="3FA8FDF4" w14:textId="26F8AB6D" w:rsidR="00E60F39" w:rsidRPr="00E60F39" w:rsidRDefault="00E60F39" w:rsidP="00E60F39">
      <w:pPr>
        <w:rPr>
          <w:b/>
          <w:bCs/>
        </w:rPr>
      </w:pPr>
      <w:r>
        <w:rPr>
          <w:b/>
          <w:bCs/>
        </w:rPr>
        <w:lastRenderedPageBreak/>
        <w:t>D</w:t>
      </w:r>
      <w:r w:rsidRPr="00E60F39">
        <w:rPr>
          <w:b/>
          <w:bCs/>
        </w:rPr>
        <w:t>evelopment Documentation</w:t>
      </w:r>
    </w:p>
    <w:p w14:paraId="512341B9" w14:textId="454BF9B9" w:rsidR="00E60F39" w:rsidRPr="00E60F39" w:rsidRDefault="00000000" w:rsidP="00E60F39">
      <w:sdt>
        <w:sdtPr>
          <w:id w:val="116189742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documented my early brainstorming.</w:t>
      </w:r>
    </w:p>
    <w:p w14:paraId="509D2601" w14:textId="47586C2A" w:rsidR="00E60F39" w:rsidRPr="00E60F39" w:rsidRDefault="00000000" w:rsidP="00E60F39">
      <w:sdt>
        <w:sdtPr>
          <w:id w:val="-20813632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documented wireframes for all four pages.</w:t>
      </w:r>
    </w:p>
    <w:p w14:paraId="37C7DF5D" w14:textId="2B916C64" w:rsidR="00E60F39" w:rsidRPr="00E60F39" w:rsidRDefault="00000000" w:rsidP="00E60F39">
      <w:sdt>
        <w:sdtPr>
          <w:id w:val="-34062808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documented my design-system decisions.</w:t>
      </w:r>
    </w:p>
    <w:p w14:paraId="09D0B4F3" w14:textId="37B07D67" w:rsidR="00E60F39" w:rsidRPr="00E60F39" w:rsidRDefault="00000000" w:rsidP="00E60F39">
      <w:sdt>
        <w:sdtPr>
          <w:id w:val="-7322436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took dated screenshots during development.</w:t>
      </w:r>
    </w:p>
    <w:p w14:paraId="26BA90AA" w14:textId="6FC3A302" w:rsidR="00E60F39" w:rsidRPr="00E60F39" w:rsidRDefault="00000000" w:rsidP="00E60F39">
      <w:sdt>
        <w:sdtPr>
          <w:id w:val="11174118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compared two dated versions of the website.</w:t>
      </w:r>
    </w:p>
    <w:p w14:paraId="5E4CA10C" w14:textId="33FD21B1" w:rsidR="00E60F39" w:rsidRPr="00E60F39" w:rsidRDefault="00000000" w:rsidP="00E60F39">
      <w:sdt>
        <w:sdtPr>
          <w:id w:val="-143419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explained the most important changes between the two versions.</w:t>
      </w:r>
    </w:p>
    <w:p w14:paraId="3CCB3AA7" w14:textId="23E4126E" w:rsidR="00E60F39" w:rsidRPr="00E60F39" w:rsidRDefault="00000000" w:rsidP="00E60F39">
      <w:sdt>
        <w:sdtPr>
          <w:id w:val="-54544192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discussed at least three semantic HTML elements and why they were appropriate.</w:t>
      </w:r>
    </w:p>
    <w:p w14:paraId="5B95E4B8" w14:textId="4C5D7230" w:rsidR="00E60F39" w:rsidRPr="00E60F39" w:rsidRDefault="00000000" w:rsidP="00E60F39">
      <w:sdt>
        <w:sdtPr>
          <w:id w:val="1373877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explained selected advanced CSS selectors.</w:t>
      </w:r>
    </w:p>
    <w:p w14:paraId="20744EB2" w14:textId="6C926A90" w:rsidR="00E60F39" w:rsidRPr="00E60F39" w:rsidRDefault="00000000" w:rsidP="00E60F39">
      <w:sdt>
        <w:sdtPr>
          <w:id w:val="-15436680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explained the timing choices behind one transition or animation.</w:t>
      </w:r>
    </w:p>
    <w:p w14:paraId="28FBD310" w14:textId="067AD0B8" w:rsidR="00E60F39" w:rsidRPr="00E60F39" w:rsidRDefault="00000000" w:rsidP="00E60F39">
      <w:sdt>
        <w:sdtPr>
          <w:id w:val="-675042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documented the accessibility features I implemented.</w:t>
      </w:r>
    </w:p>
    <w:p w14:paraId="5FDCE2D4" w14:textId="673B2104" w:rsidR="00E60F39" w:rsidRPr="00E60F39" w:rsidRDefault="00000000" w:rsidP="00E60F39">
      <w:sdt>
        <w:sdtPr>
          <w:id w:val="-2949082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documented keyboard focus.</w:t>
      </w:r>
    </w:p>
    <w:p w14:paraId="37F6CCF0" w14:textId="45C7B186" w:rsidR="00E60F39" w:rsidRPr="00E60F39" w:rsidRDefault="00000000" w:rsidP="00E60F39">
      <w:sdt>
        <w:sdtPr>
          <w:id w:val="-110249318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documented image alternatives/alt text.</w:t>
      </w:r>
    </w:p>
    <w:p w14:paraId="1220D893" w14:textId="2182FC3D" w:rsidR="00E60F39" w:rsidRPr="00E60F39" w:rsidRDefault="00000000" w:rsidP="00E60F39">
      <w:sdt>
        <w:sdtPr>
          <w:id w:val="147826288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included screenshots at multiple screen sizes.</w:t>
      </w:r>
    </w:p>
    <w:p w14:paraId="11213A86" w14:textId="3A40BA99" w:rsidR="00E60F39" w:rsidRPr="00E60F39" w:rsidRDefault="00000000" w:rsidP="00E60F39">
      <w:sdt>
        <w:sdtPr>
          <w:id w:val="32878904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explained how I tested the different screen sizes.</w:t>
      </w:r>
    </w:p>
    <w:p w14:paraId="42CEE638" w14:textId="14A4A092" w:rsidR="00E60F39" w:rsidRPr="00E60F39" w:rsidRDefault="00000000" w:rsidP="00E60F39">
      <w:sdt>
        <w:sdtPr>
          <w:id w:val="8406615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documented one specific accessibility or responsive issue I found and fixed.</w:t>
      </w:r>
    </w:p>
    <w:p w14:paraId="1662CD62" w14:textId="398E0C2B" w:rsidR="00E60F39" w:rsidRPr="00E60F39" w:rsidRDefault="00000000" w:rsidP="00E60F39">
      <w:sdt>
        <w:sdtPr>
          <w:id w:val="-983465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documented two or three substantial development problems.</w:t>
      </w:r>
    </w:p>
    <w:p w14:paraId="676DF6AD" w14:textId="4EB22D8D" w:rsidR="00E60F39" w:rsidRPr="00E60F39" w:rsidRDefault="00000000" w:rsidP="00E60F39">
      <w:sdt>
        <w:sdtPr>
          <w:id w:val="4405704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For each substantial problem, I recorded what I tried.</w:t>
      </w:r>
    </w:p>
    <w:p w14:paraId="009D2F08" w14:textId="6B294B93" w:rsidR="00E60F39" w:rsidRPr="00E60F39" w:rsidRDefault="00000000" w:rsidP="00E60F39">
      <w:sdt>
        <w:sdtPr>
          <w:id w:val="-3870314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For each substantial problem, I recorded the final solution.</w:t>
      </w:r>
    </w:p>
    <w:p w14:paraId="2921F3C4" w14:textId="3D67E8DA" w:rsidR="00E60F39" w:rsidRPr="00E60F39" w:rsidRDefault="00000000" w:rsidP="00E60F39">
      <w:sdt>
        <w:sdtPr>
          <w:id w:val="206005022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For each substantial problem, I explained why the final solution worked.</w:t>
      </w:r>
    </w:p>
    <w:p w14:paraId="16915FFA" w14:textId="4329AD4F" w:rsidR="00E60F39" w:rsidRPr="00E60F39" w:rsidRDefault="00000000" w:rsidP="00E60F39">
      <w:sdt>
        <w:sdtPr>
          <w:id w:val="10730885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included relevant code in my documentation.</w:t>
      </w:r>
    </w:p>
    <w:p w14:paraId="621BBA85" w14:textId="31C21843" w:rsidR="00E60F39" w:rsidRDefault="00000000" w:rsidP="00E60F39">
      <w:sdt>
        <w:sdtPr>
          <w:id w:val="20363801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My Build Log contains dated evidence supporting my development decisions.</w:t>
      </w:r>
    </w:p>
    <w:p w14:paraId="5A8C7F5A" w14:textId="77777777" w:rsidR="00E60F39" w:rsidRDefault="00E60F39" w:rsidP="00E60F39"/>
    <w:p w14:paraId="70584521" w14:textId="77777777" w:rsidR="00E60F39" w:rsidRDefault="00E60F39" w:rsidP="00E60F39"/>
    <w:p w14:paraId="717A31F3" w14:textId="77777777" w:rsidR="00E60F39" w:rsidRDefault="00E60F39" w:rsidP="00E60F39"/>
    <w:p w14:paraId="2B5A4FFE" w14:textId="77777777" w:rsidR="00E60F39" w:rsidRDefault="00E60F39" w:rsidP="00E60F39"/>
    <w:p w14:paraId="30DDC659" w14:textId="77777777" w:rsidR="00E60F39" w:rsidRPr="00E60F39" w:rsidRDefault="00E60F39" w:rsidP="00E60F39"/>
    <w:p w14:paraId="5CCF6774" w14:textId="23F96CF0" w:rsidR="00E60F39" w:rsidRPr="00E60F39" w:rsidRDefault="00E60F39" w:rsidP="00E60F39">
      <w:pPr>
        <w:rPr>
          <w:b/>
          <w:bCs/>
        </w:rPr>
      </w:pPr>
      <w:r>
        <w:rPr>
          <w:b/>
          <w:bCs/>
        </w:rPr>
        <w:lastRenderedPageBreak/>
        <w:t>F</w:t>
      </w:r>
      <w:r w:rsidRPr="00E60F39">
        <w:rPr>
          <w:b/>
          <w:bCs/>
        </w:rPr>
        <w:t>inal Seminar Preparation</w:t>
      </w:r>
    </w:p>
    <w:p w14:paraId="1BC0BB4A" w14:textId="1ADE1EF7" w:rsidR="00E60F39" w:rsidRPr="00E60F39" w:rsidRDefault="00000000" w:rsidP="00E60F39">
      <w:sdt>
        <w:sdtPr>
          <w:id w:val="-19106809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can open the relevant HTML code quickly.</w:t>
      </w:r>
    </w:p>
    <w:p w14:paraId="4BDDB9CF" w14:textId="580CDB8F" w:rsidR="00E60F39" w:rsidRPr="00E60F39" w:rsidRDefault="00000000" w:rsidP="00E60F39">
      <w:sdt>
        <w:sdtPr>
          <w:id w:val="-23702105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can open the relevant CSS code quickly.</w:t>
      </w:r>
    </w:p>
    <w:p w14:paraId="142E0F52" w14:textId="10DBE179" w:rsidR="00E60F39" w:rsidRPr="00E60F39" w:rsidRDefault="00000000" w:rsidP="00E60F39">
      <w:sdt>
        <w:sdtPr>
          <w:id w:val="20332204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can explain the main design decisions.</w:t>
      </w:r>
    </w:p>
    <w:p w14:paraId="460E7D74" w14:textId="7B6A3872" w:rsidR="00E60F39" w:rsidRPr="00E60F39" w:rsidRDefault="00000000" w:rsidP="00E60F39">
      <w:sdt>
        <w:sdtPr>
          <w:id w:val="-10039681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can explain how my CSS custom properties work.</w:t>
      </w:r>
    </w:p>
    <w:p w14:paraId="34EF9B9D" w14:textId="03339780" w:rsidR="00E60F39" w:rsidRPr="00E60F39" w:rsidRDefault="00000000" w:rsidP="00E60F39">
      <w:sdt>
        <w:sdtPr>
          <w:id w:val="-6199918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can explain my responsive layout.</w:t>
      </w:r>
    </w:p>
    <w:p w14:paraId="6731B305" w14:textId="74B0AE6A" w:rsidR="00E60F39" w:rsidRPr="00E60F39" w:rsidRDefault="00000000" w:rsidP="00E60F39">
      <w:sdt>
        <w:sdtPr>
          <w:id w:val="-51685030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can explain my semantic HTML choices.</w:t>
      </w:r>
    </w:p>
    <w:p w14:paraId="78ADB09D" w14:textId="1CBA6E63" w:rsidR="00E60F39" w:rsidRPr="00E60F39" w:rsidRDefault="00000000" w:rsidP="00E60F39">
      <w:sdt>
        <w:sdtPr>
          <w:id w:val="9545194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can explain my accessibility decisions.</w:t>
      </w:r>
    </w:p>
    <w:p w14:paraId="3A5D6328" w14:textId="510A6131" w:rsidR="00E60F39" w:rsidRPr="00E60F39" w:rsidRDefault="00000000" w:rsidP="00E60F39">
      <w:sdt>
        <w:sdtPr>
          <w:id w:val="-8483309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can explain at least two substantial problems I encountered.</w:t>
      </w:r>
    </w:p>
    <w:p w14:paraId="2BB1D391" w14:textId="1C47A6F3" w:rsidR="00E60F39" w:rsidRPr="00E60F39" w:rsidRDefault="00000000" w:rsidP="00E60F39">
      <w:sdt>
        <w:sdtPr>
          <w:id w:val="-11218468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can explain how I solved those problems.</w:t>
      </w:r>
    </w:p>
    <w:p w14:paraId="600E39F1" w14:textId="3AD3B4A3" w:rsidR="00E60F39" w:rsidRPr="00E60F39" w:rsidRDefault="00000000" w:rsidP="00E60F39">
      <w:sdt>
        <w:sdtPr>
          <w:id w:val="-165220435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29DA">
            <w:rPr>
              <w:rFonts w:ascii="MS Gothic" w:eastAsia="MS Gothic" w:hAnsi="MS Gothic" w:hint="eastAsia"/>
            </w:rPr>
            <w:t>☒</w:t>
          </w:r>
        </w:sdtContent>
      </w:sdt>
      <w:r w:rsidR="00E60F39" w:rsidRPr="00E60F39">
        <w:t xml:space="preserve"> I can adjust or demonstrate relevant parts of the code during the seminar.</w:t>
      </w:r>
    </w:p>
    <w:p w14:paraId="498A0FBF" w14:textId="77777777" w:rsidR="00BD7F97" w:rsidRDefault="00BD7F97"/>
    <w:sectPr w:rsidR="00BD7F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E54"/>
    <w:rsid w:val="000F3311"/>
    <w:rsid w:val="00215D8D"/>
    <w:rsid w:val="002871AF"/>
    <w:rsid w:val="0029310E"/>
    <w:rsid w:val="002B4902"/>
    <w:rsid w:val="00403082"/>
    <w:rsid w:val="005E7CF7"/>
    <w:rsid w:val="00881644"/>
    <w:rsid w:val="008A7E54"/>
    <w:rsid w:val="00B22F46"/>
    <w:rsid w:val="00BD7F97"/>
    <w:rsid w:val="00D624D5"/>
    <w:rsid w:val="00D829DA"/>
    <w:rsid w:val="00E60F39"/>
    <w:rsid w:val="00EB64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CEECC9"/>
  <w15:chartTrackingRefBased/>
  <w15:docId w15:val="{1777C268-2174-43E2-9399-755D6461E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7E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7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7E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7E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7E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7E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7E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7E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7E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7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7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7E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7E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7E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7E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7E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7E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7E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7E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7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7E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7E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7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7E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7E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7E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7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7E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7E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5</Pages>
  <Words>799</Words>
  <Characters>4556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Romay Mingo</dc:creator>
  <cp:keywords/>
  <dc:description/>
  <cp:lastModifiedBy>Nina Romay</cp:lastModifiedBy>
  <cp:revision>7</cp:revision>
  <dcterms:created xsi:type="dcterms:W3CDTF">2026-09-12T08:50:00Z</dcterms:created>
  <dcterms:modified xsi:type="dcterms:W3CDTF">2026-09-22T18:06:00Z</dcterms:modified>
</cp:coreProperties>
</file>