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9645C" w14:textId="29BB01B5" w:rsidR="00DB2EA0" w:rsidRDefault="00AF7490" w:rsidP="00AF7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登录OneNet</w:t>
      </w:r>
    </w:p>
    <w:p w14:paraId="063D4FB4" w14:textId="5571B903" w:rsidR="00AF7490" w:rsidRDefault="00836D31" w:rsidP="00AF7490">
      <w:r>
        <w:rPr>
          <w:rFonts w:hint="eastAsia"/>
        </w:rPr>
        <w:t>设备列表</w:t>
      </w:r>
      <w:r w:rsidR="00AF7490">
        <w:rPr>
          <w:rFonts w:hint="eastAsia"/>
        </w:rPr>
        <w:t>网址:</w:t>
      </w:r>
      <w:r w:rsidR="00AF7490">
        <w:t xml:space="preserve"> </w:t>
      </w:r>
      <w:hyperlink r:id="rId5" w:history="1">
        <w:r w:rsidR="00AF7490" w:rsidRPr="007D7DFB">
          <w:rPr>
            <w:rStyle w:val="a4"/>
          </w:rPr>
          <w:t>https://open.iot.10086.cn/develop/global/product/#/device/list?pid=388752</w:t>
        </w:r>
      </w:hyperlink>
    </w:p>
    <w:p w14:paraId="56D54754" w14:textId="2D787E30" w:rsidR="00141290" w:rsidRDefault="00836D31" w:rsidP="00AF7490">
      <w:r>
        <w:rPr>
          <w:rFonts w:hint="eastAsia"/>
        </w:rPr>
        <w:t>设备版本列表网址:</w:t>
      </w:r>
      <w:r>
        <w:t xml:space="preserve"> </w:t>
      </w:r>
      <w:hyperlink r:id="rId6" w:history="1">
        <w:r w:rsidR="00141290" w:rsidRPr="007D7DFB">
          <w:rPr>
            <w:rStyle w:val="a4"/>
          </w:rPr>
          <w:t>https://open.iot.10086.cn/develop/ota/#/deviceVersion/sota</w:t>
        </w:r>
      </w:hyperlink>
    </w:p>
    <w:p w14:paraId="4B6EFF8B" w14:textId="06D39ABC" w:rsidR="00AF7490" w:rsidRDefault="00F3553A" w:rsidP="00AF7490">
      <w:r>
        <w:rPr>
          <w:rFonts w:hint="eastAsia"/>
        </w:rPr>
        <w:t>账户:</w:t>
      </w:r>
      <w:r>
        <w:t xml:space="preserve"> 13535374141 </w:t>
      </w:r>
      <w:r>
        <w:rPr>
          <w:rFonts w:hint="eastAsia"/>
        </w:rPr>
        <w:t>(marvin的手机号)</w:t>
      </w:r>
    </w:p>
    <w:p w14:paraId="63B80F41" w14:textId="3E675DDE" w:rsidR="00F3553A" w:rsidRDefault="00F3553A" w:rsidP="00AF7490">
      <w:r>
        <w:rPr>
          <w:rFonts w:hint="eastAsia"/>
        </w:rPr>
        <w:t>通过验证码登录,</w:t>
      </w:r>
      <w:r>
        <w:t xml:space="preserve"> </w:t>
      </w:r>
      <w:r>
        <w:rPr>
          <w:rFonts w:hint="eastAsia"/>
        </w:rPr>
        <w:t>在登录时找</w:t>
      </w:r>
      <w:r w:rsidR="009D2E5E">
        <w:rPr>
          <w:rFonts w:hint="eastAsia"/>
        </w:rPr>
        <w:t>marvin</w:t>
      </w:r>
      <w:r>
        <w:rPr>
          <w:rFonts w:hint="eastAsia"/>
        </w:rPr>
        <w:t>要</w:t>
      </w:r>
      <w:r w:rsidR="002E3092">
        <w:rPr>
          <w:rFonts w:hint="eastAsia"/>
        </w:rPr>
        <w:t>验证码</w:t>
      </w:r>
    </w:p>
    <w:p w14:paraId="5D0D03B9" w14:textId="5754A720" w:rsidR="00E24565" w:rsidRDefault="00E24565" w:rsidP="00AF7490"/>
    <w:p w14:paraId="659C5089" w14:textId="2F1B7010" w:rsidR="00E24565" w:rsidRDefault="00306BFE" w:rsidP="00E245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如何查看设备版本</w:t>
      </w:r>
    </w:p>
    <w:p w14:paraId="4AA6D5BA" w14:textId="68AE29D2" w:rsidR="00306BFE" w:rsidRDefault="00872022" w:rsidP="002A3809">
      <w:pPr>
        <w:pStyle w:val="a3"/>
        <w:ind w:left="360" w:firstLineChars="0" w:firstLine="0"/>
      </w:pPr>
      <w:r>
        <w:rPr>
          <w:rFonts w:hint="eastAsia"/>
        </w:rPr>
        <w:t>在设备版本列表网址中查看,</w:t>
      </w:r>
      <w:r>
        <w:t xml:space="preserve"> </w:t>
      </w:r>
      <w:r>
        <w:rPr>
          <w:rFonts w:hint="eastAsia"/>
        </w:rPr>
        <w:t>如下图所示:</w:t>
      </w:r>
    </w:p>
    <w:p w14:paraId="7C8743DD" w14:textId="70D6D041" w:rsidR="00872022" w:rsidRDefault="00317F49" w:rsidP="002A380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004C9D" wp14:editId="3E083184">
            <wp:extent cx="5274310" cy="1687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1C6F" w14:textId="77777777" w:rsidR="00C06E32" w:rsidRPr="00E24565" w:rsidRDefault="00C06E32" w:rsidP="00C06E32">
      <w:pPr>
        <w:pStyle w:val="a3"/>
        <w:ind w:left="360" w:firstLineChars="0" w:firstLine="0"/>
        <w:rPr>
          <w:rFonts w:hint="eastAsia"/>
        </w:rPr>
      </w:pPr>
    </w:p>
    <w:sectPr w:rsidR="00C06E32" w:rsidRPr="00E24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B6792"/>
    <w:multiLevelType w:val="hybridMultilevel"/>
    <w:tmpl w:val="0296A6E4"/>
    <w:lvl w:ilvl="0" w:tplc="AA30A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A0"/>
    <w:rsid w:val="00141290"/>
    <w:rsid w:val="002A3809"/>
    <w:rsid w:val="002E3092"/>
    <w:rsid w:val="00306BFE"/>
    <w:rsid w:val="00317F49"/>
    <w:rsid w:val="006E059D"/>
    <w:rsid w:val="00836D31"/>
    <w:rsid w:val="00872022"/>
    <w:rsid w:val="009D2E5E"/>
    <w:rsid w:val="00AF7490"/>
    <w:rsid w:val="00C06E32"/>
    <w:rsid w:val="00C97399"/>
    <w:rsid w:val="00DB2EA0"/>
    <w:rsid w:val="00E24565"/>
    <w:rsid w:val="00F3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43DD"/>
  <w15:chartTrackingRefBased/>
  <w15:docId w15:val="{C0A72141-977D-40B2-B36E-CA3C0AA0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4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F749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F7490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7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iot.10086.cn/develop/ota/#/deviceVersion/sota" TargetMode="External"/><Relationship Id="rId5" Type="http://schemas.openxmlformats.org/officeDocument/2006/relationships/hyperlink" Target="https://open.iot.10086.cn/develop/global/product/#/device/list?pid=38875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jianwen</dc:creator>
  <cp:keywords/>
  <dc:description/>
  <cp:lastModifiedBy>ning jianwen</cp:lastModifiedBy>
  <cp:revision>21</cp:revision>
  <dcterms:created xsi:type="dcterms:W3CDTF">2021-03-14T03:10:00Z</dcterms:created>
  <dcterms:modified xsi:type="dcterms:W3CDTF">2021-03-14T03:36:00Z</dcterms:modified>
</cp:coreProperties>
</file>