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B34EB2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B34EB2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B34EB2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B34EB2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B34EB2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B34EB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B34EB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221081E0" w:rsidR="00D0771A" w:rsidRDefault="00B34E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>:  𝝈 = 10% of 𝝁 = 800 / 10 = 80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5041D40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/80√(2𝝿)</w:t>
      </w:r>
    </w:p>
    <w:p w14:paraId="48D79522" w14:textId="73EE0F0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1/80√(1/2𝝿)</w:t>
      </w:r>
    </w:p>
    <w:p w14:paraId="1181282C" w14:textId="5E790DD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0.005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0626DB4B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/80√(2𝝿)</w:t>
      </w:r>
    </w:p>
    <w:p w14:paraId="0819E32D" w14:textId="6AA8A27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80)√</w:t>
      </w:r>
      <w:proofErr w:type="gramEnd"/>
      <w:r>
        <w:rPr>
          <w:sz w:val="28"/>
          <w:szCs w:val="28"/>
        </w:rPr>
        <w:t>(1/2𝝿)</w:t>
      </w:r>
    </w:p>
    <w:p w14:paraId="642CE347" w14:textId="6848390A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0.0044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0358FD53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DF3C7C">
        <w:rPr>
          <w:sz w:val="28"/>
          <w:szCs w:val="28"/>
        </w:rPr>
        <w:t>8</w:t>
      </w:r>
      <w:r>
        <w:rPr>
          <w:sz w:val="28"/>
          <w:szCs w:val="28"/>
        </w:rPr>
        <w:t>0√(2𝝿))</w:t>
      </w:r>
    </w:p>
    <w:p w14:paraId="7AC51D44" w14:textId="42E727C4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e</w:t>
      </w:r>
      <w:r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DF3C7C">
        <w:rPr>
          <w:sz w:val="28"/>
          <w:szCs w:val="28"/>
        </w:rPr>
        <w:t>8</w:t>
      </w:r>
      <w:r>
        <w:rPr>
          <w:sz w:val="28"/>
          <w:szCs w:val="28"/>
        </w:rPr>
        <w:t>0*√(2𝝿))</w:t>
      </w:r>
    </w:p>
    <w:p w14:paraId="7700A96B" w14:textId="744AB438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0.003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5CCF5CB2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/(80√(2𝝿))</w:t>
      </w:r>
    </w:p>
    <w:p w14:paraId="159082FC" w14:textId="45A0B709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80)√</w:t>
      </w:r>
      <w:proofErr w:type="gramEnd"/>
      <w:r>
        <w:rPr>
          <w:sz w:val="28"/>
          <w:szCs w:val="28"/>
        </w:rPr>
        <w:t>(1/(2𝝿))</w:t>
      </w:r>
    </w:p>
    <w:p w14:paraId="63FDB824" w14:textId="78CC9143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0.0016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4931DFBE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/80√(2𝝿)</w:t>
      </w:r>
    </w:p>
    <w:p w14:paraId="734013AB" w14:textId="6A59DBD4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80)√</w:t>
      </w:r>
      <w:proofErr w:type="gramEnd"/>
      <w:r>
        <w:rPr>
          <w:sz w:val="28"/>
          <w:szCs w:val="28"/>
        </w:rPr>
        <w:t>(1/(2𝝿))</w:t>
      </w:r>
    </w:p>
    <w:p w14:paraId="7C3F8094" w14:textId="560C80C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0.000674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664CD762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/80√(2𝝿)</w:t>
      </w:r>
    </w:p>
    <w:p w14:paraId="2EF0D2D7" w14:textId="05F67601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80)√</w:t>
      </w:r>
      <w:proofErr w:type="gramEnd"/>
      <w:r>
        <w:rPr>
          <w:sz w:val="28"/>
          <w:szCs w:val="28"/>
        </w:rPr>
        <w:t>(1/(2𝝿))</w:t>
      </w:r>
    </w:p>
    <w:p w14:paraId="67D53BB9" w14:textId="1384EF3F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0.00022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B34EB2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1DF12189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43F22845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  </w:t>
            </w:r>
            <w:r w:rsidR="00DF3C7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0 = </w:t>
            </w:r>
            <w:r w:rsidR="00DF3C7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8</w:t>
            </w:r>
            <w:r w:rsidR="00DF3C7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27F45FDA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0.0044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16E4E575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</w:t>
            </w:r>
            <w:proofErr w:type="gramStart"/>
            <w:r>
              <w:rPr>
                <w:sz w:val="28"/>
                <w:szCs w:val="28"/>
              </w:rPr>
              <w:t xml:space="preserve">+  </w:t>
            </w:r>
            <w:r w:rsidR="00DF3C7C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="00DF3C7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8</w:t>
            </w:r>
            <w:r w:rsidR="00DF3C7C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114E0CA5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097801C8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DF3C7C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0 = </w:t>
            </w:r>
            <w:r w:rsidR="00DF3C7C">
              <w:rPr>
                <w:sz w:val="28"/>
                <w:szCs w:val="28"/>
              </w:rPr>
              <w:t xml:space="preserve">  92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4A8F704D" w:rsidR="00D0771A" w:rsidRDefault="00B34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0.0016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1C48DB3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DF3C7C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0 = </w:t>
            </w:r>
            <w:r w:rsidR="00DF3C7C">
              <w:rPr>
                <w:sz w:val="28"/>
                <w:szCs w:val="28"/>
              </w:rPr>
              <w:t xml:space="preserve">  96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25FDEF82" w:rsidR="00D0771A" w:rsidRDefault="00B34E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0.000674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5421C98E" w:rsidR="00D0771A" w:rsidRDefault="00B34E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DF3C7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 =</w:t>
            </w:r>
            <w:r w:rsidR="00DF3C7C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66CCFA4B" w:rsidR="00D0771A" w:rsidRDefault="00B34E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0.00022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357B0D"/>
    <w:rsid w:val="00B34EB2"/>
    <w:rsid w:val="00C81EBF"/>
    <w:rsid w:val="00D0771A"/>
    <w:rsid w:val="00D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2020-07-03T04:24:00Z</dcterms:created>
  <dcterms:modified xsi:type="dcterms:W3CDTF">2020-07-03T09:16:00Z</dcterms:modified>
</cp:coreProperties>
</file>