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58271" w14:textId="77777777" w:rsidR="002010E3" w:rsidRPr="000A74F9" w:rsidRDefault="002010E3" w:rsidP="002010E3">
      <w:pPr>
        <w:widowControl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  <w:r w:rsidRPr="000A74F9">
        <w:rPr>
          <w:rFonts w:ascii="inherit" w:eastAsia="宋体" w:hAnsi="inherit" w:cs="Arial"/>
          <w:b/>
          <w:bCs/>
          <w:color w:val="111111"/>
          <w:kern w:val="0"/>
          <w:sz w:val="20"/>
          <w:szCs w:val="20"/>
          <w:bdr w:val="none" w:sz="0" w:space="0" w:color="auto" w:frame="1"/>
        </w:rPr>
        <w:t>Describe a national festival in your country</w:t>
      </w:r>
    </w:p>
    <w:p w14:paraId="6579F1CE" w14:textId="77777777" w:rsidR="002010E3" w:rsidRPr="000A74F9" w:rsidRDefault="002010E3" w:rsidP="002010E3">
      <w:pPr>
        <w:widowControl/>
        <w:spacing w:before="180" w:after="18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  <w:r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> </w:t>
      </w:r>
    </w:p>
    <w:p w14:paraId="123E53FD" w14:textId="77777777" w:rsidR="002010E3" w:rsidRPr="000A74F9" w:rsidRDefault="002010E3" w:rsidP="002010E3">
      <w:pPr>
        <w:widowControl/>
        <w:numPr>
          <w:ilvl w:val="0"/>
          <w:numId w:val="1"/>
        </w:numPr>
        <w:ind w:left="48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  <w:r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>when it takes place?</w:t>
      </w:r>
    </w:p>
    <w:p w14:paraId="7C28D6D1" w14:textId="77777777" w:rsidR="002010E3" w:rsidRPr="000A74F9" w:rsidRDefault="002010E3" w:rsidP="002010E3">
      <w:pPr>
        <w:widowControl/>
        <w:numPr>
          <w:ilvl w:val="0"/>
          <w:numId w:val="1"/>
        </w:numPr>
        <w:ind w:left="48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  <w:r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>why it takes place?</w:t>
      </w:r>
    </w:p>
    <w:p w14:paraId="45C5FBD3" w14:textId="77777777" w:rsidR="002010E3" w:rsidRPr="000A74F9" w:rsidRDefault="002010E3" w:rsidP="002010E3">
      <w:pPr>
        <w:widowControl/>
        <w:numPr>
          <w:ilvl w:val="0"/>
          <w:numId w:val="1"/>
        </w:numPr>
        <w:ind w:left="48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  <w:r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>what people do during that festival?</w:t>
      </w:r>
    </w:p>
    <w:p w14:paraId="575A96B5" w14:textId="77777777" w:rsidR="002010E3" w:rsidRPr="000A74F9" w:rsidRDefault="002010E3" w:rsidP="00F2585D">
      <w:pPr>
        <w:widowControl/>
        <w:numPr>
          <w:ilvl w:val="0"/>
          <w:numId w:val="1"/>
        </w:numPr>
        <w:ind w:left="48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  <w:r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>explain why this festival is important to you?</w:t>
      </w:r>
    </w:p>
    <w:p w14:paraId="49547B6A" w14:textId="77777777" w:rsidR="00F2585D" w:rsidRPr="000A74F9" w:rsidRDefault="00F2585D" w:rsidP="00F2585D">
      <w:pPr>
        <w:widowControl/>
        <w:ind w:left="12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</w:p>
    <w:p w14:paraId="490F6D4B" w14:textId="77777777" w:rsidR="00F2585D" w:rsidRPr="000A74F9" w:rsidRDefault="00F2585D" w:rsidP="00F2585D">
      <w:pPr>
        <w:widowControl/>
        <w:ind w:left="12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</w:p>
    <w:p w14:paraId="6FE0C3A4" w14:textId="77777777" w:rsidR="009C7990" w:rsidRPr="000A74F9" w:rsidRDefault="00F2585D" w:rsidP="00F2585D">
      <w:pPr>
        <w:widowControl/>
        <w:ind w:left="12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  <w:r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>I think the main festival in my country is Spring festival, whi</w:t>
      </w:r>
      <w:r w:rsidR="009C7990"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>ch run from the even</w:t>
      </w:r>
      <w:r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preceding the first day of the lunisolar Chinese calendar to the following several days.</w:t>
      </w:r>
      <w:r w:rsidR="00BB1C98"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According to tales and legends, the beginning of the Chinese New Year started with a mythical beast called Nian</w:t>
      </w:r>
      <w:r w:rsidR="001A0648"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, </w:t>
      </w:r>
      <w:r w:rsidR="00BB1C98"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>which was frightened away by red lanterns and fi</w:t>
      </w:r>
      <w:r w:rsidR="00317DD6"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>recrackers on that day. Nowadays</w:t>
      </w:r>
      <w:r w:rsid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spring festivel become</w:t>
      </w:r>
      <w:r w:rsidR="00317DD6"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the most important</w:t>
      </w:r>
      <w:r w:rsid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public holiday for</w:t>
      </w:r>
      <w:r w:rsidR="00317DD6"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family reunion day in China. It is traditional for every family to thoroughly clean the house, in order to sweep away any ill-fortune</w:t>
      </w:r>
      <w:r w:rsidR="00DF4C3E"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. </w:t>
      </w:r>
      <w:r w:rsidR="009C7990"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>The biggest event of any Chinese New Year’s Eve is the annual reunion dinner. On the morning, we start preparing the meal, as it take</w:t>
      </w:r>
      <w:r w:rsidR="00A56AE3"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s a long time to cook. We like Chinese sausage, seafood, dumplings and so on. </w:t>
      </w:r>
      <w:r w:rsidR="00B6372D"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>Red couplets and red lanterns are displayed on the door frames and light up the atmosphere. </w:t>
      </w:r>
      <w:r w:rsidR="000A74F9">
        <w:rPr>
          <w:rFonts w:ascii="Arial" w:eastAsia="宋体" w:hAnsi="Arial" w:cs="Arial"/>
          <w:color w:val="111111"/>
          <w:kern w:val="0"/>
          <w:sz w:val="20"/>
          <w:szCs w:val="20"/>
        </w:rPr>
        <w:t>I still remem</w:t>
      </w:r>
      <w:r w:rsidR="00736EFB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ber those joyful </w:t>
      </w:r>
      <w:r w:rsid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moment that my wife and son wrote the couplet by themselves </w:t>
      </w:r>
      <w:r w:rsidR="00736EFB">
        <w:rPr>
          <w:rFonts w:ascii="Arial" w:eastAsia="宋体" w:hAnsi="Arial" w:cs="Arial"/>
          <w:color w:val="111111"/>
          <w:kern w:val="0"/>
          <w:sz w:val="20"/>
          <w:szCs w:val="20"/>
        </w:rPr>
        <w:t>with some modern words instead of the traditional sayings. R</w:t>
      </w:r>
      <w:r w:rsidR="00736EFB">
        <w:rPr>
          <w:rFonts w:ascii="Arial" w:eastAsia="宋体" w:hAnsi="Arial" w:cs="Arial" w:hint="eastAsia"/>
          <w:color w:val="111111"/>
          <w:kern w:val="0"/>
          <w:sz w:val="20"/>
          <w:szCs w:val="20"/>
        </w:rPr>
        <w:t>e</w:t>
      </w:r>
      <w:r w:rsidR="00736EFB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d packets are passed out after the dinner, from married couples or the elderly to unmarried juniors and children. I </w:t>
      </w:r>
      <w:r w:rsidR="007118CD">
        <w:rPr>
          <w:rFonts w:ascii="Arial" w:eastAsia="宋体" w:hAnsi="Arial" w:cs="Arial"/>
          <w:color w:val="111111"/>
          <w:kern w:val="0"/>
          <w:sz w:val="20"/>
          <w:szCs w:val="20"/>
        </w:rPr>
        <w:t>love the atmosphere of spri</w:t>
      </w:r>
      <w:r w:rsidR="00E70FBF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ng festival. It is a symbol of the end of the year, as well as the beginning of a new year. It give a important time to look back </w:t>
      </w:r>
      <w:r w:rsidR="00E70FBF">
        <w:rPr>
          <w:rFonts w:ascii="Arial" w:eastAsia="宋体" w:hAnsi="Arial" w:cs="Arial" w:hint="eastAsia"/>
          <w:color w:val="111111"/>
          <w:kern w:val="0"/>
          <w:sz w:val="20"/>
          <w:szCs w:val="20"/>
        </w:rPr>
        <w:t xml:space="preserve">what happed </w:t>
      </w:r>
      <w:r w:rsidR="00E70FBF">
        <w:rPr>
          <w:rFonts w:ascii="Arial" w:eastAsia="宋体" w:hAnsi="Arial" w:cs="Arial"/>
          <w:color w:val="111111"/>
          <w:kern w:val="0"/>
          <w:sz w:val="20"/>
          <w:szCs w:val="20"/>
        </w:rPr>
        <w:t>during the past year and make a good wish for the coming year. And mostly important, it makes me happy to stay with my family .</w:t>
      </w:r>
      <w:bookmarkStart w:id="0" w:name="_GoBack"/>
      <w:bookmarkEnd w:id="0"/>
    </w:p>
    <w:p w14:paraId="1CBE4BEA" w14:textId="77777777" w:rsidR="009C7990" w:rsidRPr="000A74F9" w:rsidRDefault="009C7990" w:rsidP="00F2585D">
      <w:pPr>
        <w:widowControl/>
        <w:ind w:left="12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</w:p>
    <w:p w14:paraId="4B7301AF" w14:textId="77777777" w:rsidR="009C7990" w:rsidRPr="000A74F9" w:rsidRDefault="009C7990" w:rsidP="00F2585D">
      <w:pPr>
        <w:widowControl/>
        <w:ind w:left="12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</w:p>
    <w:p w14:paraId="161480D3" w14:textId="77777777" w:rsidR="009C7990" w:rsidRPr="000A74F9" w:rsidRDefault="009C7990" w:rsidP="00F2585D">
      <w:pPr>
        <w:widowControl/>
        <w:ind w:left="12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</w:p>
    <w:p w14:paraId="2B9EE7DC" w14:textId="77777777" w:rsidR="009C7990" w:rsidRPr="000A74F9" w:rsidRDefault="009C7990" w:rsidP="00F2585D">
      <w:pPr>
        <w:widowControl/>
        <w:ind w:left="12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</w:p>
    <w:p w14:paraId="0A31A829" w14:textId="77777777" w:rsidR="00BB1C98" w:rsidRPr="000A74F9" w:rsidRDefault="009C7990" w:rsidP="00F2585D">
      <w:pPr>
        <w:widowControl/>
        <w:ind w:left="120"/>
        <w:jc w:val="left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0A74F9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biggest event of any Chinese New Year's Eve is the annual </w:t>
      </w:r>
      <w:hyperlink r:id="rId6" w:history="1">
        <w:r w:rsidRPr="000A74F9">
          <w:rPr>
            <w:rStyle w:val="a5"/>
            <w:rFonts w:ascii="Arial" w:hAnsi="Arial" w:cs="Arial"/>
            <w:color w:val="0B0080"/>
            <w:sz w:val="20"/>
            <w:szCs w:val="20"/>
            <w:shd w:val="clear" w:color="auto" w:fill="FFFFFF"/>
          </w:rPr>
          <w:t>reunion dinner</w:t>
        </w:r>
      </w:hyperlink>
      <w:r w:rsidRPr="000A74F9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2E0CDA14" w14:textId="77777777" w:rsidR="009C7990" w:rsidRPr="000A74F9" w:rsidRDefault="009C7990" w:rsidP="00F2585D">
      <w:pPr>
        <w:widowControl/>
        <w:ind w:left="12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</w:p>
    <w:p w14:paraId="3E16F90C" w14:textId="77777777" w:rsidR="009C7990" w:rsidRPr="000A74F9" w:rsidRDefault="009C7990" w:rsidP="00F2585D">
      <w:pPr>
        <w:widowControl/>
        <w:ind w:left="12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  <w:r w:rsidRPr="000A74F9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biggest event of any Chinese New Year's Eve is the annual </w:t>
      </w:r>
      <w:hyperlink r:id="rId7" w:history="1">
        <w:r w:rsidRPr="000A74F9">
          <w:rPr>
            <w:rStyle w:val="a5"/>
            <w:rFonts w:ascii="Arial" w:hAnsi="Arial" w:cs="Arial"/>
            <w:color w:val="0B0080"/>
            <w:sz w:val="20"/>
            <w:szCs w:val="20"/>
            <w:shd w:val="clear" w:color="auto" w:fill="FFFFFF"/>
          </w:rPr>
          <w:t>reunion dinner</w:t>
        </w:r>
      </w:hyperlink>
      <w:r w:rsidRPr="000A74F9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125D1BA7" w14:textId="77777777" w:rsidR="009C7990" w:rsidRPr="000A74F9" w:rsidRDefault="009C7990" w:rsidP="00F2585D">
      <w:pPr>
        <w:widowControl/>
        <w:ind w:left="12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</w:p>
    <w:p w14:paraId="18FA846D" w14:textId="77777777" w:rsidR="00BB1C98" w:rsidRPr="000A74F9" w:rsidRDefault="00F2585D" w:rsidP="00F2585D">
      <w:pPr>
        <w:widowControl/>
        <w:ind w:left="12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  <w:r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</w:t>
      </w:r>
      <w:r w:rsidR="00BB1C98" w:rsidRPr="000A74F9">
        <w:rPr>
          <w:rFonts w:ascii="Arial" w:hAnsi="Arial" w:cs="Arial"/>
          <w:color w:val="222222"/>
          <w:sz w:val="20"/>
          <w:szCs w:val="20"/>
          <w:shd w:val="clear" w:color="auto" w:fill="FFFFFF"/>
        </w:rPr>
        <w:t>According to tales and legends, the beginning of the Chinese New Year started with a mythical beast called the </w:t>
      </w:r>
      <w:hyperlink r:id="rId8" w:tooltip="" w:history="1">
        <w:r w:rsidR="00BB1C98" w:rsidRPr="000A74F9">
          <w:rPr>
            <w:rStyle w:val="a5"/>
            <w:rFonts w:ascii="Arial" w:hAnsi="Arial" w:cs="Arial"/>
            <w:color w:val="0B0080"/>
            <w:sz w:val="20"/>
            <w:szCs w:val="20"/>
            <w:shd w:val="clear" w:color="auto" w:fill="FFFFFF"/>
          </w:rPr>
          <w:t>Nian</w:t>
        </w:r>
      </w:hyperlink>
      <w:r w:rsidR="00BB1C98" w:rsidRPr="000A74F9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5DB70A42" w14:textId="77777777" w:rsidR="00BB1C98" w:rsidRPr="000A74F9" w:rsidRDefault="00BB1C98" w:rsidP="00F2585D">
      <w:pPr>
        <w:widowControl/>
        <w:ind w:left="12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</w:p>
    <w:p w14:paraId="52117CD0" w14:textId="77777777" w:rsidR="00F2585D" w:rsidRPr="000A74F9" w:rsidRDefault="00BB1C98" w:rsidP="00F2585D">
      <w:pPr>
        <w:widowControl/>
        <w:ind w:left="12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  <w:r w:rsidRPr="000A74F9">
        <w:rPr>
          <w:rFonts w:ascii="Arial" w:hAnsi="Arial" w:cs="Arial"/>
          <w:color w:val="222222"/>
          <w:sz w:val="20"/>
          <w:szCs w:val="20"/>
          <w:shd w:val="clear" w:color="auto" w:fill="FFFFFF"/>
        </w:rPr>
        <w:t>, the beginning of the Chinese New Year started with a mythical beast called the </w:t>
      </w:r>
      <w:hyperlink r:id="rId9" w:tooltip="Nian" w:history="1">
        <w:r w:rsidRPr="000A74F9">
          <w:rPr>
            <w:rStyle w:val="a5"/>
            <w:rFonts w:ascii="Arial" w:hAnsi="Arial" w:cs="Arial"/>
            <w:color w:val="0B0080"/>
            <w:sz w:val="20"/>
            <w:szCs w:val="20"/>
            <w:shd w:val="clear" w:color="auto" w:fill="FFFFFF"/>
          </w:rPr>
          <w:t>Nian</w:t>
        </w:r>
      </w:hyperlink>
    </w:p>
    <w:sectPr w:rsidR="00F2585D" w:rsidRPr="000A7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163A2"/>
    <w:multiLevelType w:val="multilevel"/>
    <w:tmpl w:val="1996D2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0A9"/>
    <w:rsid w:val="000A74F9"/>
    <w:rsid w:val="001A0648"/>
    <w:rsid w:val="001F00A9"/>
    <w:rsid w:val="002010E3"/>
    <w:rsid w:val="00317DD6"/>
    <w:rsid w:val="005A0DEF"/>
    <w:rsid w:val="005A3C70"/>
    <w:rsid w:val="007118CD"/>
    <w:rsid w:val="00736EFB"/>
    <w:rsid w:val="00842A71"/>
    <w:rsid w:val="009C7990"/>
    <w:rsid w:val="00A56AE3"/>
    <w:rsid w:val="00B6372D"/>
    <w:rsid w:val="00BB1C98"/>
    <w:rsid w:val="00BE0754"/>
    <w:rsid w:val="00DF4C3E"/>
    <w:rsid w:val="00E70FBF"/>
    <w:rsid w:val="00F2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9728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10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010E3"/>
    <w:rPr>
      <w:b/>
      <w:bCs/>
    </w:rPr>
  </w:style>
  <w:style w:type="character" w:styleId="a5">
    <w:name w:val="Hyperlink"/>
    <w:basedOn w:val="a0"/>
    <w:uiPriority w:val="99"/>
    <w:semiHidden/>
    <w:unhideWhenUsed/>
    <w:rsid w:val="00BB1C9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10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010E3"/>
    <w:rPr>
      <w:b/>
      <w:bCs/>
    </w:rPr>
  </w:style>
  <w:style w:type="character" w:styleId="a5">
    <w:name w:val="Hyperlink"/>
    <w:basedOn w:val="a0"/>
    <w:uiPriority w:val="99"/>
    <w:semiHidden/>
    <w:unhideWhenUsed/>
    <w:rsid w:val="00BB1C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.wikipedia.org/wiki/Reunion_dinner" TargetMode="External"/><Relationship Id="rId7" Type="http://schemas.openxmlformats.org/officeDocument/2006/relationships/hyperlink" Target="https://en.wikipedia.org/wiki/Reunion_dinner" TargetMode="External"/><Relationship Id="rId8" Type="http://schemas.openxmlformats.org/officeDocument/2006/relationships/hyperlink" Target="https://en.wikipedia.org/wiki/Nian" TargetMode="External"/><Relationship Id="rId9" Type="http://schemas.openxmlformats.org/officeDocument/2006/relationships/hyperlink" Target="https://en.wikipedia.org/wiki/Nian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330</Words>
  <Characters>1881</Characters>
  <Application>Microsoft Macintosh Word</Application>
  <DocSecurity>0</DocSecurity>
  <Lines>15</Lines>
  <Paragraphs>4</Paragraphs>
  <ScaleCrop>false</ScaleCrop>
  <Company>Microsoft</Company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Moli</cp:lastModifiedBy>
  <cp:revision>5</cp:revision>
  <dcterms:created xsi:type="dcterms:W3CDTF">2018-09-29T06:56:00Z</dcterms:created>
  <dcterms:modified xsi:type="dcterms:W3CDTF">2018-09-29T09:51:00Z</dcterms:modified>
</cp:coreProperties>
</file>