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העמקים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עמק המעיינות והגלבוע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העמקים, נושא 3: עמק המעיינות והגלבוע.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‪nisan1234-afk.github.io/tayarut/#valleys-03‬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יש כאן 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עמק של מעיינות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24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46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28 מעלות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בכל עונה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גן השלושה (הסחנה)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בריכות טבעיות, 28 מעלות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השם: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ארכאולוגי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המעיינות ונחל הקיבוצים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טבע בלי מכוניות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הקיבוצים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אסור להיכנס בכלי רכב פרטיים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עוד אתרי מים ונופש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מעיין חרוד, ועוד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מעיין חרוד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שוקק, עין מודע, עין מגדל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גורו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הר הגלבוע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תצפית, טבע ומורשת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מורשת מקראית: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שאול ויהונתן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טבע ותיור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סמל האזור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אירוס הגלבוע, ונדידת הציפורים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אירוס הגלבוע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 מוגן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נדידת ציפורים: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איזה אתר למי · מושגים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אקולוגית ומבקר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משפחות, נופשים בקיץ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 ומטיילים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ציפורים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ילדים קטנים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למה שמאפיין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גן השלושה · פארק המעיינות · הר הגלבוע · מעיין חרוד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אפשר לרחוץ בגן השלושה גם בחורף?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שהוא מתאים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נופש ומים · טבע ותיור · מורשת מקראית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קבוצת בני נוער רוצה לבלות בעמקים בקיץ החם. היכן תמליצו להם לבלות, ומה הם יראו שם? נמקו לפי האקלים.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והסבירו איך פארק המעיינות מתאים 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מאתרי המים בעמקים.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שמותיהן של שתי אטרקציות מים תיירותיות באזור העמקים.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 טבע באזור העמקים, ותארו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מבקרת בעפולה. ציינו אתר תיירות מזרחית לעפולה, ותארו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