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760BB" w14:textId="7926FE19" w:rsidR="00EE111B" w:rsidRDefault="00EE111B">
      <w:pPr>
        <w:rPr>
          <w:b/>
          <w:bCs/>
          <w:u w:val="single"/>
        </w:rPr>
      </w:pPr>
      <w:r w:rsidRPr="00EE111B">
        <w:rPr>
          <w:b/>
          <w:bCs/>
          <w:u w:val="single"/>
        </w:rPr>
        <w:t>LAB ASSIGNMENTS 3: SQS and SNS</w:t>
      </w:r>
    </w:p>
    <w:p w14:paraId="5EAA43EC" w14:textId="44FCA401" w:rsidR="00CD5A6C" w:rsidRDefault="00EE111B">
      <w:pPr>
        <w:rPr>
          <w:b/>
          <w:bCs/>
          <w:u w:val="single"/>
        </w:rPr>
      </w:pPr>
      <w:r>
        <w:rPr>
          <w:b/>
          <w:bCs/>
          <w:u w:val="single"/>
        </w:rPr>
        <w:t>Name-Nisarga Kunder</w:t>
      </w:r>
    </w:p>
    <w:p w14:paraId="06A6DA76" w14:textId="61C21FA6" w:rsidR="00CD5A6C" w:rsidRDefault="00CD5A6C">
      <w:pPr>
        <w:rPr>
          <w:b/>
          <w:bCs/>
          <w:u w:val="single"/>
        </w:rPr>
      </w:pPr>
      <w:r>
        <w:rPr>
          <w:b/>
          <w:bCs/>
          <w:u w:val="single"/>
        </w:rPr>
        <w:t>SQS</w:t>
      </w:r>
    </w:p>
    <w:p w14:paraId="66BA5205" w14:textId="6147F798" w:rsidR="00CD5A6C" w:rsidRDefault="00CD5A6C">
      <w:r>
        <w:t>Step1-</w:t>
      </w:r>
      <w:r w:rsidRPr="00CD5A6C">
        <w:t xml:space="preserve">Creating Queue in AWS </w:t>
      </w:r>
    </w:p>
    <w:p w14:paraId="707EEA56" w14:textId="5A1F3427" w:rsidR="00CD5A6C" w:rsidRDefault="00CD5A6C">
      <w:r w:rsidRPr="00CD5A6C">
        <w:rPr>
          <w:b/>
          <w:bCs/>
          <w:u w:val="single"/>
        </w:rPr>
        <w:drawing>
          <wp:inline distT="0" distB="0" distL="0" distR="0" wp14:anchorId="7A20A2AB" wp14:editId="30FE2B95">
            <wp:extent cx="5731510" cy="2855595"/>
            <wp:effectExtent l="0" t="0" r="2540" b="1905"/>
            <wp:docPr id="17618837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8375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DDB0" w14:textId="622B8807" w:rsidR="00CD5A6C" w:rsidRDefault="00CD5A6C">
      <w:r>
        <w:t>Step-2 Running the Spring Boot Application and Testing on Postman</w:t>
      </w:r>
    </w:p>
    <w:p w14:paraId="0D3857D2" w14:textId="168E8B3E" w:rsidR="00CD5A6C" w:rsidRDefault="00CD5A6C">
      <w:r w:rsidRPr="00CD5A6C">
        <w:drawing>
          <wp:inline distT="0" distB="0" distL="0" distR="0" wp14:anchorId="75809486" wp14:editId="3BE03FAB">
            <wp:extent cx="5731510" cy="3147695"/>
            <wp:effectExtent l="0" t="0" r="2540" b="0"/>
            <wp:docPr id="12463533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35338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C187" w14:textId="0F875E3F" w:rsidR="00CD5A6C" w:rsidRDefault="00CD5A6C">
      <w:r>
        <w:t>Step 3: The message is published and received at Consumer end</w:t>
      </w:r>
    </w:p>
    <w:p w14:paraId="00B0B201" w14:textId="3D8DDE0D" w:rsidR="00CD5A6C" w:rsidRDefault="0036280A">
      <w:r w:rsidRPr="0036280A">
        <w:lastRenderedPageBreak/>
        <w:drawing>
          <wp:inline distT="0" distB="0" distL="0" distR="0" wp14:anchorId="068C7856" wp14:editId="2687064D">
            <wp:extent cx="5731510" cy="1055370"/>
            <wp:effectExtent l="0" t="0" r="2540" b="0"/>
            <wp:docPr id="33466007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66007" name="Picture 1" descr="A screen 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3C7BF" w14:textId="31149808" w:rsidR="0036280A" w:rsidRDefault="0036280A">
      <w:r>
        <w:t>SNS:</w:t>
      </w:r>
    </w:p>
    <w:p w14:paraId="293E72C5" w14:textId="6C386241" w:rsidR="0036280A" w:rsidRDefault="0036280A">
      <w:r>
        <w:t>Step 1-Creating a Topic</w:t>
      </w:r>
    </w:p>
    <w:p w14:paraId="03FCF9A6" w14:textId="6BEDF43B" w:rsidR="0036280A" w:rsidRDefault="0036280A">
      <w:r w:rsidRPr="0036280A">
        <w:drawing>
          <wp:inline distT="0" distB="0" distL="0" distR="0" wp14:anchorId="22BF77E4" wp14:editId="65DE6CB5">
            <wp:extent cx="5731510" cy="2588260"/>
            <wp:effectExtent l="0" t="0" r="2540" b="2540"/>
            <wp:docPr id="3236172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61727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D56DE" w14:textId="075A4989" w:rsidR="006B7AD1" w:rsidRDefault="0036280A" w:rsidP="0036280A">
      <w:r>
        <w:t>Step-</w:t>
      </w:r>
      <w:proofErr w:type="gramStart"/>
      <w:r>
        <w:t xml:space="preserve">2 </w:t>
      </w:r>
      <w:r w:rsidR="006B7AD1">
        <w:t xml:space="preserve"> Creating</w:t>
      </w:r>
      <w:proofErr w:type="gramEnd"/>
      <w:r w:rsidR="006B7AD1">
        <w:t xml:space="preserve"> And Confirming The Subscription</w:t>
      </w:r>
    </w:p>
    <w:p w14:paraId="0493DC33" w14:textId="12342440" w:rsidR="006B7AD1" w:rsidRDefault="006B7AD1" w:rsidP="0036280A">
      <w:r w:rsidRPr="006B7AD1">
        <w:drawing>
          <wp:inline distT="0" distB="0" distL="0" distR="0" wp14:anchorId="755F74AD" wp14:editId="0CFFE2BC">
            <wp:extent cx="5731510" cy="2543810"/>
            <wp:effectExtent l="0" t="0" r="2540" b="8890"/>
            <wp:docPr id="11102264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22642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B4364" w14:textId="706DD9E1" w:rsidR="006B7AD1" w:rsidRDefault="006B7AD1" w:rsidP="0036280A">
      <w:r>
        <w:t xml:space="preserve">Step -3 Publishing </w:t>
      </w:r>
      <w:proofErr w:type="gramStart"/>
      <w:r>
        <w:t>Message  To</w:t>
      </w:r>
      <w:proofErr w:type="gramEnd"/>
      <w:r>
        <w:t xml:space="preserve"> The Topic</w:t>
      </w:r>
    </w:p>
    <w:p w14:paraId="2F5D9B98" w14:textId="1D859A21" w:rsidR="006B7AD1" w:rsidRDefault="006B7AD1" w:rsidP="0036280A">
      <w:r w:rsidRPr="006B7AD1">
        <w:lastRenderedPageBreak/>
        <w:drawing>
          <wp:inline distT="0" distB="0" distL="0" distR="0" wp14:anchorId="2976ABFF" wp14:editId="7AAF682B">
            <wp:extent cx="5731510" cy="2339975"/>
            <wp:effectExtent l="0" t="0" r="2540" b="3175"/>
            <wp:docPr id="2061083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0830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3616" w14:textId="06AA460F" w:rsidR="006B7AD1" w:rsidRDefault="006B7AD1" w:rsidP="0036280A">
      <w:r>
        <w:t>On successful Publishing the Message</w:t>
      </w:r>
    </w:p>
    <w:p w14:paraId="49FB4A29" w14:textId="56172728" w:rsidR="006B7AD1" w:rsidRDefault="006B7AD1" w:rsidP="0036280A">
      <w:r w:rsidRPr="006B7AD1">
        <w:drawing>
          <wp:inline distT="0" distB="0" distL="0" distR="0" wp14:anchorId="514612A8" wp14:editId="20B628F2">
            <wp:extent cx="5731510" cy="1601470"/>
            <wp:effectExtent l="0" t="0" r="2540" b="0"/>
            <wp:docPr id="289012069" name="Picture 1" descr="A green and blue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012069" name="Picture 1" descr="A green and blue rectangle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D993" w14:textId="6E309E3B" w:rsidR="006B7AD1" w:rsidRDefault="00446E06" w:rsidP="0036280A">
      <w:r>
        <w:t>Step 4- Testing Through Spring Boot Application</w:t>
      </w:r>
    </w:p>
    <w:p w14:paraId="7A632CDF" w14:textId="6F2DE1EE" w:rsidR="00446E06" w:rsidRDefault="00446E06" w:rsidP="0036280A">
      <w:r w:rsidRPr="00446E06">
        <w:drawing>
          <wp:inline distT="0" distB="0" distL="0" distR="0" wp14:anchorId="4E416BDC" wp14:editId="54953F84">
            <wp:extent cx="5731510" cy="3019425"/>
            <wp:effectExtent l="0" t="0" r="2540" b="9525"/>
            <wp:docPr id="19535500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550047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B832" w14:textId="5FEA2518" w:rsidR="00446E06" w:rsidRDefault="00446E06" w:rsidP="0036280A">
      <w:r w:rsidRPr="00446E06">
        <w:lastRenderedPageBreak/>
        <w:drawing>
          <wp:inline distT="0" distB="0" distL="0" distR="0" wp14:anchorId="349DE309" wp14:editId="060AD00D">
            <wp:extent cx="5731510" cy="2498090"/>
            <wp:effectExtent l="0" t="0" r="2540" b="0"/>
            <wp:docPr id="17069377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937718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3EAE" w14:textId="77777777" w:rsidR="00446E06" w:rsidRDefault="00446E06" w:rsidP="0036280A"/>
    <w:p w14:paraId="54812D30" w14:textId="77777777" w:rsidR="006B7AD1" w:rsidRDefault="006B7AD1" w:rsidP="0036280A"/>
    <w:p w14:paraId="48BBCDAE" w14:textId="77777777" w:rsidR="006B7AD1" w:rsidRDefault="006B7AD1" w:rsidP="0036280A"/>
    <w:p w14:paraId="36AD0434" w14:textId="77777777" w:rsidR="0036280A" w:rsidRPr="00CD5A6C" w:rsidRDefault="0036280A"/>
    <w:p w14:paraId="4AF6A0D0" w14:textId="77777777" w:rsidR="00CD5A6C" w:rsidRDefault="00CD5A6C">
      <w:pPr>
        <w:rPr>
          <w:b/>
          <w:bCs/>
          <w:u w:val="single"/>
        </w:rPr>
      </w:pPr>
    </w:p>
    <w:p w14:paraId="50A78898" w14:textId="218D09DC" w:rsidR="00CD5A6C" w:rsidRDefault="00CD5A6C">
      <w:pPr>
        <w:rPr>
          <w:b/>
          <w:bCs/>
          <w:u w:val="single"/>
        </w:rPr>
      </w:pPr>
    </w:p>
    <w:p w14:paraId="45FDB71D" w14:textId="71D8F3B6" w:rsidR="00CD5A6C" w:rsidRDefault="00CD5A6C">
      <w:pPr>
        <w:rPr>
          <w:b/>
          <w:bCs/>
          <w:u w:val="single"/>
        </w:rPr>
      </w:pPr>
    </w:p>
    <w:p w14:paraId="4B4FFD67" w14:textId="79CD5910" w:rsidR="00CD5A6C" w:rsidRPr="00CD5A6C" w:rsidRDefault="00CD5A6C">
      <w:pPr>
        <w:rPr>
          <w:rFonts w:ascii="Times New Roman" w:hAnsi="Times New Roman" w:cs="Times New Roman"/>
          <w:b/>
          <w:bCs/>
          <w:u w:val="single"/>
        </w:rPr>
      </w:pPr>
    </w:p>
    <w:sectPr w:rsidR="00CD5A6C" w:rsidRPr="00CD5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11B"/>
    <w:rsid w:val="0036280A"/>
    <w:rsid w:val="00446E06"/>
    <w:rsid w:val="00561906"/>
    <w:rsid w:val="00607E0F"/>
    <w:rsid w:val="006B7AD1"/>
    <w:rsid w:val="00CD5A6C"/>
    <w:rsid w:val="00EE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A4414"/>
  <w15:chartTrackingRefBased/>
  <w15:docId w15:val="{ABD64ABE-E494-47EF-8372-831ADE5CC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80A"/>
  </w:style>
  <w:style w:type="paragraph" w:styleId="Heading1">
    <w:name w:val="heading 1"/>
    <w:basedOn w:val="Normal"/>
    <w:next w:val="Normal"/>
    <w:link w:val="Heading1Char"/>
    <w:uiPriority w:val="9"/>
    <w:qFormat/>
    <w:rsid w:val="00EE1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1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1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1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1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1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1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1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1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1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1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1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1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1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1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1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1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1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1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1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1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1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1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4F868AA0D4E44B831FB3062895E33C" ma:contentTypeVersion="6" ma:contentTypeDescription="Ein neues Dokument erstellen." ma:contentTypeScope="" ma:versionID="28a8f1fbd1c6a588fc08dbe88eec0a88">
  <xsd:schema xmlns:xsd="http://www.w3.org/2001/XMLSchema" xmlns:xs="http://www.w3.org/2001/XMLSchema" xmlns:p="http://schemas.microsoft.com/office/2006/metadata/properties" xmlns:ns3="1ae3207c-e2f0-44b5-837d-2d10a021e646" targetNamespace="http://schemas.microsoft.com/office/2006/metadata/properties" ma:root="true" ma:fieldsID="fa76c667bc904b339bfdeed0ae28d64d" ns3:_="">
    <xsd:import namespace="1ae3207c-e2f0-44b5-837d-2d10a021e64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e3207c-e2f0-44b5-837d-2d10a021e64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ae3207c-e2f0-44b5-837d-2d10a021e646" xsi:nil="true"/>
  </documentManagement>
</p:properties>
</file>

<file path=customXml/itemProps1.xml><?xml version="1.0" encoding="utf-8"?>
<ds:datastoreItem xmlns:ds="http://schemas.openxmlformats.org/officeDocument/2006/customXml" ds:itemID="{39B9D222-86D8-4280-8133-D4EDF2ECA1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e3207c-e2f0-44b5-837d-2d10a021e6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BA582C-4689-4EB8-A240-97406CBFFE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22F49D-2753-4F96-B908-237A2AE0EA6A}">
  <ds:schemaRefs>
    <ds:schemaRef ds:uri="http://purl.org/dc/dcmitype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1ae3207c-e2f0-44b5-837d-2d10a021e646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Nisarga Kunder</dc:creator>
  <cp:keywords/>
  <dc:description/>
  <cp:lastModifiedBy>Nisarga Kunder</cp:lastModifiedBy>
  <cp:revision>2</cp:revision>
  <dcterms:created xsi:type="dcterms:W3CDTF">2025-02-26T09:13:00Z</dcterms:created>
  <dcterms:modified xsi:type="dcterms:W3CDTF">2025-02-26T09:13:00Z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0x010100C54F868AA0D4E44B831FB3062895E33C</vt:lpwstr>
  </property>
</Properties>
</file>