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B2EE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You are given an integer array </w:t>
      </w:r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cost</w:t>
      </w: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where </w:t>
      </w:r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cost[</w:t>
      </w:r>
      <w:proofErr w:type="spellStart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</w:t>
      </w: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is the cost of </w:t>
      </w:r>
      <w:proofErr w:type="spellStart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r w:rsidRPr="00B4745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/>
        </w:rPr>
        <w:t>th</w:t>
      </w:r>
      <w:proofErr w:type="spellEnd"/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step on a staircase. Once you pay the cost, you can either climb one or two steps.</w:t>
      </w:r>
    </w:p>
    <w:p w14:paraId="31401DBE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You can either start from the step with index </w:t>
      </w:r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</w:t>
      </w: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or the step with index </w:t>
      </w:r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</w:t>
      </w: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03C1CE3B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Return </w:t>
      </w:r>
      <w:r w:rsidRPr="00B4745A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/>
        </w:rPr>
        <w:t>the minimum cost to reach the top of the floor</w:t>
      </w: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3D11567F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5D300E4B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17A12A04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cost = [10,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15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,20]</w:t>
      </w:r>
    </w:p>
    <w:p w14:paraId="1CD59BF8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15</w:t>
      </w:r>
    </w:p>
    <w:p w14:paraId="49CD3BA1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You will start at index 1.</w:t>
      </w:r>
    </w:p>
    <w:p w14:paraId="617574B7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15 and climb two steps to reach the top.</w:t>
      </w:r>
    </w:p>
    <w:p w14:paraId="720B7987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The total cost is 15.</w:t>
      </w:r>
    </w:p>
    <w:p w14:paraId="3D422335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2D4D8923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cost = [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,100,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,1,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,100,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,100,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/>
        </w:rPr>
        <w:t>1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]</w:t>
      </w:r>
    </w:p>
    <w:p w14:paraId="1292D83D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6</w:t>
      </w:r>
    </w:p>
    <w:p w14:paraId="267E4B71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You will start at index 0.</w:t>
      </w:r>
    </w:p>
    <w:p w14:paraId="5620F921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 and climb two steps to reach index 2.</w:t>
      </w:r>
    </w:p>
    <w:p w14:paraId="4A0240FA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 and climb two steps to reach index 4.</w:t>
      </w:r>
    </w:p>
    <w:p w14:paraId="5383966E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 and climb two steps to reach index 6.</w:t>
      </w:r>
    </w:p>
    <w:p w14:paraId="7A2ECB1B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 and climb one step to reach index 7.</w:t>
      </w:r>
    </w:p>
    <w:p w14:paraId="7032C025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 and climb two steps to reach index 9.</w:t>
      </w:r>
    </w:p>
    <w:p w14:paraId="660236A9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Pay 1 and climb one step to reach the top.</w:t>
      </w:r>
    </w:p>
    <w:p w14:paraId="7DF7EEE5" w14:textId="77777777" w:rsidR="00B4745A" w:rsidRPr="00B4745A" w:rsidRDefault="00B4745A" w:rsidP="00B474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B4745A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The total cost is 6.</w:t>
      </w:r>
    </w:p>
    <w:p w14:paraId="2B94D0E9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071F4F18" w14:textId="77777777" w:rsidR="00B4745A" w:rsidRPr="00B4745A" w:rsidRDefault="00B4745A" w:rsidP="00B47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Constraints:</w:t>
      </w:r>
    </w:p>
    <w:p w14:paraId="5729F407" w14:textId="77777777" w:rsidR="00B4745A" w:rsidRPr="00B4745A" w:rsidRDefault="00B4745A" w:rsidP="00B47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2 &lt;= </w:t>
      </w:r>
      <w:proofErr w:type="spellStart"/>
      <w:proofErr w:type="gramStart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cost.length</w:t>
      </w:r>
      <w:proofErr w:type="spellEnd"/>
      <w:proofErr w:type="gramEnd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 &lt;= 1000</w:t>
      </w:r>
    </w:p>
    <w:p w14:paraId="7F83A61A" w14:textId="77777777" w:rsidR="00B4745A" w:rsidRPr="00B4745A" w:rsidRDefault="00B4745A" w:rsidP="00B47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 &lt;= cost[</w:t>
      </w:r>
      <w:proofErr w:type="spellStart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B474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 &lt;= 999</w:t>
      </w:r>
    </w:p>
    <w:p w14:paraId="1598ED89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1CA9"/>
    <w:multiLevelType w:val="multilevel"/>
    <w:tmpl w:val="789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5A"/>
    <w:rsid w:val="000159F6"/>
    <w:rsid w:val="00B4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F31B"/>
  <w15:chartTrackingRefBased/>
  <w15:docId w15:val="{01E7450B-E3B4-4CE6-873A-83175413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474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745A"/>
    <w:rPr>
      <w:i/>
      <w:iCs/>
    </w:rPr>
  </w:style>
  <w:style w:type="character" w:styleId="Strong">
    <w:name w:val="Strong"/>
    <w:basedOn w:val="DefaultParagraphFont"/>
    <w:uiPriority w:val="22"/>
    <w:qFormat/>
    <w:rsid w:val="00B474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5A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2022-07-10T08:31:00Z</dcterms:created>
  <dcterms:modified xsi:type="dcterms:W3CDTF">2022-07-10T08:32:00Z</dcterms:modified>
</cp:coreProperties>
</file>