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F6CE" w14:textId="77777777" w:rsidR="00E648E8" w:rsidRPr="00E648E8" w:rsidRDefault="00E648E8" w:rsidP="00E648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 xml:space="preserve">You are given an </w:t>
      </w:r>
      <w:proofErr w:type="gramStart"/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integer array </w:t>
      </w:r>
      <w:r w:rsidRPr="00E648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heights</w:t>
      </w:r>
      <w:proofErr w:type="gramEnd"/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representing the heights of buildings, some </w:t>
      </w:r>
      <w:r w:rsidRPr="00E648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bricks</w:t>
      </w: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, and some </w:t>
      </w:r>
      <w:r w:rsidRPr="00E648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ladders</w:t>
      </w: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</w:t>
      </w:r>
    </w:p>
    <w:p w14:paraId="55DF1387" w14:textId="77777777" w:rsidR="00E648E8" w:rsidRPr="00E648E8" w:rsidRDefault="00E648E8" w:rsidP="00E648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You start your journey from building </w:t>
      </w:r>
      <w:r w:rsidRPr="00E648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0</w:t>
      </w: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and move to the next building by possibly using bricks or ladders.</w:t>
      </w:r>
    </w:p>
    <w:p w14:paraId="69FD01F3" w14:textId="77777777" w:rsidR="00E648E8" w:rsidRPr="00E648E8" w:rsidRDefault="00E648E8" w:rsidP="00E648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While moving from building </w:t>
      </w:r>
      <w:proofErr w:type="spellStart"/>
      <w:r w:rsidRPr="00E648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proofErr w:type="spellEnd"/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to building </w:t>
      </w:r>
      <w:r w:rsidRPr="00E648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i+1</w:t>
      </w: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(</w:t>
      </w:r>
      <w:r w:rsidRPr="00E648E8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0-indexed</w:t>
      </w: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),</w:t>
      </w:r>
    </w:p>
    <w:p w14:paraId="2A40B44D" w14:textId="77777777" w:rsidR="00E648E8" w:rsidRPr="00E648E8" w:rsidRDefault="00E648E8" w:rsidP="00E648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If the current building's height is </w:t>
      </w:r>
      <w:r w:rsidRPr="00E648E8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greater than or equal</w:t>
      </w: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to the next building's height, you do </w:t>
      </w:r>
      <w:r w:rsidRPr="00E648E8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not</w:t>
      </w: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need a ladder or bricks.</w:t>
      </w:r>
    </w:p>
    <w:p w14:paraId="0F51AC77" w14:textId="77777777" w:rsidR="00E648E8" w:rsidRPr="00E648E8" w:rsidRDefault="00E648E8" w:rsidP="00E648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If the current building's height is </w:t>
      </w:r>
      <w:r w:rsidRPr="00E648E8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less than</w:t>
      </w: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the next building's height, you can either use </w:t>
      </w:r>
      <w:r w:rsidRPr="00E648E8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one ladder</w:t>
      </w: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or </w:t>
      </w:r>
      <w:r w:rsidRPr="00E648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(h[i+1] - h[</w:t>
      </w:r>
      <w:proofErr w:type="spellStart"/>
      <w:r w:rsidRPr="00E648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proofErr w:type="spellEnd"/>
      <w:r w:rsidRPr="00E648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])</w:t>
      </w: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  <w:r w:rsidRPr="00E648E8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bricks</w:t>
      </w: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</w:t>
      </w:r>
    </w:p>
    <w:p w14:paraId="4B521770" w14:textId="77777777" w:rsidR="00E648E8" w:rsidRPr="00E648E8" w:rsidRDefault="00E648E8" w:rsidP="00E648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E648E8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/>
        </w:rPr>
        <w:t>Return the furthest building index (0-indexed) you can reach if you use the given ladders and bricks optimally.</w:t>
      </w:r>
    </w:p>
    <w:p w14:paraId="275A0519" w14:textId="77777777" w:rsidR="00E648E8" w:rsidRPr="00E648E8" w:rsidRDefault="00E648E8" w:rsidP="00E648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E648E8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</w:p>
    <w:p w14:paraId="438248A7" w14:textId="77777777" w:rsidR="00E648E8" w:rsidRPr="00E648E8" w:rsidRDefault="00E648E8" w:rsidP="00E648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E648E8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1:</w:t>
      </w:r>
    </w:p>
    <w:p w14:paraId="782A0DD3" w14:textId="2FB9DBC3" w:rsidR="00E648E8" w:rsidRPr="00E648E8" w:rsidRDefault="00E648E8" w:rsidP="00E64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48E8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2D801EF" wp14:editId="42541BC3">
            <wp:extent cx="5349240" cy="5341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4BB8" w14:textId="77777777" w:rsidR="00E648E8" w:rsidRPr="00E648E8" w:rsidRDefault="00E648E8" w:rsidP="00E648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E648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lastRenderedPageBreak/>
        <w:t>Input:</w:t>
      </w:r>
      <w:r w:rsidRPr="00E648E8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heights = [4,2,7,6,9,14,12], bricks = 5, ladders = 1</w:t>
      </w:r>
    </w:p>
    <w:p w14:paraId="2FA29342" w14:textId="77777777" w:rsidR="00E648E8" w:rsidRPr="00E648E8" w:rsidRDefault="00E648E8" w:rsidP="00E648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E648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E648E8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4</w:t>
      </w:r>
    </w:p>
    <w:p w14:paraId="0AF81469" w14:textId="77777777" w:rsidR="00E648E8" w:rsidRPr="00E648E8" w:rsidRDefault="00E648E8" w:rsidP="00E648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E648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Explanation:</w:t>
      </w:r>
      <w:r w:rsidRPr="00E648E8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Starting at building 0, you can follow these steps:</w:t>
      </w:r>
    </w:p>
    <w:p w14:paraId="6A33C24E" w14:textId="77777777" w:rsidR="00E648E8" w:rsidRPr="00E648E8" w:rsidRDefault="00E648E8" w:rsidP="00E648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E648E8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- Go to building 1 without using ladders nor bricks since 4 &gt;= 2.</w:t>
      </w:r>
    </w:p>
    <w:p w14:paraId="5EB21316" w14:textId="77777777" w:rsidR="00E648E8" w:rsidRPr="00E648E8" w:rsidRDefault="00E648E8" w:rsidP="00E648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E648E8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- Go to building 2 using 5 bricks. You must use either bricks or ladders because 2 &lt; 7.</w:t>
      </w:r>
    </w:p>
    <w:p w14:paraId="70930A48" w14:textId="77777777" w:rsidR="00E648E8" w:rsidRPr="00E648E8" w:rsidRDefault="00E648E8" w:rsidP="00E648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E648E8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- Go to building 3 without using ladders nor bricks since 7 &gt;= 6.</w:t>
      </w:r>
    </w:p>
    <w:p w14:paraId="53FE5D72" w14:textId="77777777" w:rsidR="00E648E8" w:rsidRPr="00E648E8" w:rsidRDefault="00E648E8" w:rsidP="00E648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E648E8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- Go to building 4 using your only ladder. You must use either bricks or ladders because 6 &lt; 9.</w:t>
      </w:r>
    </w:p>
    <w:p w14:paraId="6053D0D4" w14:textId="77777777" w:rsidR="00E648E8" w:rsidRPr="00E648E8" w:rsidRDefault="00E648E8" w:rsidP="00E648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E648E8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It is impossible to go beyond building 4 because you do not have any more bricks or ladders.</w:t>
      </w:r>
    </w:p>
    <w:p w14:paraId="0A7F3CDF" w14:textId="77777777" w:rsidR="00E648E8" w:rsidRPr="00E648E8" w:rsidRDefault="00E648E8" w:rsidP="00E648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E648E8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2:</w:t>
      </w:r>
    </w:p>
    <w:p w14:paraId="4E4EE10C" w14:textId="77777777" w:rsidR="00E648E8" w:rsidRPr="00E648E8" w:rsidRDefault="00E648E8" w:rsidP="00E648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E648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E648E8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heights = [4,12,2,7,3,18,20,3,19], bricks = 10, ladders = 2</w:t>
      </w:r>
    </w:p>
    <w:p w14:paraId="431C5F61" w14:textId="77777777" w:rsidR="00E648E8" w:rsidRPr="00E648E8" w:rsidRDefault="00E648E8" w:rsidP="00E648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E648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E648E8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7</w:t>
      </w:r>
    </w:p>
    <w:p w14:paraId="3283D3CC" w14:textId="77777777" w:rsidR="00E648E8" w:rsidRPr="00E648E8" w:rsidRDefault="00E648E8" w:rsidP="00E648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E648E8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3:</w:t>
      </w:r>
    </w:p>
    <w:p w14:paraId="0660FE7F" w14:textId="77777777" w:rsidR="00E648E8" w:rsidRPr="00E648E8" w:rsidRDefault="00E648E8" w:rsidP="00E648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E648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E648E8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heights = [14,3,19,3], bricks = 17, ladders = 0</w:t>
      </w:r>
    </w:p>
    <w:p w14:paraId="52100941" w14:textId="77777777" w:rsidR="00E648E8" w:rsidRPr="00E648E8" w:rsidRDefault="00E648E8" w:rsidP="00E648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E648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E648E8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3</w:t>
      </w:r>
    </w:p>
    <w:p w14:paraId="0052B10A" w14:textId="77777777" w:rsidR="000159F6" w:rsidRDefault="000159F6"/>
    <w:sectPr w:rsidR="0001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C7E80"/>
    <w:multiLevelType w:val="multilevel"/>
    <w:tmpl w:val="AF06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21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E8"/>
    <w:rsid w:val="000159F6"/>
    <w:rsid w:val="00E6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5A67"/>
  <w15:chartTrackingRefBased/>
  <w15:docId w15:val="{6EC7B980-B7AB-42E8-8EC1-DCFDF6A3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48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48E8"/>
    <w:rPr>
      <w:b/>
      <w:bCs/>
    </w:rPr>
  </w:style>
  <w:style w:type="character" w:styleId="Emphasis">
    <w:name w:val="Emphasis"/>
    <w:basedOn w:val="DefaultParagraphFont"/>
    <w:uiPriority w:val="20"/>
    <w:qFormat/>
    <w:rsid w:val="00E648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8E8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Jeet</dc:creator>
  <cp:keywords/>
  <dc:description/>
  <cp:lastModifiedBy>Nishchay Jeet</cp:lastModifiedBy>
  <cp:revision>1</cp:revision>
  <dcterms:created xsi:type="dcterms:W3CDTF">2022-06-21T13:14:00Z</dcterms:created>
  <dcterms:modified xsi:type="dcterms:W3CDTF">2022-06-21T13:15:00Z</dcterms:modified>
</cp:coreProperties>
</file>