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CONFIG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ACCEPTED_HOSTS="/root/.hag_accepted.conf"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BE_VERBOSE=false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"$UID" -ne 0 ]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"Superuser rights required"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exit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genApacheConf(){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-e "# Host ${HOME_DIR}$1/$2 :"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'"quoted"' | tr -d \" &gt; text.txt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