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Columns extends React.Component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render()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&lt;td&gt;Hello&lt;/td&gt;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&lt;td&gt;World&lt;/td&gt;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