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lt;div&amp;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meta"&gt;[&lt;/span&gt;&lt;span class="hljs-built_in"&gt;local&lt;/span&gt;(y&lt;span class="hljs-type"&gt;::decimal&lt;/span&gt; = &lt;span class="hljs-number"&gt;.57721&lt;/span&gt;)&lt;span class="hljs-meta"&gt;]&lt;/span&gt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meta"&gt;[noprocess]&lt;/span&gt; &amp;lt;?lasso delimiters?&amp;gt; [until] &lt;span class="hljs-meta"&gt;[/noprocess&lt;/span&gt;&lt;span class="hljs-meta"&gt;]&lt;/span&gt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meta"&gt;[no_square_brackets&lt;/span&gt;&lt;span class="hljs-meta"&gt;]&lt;/span&gt; skip subsequent [square brackets]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comment"&gt;&amp;lt;!--ignore &amp;lt;?LassoScript in HTML comments ?&amp;gt;--&amp;gt;&lt;/span&gt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meta"&gt;&amp;lt;?=&lt;/span&gt;!#y ? &lt;span class="hljs-literal"&gt;true&lt;/span&gt; | &lt;span class="hljs-string"&gt;`string`&lt;/span&gt;&lt;span class="hljs-meta"&gt;?&amp;gt;&lt;/span&gt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lt;/div&amp;gt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