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master_child.col1 AS master_id,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child_table.child_id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VALUES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( 1 , ARRAY(1,2,3)),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(2, ARRAY(4,5,6)) AS master_child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LATERAL VIEW EXPLODE(master_child.col2) child_table AS child_id;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