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9293" w14:textId="77777777" w:rsidR="00757CC2" w:rsidRDefault="00757CC2" w:rsidP="00757C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NITEESH KUMAR</w:t>
      </w:r>
    </w:p>
    <w:p w14:paraId="1E93CBD9" w14:textId="77777777" w:rsidR="00757CC2" w:rsidRDefault="00757CC2" w:rsidP="00757C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700763258</w:t>
      </w:r>
    </w:p>
    <w:p w14:paraId="27001162" w14:textId="183CCEB5" w:rsidR="00757CC2" w:rsidRDefault="00757CC2" w:rsidP="00757C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7</w:t>
      </w:r>
    </w:p>
    <w:p w14:paraId="48A7B65E" w14:textId="77777777" w:rsidR="00757CC2" w:rsidRDefault="00757CC2" w:rsidP="00757CC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NEURAL NETWORKS AND DEEP LEARNING</w:t>
      </w:r>
    </w:p>
    <w:p w14:paraId="6BDB7F09" w14:textId="718D09A2" w:rsidR="00757CC2" w:rsidRDefault="00757CC2" w:rsidP="00757CC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F7BB63" w14:textId="7585BC92" w:rsidR="00757CC2" w:rsidRDefault="00757CC2" w:rsidP="00757CC2">
      <w:pPr>
        <w:rPr>
          <w:rFonts w:ascii="Times New Roman" w:hAnsi="Times New Roman" w:cs="Times New Roman"/>
          <w:sz w:val="40"/>
          <w:szCs w:val="40"/>
        </w:rPr>
      </w:pPr>
      <w:hyperlink r:id="rId4" w:history="1">
        <w:r w:rsidRPr="00B74739">
          <w:rPr>
            <w:rStyle w:val="Hyperlink"/>
            <w:rFonts w:ascii="Times New Roman" w:hAnsi="Times New Roman" w:cs="Times New Roman"/>
            <w:sz w:val="40"/>
            <w:szCs w:val="40"/>
          </w:rPr>
          <w:t>https://github.com/niteesh0301/Assignment-7.git</w:t>
        </w:r>
      </w:hyperlink>
    </w:p>
    <w:p w14:paraId="159D3F6B" w14:textId="05F26136" w:rsidR="00757CC2" w:rsidRPr="00757CC2" w:rsidRDefault="00757CC2" w:rsidP="00757CC2">
      <w:pPr>
        <w:jc w:val="both"/>
        <w:rPr>
          <w:rFonts w:ascii="Times New Roman" w:hAnsi="Times New Roman" w:cs="Times New Roman"/>
          <w:sz w:val="32"/>
          <w:szCs w:val="32"/>
        </w:rPr>
      </w:pPr>
      <w:r w:rsidRPr="00757CC2">
        <w:rPr>
          <w:rFonts w:ascii="Times New Roman" w:hAnsi="Times New Roman" w:cs="Times New Roman"/>
          <w:sz w:val="32"/>
          <w:szCs w:val="32"/>
        </w:rPr>
        <w:t>1. Tune hyperparameter and make necessary addition to the baseline model to improve validation accuracy and reduce validation loss.</w:t>
      </w:r>
    </w:p>
    <w:p w14:paraId="6A4B6D9A" w14:textId="77777777" w:rsidR="00757CC2" w:rsidRPr="00757CC2" w:rsidRDefault="00757CC2" w:rsidP="00757CC2">
      <w:pPr>
        <w:rPr>
          <w:rFonts w:ascii="Times New Roman" w:hAnsi="Times New Roman" w:cs="Times New Roman"/>
          <w:sz w:val="40"/>
          <w:szCs w:val="40"/>
        </w:rPr>
      </w:pPr>
    </w:p>
    <w:sectPr w:rsidR="00757CC2" w:rsidRPr="0075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C2"/>
    <w:rsid w:val="00757CC2"/>
    <w:rsid w:val="00BA7B70"/>
    <w:rsid w:val="00BF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401B"/>
  <w15:chartTrackingRefBased/>
  <w15:docId w15:val="{0962CD76-AD54-472E-8518-6AA7CC49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C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7C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teesh0301/Assignment-7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Pondugula, Niteesh Kumar</dc:creator>
  <cp:keywords/>
  <dc:description/>
  <cp:lastModifiedBy>Pondugula, Niteesh Kumar</cp:lastModifiedBy>
  <cp:revision>1</cp:revision>
  <cp:lastPrinted>2024-03-14T02:11:00Z</cp:lastPrinted>
  <dcterms:created xsi:type="dcterms:W3CDTF">2024-03-14T02:06:00Z</dcterms:created>
  <dcterms:modified xsi:type="dcterms:W3CDTF">2024-03-14T02:12:00Z</dcterms:modified>
</cp:coreProperties>
</file>