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582A0" w14:textId="77777777" w:rsidR="00452F91" w:rsidRDefault="00452F91" w:rsidP="00452F91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 xml:space="preserve">1) git </w:t>
      </w:r>
      <w:proofErr w:type="spellStart"/>
      <w:r>
        <w:rPr>
          <w:rFonts w:ascii="Segoe UI" w:hAnsi="Segoe UI" w:cs="Segoe UI"/>
          <w:color w:val="0C0D0E"/>
          <w:sz w:val="23"/>
          <w:szCs w:val="23"/>
        </w:rPr>
        <w:t>init</w:t>
      </w:r>
      <w:proofErr w:type="spellEnd"/>
    </w:p>
    <w:p w14:paraId="4880EF05" w14:textId="77777777" w:rsidR="00452F91" w:rsidRDefault="00452F91" w:rsidP="00452F91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2) git status (for checking status)</w:t>
      </w:r>
    </w:p>
    <w:p w14:paraId="155E63D1" w14:textId="77777777" w:rsidR="00452F91" w:rsidRDefault="00452F91" w:rsidP="00452F91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 xml:space="preserve">3) git </w:t>
      </w:r>
      <w:proofErr w:type="gramStart"/>
      <w:r>
        <w:rPr>
          <w:rFonts w:ascii="Segoe UI" w:hAnsi="Segoe UI" w:cs="Segoe UI"/>
          <w:color w:val="0C0D0E"/>
          <w:sz w:val="23"/>
          <w:szCs w:val="23"/>
        </w:rPr>
        <w:t>add .</w:t>
      </w:r>
      <w:proofErr w:type="gramEnd"/>
      <w:r>
        <w:rPr>
          <w:rFonts w:ascii="Segoe UI" w:hAnsi="Segoe UI" w:cs="Segoe UI"/>
          <w:color w:val="0C0D0E"/>
          <w:sz w:val="23"/>
          <w:szCs w:val="23"/>
        </w:rPr>
        <w:t xml:space="preserve"> (add all the change file (.))</w:t>
      </w:r>
    </w:p>
    <w:p w14:paraId="6128156D" w14:textId="77777777" w:rsidR="00452F91" w:rsidRDefault="00452F91" w:rsidP="00452F9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4) git commit -m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"&lt;pass your comment&gt;"</w:t>
      </w:r>
    </w:p>
    <w:p w14:paraId="59CAE1E5" w14:textId="77777777" w:rsidR="00452F91" w:rsidRDefault="00452F91" w:rsidP="00452F9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5) git remote add origin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 xml:space="preserve">"&lt;pass your project clone </w:t>
      </w:r>
      <w:proofErr w:type="spellStart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url</w:t>
      </w:r>
      <w:proofErr w:type="spellEnd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&gt;"</w:t>
      </w:r>
    </w:p>
    <w:p w14:paraId="5748EC3A" w14:textId="77777777" w:rsidR="00452F91" w:rsidRDefault="00452F91" w:rsidP="00452F9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6) git pull --allow-unrelated-histories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 xml:space="preserve">"&lt;pass your project clone </w:t>
      </w:r>
      <w:proofErr w:type="spellStart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url</w:t>
      </w:r>
      <w:proofErr w:type="spellEnd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&gt;"</w:t>
      </w:r>
      <w:r>
        <w:rPr>
          <w:rFonts w:ascii="Segoe UI" w:hAnsi="Segoe UI" w:cs="Segoe UI"/>
          <w:color w:val="0C0D0E"/>
          <w:sz w:val="23"/>
          <w:szCs w:val="23"/>
        </w:rPr>
        <w:t> master</w:t>
      </w:r>
    </w:p>
    <w:p w14:paraId="239B4557" w14:textId="77777777" w:rsidR="00452F91" w:rsidRDefault="00452F91" w:rsidP="00452F9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7) git push -u </w:t>
      </w: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 xml:space="preserve">"&lt;pass your project clone </w:t>
      </w:r>
      <w:proofErr w:type="spellStart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url</w:t>
      </w:r>
      <w:proofErr w:type="spellEnd"/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&gt;"</w:t>
      </w:r>
      <w:r>
        <w:rPr>
          <w:rFonts w:ascii="Segoe UI" w:hAnsi="Segoe UI" w:cs="Segoe UI"/>
          <w:color w:val="0C0D0E"/>
          <w:sz w:val="23"/>
          <w:szCs w:val="23"/>
        </w:rPr>
        <w:t> master</w:t>
      </w:r>
    </w:p>
    <w:p w14:paraId="3ABE1A15" w14:textId="77777777" w:rsidR="000A4916" w:rsidRDefault="000A4916"/>
    <w:sectPr w:rsidR="000A4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E0"/>
    <w:rsid w:val="000A4916"/>
    <w:rsid w:val="00452F91"/>
    <w:rsid w:val="00A378A0"/>
    <w:rsid w:val="00C74847"/>
    <w:rsid w:val="00FB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40E6A-C0A7-4FE6-B7C2-B8527FA6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52F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4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Koushik</dc:creator>
  <cp:keywords/>
  <dc:description/>
  <cp:lastModifiedBy>Nithin Koushik</cp:lastModifiedBy>
  <cp:revision>2</cp:revision>
  <dcterms:created xsi:type="dcterms:W3CDTF">2024-05-26T19:35:00Z</dcterms:created>
  <dcterms:modified xsi:type="dcterms:W3CDTF">2024-05-26T19:35:00Z</dcterms:modified>
</cp:coreProperties>
</file>