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391E1A" w14:textId="70189EC3" w:rsidR="006E2E31" w:rsidRDefault="008B2DD3">
      <w:r>
        <w:t xml:space="preserve">KNAPSACK </w:t>
      </w:r>
      <w:proofErr w:type="gramStart"/>
      <w:r>
        <w:t>PROBLEM,FLOOR</w:t>
      </w:r>
      <w:proofErr w:type="gramEnd"/>
      <w:r>
        <w:t xml:space="preserve"> IN SORTED ARRAY,ARRAYS EQUALS,PALIONDROME LINKED LIST,BALANCE TREE CHECK,TRIPLET SUM</w:t>
      </w:r>
      <w:r>
        <w:br/>
      </w:r>
    </w:p>
    <w:p w14:paraId="05456803" w14:textId="77777777" w:rsidR="008B2DD3" w:rsidRDefault="008B2DD3"/>
    <w:p w14:paraId="5E8BA30D" w14:textId="6EBA7A39" w:rsidR="008B2DD3" w:rsidRDefault="008B2DD3">
      <w:r w:rsidRPr="008B2DD3">
        <w:drawing>
          <wp:inline distT="0" distB="0" distL="0" distR="0" wp14:anchorId="02EFC649" wp14:editId="677391C5">
            <wp:extent cx="6977380" cy="3828415"/>
            <wp:effectExtent l="0" t="0" r="0" b="635"/>
            <wp:docPr id="1444227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277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7738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7F82" w14:textId="69EA0E91" w:rsidR="008B2DD3" w:rsidRDefault="008B2DD3">
      <w:r w:rsidRPr="008B2DD3">
        <w:lastRenderedPageBreak/>
        <w:drawing>
          <wp:inline distT="0" distB="0" distL="0" distR="0" wp14:anchorId="533DB41B" wp14:editId="553E7161">
            <wp:extent cx="6977380" cy="4360545"/>
            <wp:effectExtent l="0" t="0" r="0" b="1905"/>
            <wp:docPr id="19473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18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7738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A2B4" w14:textId="7EFA5247" w:rsidR="008B2DD3" w:rsidRDefault="008B2DD3">
      <w:r w:rsidRPr="008B2DD3">
        <w:lastRenderedPageBreak/>
        <w:drawing>
          <wp:inline distT="0" distB="0" distL="0" distR="0" wp14:anchorId="64335771" wp14:editId="551711FA">
            <wp:extent cx="6977380" cy="4360545"/>
            <wp:effectExtent l="0" t="0" r="0" b="1905"/>
            <wp:docPr id="169843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35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7738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5E80" w14:textId="099C490E" w:rsidR="008B2DD3" w:rsidRDefault="008B2DD3">
      <w:r w:rsidRPr="008B2DD3">
        <w:lastRenderedPageBreak/>
        <w:drawing>
          <wp:inline distT="0" distB="0" distL="0" distR="0" wp14:anchorId="4BAB48A6" wp14:editId="3404AABC">
            <wp:extent cx="6977380" cy="4360545"/>
            <wp:effectExtent l="0" t="0" r="0" b="1905"/>
            <wp:docPr id="1252900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000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7738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C4F4" w14:textId="1C7C09B9" w:rsidR="008B2DD3" w:rsidRDefault="008B2DD3">
      <w:r w:rsidRPr="008B2DD3">
        <w:lastRenderedPageBreak/>
        <w:drawing>
          <wp:inline distT="0" distB="0" distL="0" distR="0" wp14:anchorId="5D8DCB4F" wp14:editId="256100F4">
            <wp:extent cx="6487885" cy="4054633"/>
            <wp:effectExtent l="0" t="0" r="8255" b="3175"/>
            <wp:docPr id="870270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708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0757" cy="405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F766" w14:textId="32CB9FBE" w:rsidR="008B2DD3" w:rsidRDefault="008B2DD3">
      <w:r w:rsidRPr="008B2DD3">
        <w:drawing>
          <wp:inline distT="0" distB="0" distL="0" distR="0" wp14:anchorId="48BBFC50" wp14:editId="7A58A0CF">
            <wp:extent cx="6629400" cy="3928745"/>
            <wp:effectExtent l="0" t="0" r="0" b="0"/>
            <wp:docPr id="88132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274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1567" cy="393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DD3" w:rsidSect="00F356BB">
      <w:pgSz w:w="12240" w:h="15840"/>
      <w:pgMar w:top="1498" w:right="446" w:bottom="1440" w:left="80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DD3"/>
    <w:rsid w:val="001D2A8B"/>
    <w:rsid w:val="00431E7E"/>
    <w:rsid w:val="006E2E31"/>
    <w:rsid w:val="008B2DD3"/>
    <w:rsid w:val="00F35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39C2C"/>
  <w15:chartTrackingRefBased/>
  <w15:docId w15:val="{B73ED740-4951-4676-B7AF-C9A1ACA24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Nithish Kannan</dc:creator>
  <cp:keywords/>
  <dc:description/>
  <cp:lastModifiedBy>Nithish Kannan</cp:lastModifiedBy>
  <cp:revision>1</cp:revision>
  <dcterms:created xsi:type="dcterms:W3CDTF">2024-11-18T16:34:00Z</dcterms:created>
  <dcterms:modified xsi:type="dcterms:W3CDTF">2024-11-18T16:44:00Z</dcterms:modified>
</cp:coreProperties>
</file>