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353" w:rsidP="3AE56263" w:rsidRDefault="00C32353" w14:paraId="5D760C82" w14:textId="0DC3FD57">
      <w:pPr>
        <w:pStyle w:val="Heading1"/>
        <w:ind w:left="720" w:firstLine="720"/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US"/>
        </w:rPr>
      </w:pPr>
      <w:r w:rsidRPr="3AE56263" w:rsidR="3AE56263">
        <w:rPr>
          <w:b w:val="1"/>
          <w:bCs w:val="1"/>
          <w:noProof w:val="0"/>
          <w:sz w:val="56"/>
          <w:szCs w:val="56"/>
          <w:lang w:val="en-US"/>
        </w:rPr>
        <w:t>Grafana Installatio</w:t>
      </w:r>
      <w:r w:rsidRPr="3AE56263" w:rsidR="3AE56263">
        <w:rPr>
          <w:b w:val="1"/>
          <w:bCs w:val="1"/>
          <w:noProof w:val="0"/>
          <w:sz w:val="56"/>
          <w:szCs w:val="56"/>
          <w:lang w:val="en-US"/>
        </w:rPr>
        <w:t>n on Linux</w:t>
      </w:r>
    </w:p>
    <w:p w:rsidR="00C32353" w:rsidP="00C32353" w:rsidRDefault="00C32353" w14:paraId="03578447" w14:textId="3B2987D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E56263" w:rsidP="3AE56263" w:rsidRDefault="3AE56263" w14:paraId="3EBF967E" w14:textId="3E4F5ECA">
      <w:pPr>
        <w:pStyle w:val="Normal"/>
        <w:ind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0C32353" w:rsidP="4B4EC99C" w:rsidRDefault="00C32353" w14:paraId="22DC60F7" w14:textId="299B8779">
      <w:pPr>
        <w:pStyle w:val="Normal"/>
        <w:ind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E56263" w:rsidR="3AE5626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Step</w:t>
      </w:r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AE56263" w:rsidR="3AE5626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1:</w:t>
      </w:r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Update your system </w:t>
      </w:r>
    </w:p>
    <w:p w:rsidR="00C32353" w:rsidP="00C32353" w:rsidRDefault="00C32353" w14:paraId="7F69CA8B" w14:textId="1BF222F6">
      <w:pPr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B4EC99C" w:rsidR="4B4EC9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# 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sudo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yum update</w:t>
      </w:r>
    </w:p>
    <w:p w:rsidR="00C32353" w:rsidP="4B4EC99C" w:rsidRDefault="00C32353" w14:paraId="40E56565" w14:textId="7138847A">
      <w:pPr>
        <w:pStyle w:val="Normal"/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0C32353" w:rsidP="4B4EC99C" w:rsidRDefault="00C32353" w14:paraId="02B3FFA0" w14:textId="0EDFC87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E56263" w:rsidR="3AE5626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Step</w:t>
      </w:r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AE56263" w:rsidR="3AE5626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2:</w:t>
      </w:r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Create Grafana repo in </w:t>
      </w:r>
      <w:proofErr w:type="spellStart"/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>yum.repos.d</w:t>
      </w:r>
      <w:proofErr w:type="spellEnd"/>
    </w:p>
    <w:p w:rsidR="00C32353" w:rsidP="4B4EC99C" w:rsidRDefault="00C32353" w14:paraId="2D576E55" w14:textId="1312A936">
      <w:pPr>
        <w:pStyle w:val="Normal"/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# </w:t>
      </w:r>
      <w:proofErr w:type="spellStart"/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>sudo</w:t>
      </w:r>
      <w:proofErr w:type="spellEnd"/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vi /</w:t>
      </w:r>
      <w:proofErr w:type="spellStart"/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>etc</w:t>
      </w:r>
      <w:proofErr w:type="spellEnd"/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>/</w:t>
      </w:r>
      <w:proofErr w:type="spellStart"/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>yum.repos.d</w:t>
      </w:r>
      <w:proofErr w:type="spellEnd"/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>/</w:t>
      </w:r>
      <w:proofErr w:type="spellStart"/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>grafana.repo</w:t>
      </w:r>
      <w:proofErr w:type="spellEnd"/>
    </w:p>
    <w:p w:rsidR="00C32353" w:rsidP="3AE56263" w:rsidRDefault="00C32353" w14:paraId="02EFD29D" w14:textId="397C035C">
      <w:pPr>
        <w:pStyle w:val="Normal"/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0C32353" w:rsidP="3AE56263" w:rsidRDefault="00C32353" w14:paraId="085D84AD" w14:textId="3FABCE8B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AE56263" w:rsidR="3AE5626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</w:t>
      </w:r>
      <w:r w:rsidRPr="3AE56263" w:rsidR="3AE5626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nside </w:t>
      </w:r>
      <w:proofErr w:type="spellStart"/>
      <w:r w:rsidRPr="3AE56263" w:rsidR="3AE5626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grafana.repo</w:t>
      </w:r>
      <w:proofErr w:type="spellEnd"/>
      <w:r w:rsidRPr="3AE56263" w:rsidR="3AE5626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00C32353" w:rsidP="3AE56263" w:rsidRDefault="00C32353" w14:paraId="1376898D" w14:textId="0DEE50EF">
      <w:pPr>
        <w:pStyle w:val="Normal"/>
        <w:ind w:left="720" w:firstLine="720"/>
        <w:rPr>
          <w:rFonts w:ascii="Consolas" w:hAnsi="Consolas" w:eastAsia="Consolas" w:cs="Consolas"/>
          <w:noProof w:val="0"/>
          <w:color w:val="B8B8B8"/>
          <w:sz w:val="28"/>
          <w:szCs w:val="28"/>
          <w:highlight w:val="yellow"/>
          <w:lang w:val="en-US"/>
        </w:rPr>
      </w:pPr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 </w:t>
      </w:r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[</w:t>
      </w:r>
      <w:proofErr w:type="spellStart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grafana</w:t>
      </w:r>
      <w:proofErr w:type="spellEnd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]</w:t>
      </w:r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/>
      </w:r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name</w:t>
      </w:r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=</w:t>
      </w:r>
      <w:proofErr w:type="spellStart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grafana</w:t>
      </w:r>
      <w:proofErr w:type="spellEnd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/>
      </w:r>
      <w:proofErr w:type="spellStart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baseurl</w:t>
      </w:r>
      <w:proofErr w:type="spellEnd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=</w:t>
      </w:r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https://packages.grafana.com/oss/rpm</w:t>
      </w:r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/>
      </w:r>
      <w:proofErr w:type="spellStart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repo_gpgcheck</w:t>
      </w:r>
      <w:proofErr w:type="spellEnd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=</w:t>
      </w:r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1</w:t>
      </w:r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/>
      </w:r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enabled</w:t>
      </w:r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=</w:t>
      </w:r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1</w:t>
      </w:r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/>
      </w:r>
      <w:proofErr w:type="spellStart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gpgcheck</w:t>
      </w:r>
      <w:proofErr w:type="spellEnd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=</w:t>
      </w:r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1</w:t>
      </w:r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/>
      </w:r>
      <w:proofErr w:type="spellStart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gpgkey</w:t>
      </w:r>
      <w:proofErr w:type="spellEnd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=</w:t>
      </w:r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https://packages.grafana.com/gpg.key</w:t>
      </w:r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/>
      </w:r>
      <w:proofErr w:type="spellStart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sslverify</w:t>
      </w:r>
      <w:proofErr w:type="spellEnd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=</w:t>
      </w:r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1</w:t>
      </w:r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/>
      </w:r>
      <w:proofErr w:type="spellStart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sslcacert</w:t>
      </w:r>
      <w:proofErr w:type="spellEnd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=</w:t>
      </w:r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/</w:t>
      </w:r>
      <w:proofErr w:type="spellStart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etc</w:t>
      </w:r>
      <w:proofErr w:type="spellEnd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/</w:t>
      </w:r>
      <w:proofErr w:type="spellStart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pki</w:t>
      </w:r>
      <w:proofErr w:type="spellEnd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/</w:t>
      </w:r>
      <w:proofErr w:type="spellStart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tls</w:t>
      </w:r>
      <w:proofErr w:type="spellEnd"/>
      <w:r w:rsidRPr="3AE56263" w:rsidR="3AE56263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/certs/ca-bundle.crt</w:t>
      </w:r>
    </w:p>
    <w:p w:rsidR="00C32353" w:rsidP="3AE56263" w:rsidRDefault="00C32353" w14:paraId="5220866C" w14:textId="74F33A9D">
      <w:pPr>
        <w:pStyle w:val="Normal"/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</w:p>
    <w:p w:rsidR="00C32353" w:rsidP="4B4EC99C" w:rsidRDefault="00C32353" w14:paraId="5E58FE54" w14:textId="591B3675">
      <w:pPr>
        <w:pStyle w:val="Normal"/>
        <w:ind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E56263" w:rsidR="3AE5626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Step</w:t>
      </w:r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AE56263" w:rsidR="3AE5626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3:</w:t>
      </w:r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Install </w:t>
      </w:r>
      <w:proofErr w:type="spellStart"/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>grafana</w:t>
      </w:r>
      <w:proofErr w:type="spellEnd"/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on </w:t>
      </w:r>
      <w:proofErr w:type="spellStart"/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>linux</w:t>
      </w:r>
      <w:proofErr w:type="spellEnd"/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(Centos) </w:t>
      </w:r>
    </w:p>
    <w:p w:rsidR="3AE56263" w:rsidP="3AE56263" w:rsidRDefault="3AE56263" w14:paraId="27559639" w14:textId="44AA9AA3">
      <w:pPr>
        <w:pStyle w:val="Normal"/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0C32353" w:rsidP="4B4EC99C" w:rsidRDefault="00C32353" w14:paraId="418F0D48" w14:textId="51DAEECB">
      <w:pPr>
        <w:pStyle w:val="Normal"/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# sudo yum install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grafana</w:t>
      </w:r>
      <w:proofErr w:type="spellEnd"/>
    </w:p>
    <w:p w:rsidR="3AE56263" w:rsidP="3AE56263" w:rsidRDefault="3AE56263" w14:paraId="4C253EF5" w14:textId="0000DC20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</w:p>
    <w:p w:rsidR="3AE56263" w:rsidP="3AE56263" w:rsidRDefault="3AE56263" w14:paraId="64CDB8FF" w14:textId="5997E532">
      <w:pPr>
        <w:pStyle w:val="Normal"/>
        <w:rPr>
          <w:rFonts w:ascii="Calibri" w:hAnsi="Calibri" w:eastAsia="Calibri" w:cs="Calibri"/>
          <w:noProof w:val="0"/>
          <w:color w:val="B8B8B8"/>
          <w:sz w:val="22"/>
          <w:szCs w:val="22"/>
          <w:lang w:val="en-US"/>
        </w:rPr>
      </w:pPr>
      <w:r w:rsidRPr="3AE56263" w:rsidR="3AE5626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Step</w:t>
      </w:r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AE56263" w:rsidR="3AE5626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4:</w:t>
      </w:r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Start</w:t>
      </w:r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service and verify that the service has started</w:t>
      </w:r>
    </w:p>
    <w:p w:rsidR="3AE56263" w:rsidP="3AE56263" w:rsidRDefault="3AE56263" w14:paraId="3C8905A5" w14:textId="21F9AFA0">
      <w:pPr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0C32353" w:rsidP="4B4EC99C" w:rsidRDefault="00C32353" w14:paraId="37382BC7" w14:textId="65214D79">
      <w:pPr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# sudo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systemctl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daemon-reload</w:t>
      </w:r>
    </w:p>
    <w:p w:rsidR="00C32353" w:rsidP="00C32353" w:rsidRDefault="00C32353" w14:paraId="202EC3B7" w14:textId="7CECD9E8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C32353" w:rsidR="00C3235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</w:p>
    <w:p w:rsidR="00C32353" w:rsidP="4B4EC99C" w:rsidRDefault="00C32353" w14:paraId="09FF7211" w14:textId="7BBA901F">
      <w:pPr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#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sudo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systemctl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start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grafana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-server</w:t>
      </w:r>
    </w:p>
    <w:p w:rsidR="00C32353" w:rsidP="00C32353" w:rsidRDefault="00C32353" w14:paraId="18DFA23C" w14:textId="5F633CF9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C32353" w:rsidR="00C3235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</w:p>
    <w:p w:rsidR="00C32353" w:rsidP="4B4EC99C" w:rsidRDefault="00C32353" w14:paraId="5ADE69CB" w14:textId="3A7C70A6">
      <w:pPr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#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sudo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systemctl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status </w:t>
      </w:r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grafana</w:t>
      </w:r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-server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00C32353" w:rsidP="4B4EC99C" w:rsidRDefault="00C32353" w14:paraId="4A775EBB" w14:textId="1BF2C1DE">
      <w:pPr>
        <w:ind w:left="72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AE56263" w:rsidP="3AE56263" w:rsidRDefault="3AE56263" w14:paraId="346A7B40" w14:textId="2DCA5FF3">
      <w:pPr>
        <w:pStyle w:val="Normal"/>
        <w:ind w:left="0" w:firstLine="0"/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</w:pPr>
      <w:r w:rsidRPr="3AE56263" w:rsidR="3AE5626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Step</w:t>
      </w:r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AE56263" w:rsidR="3AE5626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5:</w:t>
      </w:r>
      <w:r w:rsidRPr="3AE56263" w:rsidR="3AE5626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Change the http port 3000 to 80 in </w:t>
      </w:r>
      <w:r w:rsidRPr="3AE56263" w:rsidR="3AE56263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 xml:space="preserve">grafana.ini </w:t>
      </w:r>
    </w:p>
    <w:p w:rsidR="3AE56263" w:rsidP="3AE56263" w:rsidRDefault="3AE56263" w14:paraId="494DEC14" w14:textId="55CAEFDD">
      <w:pPr>
        <w:pStyle w:val="Normal"/>
        <w:ind w:left="720" w:firstLine="0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3AE56263" w:rsidR="3AE56263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(remove “;”)</w:t>
      </w:r>
    </w:p>
    <w:p w:rsidR="00C32353" w:rsidP="4B4EC99C" w:rsidRDefault="00C32353" w14:paraId="7B9EA065" w14:textId="4D03D37F">
      <w:pPr>
        <w:ind w:left="72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#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sudo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vi /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etc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/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grafana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/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grafana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.ini</w:t>
      </w:r>
    </w:p>
    <w:p w:rsidR="00C32353" w:rsidP="00C32353" w:rsidRDefault="00C32353" w14:paraId="03C8855A" w14:textId="5571A87F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C32353" w:rsidR="00C3235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</w:t>
      </w:r>
    </w:p>
    <w:p w:rsidR="00C32353" w:rsidP="4B4EC99C" w:rsidRDefault="00C32353" w14:paraId="4EE89114" w14:textId="09F4513E">
      <w:pPr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# sudo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systemctl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restart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grafana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-server</w:t>
      </w:r>
    </w:p>
    <w:p w:rsidR="00C32353" w:rsidP="00C32353" w:rsidRDefault="00C32353" w14:paraId="4583F397" w14:textId="60769ADC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C32353" w:rsidR="00C3235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</w:t>
      </w:r>
    </w:p>
    <w:p w:rsidR="00C32353" w:rsidP="4B4EC99C" w:rsidRDefault="00C32353" w14:paraId="355818BF" w14:textId="23A9CEF1">
      <w:pPr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#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sudo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systemctl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status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grafana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-server</w:t>
      </w:r>
    </w:p>
    <w:p w:rsidR="3AE56263" w:rsidP="3AE56263" w:rsidRDefault="3AE56263" w14:paraId="134C561F" w14:textId="6B96BB9D">
      <w:pPr>
        <w:pStyle w:val="Heading3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n-US"/>
        </w:rPr>
      </w:pPr>
      <w:r w:rsidRPr="3AE56263" w:rsidR="3AE56263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</w:t>
      </w:r>
    </w:p>
    <w:p w:rsidR="3AE56263" w:rsidP="3AE56263" w:rsidRDefault="3AE56263" w14:paraId="3575341B" w14:textId="67E773A5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</w:pPr>
      <w:r w:rsidRPr="3AE56263" w:rsidR="3AE56263">
        <w:rPr>
          <w:rFonts w:ascii="Calibri" w:hAnsi="Calibri" w:eastAsia="Calibri" w:cs="Calibri"/>
          <w:b w:val="1"/>
          <w:bCs w:val="1"/>
          <w:noProof w:val="0"/>
          <w:color w:val="auto"/>
          <w:sz w:val="27"/>
          <w:szCs w:val="27"/>
          <w:lang w:val="en-US"/>
        </w:rPr>
        <w:t>Step</w:t>
      </w:r>
      <w:r w:rsidRPr="3AE56263" w:rsidR="3AE56263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 </w:t>
      </w:r>
      <w:r w:rsidRPr="3AE56263" w:rsidR="3AE56263">
        <w:rPr>
          <w:rFonts w:ascii="Calibri" w:hAnsi="Calibri" w:eastAsia="Calibri" w:cs="Calibri"/>
          <w:b w:val="1"/>
          <w:bCs w:val="1"/>
          <w:noProof w:val="0"/>
          <w:color w:val="auto"/>
          <w:sz w:val="27"/>
          <w:szCs w:val="27"/>
          <w:lang w:val="en-US"/>
        </w:rPr>
        <w:t>6:</w:t>
      </w:r>
      <w:r w:rsidRPr="3AE56263" w:rsidR="3AE56263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 The port to bind to, defaults to </w:t>
      </w:r>
      <w:r w:rsidRPr="3AE56263" w:rsidR="3AE56263">
        <w:rPr>
          <w:rFonts w:ascii="Consolas" w:hAnsi="Consolas" w:eastAsia="Consolas" w:cs="Consolas"/>
          <w:noProof w:val="0"/>
          <w:color w:val="auto"/>
          <w:sz w:val="27"/>
          <w:szCs w:val="27"/>
          <w:lang w:val="en-US"/>
        </w:rPr>
        <w:t>3000</w:t>
      </w:r>
      <w:r w:rsidRPr="3AE56263" w:rsidR="3AE56263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.</w:t>
      </w:r>
      <w:r w:rsidRPr="3AE56263" w:rsidR="3AE56263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 </w:t>
      </w:r>
      <w:r w:rsidRPr="3AE56263" w:rsidR="3AE56263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To use port </w:t>
      </w:r>
      <w:proofErr w:type="gramStart"/>
      <w:r w:rsidRPr="3AE56263" w:rsidR="3AE56263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80</w:t>
      </w:r>
      <w:proofErr w:type="gramEnd"/>
      <w:r w:rsidRPr="3AE56263" w:rsidR="3AE56263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 you need to either give the Grafana binary permission for example</w:t>
      </w:r>
      <w:r w:rsidRPr="3AE56263" w:rsidR="3AE56263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: </w:t>
      </w:r>
    </w:p>
    <w:p w:rsidR="3AE56263" w:rsidP="3AE56263" w:rsidRDefault="3AE56263" w14:paraId="09EC1475" w14:textId="159919B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0C32353" w:rsidP="4B4EC99C" w:rsidRDefault="00C32353" w14:paraId="11907B8C" w14:textId="5BD19DFE">
      <w:pPr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#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sudo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setcap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'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cap_net_bind_service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=+ep' /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usr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/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sbin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/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grafana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-server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C32353" w:rsidP="00C32353" w:rsidRDefault="00C32353" w14:paraId="41BBFAF3" w14:textId="1F9C847A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C32353" w:rsidR="00C3235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</w:t>
      </w:r>
    </w:p>
    <w:p w:rsidR="00C32353" w:rsidP="4B4EC99C" w:rsidRDefault="00C32353" w14:paraId="5CAAF693" w14:textId="7AF17BD6">
      <w:pPr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#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sudo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systemctl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restart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grafana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-server</w:t>
      </w:r>
    </w:p>
    <w:p w:rsidR="00C32353" w:rsidP="00C32353" w:rsidRDefault="00C32353" w14:paraId="11989704" w14:textId="1754A757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C32353" w:rsidR="00C3235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</w:t>
      </w:r>
    </w:p>
    <w:p w:rsidR="00C32353" w:rsidP="4B4EC99C" w:rsidRDefault="00C32353" w14:paraId="51248AF7" w14:textId="5EA277AD">
      <w:pPr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#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sudo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systemctl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status </w:t>
      </w:r>
      <w:proofErr w:type="spellStart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grafana</w:t>
      </w:r>
      <w:proofErr w:type="spellEnd"/>
      <w:r w:rsidRPr="4B4EC99C" w:rsidR="4B4EC99C">
        <w:rPr>
          <w:rFonts w:ascii="Calibri" w:hAnsi="Calibri" w:eastAsia="Calibri" w:cs="Calibri"/>
          <w:noProof w:val="0"/>
          <w:sz w:val="28"/>
          <w:szCs w:val="28"/>
          <w:lang w:val="en-US"/>
        </w:rPr>
        <w:t>-server</w:t>
      </w:r>
    </w:p>
    <w:p w:rsidR="00C32353" w:rsidP="00C32353" w:rsidRDefault="00C32353" w14:paraId="1CF7F453" w14:textId="702545BD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C32353" w:rsidR="00C3235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</w:p>
    <w:p w:rsidR="00C32353" w:rsidP="00C32353" w:rsidRDefault="00C32353" w14:paraId="3C8E59EA" w14:textId="7CC4B1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32E003"/>
  <w15:docId w15:val="{9c63f841-5263-4e88-9156-a090b429dc3a}"/>
  <w:rsids>
    <w:rsidRoot w:val="0332E003"/>
    <w:rsid w:val="00C32353"/>
    <w:rsid w:val="0332E003"/>
    <w:rsid w:val="3AE56263"/>
    <w:rsid w:val="4B4EC9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2020-02-06T10:49:40.0029489Z</dcterms:created>
  <dcterms:modified xsi:type="dcterms:W3CDTF">2020-02-07T11:40:23.7138957Z</dcterms:modified>
  <dc:creator>Nitin Dehariya</dc:creator>
  <lastModifiedBy>Nitin Dehariya</lastModifiedBy>
</coreProperties>
</file>