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Exercise 7: Financial Forecasting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ForeCast.java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Main.java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