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C03" w14:textId="4BFB17A9" w:rsidR="001454A9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30"/>
          <w:szCs w:val="36"/>
        </w:rPr>
      </w:pPr>
      <w:r w:rsidRPr="00D61BCA">
        <w:rPr>
          <w:rFonts w:asciiTheme="minorHAnsi" w:hAnsiTheme="minorHAnsi" w:cstheme="minorHAnsi"/>
          <w:b/>
          <w:bCs/>
          <w:sz w:val="30"/>
          <w:szCs w:val="36"/>
        </w:rPr>
        <w:t>CSC 573 – INTERNET PROTOCOLS</w:t>
      </w:r>
    </w:p>
    <w:p w14:paraId="2A2CD150" w14:textId="7187FF1B" w:rsidR="00E35C2F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26"/>
          <w:szCs w:val="28"/>
        </w:rPr>
      </w:pPr>
      <w:r w:rsidRPr="00D61BCA">
        <w:rPr>
          <w:rFonts w:asciiTheme="minorHAnsi" w:hAnsiTheme="minorHAnsi" w:cstheme="minorHAnsi"/>
          <w:b/>
          <w:bCs/>
          <w:sz w:val="26"/>
          <w:szCs w:val="28"/>
        </w:rPr>
        <w:t>PROJECT #2</w:t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  <w:t>FALL 2021</w:t>
      </w:r>
    </w:p>
    <w:p w14:paraId="54617781" w14:textId="2354ED57" w:rsidR="007509D1" w:rsidRPr="00D61BCA" w:rsidRDefault="007509D1" w:rsidP="009E70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A1AD4C8" w14:textId="2C6CD61C" w:rsidR="007509D1" w:rsidRPr="00D61BCA" w:rsidRDefault="007509D1" w:rsidP="0060465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61BCA">
        <w:rPr>
          <w:rFonts w:asciiTheme="minorHAnsi" w:hAnsiTheme="minorHAnsi" w:cstheme="minorHAnsi"/>
          <w:b/>
          <w:bCs/>
          <w:sz w:val="22"/>
          <w:szCs w:val="22"/>
        </w:rPr>
        <w:t>Aayush Indrapratap Singh, asingh48</w:t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61BCA">
        <w:rPr>
          <w:rFonts w:asciiTheme="minorHAnsi" w:hAnsiTheme="minorHAnsi" w:cstheme="minorHAnsi"/>
          <w:b/>
          <w:bCs/>
          <w:sz w:val="22"/>
          <w:szCs w:val="22"/>
        </w:rPr>
        <w:t xml:space="preserve">Nitish Pravin Talekar, </w:t>
      </w:r>
      <w:proofErr w:type="spellStart"/>
      <w:r w:rsidRPr="00D61BCA">
        <w:rPr>
          <w:rFonts w:asciiTheme="minorHAnsi" w:hAnsiTheme="minorHAnsi" w:cstheme="minorHAnsi"/>
          <w:b/>
          <w:bCs/>
          <w:sz w:val="22"/>
          <w:szCs w:val="22"/>
        </w:rPr>
        <w:t>ntaleka</w:t>
      </w:r>
      <w:proofErr w:type="spellEnd"/>
    </w:p>
    <w:p w14:paraId="626ACD52" w14:textId="77777777" w:rsidR="00E35C2F" w:rsidRPr="00D61BCA" w:rsidRDefault="00E35C2F" w:rsidP="00B932EA">
      <w:pPr>
        <w:rPr>
          <w:rFonts w:asciiTheme="minorHAnsi" w:hAnsiTheme="minorHAnsi" w:cstheme="minorHAnsi"/>
        </w:rPr>
      </w:pPr>
    </w:p>
    <w:p w14:paraId="4443D50E" w14:textId="52D74306" w:rsidR="004B7916" w:rsidRPr="00D61BCA" w:rsidRDefault="00E35C2F" w:rsidP="006046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1"/>
          <w:u w:val="single"/>
        </w:rPr>
      </w:pPr>
      <w:r w:rsidRPr="00D61BCA">
        <w:rPr>
          <w:rFonts w:asciiTheme="minorHAnsi" w:hAnsiTheme="minorHAnsi" w:cstheme="minorHAnsi"/>
          <w:b/>
          <w:bCs/>
          <w:sz w:val="22"/>
          <w:szCs w:val="21"/>
          <w:u w:val="single"/>
        </w:rPr>
        <w:t>IMPLEMENTING GO BACK N</w:t>
      </w:r>
    </w:p>
    <w:p w14:paraId="27331E5D" w14:textId="6F209FD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5474E0C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Files: </w:t>
      </w:r>
    </w:p>
    <w:p w14:paraId="7B8A0D6E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Uploads the File to FTP Server</w:t>
      </w:r>
    </w:p>
    <w:p w14:paraId="7A322473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Receiver.py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Receives File</w:t>
      </w:r>
    </w:p>
    <w:p w14:paraId="70AD5AC4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5800F4F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5CD81826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Receiver.py in Terminal 1</w:t>
      </w:r>
    </w:p>
    <w:p w14:paraId="69234A76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</w:p>
    <w:p w14:paraId="09EC76D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Reciever.py 7735 data/output.txt &lt;PROB_LOSS&gt;</w:t>
      </w:r>
    </w:p>
    <w:p w14:paraId="4F981E7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Pr="00D61BCA">
        <w:rPr>
          <w:rFonts w:asciiTheme="minorHAnsi" w:hAnsiTheme="minorHAnsi" w:cstheme="minorHAnsi"/>
          <w:sz w:val="20"/>
          <w:szCs w:val="20"/>
        </w:rPr>
        <w:t>Gives &lt;SERVER_HOST&gt;</w:t>
      </w:r>
    </w:p>
    <w:p w14:paraId="19D5F847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Waits 5Sec for a connection to establish.</w:t>
      </w:r>
    </w:p>
    <w:p w14:paraId="40A279FC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42E893F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Sender.py in Terminal 2</w:t>
      </w:r>
    </w:p>
    <w:p w14:paraId="7854016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Sender.py &lt;SERVER_HOST&gt; 7735 data/input.txt &lt;N&gt; &lt;MSS&gt;</w:t>
      </w:r>
    </w:p>
    <w:p w14:paraId="49C71CF1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# Starts sending Data from file to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Reciever</w:t>
      </w:r>
      <w:proofErr w:type="spellEnd"/>
    </w:p>
    <w:p w14:paraId="46CB59B7" w14:textId="7762ABBA" w:rsidR="00130FD2" w:rsidRPr="00D61BCA" w:rsidRDefault="00130FD2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FCEB61C" w14:textId="29E8AA2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4F2526FD" w14:textId="413A9D82" w:rsidR="00320FF2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python Rece</w:t>
      </w:r>
      <w:r w:rsidR="006F53DE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ver.py 7735 data/input.txt 0.01</w:t>
      </w:r>
    </w:p>
    <w:p w14:paraId="3D6B67B1" w14:textId="2979DF74" w:rsidR="00FB5501" w:rsidRPr="00D61BCA" w:rsidRDefault="00FB5501" w:rsidP="00B109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Sender.py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Aayushs-MBP.lan</w:t>
      </w:r>
      <w:proofErr w:type="spellEnd"/>
      <w:r w:rsidRPr="00D61BCA">
        <w:rPr>
          <w:rFonts w:asciiTheme="minorHAnsi" w:hAnsiTheme="minorHAnsi" w:cstheme="minorHAnsi"/>
          <w:sz w:val="20"/>
          <w:szCs w:val="20"/>
        </w:rPr>
        <w:t xml:space="preserve"> 7735 data/input.txt 8 512</w:t>
      </w:r>
    </w:p>
    <w:p w14:paraId="519FDA15" w14:textId="69E6810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4E69000" w14:textId="77777777" w:rsidR="00642670" w:rsidRPr="00D61BCA" w:rsidRDefault="00B863FB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Output Expected: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4AEFDEDA" w14:textId="07B9FB33" w:rsidR="00B863FB" w:rsidRPr="00D61BCA" w:rsidRDefault="00B863FB" w:rsidP="0064267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Packets being shown lost in Terminal </w:t>
      </w:r>
      <w:r w:rsidR="006F53DE" w:rsidRPr="00D61BCA">
        <w:rPr>
          <w:rFonts w:asciiTheme="minorHAnsi" w:hAnsiTheme="minorHAnsi" w:cstheme="minorHAnsi"/>
          <w:sz w:val="20"/>
          <w:szCs w:val="20"/>
        </w:rPr>
        <w:t>1 (Receiver.py)</w:t>
      </w:r>
    </w:p>
    <w:p w14:paraId="244CBEED" w14:textId="7A854E57" w:rsidR="00642670" w:rsidRPr="00D61BCA" w:rsidRDefault="00642670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Timeout being printed in Terminal 2 (Server.py)</w:t>
      </w:r>
    </w:p>
    <w:p w14:paraId="2AF3F8CD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B220728" w14:textId="35D262DD" w:rsidR="007509D1" w:rsidRPr="00D61BCA" w:rsidRDefault="007509D1" w:rsidP="007509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Cs w:val="22"/>
          <w:u w:val="single"/>
        </w:rPr>
      </w:pPr>
      <w:r w:rsidRPr="00D61BCA">
        <w:rPr>
          <w:rFonts w:asciiTheme="minorHAnsi" w:hAnsiTheme="minorHAnsi" w:cstheme="minorHAnsi"/>
          <w:b/>
          <w:bCs/>
          <w:szCs w:val="22"/>
          <w:u w:val="single"/>
        </w:rPr>
        <w:t>IMPLEMENTING TASKS 1, 2, 3</w:t>
      </w:r>
    </w:p>
    <w:p w14:paraId="58CE579A" w14:textId="77777777" w:rsidR="00A778D7" w:rsidRPr="00D61BCA" w:rsidRDefault="00A778D7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EB5D56C" w14:textId="64ACEB5E" w:rsidR="007509D1" w:rsidRPr="00D61BCA" w:rsidRDefault="007509D1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Files</w:t>
      </w:r>
      <w:r w:rsidR="00D7345D" w:rsidRPr="00D61BC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5FD46534" w14:textId="24ACBB9A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Task_Sender.py</w:t>
      </w:r>
      <w:r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Sender for each Task</w:t>
      </w:r>
    </w:p>
    <w:p w14:paraId="0F6A77C8" w14:textId="64F150DC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Task_Receiver.py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Receiver for each Task</w:t>
      </w:r>
    </w:p>
    <w:p w14:paraId="2F3CC770" w14:textId="77777777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54656AB1" w14:textId="57994D71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0979B124" w14:textId="2B2009D5" w:rsidR="00734C30" w:rsidRPr="00D61BCA" w:rsidRDefault="00734C30" w:rsidP="00DD0D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C344CD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Receiver.py in Terminal 1</w:t>
      </w:r>
    </w:p>
    <w:p w14:paraId="7946D5B1" w14:textId="58D1F7CE" w:rsidR="00734C30" w:rsidRPr="00D61BCA" w:rsidRDefault="00734C30" w:rsidP="00D11BEF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D11BEF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Reciever.py 7735 </w:t>
      </w:r>
    </w:p>
    <w:p w14:paraId="2D80E3FC" w14:textId="66DD6077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Waits 5Sec for a connection to establish.</w:t>
      </w:r>
    </w:p>
    <w:p w14:paraId="44B6F79D" w14:textId="77777777" w:rsidR="00734C30" w:rsidRPr="00D61BCA" w:rsidRDefault="00734C30" w:rsidP="00734C30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A461D4C" w14:textId="3021C986" w:rsidR="00734C30" w:rsidRPr="00D61BCA" w:rsidRDefault="00734C30" w:rsidP="00734C3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357874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Sender.py in Terminal 2</w:t>
      </w:r>
    </w:p>
    <w:p w14:paraId="2EDECF97" w14:textId="0A5F3453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77FB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</w:p>
    <w:p w14:paraId="34CEABAC" w14:textId="3E6238A0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Starts sending Data from file to Rece</w:t>
      </w:r>
      <w:r w:rsidR="00D751D7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</w:t>
      </w:r>
    </w:p>
    <w:p w14:paraId="779CBAD3" w14:textId="1F0642E2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9972375" w14:textId="49623DB3" w:rsidR="00CC3DA4" w:rsidRPr="00D61BCA" w:rsidRDefault="00001ABC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These codes </w:t>
      </w:r>
      <w:r w:rsidR="00177B07" w:rsidRPr="00D61BCA">
        <w:rPr>
          <w:rFonts w:asciiTheme="minorHAnsi" w:hAnsiTheme="minorHAnsi" w:cstheme="minorHAnsi"/>
          <w:sz w:val="20"/>
          <w:szCs w:val="20"/>
        </w:rPr>
        <w:t>implement</w:t>
      </w:r>
      <w:r w:rsidRPr="00D61BCA">
        <w:rPr>
          <w:rFonts w:asciiTheme="minorHAnsi" w:hAnsiTheme="minorHAnsi" w:cstheme="minorHAnsi"/>
          <w:sz w:val="20"/>
          <w:szCs w:val="20"/>
        </w:rPr>
        <w:t xml:space="preserve"> Task 1 2 3 sequentially in coordination with each oth</w:t>
      </w:r>
      <w:r w:rsidR="009D791A" w:rsidRPr="00D61BCA">
        <w:rPr>
          <w:rFonts w:asciiTheme="minorHAnsi" w:hAnsiTheme="minorHAnsi" w:cstheme="minorHAnsi"/>
          <w:sz w:val="20"/>
          <w:szCs w:val="20"/>
        </w:rPr>
        <w:t>er.</w:t>
      </w:r>
      <w:r w:rsidR="00473996" w:rsidRPr="00D61BCA">
        <w:rPr>
          <w:rFonts w:asciiTheme="minorHAnsi" w:hAnsiTheme="minorHAnsi" w:cstheme="minorHAnsi"/>
          <w:sz w:val="20"/>
          <w:szCs w:val="20"/>
        </w:rPr>
        <w:t xml:space="preserve"> Output of graphs is obtained in outputs folder.</w:t>
      </w:r>
    </w:p>
    <w:p w14:paraId="5EB5923F" w14:textId="77777777" w:rsidR="009D791A" w:rsidRPr="00D61BCA" w:rsidRDefault="009D791A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E933AC0" w14:textId="26E9AE2F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620ABAAE" w14:textId="57FEBF50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C3DA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Receiver</w:t>
      </w:r>
      <w:r w:rsidR="0044071E" w:rsidRPr="00D61BCA">
        <w:rPr>
          <w:rFonts w:asciiTheme="minorHAnsi" w:hAnsiTheme="minorHAnsi" w:cstheme="minorHAnsi"/>
          <w:sz w:val="20"/>
          <w:szCs w:val="20"/>
        </w:rPr>
        <w:t>.py</w:t>
      </w:r>
    </w:p>
    <w:p w14:paraId="164BA32F" w14:textId="77777777" w:rsidR="00CF6883" w:rsidRDefault="00734C30" w:rsidP="00CF68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8D617B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Sender.p</w:t>
      </w:r>
      <w:r w:rsidR="00FC4C55" w:rsidRPr="00D61BCA">
        <w:rPr>
          <w:rFonts w:asciiTheme="minorHAnsi" w:hAnsiTheme="minorHAnsi" w:cstheme="minorHAnsi"/>
          <w:sz w:val="20"/>
          <w:szCs w:val="20"/>
        </w:rPr>
        <w:t>y</w:t>
      </w:r>
    </w:p>
    <w:p w14:paraId="59CD2886" w14:textId="301EA2CD" w:rsidR="00002944" w:rsidRPr="00D61BCA" w:rsidRDefault="00CF6883" w:rsidP="00E81C0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  <w:r w:rsidR="00002944" w:rsidRPr="00D61BCA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Task 1: Effect of Window Size N </w:t>
      </w:r>
    </w:p>
    <w:p w14:paraId="44BE7281" w14:textId="593B9840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67C8FE0" w14:textId="53BA5992" w:rsidR="003D0C80" w:rsidRPr="00CF7095" w:rsidRDefault="00CF7095" w:rsidP="00CF7095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0C80" w14:paraId="468AA751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8E32E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44493D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E8DF4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1CB3CE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CED338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DE9D4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1459C5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Average</w:t>
            </w:r>
          </w:p>
        </w:tc>
      </w:tr>
      <w:tr w:rsidR="003D0C80" w14:paraId="4812B975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41AAB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61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9.774863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84A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9.91823506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FB9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8.60867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E46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8.78685808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C43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9.34976506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68585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9.28767824</w:t>
            </w:r>
          </w:p>
        </w:tc>
      </w:tr>
      <w:tr w:rsidR="003D0C80" w14:paraId="6647B215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16196E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9D6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8.42079306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DDA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9.85144663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0F1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9.02333593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395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7.72389817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2009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8.20120716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DCEE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8.64413619</w:t>
            </w:r>
          </w:p>
        </w:tc>
      </w:tr>
      <w:tr w:rsidR="003D0C80" w14:paraId="656EEF21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7CFF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AFC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9.00532818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CFE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8.6229949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532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9.42322731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5D7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8.56465983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0EC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8.26101422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52B82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8.77544489</w:t>
            </w:r>
          </w:p>
        </w:tc>
      </w:tr>
      <w:tr w:rsidR="003D0C80" w14:paraId="6FAE2CC0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D8ABB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667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8.38827634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EAA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8.44750071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986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9.12760711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ACE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7.92363787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AD7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8.04503298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A9E47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8.386411</w:t>
            </w:r>
          </w:p>
        </w:tc>
      </w:tr>
      <w:tr w:rsidR="003D0C80" w14:paraId="4CBEB8B9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F7B04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1DE9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7.72719002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3B2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8.15718818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1F6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8.58365297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980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7.88149095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DD5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8.65931177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A4578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8.20176678</w:t>
            </w:r>
          </w:p>
        </w:tc>
      </w:tr>
      <w:tr w:rsidR="003D0C80" w14:paraId="54C1FDB3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C1738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4E6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8.20436478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32F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8.59465194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19C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8.38811707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983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9.25314879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678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9.83768702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150DD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8.85559392</w:t>
            </w:r>
          </w:p>
        </w:tc>
      </w:tr>
      <w:tr w:rsidR="003D0C80" w14:paraId="51DE4906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2EA62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FB4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7.30492902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E07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8.48442888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94E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7.20666218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8A1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8.6877408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522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7.37965202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5A3634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7.81268258</w:t>
            </w:r>
          </w:p>
        </w:tc>
      </w:tr>
      <w:tr w:rsidR="003D0C80" w14:paraId="4CF0FAFE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446B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BF8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7.51196218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F24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6.33308721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B15C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9.07572818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045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7.50896573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695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7.48800802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E835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7.58355026</w:t>
            </w:r>
          </w:p>
        </w:tc>
      </w:tr>
      <w:tr w:rsidR="003D0C80" w14:paraId="0F981004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9B51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425D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8.00184917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C6E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7.71371317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61D1B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7.98575306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78B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6.6490922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6A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7.5714519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60688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7.5843719</w:t>
            </w:r>
          </w:p>
        </w:tc>
      </w:tr>
      <w:tr w:rsidR="003D0C80" w14:paraId="3B2EDE27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AB29A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5225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7.25316811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4B2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6.32377529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FEB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7.02749324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B3E1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8.284132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B340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8.59128499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078967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7.49597073</w:t>
            </w:r>
          </w:p>
        </w:tc>
      </w:tr>
      <w:tr w:rsidR="003D0C80" w14:paraId="41E5D077" w14:textId="77777777" w:rsidTr="003D0C80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0D5EAE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EAE3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9.87658882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F0B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8.04588079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65D6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8.21311522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95EA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7.72742105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FD4F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7.86043906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7BAE98" w14:textId="77777777" w:rsidR="003D0C80" w:rsidRPr="003D0C80" w:rsidRDefault="003D0C80" w:rsidP="00DE46F5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D0C80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8.34468899</w:t>
            </w:r>
          </w:p>
        </w:tc>
      </w:tr>
    </w:tbl>
    <w:p w14:paraId="1788B74E" w14:textId="77777777" w:rsidR="003D0C80" w:rsidRPr="00D61BCA" w:rsidRDefault="003D0C80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358CC4" w14:textId="41A66E12" w:rsidR="00002944" w:rsidRPr="00D61BCA" w:rsidRDefault="003D0C80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8D99257" wp14:editId="50BA4AAF">
            <wp:extent cx="59436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196" w14:textId="2E98898D" w:rsidR="00002944" w:rsidRPr="00D61BCA" w:rsidRDefault="00002944" w:rsidP="00604652">
      <w:pPr>
        <w:rPr>
          <w:rFonts w:asciiTheme="minorHAnsi" w:hAnsiTheme="minorHAnsi" w:cstheme="minorHAnsi"/>
        </w:rPr>
      </w:pPr>
    </w:p>
    <w:p w14:paraId="1A1B226C" w14:textId="77777777" w:rsidR="003116E5" w:rsidRPr="003116E5" w:rsidRDefault="003116E5" w:rsidP="003116E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1E0439B7" w14:textId="2997BA5B" w:rsidR="003116E5" w:rsidRPr="003116E5" w:rsidRDefault="003116E5" w:rsidP="003116E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The graph of 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3116E5">
        <w:rPr>
          <w:rFonts w:asciiTheme="minorHAnsi" w:hAnsiTheme="minorHAnsi" w:cstheme="minorHAnsi"/>
          <w:sz w:val="22"/>
          <w:szCs w:val="22"/>
        </w:rPr>
        <w:t xml:space="preserve"> vs Average Transmission Delay is </w:t>
      </w:r>
      <w:r w:rsidR="000A3B59">
        <w:rPr>
          <w:rFonts w:asciiTheme="minorHAnsi" w:hAnsiTheme="minorHAnsi" w:cstheme="minorHAnsi"/>
          <w:sz w:val="22"/>
          <w:szCs w:val="22"/>
        </w:rPr>
        <w:t>graph similar to parabolic curve where we see higher values of delay on extreme values of N.</w:t>
      </w:r>
    </w:p>
    <w:p w14:paraId="2326E8F7" w14:textId="77777777" w:rsidR="003116E5" w:rsidRPr="003116E5" w:rsidRDefault="003116E5" w:rsidP="003116E5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6C40A26" w14:textId="77777777" w:rsidR="003116E5" w:rsidRPr="003116E5" w:rsidRDefault="003116E5" w:rsidP="003116E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0D0D83A1" w14:textId="77777777" w:rsidR="00C8688A" w:rsidRDefault="00B26E13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Smaller value of N helps in faster retransmission but small amount of packet transfer</w:t>
      </w:r>
      <w:r w:rsidR="00C8688A">
        <w:rPr>
          <w:rFonts w:asciiTheme="minorHAnsi" w:hAnsiTheme="minorHAnsi" w:cstheme="minorHAnsi"/>
          <w:sz w:val="22"/>
          <w:szCs w:val="22"/>
        </w:rPr>
        <w:t xml:space="preserve"> at a given time.</w:t>
      </w:r>
    </w:p>
    <w:p w14:paraId="150B1EA0" w14:textId="77777777" w:rsidR="00D4277C" w:rsidRDefault="00C8688A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Thus</w:t>
      </w:r>
      <w:r w:rsidR="00AB5F91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this results in high overall Transmission Delay</w:t>
      </w:r>
      <w:r w:rsidR="00D4277C">
        <w:rPr>
          <w:rFonts w:asciiTheme="minorHAnsi" w:hAnsiTheme="minorHAnsi" w:cstheme="minorHAnsi"/>
          <w:sz w:val="22"/>
          <w:szCs w:val="22"/>
        </w:rPr>
        <w:t>.</w:t>
      </w:r>
    </w:p>
    <w:p w14:paraId="18AA18F0" w14:textId="3192445B" w:rsidR="00D4277C" w:rsidRDefault="00D4277C" w:rsidP="00311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Higher value of N implies higher number of packet transfer at a given time, but</w:t>
      </w:r>
      <w:r w:rsidR="00BC296E">
        <w:rPr>
          <w:rFonts w:asciiTheme="minorHAnsi" w:hAnsiTheme="minorHAnsi" w:cstheme="minorHAnsi"/>
          <w:sz w:val="22"/>
          <w:szCs w:val="22"/>
        </w:rPr>
        <w:t xml:space="preserve"> it</w:t>
      </w:r>
      <w:r>
        <w:rPr>
          <w:rFonts w:asciiTheme="minorHAnsi" w:hAnsiTheme="minorHAnsi" w:cstheme="minorHAnsi"/>
          <w:sz w:val="22"/>
          <w:szCs w:val="22"/>
        </w:rPr>
        <w:t xml:space="preserve"> leads to slower retransmission if a packet is dropped. This again leads to higher Transmission Delay.</w:t>
      </w:r>
    </w:p>
    <w:p w14:paraId="0EB6A109" w14:textId="77777777" w:rsidR="00D4277C" w:rsidRDefault="00D4277C" w:rsidP="003116E5">
      <w:pPr>
        <w:rPr>
          <w:rFonts w:asciiTheme="minorHAnsi" w:hAnsiTheme="minorHAnsi" w:cstheme="minorHAnsi"/>
          <w:sz w:val="22"/>
          <w:szCs w:val="22"/>
        </w:rPr>
      </w:pPr>
    </w:p>
    <w:p w14:paraId="4BD44156" w14:textId="77777777" w:rsidR="001539C5" w:rsidRDefault="00D4277C" w:rsidP="001539C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Values of N which are not too small or big help us kee</w:t>
      </w:r>
      <w:r w:rsidR="00897FD1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 the transmission delay and </w:t>
      </w:r>
      <w:r w:rsidR="00897FD1">
        <w:rPr>
          <w:rFonts w:asciiTheme="minorHAnsi" w:hAnsiTheme="minorHAnsi" w:cstheme="minorHAnsi"/>
          <w:sz w:val="22"/>
          <w:szCs w:val="22"/>
        </w:rPr>
        <w:t xml:space="preserve">packet drops </w:t>
      </w:r>
      <w:r>
        <w:rPr>
          <w:rFonts w:asciiTheme="minorHAnsi" w:hAnsiTheme="minorHAnsi" w:cstheme="minorHAnsi"/>
          <w:sz w:val="22"/>
          <w:szCs w:val="22"/>
        </w:rPr>
        <w:t>well-balanced</w:t>
      </w:r>
      <w:r w:rsidR="00897FD1">
        <w:rPr>
          <w:rFonts w:asciiTheme="minorHAnsi" w:hAnsiTheme="minorHAnsi" w:cstheme="minorHAnsi"/>
          <w:sz w:val="22"/>
          <w:szCs w:val="22"/>
        </w:rPr>
        <w:t xml:space="preserve"> and thus we get </w:t>
      </w:r>
      <w:r w:rsidR="00EE0971">
        <w:rPr>
          <w:rFonts w:asciiTheme="minorHAnsi" w:hAnsiTheme="minorHAnsi" w:cstheme="minorHAnsi"/>
          <w:sz w:val="22"/>
          <w:szCs w:val="22"/>
        </w:rPr>
        <w:t>smaller transmission delays.</w:t>
      </w:r>
    </w:p>
    <w:p w14:paraId="01CB2CED" w14:textId="77777777" w:rsidR="001539C5" w:rsidRDefault="001539C5" w:rsidP="001539C5">
      <w:pPr>
        <w:rPr>
          <w:rFonts w:asciiTheme="minorHAnsi" w:hAnsiTheme="minorHAnsi" w:cstheme="minorHAnsi"/>
        </w:rPr>
      </w:pPr>
    </w:p>
    <w:p w14:paraId="66F390F4" w14:textId="28DB57FC" w:rsidR="00002944" w:rsidRPr="00D61BCA" w:rsidRDefault="00002944" w:rsidP="001539C5">
      <w:pPr>
        <w:rPr>
          <w:rFonts w:asciiTheme="minorHAnsi" w:hAnsiTheme="minorHAnsi" w:cstheme="minorHAnsi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Task 2: Effect of MSS </w:t>
      </w:r>
    </w:p>
    <w:p w14:paraId="1695CED4" w14:textId="02B46A63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E6210C2" w14:textId="570F2F1E" w:rsidR="001A2FCD" w:rsidRPr="00D61BCA" w:rsidRDefault="001A2FCD" w:rsidP="001A2FCD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05"/>
        <w:gridCol w:w="1490"/>
        <w:gridCol w:w="1411"/>
        <w:gridCol w:w="1411"/>
        <w:gridCol w:w="1411"/>
        <w:gridCol w:w="1411"/>
        <w:gridCol w:w="1411"/>
      </w:tblGrid>
      <w:tr w:rsidR="00A124E9" w:rsidRPr="00A124E9" w14:paraId="50EA6D52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98B02D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MSS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F9189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331704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AD7E0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CC8C6C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D7DE6C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0A51A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</w:t>
            </w:r>
          </w:p>
        </w:tc>
      </w:tr>
      <w:tr w:rsidR="00A124E9" w:rsidRPr="00A124E9" w14:paraId="4DE07014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70C8D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C91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39.83781099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F07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39.24486613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C3C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37.94376802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C364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39.50162196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6BC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40.11788392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F39D2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39.32919021</w:t>
            </w:r>
          </w:p>
        </w:tc>
      </w:tr>
      <w:tr w:rsidR="00A124E9" w:rsidRPr="00A124E9" w14:paraId="1CFA6ADB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388EB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838C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18.20690703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27D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20.47037792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805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20.80181599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336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21.11461401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50F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19.33801317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D9A77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19.98634562</w:t>
            </w:r>
          </w:p>
        </w:tc>
      </w:tr>
      <w:tr w:rsidR="00A124E9" w:rsidRPr="00A124E9" w14:paraId="3653FCA9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E2193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368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13.72897816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3B5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11.79656792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880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12.81402278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1AC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13.00163412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767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13.12758708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42D78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12.89375801</w:t>
            </w:r>
          </w:p>
        </w:tc>
      </w:tr>
      <w:tr w:rsidR="00A124E9" w:rsidRPr="00A124E9" w14:paraId="7DF84670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10C15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8D8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10.46794605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6D7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9.473315239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8C1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9.144143105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B6C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10.80568099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01B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9.491830111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852C10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9.876583099</w:t>
            </w:r>
          </w:p>
        </w:tc>
      </w:tr>
      <w:tr w:rsidR="00A124E9" w:rsidRPr="00A124E9" w14:paraId="39F9D385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B334B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3E6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9.191089869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AC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8.276691914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2BF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7.428396225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A158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7.828085899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508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8.241970062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D365E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8.193246794</w:t>
            </w:r>
          </w:p>
        </w:tc>
      </w:tr>
      <w:tr w:rsidR="00A124E9" w:rsidRPr="00A124E9" w14:paraId="2A94D3AF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34656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7404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6.375527143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957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6.99002099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ED05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8.526383877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C86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6.525587082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433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7.10576725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80CF1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7.104657269</w:t>
            </w:r>
          </w:p>
        </w:tc>
      </w:tr>
      <w:tr w:rsidR="00A124E9" w:rsidRPr="00A124E9" w14:paraId="28CCF19A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89BAD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856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6.407234907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A77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6.07425189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0E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5.223448038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3CF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5.373620987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ED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6.16852808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87AB8D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5.84941678</w:t>
            </w:r>
          </w:p>
        </w:tc>
      </w:tr>
      <w:tr w:rsidR="00A124E9" w:rsidRPr="00A124E9" w14:paraId="40A0EDA9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5D6F5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767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4.938368082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106C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5.048585892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BA8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5.146148682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B457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4.640244961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406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4.372987032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BD7E3E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4.82926693</w:t>
            </w:r>
          </w:p>
        </w:tc>
      </w:tr>
      <w:tr w:rsidR="00A124E9" w:rsidRPr="00A124E9" w14:paraId="5FC064F4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CA3DC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6C1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4.500380039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4069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4.604979277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F3BB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5.044509888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39E2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4.342978001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4AC6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4.572220802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BF6633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4.613013601</w:t>
            </w:r>
          </w:p>
        </w:tc>
      </w:tr>
      <w:tr w:rsidR="00A124E9" w:rsidRPr="00A124E9" w14:paraId="0B5F1546" w14:textId="77777777" w:rsidTr="004E401C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EDC7D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9631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3.701091051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9EDA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3.568786144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153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4.163603067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E14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3.276177883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25C1F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3.602416039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0510B8" w14:textId="77777777" w:rsidR="00A124E9" w:rsidRPr="00A124E9" w:rsidRDefault="00A124E9" w:rsidP="004E401C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124E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3.662414837</w:t>
            </w:r>
          </w:p>
        </w:tc>
      </w:tr>
    </w:tbl>
    <w:p w14:paraId="1E979DBC" w14:textId="77777777" w:rsidR="00A124E9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B5CFAF8" w14:textId="2EA88F5F" w:rsidR="00002944" w:rsidRPr="00D61BCA" w:rsidRDefault="00A124E9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61BCA">
        <w:rPr>
          <w:rFonts w:asciiTheme="minorHAnsi" w:hAnsiTheme="minorHAnsi" w:cstheme="minorHAnsi"/>
          <w:noProof/>
        </w:rPr>
        <w:drawing>
          <wp:inline distT="0" distB="0" distL="0" distR="0" wp14:anchorId="1390F0C7" wp14:editId="3EAC3625">
            <wp:extent cx="594360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A79" w14:textId="6B3211A2" w:rsidR="00002944" w:rsidRPr="00D61BCA" w:rsidRDefault="00002944" w:rsidP="00604652">
      <w:pPr>
        <w:rPr>
          <w:rFonts w:asciiTheme="minorHAnsi" w:hAnsiTheme="minorHAnsi" w:cstheme="minorHAnsi"/>
        </w:rPr>
      </w:pPr>
    </w:p>
    <w:p w14:paraId="7ADB6CC8" w14:textId="4EE93B74" w:rsidR="00002944" w:rsidRPr="00D61BCA" w:rsidRDefault="00002944" w:rsidP="00604652">
      <w:pPr>
        <w:rPr>
          <w:rFonts w:asciiTheme="minorHAnsi" w:hAnsiTheme="minorHAnsi" w:cstheme="minorHAnsi"/>
        </w:rPr>
      </w:pPr>
    </w:p>
    <w:p w14:paraId="649AA249" w14:textId="6944F310" w:rsidR="00002944" w:rsidRPr="003116E5" w:rsidRDefault="002A561D" w:rsidP="0060465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615C06B8" w14:textId="46DE122D" w:rsidR="002A561D" w:rsidRPr="003116E5" w:rsidRDefault="00545296" w:rsidP="00545296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lastRenderedPageBreak/>
        <w:t xml:space="preserve">The graph of MSS vs Average Transmission Delay is a </w:t>
      </w:r>
      <w:r w:rsidR="003116E5">
        <w:rPr>
          <w:rFonts w:asciiTheme="minorHAnsi" w:hAnsiTheme="minorHAnsi" w:cstheme="minorHAnsi"/>
          <w:sz w:val="22"/>
          <w:szCs w:val="22"/>
        </w:rPr>
        <w:t>decreasing</w:t>
      </w:r>
      <w:r w:rsidRPr="003116E5">
        <w:rPr>
          <w:rFonts w:asciiTheme="minorHAnsi" w:hAnsiTheme="minorHAnsi" w:cstheme="minorHAnsi"/>
          <w:sz w:val="22"/>
          <w:szCs w:val="22"/>
        </w:rPr>
        <w:t xml:space="preserve"> curve where the transmission delay decreases as the MSS value increases</w:t>
      </w:r>
    </w:p>
    <w:p w14:paraId="574A5DB0" w14:textId="77777777" w:rsidR="002A561D" w:rsidRPr="003116E5" w:rsidRDefault="002A561D" w:rsidP="002A561D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7D3DD5B" w14:textId="77777777" w:rsidR="002A561D" w:rsidRPr="003116E5" w:rsidRDefault="002A561D" w:rsidP="002A561D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60F4A7E5" w14:textId="77777777" w:rsidR="002F6E1E" w:rsidRDefault="002A561D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As MSS increases, we are able to transfer more data and reduce </w:t>
      </w:r>
      <w:r w:rsidR="006D4D72" w:rsidRPr="003116E5">
        <w:rPr>
          <w:rFonts w:asciiTheme="minorHAnsi" w:hAnsiTheme="minorHAnsi" w:cstheme="minorHAnsi"/>
          <w:sz w:val="22"/>
          <w:szCs w:val="22"/>
        </w:rPr>
        <w:t xml:space="preserve">total </w:t>
      </w:r>
      <w:r w:rsidRPr="003116E5">
        <w:rPr>
          <w:rFonts w:asciiTheme="minorHAnsi" w:hAnsiTheme="minorHAnsi" w:cstheme="minorHAnsi"/>
          <w:sz w:val="22"/>
          <w:szCs w:val="22"/>
        </w:rPr>
        <w:t>number of packets</w:t>
      </w:r>
      <w:r w:rsidR="00E6213B" w:rsidRPr="003116E5">
        <w:rPr>
          <w:rFonts w:asciiTheme="minorHAnsi" w:hAnsiTheme="minorHAnsi" w:cstheme="minorHAnsi"/>
          <w:sz w:val="22"/>
          <w:szCs w:val="22"/>
        </w:rPr>
        <w:t xml:space="preserve"> which are </w:t>
      </w:r>
      <w:r w:rsidR="00C4473E" w:rsidRPr="003116E5">
        <w:rPr>
          <w:rFonts w:asciiTheme="minorHAnsi" w:hAnsiTheme="minorHAnsi" w:cstheme="minorHAnsi"/>
          <w:sz w:val="22"/>
          <w:szCs w:val="22"/>
        </w:rPr>
        <w:t xml:space="preserve">to-be </w:t>
      </w:r>
      <w:r w:rsidR="00E6213B" w:rsidRPr="003116E5">
        <w:rPr>
          <w:rFonts w:asciiTheme="minorHAnsi" w:hAnsiTheme="minorHAnsi" w:cstheme="minorHAnsi"/>
          <w:sz w:val="22"/>
          <w:szCs w:val="22"/>
        </w:rPr>
        <w:t>sent. Thus, resulting in faster delivery</w:t>
      </w:r>
      <w:r w:rsidR="009277DF" w:rsidRPr="003116E5">
        <w:rPr>
          <w:rFonts w:asciiTheme="minorHAnsi" w:hAnsiTheme="minorHAnsi" w:cstheme="minorHAnsi"/>
          <w:sz w:val="22"/>
          <w:szCs w:val="22"/>
        </w:rPr>
        <w:t xml:space="preserve"> of File</w:t>
      </w:r>
      <w:r w:rsidR="00114067">
        <w:rPr>
          <w:rFonts w:asciiTheme="minorHAnsi" w:hAnsiTheme="minorHAnsi" w:cstheme="minorHAnsi"/>
        </w:rPr>
        <w:t>.</w:t>
      </w:r>
    </w:p>
    <w:p w14:paraId="556791E5" w14:textId="77777777" w:rsidR="002F6E1E" w:rsidRDefault="002F6E1E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4ADA49D" w14:textId="24D9DFB3" w:rsidR="00002944" w:rsidRPr="002F6E1E" w:rsidRDefault="00002944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Task 3: Effect of Loss Probability p </w:t>
      </w:r>
    </w:p>
    <w:p w14:paraId="68CC04E2" w14:textId="77777777" w:rsidR="00D61BCA" w:rsidRDefault="00D61BCA" w:rsidP="00D61BCA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</w:p>
    <w:p w14:paraId="368624BA" w14:textId="75E45333" w:rsidR="00D61BCA" w:rsidRPr="00D61BCA" w:rsidRDefault="00D61BCA" w:rsidP="00D61BCA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  <w:r w:rsidRPr="00D61BCA">
        <w:rPr>
          <w:rFonts w:asciiTheme="minorHAnsi" w:hAnsiTheme="minorHAnsi" w:cstheme="minorHAnsi"/>
          <w:sz w:val="18"/>
          <w:szCs w:val="18"/>
        </w:rPr>
        <w:t>* Each value is in Seconds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61BCA" w:rsidRPr="00D61BCA" w14:paraId="57CC416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2BBADA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PROB_LOSS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02FBB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E7ED5D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DFAFA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62FD1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293A67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Transmit 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565A73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Average</w:t>
            </w:r>
          </w:p>
        </w:tc>
      </w:tr>
      <w:tr w:rsidR="00D61BCA" w:rsidRPr="00D61BCA" w14:paraId="0DFF2155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F69A6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8CB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2.85155296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71D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2.44306684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72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2.92854214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2B8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2.5183537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4D1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2.10535812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EE83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2.56937475</w:t>
            </w:r>
          </w:p>
        </w:tc>
      </w:tr>
      <w:tr w:rsidR="00D61BCA" w:rsidRPr="00D61BCA" w14:paraId="2DBF0386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FAE78D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F0F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3.52420807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59E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3.7870388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61D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3.25171304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18B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3.63815188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493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3.38462806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05BA0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3.51714797</w:t>
            </w:r>
          </w:p>
        </w:tc>
      </w:tr>
      <w:tr w:rsidR="00D61BCA" w:rsidRPr="00D61BCA" w14:paraId="5A5DD85D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3F7091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8AC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4.30210614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EE0D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5.89367914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48E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5.23707795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B4FD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4.77297783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48A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5.51045489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BA9C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5.14325919</w:t>
            </w:r>
          </w:p>
        </w:tc>
      </w:tr>
      <w:tr w:rsidR="00D61BCA" w:rsidRPr="00D61BCA" w14:paraId="68C0133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D425F2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F5D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6.68921399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C2C6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5.67826104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F39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5.70769382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EB9B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7.320297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2F4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7.2155931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2AD2DB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6.52221179</w:t>
            </w:r>
          </w:p>
        </w:tc>
      </w:tr>
      <w:tr w:rsidR="00D61BCA" w:rsidRPr="00D61BCA" w14:paraId="07DDD050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BAEB66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131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7.69587398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1E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7.03787589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D67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7.7772429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4FC2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8.75358582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663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8.73395991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C852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7.9997077</w:t>
            </w:r>
          </w:p>
        </w:tc>
      </w:tr>
      <w:tr w:rsidR="00D61BCA" w:rsidRPr="00D61BCA" w14:paraId="1FE9DD6B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8D531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9FB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9.56681514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B01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10.5013261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0094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9.61319208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28DF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10.0273883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DDA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9.71605706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DD7BF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9.88495574</w:t>
            </w:r>
          </w:p>
        </w:tc>
      </w:tr>
      <w:tr w:rsidR="00D61BCA" w:rsidRPr="00D61BCA" w14:paraId="4AD5EC1A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E0232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2058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9.50333691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153E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11.8575311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8F0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10.496294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503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10.6174841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492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11.173836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8B9B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10.7296964</w:t>
            </w:r>
          </w:p>
        </w:tc>
      </w:tr>
      <w:tr w:rsidR="00D61BCA" w:rsidRPr="00D61BCA" w14:paraId="10201799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CF7CF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8AE5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12.1278281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57C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11.7120628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907C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12.024421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D66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12.6416583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739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13.2873631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F9C5A5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12.3586667</w:t>
            </w:r>
          </w:p>
        </w:tc>
      </w:tr>
      <w:tr w:rsidR="00D61BCA" w:rsidRPr="00D61BCA" w14:paraId="72F4A9C9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35F517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4926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14.700702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0FD2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15.513921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BD0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14.0530691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E2A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14.5191629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049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13.0189979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260758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14.3611706</w:t>
            </w:r>
          </w:p>
        </w:tc>
      </w:tr>
      <w:tr w:rsidR="00D61BCA" w:rsidRPr="00D61BCA" w14:paraId="0026DA50" w14:textId="77777777" w:rsidTr="00D229AF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276A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07F0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15.9669991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0542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14.9324441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77CB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15.1792681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58AD9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14.9334829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9A73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15.9520867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5DEBAA" w14:textId="77777777" w:rsidR="00D61BCA" w:rsidRPr="00D61BCA" w:rsidRDefault="00D61BCA" w:rsidP="00D61BC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61BCA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15.3928562</w:t>
            </w:r>
          </w:p>
        </w:tc>
      </w:tr>
    </w:tbl>
    <w:p w14:paraId="34617390" w14:textId="77777777" w:rsidR="00D61BCA" w:rsidRPr="00D61BCA" w:rsidRDefault="00D61BCA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F457788" w14:textId="63DD4C07" w:rsidR="00CB0F25" w:rsidRDefault="003D0C80" w:rsidP="00604652">
      <w:pPr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 wp14:anchorId="70B6879A" wp14:editId="3DFCE299">
            <wp:extent cx="594360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EB0" w14:textId="77777777" w:rsidR="00CB0F25" w:rsidRPr="003116E5" w:rsidRDefault="00CB0F25" w:rsidP="00CB0F2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Observation:</w:t>
      </w:r>
    </w:p>
    <w:p w14:paraId="29B534FD" w14:textId="330C9A89" w:rsidR="00CB0F25" w:rsidRPr="003116E5" w:rsidRDefault="00CB0F25" w:rsidP="00CB0F2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The graph of </w:t>
      </w:r>
      <w:proofErr w:type="spellStart"/>
      <w:r w:rsidR="002B27C5" w:rsidRPr="003116E5">
        <w:rPr>
          <w:rFonts w:asciiTheme="minorHAnsi" w:hAnsiTheme="minorHAnsi" w:cstheme="minorHAnsi"/>
          <w:sz w:val="22"/>
          <w:szCs w:val="22"/>
        </w:rPr>
        <w:t>Prob_Loss</w:t>
      </w:r>
      <w:proofErr w:type="spellEnd"/>
      <w:r w:rsidRPr="003116E5">
        <w:rPr>
          <w:rFonts w:asciiTheme="minorHAnsi" w:hAnsiTheme="minorHAnsi" w:cstheme="minorHAnsi"/>
          <w:sz w:val="22"/>
          <w:szCs w:val="22"/>
        </w:rPr>
        <w:t xml:space="preserve"> vs Average Transmission Delay is</w:t>
      </w:r>
      <w:r w:rsidR="00FB7580" w:rsidRPr="003116E5">
        <w:rPr>
          <w:rFonts w:asciiTheme="minorHAnsi" w:hAnsiTheme="minorHAnsi" w:cstheme="minorHAnsi"/>
          <w:sz w:val="22"/>
          <w:szCs w:val="22"/>
        </w:rPr>
        <w:t xml:space="preserve"> similar to an increasing line </w:t>
      </w:r>
      <w:r w:rsidRPr="003116E5">
        <w:rPr>
          <w:rFonts w:asciiTheme="minorHAnsi" w:hAnsiTheme="minorHAnsi" w:cstheme="minorHAnsi"/>
          <w:sz w:val="22"/>
          <w:szCs w:val="22"/>
        </w:rPr>
        <w:t xml:space="preserve">where the transmission delay </w:t>
      </w:r>
      <w:r w:rsidR="00FB7580" w:rsidRPr="003116E5">
        <w:rPr>
          <w:rFonts w:asciiTheme="minorHAnsi" w:hAnsiTheme="minorHAnsi" w:cstheme="minorHAnsi"/>
          <w:sz w:val="22"/>
          <w:szCs w:val="22"/>
        </w:rPr>
        <w:t>increases</w:t>
      </w:r>
      <w:r w:rsidRPr="003116E5">
        <w:rPr>
          <w:rFonts w:asciiTheme="minorHAnsi" w:hAnsiTheme="minorHAnsi" w:cstheme="minorHAnsi"/>
          <w:sz w:val="22"/>
          <w:szCs w:val="22"/>
        </w:rPr>
        <w:t xml:space="preserve"> as the </w:t>
      </w:r>
      <w:r w:rsidR="00FB7580" w:rsidRPr="003116E5">
        <w:rPr>
          <w:rFonts w:asciiTheme="minorHAnsi" w:hAnsiTheme="minorHAnsi" w:cstheme="minorHAnsi"/>
          <w:sz w:val="22"/>
          <w:szCs w:val="22"/>
        </w:rPr>
        <w:t>Probability of packet drop</w:t>
      </w:r>
      <w:r w:rsidRPr="003116E5">
        <w:rPr>
          <w:rFonts w:asciiTheme="minorHAnsi" w:hAnsiTheme="minorHAnsi" w:cstheme="minorHAnsi"/>
          <w:sz w:val="22"/>
          <w:szCs w:val="22"/>
        </w:rPr>
        <w:t xml:space="preserve"> increases</w:t>
      </w:r>
      <w:r w:rsidR="00DC255E" w:rsidRPr="003116E5">
        <w:rPr>
          <w:rFonts w:asciiTheme="minorHAnsi" w:hAnsiTheme="minorHAnsi" w:cstheme="minorHAnsi"/>
          <w:sz w:val="22"/>
          <w:szCs w:val="22"/>
        </w:rPr>
        <w:t>.</w:t>
      </w:r>
    </w:p>
    <w:p w14:paraId="27BE9997" w14:textId="77777777" w:rsidR="00CB0F25" w:rsidRPr="003116E5" w:rsidRDefault="00CB0F25" w:rsidP="00CB0F25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616FADD" w14:textId="77777777" w:rsidR="00CB0F25" w:rsidRPr="003116E5" w:rsidRDefault="00CB0F25" w:rsidP="00CB0F2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116E5">
        <w:rPr>
          <w:rFonts w:asciiTheme="minorHAnsi" w:hAnsiTheme="minorHAnsi" w:cstheme="minorHAnsi"/>
          <w:b/>
          <w:bCs/>
          <w:sz w:val="22"/>
          <w:szCs w:val="22"/>
        </w:rPr>
        <w:t>Reason:</w:t>
      </w:r>
    </w:p>
    <w:p w14:paraId="20E36801" w14:textId="265ED2E7" w:rsidR="00CB0F25" w:rsidRPr="003116E5" w:rsidRDefault="00A260BF" w:rsidP="00CB0F25">
      <w:pPr>
        <w:rPr>
          <w:rFonts w:asciiTheme="minorHAnsi" w:hAnsiTheme="minorHAnsi" w:cstheme="minorHAnsi"/>
          <w:sz w:val="22"/>
          <w:szCs w:val="22"/>
        </w:rPr>
      </w:pPr>
      <w:r w:rsidRPr="003116E5">
        <w:rPr>
          <w:rFonts w:asciiTheme="minorHAnsi" w:hAnsiTheme="minorHAnsi" w:cstheme="minorHAnsi"/>
          <w:sz w:val="22"/>
          <w:szCs w:val="22"/>
        </w:rPr>
        <w:t xml:space="preserve">We observe more packets drops when the </w:t>
      </w:r>
      <w:proofErr w:type="spellStart"/>
      <w:r w:rsidRPr="003116E5">
        <w:rPr>
          <w:rFonts w:asciiTheme="minorHAnsi" w:hAnsiTheme="minorHAnsi" w:cstheme="minorHAnsi"/>
          <w:sz w:val="22"/>
          <w:szCs w:val="22"/>
        </w:rPr>
        <w:t>Prob_Loss</w:t>
      </w:r>
      <w:proofErr w:type="spellEnd"/>
      <w:r w:rsidRPr="003116E5">
        <w:rPr>
          <w:rFonts w:asciiTheme="minorHAnsi" w:hAnsiTheme="minorHAnsi" w:cstheme="minorHAnsi"/>
          <w:sz w:val="22"/>
          <w:szCs w:val="22"/>
        </w:rPr>
        <w:t xml:space="preserve"> value is high and this results in a higher amount of retransmission. Thus, we transmit higher number of packets than required</w:t>
      </w:r>
      <w:r w:rsidR="00C3635F" w:rsidRPr="003116E5">
        <w:rPr>
          <w:rFonts w:asciiTheme="minorHAnsi" w:hAnsiTheme="minorHAnsi" w:cstheme="minorHAnsi"/>
          <w:sz w:val="22"/>
          <w:szCs w:val="22"/>
        </w:rPr>
        <w:t>, resulting in higher delay.</w:t>
      </w:r>
    </w:p>
    <w:p w14:paraId="4262EB23" w14:textId="77777777" w:rsidR="00C3635F" w:rsidRPr="00D61BCA" w:rsidRDefault="00C3635F" w:rsidP="00CB0F25">
      <w:pPr>
        <w:rPr>
          <w:rFonts w:asciiTheme="minorHAnsi" w:hAnsiTheme="minorHAnsi" w:cstheme="minorHAnsi"/>
        </w:rPr>
      </w:pPr>
    </w:p>
    <w:sectPr w:rsidR="00C3635F" w:rsidRPr="00D6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BF"/>
    <w:multiLevelType w:val="hybridMultilevel"/>
    <w:tmpl w:val="AC14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C7A2B"/>
    <w:multiLevelType w:val="hybridMultilevel"/>
    <w:tmpl w:val="8C32E946"/>
    <w:lvl w:ilvl="0" w:tplc="2B1EA82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D8B"/>
    <w:multiLevelType w:val="hybridMultilevel"/>
    <w:tmpl w:val="2A3CC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59"/>
    <w:multiLevelType w:val="hybridMultilevel"/>
    <w:tmpl w:val="2A3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790F"/>
    <w:multiLevelType w:val="hybridMultilevel"/>
    <w:tmpl w:val="B11636DE"/>
    <w:lvl w:ilvl="0" w:tplc="76F649E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4"/>
    <w:rsid w:val="00001ABC"/>
    <w:rsid w:val="00002944"/>
    <w:rsid w:val="00031D38"/>
    <w:rsid w:val="00082CA7"/>
    <w:rsid w:val="0009204A"/>
    <w:rsid w:val="000A3B59"/>
    <w:rsid w:val="000E0DD7"/>
    <w:rsid w:val="00114067"/>
    <w:rsid w:val="00130FD2"/>
    <w:rsid w:val="001454A9"/>
    <w:rsid w:val="001539C5"/>
    <w:rsid w:val="00177B07"/>
    <w:rsid w:val="001A2FCD"/>
    <w:rsid w:val="001A5E25"/>
    <w:rsid w:val="001B7A8B"/>
    <w:rsid w:val="00226998"/>
    <w:rsid w:val="00245620"/>
    <w:rsid w:val="00263119"/>
    <w:rsid w:val="002A561D"/>
    <w:rsid w:val="002A7D1E"/>
    <w:rsid w:val="002B27C5"/>
    <w:rsid w:val="002C13C1"/>
    <w:rsid w:val="002F6E1E"/>
    <w:rsid w:val="003116E5"/>
    <w:rsid w:val="003128E1"/>
    <w:rsid w:val="00320FF2"/>
    <w:rsid w:val="00357874"/>
    <w:rsid w:val="003B5D54"/>
    <w:rsid w:val="003D0C80"/>
    <w:rsid w:val="0040241E"/>
    <w:rsid w:val="00427710"/>
    <w:rsid w:val="0044071E"/>
    <w:rsid w:val="00473996"/>
    <w:rsid w:val="00476380"/>
    <w:rsid w:val="004B5476"/>
    <w:rsid w:val="004B7916"/>
    <w:rsid w:val="004D014E"/>
    <w:rsid w:val="004F07AC"/>
    <w:rsid w:val="00532A7B"/>
    <w:rsid w:val="00545296"/>
    <w:rsid w:val="00604652"/>
    <w:rsid w:val="00613A24"/>
    <w:rsid w:val="006340EB"/>
    <w:rsid w:val="00642670"/>
    <w:rsid w:val="006D4D72"/>
    <w:rsid w:val="006F53DE"/>
    <w:rsid w:val="00734C30"/>
    <w:rsid w:val="007509D1"/>
    <w:rsid w:val="00761A80"/>
    <w:rsid w:val="00761E9D"/>
    <w:rsid w:val="00785398"/>
    <w:rsid w:val="007C2A42"/>
    <w:rsid w:val="007C329D"/>
    <w:rsid w:val="00836A27"/>
    <w:rsid w:val="008425C4"/>
    <w:rsid w:val="00897FD1"/>
    <w:rsid w:val="008B44E6"/>
    <w:rsid w:val="008D617B"/>
    <w:rsid w:val="008E5568"/>
    <w:rsid w:val="009277DF"/>
    <w:rsid w:val="009D791A"/>
    <w:rsid w:val="009E48F5"/>
    <w:rsid w:val="009E70C6"/>
    <w:rsid w:val="00A124E9"/>
    <w:rsid w:val="00A24328"/>
    <w:rsid w:val="00A260BF"/>
    <w:rsid w:val="00A778D7"/>
    <w:rsid w:val="00A97617"/>
    <w:rsid w:val="00AA7E27"/>
    <w:rsid w:val="00AB1AD0"/>
    <w:rsid w:val="00AB44F5"/>
    <w:rsid w:val="00AB5F91"/>
    <w:rsid w:val="00AF5085"/>
    <w:rsid w:val="00AF6742"/>
    <w:rsid w:val="00B02173"/>
    <w:rsid w:val="00B02305"/>
    <w:rsid w:val="00B109FC"/>
    <w:rsid w:val="00B26E13"/>
    <w:rsid w:val="00B62035"/>
    <w:rsid w:val="00B863FB"/>
    <w:rsid w:val="00B932EA"/>
    <w:rsid w:val="00BC296E"/>
    <w:rsid w:val="00C1210B"/>
    <w:rsid w:val="00C148C0"/>
    <w:rsid w:val="00C344CD"/>
    <w:rsid w:val="00C3635F"/>
    <w:rsid w:val="00C4473E"/>
    <w:rsid w:val="00C7651F"/>
    <w:rsid w:val="00C77FB4"/>
    <w:rsid w:val="00C8688A"/>
    <w:rsid w:val="00CB0F25"/>
    <w:rsid w:val="00CC3DA4"/>
    <w:rsid w:val="00CD100C"/>
    <w:rsid w:val="00CF3239"/>
    <w:rsid w:val="00CF6883"/>
    <w:rsid w:val="00CF7095"/>
    <w:rsid w:val="00D03422"/>
    <w:rsid w:val="00D11BEF"/>
    <w:rsid w:val="00D229AF"/>
    <w:rsid w:val="00D4277C"/>
    <w:rsid w:val="00D61BCA"/>
    <w:rsid w:val="00D7345D"/>
    <w:rsid w:val="00D751D7"/>
    <w:rsid w:val="00D778E7"/>
    <w:rsid w:val="00DB65EE"/>
    <w:rsid w:val="00DC255E"/>
    <w:rsid w:val="00DE46F5"/>
    <w:rsid w:val="00E13284"/>
    <w:rsid w:val="00E35C2F"/>
    <w:rsid w:val="00E6213B"/>
    <w:rsid w:val="00E67ED5"/>
    <w:rsid w:val="00E70215"/>
    <w:rsid w:val="00E81C0C"/>
    <w:rsid w:val="00ED7A74"/>
    <w:rsid w:val="00EE0971"/>
    <w:rsid w:val="00F82E2E"/>
    <w:rsid w:val="00FA02DB"/>
    <w:rsid w:val="00FB5501"/>
    <w:rsid w:val="00FB7580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465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2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A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Aayush Indrapratap Singh</cp:lastModifiedBy>
  <cp:revision>156</cp:revision>
  <dcterms:created xsi:type="dcterms:W3CDTF">2021-11-26T22:40:00Z</dcterms:created>
  <dcterms:modified xsi:type="dcterms:W3CDTF">2021-11-27T02:47:00Z</dcterms:modified>
</cp:coreProperties>
</file>