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FB25" w14:textId="5F6CD09E" w:rsidR="001C1556" w:rsidRDefault="024AC7BB" w:rsidP="28C2478E">
      <w:pPr>
        <w:pStyle w:val="Titre"/>
      </w:pPr>
      <w:r>
        <w:t>PFE - Remise du choix des technologies</w:t>
      </w:r>
    </w:p>
    <w:p w14:paraId="153B68D2" w14:textId="74F53D24" w:rsidR="28C2478E" w:rsidRDefault="28C2478E" w:rsidP="28C2478E"/>
    <w:p w14:paraId="666244D9" w14:textId="6D0B46C9" w:rsidR="024AC7BB" w:rsidRDefault="024AC7BB" w:rsidP="28C2478E">
      <w:pPr>
        <w:pStyle w:val="Titre1"/>
      </w:pPr>
      <w:r>
        <w:t>Signalétique</w:t>
      </w:r>
    </w:p>
    <w:p w14:paraId="3992EB09" w14:textId="60BA2111" w:rsidR="28C2478E" w:rsidRDefault="28C2478E" w:rsidP="28C2478E"/>
    <w:p w14:paraId="5C078BD1" w14:textId="751388E5" w:rsidR="024AC7BB" w:rsidRDefault="024AC7BB" w:rsidP="28C2478E">
      <w:r>
        <w:t>Numéro de groupe :</w:t>
      </w:r>
      <w:r w:rsidR="008D47BF">
        <w:t xml:space="preserve"> 3</w:t>
      </w:r>
    </w:p>
    <w:p w14:paraId="64A4FD56" w14:textId="342883B1" w:rsidR="024AC7BB" w:rsidRDefault="024AC7BB" w:rsidP="28C2478E">
      <w:r>
        <w:t xml:space="preserve">Membres du groupe : </w:t>
      </w:r>
      <w:r w:rsidR="008D47BF">
        <w:t xml:space="preserve">Corentin D’haeyere, Thomas </w:t>
      </w:r>
      <w:proofErr w:type="spellStart"/>
      <w:r w:rsidR="008D47BF">
        <w:t>Johnen</w:t>
      </w:r>
      <w:proofErr w:type="spellEnd"/>
      <w:r w:rsidR="008D47BF">
        <w:t xml:space="preserve">, </w:t>
      </w:r>
      <w:proofErr w:type="spellStart"/>
      <w:r w:rsidR="008D47BF">
        <w:t>Loic</w:t>
      </w:r>
      <w:proofErr w:type="spellEnd"/>
      <w:r w:rsidR="008D47BF">
        <w:t xml:space="preserve"> Thomas, Lucas Fuentes Gonzalez, </w:t>
      </w:r>
      <w:proofErr w:type="spellStart"/>
      <w:r w:rsidR="008D47BF">
        <w:t>V</w:t>
      </w:r>
      <w:r w:rsidR="008D47BF">
        <w:t>andermeersch</w:t>
      </w:r>
      <w:proofErr w:type="spellEnd"/>
      <w:r w:rsidR="008D47BF">
        <w:t xml:space="preserve"> L</w:t>
      </w:r>
      <w:r w:rsidR="008D47BF">
        <w:t>aurent</w:t>
      </w:r>
    </w:p>
    <w:p w14:paraId="16D36B1F" w14:textId="3402B4BC" w:rsidR="28C2478E" w:rsidRDefault="28C2478E" w:rsidP="28C2478E"/>
    <w:p w14:paraId="290DCC11" w14:textId="01AE119B" w:rsidR="024AC7BB" w:rsidRDefault="024AC7BB" w:rsidP="28C2478E">
      <w:pPr>
        <w:pStyle w:val="Titre1"/>
      </w:pPr>
      <w:r>
        <w:t>Choix des technologies</w:t>
      </w: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8C2478E" w14:paraId="3CB20EBB" w14:textId="77777777" w:rsidTr="28C2478E">
        <w:trPr>
          <w:trHeight w:val="300"/>
        </w:trPr>
        <w:tc>
          <w:tcPr>
            <w:tcW w:w="2254" w:type="dxa"/>
          </w:tcPr>
          <w:p w14:paraId="6D1676E5" w14:textId="034A46AC" w:rsidR="024AC7BB" w:rsidRDefault="024AC7BB" w:rsidP="28C2478E">
            <w:pPr>
              <w:rPr>
                <w:b/>
                <w:bCs/>
                <w:u w:val="single"/>
              </w:rPr>
            </w:pPr>
            <w:r w:rsidRPr="28C2478E">
              <w:rPr>
                <w:b/>
                <w:bCs/>
                <w:u w:val="single"/>
              </w:rPr>
              <w:t>Technologie Backend</w:t>
            </w:r>
          </w:p>
        </w:tc>
        <w:tc>
          <w:tcPr>
            <w:tcW w:w="2254" w:type="dxa"/>
          </w:tcPr>
          <w:p w14:paraId="2E61011F" w14:textId="5B5CDA7E" w:rsidR="024AC7BB" w:rsidRDefault="024AC7BB" w:rsidP="28C2478E">
            <w:pPr>
              <w:rPr>
                <w:b/>
                <w:bCs/>
                <w:u w:val="single"/>
              </w:rPr>
            </w:pPr>
            <w:r w:rsidRPr="28C2478E">
              <w:rPr>
                <w:b/>
                <w:bCs/>
                <w:u w:val="single"/>
              </w:rPr>
              <w:t>Technologie Frontend</w:t>
            </w:r>
          </w:p>
        </w:tc>
        <w:tc>
          <w:tcPr>
            <w:tcW w:w="2254" w:type="dxa"/>
          </w:tcPr>
          <w:p w14:paraId="1716ECEA" w14:textId="203DCF75" w:rsidR="024AC7BB" w:rsidRDefault="024AC7BB" w:rsidP="28C2478E">
            <w:pPr>
              <w:rPr>
                <w:b/>
                <w:bCs/>
                <w:u w:val="single"/>
              </w:rPr>
            </w:pPr>
            <w:r w:rsidRPr="28C2478E">
              <w:rPr>
                <w:b/>
                <w:bCs/>
                <w:u w:val="single"/>
              </w:rPr>
              <w:t>Technologie Données</w:t>
            </w:r>
          </w:p>
        </w:tc>
        <w:tc>
          <w:tcPr>
            <w:tcW w:w="2254" w:type="dxa"/>
          </w:tcPr>
          <w:p w14:paraId="76CE47E7" w14:textId="3001F37E" w:rsidR="024AC7BB" w:rsidRDefault="024AC7BB" w:rsidP="28C2478E">
            <w:pPr>
              <w:rPr>
                <w:b/>
                <w:bCs/>
                <w:u w:val="single"/>
              </w:rPr>
            </w:pPr>
            <w:r w:rsidRPr="28C2478E">
              <w:rPr>
                <w:b/>
                <w:bCs/>
                <w:u w:val="single"/>
              </w:rPr>
              <w:t>Technologie Cloud</w:t>
            </w:r>
          </w:p>
        </w:tc>
      </w:tr>
      <w:tr w:rsidR="28C2478E" w14:paraId="234F0C7C" w14:textId="77777777" w:rsidTr="28C2478E">
        <w:trPr>
          <w:trHeight w:val="2670"/>
        </w:trPr>
        <w:tc>
          <w:tcPr>
            <w:tcW w:w="2254" w:type="dxa"/>
          </w:tcPr>
          <w:p w14:paraId="59ADA8D7" w14:textId="62DF9BAD" w:rsidR="024AC7BB" w:rsidRDefault="024AC7BB" w:rsidP="28C2478E">
            <w:r>
              <w:t>Exemple :</w:t>
            </w:r>
          </w:p>
          <w:p w14:paraId="7075D244" w14:textId="6D0B1503" w:rsidR="024AC7BB" w:rsidRDefault="024AC7BB" w:rsidP="28C2478E">
            <w:r>
              <w:t xml:space="preserve"> Flask Python (</w:t>
            </w:r>
            <w:hyperlink r:id="rId7">
              <w:r w:rsidRPr="28C2478E">
                <w:rPr>
                  <w:rStyle w:val="Lienhypertexte"/>
                </w:rPr>
                <w:t>https://flask.palletsprojects.com/en/3.0.x/api/</w:t>
              </w:r>
            </w:hyperlink>
            <w:r>
              <w:t>)</w:t>
            </w:r>
          </w:p>
          <w:p w14:paraId="3C2CFC2F" w14:textId="251696A6" w:rsidR="28C2478E" w:rsidRDefault="28C2478E" w:rsidP="28C2478E"/>
          <w:p w14:paraId="69732F11" w14:textId="4BDE6984" w:rsidR="28C2478E" w:rsidRDefault="28C2478E" w:rsidP="28C2478E"/>
        </w:tc>
        <w:tc>
          <w:tcPr>
            <w:tcW w:w="2254" w:type="dxa"/>
          </w:tcPr>
          <w:p w14:paraId="2D9C6560" w14:textId="5630E69F" w:rsidR="024AC7BB" w:rsidRDefault="024AC7BB" w:rsidP="28C2478E">
            <w:r>
              <w:t xml:space="preserve">Exemple : </w:t>
            </w:r>
          </w:p>
          <w:p w14:paraId="4C2F82A7" w14:textId="02EECCE5" w:rsidR="024AC7BB" w:rsidRDefault="024AC7BB" w:rsidP="28C2478E">
            <w:r>
              <w:t>Svelte (</w:t>
            </w:r>
            <w:hyperlink r:id="rId8">
              <w:r w:rsidRPr="28C2478E">
                <w:rPr>
                  <w:rStyle w:val="Lienhypertexte"/>
                </w:rPr>
                <w:t>https://svelte.dev/</w:t>
              </w:r>
            </w:hyperlink>
            <w:r>
              <w:t>)</w:t>
            </w:r>
          </w:p>
        </w:tc>
        <w:tc>
          <w:tcPr>
            <w:tcW w:w="2254" w:type="dxa"/>
          </w:tcPr>
          <w:p w14:paraId="3C6769E9" w14:textId="47BD7997" w:rsidR="024AC7BB" w:rsidRPr="008D47BF" w:rsidRDefault="024AC7BB" w:rsidP="28C2478E">
            <w:pPr>
              <w:rPr>
                <w:lang w:val="en-US"/>
              </w:rPr>
            </w:pPr>
            <w:proofErr w:type="spellStart"/>
            <w:r w:rsidRPr="008D47BF">
              <w:rPr>
                <w:lang w:val="en-US"/>
              </w:rPr>
              <w:t>Exemple</w:t>
            </w:r>
            <w:proofErr w:type="spellEnd"/>
            <w:r w:rsidRPr="008D47BF">
              <w:rPr>
                <w:lang w:val="en-US"/>
              </w:rPr>
              <w:t xml:space="preserve"> :</w:t>
            </w:r>
          </w:p>
          <w:p w14:paraId="4D6CE9A8" w14:textId="3F9E9FB0" w:rsidR="0890314C" w:rsidRPr="008D47BF" w:rsidRDefault="0890314C" w:rsidP="28C2478E">
            <w:pPr>
              <w:rPr>
                <w:lang w:val="en-US"/>
              </w:rPr>
            </w:pPr>
            <w:proofErr w:type="spellStart"/>
            <w:r w:rsidRPr="008D47BF">
              <w:rPr>
                <w:lang w:val="en-US"/>
              </w:rPr>
              <w:t>ElasticSearch</w:t>
            </w:r>
            <w:proofErr w:type="spellEnd"/>
            <w:r w:rsidRPr="008D47BF">
              <w:rPr>
                <w:lang w:val="en-US"/>
              </w:rPr>
              <w:t xml:space="preserve"> (</w:t>
            </w:r>
            <w:hyperlink r:id="rId9">
              <w:r w:rsidR="2C6F2D51" w:rsidRPr="008D47BF">
                <w:rPr>
                  <w:rStyle w:val="Lienhypertexte"/>
                  <w:lang w:val="en-US"/>
                </w:rPr>
                <w:t>https://www.elastic.co/guide/en/starting-with-the-elasticsearch-platform-and-its-solutions/current/getting-started-general-purpose.html</w:t>
              </w:r>
            </w:hyperlink>
            <w:r w:rsidR="2C6F2D51" w:rsidRPr="008D47BF">
              <w:rPr>
                <w:lang w:val="en-US"/>
              </w:rPr>
              <w:t>)</w:t>
            </w:r>
          </w:p>
          <w:p w14:paraId="53E17CED" w14:textId="7369997E" w:rsidR="28C2478E" w:rsidRPr="008D47BF" w:rsidRDefault="28C2478E" w:rsidP="28C2478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414EC46" w14:textId="5825E86F" w:rsidR="0890314C" w:rsidRDefault="0890314C" w:rsidP="28C2478E">
            <w:r>
              <w:t>Exemple :</w:t>
            </w:r>
          </w:p>
          <w:p w14:paraId="7034B905" w14:textId="03E674D6" w:rsidR="0890314C" w:rsidRDefault="0890314C" w:rsidP="28C2478E">
            <w:r>
              <w:t>AWS</w:t>
            </w:r>
          </w:p>
          <w:p w14:paraId="0FDD5621" w14:textId="24ED06E1" w:rsidR="0890314C" w:rsidRDefault="0890314C" w:rsidP="28C2478E">
            <w:r>
              <w:t>(</w:t>
            </w:r>
            <w:hyperlink r:id="rId10">
              <w:r w:rsidRPr="28C2478E">
                <w:rPr>
                  <w:rStyle w:val="Lienhypertexte"/>
                </w:rPr>
                <w:t>https://aws.amazon.com/fr/free</w:t>
              </w:r>
            </w:hyperlink>
            <w:r>
              <w:t>)</w:t>
            </w:r>
          </w:p>
        </w:tc>
      </w:tr>
      <w:tr w:rsidR="28C2478E" w14:paraId="764D5C3A" w14:textId="77777777" w:rsidTr="28C2478E">
        <w:trPr>
          <w:trHeight w:val="3435"/>
        </w:trPr>
        <w:tc>
          <w:tcPr>
            <w:tcW w:w="2254" w:type="dxa"/>
          </w:tcPr>
          <w:p w14:paraId="4965DECA" w14:textId="68328B5C" w:rsidR="28C2478E" w:rsidRDefault="008D47BF" w:rsidP="28C2478E">
            <w:proofErr w:type="spellStart"/>
            <w:r>
              <w:t>NestJS</w:t>
            </w:r>
            <w:proofErr w:type="spellEnd"/>
            <w:r>
              <w:t xml:space="preserve"> (</w:t>
            </w:r>
            <w:hyperlink r:id="rId11" w:history="1">
              <w:r w:rsidRPr="00E11D18">
                <w:rPr>
                  <w:rStyle w:val="Lienhypertexte"/>
                </w:rPr>
                <w:t>https://nestjs.com</w:t>
              </w:r>
            </w:hyperlink>
            <w:r>
              <w:t>)</w:t>
            </w:r>
          </w:p>
          <w:p w14:paraId="075BDA0B" w14:textId="55DAB1C9" w:rsidR="008D47BF" w:rsidRDefault="008D47BF" w:rsidP="28C2478E"/>
        </w:tc>
        <w:tc>
          <w:tcPr>
            <w:tcW w:w="2254" w:type="dxa"/>
          </w:tcPr>
          <w:p w14:paraId="72025572" w14:textId="37C992D9" w:rsidR="28C2478E" w:rsidRDefault="008D47BF" w:rsidP="28C2478E">
            <w:proofErr w:type="spellStart"/>
            <w:r>
              <w:t>Angular</w:t>
            </w:r>
            <w:proofErr w:type="spellEnd"/>
            <w:r>
              <w:t xml:space="preserve"> (</w:t>
            </w:r>
            <w:hyperlink r:id="rId12" w:history="1">
              <w:r w:rsidRPr="00E11D18">
                <w:rPr>
                  <w:rStyle w:val="Lienhypertexte"/>
                </w:rPr>
                <w:t>https://angular.io/</w:t>
              </w:r>
            </w:hyperlink>
            <w:r>
              <w:t>)</w:t>
            </w:r>
          </w:p>
          <w:p w14:paraId="56002A36" w14:textId="596BC6B6" w:rsidR="008D47BF" w:rsidRDefault="008D47BF" w:rsidP="28C2478E"/>
        </w:tc>
        <w:tc>
          <w:tcPr>
            <w:tcW w:w="2254" w:type="dxa"/>
          </w:tcPr>
          <w:p w14:paraId="2296274A" w14:textId="4FE86D78" w:rsidR="008D47BF" w:rsidRDefault="008D47BF" w:rsidP="28C2478E">
            <w:proofErr w:type="spellStart"/>
            <w:r>
              <w:t>Postgresql</w:t>
            </w:r>
            <w:proofErr w:type="spellEnd"/>
            <w:r>
              <w:t xml:space="preserve"> (</w:t>
            </w:r>
            <w:hyperlink r:id="rId13" w:history="1">
              <w:r w:rsidRPr="00E11D18">
                <w:rPr>
                  <w:rStyle w:val="Lienhypertexte"/>
                </w:rPr>
                <w:t>https://www.postgresql.org/</w:t>
              </w:r>
            </w:hyperlink>
            <w:r>
              <w:t>)</w:t>
            </w:r>
          </w:p>
          <w:p w14:paraId="7E1FB580" w14:textId="2483C396" w:rsidR="008D47BF" w:rsidRDefault="008D47BF" w:rsidP="28C2478E"/>
        </w:tc>
        <w:tc>
          <w:tcPr>
            <w:tcW w:w="2254" w:type="dxa"/>
          </w:tcPr>
          <w:p w14:paraId="285D95FD" w14:textId="08896D36" w:rsidR="28C2478E" w:rsidRDefault="008D47BF" w:rsidP="28C2478E">
            <w:r>
              <w:t>Azure (</w:t>
            </w:r>
            <w:hyperlink r:id="rId14" w:history="1">
              <w:r w:rsidRPr="00E11D18">
                <w:rPr>
                  <w:rStyle w:val="Lienhypertexte"/>
                </w:rPr>
                <w:t>https://azure.microsoft.com/en-us/</w:t>
              </w:r>
            </w:hyperlink>
            <w:r>
              <w:t>)</w:t>
            </w:r>
          </w:p>
          <w:p w14:paraId="798299F0" w14:textId="2E826578" w:rsidR="008D47BF" w:rsidRDefault="008D47BF" w:rsidP="28C2478E"/>
        </w:tc>
      </w:tr>
    </w:tbl>
    <w:p w14:paraId="291DF197" w14:textId="5E94C802" w:rsidR="28C2478E" w:rsidRDefault="28C2478E" w:rsidP="28C2478E"/>
    <w:p w14:paraId="795049F3" w14:textId="746E6FBD" w:rsidR="06E9DAC9" w:rsidRDefault="06E9DAC9" w:rsidP="28C2478E">
      <w:pPr>
        <w:pStyle w:val="Titre2"/>
      </w:pPr>
      <w:r>
        <w:t>Remarques :</w:t>
      </w:r>
    </w:p>
    <w:p w14:paraId="35E6D7EF" w14:textId="3F19554E" w:rsidR="28C2478E" w:rsidRDefault="008D47BF" w:rsidP="28C2478E">
      <w:r>
        <w:t xml:space="preserve">Si nous avons des problèmes avec le déploiement, il se peut que nous passions sur Oracle (Back) et </w:t>
      </w:r>
      <w:proofErr w:type="spellStart"/>
      <w:r>
        <w:t>Github</w:t>
      </w:r>
      <w:proofErr w:type="spellEnd"/>
      <w:r>
        <w:t xml:space="preserve"> Pages (Front)</w:t>
      </w:r>
    </w:p>
    <w:p w14:paraId="5A410451" w14:textId="02E71122" w:rsidR="28C2478E" w:rsidRDefault="28C2478E" w:rsidP="28C2478E"/>
    <w:sectPr w:rsidR="28C2478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FA4854"/>
    <w:rsid w:val="001C1556"/>
    <w:rsid w:val="00303880"/>
    <w:rsid w:val="008D47BF"/>
    <w:rsid w:val="024AC7BB"/>
    <w:rsid w:val="06E9DAC9"/>
    <w:rsid w:val="0890314C"/>
    <w:rsid w:val="0CE56CF4"/>
    <w:rsid w:val="0E6814F8"/>
    <w:rsid w:val="2179FF0B"/>
    <w:rsid w:val="28C2478E"/>
    <w:rsid w:val="2C6F2D51"/>
    <w:rsid w:val="368E339A"/>
    <w:rsid w:val="3BFA4854"/>
    <w:rsid w:val="41F4C848"/>
    <w:rsid w:val="4DEE337E"/>
    <w:rsid w:val="53894398"/>
    <w:rsid w:val="5888D8B7"/>
    <w:rsid w:val="6093EA9C"/>
    <w:rsid w:val="616F1CAA"/>
    <w:rsid w:val="6BDE8AC9"/>
    <w:rsid w:val="7147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A4854"/>
  <w15:chartTrackingRefBased/>
  <w15:docId w15:val="{6A1780FE-96C2-47C6-80DA-D53505EFF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tionnonrsolue">
    <w:name w:val="Unresolved Mention"/>
    <w:basedOn w:val="Policepardfaut"/>
    <w:uiPriority w:val="99"/>
    <w:semiHidden/>
    <w:unhideWhenUsed/>
    <w:rsid w:val="008D47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velte.dev/" TargetMode="External"/><Relationship Id="rId13" Type="http://schemas.openxmlformats.org/officeDocument/2006/relationships/hyperlink" Target="https://www.postgresql.org/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flask.palletsprojects.com/en/3.0.x/api/" TargetMode="External"/><Relationship Id="rId12" Type="http://schemas.openxmlformats.org/officeDocument/2006/relationships/hyperlink" Target="https://angular.io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nestjs.co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aws.amazon.com/fr/free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elastic.co/guide/en/starting-with-the-elasticsearch-platform-and-its-solutions/current/getting-started-general-purpose.html" TargetMode="External"/><Relationship Id="rId14" Type="http://schemas.openxmlformats.org/officeDocument/2006/relationships/hyperlink" Target="https://azure.microsoft.com/en-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8A770DE59372409FD774C2343287A9" ma:contentTypeVersion="12" ma:contentTypeDescription="Crée un document." ma:contentTypeScope="" ma:versionID="a7ee73675895fc466482a0159abe3e82">
  <xsd:schema xmlns:xsd="http://www.w3.org/2001/XMLSchema" xmlns:xs="http://www.w3.org/2001/XMLSchema" xmlns:p="http://schemas.microsoft.com/office/2006/metadata/properties" xmlns:ns2="a899ebb8-b958-45d7-80ee-7d4a926e4ce8" xmlns:ns3="27f9fbb7-a92d-4de5-b35d-25d5442971ae" targetNamespace="http://schemas.microsoft.com/office/2006/metadata/properties" ma:root="true" ma:fieldsID="d57a283becf03887f771692ab75bc0b8" ns2:_="" ns3:_="">
    <xsd:import namespace="a899ebb8-b958-45d7-80ee-7d4a926e4ce8"/>
    <xsd:import namespace="27f9fbb7-a92d-4de5-b35d-25d5442971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99ebb8-b958-45d7-80ee-7d4a926e4c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9fbb7-a92d-4de5-b35d-25d5442971a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9EC25F-E8B0-40C6-8680-A0A0498817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A67A97C-A8EA-4508-9237-BFB54E6DD6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201933-9715-4D42-B09F-505DEACE48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99ebb8-b958-45d7-80ee-7d4a926e4ce8"/>
    <ds:schemaRef ds:uri="27f9fbb7-a92d-4de5-b35d-25d5442971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Choquet</dc:creator>
  <cp:keywords/>
  <dc:description/>
  <cp:lastModifiedBy>Corentin D'haeyere</cp:lastModifiedBy>
  <cp:revision>2</cp:revision>
  <dcterms:created xsi:type="dcterms:W3CDTF">2023-11-27T13:02:00Z</dcterms:created>
  <dcterms:modified xsi:type="dcterms:W3CDTF">2023-11-27T13:02:00Z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0x010100528A770DE59372409FD774C2343287A9</vt:lpwstr>
  </property>
</Properties>
</file>