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47598C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47598C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27C8311F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6C1308" w:rsidRPr="0047598C">
        <w:rPr>
          <w:rFonts w:cs="B Nazanin"/>
          <w:sz w:val="24"/>
          <w:szCs w:val="24"/>
          <w:lang w:bidi="fa-IR"/>
        </w:rPr>
        <w:t>7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47598C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47598C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13F9F76B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نیوشا یقینی</w:t>
      </w:r>
    </w:p>
    <w:p w14:paraId="71FCDA40" w14:textId="2404B81A" w:rsidR="0021282F" w:rsidRPr="0047598C" w:rsidRDefault="006E595C" w:rsidP="00A41DAF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اسکریپتی بنویسید که دو عددی که به صورت آرگومان به آن داده شده را:</w:t>
      </w:r>
    </w:p>
    <w:p w14:paraId="736D92BB" w14:textId="4AC29AA0" w:rsidR="006E595C" w:rsidRPr="0047598C" w:rsidRDefault="006E595C" w:rsidP="006E595C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با هم جمع کند.</w:t>
      </w:r>
    </w:p>
    <w:p w14:paraId="33B1E2C8" w14:textId="2D766CC4" w:rsidR="006E595C" w:rsidRPr="0047598C" w:rsidRDefault="006E595C" w:rsidP="006E595C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عدد بزرگتر را نشان دهد.</w:t>
      </w:r>
    </w:p>
    <w:p w14:paraId="6EBD9941" w14:textId="56C1A50E" w:rsidR="006E595C" w:rsidRDefault="006E595C" w:rsidP="006E595C">
      <w:pPr>
        <w:pStyle w:val="ListParagraph"/>
        <w:numPr>
          <w:ilvl w:val="0"/>
          <w:numId w:val="17"/>
        </w:numPr>
        <w:bidi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میانگین اعداد بین دو عدد ورودی را چاپ کند.</w:t>
      </w:r>
    </w:p>
    <w:p w14:paraId="315FE7B5" w14:textId="6AB24452" w:rsidR="00470BFC" w:rsidRPr="00087B19" w:rsidRDefault="00470BFC" w:rsidP="00087B19">
      <w:pPr>
        <w:pStyle w:val="NormalWeb"/>
        <w:bidi/>
        <w:ind w:left="-180"/>
        <w:jc w:val="center"/>
      </w:pPr>
      <w:r>
        <w:rPr>
          <w:noProof/>
        </w:rPr>
        <w:drawing>
          <wp:inline distT="0" distB="0" distL="0" distR="0" wp14:anchorId="69FB78AF" wp14:editId="5B41143D">
            <wp:extent cx="4284345" cy="3728661"/>
            <wp:effectExtent l="0" t="0" r="1905" b="5715"/>
            <wp:docPr id="156698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46" cy="37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B951" w14:textId="3FC77B60" w:rsidR="003307C4" w:rsidRPr="0047598C" w:rsidRDefault="006E595C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47598C">
        <w:rPr>
          <w:rFonts w:ascii="B Mitra" w:cs="B Nazanin" w:hint="cs"/>
          <w:kern w:val="0"/>
          <w:rtl/>
        </w:rPr>
        <w:t xml:space="preserve">تابع </w:t>
      </w:r>
      <w:r w:rsidRPr="0047598C">
        <w:rPr>
          <w:rFonts w:ascii="Times New Roman" w:hAnsi="Times New Roman" w:cs="B Nazanin"/>
          <w:kern w:val="0"/>
        </w:rPr>
        <w:t>ShowGreater</w:t>
      </w:r>
      <w:r w:rsidRPr="0047598C">
        <w:rPr>
          <w:rFonts w:ascii="Times New Roman" w:hAnsi="Times New Roman" w:cs="B Nazanin" w:hint="cs"/>
          <w:kern w:val="0"/>
          <w:rtl/>
        </w:rPr>
        <w:t xml:space="preserve">، را با استفاده ار یک </w:t>
      </w:r>
      <w:r w:rsidRPr="0047598C">
        <w:rPr>
          <w:rFonts w:ascii="Times New Roman" w:hAnsi="Times New Roman" w:cs="B Nazanin"/>
          <w:kern w:val="0"/>
        </w:rPr>
        <w:t>if</w:t>
      </w:r>
      <w:r w:rsidRPr="0047598C">
        <w:rPr>
          <w:rFonts w:ascii="Times New Roman" w:hAnsi="Times New Roman" w:cs="B Nazanin" w:hint="cs"/>
          <w:kern w:val="0"/>
          <w:rtl/>
          <w:lang w:bidi="fa-IR"/>
        </w:rPr>
        <w:t xml:space="preserve"> عدد بزرگتر را برمی‌گرداند.</w:t>
      </w:r>
    </w:p>
    <w:p w14:paraId="499E4CD7" w14:textId="699961EF" w:rsidR="006E595C" w:rsidRPr="0047598C" w:rsidRDefault="006E595C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47598C">
        <w:rPr>
          <w:rFonts w:cs="B Nazanin" w:hint="cs"/>
          <w:kern w:val="0"/>
          <w:rtl/>
          <w:lang w:bidi="fa-IR"/>
        </w:rPr>
        <w:t xml:space="preserve">با استفاده از دستور </w:t>
      </w:r>
      <w:r w:rsidRPr="0047598C">
        <w:rPr>
          <w:rFonts w:cs="B Nazanin"/>
          <w:kern w:val="0"/>
          <w:lang w:bidi="fa-IR"/>
        </w:rPr>
        <w:t>bash</w:t>
      </w:r>
      <w:r w:rsidRPr="0047598C">
        <w:rPr>
          <w:rFonts w:cs="B Nazanin" w:hint="cs"/>
          <w:kern w:val="0"/>
          <w:rtl/>
          <w:lang w:bidi="fa-IR"/>
        </w:rPr>
        <w:t>، فایل را اجرا می‌کنیم و اعداد را به صورت آرگومان به آن می‌دهیم.</w:t>
      </w:r>
    </w:p>
    <w:p w14:paraId="3AE92D1E" w14:textId="6D53FC70" w:rsidR="006E595C" w:rsidRPr="0047598C" w:rsidRDefault="006E595C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47598C">
        <w:rPr>
          <w:rFonts w:cs="B Nazanin" w:hint="cs"/>
          <w:kern w:val="0"/>
          <w:rtl/>
          <w:lang w:bidi="fa-IR"/>
        </w:rPr>
        <w:t xml:space="preserve">عدد اول در </w:t>
      </w:r>
      <w:r w:rsidRPr="0047598C">
        <w:rPr>
          <w:rFonts w:cs="B Nazanin"/>
          <w:kern w:val="0"/>
          <w:lang w:bidi="fa-IR"/>
        </w:rPr>
        <w:t>num1</w:t>
      </w:r>
      <w:r w:rsidRPr="0047598C">
        <w:rPr>
          <w:rFonts w:cs="B Nazanin" w:hint="cs"/>
          <w:kern w:val="0"/>
          <w:rtl/>
          <w:lang w:bidi="fa-IR"/>
        </w:rPr>
        <w:t xml:space="preserve"> و عدد دوم در </w:t>
      </w:r>
      <w:r w:rsidRPr="0047598C">
        <w:rPr>
          <w:rFonts w:cs="B Nazanin"/>
          <w:kern w:val="0"/>
          <w:lang w:bidi="fa-IR"/>
        </w:rPr>
        <w:t>num2</w:t>
      </w:r>
      <w:r w:rsidRPr="0047598C">
        <w:rPr>
          <w:rFonts w:cs="B Nazanin" w:hint="cs"/>
          <w:kern w:val="0"/>
          <w:rtl/>
          <w:lang w:bidi="fa-IR"/>
        </w:rPr>
        <w:t xml:space="preserve"> ذخیره می‌شود. سپس دو عدد را جمع کرده و نتیجه را چاپ می‌کنیم.</w:t>
      </w:r>
    </w:p>
    <w:p w14:paraId="3BB08BF5" w14:textId="28FEA25F" w:rsidR="006E595C" w:rsidRPr="0047598C" w:rsidRDefault="006E595C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47598C">
        <w:rPr>
          <w:rFonts w:cs="B Nazanin" w:hint="cs"/>
          <w:kern w:val="0"/>
          <w:rtl/>
          <w:lang w:bidi="fa-IR"/>
        </w:rPr>
        <w:t xml:space="preserve">با استفاده از تابع </w:t>
      </w:r>
      <w:r w:rsidRPr="0047598C">
        <w:rPr>
          <w:rFonts w:ascii="Times New Roman" w:hAnsi="Times New Roman" w:cs="B Nazanin"/>
          <w:kern w:val="0"/>
        </w:rPr>
        <w:t>ShowGreater</w:t>
      </w:r>
      <w:r w:rsidRPr="0047598C">
        <w:rPr>
          <w:rFonts w:ascii="Times New Roman" w:hAnsi="Times New Roman" w:cs="B Nazanin" w:hint="cs"/>
          <w:kern w:val="0"/>
          <w:rtl/>
        </w:rPr>
        <w:t>، عدد بزرگتر را چاپ می‌کنیم.</w:t>
      </w:r>
    </w:p>
    <w:p w14:paraId="24A25971" w14:textId="77CACD19" w:rsidR="003307C4" w:rsidRPr="00087B19" w:rsidRDefault="00880818" w:rsidP="00470BF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47598C">
        <w:rPr>
          <w:rFonts w:ascii="Times New Roman" w:hAnsi="Times New Roman" w:cs="B Nazanin" w:hint="cs"/>
          <w:kern w:val="0"/>
          <w:rtl/>
          <w:lang w:bidi="fa-IR"/>
        </w:rPr>
        <w:t>میانگین دو عدد را محاسبه کرده و چاپ می‌کنیم.</w:t>
      </w:r>
    </w:p>
    <w:p w14:paraId="4F0B317C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8EED817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1B2AF0A4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1B9F1C81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6AA6F8E" w14:textId="77777777" w:rsidR="00087B19" w:rsidRP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7EA10F5" w14:textId="12B53517" w:rsidR="00470BFC" w:rsidRPr="00470BFC" w:rsidRDefault="00880818" w:rsidP="00470BFC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lastRenderedPageBreak/>
        <w:t xml:space="preserve">با استفاده از </w:t>
      </w:r>
      <w:r w:rsidRPr="0047598C">
        <w:rPr>
          <w:rFonts w:cs="B Nazanin"/>
          <w:sz w:val="24"/>
          <w:szCs w:val="24"/>
          <w:lang w:bidi="fa-IR"/>
        </w:rPr>
        <w:t>case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ماشین حسابی را با دو ورودی طراحی کنید.</w:t>
      </w:r>
    </w:p>
    <w:p w14:paraId="3A10FF7A" w14:textId="5526EE28" w:rsidR="00470BFC" w:rsidRDefault="00470BFC" w:rsidP="00470BFC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1E478DA0" wp14:editId="75F3A25D">
            <wp:extent cx="4862195" cy="3718333"/>
            <wp:effectExtent l="0" t="0" r="0" b="0"/>
            <wp:docPr id="2013995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39" cy="373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AE6F" w14:textId="1D2D30C3" w:rsidR="00087B19" w:rsidRDefault="00087B19" w:rsidP="00087B19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50CF5481" wp14:editId="1AF135A4">
            <wp:extent cx="4876118" cy="3695639"/>
            <wp:effectExtent l="0" t="0" r="1270" b="635"/>
            <wp:docPr id="1722279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57" cy="370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9059" w14:textId="77777777" w:rsidR="00470BFC" w:rsidRPr="00470BFC" w:rsidRDefault="00470BFC" w:rsidP="00470BFC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55FC51F" w14:textId="4A575FCA" w:rsidR="00FE4D8B" w:rsidRPr="0047598C" w:rsidRDefault="00985D45" w:rsidP="00985D4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47598C">
        <w:rPr>
          <w:rFonts w:cs="B Nazanin" w:hint="cs"/>
          <w:rtl/>
          <w:lang w:bidi="fa-IR"/>
        </w:rPr>
        <w:t>دو عدد و عملگر را از ورودی می‌گیریم.</w:t>
      </w:r>
    </w:p>
    <w:p w14:paraId="0630376F" w14:textId="4AC42C78" w:rsidR="006E6041" w:rsidRPr="0047598C" w:rsidRDefault="006E6041" w:rsidP="00985D4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47598C">
        <w:rPr>
          <w:rFonts w:ascii="Times New Roman" w:hAnsi="Times New Roman" w:cs="B Nazanin" w:hint="cs"/>
          <w:kern w:val="0"/>
          <w:rtl/>
          <w:lang w:bidi="fa-IR"/>
        </w:rPr>
        <w:t xml:space="preserve">با </w:t>
      </w:r>
      <w:r w:rsidR="00985D45" w:rsidRPr="0047598C">
        <w:rPr>
          <w:rFonts w:ascii="Times New Roman" w:hAnsi="Times New Roman" w:cs="B Nazanin" w:hint="cs"/>
          <w:kern w:val="0"/>
          <w:rtl/>
          <w:lang w:bidi="fa-IR"/>
        </w:rPr>
        <w:t xml:space="preserve">استفاده از </w:t>
      </w:r>
      <w:r w:rsidR="00985D45" w:rsidRPr="0047598C">
        <w:rPr>
          <w:rFonts w:ascii="Times New Roman" w:hAnsi="Times New Roman" w:cs="B Nazanin"/>
          <w:kern w:val="0"/>
          <w:lang w:bidi="fa-IR"/>
        </w:rPr>
        <w:t>case</w:t>
      </w:r>
      <w:r w:rsidR="00985D45" w:rsidRPr="0047598C">
        <w:rPr>
          <w:rFonts w:ascii="Times New Roman" w:hAnsi="Times New Roman" w:cs="B Nazanin" w:hint="cs"/>
          <w:kern w:val="0"/>
          <w:rtl/>
          <w:lang w:bidi="fa-IR"/>
        </w:rPr>
        <w:t>، یکی از چهار عملیات اصلی که باید روی اعداد ورودی انجام شود را تعیین می‌کنیم.</w:t>
      </w:r>
    </w:p>
    <w:p w14:paraId="6E7547B8" w14:textId="66731976" w:rsidR="006E6041" w:rsidRPr="0047598C" w:rsidRDefault="00985D45" w:rsidP="006E6041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47598C">
        <w:rPr>
          <w:rFonts w:ascii="Times New Roman" w:hAnsi="Times New Roman" w:cs="B Nazanin" w:hint="cs"/>
          <w:kern w:val="0"/>
          <w:rtl/>
        </w:rPr>
        <w:t>عملیات را انجام داده و نتیجه را چاپ می‌کنیم.</w:t>
      </w:r>
    </w:p>
    <w:p w14:paraId="53CF407C" w14:textId="77777777" w:rsidR="00087B19" w:rsidRPr="0047598C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2FFFDD7" w14:textId="33AA51D6" w:rsidR="006E6041" w:rsidRDefault="0047598C" w:rsidP="006E6041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 xml:space="preserve">اسکریپتی بنویسید که رمز عبور کاربر را از آن بگیرد. در صورتی که رمز عبور وارد شده با عبارت "123456" معادل بود، پیام </w:t>
      </w:r>
      <w:r w:rsidRPr="0047598C">
        <w:rPr>
          <w:rFonts w:cs="B Nazanin"/>
          <w:sz w:val="24"/>
          <w:szCs w:val="24"/>
          <w:lang w:bidi="fa-IR"/>
        </w:rPr>
        <w:t>welcome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و در غیر این صورت پیام </w:t>
      </w:r>
      <w:r w:rsidRPr="0047598C">
        <w:rPr>
          <w:rFonts w:cs="B Nazanin"/>
          <w:sz w:val="24"/>
          <w:szCs w:val="24"/>
          <w:lang w:bidi="fa-IR"/>
        </w:rPr>
        <w:t>password wrong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را نمایش دهد.</w:t>
      </w:r>
    </w:p>
    <w:p w14:paraId="2FB06E98" w14:textId="77777777" w:rsid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14AC793B" w14:textId="13B4EEAA" w:rsidR="00087B19" w:rsidRDefault="00087B19" w:rsidP="00087B19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5B66E001" wp14:editId="4716A38C">
            <wp:extent cx="4978400" cy="1580216"/>
            <wp:effectExtent l="0" t="0" r="0" b="1270"/>
            <wp:docPr id="2069377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41" cy="158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547B" w14:textId="77777777" w:rsidR="00087B19" w:rsidRPr="00087B19" w:rsidRDefault="00087B19" w:rsidP="00087B1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0B76A7E9" w14:textId="2AAA9EDC" w:rsidR="003A1267" w:rsidRPr="0047598C" w:rsidRDefault="00175734" w:rsidP="00175734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47598C">
        <w:rPr>
          <w:rFonts w:cs="B Nazanin" w:hint="cs"/>
          <w:rtl/>
          <w:lang w:bidi="fa-IR"/>
        </w:rPr>
        <w:t>با</w:t>
      </w:r>
      <w:r w:rsidR="0047598C" w:rsidRPr="0047598C">
        <w:rPr>
          <w:rFonts w:cs="B Nazanin" w:hint="cs"/>
          <w:rtl/>
          <w:lang w:bidi="fa-IR"/>
        </w:rPr>
        <w:t xml:space="preserve"> استفاده از </w:t>
      </w:r>
      <w:r w:rsidR="0047598C" w:rsidRPr="0047598C">
        <w:rPr>
          <w:rFonts w:cs="B Nazanin"/>
          <w:lang w:bidi="fa-IR"/>
        </w:rPr>
        <w:t>read</w:t>
      </w:r>
      <w:r w:rsidR="0047598C" w:rsidRPr="0047598C">
        <w:rPr>
          <w:rFonts w:cs="B Nazanin" w:hint="cs"/>
          <w:rtl/>
          <w:lang w:bidi="fa-IR"/>
        </w:rPr>
        <w:t>، کلمه عبور را از کاربر دریافت می‌کنیم</w:t>
      </w:r>
      <w:r w:rsidRPr="0047598C">
        <w:rPr>
          <w:rFonts w:ascii="Times New Roman" w:hAnsi="Times New Roman" w:cs="B Nazanin" w:hint="cs"/>
          <w:kern w:val="0"/>
          <w:rtl/>
        </w:rPr>
        <w:t>.</w:t>
      </w:r>
    </w:p>
    <w:p w14:paraId="75675518" w14:textId="73FA50EE" w:rsidR="00175734" w:rsidRPr="0047598C" w:rsidRDefault="0047598C" w:rsidP="0047598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47598C">
        <w:rPr>
          <w:rFonts w:ascii="Times New Roman" w:hAnsi="Times New Roman" w:cs="B Nazanin" w:hint="cs"/>
          <w:kern w:val="0"/>
          <w:rtl/>
        </w:rPr>
        <w:t xml:space="preserve">با استفاده از </w:t>
      </w:r>
      <w:r w:rsidRPr="0047598C">
        <w:rPr>
          <w:rFonts w:ascii="Times New Roman" w:hAnsi="Times New Roman" w:cs="B Nazanin"/>
          <w:kern w:val="0"/>
        </w:rPr>
        <w:t>if</w:t>
      </w:r>
      <w:r w:rsidRPr="0047598C">
        <w:rPr>
          <w:rFonts w:ascii="Times New Roman" w:hAnsi="Times New Roman" w:cs="B Nazanin" w:hint="cs"/>
          <w:kern w:val="0"/>
          <w:rtl/>
          <w:lang w:bidi="fa-IR"/>
        </w:rPr>
        <w:t>، کلمه عبور وارد شده را با "123456" مقایسه کرده و نتیجه را نمایش می‌دهیم.</w:t>
      </w:r>
    </w:p>
    <w:p w14:paraId="0488A807" w14:textId="21126CAD" w:rsidR="007516A0" w:rsidRPr="004449B0" w:rsidRDefault="007516A0" w:rsidP="004449B0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sectPr w:rsidR="007516A0" w:rsidRPr="0044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5pt;height:11.55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115E"/>
    <w:multiLevelType w:val="hybridMultilevel"/>
    <w:tmpl w:val="0EF672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69655AC"/>
    <w:multiLevelType w:val="hybridMultilevel"/>
    <w:tmpl w:val="8996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7"/>
  </w:num>
  <w:num w:numId="2" w16cid:durableId="1334261447">
    <w:abstractNumId w:val="2"/>
  </w:num>
  <w:num w:numId="3" w16cid:durableId="1423454422">
    <w:abstractNumId w:val="5"/>
  </w:num>
  <w:num w:numId="4" w16cid:durableId="103962966">
    <w:abstractNumId w:val="16"/>
  </w:num>
  <w:num w:numId="5" w16cid:durableId="1428116514">
    <w:abstractNumId w:val="14"/>
  </w:num>
  <w:num w:numId="6" w16cid:durableId="2023511592">
    <w:abstractNumId w:val="10"/>
  </w:num>
  <w:num w:numId="7" w16cid:durableId="1280604089">
    <w:abstractNumId w:val="6"/>
  </w:num>
  <w:num w:numId="8" w16cid:durableId="23024853">
    <w:abstractNumId w:val="1"/>
  </w:num>
  <w:num w:numId="9" w16cid:durableId="888296592">
    <w:abstractNumId w:val="13"/>
  </w:num>
  <w:num w:numId="10" w16cid:durableId="794176444">
    <w:abstractNumId w:val="0"/>
  </w:num>
  <w:num w:numId="11" w16cid:durableId="740181187">
    <w:abstractNumId w:val="3"/>
  </w:num>
  <w:num w:numId="12" w16cid:durableId="1461345200">
    <w:abstractNumId w:val="4"/>
  </w:num>
  <w:num w:numId="13" w16cid:durableId="1278755253">
    <w:abstractNumId w:val="12"/>
  </w:num>
  <w:num w:numId="14" w16cid:durableId="23796349">
    <w:abstractNumId w:val="9"/>
  </w:num>
  <w:num w:numId="15" w16cid:durableId="1212620928">
    <w:abstractNumId w:val="15"/>
  </w:num>
  <w:num w:numId="16" w16cid:durableId="575865210">
    <w:abstractNumId w:val="8"/>
  </w:num>
  <w:num w:numId="17" w16cid:durableId="8268972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87B19"/>
    <w:rsid w:val="001007F0"/>
    <w:rsid w:val="00164665"/>
    <w:rsid w:val="00165639"/>
    <w:rsid w:val="00175734"/>
    <w:rsid w:val="00181795"/>
    <w:rsid w:val="0021282F"/>
    <w:rsid w:val="00320277"/>
    <w:rsid w:val="003307C4"/>
    <w:rsid w:val="00371603"/>
    <w:rsid w:val="003A1267"/>
    <w:rsid w:val="00433087"/>
    <w:rsid w:val="004449B0"/>
    <w:rsid w:val="004514D2"/>
    <w:rsid w:val="00470BFC"/>
    <w:rsid w:val="0047598C"/>
    <w:rsid w:val="005004BF"/>
    <w:rsid w:val="00510F68"/>
    <w:rsid w:val="005B1D25"/>
    <w:rsid w:val="005B4B8F"/>
    <w:rsid w:val="005D15FF"/>
    <w:rsid w:val="00621FB0"/>
    <w:rsid w:val="00652E51"/>
    <w:rsid w:val="006C1308"/>
    <w:rsid w:val="006E595C"/>
    <w:rsid w:val="006E6041"/>
    <w:rsid w:val="007516A0"/>
    <w:rsid w:val="007659EA"/>
    <w:rsid w:val="007A2408"/>
    <w:rsid w:val="00880818"/>
    <w:rsid w:val="00923B26"/>
    <w:rsid w:val="00985D45"/>
    <w:rsid w:val="009C1FB1"/>
    <w:rsid w:val="009E0194"/>
    <w:rsid w:val="009E421A"/>
    <w:rsid w:val="00A41DAF"/>
    <w:rsid w:val="00AB6F48"/>
    <w:rsid w:val="00B26E83"/>
    <w:rsid w:val="00C05183"/>
    <w:rsid w:val="00C867C4"/>
    <w:rsid w:val="00CD5F4D"/>
    <w:rsid w:val="00DE7C76"/>
    <w:rsid w:val="00E42F24"/>
    <w:rsid w:val="00EE210A"/>
    <w:rsid w:val="00EF40A4"/>
    <w:rsid w:val="00F5459C"/>
    <w:rsid w:val="00F6287D"/>
    <w:rsid w:val="00F96080"/>
    <w:rsid w:val="00FB67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43</cp:revision>
  <dcterms:created xsi:type="dcterms:W3CDTF">2024-04-12T18:51:00Z</dcterms:created>
  <dcterms:modified xsi:type="dcterms:W3CDTF">2024-04-26T20:01:00Z</dcterms:modified>
</cp:coreProperties>
</file>