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145AA" w:rsidP="009377EB" w:rsidRDefault="009377EB" w14:paraId="07D79853" w14:textId="4B4EED39">
      <w:pPr>
        <w:jc w:val="center"/>
        <w:rPr>
          <w:b/>
          <w:bCs/>
          <w:sz w:val="56"/>
          <w:szCs w:val="56"/>
        </w:rPr>
      </w:pPr>
      <w:r w:rsidRPr="009377EB">
        <w:rPr>
          <w:b/>
          <w:bCs/>
          <w:sz w:val="56"/>
          <w:szCs w:val="56"/>
        </w:rPr>
        <w:t>Spendwise</w:t>
      </w:r>
    </w:p>
    <w:p w:rsidRPr="000C4679" w:rsidR="009377EB" w:rsidP="009377EB" w:rsidRDefault="009377EB" w14:paraId="5C4FDF8B" w14:textId="3CB62011">
      <w:pPr>
        <w:rPr>
          <w:b/>
          <w:bCs/>
          <w:sz w:val="28"/>
          <w:szCs w:val="28"/>
        </w:rPr>
      </w:pPr>
      <w:r w:rsidRPr="000C4679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  <w:r w:rsidRPr="000C4679">
        <w:rPr>
          <w:b/>
          <w:bCs/>
          <w:sz w:val="28"/>
          <w:szCs w:val="28"/>
        </w:rPr>
        <w:t>:</w:t>
      </w:r>
    </w:p>
    <w:p w:rsidRPr="006F5AA7" w:rsidR="009377EB" w:rsidP="009377EB" w:rsidRDefault="009377EB" w14:paraId="36B0F86C" w14:textId="1836B434">
      <w:pPr>
        <w:rPr>
          <w:rFonts w:ascii="Times New Roman" w:hAnsi="Times New Roman" w:cs="Times New Roman"/>
        </w:rPr>
      </w:pPr>
      <w:r w:rsidRPr="0ED736E3" w:rsidR="0ED736E3">
        <w:rPr>
          <w:rFonts w:ascii="Times New Roman" w:hAnsi="Times New Roman" w:cs="Times New Roman"/>
          <w:b w:val="1"/>
          <w:bCs w:val="1"/>
        </w:rPr>
        <w:t xml:space="preserve">   </w:t>
      </w:r>
      <w:r w:rsidRPr="0ED736E3" w:rsidR="0ED736E3">
        <w:rPr>
          <w:rFonts w:ascii="Times New Roman" w:hAnsi="Times New Roman" w:cs="Times New Roman"/>
        </w:rPr>
        <w:t xml:space="preserve">SpendWise is a comprehensive, AI-powered </w:t>
      </w:r>
      <w:r w:rsidRPr="0ED736E3" w:rsidR="0ED736E3">
        <w:rPr>
          <w:rFonts w:ascii="Times New Roman" w:hAnsi="Times New Roman" w:cs="Times New Roman"/>
        </w:rPr>
        <w:t>financial management</w:t>
      </w:r>
      <w:r w:rsidRPr="0ED736E3" w:rsidR="0ED736E3">
        <w:rPr>
          <w:rFonts w:ascii="Times New Roman" w:hAnsi="Times New Roman" w:cs="Times New Roman"/>
        </w:rPr>
        <w:t xml:space="preserve"> platform designed to help users, particularly students and individuals, track expenses, manage budgets, and </w:t>
      </w:r>
      <w:r w:rsidRPr="0ED736E3" w:rsidR="0ED736E3">
        <w:rPr>
          <w:rFonts w:ascii="Times New Roman" w:hAnsi="Times New Roman" w:cs="Times New Roman"/>
        </w:rPr>
        <w:t>optimize</w:t>
      </w:r>
      <w:r w:rsidRPr="0ED736E3" w:rsidR="0ED736E3">
        <w:rPr>
          <w:rFonts w:ascii="Times New Roman" w:hAnsi="Times New Roman" w:cs="Times New Roman"/>
        </w:rPr>
        <w:t xml:space="preserve"> spending habits. It feastures real-time expense logging, AI-driven insights, receipt scanning, and budget tracking via web or mobile, fostering financial awareness and control.</w:t>
      </w:r>
    </w:p>
    <w:p w:rsidR="006F5AA7" w:rsidP="009377EB" w:rsidRDefault="009377EB" w14:paraId="60640ACF" w14:textId="77777777">
      <w:pPr>
        <w:rPr>
          <w:b/>
          <w:bCs/>
          <w:sz w:val="28"/>
          <w:szCs w:val="28"/>
          <w:u w:val="single"/>
        </w:rPr>
      </w:pPr>
      <w:r w:rsidRPr="000C4679">
        <w:rPr>
          <w:rFonts w:ascii="Times New Roman" w:hAnsi="Times New Roman" w:cs="Times New Roman"/>
          <w:b/>
          <w:bCs/>
          <w:sz w:val="28"/>
          <w:szCs w:val="28"/>
        </w:rPr>
        <w:t>Key objectives</w:t>
      </w:r>
      <w:r w:rsidRPr="009377EB">
        <w:rPr>
          <w:b/>
          <w:bCs/>
          <w:sz w:val="28"/>
          <w:szCs w:val="28"/>
          <w:u w:val="single"/>
        </w:rPr>
        <w:t>:</w:t>
      </w:r>
    </w:p>
    <w:p w:rsidRPr="006F5AA7" w:rsidR="009377EB" w:rsidP="006F5AA7" w:rsidRDefault="009377EB" w14:paraId="14B8061D" w14:textId="3397C4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5AA7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w:history="1" r:id="rId7">
        <w:r w:rsidRPr="006F5AA7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Automated Expense Tracking &amp; Categorization</w:t>
        </w:r>
      </w:hyperlink>
    </w:p>
    <w:p w:rsidRPr="006F5AA7" w:rsidR="009377EB" w:rsidP="006F5AA7" w:rsidRDefault="009377EB" w14:paraId="2CD9E74A" w14:textId="7DEDA8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w:history="1" r:id="rId8">
        <w:r w:rsidRPr="006F5AA7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Financial Empowerment &amp; Literacy</w:t>
        </w:r>
      </w:hyperlink>
    </w:p>
    <w:p w:rsidRPr="006F5AA7" w:rsidR="009377EB" w:rsidP="006F5AA7" w:rsidRDefault="009377EB" w14:paraId="6AB5F902" w14:textId="31646B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w:history="1" r:id="rId9">
        <w:r w:rsidRPr="006F5AA7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Goal-Driven Budgeting</w:t>
        </w:r>
      </w:hyperlink>
    </w:p>
    <w:p w:rsidRPr="006F5AA7" w:rsidR="009377EB" w:rsidP="006F5AA7" w:rsidRDefault="009377EB" w14:paraId="787B2620" w14:textId="01784B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w:history="1" r:id="rId10">
        <w:r w:rsidRPr="006F5AA7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Privacy-First &amp; Secure Financial Management</w:t>
        </w:r>
      </w:hyperlink>
    </w:p>
    <w:p w:rsidRPr="006F5AA7" w:rsidR="006F5AA7" w:rsidP="006F5AA7" w:rsidRDefault="006F5AA7" w14:paraId="239F8B22" w14:textId="34D46C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w:history="1" r:id="rId11">
        <w:r w:rsidRPr="006F5AA7">
          <w:rPr>
            <w:rStyle w:val="Hyperlink"/>
            <w:rFonts w:ascii="Times New Roman" w:hAnsi="Times New Roman" w:cs="Times New Roman"/>
            <w:bCs/>
            <w:color w:val="000000" w:themeColor="text1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Tailored User Support</w:t>
        </w:r>
      </w:hyperlink>
    </w:p>
    <w:p w:rsidRPr="000C4679" w:rsidR="006F5AA7" w:rsidRDefault="006F5AA7" w14:paraId="3B7AC23F" w14:textId="2562E280">
      <w:pPr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679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Target users:</w:t>
      </w:r>
    </w:p>
    <w:p w:rsidRPr="006F5AA7" w:rsidR="006F5AA7" w:rsidP="006F5AA7" w:rsidRDefault="006F5AA7" w14:paraId="59D916F6" w14:textId="20DBBB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5AA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Individuals &amp; Households</w:t>
      </w:r>
    </w:p>
    <w:p w:rsidRPr="006F5AA7" w:rsidR="006F5AA7" w:rsidP="006F5AA7" w:rsidRDefault="006F5AA7" w14:paraId="4B6D7600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5AA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Budget-Conscious Professionals </w:t>
      </w:r>
    </w:p>
    <w:p w:rsidRPr="006F5AA7" w:rsidR="006F5AA7" w:rsidP="006F5AA7" w:rsidRDefault="006F5AA7" w14:paraId="0E9B7561" w14:textId="4D658A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5AA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</w:t>
      </w:r>
    </w:p>
    <w:p w:rsidRPr="006F5AA7" w:rsidR="006F5AA7" w:rsidP="006F5AA7" w:rsidRDefault="006F5AA7" w14:paraId="6D25A1DB" w14:textId="002BCD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5AA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Privacy-Focused Users</w:t>
      </w:r>
    </w:p>
    <w:p w:rsidR="006F5AA7" w:rsidP="006F5AA7" w:rsidRDefault="006F5AA7" w14:paraId="50501E48" w14:textId="78540F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5AA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Small Business Users</w:t>
      </w:r>
    </w:p>
    <w:p w:rsidRPr="000C4679" w:rsidR="006F5AA7" w:rsidP="006F5AA7" w:rsidRDefault="006F5AA7" w14:paraId="234ACB9B" w14:textId="54EBAB2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6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instruction:</w:t>
      </w:r>
    </w:p>
    <w:p w:rsidRPr="00601CA9" w:rsidR="00601CA9" w:rsidP="00601CA9" w:rsidRDefault="00601CA9" w14:paraId="4B471901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1CA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SpendWise is a backend-only project built using Node.js and Express.</w:t>
      </w:r>
    </w:p>
    <w:p w:rsidRPr="000C4679" w:rsidR="00601CA9" w:rsidP="00601CA9" w:rsidRDefault="00601CA9" w14:paraId="019724CB" w14:textId="7777777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6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Quick Start:</w:t>
      </w:r>
    </w:p>
    <w:p w:rsidRPr="00601CA9" w:rsidR="00601CA9" w:rsidP="00601CA9" w:rsidRDefault="00601CA9" w14:paraId="2570A958" w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1CA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npm install </w:t>
      </w:r>
    </w:p>
    <w:p w:rsidRPr="00601CA9" w:rsidR="00601CA9" w:rsidP="00601CA9" w:rsidRDefault="00601CA9" w14:paraId="72AF957E" w14:textId="724A3F7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1CA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npm init</w:t>
      </w:r>
    </w:p>
    <w:p w:rsidR="00601CA9" w:rsidP="00601CA9" w:rsidRDefault="00601CA9" w14:paraId="5C9A4D68" w14:textId="01E450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1CA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npm run dev</w:t>
      </w:r>
    </w:p>
    <w:p w:rsidR="00601CA9" w:rsidP="00601CA9" w:rsidRDefault="00601CA9" w14:paraId="594E14D3" w14:textId="4946760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6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 to create the project:</w:t>
      </w:r>
    </w:p>
    <w:p w:rsidRPr="00014D3C" w:rsidR="00014D3C" w:rsidP="00C85A52" w:rsidRDefault="00014D3C" w14:paraId="25D3DC3B" w14:textId="0B95577F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4D3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Choose or create a directory for the backend project.</w:t>
      </w:r>
    </w:p>
    <w:p w:rsidRPr="00014D3C" w:rsidR="00014D3C" w:rsidP="00C85A52" w:rsidRDefault="00014D3C" w14:paraId="4BB488E4" w14:textId="77777777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4D3C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 terminal and navigate to that directory.</w:t>
      </w:r>
    </w:p>
    <w:p w:rsidRPr="00014D3C" w:rsidR="00014D3C" w:rsidP="00C85A52" w:rsidRDefault="00014D3C" w14:paraId="67F47B47" w14:textId="77777777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4D3C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Initialize Node.js project using npm init.</w:t>
      </w:r>
    </w:p>
    <w:p w:rsidRPr="00014D3C" w:rsidR="00014D3C" w:rsidP="00C85A52" w:rsidRDefault="00014D3C" w14:paraId="292A3493" w14:textId="77777777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4D3C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 required packages: express, mongoose, jsonwebtoken, bcrypt, cors, dotenv.</w:t>
      </w:r>
    </w:p>
    <w:p w:rsidRPr="00014D3C" w:rsidR="00014D3C" w:rsidP="00C85A52" w:rsidRDefault="00014D3C" w14:paraId="532FC6D0" w14:textId="77777777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4D3C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folders: models, routes, controllers, middleware, config.</w:t>
      </w:r>
    </w:p>
    <w:p w:rsidRPr="00014D3C" w:rsidR="00014D3C" w:rsidP="00C85A52" w:rsidRDefault="00014D3C" w14:paraId="6AEB0A7A" w14:textId="77777777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4D3C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 the server using npm run dev.</w:t>
      </w:r>
    </w:p>
    <w:p w:rsidR="00D331DF" w:rsidP="00C85A52" w:rsidRDefault="00014D3C" w14:paraId="182158A3" w14:textId="55FDE0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4D3C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APIs using Postman or Thunder Client at http://localhost:5000.</w:t>
      </w:r>
    </w:p>
    <w:p w:rsidR="006F5AA7" w:rsidP="006F5AA7" w:rsidRDefault="00CF3EFB" w14:paraId="104B42DC" w14:textId="78753A6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3EF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Pre-requisites:</w:t>
      </w:r>
    </w:p>
    <w:p w:rsidRPr="00D8440F" w:rsidR="00D8440F" w:rsidP="00D8440F" w:rsidRDefault="00D8440F" w14:paraId="6AAAAE9F" w14:textId="7777777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440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3377"/>
      </w:tblGrid>
      <w:tr w:rsidRPr="00D8440F" w:rsidR="00D8440F" w14:paraId="066390EF" w14:textId="77777777">
        <w:trPr>
          <w:trHeight w:val="500"/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8440F" w:rsidR="00D8440F" w:rsidP="00D8440F" w:rsidRDefault="00D8440F" w14:paraId="30FA05C5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8440F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Software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8440F" w:rsidR="00D8440F" w:rsidP="00D8440F" w:rsidRDefault="00D8440F" w14:paraId="02BC21A6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8440F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Purpose</w:t>
            </w:r>
          </w:p>
        </w:tc>
      </w:tr>
      <w:tr w:rsidRPr="00D8440F" w:rsidR="00D8440F" w14:paraId="7E1E0C3B" w14:textId="77777777">
        <w:trPr>
          <w:trHeight w:val="500"/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8440F" w:rsidR="00D8440F" w:rsidP="00D8440F" w:rsidRDefault="00D8440F" w14:paraId="34BBDA13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8440F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Node.js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8440F" w:rsidR="00D8440F" w:rsidP="00D8440F" w:rsidRDefault="00D8440F" w14:paraId="25A9CCAF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8440F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JavaScript runtime for backend</w:t>
            </w:r>
          </w:p>
        </w:tc>
      </w:tr>
      <w:tr w:rsidRPr="00D8440F" w:rsidR="00D8440F" w14:paraId="21BC314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8440F" w:rsidR="00D8440F" w:rsidP="00D8440F" w:rsidRDefault="00D8440F" w14:paraId="61C833E5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8440F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MongoDB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8440F" w:rsidR="00D8440F" w:rsidP="00D8440F" w:rsidRDefault="00D8440F" w14:paraId="587BD58C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8440F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NoSQL database for data storage</w:t>
            </w:r>
          </w:p>
        </w:tc>
      </w:tr>
      <w:tr w:rsidRPr="00D8440F" w:rsidR="00D8440F" w14:paraId="6CC0A42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8440F" w:rsidR="00D8440F" w:rsidP="00D8440F" w:rsidRDefault="00D8440F" w14:paraId="4BBB4D54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8440F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npm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8440F" w:rsidR="00D8440F" w:rsidP="00D8440F" w:rsidRDefault="00D8440F" w14:paraId="6B9275DE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8440F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Package manager</w:t>
            </w:r>
          </w:p>
        </w:tc>
      </w:tr>
      <w:tr w:rsidRPr="00D8440F" w:rsidR="00D8440F" w14:paraId="7D55B75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8440F" w:rsidR="00D8440F" w:rsidP="00D8440F" w:rsidRDefault="00D8440F" w14:paraId="35658824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8440F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8440F" w:rsidR="00D8440F" w:rsidP="00D8440F" w:rsidRDefault="00D8440F" w14:paraId="13249430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8440F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Version control system</w:t>
            </w:r>
          </w:p>
        </w:tc>
      </w:tr>
      <w:tr w:rsidRPr="00D8440F" w:rsidR="00D8440F" w14:paraId="6239AF2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8440F" w:rsidR="00D8440F" w:rsidP="00D8440F" w:rsidRDefault="00D8440F" w14:paraId="5C68B1B8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8440F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Code Editor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D8440F" w:rsidR="00E97676" w:rsidP="00D8440F" w:rsidRDefault="00D8440F" w14:paraId="3776C393" w14:textId="02268A91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8440F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VS Code or similar</w:t>
            </w:r>
          </w:p>
        </w:tc>
      </w:tr>
    </w:tbl>
    <w:p w:rsidR="001059C0" w:rsidP="001059C0" w:rsidRDefault="001059C0" w14:paraId="1C91347C" w14:textId="1D833ED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59C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Knowledge Requirements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Pr="009727C5" w:rsidR="009727C5" w:rsidP="00C85A52" w:rsidRDefault="009727C5" w14:paraId="38F1037A" w14:textId="77777777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27C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JavaScript ES6+</w:t>
      </w:r>
    </w:p>
    <w:p w:rsidRPr="009727C5" w:rsidR="009727C5" w:rsidP="00C85A52" w:rsidRDefault="009727C5" w14:paraId="111F4201" w14:textId="77777777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27C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Node.js and Express.js</w:t>
      </w:r>
    </w:p>
    <w:p w:rsidRPr="009727C5" w:rsidR="009727C5" w:rsidP="00C85A52" w:rsidRDefault="009727C5" w14:paraId="7733DC4E" w14:textId="77777777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27C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MongoDB and Mongoose</w:t>
      </w:r>
    </w:p>
    <w:p w:rsidRPr="009727C5" w:rsidR="009727C5" w:rsidP="00C85A52" w:rsidRDefault="009727C5" w14:paraId="1B97822B" w14:textId="77777777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27C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JWT authentication</w:t>
      </w:r>
    </w:p>
    <w:p w:rsidR="002C535B" w:rsidP="00C85A52" w:rsidRDefault="009727C5" w14:paraId="58B472C6" w14:textId="77777777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27C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 REST API concepts</w:t>
      </w:r>
    </w:p>
    <w:p w:rsidR="002C535B" w:rsidP="002C535B" w:rsidRDefault="002C535B" w14:paraId="0BA27EDD" w14:textId="35D3CEC7">
      <w:pPr>
        <w:rPr>
          <w:rFonts w:ascii="Arial" w:hAnsi="Arial" w:eastAsia="Times New Roman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2C535B">
        <w:rPr>
          <w:rFonts w:ascii="Arial" w:hAnsi="Arial" w:eastAsia="Times New Roman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Thumbnail for Project</w:t>
      </w:r>
      <w:r>
        <w:rPr>
          <w:rFonts w:ascii="Arial" w:hAnsi="Arial" w:eastAsia="Times New Roman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:rsidRPr="006375D9" w:rsidR="006375D9" w:rsidP="00C85A52" w:rsidRDefault="006375D9" w14:paraId="02815026" w14:textId="77777777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75D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simple backend project thumbnail representing:</w:t>
      </w:r>
    </w:p>
    <w:p w:rsidR="006375D9" w:rsidP="006375D9" w:rsidRDefault="006375D9" w14:paraId="35EC6339" w14:textId="77777777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75D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Node.js + Express + MongoDB + JWT + CRUD APIs</w:t>
      </w:r>
    </w:p>
    <w:p w:rsidR="00D258BF" w:rsidP="00D258BF" w:rsidRDefault="00D258BF" w14:paraId="7C84CABB" w14:textId="2061EAA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58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Architecture Image:</w:t>
      </w:r>
    </w:p>
    <w:p w:rsidR="00ED06ED" w:rsidP="00D258BF" w:rsidRDefault="00ED06ED" w14:paraId="5AA5B70D" w14:textId="1E38080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D258BF" w:rsidR="00ED06ED" w:rsidP="00D258BF" w:rsidRDefault="006B0FBE" w14:paraId="36D068AE" w14:textId="384EDDD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noProof/>
          <w:color w:val="000000"/>
          <w:sz w:val="26"/>
          <w:szCs w:val="26"/>
          <w:bdr w:val="none" w:color="auto" w:sz="0" w:space="0" w:frame="1"/>
        </w:rPr>
        <w:drawing>
          <wp:inline distT="0" distB="0" distL="0" distR="0" wp14:anchorId="2A463FD7" wp14:editId="40A3C0B5">
            <wp:extent cx="5731510" cy="3820795"/>
            <wp:effectExtent l="0" t="0" r="2540" b="8255"/>
            <wp:docPr id="211826224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489" w:rsidP="006375D9" w:rsidRDefault="00272489" w14:paraId="02BB3EC0" w14:textId="6F5298CC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272489" w:rsidR="005C736B" w:rsidP="006375D9" w:rsidRDefault="005C736B" w14:paraId="24E3DB9C" w14:textId="7F01CA4F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36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Technical Architecture:</w:t>
      </w:r>
    </w:p>
    <w:p w:rsidR="00B12455" w:rsidP="006375D9" w:rsidRDefault="00272489" w14:paraId="34B8AF2E" w14:textId="7777777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248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 Architecture (Node.js + Expres</w:t>
      </w:r>
      <w:r w:rsidR="00B1245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s)</w:t>
      </w:r>
    </w:p>
    <w:p w:rsidRPr="00B12455" w:rsidR="00B12455" w:rsidP="00C85A52" w:rsidRDefault="00B12455" w14:paraId="25FE365A" w14:textId="77777777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245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Controllers: Handle business logic for authentication and CRUD</w:t>
      </w:r>
    </w:p>
    <w:p w:rsidRPr="00B12455" w:rsidR="00B12455" w:rsidP="00C85A52" w:rsidRDefault="00B12455" w14:paraId="2477D285" w14:textId="77777777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245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Models: Mongoose schemas for User and Transaction</w:t>
      </w:r>
    </w:p>
    <w:p w:rsidRPr="00B12455" w:rsidR="00B12455" w:rsidP="00C85A52" w:rsidRDefault="00B12455" w14:paraId="23D3F828" w14:textId="77777777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245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Routes: API endpoints for auth and CRUD operations</w:t>
      </w:r>
    </w:p>
    <w:p w:rsidRPr="00B12455" w:rsidR="00B12455" w:rsidP="00C85A52" w:rsidRDefault="00B12455" w14:paraId="15E3E715" w14:textId="77777777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245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Middleware: JWT verification and request protection</w:t>
      </w:r>
    </w:p>
    <w:p w:rsidR="00B12455" w:rsidP="00C85A52" w:rsidRDefault="00B12455" w14:paraId="6324CE38" w14:textId="77777777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245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Configuration: Database connection and environment variables</w:t>
      </w:r>
    </w:p>
    <w:p w:rsidR="00B12455" w:rsidP="00B12455" w:rsidRDefault="002633B0" w14:paraId="1EAD176F" w14:textId="5A3F1A1B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33B0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 Architecture (MongoDB)</w:t>
      </w:r>
      <w: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Pr="00650118" w:rsidR="00650118" w:rsidP="00C85A52" w:rsidRDefault="00650118" w14:paraId="53611845" w14:textId="6E929264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011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 Collection:</w:t>
      </w:r>
      <w:r w:rsidRPr="0065011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5011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_id, name, email, password (hashed), createdAt</w:t>
      </w:r>
    </w:p>
    <w:p w:rsidRPr="00650118" w:rsidR="00650118" w:rsidP="00C85A52" w:rsidRDefault="00650118" w14:paraId="4EECFE8F" w14:textId="77777777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011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Transactions Collection:</w:t>
      </w:r>
      <w:r w:rsidRPr="0065011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5011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_id, userId (FK), title/description, amount/value, createdAt</w:t>
      </w:r>
    </w:p>
    <w:p w:rsidR="00650118" w:rsidP="00C85A52" w:rsidRDefault="00650118" w14:paraId="407BA169" w14:textId="2B2AF293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011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Relationship:</w:t>
      </w:r>
      <w:r w:rsidRPr="0065011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5011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Many Transactions belong to One User</w:t>
      </w:r>
    </w:p>
    <w:p w:rsidR="00CC2919" w:rsidP="00CC2919" w:rsidRDefault="00CC2919" w14:paraId="6DD91776" w14:textId="77777777">
      <w:pPr>
        <w:spacing w:before="360" w:after="120" w:line="240" w:lineRule="auto"/>
        <w:outlineLvl w:val="1"/>
        <w:rPr>
          <w:rFonts w:ascii="Arial" w:hAnsi="Arial" w:eastAsia="Times New Roman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C2919">
        <w:rPr>
          <w:rFonts w:ascii="Arial" w:hAnsi="Arial" w:eastAsia="Times New Roman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ER Diagram</w:t>
      </w:r>
    </w:p>
    <w:p w:rsidRPr="00CC2919" w:rsidR="00CC2919" w:rsidP="00CC2919" w:rsidRDefault="00CC2919" w14:paraId="79EA5D0F" w14:textId="41B5EE66">
      <w:pPr>
        <w:spacing w:before="360" w:after="12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:rsidR="00BF04A0" w:rsidP="00650118" w:rsidRDefault="00BF04A0" w14:paraId="1086E1AC" w14:textId="77777777">
      <w:pPr>
        <w:rPr>
          <w:rFonts w:ascii="Arial" w:hAnsi="Arial" w:cs="Arial"/>
          <w:noProof/>
          <w:color w:val="000000"/>
          <w:sz w:val="22"/>
          <w:szCs w:val="22"/>
          <w:bdr w:val="none" w:color="auto" w:sz="0" w:space="0" w:frame="1"/>
        </w:rPr>
      </w:pPr>
    </w:p>
    <w:p w:rsidRPr="00CA146B" w:rsidR="00CA146B" w:rsidP="00CA146B" w:rsidRDefault="00CA146B" w14:paraId="7D10C428" w14:textId="77777777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146B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</w:t>
      </w:r>
    </w:p>
    <w:p w:rsidRPr="00CA146B" w:rsidR="00CA146B" w:rsidP="00CA146B" w:rsidRDefault="00CA146B" w14:paraId="5494AF0D" w14:textId="77777777">
      <w:pPr>
        <w:rPr>
          <w:rFonts w:ascii="Arial" w:hAnsi="Arial" w:cs="Arial"/>
          <w:b/>
          <w:bCs/>
          <w:noProof/>
          <w:color w:val="000000"/>
          <w:sz w:val="22"/>
          <w:szCs w:val="22"/>
          <w:bdr w:val="none" w:color="auto" w:sz="0" w:space="0" w:frame="1"/>
        </w:rPr>
      </w:pPr>
      <w:r w:rsidRPr="00CA146B">
        <w:rPr>
          <w:rFonts w:ascii="Arial" w:hAnsi="Arial" w:cs="Arial"/>
          <w:b/>
          <w:bCs/>
          <w:noProof/>
          <w:color w:val="000000"/>
          <w:sz w:val="22"/>
          <w:szCs w:val="22"/>
          <w:bdr w:val="none" w:color="auto" w:sz="0" w:space="0" w:frame="1"/>
        </w:rPr>
        <w:t>Features</w:t>
      </w:r>
    </w:p>
    <w:p w:rsidRPr="00CA146B" w:rsidR="00CA146B" w:rsidP="00CA146B" w:rsidRDefault="00CA146B" w14:paraId="7E31A455" w14:textId="77777777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146B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</w:t>
      </w:r>
    </w:p>
    <w:p w:rsidRPr="00650118" w:rsidR="00650118" w:rsidP="00650118" w:rsidRDefault="00BF04A0" w14:paraId="49ACB0AA" w14:textId="0807063C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color="auto" w:sz="0" w:space="0" w:frame="1"/>
        </w:rPr>
        <w:drawing>
          <wp:inline distT="0" distB="0" distL="0" distR="0" wp14:anchorId="2ECB7E18" wp14:editId="218C4DF7">
            <wp:extent cx="4378960" cy="2314575"/>
            <wp:effectExtent l="0" t="0" r="2540" b="9525"/>
            <wp:docPr id="1906030181" name="Picture 3" descr="A diagram of a u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30181" name="Picture 3" descr="A diagram of a us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96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33B0" w:rsidP="00B12455" w:rsidRDefault="00CA146B" w14:paraId="49777350" w14:textId="1215043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18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</w:t>
      </w:r>
      <w:r w:rsidR="001618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2340"/>
        <w:gridCol w:w="4205"/>
      </w:tblGrid>
      <w:tr w:rsidRPr="00CC0D06" w:rsidR="00CC0D06" w14:paraId="60B2345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C0D06" w:rsidR="00CC0D06" w:rsidP="00CC0D06" w:rsidRDefault="00CC0D06" w14:paraId="0EBEDEC4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06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#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C0D06" w:rsidR="00CC0D06" w:rsidP="00CC0D06" w:rsidRDefault="00CC0D06" w14:paraId="4B74C052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06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Feature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C0D06" w:rsidR="00CC0D06" w:rsidP="00CC0D06" w:rsidRDefault="00CC0D06" w14:paraId="5902EFB1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06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</w:tr>
      <w:tr w:rsidRPr="00CC0D06" w:rsidR="00CC0D06" w14:paraId="04F100F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C0D06" w:rsidR="00CC0D06" w:rsidP="00CC0D06" w:rsidRDefault="00CC0D06" w14:paraId="2F8EBBAF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06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C0D06" w:rsidR="00CC0D06" w:rsidP="00CC0D06" w:rsidRDefault="00CC0D06" w14:paraId="11C2E665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06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Authentication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C0D06" w:rsidR="00CC0D06" w:rsidP="00CC0D06" w:rsidRDefault="00CC0D06" w14:paraId="7D0D5E8B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06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JWT-based registration and login</w:t>
            </w:r>
          </w:p>
        </w:tc>
      </w:tr>
      <w:tr w:rsidRPr="00CC0D06" w:rsidR="00CC0D06" w14:paraId="45E1FB0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C0D06" w:rsidR="00CC0D06" w:rsidP="00CC0D06" w:rsidRDefault="00CC0D06" w14:paraId="2CBFEBEA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06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C0D06" w:rsidR="00CC0D06" w:rsidP="00CC0D06" w:rsidRDefault="00CC0D06" w14:paraId="59CA291A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06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CRUD Operations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C0D06" w:rsidR="00CC0D06" w:rsidP="00CC0D06" w:rsidRDefault="00CC0D06" w14:paraId="3B97B405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06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Create, Read, Update, Delete transactions</w:t>
            </w:r>
          </w:p>
        </w:tc>
      </w:tr>
      <w:tr w:rsidRPr="00CC0D06" w:rsidR="00CC0D06" w14:paraId="7BE58AF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C0D06" w:rsidR="00CC0D06" w:rsidP="00CC0D06" w:rsidRDefault="00CC0D06" w14:paraId="09684C3C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06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C0D06" w:rsidR="00CC0D06" w:rsidP="00CC0D06" w:rsidRDefault="00CC0D06" w14:paraId="0141439C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06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Protected Routes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C0D06" w:rsidR="00CC0D06" w:rsidP="00CC0D06" w:rsidRDefault="00CC0D06" w14:paraId="3FCB78C9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06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Secure APIs using JWT middleware</w:t>
            </w:r>
          </w:p>
        </w:tc>
      </w:tr>
      <w:tr w:rsidRPr="00CC0D06" w:rsidR="00CC0D06" w14:paraId="3A818F5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C0D06" w:rsidR="00CC0D06" w:rsidP="00CC0D06" w:rsidRDefault="00CC0D06" w14:paraId="30100F47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06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CC0D06" w:rsidR="00CC0D06" w:rsidP="00CC0D06" w:rsidRDefault="00CC0D06" w14:paraId="7326D475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06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MongoDB Integration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0D06" w:rsidP="00CC0D06" w:rsidRDefault="00CC0D06" w14:paraId="1E3890E2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0D06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Store and fetch data using Mongoose</w:t>
            </w:r>
          </w:p>
          <w:p w:rsidRPr="00CC0D06" w:rsidR="00CC0D06" w:rsidP="00CC0D06" w:rsidRDefault="00CC0D06" w14:paraId="33B17927" w14:textId="77777777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:rsidR="0016187C" w:rsidP="00B12455" w:rsidRDefault="00105EB1" w14:paraId="7144D32D" w14:textId="2A03284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5EB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Roles and Responsibilities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Pr="00E1637A" w:rsidR="00E1637A" w:rsidP="00E1637A" w:rsidRDefault="00E1637A" w14:paraId="4A560AF8" w14:textId="7777777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37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 / Developer:</w:t>
      </w:r>
    </w:p>
    <w:p w:rsidRPr="00E1637A" w:rsidR="00E1637A" w:rsidP="00C85A52" w:rsidRDefault="00E1637A" w14:paraId="61EFAF13" w14:textId="77777777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37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backend code</w:t>
      </w:r>
    </w:p>
    <w:p w:rsidRPr="00E1637A" w:rsidR="00E1637A" w:rsidP="00C85A52" w:rsidRDefault="00E1637A" w14:paraId="431C43B8" w14:textId="77777777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37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APIs</w:t>
      </w:r>
    </w:p>
    <w:p w:rsidRPr="00E1637A" w:rsidR="00E1637A" w:rsidP="00C85A52" w:rsidRDefault="00E1637A" w14:paraId="2E5EBF30" w14:textId="77777777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37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APIs using Postman/Thunder Client</w:t>
      </w:r>
    </w:p>
    <w:p w:rsidRPr="00E1637A" w:rsidR="00E1637A" w:rsidP="00C85A52" w:rsidRDefault="00E1637A" w14:paraId="03D96A02" w14:textId="77777777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37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Push code to GitHub</w:t>
      </w:r>
      <w:r w:rsidRPr="00E1637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E1637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:rsidRPr="00E1637A" w:rsidR="00E1637A" w:rsidP="00E1637A" w:rsidRDefault="00E1637A" w14:paraId="46C492D6" w14:textId="7777777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37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(Backend):</w:t>
      </w:r>
    </w:p>
    <w:p w:rsidRPr="00E1637A" w:rsidR="00E1637A" w:rsidP="00C85A52" w:rsidRDefault="00E1637A" w14:paraId="7E41F9D9" w14:textId="77777777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37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Authenticate users using JWT</w:t>
      </w:r>
    </w:p>
    <w:p w:rsidRPr="00E1637A" w:rsidR="00E1637A" w:rsidP="00C85A52" w:rsidRDefault="00E1637A" w14:paraId="441AFF6E" w14:textId="77777777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37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Handle CRUD operations</w:t>
      </w:r>
    </w:p>
    <w:p w:rsidRPr="00E1637A" w:rsidR="00E1637A" w:rsidP="00C85A52" w:rsidRDefault="00E1637A" w14:paraId="5AC5F3B4" w14:textId="77777777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37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Store and fetch data from MongoDB</w:t>
      </w:r>
    </w:p>
    <w:p w:rsidR="00E1637A" w:rsidP="00C85A52" w:rsidRDefault="00E1637A" w14:paraId="77232AF0" w14:textId="7A73194D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637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Protect private routes</w:t>
      </w:r>
      <w:r w:rsidR="00CA1CE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3123D6" w:rsidP="003123D6" w:rsidRDefault="003123D6" w14:paraId="0FBF2BA8" w14:textId="77777777">
      <w:pPr>
        <w:spacing w:before="240" w:after="240" w:line="240" w:lineRule="auto"/>
        <w:outlineLvl w:val="1"/>
        <w:rPr>
          <w:rFonts w:ascii="Arial" w:hAnsi="Arial" w:eastAsia="Times New Roman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3123D6">
        <w:rPr>
          <w:rFonts w:ascii="Arial" w:hAnsi="Arial" w:eastAsia="Times New Roman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Users Flow:</w:t>
      </w:r>
    </w:p>
    <w:p w:rsidR="00725ADE" w:rsidP="003123D6" w:rsidRDefault="00725ADE" w14:paraId="40312C8B" w14:textId="77777777">
      <w:pPr>
        <w:spacing w:before="240" w:after="240" w:line="240" w:lineRule="auto"/>
        <w:outlineLvl w:val="1"/>
        <w:rPr>
          <w:rFonts w:ascii="Arial" w:hAnsi="Arial" w:cs="Arial"/>
          <w:noProof/>
          <w:color w:val="000000"/>
          <w:sz w:val="22"/>
          <w:szCs w:val="22"/>
          <w:bdr w:val="none" w:color="auto" w:sz="0" w:space="0" w:frame="1"/>
        </w:rPr>
      </w:pPr>
    </w:p>
    <w:p w:rsidRPr="005B7F8B" w:rsidR="003123D6" w:rsidP="003123D6" w:rsidRDefault="00725ADE" w14:paraId="5C27E890" w14:textId="4BC42E4D">
      <w:pPr>
        <w:spacing w:before="240" w:after="24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B7F8B">
        <w:rPr>
          <w:rFonts w:ascii="Arial" w:hAnsi="Arial" w:cs="Arial"/>
          <w:noProof/>
          <w:color w:val="000000"/>
          <w:sz w:val="28"/>
          <w:szCs w:val="28"/>
          <w:bdr w:val="none" w:color="auto" w:sz="0" w:space="0" w:frame="1"/>
        </w:rPr>
        <w:drawing>
          <wp:inline distT="0" distB="0" distL="0" distR="0" wp14:anchorId="445B2EB6" wp14:editId="5CA49492">
            <wp:extent cx="4476750" cy="4972050"/>
            <wp:effectExtent l="0" t="0" r="0" b="0"/>
            <wp:docPr id="9185249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CE0" w:rsidP="00CA1CE0" w:rsidRDefault="005B7F8B" w14:paraId="58849EC0" w14:textId="625B4E7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7F8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SETUP AND CONFIGURATION:</w:t>
      </w:r>
    </w:p>
    <w:p w:rsidR="00D2771F" w:rsidP="00B12455" w:rsidRDefault="00D2771F" w14:paraId="2287EB3F" w14:textId="40C455B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771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Folder Structure</w:t>
      </w:r>
    </w:p>
    <w:p w:rsidR="00CA72DE" w:rsidP="00B12455" w:rsidRDefault="00CA72DE" w14:paraId="135AD715" w14:textId="77777777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B12455" w:rsidR="00D2771F" w:rsidP="00B12455" w:rsidRDefault="00784BDC" w14:paraId="74DA8641" w14:textId="4C2A2B44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inline distT="0" distB="0" distL="0" distR="0" wp14:anchorId="0020B048" wp14:editId="07642C04">
                <wp:extent cx="304800" cy="304800"/>
                <wp:effectExtent l="0" t="0" r="0" b="0"/>
                <wp:docPr id="178244743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43929C59">
              <v:rect id="Rectangle 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5D7BB5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7F7AE78" wp14:editId="2858370B">
                <wp:extent cx="304800" cy="304800"/>
                <wp:effectExtent l="0" t="0" r="0" b="0"/>
                <wp:docPr id="30560534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42FE9A5C">
              <v:rect id="Rectangle 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5B654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<o:lock v:ext="edit" aspectratio="t"/>
                <w10:anchorlock/>
              </v:rect>
            </w:pict>
          </mc:Fallback>
        </mc:AlternateContent>
      </w:r>
      <w:r w:rsidR="00CA72DE">
        <w:rPr>
          <w:noProof/>
        </w:rPr>
        <w:drawing>
          <wp:inline distT="0" distB="0" distL="0" distR="0" wp14:anchorId="08CAA520" wp14:editId="612D72CC">
            <wp:extent cx="4038600" cy="5819775"/>
            <wp:effectExtent l="0" t="0" r="0" b="9525"/>
            <wp:docPr id="49396702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67024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C736B" w:rsidR="002C535B" w:rsidP="006375D9" w:rsidRDefault="006375D9" w14:paraId="247FD863" w14:textId="2FCF09D3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245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:rsidR="00B4659E" w:rsidP="00B4659E" w:rsidRDefault="00D81C1D" w14:paraId="2B98EBA3" w14:textId="7A838FF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1C1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Setup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Pr="00197210" w:rsidR="00197210" w:rsidP="00197210" w:rsidRDefault="00197210" w14:paraId="70B07E8E" w14:textId="7777777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21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Install required tools:</w:t>
      </w:r>
    </w:p>
    <w:p w:rsidRPr="00197210" w:rsidR="00197210" w:rsidP="00C85A52" w:rsidRDefault="00197210" w14:paraId="3DF40566" w14:textId="77777777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21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Node.js</w:t>
      </w:r>
    </w:p>
    <w:p w:rsidRPr="00197210" w:rsidR="00197210" w:rsidP="00C85A52" w:rsidRDefault="00197210" w14:paraId="557FDE9D" w14:textId="77777777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21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MongoDB</w:t>
      </w:r>
    </w:p>
    <w:p w:rsidRPr="00197210" w:rsidR="00197210" w:rsidP="00197210" w:rsidRDefault="00197210" w14:paraId="258C0E98" w14:textId="7777777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21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Create project folders:</w:t>
      </w:r>
    </w:p>
    <w:p w:rsidRPr="00197210" w:rsidR="00197210" w:rsidP="00C85A52" w:rsidRDefault="00197210" w14:paraId="0918A3BB" w14:textId="77777777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21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 folders (models, routes, controllers, middleware, config)</w:t>
      </w:r>
    </w:p>
    <w:p w:rsidRPr="00197210" w:rsidR="00197210" w:rsidP="00197210" w:rsidRDefault="00197210" w14:paraId="114DED7E" w14:textId="7777777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197210" w:rsidR="00197210" w:rsidP="00197210" w:rsidRDefault="00197210" w14:paraId="759CA2DB" w14:textId="7777777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21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Install Backend Packages:</w:t>
      </w:r>
    </w:p>
    <w:p w:rsidRPr="000C5F46" w:rsidR="000C5F46" w:rsidP="00C85A52" w:rsidRDefault="000C5F46" w14:paraId="4BF09129" w14:textId="77777777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F4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Express</w:t>
      </w:r>
    </w:p>
    <w:p w:rsidRPr="000C5F46" w:rsidR="000C5F46" w:rsidP="00C85A52" w:rsidRDefault="000C5F46" w14:paraId="66FDA8BC" w14:textId="77777777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F4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Mongoose</w:t>
      </w:r>
    </w:p>
    <w:p w:rsidRPr="000C5F46" w:rsidR="000C5F46" w:rsidP="00C85A52" w:rsidRDefault="000C5F46" w14:paraId="2C3F2225" w14:textId="77777777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F4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Cors</w:t>
      </w:r>
    </w:p>
    <w:p w:rsidRPr="000C5F46" w:rsidR="000C5F46" w:rsidP="00C85A52" w:rsidRDefault="000C5F46" w14:paraId="0D0DA3DC" w14:textId="77777777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F4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Jsonwebtoken</w:t>
      </w:r>
    </w:p>
    <w:p w:rsidRPr="000C5F46" w:rsidR="000C5F46" w:rsidP="00C85A52" w:rsidRDefault="000C5F46" w14:paraId="5F53EE29" w14:textId="77777777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F4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Bcrypt</w:t>
      </w:r>
    </w:p>
    <w:p w:rsidR="000C5F46" w:rsidP="00C85A52" w:rsidRDefault="000C5F46" w14:paraId="31E4806C" w14:textId="77777777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5F4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Dotenv</w:t>
      </w:r>
    </w:p>
    <w:p w:rsidR="000C5F46" w:rsidP="00CE23A2" w:rsidRDefault="00CE23A2" w14:paraId="545B6FF4" w14:textId="639E1C44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23A2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 DEVELOPMENT</w:t>
      </w:r>
      <w: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Pr="00E42B05" w:rsidR="00E42B05" w:rsidP="00C85A52" w:rsidRDefault="00E42B05" w14:paraId="097C71CA" w14:textId="77777777">
      <w:pPr>
        <w:numPr>
          <w:ilvl w:val="0"/>
          <w:numId w:val="1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42B0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Setup Express server</w:t>
      </w:r>
    </w:p>
    <w:p w:rsidRPr="00E42B05" w:rsidR="00E42B05" w:rsidP="00C85A52" w:rsidRDefault="00E42B05" w14:paraId="06260A5C" w14:textId="77777777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2B0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server.js file</w:t>
      </w:r>
    </w:p>
    <w:p w:rsidRPr="00C301E7" w:rsidR="00E42B05" w:rsidP="00C85A52" w:rsidRDefault="00E42B05" w14:paraId="38E451CA" w14:textId="7C6812D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1E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.env file and define PORT and DB UR</w:t>
      </w:r>
    </w:p>
    <w:p w:rsidRPr="00C301E7" w:rsidR="00C301E7" w:rsidP="00C85A52" w:rsidRDefault="00C301E7" w14:paraId="70A284E8" w14:textId="77777777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1E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Configure middleware (cors, express.json)</w:t>
      </w:r>
    </w:p>
    <w:p w:rsidRPr="00C301E7" w:rsidR="00C301E7" w:rsidP="00C85A52" w:rsidRDefault="00C301E7" w14:paraId="25D1A77A" w14:textId="77777777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01E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Authentication:</w:t>
      </w:r>
    </w:p>
    <w:p w:rsidRPr="005D782A" w:rsidR="005D782A" w:rsidP="00C85A52" w:rsidRDefault="005D782A" w14:paraId="66463B94" w14:textId="77777777">
      <w:pPr>
        <w:numPr>
          <w:ilvl w:val="0"/>
          <w:numId w:val="17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782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Register and Login routes</w:t>
      </w:r>
    </w:p>
    <w:p w:rsidRPr="005D782A" w:rsidR="005D782A" w:rsidP="00C85A52" w:rsidRDefault="005D782A" w14:paraId="2F68970D" w14:textId="77777777">
      <w:pPr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782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 JWT token</w:t>
      </w:r>
    </w:p>
    <w:p w:rsidR="005D782A" w:rsidP="00C85A52" w:rsidRDefault="005D782A" w14:paraId="7C89BA46" w14:textId="3FE68BA4">
      <w:pPr>
        <w:numPr>
          <w:ilvl w:val="0"/>
          <w:numId w:val="19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782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Protect routes using middleware</w:t>
      </w:r>
    </w:p>
    <w:p w:rsidRPr="00890FA1" w:rsidR="00890FA1" w:rsidP="00C85A52" w:rsidRDefault="00890FA1" w14:paraId="58C1F110" w14:textId="77777777">
      <w:pPr>
        <w:numPr>
          <w:ilvl w:val="0"/>
          <w:numId w:val="19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890FA1">
        <w:rPr>
          <w:rFonts w:ascii="Arial" w:hAnsi="Arial" w:eastAsia="Times New Roman" w:cs="Arial"/>
          <w:color w:val="000000"/>
          <w:kern w:val="0"/>
          <w:sz w:val="22"/>
          <w:szCs w:val="22"/>
          <w:lang w:eastAsia="en-IN"/>
          <w14:ligatures w14:val="none"/>
        </w:rPr>
        <w:t>Define API Routes:</w:t>
      </w:r>
    </w:p>
    <w:p w:rsidRPr="00890FA1" w:rsidR="00890FA1" w:rsidP="00C85A52" w:rsidRDefault="00890FA1" w14:paraId="2349D9D7" w14:textId="77777777">
      <w:pPr>
        <w:numPr>
          <w:ilvl w:val="1"/>
          <w:numId w:val="19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890FA1">
        <w:rPr>
          <w:rFonts w:ascii="Arial" w:hAnsi="Arial" w:eastAsia="Times New Roman" w:cs="Arial"/>
          <w:color w:val="000000"/>
          <w:kern w:val="0"/>
          <w:sz w:val="22"/>
          <w:szCs w:val="22"/>
          <w:lang w:eastAsia="en-IN"/>
          <w14:ligatures w14:val="none"/>
        </w:rPr>
        <w:t>Auth routes</w:t>
      </w:r>
    </w:p>
    <w:p w:rsidR="00890FA1" w:rsidP="00890FA1" w:rsidRDefault="00890FA1" w14:paraId="3EB4BB81" w14:textId="7777777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3D56B7" w:rsidR="003D56B7" w:rsidP="00C85A52" w:rsidRDefault="003D56B7" w14:paraId="337DCA37" w14:textId="77777777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56B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Data Models:</w:t>
      </w:r>
    </w:p>
    <w:p w:rsidRPr="00330F70" w:rsidR="003D56B7" w:rsidP="00C85A52" w:rsidRDefault="003D56B7" w14:paraId="131A1680" w14:textId="3265ABB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0F7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schema</w:t>
      </w:r>
    </w:p>
    <w:p w:rsidR="00890FA1" w:rsidP="00890FA1" w:rsidRDefault="00BB644A" w14:paraId="33E99EFC" w14:textId="52F713E5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color="auto" w:sz="0" w:space="0" w:frame="1"/>
        </w:rPr>
        <w:drawing>
          <wp:inline distT="0" distB="0" distL="0" distR="0" wp14:anchorId="3B5E4ABF" wp14:editId="6D2F8465">
            <wp:extent cx="3200400" cy="3619500"/>
            <wp:effectExtent l="0" t="0" r="0" b="0"/>
            <wp:docPr id="1190408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069B7" w:rsidR="00D069B7" w:rsidP="00C85A52" w:rsidRDefault="00D069B7" w14:paraId="3F52C49B" w14:textId="77777777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69B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Transaction schema</w:t>
      </w:r>
    </w:p>
    <w:p w:rsidR="00BB644A" w:rsidP="00890FA1" w:rsidRDefault="00D069B7" w14:paraId="3899EBEB" w14:textId="60300340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color="auto" w:sz="0" w:space="0" w:frame="1"/>
        </w:rPr>
        <w:drawing>
          <wp:inline distT="0" distB="0" distL="0" distR="0" wp14:anchorId="03333666" wp14:editId="2CF98578">
            <wp:extent cx="3267075" cy="3990975"/>
            <wp:effectExtent l="0" t="0" r="9525" b="9525"/>
            <wp:docPr id="1123631261" name="Picture 1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31261" name="Picture 10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F0FBE" w:rsidR="009F0FBE" w:rsidP="00C85A52" w:rsidRDefault="009F0FBE" w14:paraId="0A4540F1" w14:textId="77777777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0FB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CRUD operations</w:t>
      </w:r>
    </w:p>
    <w:p w:rsidRPr="009F0FBE" w:rsidR="009F0FBE" w:rsidP="00C85A52" w:rsidRDefault="009F0FBE" w14:paraId="1DD91B72" w14:textId="77777777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0FB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basic error handling</w:t>
      </w:r>
    </w:p>
    <w:p w:rsidRPr="001965BD" w:rsidR="00117147" w:rsidP="001965BD" w:rsidRDefault="00117147" w14:paraId="7B9C874B" w14:textId="77777777">
      <w:pPr>
        <w:pStyle w:val="ListParagraph"/>
        <w:spacing w:after="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1965BD">
        <w:rPr>
          <w:rFonts w:ascii="Arial" w:hAnsi="Arial" w:eastAsia="Times New Roman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DATABASE DEVELOPMENT</w:t>
      </w:r>
    </w:p>
    <w:p w:rsidRPr="001965BD" w:rsidR="00117147" w:rsidP="001965BD" w:rsidRDefault="00117147" w14:paraId="3EFF3AF6" w14:textId="77777777">
      <w:pPr>
        <w:pStyle w:val="ListParagraph"/>
        <w:spacing w:before="400" w:after="12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1965BD">
        <w:rPr>
          <w:rFonts w:ascii="Arial" w:hAnsi="Arial" w:eastAsia="Times New Roman" w:cs="Arial"/>
          <w:b/>
          <w:bCs/>
          <w:color w:val="000000"/>
          <w:kern w:val="36"/>
          <w:sz w:val="28"/>
          <w:szCs w:val="28"/>
          <w:lang w:eastAsia="en-IN"/>
          <w14:ligatures w14:val="none"/>
        </w:rPr>
        <w:t>Configure MongoDB</w:t>
      </w:r>
    </w:p>
    <w:p w:rsidRPr="005171D5" w:rsidR="005171D5" w:rsidP="00C85A52" w:rsidRDefault="005171D5" w14:paraId="5360544C" w14:textId="77777777">
      <w:pPr>
        <w:numPr>
          <w:ilvl w:val="0"/>
          <w:numId w:val="2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171D5">
        <w:rPr>
          <w:rFonts w:ascii="Arial" w:hAnsi="Arial" w:eastAsia="Times New Roman" w:cs="Arial"/>
          <w:color w:val="000000"/>
          <w:kern w:val="0"/>
          <w:sz w:val="22"/>
          <w:szCs w:val="22"/>
          <w:lang w:eastAsia="en-IN"/>
          <w14:ligatures w14:val="none"/>
        </w:rPr>
        <w:t>Use MongoDB Atlas or local MongoDB</w:t>
      </w:r>
    </w:p>
    <w:p w:rsidRPr="005171D5" w:rsidR="005171D5" w:rsidP="00C85A52" w:rsidRDefault="005171D5" w14:paraId="318EC067" w14:textId="77777777">
      <w:pPr>
        <w:numPr>
          <w:ilvl w:val="0"/>
          <w:numId w:val="2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171D5">
        <w:rPr>
          <w:rFonts w:ascii="Arial" w:hAnsi="Arial" w:eastAsia="Times New Roman" w:cs="Arial"/>
          <w:color w:val="000000"/>
          <w:kern w:val="0"/>
          <w:sz w:val="22"/>
          <w:szCs w:val="22"/>
          <w:lang w:eastAsia="en-IN"/>
          <w14:ligatures w14:val="none"/>
        </w:rPr>
        <w:t xml:space="preserve">Store connection URL in </w:t>
      </w:r>
      <w:r w:rsidRPr="005171D5">
        <w:rPr>
          <w:rFonts w:ascii="Roboto Mono" w:hAnsi="Roboto Mono" w:eastAsia="Times New Roman" w:cs="Arial"/>
          <w:color w:val="188038"/>
          <w:kern w:val="0"/>
          <w:sz w:val="22"/>
          <w:szCs w:val="22"/>
          <w:lang w:eastAsia="en-IN"/>
          <w14:ligatures w14:val="none"/>
        </w:rPr>
        <w:t>.env</w:t>
      </w:r>
      <w:r w:rsidRPr="005171D5">
        <w:rPr>
          <w:rFonts w:ascii="Arial" w:hAnsi="Arial" w:eastAsia="Times New Roman" w:cs="Arial"/>
          <w:color w:val="000000"/>
          <w:kern w:val="0"/>
          <w:sz w:val="22"/>
          <w:szCs w:val="22"/>
          <w:lang w:eastAsia="en-IN"/>
          <w14:ligatures w14:val="none"/>
        </w:rPr>
        <w:t xml:space="preserve"> file</w:t>
      </w:r>
    </w:p>
    <w:p w:rsidRPr="005171D5" w:rsidR="005171D5" w:rsidP="00C85A52" w:rsidRDefault="005171D5" w14:paraId="4C77EC42" w14:textId="77777777">
      <w:pPr>
        <w:numPr>
          <w:ilvl w:val="0"/>
          <w:numId w:val="2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171D5">
        <w:rPr>
          <w:rFonts w:ascii="Arial" w:hAnsi="Arial" w:eastAsia="Times New Roman" w:cs="Arial"/>
          <w:color w:val="000000"/>
          <w:kern w:val="0"/>
          <w:sz w:val="22"/>
          <w:szCs w:val="22"/>
          <w:lang w:eastAsia="en-IN"/>
          <w14:ligatures w14:val="none"/>
        </w:rPr>
        <w:t>Connect using Mongoose</w:t>
      </w:r>
    </w:p>
    <w:p w:rsidR="009944F8" w:rsidP="00C85A52" w:rsidRDefault="005171D5" w14:paraId="0B2D831B" w14:textId="77777777">
      <w:pPr>
        <w:pStyle w:val="ListParagraph"/>
        <w:numPr>
          <w:ilvl w:val="0"/>
          <w:numId w:val="22"/>
        </w:numPr>
        <w:spacing w:before="400" w:after="12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lang w:eastAsia="en-IN"/>
          <w14:ligatures w14:val="none"/>
        </w:rPr>
      </w:pPr>
      <w:r w:rsidRPr="009944F8">
        <w:rPr>
          <w:rFonts w:ascii="Times New Roman" w:hAnsi="Times New Roman" w:eastAsia="Times New Roman" w:cs="Times New Roman"/>
          <w:b/>
          <w:bCs/>
          <w:kern w:val="36"/>
          <w:lang w:eastAsia="en-IN"/>
          <w14:ligatures w14:val="none"/>
        </w:rPr>
        <w:t>Create Database Connection</w:t>
      </w:r>
    </w:p>
    <w:p w:rsidRPr="009944F8" w:rsidR="00E4594B" w:rsidP="00C85A52" w:rsidRDefault="00E4594B" w14:paraId="6D631DF8" w14:textId="1FB5593F">
      <w:pPr>
        <w:pStyle w:val="ListParagraph"/>
        <w:numPr>
          <w:ilvl w:val="0"/>
          <w:numId w:val="22"/>
        </w:numPr>
        <w:spacing w:before="400" w:after="12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lang w:eastAsia="en-IN"/>
          <w14:ligatures w14:val="none"/>
        </w:rPr>
      </w:pPr>
      <w:r w:rsidRPr="009944F8">
        <w:rPr>
          <w:rFonts w:ascii="Times New Roman" w:hAnsi="Times New Roman" w:eastAsia="Times New Roman" w:cs="Times New Roman"/>
          <w:kern w:val="36"/>
          <w:lang w:eastAsia="en-IN"/>
          <w14:ligatures w14:val="none"/>
        </w:rPr>
        <w:t>Create a config file for DB connection</w:t>
      </w:r>
    </w:p>
    <w:p w:rsidRPr="00CB4955" w:rsidR="00CB4955" w:rsidP="00C85A52" w:rsidRDefault="00CB4955" w14:paraId="45242165" w14:textId="77777777">
      <w:pPr>
        <w:numPr>
          <w:ilvl w:val="0"/>
          <w:numId w:val="2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B4955">
        <w:rPr>
          <w:rFonts w:ascii="Arial" w:hAnsi="Arial" w:eastAsia="Times New Roman" w:cs="Arial"/>
          <w:color w:val="000000"/>
          <w:kern w:val="0"/>
          <w:sz w:val="22"/>
          <w:szCs w:val="22"/>
          <w:lang w:eastAsia="en-IN"/>
          <w14:ligatures w14:val="none"/>
        </w:rPr>
        <w:t xml:space="preserve">Use </w:t>
      </w:r>
      <w:r w:rsidRPr="00CB4955">
        <w:rPr>
          <w:rFonts w:ascii="Roboto Mono" w:hAnsi="Roboto Mono" w:eastAsia="Times New Roman" w:cs="Arial"/>
          <w:color w:val="188038"/>
          <w:kern w:val="0"/>
          <w:sz w:val="22"/>
          <w:szCs w:val="22"/>
          <w:lang w:eastAsia="en-IN"/>
          <w14:ligatures w14:val="none"/>
        </w:rPr>
        <w:t>mongoose.connect()</w:t>
      </w:r>
    </w:p>
    <w:p w:rsidRPr="00CB4955" w:rsidR="00CB4955" w:rsidP="00C85A52" w:rsidRDefault="00CB4955" w14:paraId="1621F590" w14:textId="77777777">
      <w:pPr>
        <w:numPr>
          <w:ilvl w:val="0"/>
          <w:numId w:val="2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CB4955">
        <w:rPr>
          <w:rFonts w:ascii="Arial" w:hAnsi="Arial" w:eastAsia="Times New Roman" w:cs="Arial"/>
          <w:color w:val="000000"/>
          <w:kern w:val="0"/>
          <w:sz w:val="22"/>
          <w:szCs w:val="22"/>
          <w:lang w:eastAsia="en-IN"/>
          <w14:ligatures w14:val="none"/>
        </w:rPr>
        <w:t>Handle success and error cases</w:t>
      </w:r>
    </w:p>
    <w:p w:rsidR="001965BD" w:rsidP="001965BD" w:rsidRDefault="001965BD" w14:paraId="617CAD30" w14:textId="6066CE55">
      <w:pPr>
        <w:spacing w:before="400" w:after="120" w:line="240" w:lineRule="auto"/>
        <w:ind w:left="360"/>
        <w:outlineLvl w:val="0"/>
        <w:rPr>
          <w:rFonts w:ascii="Arial" w:hAnsi="Arial" w:eastAsia="Times New Roman" w:cs="Arial"/>
          <w:b/>
          <w:bCs/>
          <w:color w:val="000000"/>
          <w:kern w:val="36"/>
          <w:sz w:val="28"/>
          <w:szCs w:val="28"/>
          <w:lang w:eastAsia="en-IN"/>
          <w14:ligatures w14:val="none"/>
        </w:rPr>
      </w:pPr>
      <w:r w:rsidRPr="001965BD">
        <w:rPr>
          <w:rFonts w:ascii="Arial" w:hAnsi="Arial" w:eastAsia="Times New Roman" w:cs="Arial"/>
          <w:b/>
          <w:bCs/>
          <w:color w:val="000000"/>
          <w:kern w:val="36"/>
          <w:sz w:val="28"/>
          <w:szCs w:val="28"/>
          <w:lang w:eastAsia="en-IN"/>
          <w14:ligatures w14:val="none"/>
        </w:rPr>
        <w:t>Create Schema and Models</w:t>
      </w:r>
      <w:r>
        <w:rPr>
          <w:rFonts w:ascii="Arial" w:hAnsi="Arial" w:eastAsia="Times New Roman" w:cs="Arial"/>
          <w:b/>
          <w:bCs/>
          <w:color w:val="000000"/>
          <w:kern w:val="36"/>
          <w:sz w:val="28"/>
          <w:szCs w:val="28"/>
          <w:lang w:eastAsia="en-IN"/>
          <w14:ligatures w14:val="none"/>
        </w:rPr>
        <w:t>:</w:t>
      </w:r>
    </w:p>
    <w:p w:rsidRPr="003D30FA" w:rsidR="003D30FA" w:rsidP="003D30FA" w:rsidRDefault="003D30FA" w14:paraId="1817C346" w14:textId="77777777">
      <w:pPr>
        <w:spacing w:before="400" w:after="120" w:line="240" w:lineRule="auto"/>
        <w:ind w:left="360"/>
        <w:outlineLvl w:val="0"/>
        <w:rPr>
          <w:rFonts w:ascii="Arial" w:hAnsi="Arial" w:eastAsia="Times New Roman" w:cs="Arial"/>
          <w:b/>
          <w:bCs/>
          <w:color w:val="000000"/>
          <w:kern w:val="36"/>
          <w:sz w:val="28"/>
          <w:szCs w:val="28"/>
          <w:lang w:eastAsia="en-IN"/>
          <w14:ligatures w14:val="none"/>
        </w:rPr>
      </w:pPr>
      <w:r w:rsidRPr="003D30FA">
        <w:rPr>
          <w:rFonts w:ascii="Arial" w:hAnsi="Arial" w:eastAsia="Times New Roman" w:cs="Arial"/>
          <w:b/>
          <w:bCs/>
          <w:color w:val="000000"/>
          <w:kern w:val="36"/>
          <w:sz w:val="28"/>
          <w:szCs w:val="28"/>
          <w:lang w:eastAsia="en-IN"/>
          <w14:ligatures w14:val="none"/>
        </w:rPr>
        <w:t>User Model:</w:t>
      </w:r>
    </w:p>
    <w:p w:rsidRPr="003D30FA" w:rsidR="003D30FA" w:rsidP="00C85A52" w:rsidRDefault="003D30FA" w14:paraId="62AB1D55" w14:textId="77777777">
      <w:pPr>
        <w:numPr>
          <w:ilvl w:val="0"/>
          <w:numId w:val="24"/>
        </w:numPr>
        <w:spacing w:before="400" w:after="120" w:line="240" w:lineRule="auto"/>
        <w:outlineLvl w:val="0"/>
        <w:rPr>
          <w:rFonts w:ascii="Arial" w:hAnsi="Arial" w:eastAsia="Times New Roman" w:cs="Arial"/>
          <w:color w:val="000000"/>
          <w:kern w:val="36"/>
          <w:lang w:eastAsia="en-IN"/>
          <w14:ligatures w14:val="none"/>
        </w:rPr>
      </w:pPr>
      <w:r w:rsidRPr="003D30FA">
        <w:rPr>
          <w:rFonts w:ascii="Arial" w:hAnsi="Arial" w:eastAsia="Times New Roman" w:cs="Arial"/>
          <w:color w:val="000000"/>
          <w:kern w:val="36"/>
          <w:lang w:eastAsia="en-IN"/>
          <w14:ligatures w14:val="none"/>
        </w:rPr>
        <w:t>Name</w:t>
      </w:r>
    </w:p>
    <w:p w:rsidRPr="003D30FA" w:rsidR="003D30FA" w:rsidP="00C85A52" w:rsidRDefault="003D30FA" w14:paraId="59913BF7" w14:textId="77777777">
      <w:pPr>
        <w:numPr>
          <w:ilvl w:val="0"/>
          <w:numId w:val="24"/>
        </w:numPr>
        <w:spacing w:before="400" w:after="120" w:line="240" w:lineRule="auto"/>
        <w:outlineLvl w:val="0"/>
        <w:rPr>
          <w:rFonts w:ascii="Arial" w:hAnsi="Arial" w:eastAsia="Times New Roman" w:cs="Arial"/>
          <w:color w:val="000000"/>
          <w:kern w:val="36"/>
          <w:lang w:eastAsia="en-IN"/>
          <w14:ligatures w14:val="none"/>
        </w:rPr>
      </w:pPr>
      <w:r w:rsidRPr="003D30FA">
        <w:rPr>
          <w:rFonts w:ascii="Arial" w:hAnsi="Arial" w:eastAsia="Times New Roman" w:cs="Arial"/>
          <w:color w:val="000000"/>
          <w:kern w:val="36"/>
          <w:lang w:eastAsia="en-IN"/>
          <w14:ligatures w14:val="none"/>
        </w:rPr>
        <w:t>email</w:t>
      </w:r>
    </w:p>
    <w:p w:rsidRPr="003D30FA" w:rsidR="003D30FA" w:rsidP="00C85A52" w:rsidRDefault="003D30FA" w14:paraId="33B656C3" w14:textId="77777777">
      <w:pPr>
        <w:numPr>
          <w:ilvl w:val="0"/>
          <w:numId w:val="24"/>
        </w:numPr>
        <w:spacing w:before="400" w:after="120" w:line="240" w:lineRule="auto"/>
        <w:outlineLvl w:val="0"/>
        <w:rPr>
          <w:rFonts w:ascii="Arial" w:hAnsi="Arial" w:eastAsia="Times New Roman" w:cs="Arial"/>
          <w:color w:val="000000"/>
          <w:kern w:val="36"/>
          <w:lang w:eastAsia="en-IN"/>
          <w14:ligatures w14:val="none"/>
        </w:rPr>
      </w:pPr>
      <w:r w:rsidRPr="003D30FA">
        <w:rPr>
          <w:rFonts w:ascii="Arial" w:hAnsi="Arial" w:eastAsia="Times New Roman" w:cs="Arial"/>
          <w:color w:val="000000"/>
          <w:kern w:val="36"/>
          <w:lang w:eastAsia="en-IN"/>
          <w14:ligatures w14:val="none"/>
        </w:rPr>
        <w:t>password</w:t>
      </w:r>
    </w:p>
    <w:p w:rsidRPr="003D30FA" w:rsidR="003D30FA" w:rsidP="003D30FA" w:rsidRDefault="003D30FA" w14:paraId="752B3D1F" w14:textId="77777777">
      <w:pPr>
        <w:spacing w:before="400" w:after="120" w:line="240" w:lineRule="auto"/>
        <w:ind w:left="360"/>
        <w:outlineLvl w:val="0"/>
        <w:rPr>
          <w:rFonts w:ascii="Arial" w:hAnsi="Arial" w:eastAsia="Times New Roman" w:cs="Arial"/>
          <w:b/>
          <w:bCs/>
          <w:color w:val="000000"/>
          <w:kern w:val="36"/>
          <w:sz w:val="28"/>
          <w:szCs w:val="28"/>
          <w:lang w:eastAsia="en-IN"/>
          <w14:ligatures w14:val="none"/>
        </w:rPr>
      </w:pPr>
    </w:p>
    <w:p w:rsidRPr="003D30FA" w:rsidR="003D30FA" w:rsidP="003D30FA" w:rsidRDefault="003D30FA" w14:paraId="16D4B6A4" w14:textId="77777777">
      <w:pPr>
        <w:spacing w:before="400" w:after="120" w:line="240" w:lineRule="auto"/>
        <w:ind w:left="360"/>
        <w:outlineLvl w:val="0"/>
        <w:rPr>
          <w:rFonts w:ascii="Arial" w:hAnsi="Arial" w:eastAsia="Times New Roman" w:cs="Arial"/>
          <w:b/>
          <w:bCs/>
          <w:color w:val="000000"/>
          <w:kern w:val="36"/>
          <w:sz w:val="28"/>
          <w:szCs w:val="28"/>
          <w:lang w:eastAsia="en-IN"/>
          <w14:ligatures w14:val="none"/>
        </w:rPr>
      </w:pPr>
      <w:r w:rsidRPr="003D30FA">
        <w:rPr>
          <w:rFonts w:ascii="Arial" w:hAnsi="Arial" w:eastAsia="Times New Roman" w:cs="Arial"/>
          <w:b/>
          <w:bCs/>
          <w:color w:val="000000"/>
          <w:kern w:val="36"/>
          <w:sz w:val="28"/>
          <w:szCs w:val="28"/>
          <w:lang w:eastAsia="en-IN"/>
          <w14:ligatures w14:val="none"/>
        </w:rPr>
        <w:t>Data / Transaction Model:</w:t>
      </w:r>
    </w:p>
    <w:p w:rsidRPr="003D30FA" w:rsidR="003D30FA" w:rsidP="00C85A52" w:rsidRDefault="003D30FA" w14:paraId="796F661A" w14:textId="77777777">
      <w:pPr>
        <w:numPr>
          <w:ilvl w:val="0"/>
          <w:numId w:val="25"/>
        </w:numPr>
        <w:spacing w:before="400" w:after="120" w:line="240" w:lineRule="auto"/>
        <w:outlineLvl w:val="0"/>
        <w:rPr>
          <w:rFonts w:ascii="Arial" w:hAnsi="Arial" w:eastAsia="Times New Roman" w:cs="Arial"/>
          <w:color w:val="000000"/>
          <w:kern w:val="36"/>
          <w:lang w:eastAsia="en-IN"/>
          <w14:ligatures w14:val="none"/>
        </w:rPr>
      </w:pPr>
      <w:r w:rsidRPr="003D30FA">
        <w:rPr>
          <w:rFonts w:ascii="Arial" w:hAnsi="Arial" w:eastAsia="Times New Roman" w:cs="Arial"/>
          <w:color w:val="000000"/>
          <w:kern w:val="36"/>
          <w:lang w:eastAsia="en-IN"/>
          <w14:ligatures w14:val="none"/>
        </w:rPr>
        <w:t>userId</w:t>
      </w:r>
    </w:p>
    <w:p w:rsidRPr="003D30FA" w:rsidR="003D30FA" w:rsidP="00C85A52" w:rsidRDefault="003D30FA" w14:paraId="41ACD9F3" w14:textId="77777777">
      <w:pPr>
        <w:numPr>
          <w:ilvl w:val="0"/>
          <w:numId w:val="25"/>
        </w:numPr>
        <w:spacing w:before="400" w:after="120" w:line="240" w:lineRule="auto"/>
        <w:outlineLvl w:val="0"/>
        <w:rPr>
          <w:rFonts w:ascii="Arial" w:hAnsi="Arial" w:eastAsia="Times New Roman" w:cs="Arial"/>
          <w:color w:val="000000"/>
          <w:kern w:val="36"/>
          <w:lang w:eastAsia="en-IN"/>
          <w14:ligatures w14:val="none"/>
        </w:rPr>
      </w:pPr>
      <w:r w:rsidRPr="003D30FA">
        <w:rPr>
          <w:rFonts w:ascii="Arial" w:hAnsi="Arial" w:eastAsia="Times New Roman" w:cs="Arial"/>
          <w:color w:val="000000"/>
          <w:kern w:val="36"/>
          <w:lang w:eastAsia="en-IN"/>
          <w14:ligatures w14:val="none"/>
        </w:rPr>
        <w:t>title / description</w:t>
      </w:r>
    </w:p>
    <w:p w:rsidRPr="003D30FA" w:rsidR="003D30FA" w:rsidP="00C85A52" w:rsidRDefault="003D30FA" w14:paraId="1F320556" w14:textId="77777777">
      <w:pPr>
        <w:numPr>
          <w:ilvl w:val="0"/>
          <w:numId w:val="25"/>
        </w:numPr>
        <w:spacing w:before="400" w:after="120" w:line="240" w:lineRule="auto"/>
        <w:outlineLvl w:val="0"/>
        <w:rPr>
          <w:rFonts w:ascii="Arial" w:hAnsi="Arial" w:eastAsia="Times New Roman" w:cs="Arial"/>
          <w:color w:val="000000"/>
          <w:kern w:val="36"/>
          <w:lang w:eastAsia="en-IN"/>
          <w14:ligatures w14:val="none"/>
        </w:rPr>
      </w:pPr>
      <w:r w:rsidRPr="003D30FA">
        <w:rPr>
          <w:rFonts w:ascii="Arial" w:hAnsi="Arial" w:eastAsia="Times New Roman" w:cs="Arial"/>
          <w:color w:val="000000"/>
          <w:kern w:val="36"/>
          <w:lang w:eastAsia="en-IN"/>
          <w14:ligatures w14:val="none"/>
        </w:rPr>
        <w:t>amount / value</w:t>
      </w:r>
    </w:p>
    <w:p w:rsidRPr="00E409D6" w:rsidR="00E409D6" w:rsidP="00C85A52" w:rsidRDefault="003D30FA" w14:paraId="2395AAFA" w14:textId="1A9E3E21">
      <w:pPr>
        <w:numPr>
          <w:ilvl w:val="0"/>
          <w:numId w:val="25"/>
        </w:numPr>
        <w:spacing w:before="400" w:after="120" w:line="240" w:lineRule="auto"/>
        <w:outlineLvl w:val="0"/>
        <w:rPr>
          <w:rFonts w:ascii="Arial" w:hAnsi="Arial" w:eastAsia="Times New Roman" w:cs="Arial"/>
          <w:color w:val="000000"/>
          <w:kern w:val="36"/>
          <w:lang w:eastAsia="en-IN"/>
          <w14:ligatures w14:val="none"/>
        </w:rPr>
      </w:pPr>
      <w:r w:rsidRPr="003D30FA">
        <w:rPr>
          <w:rFonts w:ascii="Arial" w:hAnsi="Arial" w:eastAsia="Times New Roman" w:cs="Arial"/>
          <w:color w:val="000000"/>
          <w:kern w:val="36"/>
          <w:lang w:eastAsia="en-IN"/>
          <w14:ligatures w14:val="none"/>
        </w:rPr>
        <w:t>timestamps</w:t>
      </w:r>
    </w:p>
    <w:p w:rsidR="00BF7AA0" w:rsidP="00BF7AA0" w:rsidRDefault="00BF7AA0" w14:paraId="1A6C1EA2" w14:textId="43C23AE6">
      <w:pPr>
        <w:spacing w:after="0" w:line="240" w:lineRule="auto"/>
        <w:ind w:left="360"/>
        <w:rPr>
          <w:rFonts w:ascii="Arial" w:hAnsi="Arial" w:eastAsia="Times New Roman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BF7AA0">
        <w:rPr>
          <w:rFonts w:ascii="Arial" w:hAnsi="Arial" w:eastAsia="Times New Roman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PROJECT EXECUTION</w:t>
      </w:r>
      <w:r w:rsidR="00E409D6">
        <w:rPr>
          <w:rFonts w:ascii="Arial" w:hAnsi="Arial" w:eastAsia="Times New Roman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:rsidRPr="00F87F8F" w:rsidR="00F87F8F" w:rsidP="00F87F8F" w:rsidRDefault="00F87F8F" w14:paraId="2860433E" w14:textId="77777777">
      <w:pPr>
        <w:spacing w:after="0" w:line="240" w:lineRule="auto"/>
        <w:ind w:left="360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87F8F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Project Execution Steps:</w:t>
      </w:r>
    </w:p>
    <w:p w:rsidRPr="00F87F8F" w:rsidR="00F87F8F" w:rsidP="00C85A52" w:rsidRDefault="00F87F8F" w14:paraId="10006F87" w14:textId="77777777">
      <w:pPr>
        <w:numPr>
          <w:ilvl w:val="0"/>
          <w:numId w:val="26"/>
        </w:num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F87F8F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Start MongoDB</w:t>
      </w:r>
    </w:p>
    <w:p w:rsidR="00F87F8F" w:rsidP="00C85A52" w:rsidRDefault="00F87F8F" w14:paraId="7BC344E3" w14:textId="77777777">
      <w:pPr>
        <w:numPr>
          <w:ilvl w:val="0"/>
          <w:numId w:val="26"/>
        </w:num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F87F8F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Run backend server</w:t>
      </w:r>
    </w:p>
    <w:p w:rsidR="00F87F8F" w:rsidP="00F87F8F" w:rsidRDefault="0007209F" w14:paraId="242EC466" w14:textId="61992156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color="auto" w:sz="0" w:space="0" w:frame="1"/>
        </w:rPr>
        <w:drawing>
          <wp:inline distT="0" distB="0" distL="0" distR="0" wp14:anchorId="28629758" wp14:editId="5BF146EA">
            <wp:extent cx="5731510" cy="1961515"/>
            <wp:effectExtent l="0" t="0" r="2540" b="635"/>
            <wp:docPr id="19626517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87F8F" w:rsidR="0007209F" w:rsidP="00F87F8F" w:rsidRDefault="0007209F" w14:paraId="2377EE1E" w14:textId="77777777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</w:p>
    <w:p w:rsidRPr="004B79F0" w:rsidR="004B79F0" w:rsidP="00C85A52" w:rsidRDefault="004B79F0" w14:paraId="69A1B65C" w14:textId="77777777">
      <w:pPr>
        <w:numPr>
          <w:ilvl w:val="0"/>
          <w:numId w:val="27"/>
        </w:num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Test Register API</w:t>
      </w:r>
    </w:p>
    <w:p w:rsidRPr="004B79F0" w:rsidR="004B79F0" w:rsidP="004B79F0" w:rsidRDefault="004B79F0" w14:paraId="7BDDC9B9" w14:textId="0272F41D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drawing>
          <wp:inline distT="0" distB="0" distL="0" distR="0" wp14:anchorId="27A384EA" wp14:editId="618457CA">
            <wp:extent cx="5731510" cy="2267585"/>
            <wp:effectExtent l="0" t="0" r="2540" b="0"/>
            <wp:docPr id="1845084284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84284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79F0" w:rsidR="004B79F0" w:rsidP="004B79F0" w:rsidRDefault="004B79F0" w14:paraId="0690CA67" w14:textId="77777777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br/>
      </w:r>
    </w:p>
    <w:p w:rsidRPr="004B79F0" w:rsidR="004B79F0" w:rsidP="00C85A52" w:rsidRDefault="004B79F0" w14:paraId="7BB17F32" w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Test Login API</w:t>
      </w:r>
    </w:p>
    <w:p w:rsidRPr="004B79F0" w:rsidR="004B79F0" w:rsidP="004B79F0" w:rsidRDefault="004B79F0" w14:paraId="6369A0B1" w14:textId="0E3D3BA8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drawing>
          <wp:inline distT="0" distB="0" distL="0" distR="0" wp14:anchorId="472EBB68" wp14:editId="771EDE43">
            <wp:extent cx="5731510" cy="1904365"/>
            <wp:effectExtent l="0" t="0" r="2540" b="635"/>
            <wp:docPr id="2121159507" name="Picture 2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59507" name="Picture 2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79F0" w:rsidR="004B79F0" w:rsidP="004B79F0" w:rsidRDefault="004B79F0" w14:paraId="66468622" w14:textId="77777777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br/>
      </w:r>
    </w:p>
    <w:p w:rsidRPr="004B79F0" w:rsidR="004B79F0" w:rsidP="00C85A52" w:rsidRDefault="004B79F0" w14:paraId="3A94AC68" w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Copy JWT token</w:t>
      </w:r>
    </w:p>
    <w:p w:rsidRPr="004B79F0" w:rsidR="004B79F0" w:rsidP="004B79F0" w:rsidRDefault="004B79F0" w14:paraId="74A6D464" w14:textId="7EC4F76F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drawing>
          <wp:inline distT="0" distB="0" distL="0" distR="0" wp14:anchorId="66D859AC" wp14:editId="105FD8A8">
            <wp:extent cx="5731510" cy="725805"/>
            <wp:effectExtent l="0" t="0" r="2540" b="0"/>
            <wp:docPr id="986703573" name="Picture 27" descr="A green and black background with lett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03573" name="Picture 27" descr="A green and black background with letter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79F0" w:rsidR="004B79F0" w:rsidP="00C85A52" w:rsidRDefault="004B79F0" w14:paraId="3F2EEC86" w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Use token to access protected CRUD APIs</w:t>
      </w:r>
    </w:p>
    <w:p w:rsidRPr="004B79F0" w:rsidR="004B79F0" w:rsidP="00C85A52" w:rsidRDefault="004B79F0" w14:paraId="0634B59D" w14:textId="77777777">
      <w:pPr>
        <w:numPr>
          <w:ilvl w:val="0"/>
          <w:numId w:val="31"/>
        </w:num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Perform Create, Read, Update, Delete operations</w:t>
      </w:r>
    </w:p>
    <w:p w:rsidRPr="004B79F0" w:rsidR="004B79F0" w:rsidP="004B79F0" w:rsidRDefault="004B79F0" w14:paraId="2F27EED9" w14:textId="77777777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br/>
      </w: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br/>
      </w: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br/>
      </w:r>
    </w:p>
    <w:p w:rsidRPr="004B79F0" w:rsidR="004B79F0" w:rsidP="004B79F0" w:rsidRDefault="004B79F0" w14:paraId="2A02D81F" w14:textId="77777777">
      <w:pPr>
        <w:spacing w:after="0" w:line="240" w:lineRule="auto"/>
        <w:ind w:left="360"/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OUTPUT SCREENSHOT</w:t>
      </w:r>
    </w:p>
    <w:p w:rsidRPr="004B79F0" w:rsidR="004B79F0" w:rsidP="004B79F0" w:rsidRDefault="004B79F0" w14:paraId="4A29D635" w14:textId="77777777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br/>
      </w:r>
    </w:p>
    <w:p w:rsidRPr="004B79F0" w:rsidR="004B79F0" w:rsidP="00C85A52" w:rsidRDefault="004B79F0" w14:paraId="420B8AE4" w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Register API</w:t>
      </w:r>
    </w:p>
    <w:p w:rsidRPr="004B79F0" w:rsidR="004B79F0" w:rsidP="004B79F0" w:rsidRDefault="004B79F0" w14:paraId="4FDC2C49" w14:textId="3A25FA99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drawing>
          <wp:inline distT="0" distB="0" distL="0" distR="0" wp14:anchorId="14F513F9" wp14:editId="64539F9B">
            <wp:extent cx="5731510" cy="1892300"/>
            <wp:effectExtent l="0" t="0" r="2540" b="0"/>
            <wp:docPr id="214468267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82676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79F0" w:rsidR="004B79F0" w:rsidP="004B79F0" w:rsidRDefault="004B79F0" w14:paraId="4C9BD618" w14:textId="77777777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br/>
      </w: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br/>
      </w: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br/>
      </w:r>
    </w:p>
    <w:p w:rsidRPr="004B79F0" w:rsidR="004B79F0" w:rsidP="00C85A52" w:rsidRDefault="004B79F0" w14:paraId="11712DF0" w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Login API</w:t>
      </w:r>
    </w:p>
    <w:p w:rsidRPr="004B79F0" w:rsidR="004B79F0" w:rsidP="004B79F0" w:rsidRDefault="004B79F0" w14:paraId="3DFC1426" w14:textId="142D2A88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drawing>
          <wp:inline distT="0" distB="0" distL="0" distR="0" wp14:anchorId="190BEDEF" wp14:editId="1C257704">
            <wp:extent cx="5731510" cy="2020570"/>
            <wp:effectExtent l="0" t="0" r="2540" b="0"/>
            <wp:docPr id="1533489479" name="Picture 2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89479" name="Picture 2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79F0" w:rsidR="004B79F0" w:rsidP="004B79F0" w:rsidRDefault="004B79F0" w14:paraId="0A9DC5FB" w14:textId="77777777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br/>
      </w:r>
    </w:p>
    <w:p w:rsidRPr="004B79F0" w:rsidR="004B79F0" w:rsidP="00C85A52" w:rsidRDefault="004B79F0" w14:paraId="61C0EF4B" w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Create Transaction</w:t>
      </w:r>
    </w:p>
    <w:p w:rsidRPr="004B79F0" w:rsidR="004B79F0" w:rsidP="004B79F0" w:rsidRDefault="004B79F0" w14:paraId="41A90A87" w14:textId="689031CE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drawing>
          <wp:inline distT="0" distB="0" distL="0" distR="0" wp14:anchorId="79B39F52" wp14:editId="716072EA">
            <wp:extent cx="5731510" cy="1965325"/>
            <wp:effectExtent l="0" t="0" r="2540" b="0"/>
            <wp:docPr id="145084505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4505" name="Picture 2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79F0" w:rsidR="004B79F0" w:rsidP="004B79F0" w:rsidRDefault="004B79F0" w14:paraId="0D05C7AB" w14:textId="77777777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br/>
      </w: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br/>
      </w:r>
    </w:p>
    <w:p w:rsidRPr="004B79F0" w:rsidR="004B79F0" w:rsidP="00C85A52" w:rsidRDefault="004B79F0" w14:paraId="31C9B0CE" w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Get information</w:t>
      </w:r>
    </w:p>
    <w:p w:rsidRPr="004B79F0" w:rsidR="004B79F0" w:rsidP="004B79F0" w:rsidRDefault="004B79F0" w14:paraId="2190A5D4" w14:textId="0CE59F40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drawing>
          <wp:inline distT="0" distB="0" distL="0" distR="0" wp14:anchorId="7AF40126" wp14:editId="176AA59F">
            <wp:extent cx="5731510" cy="1837055"/>
            <wp:effectExtent l="0" t="0" r="2540" b="0"/>
            <wp:docPr id="13862265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79F0" w:rsidR="004B79F0" w:rsidP="004B79F0" w:rsidRDefault="004B79F0" w14:paraId="45368B6F" w14:textId="77777777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br/>
      </w: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br/>
      </w: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br/>
      </w: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br/>
      </w: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br/>
      </w:r>
    </w:p>
    <w:p w:rsidRPr="004B79F0" w:rsidR="004B79F0" w:rsidP="00C85A52" w:rsidRDefault="004B79F0" w14:paraId="588FFDDC" w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Update API</w:t>
      </w:r>
    </w:p>
    <w:p w:rsidRPr="004B79F0" w:rsidR="004B79F0" w:rsidP="004B79F0" w:rsidRDefault="004B79F0" w14:paraId="270AC747" w14:textId="756148B1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drawing>
          <wp:inline distT="0" distB="0" distL="0" distR="0" wp14:anchorId="7DDD1273" wp14:editId="55CF93EC">
            <wp:extent cx="5731510" cy="1837055"/>
            <wp:effectExtent l="0" t="0" r="2540" b="0"/>
            <wp:docPr id="1744923808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23808" name="Picture 2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79F0" w:rsidR="004B79F0" w:rsidP="004B79F0" w:rsidRDefault="004B79F0" w14:paraId="638BA6EA" w14:textId="77777777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br/>
      </w:r>
    </w:p>
    <w:p w:rsidRPr="004B79F0" w:rsidR="004B79F0" w:rsidP="00C85A52" w:rsidRDefault="004B79F0" w14:paraId="7F8F3AB7" w14:textId="77777777">
      <w:pPr>
        <w:numPr>
          <w:ilvl w:val="0"/>
          <w:numId w:val="37"/>
        </w:num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Delete API</w:t>
      </w:r>
    </w:p>
    <w:p w:rsidRPr="004B79F0" w:rsidR="004B79F0" w:rsidP="004B79F0" w:rsidRDefault="004B79F0" w14:paraId="34CC8B46" w14:textId="21A3ACF1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79F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drawing>
          <wp:inline distT="0" distB="0" distL="0" distR="0" wp14:anchorId="2519CB87" wp14:editId="718D53AA">
            <wp:extent cx="5731510" cy="1929130"/>
            <wp:effectExtent l="0" t="0" r="2540" b="0"/>
            <wp:docPr id="1649892147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92147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87F8F" w:rsidR="00E409D6" w:rsidP="00BF7AA0" w:rsidRDefault="00E409D6" w14:paraId="60D1BDC8" w14:textId="77777777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</w:p>
    <w:p w:rsidRPr="003D30FA" w:rsidR="003D30FA" w:rsidP="00CB6D60" w:rsidRDefault="003D30FA" w14:paraId="44A6D2AE" w14:textId="77777777">
      <w:pPr>
        <w:pStyle w:val="NoSpacing"/>
        <w:rPr>
          <w:lang w:eastAsia="en-IN"/>
        </w:rPr>
      </w:pPr>
    </w:p>
    <w:p w:rsidRPr="005D782A" w:rsidR="009F0FBE" w:rsidP="00890FA1" w:rsidRDefault="009F0FBE" w14:paraId="1BEC20CE" w14:textId="54EEA85A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197210" w:rsidR="00197210" w:rsidP="00197210" w:rsidRDefault="00197210" w14:paraId="791ADCF6" w14:textId="7777777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9727C5" w:rsidR="00D81C1D" w:rsidP="00B4659E" w:rsidRDefault="00D81C1D" w14:paraId="485E972C" w14:textId="7777777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2C535B" w:rsidR="001059C0" w:rsidP="001059C0" w:rsidRDefault="001059C0" w14:paraId="693EF70C" w14:textId="77777777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1059C0" w:rsidR="001059C0" w:rsidP="001059C0" w:rsidRDefault="001059C0" w14:paraId="745C9E83" w14:textId="7777777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CF3EFB" w:rsidR="00D8440F" w:rsidP="006F5AA7" w:rsidRDefault="00D8440F" w14:paraId="7ED7BD5A" w14:textId="7777777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Pr="00CF3EFB" w:rsidR="00D8440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413E" w:rsidP="00014D3C" w:rsidRDefault="00BD413E" w14:paraId="7F6FF4B4" w14:textId="77777777">
      <w:pPr>
        <w:spacing w:after="0" w:line="240" w:lineRule="auto"/>
      </w:pPr>
      <w:r>
        <w:separator/>
      </w:r>
    </w:p>
  </w:endnote>
  <w:endnote w:type="continuationSeparator" w:id="0">
    <w:p w:rsidR="00BD413E" w:rsidP="00014D3C" w:rsidRDefault="00BD413E" w14:paraId="265C87F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413E" w:rsidP="00014D3C" w:rsidRDefault="00BD413E" w14:paraId="35203399" w14:textId="77777777">
      <w:pPr>
        <w:spacing w:after="0" w:line="240" w:lineRule="auto"/>
      </w:pPr>
      <w:r>
        <w:separator/>
      </w:r>
    </w:p>
  </w:footnote>
  <w:footnote w:type="continuationSeparator" w:id="0">
    <w:p w:rsidR="00BD413E" w:rsidP="00014D3C" w:rsidRDefault="00BD413E" w14:paraId="4EC0A07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190"/>
    <w:multiLevelType w:val="multilevel"/>
    <w:tmpl w:val="29FE6C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B1B24"/>
    <w:multiLevelType w:val="multilevel"/>
    <w:tmpl w:val="B0FA18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217327E"/>
    <w:multiLevelType w:val="multilevel"/>
    <w:tmpl w:val="A86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58240CF"/>
    <w:multiLevelType w:val="multilevel"/>
    <w:tmpl w:val="2B12C4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B71F9F"/>
    <w:multiLevelType w:val="multilevel"/>
    <w:tmpl w:val="41CCC2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9F57B3C"/>
    <w:multiLevelType w:val="multilevel"/>
    <w:tmpl w:val="5964E5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A085882"/>
    <w:multiLevelType w:val="multilevel"/>
    <w:tmpl w:val="5F08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E7F22B6"/>
    <w:multiLevelType w:val="hybridMultilevel"/>
    <w:tmpl w:val="F1B423D6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>
      <w:start w:val="1"/>
      <w:numFmt w:val="bullet"/>
      <w:lvlText w:val="o"/>
      <w:lvlJc w:val="left"/>
      <w:pPr>
        <w:ind w:left="786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F913551"/>
    <w:multiLevelType w:val="multilevel"/>
    <w:tmpl w:val="60CE5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90723B"/>
    <w:multiLevelType w:val="hybridMultilevel"/>
    <w:tmpl w:val="2EEEC49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1526E66"/>
    <w:multiLevelType w:val="multilevel"/>
    <w:tmpl w:val="E28210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6647958"/>
    <w:multiLevelType w:val="multilevel"/>
    <w:tmpl w:val="DF4E5A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82376B4"/>
    <w:multiLevelType w:val="multilevel"/>
    <w:tmpl w:val="6AFC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A1F1950"/>
    <w:multiLevelType w:val="multilevel"/>
    <w:tmpl w:val="A86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B7B3ACA"/>
    <w:multiLevelType w:val="multilevel"/>
    <w:tmpl w:val="125C9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934705"/>
    <w:multiLevelType w:val="multilevel"/>
    <w:tmpl w:val="BD6457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3D75E3"/>
    <w:multiLevelType w:val="multilevel"/>
    <w:tmpl w:val="AB70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E452531"/>
    <w:multiLevelType w:val="hybridMultilevel"/>
    <w:tmpl w:val="10722C20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E562160"/>
    <w:multiLevelType w:val="multilevel"/>
    <w:tmpl w:val="18A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01F1B88"/>
    <w:multiLevelType w:val="multilevel"/>
    <w:tmpl w:val="AB2660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A12542"/>
    <w:multiLevelType w:val="hybridMultilevel"/>
    <w:tmpl w:val="1C44E1E8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9C14813"/>
    <w:multiLevelType w:val="multilevel"/>
    <w:tmpl w:val="8D881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EF7B5F"/>
    <w:multiLevelType w:val="multilevel"/>
    <w:tmpl w:val="E4228C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D4C2FE8"/>
    <w:multiLevelType w:val="hybridMultilevel"/>
    <w:tmpl w:val="2D1C0486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0B0D4B"/>
    <w:multiLevelType w:val="multilevel"/>
    <w:tmpl w:val="A5A8A9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A0D68CE"/>
    <w:multiLevelType w:val="multilevel"/>
    <w:tmpl w:val="DA02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FF75E3F"/>
    <w:multiLevelType w:val="multilevel"/>
    <w:tmpl w:val="CF6E59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176A7"/>
    <w:multiLevelType w:val="multilevel"/>
    <w:tmpl w:val="6ACE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99F13E3"/>
    <w:multiLevelType w:val="multilevel"/>
    <w:tmpl w:val="63E4AB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0C0795"/>
    <w:multiLevelType w:val="multilevel"/>
    <w:tmpl w:val="15385B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130BCF"/>
    <w:multiLevelType w:val="hybridMultilevel"/>
    <w:tmpl w:val="8C7E6A62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DC23DF8"/>
    <w:multiLevelType w:val="hybridMultilevel"/>
    <w:tmpl w:val="3398C956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EE57392"/>
    <w:multiLevelType w:val="multilevel"/>
    <w:tmpl w:val="0E088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C86E6C"/>
    <w:multiLevelType w:val="multilevel"/>
    <w:tmpl w:val="E76A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37648313">
    <w:abstractNumId w:val="31"/>
  </w:num>
  <w:num w:numId="2" w16cid:durableId="139426436">
    <w:abstractNumId w:val="30"/>
  </w:num>
  <w:num w:numId="3" w16cid:durableId="367492352">
    <w:abstractNumId w:val="23"/>
  </w:num>
  <w:num w:numId="4" w16cid:durableId="810437794">
    <w:abstractNumId w:val="9"/>
  </w:num>
  <w:num w:numId="5" w16cid:durableId="1148863451">
    <w:abstractNumId w:val="22"/>
  </w:num>
  <w:num w:numId="6" w16cid:durableId="1300575630">
    <w:abstractNumId w:val="20"/>
  </w:num>
  <w:num w:numId="7" w16cid:durableId="784034471">
    <w:abstractNumId w:val="24"/>
  </w:num>
  <w:num w:numId="8" w16cid:durableId="416949495">
    <w:abstractNumId w:val="16"/>
  </w:num>
  <w:num w:numId="9" w16cid:durableId="1618754027">
    <w:abstractNumId w:val="4"/>
  </w:num>
  <w:num w:numId="10" w16cid:durableId="542525227">
    <w:abstractNumId w:val="10"/>
  </w:num>
  <w:num w:numId="11" w16cid:durableId="174148400">
    <w:abstractNumId w:val="5"/>
  </w:num>
  <w:num w:numId="12" w16cid:durableId="1764297057">
    <w:abstractNumId w:val="11"/>
  </w:num>
  <w:num w:numId="13" w16cid:durableId="685331902">
    <w:abstractNumId w:val="25"/>
  </w:num>
  <w:num w:numId="14" w16cid:durableId="1786578866">
    <w:abstractNumId w:val="6"/>
  </w:num>
  <w:num w:numId="15" w16cid:durableId="800195930">
    <w:abstractNumId w:val="18"/>
  </w:num>
  <w:num w:numId="16" w16cid:durableId="775445317">
    <w:abstractNumId w:val="7"/>
  </w:num>
  <w:num w:numId="17" w16cid:durableId="1117331825">
    <w:abstractNumId w:val="12"/>
    <w:lvlOverride w:ilvl="0">
      <w:lvl w:ilvl="0">
        <w:numFmt w:val="bullet"/>
        <w:lvlText w:val="o"/>
        <w:lvlJc w:val="left"/>
        <w:pPr>
          <w:tabs>
            <w:tab w:val="num" w:pos="1353"/>
          </w:tabs>
          <w:ind w:left="1353" w:hanging="360"/>
        </w:pPr>
        <w:rPr>
          <w:rFonts w:hint="default" w:ascii="Courier New" w:hAnsi="Courier New"/>
          <w:sz w:val="20"/>
        </w:rPr>
      </w:lvl>
    </w:lvlOverride>
  </w:num>
  <w:num w:numId="18" w16cid:durableId="785544384">
    <w:abstractNumId w:val="12"/>
    <w:lvlOverride w:ilvl="0">
      <w:lvl w:ilvl="0">
        <w:numFmt w:val="bullet"/>
        <w:lvlText w:val="o"/>
        <w:lvlJc w:val="left"/>
        <w:pPr>
          <w:tabs>
            <w:tab w:val="num" w:pos="1353"/>
          </w:tabs>
          <w:ind w:left="1353" w:hanging="360"/>
        </w:pPr>
        <w:rPr>
          <w:rFonts w:hint="default" w:ascii="Courier New" w:hAnsi="Courier New"/>
          <w:sz w:val="20"/>
        </w:rPr>
      </w:lvl>
    </w:lvlOverride>
  </w:num>
  <w:num w:numId="19" w16cid:durableId="1174153232">
    <w:abstractNumId w:val="12"/>
    <w:lvlOverride w:ilvl="0">
      <w:lvl w:ilvl="0">
        <w:numFmt w:val="bullet"/>
        <w:lvlText w:val="o"/>
        <w:lvlJc w:val="left"/>
        <w:pPr>
          <w:tabs>
            <w:tab w:val="num" w:pos="1353"/>
          </w:tabs>
          <w:ind w:left="1353" w:hanging="360"/>
        </w:pPr>
        <w:rPr>
          <w:rFonts w:hint="default" w:ascii="Courier New" w:hAnsi="Courier New"/>
          <w:sz w:val="20"/>
        </w:rPr>
      </w:lvl>
    </w:lvlOverride>
  </w:num>
  <w:num w:numId="20" w16cid:durableId="60057364">
    <w:abstractNumId w:val="17"/>
  </w:num>
  <w:num w:numId="21" w16cid:durableId="1139882097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hint="default" w:ascii="Courier New" w:hAnsi="Courier New"/>
          <w:sz w:val="20"/>
        </w:rPr>
      </w:lvl>
    </w:lvlOverride>
  </w:num>
  <w:num w:numId="22" w16cid:durableId="1561164411">
    <w:abstractNumId w:val="13"/>
  </w:num>
  <w:num w:numId="23" w16cid:durableId="356539119">
    <w:abstractNumId w:val="33"/>
  </w:num>
  <w:num w:numId="24" w16cid:durableId="951715734">
    <w:abstractNumId w:val="2"/>
  </w:num>
  <w:num w:numId="25" w16cid:durableId="1874616021">
    <w:abstractNumId w:val="1"/>
  </w:num>
  <w:num w:numId="26" w16cid:durableId="220139780">
    <w:abstractNumId w:val="14"/>
  </w:num>
  <w:num w:numId="27" w16cid:durableId="377633681">
    <w:abstractNumId w:val="32"/>
  </w:num>
  <w:num w:numId="28" w16cid:durableId="89089813">
    <w:abstractNumId w:val="26"/>
    <w:lvlOverride w:ilvl="0">
      <w:lvl w:ilvl="0">
        <w:numFmt w:val="decimal"/>
        <w:lvlText w:val="%1."/>
        <w:lvlJc w:val="left"/>
      </w:lvl>
    </w:lvlOverride>
  </w:num>
  <w:num w:numId="29" w16cid:durableId="1747607371">
    <w:abstractNumId w:val="29"/>
    <w:lvlOverride w:ilvl="0">
      <w:lvl w:ilvl="0">
        <w:numFmt w:val="decimal"/>
        <w:lvlText w:val="%1."/>
        <w:lvlJc w:val="left"/>
      </w:lvl>
    </w:lvlOverride>
  </w:num>
  <w:num w:numId="30" w16cid:durableId="1773671167">
    <w:abstractNumId w:val="28"/>
    <w:lvlOverride w:ilvl="0">
      <w:lvl w:ilvl="0">
        <w:numFmt w:val="decimal"/>
        <w:lvlText w:val="%1."/>
        <w:lvlJc w:val="left"/>
      </w:lvl>
    </w:lvlOverride>
  </w:num>
  <w:num w:numId="31" w16cid:durableId="159321203">
    <w:abstractNumId w:val="28"/>
    <w:lvlOverride w:ilvl="0">
      <w:lvl w:ilvl="0">
        <w:numFmt w:val="decimal"/>
        <w:lvlText w:val="%1."/>
        <w:lvlJc w:val="left"/>
      </w:lvl>
    </w:lvlOverride>
  </w:num>
  <w:num w:numId="32" w16cid:durableId="1573347581">
    <w:abstractNumId w:val="8"/>
  </w:num>
  <w:num w:numId="33" w16cid:durableId="1063527153">
    <w:abstractNumId w:val="0"/>
    <w:lvlOverride w:ilvl="0">
      <w:lvl w:ilvl="0">
        <w:numFmt w:val="decimal"/>
        <w:lvlText w:val="%1."/>
        <w:lvlJc w:val="left"/>
      </w:lvl>
    </w:lvlOverride>
  </w:num>
  <w:num w:numId="34" w16cid:durableId="607737270">
    <w:abstractNumId w:val="21"/>
    <w:lvlOverride w:ilvl="0">
      <w:lvl w:ilvl="0">
        <w:numFmt w:val="decimal"/>
        <w:lvlText w:val="%1."/>
        <w:lvlJc w:val="left"/>
      </w:lvl>
    </w:lvlOverride>
  </w:num>
  <w:num w:numId="35" w16cid:durableId="1246379852">
    <w:abstractNumId w:val="3"/>
    <w:lvlOverride w:ilvl="0">
      <w:lvl w:ilvl="0">
        <w:numFmt w:val="decimal"/>
        <w:lvlText w:val="%1."/>
        <w:lvlJc w:val="left"/>
      </w:lvl>
    </w:lvlOverride>
  </w:num>
  <w:num w:numId="36" w16cid:durableId="1425571328">
    <w:abstractNumId w:val="15"/>
    <w:lvlOverride w:ilvl="0">
      <w:lvl w:ilvl="0">
        <w:numFmt w:val="decimal"/>
        <w:lvlText w:val="%1."/>
        <w:lvlJc w:val="left"/>
      </w:lvl>
    </w:lvlOverride>
  </w:num>
  <w:num w:numId="37" w16cid:durableId="707990626">
    <w:abstractNumId w:val="19"/>
    <w:lvlOverride w:ilvl="0">
      <w:lvl w:ilvl="0">
        <w:numFmt w:val="decimal"/>
        <w:lvlText w:val="%1."/>
        <w:lvlJc w:val="left"/>
      </w:lvl>
    </w:lvlOverride>
  </w:num>
  <w:numIdMacAtCleanup w:val="3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EB"/>
    <w:rsid w:val="00014D3C"/>
    <w:rsid w:val="0007209F"/>
    <w:rsid w:val="000C4679"/>
    <w:rsid w:val="000C5F46"/>
    <w:rsid w:val="001059C0"/>
    <w:rsid w:val="00105EB1"/>
    <w:rsid w:val="00117147"/>
    <w:rsid w:val="0016187C"/>
    <w:rsid w:val="001965BD"/>
    <w:rsid w:val="00197210"/>
    <w:rsid w:val="001D3AEA"/>
    <w:rsid w:val="002633B0"/>
    <w:rsid w:val="00272489"/>
    <w:rsid w:val="002C535B"/>
    <w:rsid w:val="003123D6"/>
    <w:rsid w:val="00330F70"/>
    <w:rsid w:val="00344045"/>
    <w:rsid w:val="003D30FA"/>
    <w:rsid w:val="003D56B7"/>
    <w:rsid w:val="004B4098"/>
    <w:rsid w:val="004B79F0"/>
    <w:rsid w:val="005171D5"/>
    <w:rsid w:val="005A29F1"/>
    <w:rsid w:val="005B7F8B"/>
    <w:rsid w:val="005C736B"/>
    <w:rsid w:val="005D782A"/>
    <w:rsid w:val="00601CA9"/>
    <w:rsid w:val="006375D9"/>
    <w:rsid w:val="00650118"/>
    <w:rsid w:val="006B0FB6"/>
    <w:rsid w:val="006B0FBE"/>
    <w:rsid w:val="006D1266"/>
    <w:rsid w:val="006F5AA7"/>
    <w:rsid w:val="0070520D"/>
    <w:rsid w:val="00725ADE"/>
    <w:rsid w:val="00783254"/>
    <w:rsid w:val="00784BDC"/>
    <w:rsid w:val="007A219C"/>
    <w:rsid w:val="008513DE"/>
    <w:rsid w:val="00860248"/>
    <w:rsid w:val="00885B7C"/>
    <w:rsid w:val="00890FA1"/>
    <w:rsid w:val="008B15AD"/>
    <w:rsid w:val="009377EB"/>
    <w:rsid w:val="009727C5"/>
    <w:rsid w:val="009944F8"/>
    <w:rsid w:val="009D5F6C"/>
    <w:rsid w:val="009F0FBE"/>
    <w:rsid w:val="00A0322F"/>
    <w:rsid w:val="00AB5531"/>
    <w:rsid w:val="00B12455"/>
    <w:rsid w:val="00B20D78"/>
    <w:rsid w:val="00B4659E"/>
    <w:rsid w:val="00B775A0"/>
    <w:rsid w:val="00BA60FE"/>
    <w:rsid w:val="00BB644A"/>
    <w:rsid w:val="00BD413E"/>
    <w:rsid w:val="00BF04A0"/>
    <w:rsid w:val="00BF7AA0"/>
    <w:rsid w:val="00C301E7"/>
    <w:rsid w:val="00C85A52"/>
    <w:rsid w:val="00CA146B"/>
    <w:rsid w:val="00CA1CE0"/>
    <w:rsid w:val="00CA72DE"/>
    <w:rsid w:val="00CB4955"/>
    <w:rsid w:val="00CB6D60"/>
    <w:rsid w:val="00CC0D06"/>
    <w:rsid w:val="00CC2919"/>
    <w:rsid w:val="00CE23A2"/>
    <w:rsid w:val="00CF3EFB"/>
    <w:rsid w:val="00D00CAB"/>
    <w:rsid w:val="00D069B7"/>
    <w:rsid w:val="00D258BF"/>
    <w:rsid w:val="00D2771F"/>
    <w:rsid w:val="00D331DF"/>
    <w:rsid w:val="00D452C4"/>
    <w:rsid w:val="00D81C1D"/>
    <w:rsid w:val="00D8440F"/>
    <w:rsid w:val="00D924F2"/>
    <w:rsid w:val="00E1637A"/>
    <w:rsid w:val="00E409D6"/>
    <w:rsid w:val="00E42B05"/>
    <w:rsid w:val="00E4594B"/>
    <w:rsid w:val="00E97676"/>
    <w:rsid w:val="00ED06ED"/>
    <w:rsid w:val="00F145AA"/>
    <w:rsid w:val="00F224C9"/>
    <w:rsid w:val="00F337E2"/>
    <w:rsid w:val="00F87F8F"/>
    <w:rsid w:val="0ED7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1159A"/>
  <w15:chartTrackingRefBased/>
  <w15:docId w15:val="{63AC0F1D-F214-4186-BE52-EDA6B599CB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7E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77E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377E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377E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377E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377E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377E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377E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377E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377E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37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7E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377E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37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7E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37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7E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37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7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77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7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14D3C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14D3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14D3C"/>
  </w:style>
  <w:style w:type="paragraph" w:styleId="Footer">
    <w:name w:val="footer"/>
    <w:basedOn w:val="Normal"/>
    <w:link w:val="FooterChar"/>
    <w:uiPriority w:val="99"/>
    <w:unhideWhenUsed/>
    <w:rsid w:val="00014D3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14D3C"/>
  </w:style>
  <w:style w:type="paragraph" w:styleId="NoSpacing">
    <w:name w:val="No Spacing"/>
    <w:uiPriority w:val="1"/>
    <w:qFormat/>
    <w:rsid w:val="00CB6D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google.com/search?q=Financial+Empowerment+%26+Literacy&amp;sca_esv=4986958ffa0dacac&amp;sxsrf=ANbL-n470agFzlK1QyPAKFAsyz9Efr7SMw%3A1772858788067&amp;ei=pK2raZ3kA--hseMPq6ncsAE&amp;biw=1366&amp;bih=633&amp;ved=2ahUKEwiH1ICx_oyTAxVTZWwGHX8MKhQQgK4QegQIAxAD&amp;uact=5&amp;oq=spendwise+Key+objectives%3A&amp;gs_lp=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-yBwUwLjQuN7gHphLCBwgwLjEuMTEuMcgHUoAIAA&amp;sclient=gws-wiz-serp&amp;mstk=AUtExfB0RQ-BOJDDLRthJzAnqJkTBZhvM3ysU20t8chSzN9RNj3hkhvsPyDFFaDHYgEdcBWoxlvLqon44oKwSah15x3vPIkyxmvI1rOZtwTf-dLe9QUaI3RyssxIxo8p1TBbjiFqRkf-BLyWX3-J1-uYWqdaOBAl2IAawzdwFF7jHU5Zt_lggDzTmuIGO2w4N0sX3WTRbO7ezX_mBhdFtk2y0KnIzpJAsqr31FWDeU2qWBY7hcrmQI_dzuQc8D281wmlKC67qwd2oOH8BIdBgvEcp4Wz&amp;csui=3" TargetMode="External" Id="rId8" /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image" Target="media/image15.png" Id="rId26" /><Relationship Type="http://schemas.openxmlformats.org/officeDocument/2006/relationships/settings" Target="settings.xml" Id="rId3" /><Relationship Type="http://schemas.openxmlformats.org/officeDocument/2006/relationships/image" Target="media/image10.png" Id="rId21" /><Relationship Type="http://schemas.openxmlformats.org/officeDocument/2006/relationships/hyperlink" Target="https://www.google.com/search?q=Automated+Expense+Tracking+%26+Categorization&amp;sca_esv=4986958ffa0dacac&amp;sxsrf=ANbL-n470agFzlK1QyPAKFAsyz9Efr7SMw%3A1772858788067&amp;ei=pK2raZ3kA--hseMPq6ncsAE&amp;biw=1366&amp;bih=633&amp;ved=2ahUKEwiH1ICx_oyTAxVTZWwGHX8MKhQQgK4QegQIAxAB&amp;uact=5&amp;oq=spendwise+Key+objectives%3A&amp;gs_lp=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-yBwUwLjQuN7gHphLCBwgwLjEuMTEuMcgHUoAIAA&amp;sclient=gws-wiz-serp&amp;mstk=AUtExfB0RQ-BOJDDLRthJzAnqJkTBZhvM3ysU20t8chSzN9RNj3hkhvsPyDFFaDHYgEdcBWoxlvLqon44oKwSah15x3vPIkyxmvI1rOZtwTf-dLe9QUaI3RyssxIxo8p1TBbjiFqRkf-BLyWX3-J1-uYWqdaOBAl2IAawzdwFF7jHU5Zt_lggDzTmuIGO2w4N0sX3WTRbO7ezX_mBhdFtk2y0KnIzpJAsqr31FWDeU2qWBY7hcrmQI_dzuQc8D281wmlKC67qwd2oOH8BIdBgvEcp4Wz&amp;csui=3" TargetMode="External" Id="rId7" /><Relationship Type="http://schemas.openxmlformats.org/officeDocument/2006/relationships/image" Target="media/image1.png" Id="rId12" /><Relationship Type="http://schemas.openxmlformats.org/officeDocument/2006/relationships/image" Target="media/image6.png" Id="rId17" /><Relationship Type="http://schemas.openxmlformats.org/officeDocument/2006/relationships/image" Target="media/image14.png" Id="rId25" /><Relationship Type="http://schemas.openxmlformats.org/officeDocument/2006/relationships/styles" Target="styles.xml" Id="rId2" /><Relationship Type="http://schemas.openxmlformats.org/officeDocument/2006/relationships/image" Target="media/image5.png" Id="rId16" /><Relationship Type="http://schemas.openxmlformats.org/officeDocument/2006/relationships/image" Target="media/image9.png" Id="rId20" /><Relationship Type="http://schemas.openxmlformats.org/officeDocument/2006/relationships/theme" Target="theme/theme1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google.com/search?q=Tailored+User+Support&amp;sca_esv=4986958ffa0dacac&amp;sxsrf=ANbL-n470agFzlK1QyPAKFAsyz9Efr7SMw%3A1772858788067&amp;ei=pK2raZ3kA--hseMPq6ncsAE&amp;biw=1366&amp;bih=633&amp;ved=2ahUKEwiH1ICx_oyTAxVTZWwGHX8MKhQQgK4QegQIAxAJ&amp;uact=5&amp;oq=spendwise+Key+objectives%3A&amp;gs_lp=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-yBwUwLjQuN7gHphLCBwgwLjEuMTEuMcgHUoAIAA&amp;sclient=gws-wiz-serp&amp;mstk=AUtExfB0RQ-BOJDDLRthJzAnqJkTBZhvM3ysU20t8chSzN9RNj3hkhvsPyDFFaDHYgEdcBWoxlvLqon44oKwSah15x3vPIkyxmvI1rOZtwTf-dLe9QUaI3RyssxIxo8p1TBbjiFqRkf-BLyWX3-J1-uYWqdaOBAl2IAawzdwFF7jHU5Zt_lggDzTmuIGO2w4N0sX3WTRbO7ezX_mBhdFtk2y0KnIzpJAsqr31FWDeU2qWBY7hcrmQI_dzuQc8D281wmlKC67qwd2oOH8BIdBgvEcp4Wz&amp;csui=3" TargetMode="External" Id="rId11" /><Relationship Type="http://schemas.openxmlformats.org/officeDocument/2006/relationships/image" Target="media/image13.png" Id="rId24" /><Relationship Type="http://schemas.openxmlformats.org/officeDocument/2006/relationships/footnotes" Target="footnotes.xml" Id="rId5" /><Relationship Type="http://schemas.openxmlformats.org/officeDocument/2006/relationships/image" Target="media/image4.jpeg" Id="rId15" /><Relationship Type="http://schemas.openxmlformats.org/officeDocument/2006/relationships/image" Target="media/image12.png" Id="rId23" /><Relationship Type="http://schemas.openxmlformats.org/officeDocument/2006/relationships/fontTable" Target="fontTable.xml" Id="rId28" /><Relationship Type="http://schemas.openxmlformats.org/officeDocument/2006/relationships/hyperlink" Target="https://www.google.com/search?q=Privacy-First+%26+Secure+Financial+Management&amp;sca_esv=4986958ffa0dacac&amp;sxsrf=ANbL-n470agFzlK1QyPAKFAsyz9Efr7SMw%3A1772858788067&amp;ei=pK2raZ3kA--hseMPq6ncsAE&amp;biw=1366&amp;bih=633&amp;ved=2ahUKEwiH1ICx_oyTAxVTZWwGHX8MKhQQgK4QegQIAxAH&amp;uact=5&amp;oq=spendwise+Key+objectives%3A&amp;gs_lp=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-yBwUwLjQuN7gHphLCBwgwLjEuMTEuMcgHUoAIAA&amp;sclient=gws-wiz-serp&amp;mstk=AUtExfB0RQ-BOJDDLRthJzAnqJkTBZhvM3ysU20t8chSzN9RNj3hkhvsPyDFFaDHYgEdcBWoxlvLqon44oKwSah15x3vPIkyxmvI1rOZtwTf-dLe9QUaI3RyssxIxo8p1TBbjiFqRkf-BLyWX3-J1-uYWqdaOBAl2IAawzdwFF7jHU5Zt_lggDzTmuIGO2w4N0sX3WTRbO7ezX_mBhdFtk2y0KnIzpJAsqr31FWDeU2qWBY7hcrmQI_dzuQc8D281wmlKC67qwd2oOH8BIdBgvEcp4Wz&amp;csui=3" TargetMode="External" Id="rId10" /><Relationship Type="http://schemas.openxmlformats.org/officeDocument/2006/relationships/image" Target="media/image8.png" Id="rId19" /><Relationship Type="http://schemas.openxmlformats.org/officeDocument/2006/relationships/webSettings" Target="webSettings.xml" Id="rId4" /><Relationship Type="http://schemas.openxmlformats.org/officeDocument/2006/relationships/hyperlink" Target="https://www.google.com/search?q=Goal-Driven+Budgeting&amp;sca_esv=4986958ffa0dacac&amp;sxsrf=ANbL-n470agFzlK1QyPAKFAsyz9Efr7SMw%3A1772858788067&amp;ei=pK2raZ3kA--hseMPq6ncsAE&amp;biw=1366&amp;bih=633&amp;ved=2ahUKEwiH1ICx_oyTAxVTZWwGHX8MKhQQgK4QegQIAxAF&amp;uact=5&amp;oq=spendwise+Key+objectives%3A&amp;gs_lp=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-yBwUwLjQuN7gHphLCBwgwLjEuMTEuMcgHUoAIAA&amp;sclient=gws-wiz-serp&amp;mstk=AUtExfB0RQ-BOJDDLRthJzAnqJkTBZhvM3ysU20t8chSzN9RNj3hkhvsPyDFFaDHYgEdcBWoxlvLqon44oKwSah15x3vPIkyxmvI1rOZtwTf-dLe9QUaI3RyssxIxo8p1TBbjiFqRkf-BLyWX3-J1-uYWqdaOBAl2IAawzdwFF7jHU5Zt_lggDzTmuIGO2w4N0sX3WTRbO7ezX_mBhdFtk2y0KnIzpJAsqr31FWDeU2qWBY7hcrmQI_dzuQc8D281wmlKC67qwd2oOH8BIdBgvEcp4Wz&amp;csui=3" TargetMode="External" Id="rId9" /><Relationship Type="http://schemas.openxmlformats.org/officeDocument/2006/relationships/image" Target="media/image3.png" Id="rId14" /><Relationship Type="http://schemas.openxmlformats.org/officeDocument/2006/relationships/image" Target="media/image11.png" Id="rId22" /><Relationship Type="http://schemas.openxmlformats.org/officeDocument/2006/relationships/image" Target="media/image16.png" Id="rId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Nethra vathi</dc:creator>
  <keywords/>
  <dc:description/>
  <lastModifiedBy>Guest User</lastModifiedBy>
  <revision>76</revision>
  <dcterms:created xsi:type="dcterms:W3CDTF">2026-03-07T18:10:00.0000000Z</dcterms:created>
  <dcterms:modified xsi:type="dcterms:W3CDTF">2026-03-09T02:50:45.2968826Z</dcterms:modified>
</coreProperties>
</file>