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134390" w14:paraId="2C078E63" wp14:textId="79B9501B">
      <w:pPr>
        <w:rPr>
          <w:b w:val="1"/>
          <w:bCs w:val="1"/>
        </w:rPr>
      </w:pPr>
      <w:bookmarkStart w:name="_GoBack" w:id="0"/>
      <w:bookmarkEnd w:id="0"/>
      <w:r w:rsidRPr="1D134390" w:rsidR="1D134390">
        <w:rPr>
          <w:b w:val="1"/>
          <w:bCs w:val="1"/>
        </w:rPr>
        <w:t>OUTPUT SCREENSHOT:</w:t>
      </w:r>
    </w:p>
    <w:p w:rsidR="1D134390" w:rsidP="1D134390" w:rsidRDefault="1D134390" w14:paraId="2CB1A6CE" w14:textId="7AB1997F">
      <w:pPr>
        <w:pStyle w:val="Normal"/>
        <w:rPr>
          <w:b w:val="1"/>
          <w:bCs w:val="1"/>
        </w:rPr>
      </w:pPr>
      <w:r w:rsidRPr="1D134390" w:rsidR="1D134390">
        <w:rPr>
          <w:b w:val="1"/>
          <w:bCs w:val="1"/>
        </w:rPr>
        <w:t>ARITHMETIC CALCULATOR:</w:t>
      </w:r>
    </w:p>
    <w:p w:rsidR="1D134390" w:rsidP="1D134390" w:rsidRDefault="1D134390" w14:paraId="0972821D" w14:textId="3F9420E4">
      <w:pPr>
        <w:pStyle w:val="Normal"/>
        <w:rPr>
          <w:b w:val="1"/>
          <w:bCs w:val="1"/>
        </w:rPr>
      </w:pPr>
    </w:p>
    <w:p w:rsidR="1D134390" w:rsidP="1D134390" w:rsidRDefault="1D134390" w14:paraId="6B91C4A7" w14:textId="0B8F9FC0">
      <w:pPr>
        <w:pStyle w:val="Normal"/>
      </w:pPr>
      <w:r>
        <w:drawing>
          <wp:inline wp14:editId="47B3213D" wp14:anchorId="3C2CC929">
            <wp:extent cx="5457825" cy="2305050"/>
            <wp:effectExtent l="0" t="0" r="0" b="0"/>
            <wp:docPr id="471736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a2bcb5354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34390" w:rsidP="1D134390" w:rsidRDefault="1D134390" w14:paraId="3B2C0D58" w14:textId="4447DEB7">
      <w:pPr>
        <w:pStyle w:val="Normal"/>
      </w:pPr>
      <w:r w:rsidR="1D134390">
        <w:rPr/>
        <w:t>OUTPUT:</w:t>
      </w:r>
    </w:p>
    <w:p w:rsidR="1D134390" w:rsidP="1D134390" w:rsidRDefault="1D134390" w14:paraId="5F8F2C98" w14:textId="32EABE48">
      <w:pPr>
        <w:pStyle w:val="Normal"/>
      </w:pPr>
    </w:p>
    <w:p w:rsidR="1D134390" w:rsidP="1D134390" w:rsidRDefault="1D134390" w14:paraId="4AA84AFC" w14:textId="5853A075">
      <w:pPr>
        <w:pStyle w:val="Normal"/>
      </w:pPr>
      <w:r>
        <w:drawing>
          <wp:inline wp14:editId="6A66C222" wp14:anchorId="340CC23B">
            <wp:extent cx="5514975" cy="2505075"/>
            <wp:effectExtent l="0" t="0" r="0" b="0"/>
            <wp:docPr id="1056939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0594ae5c5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34390" w:rsidP="1D134390" w:rsidRDefault="1D134390" w14:paraId="64575A06" w14:textId="496A6257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A44B1"/>
    <w:rsid w:val="1D134390"/>
    <w:rsid w:val="5FFA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44B1"/>
  <w15:chartTrackingRefBased/>
  <w15:docId w15:val="{A5B006A2-DADF-4A4B-A450-B62C731C1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6a2bcb53544801" /><Relationship Type="http://schemas.openxmlformats.org/officeDocument/2006/relationships/image" Target="/media/image2.png" Id="R6470594ae5c540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2022-07-18T08:09:17.5882774Z</dcterms:created>
  <dcterms:modified xsi:type="dcterms:W3CDTF">2022-07-18T08:21:01.2926697Z</dcterms:modified>
  <dc:creator>Nivetha Kamalakkannan</dc:creator>
  <lastModifiedBy>Nivetha Kamalakkannan</lastModifiedBy>
</coreProperties>
</file>