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A3" w:rsidRPr="00A61C3D" w:rsidRDefault="00A86D4D" w:rsidP="00A86D4D">
      <w:pPr>
        <w:pStyle w:val="Heading1"/>
      </w:pPr>
      <w:r w:rsidRPr="00C802D5">
        <w:rPr>
          <w:rFonts w:ascii="Cambria" w:hAnsi="Cambria"/>
          <w:sz w:val="28"/>
          <w:szCs w:val="28"/>
        </w:rPr>
        <w:t>Start Pet Visit Use Case</w:t>
      </w:r>
    </w:p>
    <w:p w:rsidR="00A063A3" w:rsidRDefault="00A86D4D" w:rsidP="0063142B">
      <w:pPr>
        <w:pStyle w:val="BodyText"/>
      </w:pPr>
      <w:r>
        <w:t xml:space="preserve">This use case is used by the Office Clerk to check in a customer pet. </w:t>
      </w:r>
    </w:p>
    <w:p w:rsidR="00A063A3" w:rsidRDefault="00A063A3" w:rsidP="00A61C3D">
      <w:pPr>
        <w:pStyle w:val="Heading2"/>
      </w:pPr>
      <w:r>
        <w:t>Actors/Roles</w:t>
      </w:r>
    </w:p>
    <w:p w:rsidR="00A86D4D" w:rsidRDefault="00A86D4D" w:rsidP="00A86D4D">
      <w:pPr>
        <w:pStyle w:val="BodyText"/>
      </w:pPr>
      <w:r>
        <w:t>Office Clerk, Customer</w:t>
      </w:r>
    </w:p>
    <w:p w:rsidR="00A063A3" w:rsidRDefault="00A063A3" w:rsidP="00A61C3D">
      <w:pPr>
        <w:pStyle w:val="Heading2"/>
      </w:pPr>
      <w:r>
        <w:t>Pre</w:t>
      </w:r>
      <w:r w:rsidR="00AA1611">
        <w:t>-C</w:t>
      </w:r>
      <w:r>
        <w:t>ondition</w:t>
      </w:r>
      <w:r w:rsidR="00AA1611">
        <w:t>s</w:t>
      </w:r>
    </w:p>
    <w:p w:rsidR="00A86D4D" w:rsidRDefault="00A86D4D" w:rsidP="00A86D4D">
      <w:pPr>
        <w:pStyle w:val="BodyText"/>
      </w:pPr>
      <w:r>
        <w:t xml:space="preserve">A </w:t>
      </w:r>
      <w:r w:rsidR="008B58B0">
        <w:t>customer must have a</w:t>
      </w:r>
      <w:r>
        <w:t xml:space="preserve"> “</w:t>
      </w:r>
      <w:r w:rsidR="00E426E8">
        <w:t>Confirmed</w:t>
      </w:r>
      <w:r>
        <w:t xml:space="preserve">” reservation. </w:t>
      </w:r>
    </w:p>
    <w:p w:rsidR="00A86D4D" w:rsidRDefault="00A86D4D" w:rsidP="00A86D4D">
      <w:pPr>
        <w:pStyle w:val="BodyText"/>
      </w:pPr>
      <w:r>
        <w:t xml:space="preserve">The </w:t>
      </w:r>
      <w:r w:rsidR="00517E2E">
        <w:t>Office Clerk</w:t>
      </w:r>
      <w:r>
        <w:t xml:space="preserve"> must be logged into the </w:t>
      </w:r>
      <w:r w:rsidR="00095B68">
        <w:t>s</w:t>
      </w:r>
      <w:r>
        <w:t>ystem.</w:t>
      </w:r>
    </w:p>
    <w:p w:rsidR="00A063A3" w:rsidRDefault="00A063A3" w:rsidP="00A61C3D">
      <w:pPr>
        <w:pStyle w:val="Heading2"/>
      </w:pPr>
      <w:r>
        <w:t>Basic Flow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53013E" w:rsidTr="009A2829">
        <w:tc>
          <w:tcPr>
            <w:tcW w:w="3085" w:type="dxa"/>
          </w:tcPr>
          <w:p w:rsidR="0053013E" w:rsidRPr="003A66A2" w:rsidRDefault="0053013E" w:rsidP="009A2829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53013E" w:rsidRPr="0053013E" w:rsidRDefault="0053013E" w:rsidP="0053013E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user case begins when a customer brings in his or her pet to drop off at Happy Valley Kennel.</w:t>
            </w:r>
          </w:p>
        </w:tc>
      </w:tr>
      <w:tr w:rsidR="00AA1611" w:rsidTr="00A86D4D">
        <w:tc>
          <w:tcPr>
            <w:tcW w:w="3085" w:type="dxa"/>
          </w:tcPr>
          <w:p w:rsidR="00AA1611" w:rsidRPr="0053013E" w:rsidRDefault="00AA1611" w:rsidP="00A86D4D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AA1611" w:rsidRPr="00C6509D" w:rsidRDefault="0053013E" w:rsidP="00517E2E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</w:t>
            </w:r>
            <w:r w:rsidR="00A86D4D">
              <w:rPr>
                <w:lang w:val="en-CA"/>
              </w:rPr>
              <w:t xml:space="preserve">he Office Clerk searches for the </w:t>
            </w:r>
            <w:r w:rsidR="00517E2E">
              <w:rPr>
                <w:lang w:val="en-CA"/>
              </w:rPr>
              <w:t>customer’s</w:t>
            </w:r>
            <w:r w:rsidR="00A86D4D">
              <w:rPr>
                <w:lang w:val="en-CA"/>
              </w:rPr>
              <w:t xml:space="preserve"> reservation.</w:t>
            </w:r>
            <w:r w:rsidR="00AA1611" w:rsidRPr="00C6509D">
              <w:rPr>
                <w:lang w:val="en-CA"/>
              </w:rPr>
              <w:t xml:space="preserve"> </w:t>
            </w:r>
          </w:p>
        </w:tc>
      </w:tr>
      <w:tr w:rsidR="00517E2E" w:rsidTr="009A2829">
        <w:tc>
          <w:tcPr>
            <w:tcW w:w="3085" w:type="dxa"/>
          </w:tcPr>
          <w:p w:rsidR="00517E2E" w:rsidRPr="009A2829" w:rsidRDefault="00517E2E" w:rsidP="009A2829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517E2E" w:rsidRPr="00517E2E" w:rsidRDefault="00517E2E" w:rsidP="00517E2E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system displays the reservation.</w:t>
            </w:r>
          </w:p>
        </w:tc>
      </w:tr>
      <w:tr w:rsidR="00AA1611" w:rsidTr="00A86D4D">
        <w:tc>
          <w:tcPr>
            <w:tcW w:w="3085" w:type="dxa"/>
          </w:tcPr>
          <w:p w:rsidR="00AA1611" w:rsidRPr="00517E2E" w:rsidRDefault="00B637B9" w:rsidP="00A86D4D">
            <w:pPr>
              <w:pStyle w:val="BodyText"/>
              <w:rPr>
                <w:b/>
              </w:rPr>
            </w:pPr>
            <w:r>
              <w:rPr>
                <w:b/>
              </w:rPr>
              <w:t>{</w:t>
            </w:r>
            <w:r w:rsidRPr="00254C15">
              <w:rPr>
                <w:b/>
              </w:rPr>
              <w:t>Verify Vaccination}</w:t>
            </w:r>
          </w:p>
        </w:tc>
        <w:tc>
          <w:tcPr>
            <w:tcW w:w="6505" w:type="dxa"/>
          </w:tcPr>
          <w:p w:rsidR="008B58B0" w:rsidRDefault="00517E2E" w:rsidP="00AA1611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Office Clerk verifies </w:t>
            </w:r>
            <w:r w:rsidR="008B58B0">
              <w:rPr>
                <w:lang w:val="en-CA"/>
              </w:rPr>
              <w:t xml:space="preserve">the vaccination status for the pet. </w:t>
            </w:r>
          </w:p>
          <w:p w:rsidR="00517E2E" w:rsidRDefault="008B58B0" w:rsidP="00AA1611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Office Clerk verifies </w:t>
            </w:r>
            <w:r w:rsidR="00517E2E">
              <w:rPr>
                <w:lang w:val="en-CA"/>
              </w:rPr>
              <w:t xml:space="preserve">the </w:t>
            </w:r>
            <w:r w:rsidR="00254C15">
              <w:rPr>
                <w:lang w:val="en-CA"/>
              </w:rPr>
              <w:t xml:space="preserve">reservation </w:t>
            </w:r>
            <w:r w:rsidR="00517E2E">
              <w:rPr>
                <w:lang w:val="en-CA"/>
              </w:rPr>
              <w:t>information with the customer</w:t>
            </w:r>
            <w:r w:rsidR="006625AB">
              <w:rPr>
                <w:lang w:val="en-CA"/>
              </w:rPr>
              <w:t>.</w:t>
            </w:r>
          </w:p>
        </w:tc>
      </w:tr>
      <w:tr w:rsidR="006625AB" w:rsidTr="00A86D4D">
        <w:tc>
          <w:tcPr>
            <w:tcW w:w="3085" w:type="dxa"/>
            <w:vMerge w:val="restart"/>
          </w:tcPr>
          <w:p w:rsidR="00B637B9" w:rsidRPr="00AA1611" w:rsidRDefault="006625AB" w:rsidP="00517E2E">
            <w:pPr>
              <w:pStyle w:val="BodyText"/>
              <w:rPr>
                <w:b/>
                <w:lang w:val="en-CA"/>
              </w:rPr>
            </w:pPr>
            <w:r w:rsidRPr="00AA1611">
              <w:rPr>
                <w:b/>
                <w:lang w:val="en-CA"/>
              </w:rPr>
              <w:t>{</w:t>
            </w:r>
            <w:r>
              <w:rPr>
                <w:b/>
                <w:lang w:val="en-CA"/>
              </w:rPr>
              <w:t>Change Reservation</w:t>
            </w:r>
            <w:r w:rsidRPr="00AA1611">
              <w:rPr>
                <w:b/>
                <w:lang w:val="en-CA"/>
              </w:rPr>
              <w:t>}</w:t>
            </w:r>
            <w:r>
              <w:rPr>
                <w:b/>
                <w:lang w:val="en-CA"/>
              </w:rPr>
              <w:br/>
              <w:t>{Update Pet}</w:t>
            </w:r>
          </w:p>
        </w:tc>
        <w:tc>
          <w:tcPr>
            <w:tcW w:w="6505" w:type="dxa"/>
          </w:tcPr>
          <w:p w:rsidR="006625AB" w:rsidRDefault="006625AB" w:rsidP="00517E2E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Office Clerk chooses to start the pet visit.</w:t>
            </w:r>
          </w:p>
        </w:tc>
      </w:tr>
      <w:tr w:rsidR="006625AB" w:rsidTr="00A86D4D">
        <w:tc>
          <w:tcPr>
            <w:tcW w:w="3085" w:type="dxa"/>
            <w:vMerge/>
          </w:tcPr>
          <w:p w:rsidR="006625AB" w:rsidRPr="00AA1611" w:rsidRDefault="006625AB" w:rsidP="00AA1611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6625AB" w:rsidRDefault="006625AB" w:rsidP="00517E2E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system creates a contract and displays it. </w:t>
            </w:r>
          </w:p>
        </w:tc>
      </w:tr>
      <w:tr w:rsidR="00AA1611" w:rsidTr="00A86D4D">
        <w:tc>
          <w:tcPr>
            <w:tcW w:w="3085" w:type="dxa"/>
          </w:tcPr>
          <w:p w:rsidR="00AA1611" w:rsidRPr="00AA1611" w:rsidRDefault="00AA1611" w:rsidP="00AA1611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A1611" w:rsidRDefault="00517E2E" w:rsidP="00517E2E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Office Clerk prints the contract</w:t>
            </w:r>
            <w:r w:rsidR="00AA1611">
              <w:rPr>
                <w:lang w:val="en-CA"/>
              </w:rPr>
              <w:t xml:space="preserve">. </w:t>
            </w:r>
          </w:p>
        </w:tc>
      </w:tr>
      <w:tr w:rsidR="00F119E1" w:rsidTr="00A86D4D">
        <w:tc>
          <w:tcPr>
            <w:tcW w:w="3085" w:type="dxa"/>
          </w:tcPr>
          <w:p w:rsidR="00F119E1" w:rsidRPr="00517E2E" w:rsidRDefault="00F119E1" w:rsidP="00AA1611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F119E1" w:rsidRDefault="00F119E1" w:rsidP="00AA1611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system sets the reservation to “active”.</w:t>
            </w:r>
          </w:p>
        </w:tc>
      </w:tr>
      <w:tr w:rsidR="00AA1611" w:rsidTr="00A86D4D">
        <w:tc>
          <w:tcPr>
            <w:tcW w:w="3085" w:type="dxa"/>
          </w:tcPr>
          <w:p w:rsidR="00AA1611" w:rsidRPr="00517E2E" w:rsidRDefault="00AA1611" w:rsidP="00AA1611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AA1611" w:rsidRDefault="00517E2E" w:rsidP="00AA1611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The customer signs the contract.</w:t>
            </w:r>
          </w:p>
        </w:tc>
      </w:tr>
      <w:tr w:rsidR="00AA1611" w:rsidTr="00A86D4D">
        <w:tc>
          <w:tcPr>
            <w:tcW w:w="3085" w:type="dxa"/>
          </w:tcPr>
          <w:p w:rsidR="00AA1611" w:rsidRPr="00AA1611" w:rsidRDefault="00AA1611" w:rsidP="00AA1611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A1611" w:rsidRDefault="00AA1611" w:rsidP="00AA1611">
            <w:pPr>
              <w:pStyle w:val="BodyText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use case ends. </w:t>
            </w:r>
          </w:p>
        </w:tc>
      </w:tr>
    </w:tbl>
    <w:p w:rsidR="00A063A3" w:rsidRDefault="00A063A3" w:rsidP="00A61C3D">
      <w:pPr>
        <w:pStyle w:val="Heading2"/>
      </w:pPr>
      <w:r>
        <w:t>Alternate Flows</w:t>
      </w:r>
    </w:p>
    <w:p w:rsidR="00A063A3" w:rsidRDefault="00A063A3" w:rsidP="00A61C3D">
      <w:pPr>
        <w:pStyle w:val="Heading3"/>
      </w:pPr>
      <w:r>
        <w:t xml:space="preserve">Alternate Workflow – </w:t>
      </w:r>
      <w:r w:rsidR="00517E2E">
        <w:t xml:space="preserve">Change </w:t>
      </w:r>
      <w:r w:rsidR="0027071D">
        <w:t>Reservation</w:t>
      </w:r>
    </w:p>
    <w:p w:rsidR="00425D3D" w:rsidRDefault="00A063A3" w:rsidP="00FA1E97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AA1611">
        <w:rPr>
          <w:b/>
          <w:lang w:val="en-CA"/>
        </w:rPr>
        <w:t>{</w:t>
      </w:r>
      <w:r w:rsidR="00517E2E">
        <w:rPr>
          <w:b/>
          <w:lang w:val="en-CA"/>
        </w:rPr>
        <w:t xml:space="preserve">Change </w:t>
      </w:r>
      <w:r w:rsidR="0027071D">
        <w:rPr>
          <w:b/>
          <w:lang w:val="en-CA"/>
        </w:rPr>
        <w:t>Reservation</w:t>
      </w:r>
      <w:r w:rsidRPr="00AA1611">
        <w:rPr>
          <w:b/>
          <w:lang w:val="en-CA"/>
        </w:rPr>
        <w:t>}</w:t>
      </w:r>
      <w:r>
        <w:rPr>
          <w:lang w:val="en-CA"/>
        </w:rPr>
        <w:t xml:space="preserve">, if the </w:t>
      </w:r>
      <w:r w:rsidR="00FA1E97">
        <w:rPr>
          <w:lang w:val="en-CA"/>
        </w:rPr>
        <w:t xml:space="preserve">Office Clerk wants to </w:t>
      </w:r>
      <w:r w:rsidR="00517E2E">
        <w:rPr>
          <w:lang w:val="en-CA"/>
        </w:rPr>
        <w:t>change the run the pet is assigned to</w:t>
      </w:r>
      <w:r w:rsidR="0027071D">
        <w:rPr>
          <w:lang w:val="en-CA"/>
        </w:rPr>
        <w:t xml:space="preserve"> or the services the pet is to receive</w:t>
      </w:r>
      <w:r w:rsidR="00517E2E">
        <w:rPr>
          <w:lang w:val="en-C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AA1611" w:rsidTr="00A86D4D">
        <w:tc>
          <w:tcPr>
            <w:tcW w:w="3085" w:type="dxa"/>
          </w:tcPr>
          <w:p w:rsidR="00AA1611" w:rsidRPr="003A66A2" w:rsidRDefault="00AA1611" w:rsidP="00A86D4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A1611" w:rsidRPr="00C6509D" w:rsidRDefault="00AA1611" w:rsidP="0027071D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The Office Clerk</w:t>
            </w:r>
            <w:r w:rsidR="00517E2E">
              <w:rPr>
                <w:lang w:val="en-CA"/>
              </w:rPr>
              <w:t xml:space="preserve"> </w:t>
            </w:r>
            <w:r w:rsidR="0027071D">
              <w:rPr>
                <w:lang w:val="en-CA"/>
              </w:rPr>
              <w:t>chooses the pet to update</w:t>
            </w:r>
            <w:r w:rsidR="00517E2E">
              <w:rPr>
                <w:lang w:val="en-CA"/>
              </w:rPr>
              <w:t>.</w:t>
            </w:r>
          </w:p>
        </w:tc>
      </w:tr>
      <w:tr w:rsidR="00AA1611" w:rsidTr="00A86D4D">
        <w:tc>
          <w:tcPr>
            <w:tcW w:w="3085" w:type="dxa"/>
          </w:tcPr>
          <w:p w:rsidR="00AA1611" w:rsidRPr="003A66A2" w:rsidRDefault="00AA1611" w:rsidP="00A86D4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A1611" w:rsidRDefault="00517E2E" w:rsidP="0027071D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system displays the </w:t>
            </w:r>
            <w:r w:rsidR="0027071D">
              <w:rPr>
                <w:lang w:val="en-CA"/>
              </w:rPr>
              <w:t>information for that pet</w:t>
            </w:r>
            <w:r>
              <w:rPr>
                <w:lang w:val="en-CA"/>
              </w:rPr>
              <w:t>.</w:t>
            </w:r>
          </w:p>
        </w:tc>
      </w:tr>
      <w:tr w:rsidR="00AA1611" w:rsidTr="00A86D4D">
        <w:tc>
          <w:tcPr>
            <w:tcW w:w="3085" w:type="dxa"/>
          </w:tcPr>
          <w:p w:rsidR="00AA1611" w:rsidRPr="00517E2E" w:rsidRDefault="00AA1611" w:rsidP="00A86D4D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AA1611" w:rsidRDefault="00AA1611" w:rsidP="00517E2E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Office Clerk </w:t>
            </w:r>
            <w:r w:rsidR="00517E2E">
              <w:rPr>
                <w:lang w:val="en-CA"/>
              </w:rPr>
              <w:t xml:space="preserve">updates the run information </w:t>
            </w:r>
            <w:r w:rsidR="0027071D">
              <w:rPr>
                <w:lang w:val="en-CA"/>
              </w:rPr>
              <w:t xml:space="preserve">or the services </w:t>
            </w:r>
            <w:r w:rsidR="00517E2E">
              <w:rPr>
                <w:lang w:val="en-CA"/>
              </w:rPr>
              <w:t>for the pet or pets.</w:t>
            </w:r>
          </w:p>
        </w:tc>
      </w:tr>
      <w:tr w:rsidR="00AA1611" w:rsidTr="00A86D4D">
        <w:tc>
          <w:tcPr>
            <w:tcW w:w="3085" w:type="dxa"/>
          </w:tcPr>
          <w:p w:rsidR="00AA1611" w:rsidRPr="003A66A2" w:rsidRDefault="00AA1611" w:rsidP="00A86D4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A1611" w:rsidRDefault="00AA1611" w:rsidP="00517E2E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The system</w:t>
            </w:r>
            <w:r w:rsidR="00517E2E">
              <w:rPr>
                <w:lang w:val="en-CA"/>
              </w:rPr>
              <w:t xml:space="preserve"> updates the reservation.</w:t>
            </w:r>
            <w:r>
              <w:rPr>
                <w:lang w:val="en-CA"/>
              </w:rPr>
              <w:t xml:space="preserve"> </w:t>
            </w:r>
          </w:p>
        </w:tc>
      </w:tr>
      <w:tr w:rsidR="00AA1611" w:rsidTr="00A86D4D">
        <w:tc>
          <w:tcPr>
            <w:tcW w:w="3085" w:type="dxa"/>
          </w:tcPr>
          <w:p w:rsidR="00AA1611" w:rsidRPr="003A66A2" w:rsidRDefault="00AA1611" w:rsidP="00A86D4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A1611" w:rsidRDefault="00517E2E" w:rsidP="0027071D">
            <w:pPr>
              <w:pStyle w:val="BodyText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use case continues at </w:t>
            </w:r>
            <w:r>
              <w:rPr>
                <w:b/>
                <w:lang w:val="en-CA"/>
              </w:rPr>
              <w:t xml:space="preserve">{Change </w:t>
            </w:r>
            <w:r w:rsidR="0027071D">
              <w:rPr>
                <w:b/>
                <w:lang w:val="en-CA"/>
              </w:rPr>
              <w:t>Reservation</w:t>
            </w:r>
            <w:r>
              <w:rPr>
                <w:b/>
                <w:lang w:val="en-CA"/>
              </w:rPr>
              <w:t>}</w:t>
            </w:r>
            <w:r w:rsidR="006625AB" w:rsidRPr="006625AB">
              <w:rPr>
                <w:lang w:val="en-CA"/>
              </w:rPr>
              <w:t>.</w:t>
            </w:r>
          </w:p>
        </w:tc>
      </w:tr>
    </w:tbl>
    <w:p w:rsidR="006625AB" w:rsidRDefault="006625AB" w:rsidP="006625AB">
      <w:pPr>
        <w:pStyle w:val="Heading3"/>
      </w:pPr>
      <w:r>
        <w:t>Alternate Workflow – Update Pet</w:t>
      </w:r>
    </w:p>
    <w:p w:rsidR="006625AB" w:rsidRDefault="006625AB" w:rsidP="006625AB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AA1611">
        <w:rPr>
          <w:b/>
          <w:lang w:val="en-CA"/>
        </w:rPr>
        <w:t>{</w:t>
      </w:r>
      <w:r>
        <w:rPr>
          <w:b/>
          <w:lang w:val="en-CA"/>
        </w:rPr>
        <w:t>Update Pet</w:t>
      </w:r>
      <w:r w:rsidRPr="00AA1611">
        <w:rPr>
          <w:b/>
          <w:lang w:val="en-CA"/>
        </w:rPr>
        <w:t>}</w:t>
      </w:r>
      <w:r>
        <w:rPr>
          <w:lang w:val="en-CA"/>
        </w:rPr>
        <w:t xml:space="preserve">, if the Office Clerk wants to change the </w:t>
      </w:r>
      <w:r w:rsidR="008C444E">
        <w:rPr>
          <w:lang w:val="en-CA"/>
        </w:rPr>
        <w:t xml:space="preserve">information about the </w:t>
      </w:r>
      <w:r w:rsidR="00254C15">
        <w:rPr>
          <w:lang w:val="en-CA"/>
        </w:rPr>
        <w:t>pet: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6625AB" w:rsidTr="00C07E3D">
        <w:tc>
          <w:tcPr>
            <w:tcW w:w="3085" w:type="dxa"/>
          </w:tcPr>
          <w:p w:rsidR="006625AB" w:rsidRPr="003A66A2" w:rsidRDefault="006625AB" w:rsidP="00C07E3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6625AB" w:rsidRPr="00C6509D" w:rsidRDefault="006625AB" w:rsidP="008B1E69">
            <w:pPr>
              <w:pStyle w:val="BodyText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The Office Clerk chooses the pet to update.</w:t>
            </w:r>
          </w:p>
        </w:tc>
      </w:tr>
      <w:tr w:rsidR="006625AB" w:rsidTr="00C07E3D">
        <w:tc>
          <w:tcPr>
            <w:tcW w:w="3085" w:type="dxa"/>
          </w:tcPr>
          <w:p w:rsidR="006625AB" w:rsidRPr="003A66A2" w:rsidRDefault="006625AB" w:rsidP="00C07E3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6625AB" w:rsidRDefault="006625AB" w:rsidP="008B1E69">
            <w:pPr>
              <w:pStyle w:val="BodyText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The system displays the information for that pet.</w:t>
            </w:r>
          </w:p>
        </w:tc>
      </w:tr>
      <w:tr w:rsidR="006625AB" w:rsidTr="00C07E3D">
        <w:tc>
          <w:tcPr>
            <w:tcW w:w="3085" w:type="dxa"/>
          </w:tcPr>
          <w:p w:rsidR="006625AB" w:rsidRPr="00517E2E" w:rsidRDefault="006625AB" w:rsidP="00C07E3D">
            <w:pPr>
              <w:pStyle w:val="BodyText"/>
              <w:rPr>
                <w:b/>
              </w:rPr>
            </w:pPr>
          </w:p>
        </w:tc>
        <w:tc>
          <w:tcPr>
            <w:tcW w:w="6505" w:type="dxa"/>
          </w:tcPr>
          <w:p w:rsidR="006625AB" w:rsidRDefault="006625AB" w:rsidP="008B1E69">
            <w:pPr>
              <w:pStyle w:val="BodyText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>The Office Clerk updates the information for the pet or pets.</w:t>
            </w:r>
          </w:p>
        </w:tc>
      </w:tr>
      <w:tr w:rsidR="006625AB" w:rsidTr="00C07E3D">
        <w:tc>
          <w:tcPr>
            <w:tcW w:w="3085" w:type="dxa"/>
          </w:tcPr>
          <w:p w:rsidR="006625AB" w:rsidRPr="003A66A2" w:rsidRDefault="006625AB" w:rsidP="00C07E3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6625AB" w:rsidRDefault="006625AB" w:rsidP="008B1E69">
            <w:pPr>
              <w:pStyle w:val="BodyText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system updates the </w:t>
            </w:r>
            <w:r w:rsidR="008B1E69">
              <w:rPr>
                <w:lang w:val="en-CA"/>
              </w:rPr>
              <w:t>pet information</w:t>
            </w:r>
            <w:r>
              <w:rPr>
                <w:lang w:val="en-CA"/>
              </w:rPr>
              <w:t xml:space="preserve">. </w:t>
            </w:r>
          </w:p>
        </w:tc>
      </w:tr>
      <w:tr w:rsidR="006625AB" w:rsidTr="00C07E3D">
        <w:tc>
          <w:tcPr>
            <w:tcW w:w="3085" w:type="dxa"/>
          </w:tcPr>
          <w:p w:rsidR="006625AB" w:rsidRPr="003A66A2" w:rsidRDefault="006625AB" w:rsidP="00C07E3D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6625AB" w:rsidRDefault="006625AB" w:rsidP="008B1E69">
            <w:pPr>
              <w:pStyle w:val="BodyText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use case continues at </w:t>
            </w:r>
            <w:r>
              <w:rPr>
                <w:b/>
                <w:lang w:val="en-CA"/>
              </w:rPr>
              <w:t>{</w:t>
            </w:r>
            <w:r w:rsidR="008C444E">
              <w:rPr>
                <w:b/>
                <w:lang w:val="en-CA"/>
              </w:rPr>
              <w:t>Update Pet</w:t>
            </w:r>
            <w:r>
              <w:rPr>
                <w:b/>
                <w:lang w:val="en-CA"/>
              </w:rPr>
              <w:t>}</w:t>
            </w:r>
            <w:r w:rsidRPr="006625AB">
              <w:rPr>
                <w:lang w:val="en-CA"/>
              </w:rPr>
              <w:t>.</w:t>
            </w:r>
          </w:p>
        </w:tc>
      </w:tr>
    </w:tbl>
    <w:p w:rsidR="00A32F64" w:rsidRDefault="00A32F64" w:rsidP="00A32F64">
      <w:pPr>
        <w:pStyle w:val="Heading3"/>
      </w:pPr>
      <w:r>
        <w:t xml:space="preserve">Alternate Workflow – </w:t>
      </w:r>
      <w:r w:rsidR="00E94146">
        <w:t>Verify Vaccination</w:t>
      </w:r>
    </w:p>
    <w:p w:rsidR="00A32F64" w:rsidRDefault="008B58B0" w:rsidP="00A32F64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AA1611">
        <w:rPr>
          <w:b/>
          <w:lang w:val="en-CA"/>
        </w:rPr>
        <w:t>{</w:t>
      </w:r>
      <w:r>
        <w:rPr>
          <w:b/>
          <w:lang w:val="en-CA"/>
        </w:rPr>
        <w:t>Verify Vaccination</w:t>
      </w:r>
      <w:r w:rsidRPr="00AA1611">
        <w:rPr>
          <w:b/>
          <w:lang w:val="en-CA"/>
        </w:rPr>
        <w:t>}</w:t>
      </w:r>
      <w:r>
        <w:rPr>
          <w:lang w:val="en-CA"/>
        </w:rPr>
        <w:t xml:space="preserve">, if the Office Clerk wants to </w:t>
      </w:r>
      <w:r>
        <w:rPr>
          <w:lang w:val="en-CA"/>
        </w:rPr>
        <w:t>change the expiry dates for the pets</w:t>
      </w:r>
      <w:r w:rsidR="00254C15">
        <w:rPr>
          <w:lang w:val="en-CA"/>
        </w:rPr>
        <w:t>’</w:t>
      </w:r>
      <w:r>
        <w:rPr>
          <w:lang w:val="en-CA"/>
        </w:rPr>
        <w:t xml:space="preserve"> vaccinations: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A32F64" w:rsidTr="00A32F64">
        <w:tc>
          <w:tcPr>
            <w:tcW w:w="3085" w:type="dxa"/>
          </w:tcPr>
          <w:p w:rsidR="00A32F64" w:rsidRDefault="00A32F64" w:rsidP="00A32F64">
            <w:pPr>
              <w:pStyle w:val="BodyText"/>
              <w:rPr>
                <w:b/>
                <w:lang w:val="en-CA"/>
              </w:rPr>
            </w:pPr>
          </w:p>
          <w:p w:rsidR="00254C15" w:rsidRDefault="00254C15" w:rsidP="00A32F64">
            <w:pPr>
              <w:pStyle w:val="BodyText"/>
              <w:rPr>
                <w:b/>
                <w:lang w:val="en-CA"/>
              </w:rPr>
            </w:pPr>
          </w:p>
          <w:p w:rsidR="00254C15" w:rsidRDefault="00254C15" w:rsidP="00A32F64">
            <w:pPr>
              <w:pStyle w:val="BodyText"/>
              <w:rPr>
                <w:b/>
                <w:lang w:val="en-CA"/>
              </w:rPr>
            </w:pPr>
          </w:p>
          <w:p w:rsidR="00254C15" w:rsidRDefault="00254C15" w:rsidP="00A32F64">
            <w:pPr>
              <w:pStyle w:val="BodyText"/>
              <w:rPr>
                <w:b/>
                <w:lang w:val="en-CA"/>
              </w:rPr>
            </w:pPr>
          </w:p>
          <w:p w:rsidR="00254C15" w:rsidRDefault="00254C15" w:rsidP="00A32F64">
            <w:pPr>
              <w:pStyle w:val="BodyText"/>
              <w:rPr>
                <w:b/>
                <w:lang w:val="en-CA"/>
              </w:rPr>
            </w:pPr>
          </w:p>
          <w:p w:rsidR="00254C15" w:rsidRPr="003A66A2" w:rsidRDefault="00254C15" w:rsidP="00A32F64">
            <w:pPr>
              <w:pStyle w:val="BodyText"/>
              <w:rPr>
                <w:b/>
                <w:lang w:val="en-CA"/>
              </w:rPr>
            </w:pPr>
            <w:r>
              <w:rPr>
                <w:b/>
                <w:lang w:val="en-CA"/>
              </w:rPr>
              <w:t>{Missing Vaccination Certificates}</w:t>
            </w:r>
          </w:p>
        </w:tc>
        <w:tc>
          <w:tcPr>
            <w:tcW w:w="6505" w:type="dxa"/>
          </w:tcPr>
          <w:p w:rsidR="008B58B0" w:rsidRDefault="00A32F64" w:rsidP="008B58B0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</w:t>
            </w:r>
            <w:r w:rsidR="00A00BB6">
              <w:rPr>
                <w:lang w:val="en-CA"/>
              </w:rPr>
              <w:t xml:space="preserve">Office Clerk </w:t>
            </w:r>
            <w:r w:rsidR="008B58B0">
              <w:rPr>
                <w:lang w:val="en-CA"/>
              </w:rPr>
              <w:t>chooses the pet to update</w:t>
            </w:r>
            <w:r w:rsidR="00254C15">
              <w:rPr>
                <w:lang w:val="en-CA"/>
              </w:rPr>
              <w:t>.</w:t>
            </w:r>
          </w:p>
          <w:p w:rsidR="008B58B0" w:rsidRDefault="008B58B0" w:rsidP="008B58B0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The system displays the information for that pet.</w:t>
            </w:r>
          </w:p>
          <w:p w:rsidR="00A32F64" w:rsidRDefault="008B58B0" w:rsidP="008B58B0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The system determines that there are expired or unverified vaccinations for the pet</w:t>
            </w:r>
            <w:r w:rsidR="00A00BB6">
              <w:rPr>
                <w:lang w:val="en-CA"/>
              </w:rPr>
              <w:t>.</w:t>
            </w:r>
          </w:p>
          <w:p w:rsidR="008B58B0" w:rsidRDefault="008B58B0" w:rsidP="008B58B0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The Office Clerk requests valid vaccination certificates from the customer.</w:t>
            </w:r>
          </w:p>
          <w:p w:rsidR="008B58B0" w:rsidRDefault="008B58B0" w:rsidP="008B58B0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The customer provides valid vaccination certificates for the pet.</w:t>
            </w:r>
          </w:p>
          <w:p w:rsidR="008B58B0" w:rsidRDefault="008B58B0" w:rsidP="008B58B0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>The Office clerk updates the vaccination dates for the pet.</w:t>
            </w:r>
          </w:p>
        </w:tc>
      </w:tr>
      <w:tr w:rsidR="00A32F64" w:rsidTr="00A32F64">
        <w:tc>
          <w:tcPr>
            <w:tcW w:w="3085" w:type="dxa"/>
          </w:tcPr>
          <w:p w:rsidR="00A32F64" w:rsidRPr="003A66A2" w:rsidRDefault="00A32F64" w:rsidP="00A32F64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A32F64" w:rsidRDefault="00A32F64" w:rsidP="008B58B0">
            <w:pPr>
              <w:pStyle w:val="BodyText"/>
              <w:numPr>
                <w:ilvl w:val="0"/>
                <w:numId w:val="18"/>
              </w:numPr>
              <w:rPr>
                <w:lang w:val="en-CA"/>
              </w:rPr>
            </w:pPr>
            <w:r>
              <w:rPr>
                <w:lang w:val="en-CA"/>
              </w:rPr>
              <w:t xml:space="preserve">The use case continues at </w:t>
            </w:r>
            <w:r>
              <w:rPr>
                <w:b/>
                <w:lang w:val="en-CA"/>
              </w:rPr>
              <w:t>{</w:t>
            </w:r>
            <w:r w:rsidR="008B58B0">
              <w:rPr>
                <w:b/>
                <w:lang w:val="en-CA"/>
              </w:rPr>
              <w:t>Verify Vaccination</w:t>
            </w:r>
            <w:r>
              <w:rPr>
                <w:b/>
                <w:lang w:val="en-CA"/>
              </w:rPr>
              <w:t>}</w:t>
            </w:r>
            <w:r w:rsidR="006625AB">
              <w:rPr>
                <w:lang w:val="en-CA"/>
              </w:rPr>
              <w:t>.</w:t>
            </w:r>
          </w:p>
          <w:p w:rsidR="00254C15" w:rsidRPr="00254C15" w:rsidRDefault="00254C15" w:rsidP="00254C15">
            <w:pPr>
              <w:pStyle w:val="BodyText"/>
              <w:ind w:left="360"/>
            </w:pPr>
          </w:p>
        </w:tc>
      </w:tr>
    </w:tbl>
    <w:p w:rsidR="00254C15" w:rsidRDefault="00254C15" w:rsidP="00254C15">
      <w:pPr>
        <w:pStyle w:val="Heading3"/>
      </w:pPr>
      <w:r>
        <w:lastRenderedPageBreak/>
        <w:t xml:space="preserve">Alternate Workflow – </w:t>
      </w:r>
      <w:r>
        <w:t>Invalid Vaccinations</w:t>
      </w:r>
    </w:p>
    <w:p w:rsidR="00254C15" w:rsidRDefault="00254C15" w:rsidP="00254C15">
      <w:pPr>
        <w:pStyle w:val="BodyText"/>
        <w:rPr>
          <w:lang w:val="en-CA"/>
        </w:rPr>
      </w:pPr>
      <w:r>
        <w:rPr>
          <w:lang w:val="en-CA"/>
        </w:rPr>
        <w:t xml:space="preserve">At </w:t>
      </w:r>
      <w:r w:rsidRPr="00AA1611">
        <w:rPr>
          <w:b/>
          <w:lang w:val="en-CA"/>
        </w:rPr>
        <w:t>{</w:t>
      </w:r>
      <w:r>
        <w:rPr>
          <w:b/>
          <w:lang w:val="en-CA"/>
        </w:rPr>
        <w:t>Missing Vaccination Certificates</w:t>
      </w:r>
      <w:r w:rsidRPr="00AA1611">
        <w:rPr>
          <w:b/>
          <w:lang w:val="en-CA"/>
        </w:rPr>
        <w:t>}</w:t>
      </w:r>
      <w:r>
        <w:rPr>
          <w:lang w:val="en-CA"/>
        </w:rPr>
        <w:t xml:space="preserve">, if the </w:t>
      </w:r>
      <w:r>
        <w:rPr>
          <w:lang w:val="en-CA"/>
        </w:rPr>
        <w:t>Customer does not have valid vaccination certificates for their pet</w:t>
      </w:r>
      <w:r>
        <w:rPr>
          <w:lang w:val="en-C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505"/>
      </w:tblGrid>
      <w:tr w:rsidR="00254C15" w:rsidRPr="00254C15" w:rsidTr="000672C1">
        <w:tc>
          <w:tcPr>
            <w:tcW w:w="3085" w:type="dxa"/>
          </w:tcPr>
          <w:p w:rsidR="00254C15" w:rsidRPr="003A66A2" w:rsidRDefault="00254C15" w:rsidP="000672C1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254C15" w:rsidRPr="00C6509D" w:rsidRDefault="00254C15" w:rsidP="00254C15">
            <w:pPr>
              <w:pStyle w:val="BodyText"/>
              <w:numPr>
                <w:ilvl w:val="0"/>
                <w:numId w:val="20"/>
              </w:numPr>
              <w:rPr>
                <w:lang w:val="en-CA"/>
              </w:rPr>
            </w:pPr>
            <w:r>
              <w:rPr>
                <w:lang w:val="en-CA"/>
              </w:rPr>
              <w:t>The O</w:t>
            </w:r>
            <w:bookmarkStart w:id="0" w:name="_GoBack"/>
            <w:bookmarkEnd w:id="0"/>
            <w:r>
              <w:rPr>
                <w:lang w:val="en-CA"/>
              </w:rPr>
              <w:t>ffice Clerk informs the customer that the pet cannot be boarded without valid vaccination certificates.</w:t>
            </w:r>
          </w:p>
        </w:tc>
      </w:tr>
      <w:tr w:rsidR="00254C15" w:rsidTr="000672C1">
        <w:tc>
          <w:tcPr>
            <w:tcW w:w="3085" w:type="dxa"/>
          </w:tcPr>
          <w:p w:rsidR="00254C15" w:rsidRPr="003A66A2" w:rsidRDefault="00254C15" w:rsidP="000672C1">
            <w:pPr>
              <w:pStyle w:val="BodyText"/>
              <w:rPr>
                <w:b/>
                <w:lang w:val="en-CA"/>
              </w:rPr>
            </w:pPr>
          </w:p>
        </w:tc>
        <w:tc>
          <w:tcPr>
            <w:tcW w:w="6505" w:type="dxa"/>
          </w:tcPr>
          <w:p w:rsidR="00254C15" w:rsidRDefault="00254C15" w:rsidP="00254C15">
            <w:pPr>
              <w:pStyle w:val="BodyText"/>
              <w:numPr>
                <w:ilvl w:val="0"/>
                <w:numId w:val="20"/>
              </w:numPr>
              <w:rPr>
                <w:lang w:val="en-CA"/>
              </w:rPr>
            </w:pPr>
            <w:r>
              <w:rPr>
                <w:lang w:val="en-CA"/>
              </w:rPr>
              <w:t>The use case ends.</w:t>
            </w:r>
          </w:p>
        </w:tc>
      </w:tr>
    </w:tbl>
    <w:p w:rsidR="00BE7B4E" w:rsidRDefault="00AA1611" w:rsidP="00AA1611">
      <w:pPr>
        <w:pStyle w:val="Heading2"/>
      </w:pPr>
      <w:r>
        <w:t>Post Conditions</w:t>
      </w:r>
    </w:p>
    <w:p w:rsidR="005946E7" w:rsidRDefault="00CC57E8" w:rsidP="005946E7">
      <w:pPr>
        <w:pStyle w:val="BodyText"/>
        <w:rPr>
          <w:lang w:val="en-CA"/>
        </w:rPr>
      </w:pPr>
      <w:r>
        <w:rPr>
          <w:lang w:val="en-CA"/>
        </w:rPr>
        <w:t>None</w:t>
      </w:r>
    </w:p>
    <w:p w:rsidR="00AA1611" w:rsidRDefault="00AA1611" w:rsidP="00AA1611">
      <w:pPr>
        <w:pStyle w:val="Heading2"/>
      </w:pPr>
      <w:r>
        <w:t>Special Requirements</w:t>
      </w:r>
    </w:p>
    <w:p w:rsidR="00AA1611" w:rsidRPr="00BE7B4E" w:rsidRDefault="00AA1611" w:rsidP="00BE7B4E">
      <w:pPr>
        <w:pStyle w:val="BodyText"/>
        <w:rPr>
          <w:lang w:val="en-CA"/>
        </w:rPr>
      </w:pPr>
      <w:r>
        <w:rPr>
          <w:lang w:val="en-CA"/>
        </w:rPr>
        <w:t>None</w:t>
      </w:r>
    </w:p>
    <w:sectPr w:rsidR="00AA1611" w:rsidRPr="00BE7B4E" w:rsidSect="00425D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3C8" w:rsidRDefault="004233C8" w:rsidP="0063142B">
      <w:r>
        <w:separator/>
      </w:r>
    </w:p>
  </w:endnote>
  <w:endnote w:type="continuationSeparator" w:id="0">
    <w:p w:rsidR="004233C8" w:rsidRDefault="004233C8" w:rsidP="0063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3C8" w:rsidRPr="0072362F" w:rsidRDefault="004233C8" w:rsidP="0072362F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sdt>
      <w:sdtPr>
        <w:rPr>
          <w:sz w:val="16"/>
          <w:szCs w:val="16"/>
        </w:rPr>
        <w:id w:val="24865295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6"/>
              <w:szCs w:val="16"/>
            </w:r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Pr="0072362F">
              <w:rPr>
                <w:sz w:val="16"/>
                <w:szCs w:val="16"/>
              </w:rPr>
              <w:t xml:space="preserve">Page </w:t>
            </w:r>
            <w:r w:rsidR="006E1F30" w:rsidRPr="0072362F">
              <w:rPr>
                <w:sz w:val="16"/>
                <w:szCs w:val="16"/>
              </w:rPr>
              <w:fldChar w:fldCharType="begin"/>
            </w:r>
            <w:r w:rsidRPr="0072362F">
              <w:rPr>
                <w:sz w:val="16"/>
                <w:szCs w:val="16"/>
              </w:rPr>
              <w:instrText xml:space="preserve"> PAGE </w:instrText>
            </w:r>
            <w:r w:rsidR="006E1F30" w:rsidRPr="0072362F">
              <w:rPr>
                <w:sz w:val="16"/>
                <w:szCs w:val="16"/>
              </w:rPr>
              <w:fldChar w:fldCharType="separate"/>
            </w:r>
            <w:r w:rsidR="00CC57E8">
              <w:rPr>
                <w:noProof/>
                <w:sz w:val="16"/>
                <w:szCs w:val="16"/>
              </w:rPr>
              <w:t>3</w:t>
            </w:r>
            <w:r w:rsidR="006E1F30" w:rsidRPr="0072362F">
              <w:rPr>
                <w:sz w:val="16"/>
                <w:szCs w:val="16"/>
              </w:rPr>
              <w:fldChar w:fldCharType="end"/>
            </w:r>
            <w:r w:rsidRPr="0072362F">
              <w:rPr>
                <w:sz w:val="16"/>
                <w:szCs w:val="16"/>
              </w:rPr>
              <w:t xml:space="preserve"> of </w:t>
            </w:r>
            <w:r w:rsidR="006E1F30" w:rsidRPr="0072362F">
              <w:rPr>
                <w:sz w:val="16"/>
                <w:szCs w:val="16"/>
              </w:rPr>
              <w:fldChar w:fldCharType="begin"/>
            </w:r>
            <w:r w:rsidRPr="0072362F">
              <w:rPr>
                <w:sz w:val="16"/>
                <w:szCs w:val="16"/>
              </w:rPr>
              <w:instrText xml:space="preserve"> NUMPAGES  </w:instrText>
            </w:r>
            <w:r w:rsidR="006E1F30" w:rsidRPr="0072362F">
              <w:rPr>
                <w:sz w:val="16"/>
                <w:szCs w:val="16"/>
              </w:rPr>
              <w:fldChar w:fldCharType="separate"/>
            </w:r>
            <w:r w:rsidR="00CC57E8">
              <w:rPr>
                <w:noProof/>
                <w:sz w:val="16"/>
                <w:szCs w:val="16"/>
              </w:rPr>
              <w:t>3</w:t>
            </w:r>
            <w:r w:rsidR="006E1F30" w:rsidRPr="0072362F">
              <w:rPr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3C8" w:rsidRDefault="004233C8" w:rsidP="0063142B">
      <w:r>
        <w:separator/>
      </w:r>
    </w:p>
  </w:footnote>
  <w:footnote w:type="continuationSeparator" w:id="0">
    <w:p w:rsidR="004233C8" w:rsidRDefault="004233C8" w:rsidP="00631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3C8" w:rsidRPr="0072362F" w:rsidRDefault="004233C8" w:rsidP="0063142B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 xml:space="preserve">Start Pet Visit </w:t>
    </w:r>
    <w:r w:rsidRPr="0072362F">
      <w:rPr>
        <w:sz w:val="16"/>
        <w:szCs w:val="16"/>
      </w:rPr>
      <w:t>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F"/>
    <w:numStyleLink w:val="Style1"/>
  </w:abstractNum>
  <w:abstractNum w:abstractNumId="1">
    <w:nsid w:val="075B58F4"/>
    <w:multiLevelType w:val="multilevel"/>
    <w:tmpl w:val="81D41F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AB2971"/>
    <w:multiLevelType w:val="multilevel"/>
    <w:tmpl w:val="81D41F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6307FC"/>
    <w:multiLevelType w:val="hybridMultilevel"/>
    <w:tmpl w:val="5F047942"/>
    <w:lvl w:ilvl="0" w:tplc="764CAE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4055B8"/>
    <w:multiLevelType w:val="hybridMultilevel"/>
    <w:tmpl w:val="EAF8C7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444380"/>
    <w:multiLevelType w:val="multilevel"/>
    <w:tmpl w:val="A23ED5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B8A3A47"/>
    <w:multiLevelType w:val="hybridMultilevel"/>
    <w:tmpl w:val="6600866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421D5C"/>
    <w:multiLevelType w:val="multilevel"/>
    <w:tmpl w:val="81D41F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E9256D"/>
    <w:multiLevelType w:val="hybridMultilevel"/>
    <w:tmpl w:val="5F047942"/>
    <w:lvl w:ilvl="0" w:tplc="764CAE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5110D2"/>
    <w:multiLevelType w:val="hybridMultilevel"/>
    <w:tmpl w:val="EAF8C7D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6DB7D96"/>
    <w:multiLevelType w:val="hybridMultilevel"/>
    <w:tmpl w:val="6600866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B96FDA"/>
    <w:multiLevelType w:val="hybridMultilevel"/>
    <w:tmpl w:val="3772897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9A0E17"/>
    <w:multiLevelType w:val="hybridMultilevel"/>
    <w:tmpl w:val="6600866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CA0490"/>
    <w:multiLevelType w:val="hybridMultilevel"/>
    <w:tmpl w:val="6600866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5DE699D"/>
    <w:multiLevelType w:val="multilevel"/>
    <w:tmpl w:val="9CF6F4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1B3601F"/>
    <w:multiLevelType w:val="hybridMultilevel"/>
    <w:tmpl w:val="1DE8D0E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8DA3BB3"/>
    <w:multiLevelType w:val="multilevel"/>
    <w:tmpl w:val="81D41F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FB67586"/>
    <w:multiLevelType w:val="multilevel"/>
    <w:tmpl w:val="604A858C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CBD2A8F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14"/>
  </w:num>
  <w:num w:numId="5">
    <w:abstractNumId w:val="1"/>
  </w:num>
  <w:num w:numId="6">
    <w:abstractNumId w:val="2"/>
  </w:num>
  <w:num w:numId="7">
    <w:abstractNumId w:val="7"/>
  </w:num>
  <w:num w:numId="8">
    <w:abstractNumId w:val="17"/>
  </w:num>
  <w:num w:numId="9">
    <w:abstractNumId w:val="17"/>
  </w:num>
  <w:num w:numId="10">
    <w:abstractNumId w:val="5"/>
  </w:num>
  <w:num w:numId="11">
    <w:abstractNumId w:val="11"/>
  </w:num>
  <w:num w:numId="12">
    <w:abstractNumId w:val="12"/>
  </w:num>
  <w:num w:numId="13">
    <w:abstractNumId w:val="4"/>
  </w:num>
  <w:num w:numId="14">
    <w:abstractNumId w:val="8"/>
  </w:num>
  <w:num w:numId="15">
    <w:abstractNumId w:val="3"/>
  </w:num>
  <w:num w:numId="16">
    <w:abstractNumId w:val="15"/>
  </w:num>
  <w:num w:numId="17">
    <w:abstractNumId w:val="9"/>
  </w:num>
  <w:num w:numId="18">
    <w:abstractNumId w:val="10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A3"/>
    <w:rsid w:val="00000A44"/>
    <w:rsid w:val="000020A1"/>
    <w:rsid w:val="00002E36"/>
    <w:rsid w:val="000048C9"/>
    <w:rsid w:val="00004B2D"/>
    <w:rsid w:val="00005B8A"/>
    <w:rsid w:val="00006935"/>
    <w:rsid w:val="000076C5"/>
    <w:rsid w:val="00007AB2"/>
    <w:rsid w:val="00007BCD"/>
    <w:rsid w:val="00012483"/>
    <w:rsid w:val="000136AE"/>
    <w:rsid w:val="00015074"/>
    <w:rsid w:val="00017836"/>
    <w:rsid w:val="0002566D"/>
    <w:rsid w:val="00025B14"/>
    <w:rsid w:val="00027EDB"/>
    <w:rsid w:val="0003059B"/>
    <w:rsid w:val="00033B92"/>
    <w:rsid w:val="000340A7"/>
    <w:rsid w:val="00034E5C"/>
    <w:rsid w:val="00036713"/>
    <w:rsid w:val="00037BF8"/>
    <w:rsid w:val="00041932"/>
    <w:rsid w:val="00042A42"/>
    <w:rsid w:val="00045100"/>
    <w:rsid w:val="00047B85"/>
    <w:rsid w:val="00050502"/>
    <w:rsid w:val="00050D1B"/>
    <w:rsid w:val="00054CC3"/>
    <w:rsid w:val="000558DD"/>
    <w:rsid w:val="00056C6B"/>
    <w:rsid w:val="0005738A"/>
    <w:rsid w:val="0006076F"/>
    <w:rsid w:val="00061163"/>
    <w:rsid w:val="00061E0D"/>
    <w:rsid w:val="00063B67"/>
    <w:rsid w:val="00067291"/>
    <w:rsid w:val="00071274"/>
    <w:rsid w:val="00072FE2"/>
    <w:rsid w:val="000740D5"/>
    <w:rsid w:val="00075709"/>
    <w:rsid w:val="000758C0"/>
    <w:rsid w:val="00075A74"/>
    <w:rsid w:val="0007733D"/>
    <w:rsid w:val="000777C2"/>
    <w:rsid w:val="000777DA"/>
    <w:rsid w:val="00077F33"/>
    <w:rsid w:val="000807C8"/>
    <w:rsid w:val="0008136E"/>
    <w:rsid w:val="00081FB1"/>
    <w:rsid w:val="0008470F"/>
    <w:rsid w:val="0008515E"/>
    <w:rsid w:val="0008595F"/>
    <w:rsid w:val="000879A3"/>
    <w:rsid w:val="00091903"/>
    <w:rsid w:val="00092C8E"/>
    <w:rsid w:val="00094862"/>
    <w:rsid w:val="0009528B"/>
    <w:rsid w:val="00095B68"/>
    <w:rsid w:val="00096B2E"/>
    <w:rsid w:val="000A2A7F"/>
    <w:rsid w:val="000A5B45"/>
    <w:rsid w:val="000A7908"/>
    <w:rsid w:val="000B2AFE"/>
    <w:rsid w:val="000B3D63"/>
    <w:rsid w:val="000B4F8E"/>
    <w:rsid w:val="000B548F"/>
    <w:rsid w:val="000B5D99"/>
    <w:rsid w:val="000B6D94"/>
    <w:rsid w:val="000B7F20"/>
    <w:rsid w:val="000C41A5"/>
    <w:rsid w:val="000D0589"/>
    <w:rsid w:val="000D3074"/>
    <w:rsid w:val="000D3288"/>
    <w:rsid w:val="000D7F4A"/>
    <w:rsid w:val="000E1E55"/>
    <w:rsid w:val="000E2913"/>
    <w:rsid w:val="000E2D89"/>
    <w:rsid w:val="000E4490"/>
    <w:rsid w:val="000E6CAA"/>
    <w:rsid w:val="000F20EA"/>
    <w:rsid w:val="000F4A44"/>
    <w:rsid w:val="000F4DBF"/>
    <w:rsid w:val="000F66A0"/>
    <w:rsid w:val="000F66CB"/>
    <w:rsid w:val="00110F69"/>
    <w:rsid w:val="00112232"/>
    <w:rsid w:val="00112845"/>
    <w:rsid w:val="00113EC5"/>
    <w:rsid w:val="00120A37"/>
    <w:rsid w:val="00126236"/>
    <w:rsid w:val="00131D6D"/>
    <w:rsid w:val="001321C0"/>
    <w:rsid w:val="001367FA"/>
    <w:rsid w:val="00141169"/>
    <w:rsid w:val="00142723"/>
    <w:rsid w:val="00145299"/>
    <w:rsid w:val="0014696F"/>
    <w:rsid w:val="00150890"/>
    <w:rsid w:val="00156397"/>
    <w:rsid w:val="00160862"/>
    <w:rsid w:val="001650CD"/>
    <w:rsid w:val="001656FA"/>
    <w:rsid w:val="0016647A"/>
    <w:rsid w:val="00166CD4"/>
    <w:rsid w:val="001678D4"/>
    <w:rsid w:val="0017250A"/>
    <w:rsid w:val="001730C1"/>
    <w:rsid w:val="00173702"/>
    <w:rsid w:val="00176900"/>
    <w:rsid w:val="00177288"/>
    <w:rsid w:val="0017762A"/>
    <w:rsid w:val="00180B64"/>
    <w:rsid w:val="00181921"/>
    <w:rsid w:val="001820A0"/>
    <w:rsid w:val="00183410"/>
    <w:rsid w:val="00185A3A"/>
    <w:rsid w:val="0018607A"/>
    <w:rsid w:val="00193188"/>
    <w:rsid w:val="00193C93"/>
    <w:rsid w:val="00193F2B"/>
    <w:rsid w:val="0019533E"/>
    <w:rsid w:val="001973A4"/>
    <w:rsid w:val="00197D4F"/>
    <w:rsid w:val="001A15C3"/>
    <w:rsid w:val="001A4577"/>
    <w:rsid w:val="001A4758"/>
    <w:rsid w:val="001B2526"/>
    <w:rsid w:val="001B5784"/>
    <w:rsid w:val="001C1573"/>
    <w:rsid w:val="001C2BD9"/>
    <w:rsid w:val="001C2CDA"/>
    <w:rsid w:val="001C2E62"/>
    <w:rsid w:val="001C34D4"/>
    <w:rsid w:val="001C38E8"/>
    <w:rsid w:val="001C4ADE"/>
    <w:rsid w:val="001C7E53"/>
    <w:rsid w:val="001D09FF"/>
    <w:rsid w:val="001D2D09"/>
    <w:rsid w:val="001D5571"/>
    <w:rsid w:val="001E0DB0"/>
    <w:rsid w:val="001E37BB"/>
    <w:rsid w:val="001E3B8E"/>
    <w:rsid w:val="001E49E6"/>
    <w:rsid w:val="001E52A0"/>
    <w:rsid w:val="001F0861"/>
    <w:rsid w:val="001F0FC5"/>
    <w:rsid w:val="001F121C"/>
    <w:rsid w:val="001F2118"/>
    <w:rsid w:val="001F2457"/>
    <w:rsid w:val="001F278C"/>
    <w:rsid w:val="001F4714"/>
    <w:rsid w:val="001F49B6"/>
    <w:rsid w:val="001F53E7"/>
    <w:rsid w:val="00200443"/>
    <w:rsid w:val="002006A5"/>
    <w:rsid w:val="002018A8"/>
    <w:rsid w:val="002033AC"/>
    <w:rsid w:val="0020571A"/>
    <w:rsid w:val="00210ECB"/>
    <w:rsid w:val="00211878"/>
    <w:rsid w:val="00211B1F"/>
    <w:rsid w:val="00213354"/>
    <w:rsid w:val="00215C60"/>
    <w:rsid w:val="002165A1"/>
    <w:rsid w:val="0022061C"/>
    <w:rsid w:val="0022129D"/>
    <w:rsid w:val="002216E3"/>
    <w:rsid w:val="00221FC9"/>
    <w:rsid w:val="00222E0D"/>
    <w:rsid w:val="00223A1C"/>
    <w:rsid w:val="00225279"/>
    <w:rsid w:val="002262EC"/>
    <w:rsid w:val="00226EAE"/>
    <w:rsid w:val="00227CB7"/>
    <w:rsid w:val="00232453"/>
    <w:rsid w:val="00232796"/>
    <w:rsid w:val="00234C41"/>
    <w:rsid w:val="00235D2B"/>
    <w:rsid w:val="002363AB"/>
    <w:rsid w:val="0024203D"/>
    <w:rsid w:val="00244198"/>
    <w:rsid w:val="0024626E"/>
    <w:rsid w:val="00254C15"/>
    <w:rsid w:val="00255037"/>
    <w:rsid w:val="00256849"/>
    <w:rsid w:val="00256F95"/>
    <w:rsid w:val="00257552"/>
    <w:rsid w:val="00260857"/>
    <w:rsid w:val="002616AB"/>
    <w:rsid w:val="00261E43"/>
    <w:rsid w:val="002645EF"/>
    <w:rsid w:val="002662E9"/>
    <w:rsid w:val="002665A6"/>
    <w:rsid w:val="00266AB7"/>
    <w:rsid w:val="0027071D"/>
    <w:rsid w:val="002715A2"/>
    <w:rsid w:val="002716C1"/>
    <w:rsid w:val="002725E7"/>
    <w:rsid w:val="00273118"/>
    <w:rsid w:val="0027376F"/>
    <w:rsid w:val="00276DFB"/>
    <w:rsid w:val="002774A1"/>
    <w:rsid w:val="00290158"/>
    <w:rsid w:val="002901AD"/>
    <w:rsid w:val="00293C84"/>
    <w:rsid w:val="00296401"/>
    <w:rsid w:val="00296DE1"/>
    <w:rsid w:val="002A2A24"/>
    <w:rsid w:val="002A2E32"/>
    <w:rsid w:val="002A3F09"/>
    <w:rsid w:val="002A3F72"/>
    <w:rsid w:val="002A7528"/>
    <w:rsid w:val="002B2DE7"/>
    <w:rsid w:val="002B6F67"/>
    <w:rsid w:val="002B70BF"/>
    <w:rsid w:val="002C031B"/>
    <w:rsid w:val="002C0AEB"/>
    <w:rsid w:val="002C1F92"/>
    <w:rsid w:val="002C20DE"/>
    <w:rsid w:val="002C2701"/>
    <w:rsid w:val="002C339C"/>
    <w:rsid w:val="002C540C"/>
    <w:rsid w:val="002C5469"/>
    <w:rsid w:val="002C61AD"/>
    <w:rsid w:val="002C6C8A"/>
    <w:rsid w:val="002D0B18"/>
    <w:rsid w:val="002D175A"/>
    <w:rsid w:val="002D2F2B"/>
    <w:rsid w:val="002D4A93"/>
    <w:rsid w:val="002D5532"/>
    <w:rsid w:val="002D5601"/>
    <w:rsid w:val="002E0B8B"/>
    <w:rsid w:val="002E1AE7"/>
    <w:rsid w:val="002E2532"/>
    <w:rsid w:val="002E2781"/>
    <w:rsid w:val="002E5A6B"/>
    <w:rsid w:val="002E7789"/>
    <w:rsid w:val="002F1DC6"/>
    <w:rsid w:val="002F2952"/>
    <w:rsid w:val="002F2AD8"/>
    <w:rsid w:val="002F5303"/>
    <w:rsid w:val="002F5532"/>
    <w:rsid w:val="00300D73"/>
    <w:rsid w:val="003025CB"/>
    <w:rsid w:val="00304079"/>
    <w:rsid w:val="003051D2"/>
    <w:rsid w:val="00313DF8"/>
    <w:rsid w:val="0031588B"/>
    <w:rsid w:val="00315F9B"/>
    <w:rsid w:val="00316AA9"/>
    <w:rsid w:val="003174A8"/>
    <w:rsid w:val="0032199D"/>
    <w:rsid w:val="00321CAD"/>
    <w:rsid w:val="003220C9"/>
    <w:rsid w:val="003230E9"/>
    <w:rsid w:val="00323D53"/>
    <w:rsid w:val="00324281"/>
    <w:rsid w:val="00326732"/>
    <w:rsid w:val="00330727"/>
    <w:rsid w:val="00333C39"/>
    <w:rsid w:val="00333D37"/>
    <w:rsid w:val="00334B2E"/>
    <w:rsid w:val="00334F53"/>
    <w:rsid w:val="00335ADB"/>
    <w:rsid w:val="00337033"/>
    <w:rsid w:val="00337F4A"/>
    <w:rsid w:val="00345006"/>
    <w:rsid w:val="00345068"/>
    <w:rsid w:val="0034585D"/>
    <w:rsid w:val="00346ACB"/>
    <w:rsid w:val="00351C52"/>
    <w:rsid w:val="003531C1"/>
    <w:rsid w:val="00354105"/>
    <w:rsid w:val="003545B0"/>
    <w:rsid w:val="00355966"/>
    <w:rsid w:val="003579CA"/>
    <w:rsid w:val="00360602"/>
    <w:rsid w:val="003614D3"/>
    <w:rsid w:val="003617D2"/>
    <w:rsid w:val="0036316C"/>
    <w:rsid w:val="003654A3"/>
    <w:rsid w:val="00365D9E"/>
    <w:rsid w:val="00365FD7"/>
    <w:rsid w:val="00367744"/>
    <w:rsid w:val="00367F95"/>
    <w:rsid w:val="003710F7"/>
    <w:rsid w:val="00371DF6"/>
    <w:rsid w:val="00373845"/>
    <w:rsid w:val="00373E23"/>
    <w:rsid w:val="003747B8"/>
    <w:rsid w:val="00374873"/>
    <w:rsid w:val="00374C00"/>
    <w:rsid w:val="00375B1D"/>
    <w:rsid w:val="00375B90"/>
    <w:rsid w:val="00375D0D"/>
    <w:rsid w:val="00376F16"/>
    <w:rsid w:val="0038075B"/>
    <w:rsid w:val="00380814"/>
    <w:rsid w:val="003904E9"/>
    <w:rsid w:val="00390616"/>
    <w:rsid w:val="00391822"/>
    <w:rsid w:val="003920C4"/>
    <w:rsid w:val="003976B8"/>
    <w:rsid w:val="003A2582"/>
    <w:rsid w:val="003A394E"/>
    <w:rsid w:val="003A456E"/>
    <w:rsid w:val="003A5542"/>
    <w:rsid w:val="003B0DFE"/>
    <w:rsid w:val="003B3BDC"/>
    <w:rsid w:val="003B3F68"/>
    <w:rsid w:val="003B5F0D"/>
    <w:rsid w:val="003B698A"/>
    <w:rsid w:val="003C02D1"/>
    <w:rsid w:val="003C2908"/>
    <w:rsid w:val="003C32CA"/>
    <w:rsid w:val="003C33F2"/>
    <w:rsid w:val="003C4DD6"/>
    <w:rsid w:val="003C4F46"/>
    <w:rsid w:val="003D29D8"/>
    <w:rsid w:val="003D3803"/>
    <w:rsid w:val="003D3956"/>
    <w:rsid w:val="003D441C"/>
    <w:rsid w:val="003D4509"/>
    <w:rsid w:val="003D5F4D"/>
    <w:rsid w:val="003D7578"/>
    <w:rsid w:val="003D7640"/>
    <w:rsid w:val="003D7F33"/>
    <w:rsid w:val="003E1490"/>
    <w:rsid w:val="003E390B"/>
    <w:rsid w:val="003E738A"/>
    <w:rsid w:val="003E7546"/>
    <w:rsid w:val="003F0B4C"/>
    <w:rsid w:val="003F0F6E"/>
    <w:rsid w:val="003F1464"/>
    <w:rsid w:val="003F6603"/>
    <w:rsid w:val="003F6E58"/>
    <w:rsid w:val="003F7B1D"/>
    <w:rsid w:val="00400285"/>
    <w:rsid w:val="00401A19"/>
    <w:rsid w:val="004020EC"/>
    <w:rsid w:val="00402F9B"/>
    <w:rsid w:val="004033EE"/>
    <w:rsid w:val="004035AB"/>
    <w:rsid w:val="00403C74"/>
    <w:rsid w:val="004042F4"/>
    <w:rsid w:val="00404D4D"/>
    <w:rsid w:val="00404DE5"/>
    <w:rsid w:val="004058FE"/>
    <w:rsid w:val="00405BF4"/>
    <w:rsid w:val="00407036"/>
    <w:rsid w:val="004103C2"/>
    <w:rsid w:val="00410766"/>
    <w:rsid w:val="00410FD5"/>
    <w:rsid w:val="00411A79"/>
    <w:rsid w:val="00412369"/>
    <w:rsid w:val="0041258A"/>
    <w:rsid w:val="00412B29"/>
    <w:rsid w:val="00414799"/>
    <w:rsid w:val="00414D09"/>
    <w:rsid w:val="00416988"/>
    <w:rsid w:val="00416A7A"/>
    <w:rsid w:val="004170A0"/>
    <w:rsid w:val="00421B4A"/>
    <w:rsid w:val="004233C8"/>
    <w:rsid w:val="0042456F"/>
    <w:rsid w:val="00425D3D"/>
    <w:rsid w:val="0042740D"/>
    <w:rsid w:val="004309B1"/>
    <w:rsid w:val="00430A81"/>
    <w:rsid w:val="00432418"/>
    <w:rsid w:val="00433D87"/>
    <w:rsid w:val="004342A3"/>
    <w:rsid w:val="004348AB"/>
    <w:rsid w:val="00435E73"/>
    <w:rsid w:val="00436F57"/>
    <w:rsid w:val="00437DD6"/>
    <w:rsid w:val="00440F07"/>
    <w:rsid w:val="00441D93"/>
    <w:rsid w:val="0044240B"/>
    <w:rsid w:val="004430E7"/>
    <w:rsid w:val="0045021E"/>
    <w:rsid w:val="00450748"/>
    <w:rsid w:val="0045215A"/>
    <w:rsid w:val="004537D3"/>
    <w:rsid w:val="00461621"/>
    <w:rsid w:val="00462CDD"/>
    <w:rsid w:val="00463474"/>
    <w:rsid w:val="004647FC"/>
    <w:rsid w:val="00466230"/>
    <w:rsid w:val="00470BDE"/>
    <w:rsid w:val="0047329D"/>
    <w:rsid w:val="00474837"/>
    <w:rsid w:val="00475AE8"/>
    <w:rsid w:val="004765CA"/>
    <w:rsid w:val="00480976"/>
    <w:rsid w:val="0048537D"/>
    <w:rsid w:val="0048657E"/>
    <w:rsid w:val="004917A1"/>
    <w:rsid w:val="00493A82"/>
    <w:rsid w:val="00494300"/>
    <w:rsid w:val="0049433D"/>
    <w:rsid w:val="004950D7"/>
    <w:rsid w:val="004953FB"/>
    <w:rsid w:val="00497A0E"/>
    <w:rsid w:val="004A243F"/>
    <w:rsid w:val="004A2B50"/>
    <w:rsid w:val="004A2BB7"/>
    <w:rsid w:val="004A4056"/>
    <w:rsid w:val="004A4B09"/>
    <w:rsid w:val="004A4D05"/>
    <w:rsid w:val="004A5811"/>
    <w:rsid w:val="004A5F88"/>
    <w:rsid w:val="004A707C"/>
    <w:rsid w:val="004B10FE"/>
    <w:rsid w:val="004B25F2"/>
    <w:rsid w:val="004B2E90"/>
    <w:rsid w:val="004B6AAA"/>
    <w:rsid w:val="004B74E5"/>
    <w:rsid w:val="004C15AD"/>
    <w:rsid w:val="004C2B31"/>
    <w:rsid w:val="004C403C"/>
    <w:rsid w:val="004C4561"/>
    <w:rsid w:val="004C4C3B"/>
    <w:rsid w:val="004C5C74"/>
    <w:rsid w:val="004C6E87"/>
    <w:rsid w:val="004C7702"/>
    <w:rsid w:val="004D0E62"/>
    <w:rsid w:val="004D14AA"/>
    <w:rsid w:val="004D1DDC"/>
    <w:rsid w:val="004D385F"/>
    <w:rsid w:val="004D4DCB"/>
    <w:rsid w:val="004D68EC"/>
    <w:rsid w:val="004D6A69"/>
    <w:rsid w:val="004D6C60"/>
    <w:rsid w:val="004D7CAB"/>
    <w:rsid w:val="004E011E"/>
    <w:rsid w:val="004E1F83"/>
    <w:rsid w:val="004E337D"/>
    <w:rsid w:val="004E61C4"/>
    <w:rsid w:val="004F020D"/>
    <w:rsid w:val="004F14E1"/>
    <w:rsid w:val="004F1536"/>
    <w:rsid w:val="004F2D56"/>
    <w:rsid w:val="004F5A1B"/>
    <w:rsid w:val="00503940"/>
    <w:rsid w:val="005040D5"/>
    <w:rsid w:val="00504ED8"/>
    <w:rsid w:val="005074E6"/>
    <w:rsid w:val="00507C5B"/>
    <w:rsid w:val="005105B2"/>
    <w:rsid w:val="00510934"/>
    <w:rsid w:val="00511985"/>
    <w:rsid w:val="005155C9"/>
    <w:rsid w:val="00516730"/>
    <w:rsid w:val="00516BB3"/>
    <w:rsid w:val="00517C84"/>
    <w:rsid w:val="00517E2E"/>
    <w:rsid w:val="00520044"/>
    <w:rsid w:val="00521040"/>
    <w:rsid w:val="00521DF8"/>
    <w:rsid w:val="005245D6"/>
    <w:rsid w:val="00526A10"/>
    <w:rsid w:val="00526CDE"/>
    <w:rsid w:val="00526E15"/>
    <w:rsid w:val="005277B3"/>
    <w:rsid w:val="0053013E"/>
    <w:rsid w:val="00530293"/>
    <w:rsid w:val="005319C0"/>
    <w:rsid w:val="0053467B"/>
    <w:rsid w:val="005350A3"/>
    <w:rsid w:val="005353C5"/>
    <w:rsid w:val="005368B9"/>
    <w:rsid w:val="00540FA3"/>
    <w:rsid w:val="00541527"/>
    <w:rsid w:val="005416E3"/>
    <w:rsid w:val="00543597"/>
    <w:rsid w:val="0054413C"/>
    <w:rsid w:val="00545095"/>
    <w:rsid w:val="00545580"/>
    <w:rsid w:val="00545BB5"/>
    <w:rsid w:val="00550397"/>
    <w:rsid w:val="00551A65"/>
    <w:rsid w:val="00553297"/>
    <w:rsid w:val="00554281"/>
    <w:rsid w:val="00554BC3"/>
    <w:rsid w:val="005553C7"/>
    <w:rsid w:val="00557C7D"/>
    <w:rsid w:val="005613CF"/>
    <w:rsid w:val="005629A9"/>
    <w:rsid w:val="005638D8"/>
    <w:rsid w:val="005642AD"/>
    <w:rsid w:val="00565343"/>
    <w:rsid w:val="005656E7"/>
    <w:rsid w:val="005674F6"/>
    <w:rsid w:val="005674F7"/>
    <w:rsid w:val="00567A80"/>
    <w:rsid w:val="00567D64"/>
    <w:rsid w:val="0057154E"/>
    <w:rsid w:val="00571AA0"/>
    <w:rsid w:val="00572C4D"/>
    <w:rsid w:val="0057653F"/>
    <w:rsid w:val="00576BA1"/>
    <w:rsid w:val="00577A61"/>
    <w:rsid w:val="00577F80"/>
    <w:rsid w:val="00580B1C"/>
    <w:rsid w:val="00580B71"/>
    <w:rsid w:val="00581173"/>
    <w:rsid w:val="0058144C"/>
    <w:rsid w:val="005815DF"/>
    <w:rsid w:val="0058200C"/>
    <w:rsid w:val="00582FFD"/>
    <w:rsid w:val="00587BA2"/>
    <w:rsid w:val="00590C94"/>
    <w:rsid w:val="005946E7"/>
    <w:rsid w:val="005957D6"/>
    <w:rsid w:val="0059637F"/>
    <w:rsid w:val="0059730B"/>
    <w:rsid w:val="005A0051"/>
    <w:rsid w:val="005A1411"/>
    <w:rsid w:val="005A28C4"/>
    <w:rsid w:val="005A5034"/>
    <w:rsid w:val="005A5497"/>
    <w:rsid w:val="005A62CC"/>
    <w:rsid w:val="005A6514"/>
    <w:rsid w:val="005B1831"/>
    <w:rsid w:val="005B3C1C"/>
    <w:rsid w:val="005B70C8"/>
    <w:rsid w:val="005C0DD1"/>
    <w:rsid w:val="005C1079"/>
    <w:rsid w:val="005C1467"/>
    <w:rsid w:val="005C1A55"/>
    <w:rsid w:val="005C2189"/>
    <w:rsid w:val="005C353C"/>
    <w:rsid w:val="005C3E86"/>
    <w:rsid w:val="005C59D9"/>
    <w:rsid w:val="005C5DB4"/>
    <w:rsid w:val="005C7486"/>
    <w:rsid w:val="005D03CE"/>
    <w:rsid w:val="005D2B5F"/>
    <w:rsid w:val="005D2DFC"/>
    <w:rsid w:val="005D39B4"/>
    <w:rsid w:val="005D50ED"/>
    <w:rsid w:val="005D7D10"/>
    <w:rsid w:val="005D7EF2"/>
    <w:rsid w:val="005E1A5B"/>
    <w:rsid w:val="005E36AF"/>
    <w:rsid w:val="005E666F"/>
    <w:rsid w:val="005F0586"/>
    <w:rsid w:val="005F0CCE"/>
    <w:rsid w:val="005F0F82"/>
    <w:rsid w:val="005F3A43"/>
    <w:rsid w:val="005F4C6C"/>
    <w:rsid w:val="005F5059"/>
    <w:rsid w:val="005F66E0"/>
    <w:rsid w:val="006002BF"/>
    <w:rsid w:val="0060146A"/>
    <w:rsid w:val="00602AAC"/>
    <w:rsid w:val="00605146"/>
    <w:rsid w:val="00605BB0"/>
    <w:rsid w:val="00605CB1"/>
    <w:rsid w:val="006104E5"/>
    <w:rsid w:val="0061161A"/>
    <w:rsid w:val="006131E0"/>
    <w:rsid w:val="00614BD4"/>
    <w:rsid w:val="0061660C"/>
    <w:rsid w:val="0061792F"/>
    <w:rsid w:val="00620A4B"/>
    <w:rsid w:val="006210EB"/>
    <w:rsid w:val="00623AF1"/>
    <w:rsid w:val="00627EF5"/>
    <w:rsid w:val="00627FE8"/>
    <w:rsid w:val="00630520"/>
    <w:rsid w:val="0063142B"/>
    <w:rsid w:val="00631544"/>
    <w:rsid w:val="006331F0"/>
    <w:rsid w:val="006343CC"/>
    <w:rsid w:val="00635B92"/>
    <w:rsid w:val="00637E2C"/>
    <w:rsid w:val="00642595"/>
    <w:rsid w:val="00642BC0"/>
    <w:rsid w:val="00643195"/>
    <w:rsid w:val="00643C31"/>
    <w:rsid w:val="006440C5"/>
    <w:rsid w:val="0064573C"/>
    <w:rsid w:val="00646D64"/>
    <w:rsid w:val="006478B1"/>
    <w:rsid w:val="006523CF"/>
    <w:rsid w:val="00652D58"/>
    <w:rsid w:val="006539F2"/>
    <w:rsid w:val="00654335"/>
    <w:rsid w:val="0065529C"/>
    <w:rsid w:val="0065549E"/>
    <w:rsid w:val="0066047E"/>
    <w:rsid w:val="006625AB"/>
    <w:rsid w:val="00663A53"/>
    <w:rsid w:val="00665A9B"/>
    <w:rsid w:val="006670F2"/>
    <w:rsid w:val="006700BD"/>
    <w:rsid w:val="00670FFB"/>
    <w:rsid w:val="0067290D"/>
    <w:rsid w:val="0067295C"/>
    <w:rsid w:val="00672CEB"/>
    <w:rsid w:val="006744D6"/>
    <w:rsid w:val="00674A1C"/>
    <w:rsid w:val="0068035C"/>
    <w:rsid w:val="00680906"/>
    <w:rsid w:val="00681ADC"/>
    <w:rsid w:val="00682390"/>
    <w:rsid w:val="00683684"/>
    <w:rsid w:val="00683F98"/>
    <w:rsid w:val="00684528"/>
    <w:rsid w:val="006847A6"/>
    <w:rsid w:val="00685256"/>
    <w:rsid w:val="00685A4A"/>
    <w:rsid w:val="00687903"/>
    <w:rsid w:val="006913B9"/>
    <w:rsid w:val="00691E8E"/>
    <w:rsid w:val="00693075"/>
    <w:rsid w:val="00693595"/>
    <w:rsid w:val="006959B1"/>
    <w:rsid w:val="0069643F"/>
    <w:rsid w:val="00696DBC"/>
    <w:rsid w:val="006A42F0"/>
    <w:rsid w:val="006A724A"/>
    <w:rsid w:val="006A7AC0"/>
    <w:rsid w:val="006B21C4"/>
    <w:rsid w:val="006B55CB"/>
    <w:rsid w:val="006B5F0A"/>
    <w:rsid w:val="006C17F7"/>
    <w:rsid w:val="006C291A"/>
    <w:rsid w:val="006C2E9E"/>
    <w:rsid w:val="006C2FEF"/>
    <w:rsid w:val="006C58D6"/>
    <w:rsid w:val="006C6672"/>
    <w:rsid w:val="006C70FD"/>
    <w:rsid w:val="006D3A48"/>
    <w:rsid w:val="006D4196"/>
    <w:rsid w:val="006D43C3"/>
    <w:rsid w:val="006D49B6"/>
    <w:rsid w:val="006D562D"/>
    <w:rsid w:val="006D5AD7"/>
    <w:rsid w:val="006D5F9D"/>
    <w:rsid w:val="006D5FBB"/>
    <w:rsid w:val="006E1F30"/>
    <w:rsid w:val="006E38F8"/>
    <w:rsid w:val="006E3E71"/>
    <w:rsid w:val="006F012E"/>
    <w:rsid w:val="006F3590"/>
    <w:rsid w:val="006F3ADE"/>
    <w:rsid w:val="006F468D"/>
    <w:rsid w:val="00701141"/>
    <w:rsid w:val="00703BE4"/>
    <w:rsid w:val="00706297"/>
    <w:rsid w:val="00710820"/>
    <w:rsid w:val="007109BE"/>
    <w:rsid w:val="00715B7C"/>
    <w:rsid w:val="007203FE"/>
    <w:rsid w:val="00723247"/>
    <w:rsid w:val="0072362F"/>
    <w:rsid w:val="007251F6"/>
    <w:rsid w:val="00726195"/>
    <w:rsid w:val="007267CF"/>
    <w:rsid w:val="00726985"/>
    <w:rsid w:val="00727229"/>
    <w:rsid w:val="00727E38"/>
    <w:rsid w:val="007318A7"/>
    <w:rsid w:val="00731DD0"/>
    <w:rsid w:val="00733A13"/>
    <w:rsid w:val="007344CD"/>
    <w:rsid w:val="0074093C"/>
    <w:rsid w:val="007426CD"/>
    <w:rsid w:val="00744040"/>
    <w:rsid w:val="007442D7"/>
    <w:rsid w:val="007470FB"/>
    <w:rsid w:val="00750CD0"/>
    <w:rsid w:val="00750FF7"/>
    <w:rsid w:val="00757EF6"/>
    <w:rsid w:val="00762090"/>
    <w:rsid w:val="00766F09"/>
    <w:rsid w:val="007701A4"/>
    <w:rsid w:val="007705FE"/>
    <w:rsid w:val="00770AAF"/>
    <w:rsid w:val="007720E6"/>
    <w:rsid w:val="0077215D"/>
    <w:rsid w:val="00772640"/>
    <w:rsid w:val="00772C3B"/>
    <w:rsid w:val="00772F3E"/>
    <w:rsid w:val="00774B52"/>
    <w:rsid w:val="007760F4"/>
    <w:rsid w:val="00776318"/>
    <w:rsid w:val="00776357"/>
    <w:rsid w:val="00777B12"/>
    <w:rsid w:val="007825FA"/>
    <w:rsid w:val="007875D0"/>
    <w:rsid w:val="00787DCA"/>
    <w:rsid w:val="007909D2"/>
    <w:rsid w:val="00791A5E"/>
    <w:rsid w:val="007921F9"/>
    <w:rsid w:val="00792531"/>
    <w:rsid w:val="00792EDE"/>
    <w:rsid w:val="00794021"/>
    <w:rsid w:val="00797738"/>
    <w:rsid w:val="00797F63"/>
    <w:rsid w:val="007A15A6"/>
    <w:rsid w:val="007A2940"/>
    <w:rsid w:val="007A49E6"/>
    <w:rsid w:val="007A523F"/>
    <w:rsid w:val="007A68E6"/>
    <w:rsid w:val="007B01BB"/>
    <w:rsid w:val="007B2FD9"/>
    <w:rsid w:val="007B3BB3"/>
    <w:rsid w:val="007B53A2"/>
    <w:rsid w:val="007B5617"/>
    <w:rsid w:val="007B5B0D"/>
    <w:rsid w:val="007B6749"/>
    <w:rsid w:val="007B7E03"/>
    <w:rsid w:val="007C0234"/>
    <w:rsid w:val="007C1176"/>
    <w:rsid w:val="007C24A4"/>
    <w:rsid w:val="007C2BBB"/>
    <w:rsid w:val="007C602F"/>
    <w:rsid w:val="007D1740"/>
    <w:rsid w:val="007D1FF7"/>
    <w:rsid w:val="007D26BA"/>
    <w:rsid w:val="007E02D2"/>
    <w:rsid w:val="007E2BBF"/>
    <w:rsid w:val="007E6A3D"/>
    <w:rsid w:val="007E6EDD"/>
    <w:rsid w:val="007F014C"/>
    <w:rsid w:val="007F01E6"/>
    <w:rsid w:val="007F1529"/>
    <w:rsid w:val="007F2C27"/>
    <w:rsid w:val="007F30CB"/>
    <w:rsid w:val="007F53E2"/>
    <w:rsid w:val="007F5501"/>
    <w:rsid w:val="007F6047"/>
    <w:rsid w:val="007F6EFB"/>
    <w:rsid w:val="007F6F65"/>
    <w:rsid w:val="007F71C5"/>
    <w:rsid w:val="008006D1"/>
    <w:rsid w:val="0080392D"/>
    <w:rsid w:val="00807F82"/>
    <w:rsid w:val="00815F9C"/>
    <w:rsid w:val="00817398"/>
    <w:rsid w:val="00820D42"/>
    <w:rsid w:val="00820F4F"/>
    <w:rsid w:val="008244C9"/>
    <w:rsid w:val="00825FED"/>
    <w:rsid w:val="008300FF"/>
    <w:rsid w:val="008322BA"/>
    <w:rsid w:val="00832646"/>
    <w:rsid w:val="008330A9"/>
    <w:rsid w:val="00835C6D"/>
    <w:rsid w:val="00836D34"/>
    <w:rsid w:val="008379DA"/>
    <w:rsid w:val="00840808"/>
    <w:rsid w:val="0084096F"/>
    <w:rsid w:val="00840991"/>
    <w:rsid w:val="00841ABB"/>
    <w:rsid w:val="00842843"/>
    <w:rsid w:val="00843B5D"/>
    <w:rsid w:val="00846178"/>
    <w:rsid w:val="00853123"/>
    <w:rsid w:val="0085392E"/>
    <w:rsid w:val="00860E08"/>
    <w:rsid w:val="00861AB2"/>
    <w:rsid w:val="00863935"/>
    <w:rsid w:val="00864510"/>
    <w:rsid w:val="00864EB0"/>
    <w:rsid w:val="00871FA5"/>
    <w:rsid w:val="008732DA"/>
    <w:rsid w:val="008738B5"/>
    <w:rsid w:val="00874465"/>
    <w:rsid w:val="00877EE3"/>
    <w:rsid w:val="00881332"/>
    <w:rsid w:val="00881D41"/>
    <w:rsid w:val="008834D4"/>
    <w:rsid w:val="008859D3"/>
    <w:rsid w:val="00886738"/>
    <w:rsid w:val="008873CB"/>
    <w:rsid w:val="00887461"/>
    <w:rsid w:val="0089309E"/>
    <w:rsid w:val="008948F7"/>
    <w:rsid w:val="0089756F"/>
    <w:rsid w:val="00897A05"/>
    <w:rsid w:val="008A0883"/>
    <w:rsid w:val="008A1867"/>
    <w:rsid w:val="008A22A4"/>
    <w:rsid w:val="008A5109"/>
    <w:rsid w:val="008A55F3"/>
    <w:rsid w:val="008A7F08"/>
    <w:rsid w:val="008B000C"/>
    <w:rsid w:val="008B1E69"/>
    <w:rsid w:val="008B2114"/>
    <w:rsid w:val="008B55ED"/>
    <w:rsid w:val="008B58B0"/>
    <w:rsid w:val="008B5E12"/>
    <w:rsid w:val="008B6791"/>
    <w:rsid w:val="008B6E03"/>
    <w:rsid w:val="008C203E"/>
    <w:rsid w:val="008C2971"/>
    <w:rsid w:val="008C444E"/>
    <w:rsid w:val="008D00AF"/>
    <w:rsid w:val="008D01A0"/>
    <w:rsid w:val="008D0B40"/>
    <w:rsid w:val="008D2C7A"/>
    <w:rsid w:val="008D3E4D"/>
    <w:rsid w:val="008D4588"/>
    <w:rsid w:val="008D554C"/>
    <w:rsid w:val="008D63C5"/>
    <w:rsid w:val="008E21DE"/>
    <w:rsid w:val="008E4A74"/>
    <w:rsid w:val="008E4CDC"/>
    <w:rsid w:val="008E4DF5"/>
    <w:rsid w:val="008E55A4"/>
    <w:rsid w:val="008E56B6"/>
    <w:rsid w:val="008E57E4"/>
    <w:rsid w:val="008E6812"/>
    <w:rsid w:val="008E6854"/>
    <w:rsid w:val="008F03AF"/>
    <w:rsid w:val="008F0603"/>
    <w:rsid w:val="008F098D"/>
    <w:rsid w:val="008F22AA"/>
    <w:rsid w:val="008F5C28"/>
    <w:rsid w:val="008F78F2"/>
    <w:rsid w:val="009007BC"/>
    <w:rsid w:val="00900A5E"/>
    <w:rsid w:val="009029D9"/>
    <w:rsid w:val="0090553D"/>
    <w:rsid w:val="00912150"/>
    <w:rsid w:val="00912F14"/>
    <w:rsid w:val="00913782"/>
    <w:rsid w:val="0091584D"/>
    <w:rsid w:val="00923120"/>
    <w:rsid w:val="00923D08"/>
    <w:rsid w:val="009271A6"/>
    <w:rsid w:val="0092793C"/>
    <w:rsid w:val="00927977"/>
    <w:rsid w:val="00927BF0"/>
    <w:rsid w:val="00930FD1"/>
    <w:rsid w:val="00931592"/>
    <w:rsid w:val="00932970"/>
    <w:rsid w:val="009334DC"/>
    <w:rsid w:val="0094151B"/>
    <w:rsid w:val="009431C4"/>
    <w:rsid w:val="009432F8"/>
    <w:rsid w:val="00943598"/>
    <w:rsid w:val="00947760"/>
    <w:rsid w:val="00950432"/>
    <w:rsid w:val="009518F2"/>
    <w:rsid w:val="00952386"/>
    <w:rsid w:val="00952B49"/>
    <w:rsid w:val="009532F4"/>
    <w:rsid w:val="0095594F"/>
    <w:rsid w:val="00956324"/>
    <w:rsid w:val="0095646B"/>
    <w:rsid w:val="009601C3"/>
    <w:rsid w:val="0096115D"/>
    <w:rsid w:val="009629CA"/>
    <w:rsid w:val="00963A05"/>
    <w:rsid w:val="009672BF"/>
    <w:rsid w:val="00971A00"/>
    <w:rsid w:val="00976406"/>
    <w:rsid w:val="00976AFB"/>
    <w:rsid w:val="00980061"/>
    <w:rsid w:val="009802E9"/>
    <w:rsid w:val="00981896"/>
    <w:rsid w:val="009818CF"/>
    <w:rsid w:val="0098545B"/>
    <w:rsid w:val="009904C7"/>
    <w:rsid w:val="009908C2"/>
    <w:rsid w:val="0099187B"/>
    <w:rsid w:val="00992B24"/>
    <w:rsid w:val="00993EBC"/>
    <w:rsid w:val="009955C2"/>
    <w:rsid w:val="009964D1"/>
    <w:rsid w:val="00996FE5"/>
    <w:rsid w:val="00997F2A"/>
    <w:rsid w:val="009A15FC"/>
    <w:rsid w:val="009A17D4"/>
    <w:rsid w:val="009A2829"/>
    <w:rsid w:val="009A4417"/>
    <w:rsid w:val="009A693D"/>
    <w:rsid w:val="009A6F95"/>
    <w:rsid w:val="009A7F41"/>
    <w:rsid w:val="009B0D98"/>
    <w:rsid w:val="009B146D"/>
    <w:rsid w:val="009B6566"/>
    <w:rsid w:val="009C0E0A"/>
    <w:rsid w:val="009C21E0"/>
    <w:rsid w:val="009C2B4C"/>
    <w:rsid w:val="009C3898"/>
    <w:rsid w:val="009C7858"/>
    <w:rsid w:val="009D0288"/>
    <w:rsid w:val="009D1130"/>
    <w:rsid w:val="009D2EB2"/>
    <w:rsid w:val="009D3936"/>
    <w:rsid w:val="009D4B2C"/>
    <w:rsid w:val="009E03A3"/>
    <w:rsid w:val="009E0F30"/>
    <w:rsid w:val="009E2D6C"/>
    <w:rsid w:val="009E2D84"/>
    <w:rsid w:val="009E3086"/>
    <w:rsid w:val="009E4519"/>
    <w:rsid w:val="009E69CC"/>
    <w:rsid w:val="009E7D05"/>
    <w:rsid w:val="009F118E"/>
    <w:rsid w:val="009F24C4"/>
    <w:rsid w:val="009F6544"/>
    <w:rsid w:val="00A00BB6"/>
    <w:rsid w:val="00A023F2"/>
    <w:rsid w:val="00A03D74"/>
    <w:rsid w:val="00A040B8"/>
    <w:rsid w:val="00A063A3"/>
    <w:rsid w:val="00A14789"/>
    <w:rsid w:val="00A16025"/>
    <w:rsid w:val="00A16F3C"/>
    <w:rsid w:val="00A200C5"/>
    <w:rsid w:val="00A203EB"/>
    <w:rsid w:val="00A24AC8"/>
    <w:rsid w:val="00A27018"/>
    <w:rsid w:val="00A27089"/>
    <w:rsid w:val="00A27978"/>
    <w:rsid w:val="00A30F7F"/>
    <w:rsid w:val="00A320EB"/>
    <w:rsid w:val="00A32F64"/>
    <w:rsid w:val="00A32FEC"/>
    <w:rsid w:val="00A33B19"/>
    <w:rsid w:val="00A34386"/>
    <w:rsid w:val="00A35045"/>
    <w:rsid w:val="00A367BA"/>
    <w:rsid w:val="00A41036"/>
    <w:rsid w:val="00A412BC"/>
    <w:rsid w:val="00A429F0"/>
    <w:rsid w:val="00A44319"/>
    <w:rsid w:val="00A45CD1"/>
    <w:rsid w:val="00A463F2"/>
    <w:rsid w:val="00A50274"/>
    <w:rsid w:val="00A506CC"/>
    <w:rsid w:val="00A51784"/>
    <w:rsid w:val="00A51E52"/>
    <w:rsid w:val="00A53AA2"/>
    <w:rsid w:val="00A54675"/>
    <w:rsid w:val="00A568E6"/>
    <w:rsid w:val="00A61C3D"/>
    <w:rsid w:val="00A709F5"/>
    <w:rsid w:val="00A727BB"/>
    <w:rsid w:val="00A74292"/>
    <w:rsid w:val="00A75D67"/>
    <w:rsid w:val="00A75F16"/>
    <w:rsid w:val="00A85E5C"/>
    <w:rsid w:val="00A86D4D"/>
    <w:rsid w:val="00A87B14"/>
    <w:rsid w:val="00A901A4"/>
    <w:rsid w:val="00A90AA8"/>
    <w:rsid w:val="00A9295E"/>
    <w:rsid w:val="00A93D41"/>
    <w:rsid w:val="00A95C74"/>
    <w:rsid w:val="00A9637B"/>
    <w:rsid w:val="00A96B24"/>
    <w:rsid w:val="00AA1611"/>
    <w:rsid w:val="00AA2157"/>
    <w:rsid w:val="00AA22F7"/>
    <w:rsid w:val="00AA3009"/>
    <w:rsid w:val="00AA318F"/>
    <w:rsid w:val="00AA53B3"/>
    <w:rsid w:val="00AA7E34"/>
    <w:rsid w:val="00AB04BE"/>
    <w:rsid w:val="00AB1B98"/>
    <w:rsid w:val="00AB3147"/>
    <w:rsid w:val="00AB3275"/>
    <w:rsid w:val="00AB4769"/>
    <w:rsid w:val="00AB5355"/>
    <w:rsid w:val="00AB5BA3"/>
    <w:rsid w:val="00AB5D7C"/>
    <w:rsid w:val="00AB77DD"/>
    <w:rsid w:val="00AB7D55"/>
    <w:rsid w:val="00AC3174"/>
    <w:rsid w:val="00AC6AE0"/>
    <w:rsid w:val="00AC7CEC"/>
    <w:rsid w:val="00AD0B24"/>
    <w:rsid w:val="00AD0DD3"/>
    <w:rsid w:val="00AD2BE5"/>
    <w:rsid w:val="00AD4148"/>
    <w:rsid w:val="00AD597A"/>
    <w:rsid w:val="00AE3988"/>
    <w:rsid w:val="00AE3AF8"/>
    <w:rsid w:val="00AE5A58"/>
    <w:rsid w:val="00AE671B"/>
    <w:rsid w:val="00AE7994"/>
    <w:rsid w:val="00AE7FE9"/>
    <w:rsid w:val="00AF0433"/>
    <w:rsid w:val="00AF2621"/>
    <w:rsid w:val="00AF2A2F"/>
    <w:rsid w:val="00AF3F8C"/>
    <w:rsid w:val="00AF6B06"/>
    <w:rsid w:val="00AF786F"/>
    <w:rsid w:val="00B005D2"/>
    <w:rsid w:val="00B01045"/>
    <w:rsid w:val="00B03E22"/>
    <w:rsid w:val="00B06068"/>
    <w:rsid w:val="00B07569"/>
    <w:rsid w:val="00B078B9"/>
    <w:rsid w:val="00B07E4E"/>
    <w:rsid w:val="00B10523"/>
    <w:rsid w:val="00B13FB2"/>
    <w:rsid w:val="00B13FDC"/>
    <w:rsid w:val="00B1476D"/>
    <w:rsid w:val="00B16CA4"/>
    <w:rsid w:val="00B16FAB"/>
    <w:rsid w:val="00B22648"/>
    <w:rsid w:val="00B23E94"/>
    <w:rsid w:val="00B27B90"/>
    <w:rsid w:val="00B30B1F"/>
    <w:rsid w:val="00B34AC0"/>
    <w:rsid w:val="00B3529D"/>
    <w:rsid w:val="00B36AB7"/>
    <w:rsid w:val="00B4141B"/>
    <w:rsid w:val="00B42F66"/>
    <w:rsid w:val="00B462BD"/>
    <w:rsid w:val="00B51123"/>
    <w:rsid w:val="00B5292D"/>
    <w:rsid w:val="00B55E13"/>
    <w:rsid w:val="00B56303"/>
    <w:rsid w:val="00B61298"/>
    <w:rsid w:val="00B637B9"/>
    <w:rsid w:val="00B6532D"/>
    <w:rsid w:val="00B65730"/>
    <w:rsid w:val="00B75407"/>
    <w:rsid w:val="00B759CA"/>
    <w:rsid w:val="00B76B17"/>
    <w:rsid w:val="00B76D8E"/>
    <w:rsid w:val="00B80043"/>
    <w:rsid w:val="00B812EA"/>
    <w:rsid w:val="00B826BA"/>
    <w:rsid w:val="00B82898"/>
    <w:rsid w:val="00B856DD"/>
    <w:rsid w:val="00B92D72"/>
    <w:rsid w:val="00B95083"/>
    <w:rsid w:val="00B954CE"/>
    <w:rsid w:val="00B95C3C"/>
    <w:rsid w:val="00B95FAE"/>
    <w:rsid w:val="00B97D01"/>
    <w:rsid w:val="00BA00C2"/>
    <w:rsid w:val="00BA1BD7"/>
    <w:rsid w:val="00BA21D8"/>
    <w:rsid w:val="00BA4817"/>
    <w:rsid w:val="00BA4D4C"/>
    <w:rsid w:val="00BA4F66"/>
    <w:rsid w:val="00BA5F04"/>
    <w:rsid w:val="00BA6352"/>
    <w:rsid w:val="00BA7008"/>
    <w:rsid w:val="00BB3DDD"/>
    <w:rsid w:val="00BB49BC"/>
    <w:rsid w:val="00BB5D98"/>
    <w:rsid w:val="00BB6470"/>
    <w:rsid w:val="00BB6B19"/>
    <w:rsid w:val="00BB793F"/>
    <w:rsid w:val="00BB7FE4"/>
    <w:rsid w:val="00BC25F8"/>
    <w:rsid w:val="00BC334D"/>
    <w:rsid w:val="00BC5676"/>
    <w:rsid w:val="00BC6184"/>
    <w:rsid w:val="00BC7C48"/>
    <w:rsid w:val="00BD446C"/>
    <w:rsid w:val="00BD782B"/>
    <w:rsid w:val="00BE09C2"/>
    <w:rsid w:val="00BE0CE5"/>
    <w:rsid w:val="00BE148A"/>
    <w:rsid w:val="00BE1A96"/>
    <w:rsid w:val="00BE1BEE"/>
    <w:rsid w:val="00BE34A9"/>
    <w:rsid w:val="00BE4BF3"/>
    <w:rsid w:val="00BE7B4E"/>
    <w:rsid w:val="00BF03CF"/>
    <w:rsid w:val="00BF2C0A"/>
    <w:rsid w:val="00BF30FA"/>
    <w:rsid w:val="00BF713E"/>
    <w:rsid w:val="00C06935"/>
    <w:rsid w:val="00C15585"/>
    <w:rsid w:val="00C15DB8"/>
    <w:rsid w:val="00C16F11"/>
    <w:rsid w:val="00C22909"/>
    <w:rsid w:val="00C23853"/>
    <w:rsid w:val="00C24EEA"/>
    <w:rsid w:val="00C25AB4"/>
    <w:rsid w:val="00C267EE"/>
    <w:rsid w:val="00C30F4F"/>
    <w:rsid w:val="00C3230F"/>
    <w:rsid w:val="00C33C54"/>
    <w:rsid w:val="00C34F9A"/>
    <w:rsid w:val="00C3547C"/>
    <w:rsid w:val="00C37EB8"/>
    <w:rsid w:val="00C41068"/>
    <w:rsid w:val="00C41499"/>
    <w:rsid w:val="00C41836"/>
    <w:rsid w:val="00C42BB8"/>
    <w:rsid w:val="00C43A74"/>
    <w:rsid w:val="00C4421C"/>
    <w:rsid w:val="00C44582"/>
    <w:rsid w:val="00C44BA8"/>
    <w:rsid w:val="00C45479"/>
    <w:rsid w:val="00C4612B"/>
    <w:rsid w:val="00C500F2"/>
    <w:rsid w:val="00C50A69"/>
    <w:rsid w:val="00C50B76"/>
    <w:rsid w:val="00C51E57"/>
    <w:rsid w:val="00C538E9"/>
    <w:rsid w:val="00C55102"/>
    <w:rsid w:val="00C551B6"/>
    <w:rsid w:val="00C55581"/>
    <w:rsid w:val="00C56EA0"/>
    <w:rsid w:val="00C57BC3"/>
    <w:rsid w:val="00C57E98"/>
    <w:rsid w:val="00C604EF"/>
    <w:rsid w:val="00C65C70"/>
    <w:rsid w:val="00C66922"/>
    <w:rsid w:val="00C70FD8"/>
    <w:rsid w:val="00C71B31"/>
    <w:rsid w:val="00C746AA"/>
    <w:rsid w:val="00C74BED"/>
    <w:rsid w:val="00C74ED6"/>
    <w:rsid w:val="00C7569C"/>
    <w:rsid w:val="00C76752"/>
    <w:rsid w:val="00C76D5B"/>
    <w:rsid w:val="00C76D85"/>
    <w:rsid w:val="00C77381"/>
    <w:rsid w:val="00C77C76"/>
    <w:rsid w:val="00C80340"/>
    <w:rsid w:val="00C83E28"/>
    <w:rsid w:val="00C8434F"/>
    <w:rsid w:val="00C84E30"/>
    <w:rsid w:val="00C850DE"/>
    <w:rsid w:val="00C921CA"/>
    <w:rsid w:val="00C938E7"/>
    <w:rsid w:val="00C93EF0"/>
    <w:rsid w:val="00C94BD4"/>
    <w:rsid w:val="00C94EF6"/>
    <w:rsid w:val="00C97A8E"/>
    <w:rsid w:val="00C97B89"/>
    <w:rsid w:val="00CA33E0"/>
    <w:rsid w:val="00CA3ECC"/>
    <w:rsid w:val="00CA45C1"/>
    <w:rsid w:val="00CA4CE0"/>
    <w:rsid w:val="00CB47A5"/>
    <w:rsid w:val="00CB4F6F"/>
    <w:rsid w:val="00CB519E"/>
    <w:rsid w:val="00CB66CA"/>
    <w:rsid w:val="00CC57E8"/>
    <w:rsid w:val="00CC5936"/>
    <w:rsid w:val="00CC64E7"/>
    <w:rsid w:val="00CC73B4"/>
    <w:rsid w:val="00CD082B"/>
    <w:rsid w:val="00CD1110"/>
    <w:rsid w:val="00CD5467"/>
    <w:rsid w:val="00CD74DB"/>
    <w:rsid w:val="00CD7A28"/>
    <w:rsid w:val="00CE1D43"/>
    <w:rsid w:val="00CE1DC8"/>
    <w:rsid w:val="00CE4C19"/>
    <w:rsid w:val="00CF00F8"/>
    <w:rsid w:val="00CF17FE"/>
    <w:rsid w:val="00CF244B"/>
    <w:rsid w:val="00CF2E19"/>
    <w:rsid w:val="00CF33BF"/>
    <w:rsid w:val="00CF3E83"/>
    <w:rsid w:val="00CF4AFA"/>
    <w:rsid w:val="00CF7D90"/>
    <w:rsid w:val="00D00D91"/>
    <w:rsid w:val="00D01679"/>
    <w:rsid w:val="00D03A26"/>
    <w:rsid w:val="00D04848"/>
    <w:rsid w:val="00D05604"/>
    <w:rsid w:val="00D065AE"/>
    <w:rsid w:val="00D106E8"/>
    <w:rsid w:val="00D129C3"/>
    <w:rsid w:val="00D14773"/>
    <w:rsid w:val="00D15C55"/>
    <w:rsid w:val="00D16356"/>
    <w:rsid w:val="00D17155"/>
    <w:rsid w:val="00D22356"/>
    <w:rsid w:val="00D2780E"/>
    <w:rsid w:val="00D30171"/>
    <w:rsid w:val="00D320B8"/>
    <w:rsid w:val="00D364E8"/>
    <w:rsid w:val="00D37642"/>
    <w:rsid w:val="00D37692"/>
    <w:rsid w:val="00D42D2C"/>
    <w:rsid w:val="00D52F85"/>
    <w:rsid w:val="00D53B9C"/>
    <w:rsid w:val="00D63187"/>
    <w:rsid w:val="00D6335F"/>
    <w:rsid w:val="00D64CBB"/>
    <w:rsid w:val="00D65D13"/>
    <w:rsid w:val="00D65F4A"/>
    <w:rsid w:val="00D663C0"/>
    <w:rsid w:val="00D66A32"/>
    <w:rsid w:val="00D67BC0"/>
    <w:rsid w:val="00D7008B"/>
    <w:rsid w:val="00D70199"/>
    <w:rsid w:val="00D71784"/>
    <w:rsid w:val="00D724C9"/>
    <w:rsid w:val="00D74868"/>
    <w:rsid w:val="00D74F53"/>
    <w:rsid w:val="00D7652B"/>
    <w:rsid w:val="00D82984"/>
    <w:rsid w:val="00D83A67"/>
    <w:rsid w:val="00D909BC"/>
    <w:rsid w:val="00D90EB7"/>
    <w:rsid w:val="00D9151E"/>
    <w:rsid w:val="00D93B19"/>
    <w:rsid w:val="00D94393"/>
    <w:rsid w:val="00D94CC4"/>
    <w:rsid w:val="00D962A3"/>
    <w:rsid w:val="00DA1B80"/>
    <w:rsid w:val="00DA29F2"/>
    <w:rsid w:val="00DA2D32"/>
    <w:rsid w:val="00DA35C2"/>
    <w:rsid w:val="00DA3753"/>
    <w:rsid w:val="00DA7C9F"/>
    <w:rsid w:val="00DB0158"/>
    <w:rsid w:val="00DB0EF8"/>
    <w:rsid w:val="00DB2062"/>
    <w:rsid w:val="00DB2876"/>
    <w:rsid w:val="00DB38EC"/>
    <w:rsid w:val="00DB4AB0"/>
    <w:rsid w:val="00DB5C48"/>
    <w:rsid w:val="00DC050B"/>
    <w:rsid w:val="00DC27AC"/>
    <w:rsid w:val="00DC284B"/>
    <w:rsid w:val="00DC551B"/>
    <w:rsid w:val="00DC6857"/>
    <w:rsid w:val="00DC7B80"/>
    <w:rsid w:val="00DD2ACE"/>
    <w:rsid w:val="00DD707A"/>
    <w:rsid w:val="00DD7857"/>
    <w:rsid w:val="00DE175B"/>
    <w:rsid w:val="00DE35FD"/>
    <w:rsid w:val="00DE3750"/>
    <w:rsid w:val="00DE4847"/>
    <w:rsid w:val="00DF10AB"/>
    <w:rsid w:val="00DF1ACE"/>
    <w:rsid w:val="00DF1C80"/>
    <w:rsid w:val="00DF4C77"/>
    <w:rsid w:val="00DF5A52"/>
    <w:rsid w:val="00DF68B6"/>
    <w:rsid w:val="00DF77DA"/>
    <w:rsid w:val="00DF7DB2"/>
    <w:rsid w:val="00DF7DEA"/>
    <w:rsid w:val="00E00492"/>
    <w:rsid w:val="00E0341E"/>
    <w:rsid w:val="00E0542D"/>
    <w:rsid w:val="00E062C8"/>
    <w:rsid w:val="00E07577"/>
    <w:rsid w:val="00E1001E"/>
    <w:rsid w:val="00E1023A"/>
    <w:rsid w:val="00E11441"/>
    <w:rsid w:val="00E13B0A"/>
    <w:rsid w:val="00E1751C"/>
    <w:rsid w:val="00E1778C"/>
    <w:rsid w:val="00E21A4F"/>
    <w:rsid w:val="00E21CA4"/>
    <w:rsid w:val="00E22653"/>
    <w:rsid w:val="00E229AD"/>
    <w:rsid w:val="00E23E8D"/>
    <w:rsid w:val="00E24DC1"/>
    <w:rsid w:val="00E257CE"/>
    <w:rsid w:val="00E26381"/>
    <w:rsid w:val="00E27396"/>
    <w:rsid w:val="00E30CEA"/>
    <w:rsid w:val="00E315EA"/>
    <w:rsid w:val="00E31E40"/>
    <w:rsid w:val="00E33F68"/>
    <w:rsid w:val="00E34E00"/>
    <w:rsid w:val="00E35A33"/>
    <w:rsid w:val="00E37517"/>
    <w:rsid w:val="00E415B6"/>
    <w:rsid w:val="00E41ABA"/>
    <w:rsid w:val="00E426E8"/>
    <w:rsid w:val="00E43577"/>
    <w:rsid w:val="00E4385B"/>
    <w:rsid w:val="00E4538B"/>
    <w:rsid w:val="00E5089C"/>
    <w:rsid w:val="00E530AB"/>
    <w:rsid w:val="00E5456A"/>
    <w:rsid w:val="00E54CE9"/>
    <w:rsid w:val="00E5765F"/>
    <w:rsid w:val="00E57B8D"/>
    <w:rsid w:val="00E61B5A"/>
    <w:rsid w:val="00E63FFC"/>
    <w:rsid w:val="00E65BAB"/>
    <w:rsid w:val="00E66A17"/>
    <w:rsid w:val="00E70B99"/>
    <w:rsid w:val="00E70F5B"/>
    <w:rsid w:val="00E7308B"/>
    <w:rsid w:val="00E76391"/>
    <w:rsid w:val="00E77B65"/>
    <w:rsid w:val="00E818CD"/>
    <w:rsid w:val="00E834C8"/>
    <w:rsid w:val="00E83D3B"/>
    <w:rsid w:val="00E8441F"/>
    <w:rsid w:val="00E851E4"/>
    <w:rsid w:val="00E85803"/>
    <w:rsid w:val="00E8632A"/>
    <w:rsid w:val="00E87394"/>
    <w:rsid w:val="00E91A8F"/>
    <w:rsid w:val="00E91EFE"/>
    <w:rsid w:val="00E94146"/>
    <w:rsid w:val="00E96C7C"/>
    <w:rsid w:val="00E9702B"/>
    <w:rsid w:val="00E97A27"/>
    <w:rsid w:val="00EA130A"/>
    <w:rsid w:val="00EA3A39"/>
    <w:rsid w:val="00EA5F08"/>
    <w:rsid w:val="00EA6EFE"/>
    <w:rsid w:val="00EA7076"/>
    <w:rsid w:val="00EA787E"/>
    <w:rsid w:val="00EB1C84"/>
    <w:rsid w:val="00EB1D01"/>
    <w:rsid w:val="00EB1D2C"/>
    <w:rsid w:val="00EB207F"/>
    <w:rsid w:val="00EB2664"/>
    <w:rsid w:val="00EB5CAE"/>
    <w:rsid w:val="00EB77CD"/>
    <w:rsid w:val="00EB7BFD"/>
    <w:rsid w:val="00EB7D60"/>
    <w:rsid w:val="00EC1B9F"/>
    <w:rsid w:val="00EC257E"/>
    <w:rsid w:val="00EC4F09"/>
    <w:rsid w:val="00ED1349"/>
    <w:rsid w:val="00ED1C58"/>
    <w:rsid w:val="00ED3519"/>
    <w:rsid w:val="00ED3ECD"/>
    <w:rsid w:val="00ED4EFA"/>
    <w:rsid w:val="00EE1A8E"/>
    <w:rsid w:val="00EE2019"/>
    <w:rsid w:val="00EE3158"/>
    <w:rsid w:val="00EE4F54"/>
    <w:rsid w:val="00EF06C6"/>
    <w:rsid w:val="00EF1896"/>
    <w:rsid w:val="00EF4F65"/>
    <w:rsid w:val="00EF50E4"/>
    <w:rsid w:val="00F02DED"/>
    <w:rsid w:val="00F02F45"/>
    <w:rsid w:val="00F06832"/>
    <w:rsid w:val="00F0727F"/>
    <w:rsid w:val="00F0747F"/>
    <w:rsid w:val="00F119E1"/>
    <w:rsid w:val="00F11CCF"/>
    <w:rsid w:val="00F131B1"/>
    <w:rsid w:val="00F15E6E"/>
    <w:rsid w:val="00F1674A"/>
    <w:rsid w:val="00F16B21"/>
    <w:rsid w:val="00F17263"/>
    <w:rsid w:val="00F17E2E"/>
    <w:rsid w:val="00F22F7B"/>
    <w:rsid w:val="00F23935"/>
    <w:rsid w:val="00F23F72"/>
    <w:rsid w:val="00F24F0E"/>
    <w:rsid w:val="00F24F2A"/>
    <w:rsid w:val="00F26B11"/>
    <w:rsid w:val="00F30CB8"/>
    <w:rsid w:val="00F3398A"/>
    <w:rsid w:val="00F4193D"/>
    <w:rsid w:val="00F438D6"/>
    <w:rsid w:val="00F43AD9"/>
    <w:rsid w:val="00F44ED2"/>
    <w:rsid w:val="00F45787"/>
    <w:rsid w:val="00F46065"/>
    <w:rsid w:val="00F5003F"/>
    <w:rsid w:val="00F501C2"/>
    <w:rsid w:val="00F517A3"/>
    <w:rsid w:val="00F5326B"/>
    <w:rsid w:val="00F538A7"/>
    <w:rsid w:val="00F54B8B"/>
    <w:rsid w:val="00F56B34"/>
    <w:rsid w:val="00F62FC5"/>
    <w:rsid w:val="00F64CCC"/>
    <w:rsid w:val="00F65D3C"/>
    <w:rsid w:val="00F6621A"/>
    <w:rsid w:val="00F662C6"/>
    <w:rsid w:val="00F70696"/>
    <w:rsid w:val="00F71B57"/>
    <w:rsid w:val="00F72A0C"/>
    <w:rsid w:val="00F7373C"/>
    <w:rsid w:val="00F7555B"/>
    <w:rsid w:val="00F7570C"/>
    <w:rsid w:val="00F75AF2"/>
    <w:rsid w:val="00F774CE"/>
    <w:rsid w:val="00F77864"/>
    <w:rsid w:val="00F77F06"/>
    <w:rsid w:val="00F802FD"/>
    <w:rsid w:val="00F80AB1"/>
    <w:rsid w:val="00F82B89"/>
    <w:rsid w:val="00F82BF5"/>
    <w:rsid w:val="00F8300A"/>
    <w:rsid w:val="00F83EE4"/>
    <w:rsid w:val="00F83F2D"/>
    <w:rsid w:val="00F86BD6"/>
    <w:rsid w:val="00F87E8B"/>
    <w:rsid w:val="00F91B2A"/>
    <w:rsid w:val="00F9212E"/>
    <w:rsid w:val="00F932E7"/>
    <w:rsid w:val="00FA0B36"/>
    <w:rsid w:val="00FA0D38"/>
    <w:rsid w:val="00FA0EF7"/>
    <w:rsid w:val="00FA1E97"/>
    <w:rsid w:val="00FA331D"/>
    <w:rsid w:val="00FA435C"/>
    <w:rsid w:val="00FA5251"/>
    <w:rsid w:val="00FA53F6"/>
    <w:rsid w:val="00FA76F9"/>
    <w:rsid w:val="00FA7CC4"/>
    <w:rsid w:val="00FA7D72"/>
    <w:rsid w:val="00FB1653"/>
    <w:rsid w:val="00FB20B7"/>
    <w:rsid w:val="00FB67F3"/>
    <w:rsid w:val="00FB7A48"/>
    <w:rsid w:val="00FC05B3"/>
    <w:rsid w:val="00FC1F40"/>
    <w:rsid w:val="00FC24DA"/>
    <w:rsid w:val="00FC294A"/>
    <w:rsid w:val="00FC3139"/>
    <w:rsid w:val="00FC3B17"/>
    <w:rsid w:val="00FC3F77"/>
    <w:rsid w:val="00FC41C5"/>
    <w:rsid w:val="00FC546C"/>
    <w:rsid w:val="00FC5985"/>
    <w:rsid w:val="00FD1B9C"/>
    <w:rsid w:val="00FD61C7"/>
    <w:rsid w:val="00FD75B5"/>
    <w:rsid w:val="00FD7F94"/>
    <w:rsid w:val="00FE0902"/>
    <w:rsid w:val="00FE26FD"/>
    <w:rsid w:val="00FE2897"/>
    <w:rsid w:val="00FE5485"/>
    <w:rsid w:val="00FE5F18"/>
    <w:rsid w:val="00FE6A08"/>
    <w:rsid w:val="00FE74CC"/>
    <w:rsid w:val="00FF2309"/>
    <w:rsid w:val="00FF3198"/>
    <w:rsid w:val="00FF3678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42B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A61C3D"/>
    <w:pPr>
      <w:keepNext/>
      <w:numPr>
        <w:numId w:val="8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1C3D"/>
    <w:pPr>
      <w:keepNext/>
      <w:numPr>
        <w:ilvl w:val="1"/>
        <w:numId w:val="8"/>
      </w:numPr>
      <w:spacing w:before="240"/>
      <w:outlineLvl w:val="1"/>
    </w:pPr>
    <w:rPr>
      <w:b/>
      <w:bCs/>
      <w:sz w:val="28"/>
      <w:szCs w:val="28"/>
      <w:lang w:val="en-C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61C3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1C3D"/>
    <w:rPr>
      <w:rFonts w:ascii="Times New Roman" w:eastAsia="Times New Roman" w:hAnsi="Times New Roman" w:cs="Times New Roman"/>
      <w:b/>
      <w:bCs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61C3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odyText">
    <w:name w:val="Body Text"/>
    <w:basedOn w:val="Normal"/>
    <w:link w:val="BodyTextChar"/>
    <w:semiHidden/>
    <w:rsid w:val="00A063A3"/>
  </w:style>
  <w:style w:type="character" w:customStyle="1" w:styleId="BodyTextChar">
    <w:name w:val="Body Text Char"/>
    <w:basedOn w:val="DefaultParagraphFont"/>
    <w:link w:val="BodyText"/>
    <w:semiHidden/>
    <w:rsid w:val="00A063A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943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9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43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9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98"/>
    <w:rPr>
      <w:rFonts w:ascii="Tahoma" w:eastAsia="Times New Roman" w:hAnsi="Tahoma" w:cs="Tahoma"/>
      <w:sz w:val="16"/>
      <w:szCs w:val="16"/>
      <w:lang w:val="en-US" w:eastAsia="ar-SA"/>
    </w:rPr>
  </w:style>
  <w:style w:type="numbering" w:customStyle="1" w:styleId="Style1">
    <w:name w:val="Style1"/>
    <w:uiPriority w:val="99"/>
    <w:rsid w:val="007F014C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1C3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table" w:styleId="TableGrid">
    <w:name w:val="Table Grid"/>
    <w:basedOn w:val="TableNormal"/>
    <w:rsid w:val="00AA16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42B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A61C3D"/>
    <w:pPr>
      <w:keepNext/>
      <w:numPr>
        <w:numId w:val="8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61C3D"/>
    <w:pPr>
      <w:keepNext/>
      <w:numPr>
        <w:ilvl w:val="1"/>
        <w:numId w:val="8"/>
      </w:numPr>
      <w:spacing w:before="240"/>
      <w:outlineLvl w:val="1"/>
    </w:pPr>
    <w:rPr>
      <w:b/>
      <w:bCs/>
      <w:sz w:val="28"/>
      <w:szCs w:val="28"/>
      <w:lang w:val="en-C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61C3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1C3D"/>
    <w:rPr>
      <w:rFonts w:ascii="Times New Roman" w:eastAsia="Times New Roman" w:hAnsi="Times New Roman" w:cs="Times New Roman"/>
      <w:b/>
      <w:bCs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A61C3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paragraph" w:styleId="BodyText">
    <w:name w:val="Body Text"/>
    <w:basedOn w:val="Normal"/>
    <w:link w:val="BodyTextChar"/>
    <w:semiHidden/>
    <w:rsid w:val="00A063A3"/>
  </w:style>
  <w:style w:type="character" w:customStyle="1" w:styleId="BodyTextChar">
    <w:name w:val="Body Text Char"/>
    <w:basedOn w:val="DefaultParagraphFont"/>
    <w:link w:val="BodyText"/>
    <w:semiHidden/>
    <w:rsid w:val="00A063A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9435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59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9435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598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98"/>
    <w:rPr>
      <w:rFonts w:ascii="Tahoma" w:eastAsia="Times New Roman" w:hAnsi="Tahoma" w:cs="Tahoma"/>
      <w:sz w:val="16"/>
      <w:szCs w:val="16"/>
      <w:lang w:val="en-US" w:eastAsia="ar-SA"/>
    </w:rPr>
  </w:style>
  <w:style w:type="numbering" w:customStyle="1" w:styleId="Style1">
    <w:name w:val="Style1"/>
    <w:uiPriority w:val="99"/>
    <w:rsid w:val="007F014C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1C3D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table" w:styleId="TableGrid">
    <w:name w:val="Table Grid"/>
    <w:basedOn w:val="TableNormal"/>
    <w:rsid w:val="00AA16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 In The Air Enterprises Inc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McDonald</dc:creator>
  <cp:lastModifiedBy>Computer Services</cp:lastModifiedBy>
  <cp:revision>10</cp:revision>
  <dcterms:created xsi:type="dcterms:W3CDTF">2013-10-25T13:54:00Z</dcterms:created>
  <dcterms:modified xsi:type="dcterms:W3CDTF">2014-11-10T01:29:00Z</dcterms:modified>
</cp:coreProperties>
</file>