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04B8F" w14:textId="324DC0A8" w:rsidR="00231B5D" w:rsidRDefault="00231B5D">
      <w:r>
        <w:t>название прецедент</w:t>
      </w:r>
      <w:r>
        <w:t>а-Добавление клиента</w:t>
      </w:r>
    </w:p>
    <w:p w14:paraId="38D517FE" w14:textId="7EA50A36" w:rsidR="00231B5D" w:rsidRDefault="00231B5D">
      <w:r>
        <w:t>название</w:t>
      </w:r>
      <w:r>
        <w:t xml:space="preserve"> </w:t>
      </w:r>
      <w:r>
        <w:t>актера</w:t>
      </w:r>
      <w:r>
        <w:t>- Сотрудник</w:t>
      </w:r>
    </w:p>
    <w:p w14:paraId="26625207" w14:textId="559FC255" w:rsidR="00231B5D" w:rsidRDefault="00231B5D">
      <w:r>
        <w:t>цель выполнения прецедента</w:t>
      </w:r>
      <w:r>
        <w:t>- добавить личные данные о клиенте</w:t>
      </w:r>
    </w:p>
    <w:p w14:paraId="635C7B90" w14:textId="39E1ED5E" w:rsidR="00231B5D" w:rsidRDefault="00231B5D">
      <w:r>
        <w:t>предуслови</w:t>
      </w:r>
      <w:r>
        <w:t>е</w:t>
      </w:r>
      <w:r>
        <w:t xml:space="preserve"> </w:t>
      </w:r>
      <w:r>
        <w:t>– клиент предоставляет сотруднику личные данные</w:t>
      </w:r>
    </w:p>
    <w:p w14:paraId="22FDCB36" w14:textId="0A94A364" w:rsidR="00231B5D" w:rsidRDefault="00231B5D">
      <w:r>
        <w:t>главн</w:t>
      </w:r>
      <w:r>
        <w:t>ая</w:t>
      </w:r>
      <w:r>
        <w:t xml:space="preserve"> последовательность по шагам</w:t>
      </w:r>
      <w:r>
        <w:t>-сотрудник открывает меню добавления по</w:t>
      </w:r>
      <w:r w:rsidR="00190B63">
        <w:t>л</w:t>
      </w:r>
      <w:r>
        <w:t xml:space="preserve">ьзователя в главном окне и заносит </w:t>
      </w:r>
      <w:r w:rsidR="00673846">
        <w:t>данные в соответствующую строку</w:t>
      </w:r>
      <w:r w:rsidR="00B17DCC">
        <w:t xml:space="preserve"> и сохраняет по нажатию кнопки </w:t>
      </w:r>
    </w:p>
    <w:p w14:paraId="034CD8F2" w14:textId="479F8FE1" w:rsidR="00B17DCC" w:rsidRDefault="00B17DCC">
      <w:r>
        <w:t>система добавляет</w:t>
      </w:r>
      <w:r w:rsidR="005325EA">
        <w:t xml:space="preserve"> клиента в базу </w:t>
      </w:r>
    </w:p>
    <w:p w14:paraId="0CDD9413" w14:textId="37A739FA" w:rsidR="005325EA" w:rsidRPr="005325EA" w:rsidRDefault="00231B5D" w:rsidP="005325EA">
      <w:pPr>
        <w:spacing w:after="0" w:line="360" w:lineRule="auto"/>
        <w:ind w:firstLine="709"/>
        <w:jc w:val="both"/>
        <w:rPr>
          <w:rFonts w:ascii="Arial" w:hAnsi="Arial" w:cs="Arial"/>
          <w:szCs w:val="28"/>
        </w:rPr>
      </w:pPr>
      <w:r>
        <w:t>альтернативные последовательности и постусловия</w:t>
      </w:r>
      <w:r>
        <w:t>-</w:t>
      </w:r>
      <w:r w:rsidR="005325EA" w:rsidRPr="005325EA">
        <w:rPr>
          <w:rFonts w:ascii="Times New Roman" w:hAnsi="Times New Roman"/>
          <w:sz w:val="28"/>
          <w:szCs w:val="28"/>
        </w:rPr>
        <w:t xml:space="preserve"> </w:t>
      </w:r>
      <w:bookmarkStart w:id="0" w:name="_GoBack"/>
      <w:r w:rsidR="005325EA" w:rsidRPr="005325EA">
        <w:rPr>
          <w:rFonts w:ascii="Arial" w:hAnsi="Arial" w:cs="Arial"/>
          <w:szCs w:val="28"/>
        </w:rPr>
        <w:t>Пользователь в окне пользователя выбирает кнопку «добавить клиента».</w:t>
      </w:r>
    </w:p>
    <w:p w14:paraId="2B8657F3" w14:textId="77777777" w:rsidR="005325EA" w:rsidRPr="005325EA" w:rsidRDefault="005325EA" w:rsidP="005325EA">
      <w:pPr>
        <w:spacing w:after="0" w:line="360" w:lineRule="auto"/>
        <w:ind w:firstLine="709"/>
        <w:jc w:val="both"/>
        <w:rPr>
          <w:rFonts w:ascii="Arial" w:hAnsi="Arial" w:cs="Arial"/>
          <w:szCs w:val="28"/>
        </w:rPr>
      </w:pPr>
      <w:r w:rsidRPr="005325EA">
        <w:rPr>
          <w:rFonts w:ascii="Arial" w:hAnsi="Arial" w:cs="Arial"/>
          <w:szCs w:val="28"/>
        </w:rPr>
        <w:t>Система открывает окно с добавлением пользователя.</w:t>
      </w:r>
    </w:p>
    <w:p w14:paraId="5BE8BDD9" w14:textId="77777777" w:rsidR="005325EA" w:rsidRPr="005325EA" w:rsidRDefault="005325EA" w:rsidP="005325EA">
      <w:pPr>
        <w:spacing w:after="0" w:line="360" w:lineRule="auto"/>
        <w:ind w:firstLine="709"/>
        <w:jc w:val="both"/>
        <w:rPr>
          <w:rFonts w:ascii="Arial" w:hAnsi="Arial" w:cs="Arial"/>
          <w:szCs w:val="28"/>
        </w:rPr>
      </w:pPr>
      <w:r w:rsidRPr="005325EA">
        <w:rPr>
          <w:rFonts w:ascii="Arial" w:hAnsi="Arial" w:cs="Arial"/>
          <w:szCs w:val="28"/>
        </w:rPr>
        <w:t>Пользователь заполняет поля: ФИО, дата рождения, телефон и т. д., далее нажимает кнопку «добавить».</w:t>
      </w:r>
    </w:p>
    <w:p w14:paraId="0AC80CFF" w14:textId="77777777" w:rsidR="005325EA" w:rsidRPr="005325EA" w:rsidRDefault="005325EA" w:rsidP="005325EA">
      <w:pPr>
        <w:spacing w:after="0" w:line="360" w:lineRule="auto"/>
        <w:ind w:firstLine="709"/>
        <w:jc w:val="both"/>
        <w:rPr>
          <w:rFonts w:ascii="Arial" w:hAnsi="Arial" w:cs="Arial"/>
          <w:szCs w:val="28"/>
        </w:rPr>
      </w:pPr>
      <w:r w:rsidRPr="005325EA">
        <w:rPr>
          <w:rFonts w:ascii="Arial" w:hAnsi="Arial" w:cs="Arial"/>
          <w:szCs w:val="28"/>
        </w:rPr>
        <w:t>Система показывает уведомление о существующем пользователе, содержащее кнопки «</w:t>
      </w:r>
      <w:proofErr w:type="spellStart"/>
      <w:r w:rsidRPr="005325EA">
        <w:rPr>
          <w:rFonts w:ascii="Arial" w:hAnsi="Arial" w:cs="Arial"/>
          <w:szCs w:val="28"/>
        </w:rPr>
        <w:t>ок</w:t>
      </w:r>
      <w:proofErr w:type="spellEnd"/>
      <w:r w:rsidRPr="005325EA">
        <w:rPr>
          <w:rFonts w:ascii="Arial" w:hAnsi="Arial" w:cs="Arial"/>
          <w:szCs w:val="28"/>
        </w:rPr>
        <w:t>» и «отмена».</w:t>
      </w:r>
    </w:p>
    <w:bookmarkEnd w:id="0"/>
    <w:p w14:paraId="469399D4" w14:textId="510449FF" w:rsidR="008061F0" w:rsidRDefault="008061F0"/>
    <w:sectPr w:rsidR="008061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558"/>
    <w:rsid w:val="00190B63"/>
    <w:rsid w:val="00231B5D"/>
    <w:rsid w:val="005325EA"/>
    <w:rsid w:val="00673846"/>
    <w:rsid w:val="00802558"/>
    <w:rsid w:val="008061F0"/>
    <w:rsid w:val="00B17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FFA04"/>
  <w15:chartTrackingRefBased/>
  <w15:docId w15:val="{C029CECD-BBE9-4210-9212-D5BFA250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stud410</dc:creator>
  <cp:keywords/>
  <dc:description/>
  <cp:lastModifiedBy>stud410</cp:lastModifiedBy>
  <cp:revision>2</cp:revision>
  <dcterms:created xsi:type="dcterms:W3CDTF">2022-05-04T08:00:00Z</dcterms:created>
  <dcterms:modified xsi:type="dcterms:W3CDTF">2022-05-04T09:00:00Z</dcterms:modified>
</cp:coreProperties>
</file>