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CA5" w:rsidRPr="008200F3" w:rsidRDefault="0022477B" w:rsidP="004E6CF5">
      <w:pPr>
        <w:pStyle w:val="Title"/>
      </w:pPr>
      <w:r w:rsidRPr="008200F3">
        <w:t>BCIS202</w:t>
      </w:r>
    </w:p>
    <w:p w:rsidR="005B3CA5" w:rsidRPr="008200F3" w:rsidRDefault="005B3CA5" w:rsidP="004E6CF5">
      <w:pPr>
        <w:pStyle w:val="Title"/>
      </w:pPr>
      <w:r w:rsidRPr="008200F3">
        <w:t>Systems Design &amp; Implementation</w:t>
      </w:r>
    </w:p>
    <w:p w:rsidR="005A1FB5" w:rsidRPr="005A1FB5" w:rsidRDefault="005A1FB5" w:rsidP="004E6CF5"/>
    <w:p w:rsidR="003D2455" w:rsidRPr="008200F3" w:rsidRDefault="00381CED" w:rsidP="004E6CF5">
      <w:pPr>
        <w:pStyle w:val="Subtitle"/>
      </w:pPr>
      <w:r w:rsidRPr="008200F3">
        <w:t>COURSE EVALUATIONS FROM</w:t>
      </w:r>
    </w:p>
    <w:p w:rsidR="00D30DFD" w:rsidRPr="008200F3" w:rsidRDefault="005B3CA5" w:rsidP="004E6CF5">
      <w:pPr>
        <w:pStyle w:val="Subtitle"/>
      </w:pPr>
      <w:r w:rsidRPr="008200F3">
        <w:t>CO-OPERATIVE</w:t>
      </w:r>
      <w:r w:rsidR="003D2455" w:rsidRPr="008200F3">
        <w:t xml:space="preserve"> </w:t>
      </w:r>
      <w:r w:rsidR="00381CED" w:rsidRPr="008200F3">
        <w:t xml:space="preserve">EDUCATION </w:t>
      </w:r>
    </w:p>
    <w:p w:rsidR="005B3CA5" w:rsidRPr="008200F3" w:rsidRDefault="005B3CA5" w:rsidP="004E6CF5">
      <w:pPr>
        <w:pStyle w:val="Subtitle"/>
      </w:pPr>
      <w:r w:rsidRPr="008200F3">
        <w:t>PROJECT 2016 S1</w:t>
      </w:r>
    </w:p>
    <w:p w:rsidR="005B3CA5" w:rsidRPr="005B3CA5" w:rsidRDefault="005A1FB5" w:rsidP="004E6CF5">
      <w:r>
        <w:rPr>
          <w:noProof/>
        </w:rPr>
        <w:drawing>
          <wp:anchor distT="0" distB="0" distL="114300" distR="114300" simplePos="0" relativeHeight="251658240" behindDoc="0" locked="0" layoutInCell="1" allowOverlap="1">
            <wp:simplePos x="0" y="0"/>
            <wp:positionH relativeFrom="column">
              <wp:posOffset>3924300</wp:posOffset>
            </wp:positionH>
            <wp:positionV relativeFrom="paragraph">
              <wp:posOffset>4452620</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3CA5" w:rsidRPr="005B3CA5">
        <w:br w:type="page"/>
      </w:r>
    </w:p>
    <w:p w:rsidR="00EB276D" w:rsidRDefault="004E6CF5" w:rsidP="004E6CF5"/>
    <w:p w:rsidR="0022477B" w:rsidRDefault="0022477B" w:rsidP="004E6CF5">
      <w:pPr>
        <w:pStyle w:val="Heading2"/>
      </w:pPr>
      <w:r>
        <w:t>What is good about this course</w:t>
      </w:r>
    </w:p>
    <w:p w:rsidR="0022477B" w:rsidRPr="004E6CF5" w:rsidRDefault="0022477B" w:rsidP="004E6CF5">
      <w:r w:rsidRPr="004E6CF5">
        <w:t>These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Default="00F96279" w:rsidP="004E6CF5">
      <w:r w:rsidRPr="00F96279">
        <w:t>Something useful that we learned was about the risk management process which was further discussed in IS301</w:t>
      </w:r>
    </w:p>
    <w:p w:rsidR="001A502C" w:rsidRPr="001A502C" w:rsidRDefault="001A502C" w:rsidP="004E6CF5">
      <w:r w:rsidRPr="001A502C">
        <w:t xml:space="preserve">We looked at project and risk management, quality assurance, leadership, motivation. All of these issues provided me with insights into working in an </w:t>
      </w:r>
      <w:bookmarkStart w:id="0" w:name="_GoBack"/>
      <w:bookmarkEnd w:id="0"/>
      <w:r w:rsidRPr="001A502C">
        <w:t>IT environment.</w:t>
      </w:r>
    </w:p>
    <w:p w:rsidR="001A502C" w:rsidRPr="001A502C" w:rsidRDefault="001A502C" w:rsidP="004E6CF5">
      <w:r w:rsidRPr="001A502C">
        <w:t xml:space="preserve">Once again, this course helped to introduce students to the realities of working in a software development team or project. </w:t>
      </w:r>
    </w:p>
    <w:p w:rsidR="001A502C" w:rsidRPr="001A502C" w:rsidRDefault="001A502C" w:rsidP="004E6CF5">
      <w:r w:rsidRPr="001A502C">
        <w:t>The introduction to usability in this course was interesting and useful.</w:t>
      </w:r>
    </w:p>
    <w:p w:rsidR="001D043A" w:rsidRPr="001D043A" w:rsidRDefault="001D043A" w:rsidP="004E6CF5">
      <w:r w:rsidRPr="001D043A">
        <w:t>I enjoyed this course quit a lot, it helped me improve my analyzation skills</w:t>
      </w:r>
      <w:r>
        <w:t xml:space="preserve">. </w:t>
      </w:r>
      <w:r w:rsidRPr="001D043A">
        <w:t>It helped me during my beginning planning phase of the project, brainstorming and evaluation different approaches and solution for the projects requirement</w:t>
      </w:r>
    </w:p>
    <w:p w:rsidR="005520F5" w:rsidRPr="005520F5" w:rsidRDefault="005520F5" w:rsidP="004E6CF5">
      <w:pPr>
        <w:rPr>
          <w:b/>
        </w:rPr>
      </w:pPr>
      <w:r w:rsidRPr="005520F5">
        <w:t>Systems design and implementation, gave a clear understanding of what quality assurance techniques exist and how they can be implemented into a project.</w:t>
      </w:r>
    </w:p>
    <w:p w:rsidR="001A502C" w:rsidRDefault="00653B9E" w:rsidP="004E6CF5">
      <w:r w:rsidRPr="00653B9E">
        <w:t>This course taught me how to understand the systems design process, design a project implementation and to conduct a post implementation evaluation review. This helped me a lot before the actual project development started and during the planning phase.</w:t>
      </w:r>
    </w:p>
    <w:p w:rsidR="00266E54" w:rsidRPr="00266E54" w:rsidRDefault="00266E54" w:rsidP="004E6CF5">
      <w:proofErr w:type="gramStart"/>
      <w:r w:rsidRPr="00266E54">
        <w:t>same</w:t>
      </w:r>
      <w:proofErr w:type="gramEnd"/>
      <w:r w:rsidRPr="00266E54">
        <w:t xml:space="preserve"> as how BCIS301 benefits my project, this course gives me a base for study BCIS301.</w:t>
      </w:r>
    </w:p>
    <w:p w:rsidR="00F76595" w:rsidRPr="00F76595" w:rsidRDefault="00F76595" w:rsidP="004E6CF5">
      <w:r w:rsidRPr="00F76595">
        <w:t>Learnt about project management and risk management, which was highly useful in this project.</w:t>
      </w:r>
    </w:p>
    <w:p w:rsidR="00266E54" w:rsidRPr="00F76595" w:rsidRDefault="00F76595" w:rsidP="004E6CF5">
      <w:r w:rsidRPr="00F76595">
        <w:t>Theories from Software Engineering book by “</w:t>
      </w:r>
      <w:proofErr w:type="spellStart"/>
      <w:r w:rsidRPr="00F76595">
        <w:t>SomerVille</w:t>
      </w:r>
      <w:proofErr w:type="spellEnd"/>
      <w:r w:rsidRPr="00F76595">
        <w:t xml:space="preserve">” were applied in this project.  </w:t>
      </w:r>
    </w:p>
    <w:p w:rsidR="0022477B" w:rsidRDefault="001A502C" w:rsidP="004E6CF5">
      <w:pPr>
        <w:pStyle w:val="Heading2"/>
      </w:pPr>
      <w:r>
        <w:t>Recommendations</w:t>
      </w:r>
    </w:p>
    <w:p w:rsidR="00F96279" w:rsidRDefault="0022477B" w:rsidP="004E6CF5">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4E6CF5">
      <w:r w:rsidRPr="00F96279">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4E6CF5">
      <w:r w:rsidRPr="00E93DDF">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Default="001D043A" w:rsidP="004E6CF5">
      <w:r w:rsidRPr="001D043A">
        <w:t>I could suggest is in the assignment 1 – it’s requirement should include the evaluation of the Ara website for one if it’s three categories (good, bad, worse), showcasing student’s perspective about the website, which could be used for further analysis by Ara.</w:t>
      </w:r>
    </w:p>
    <w:p w:rsidR="005520F5" w:rsidRPr="005520F5" w:rsidRDefault="005520F5" w:rsidP="004E6CF5">
      <w:r w:rsidRPr="005520F5">
        <w:lastRenderedPageBreak/>
        <w:t>I feel with this course, content could be shifted away from a purely project management perspective, and show real-world examples of quality projects, and what planned efforts where used to produce it.</w:t>
      </w:r>
    </w:p>
    <w:sectPr w:rsidR="005520F5" w:rsidRPr="005520F5" w:rsidSect="0082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1A502C"/>
    <w:rsid w:val="001D043A"/>
    <w:rsid w:val="001E672E"/>
    <w:rsid w:val="0022477B"/>
    <w:rsid w:val="002474C7"/>
    <w:rsid w:val="00266E54"/>
    <w:rsid w:val="00381CED"/>
    <w:rsid w:val="003D2455"/>
    <w:rsid w:val="004758E1"/>
    <w:rsid w:val="004E6CF5"/>
    <w:rsid w:val="005520F5"/>
    <w:rsid w:val="005A1FB5"/>
    <w:rsid w:val="005B3CA5"/>
    <w:rsid w:val="00653B9E"/>
    <w:rsid w:val="008200F3"/>
    <w:rsid w:val="008D6B76"/>
    <w:rsid w:val="00D30DFD"/>
    <w:rsid w:val="00E12D3F"/>
    <w:rsid w:val="00E93DDF"/>
    <w:rsid w:val="00F76595"/>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CF5"/>
    <w:rPr>
      <w:rFonts w:ascii="Times New Roman" w:hAnsi="Times New Roman" w:cs="Times New Roman"/>
    </w:rPr>
  </w:style>
  <w:style w:type="paragraph" w:styleId="Heading2">
    <w:name w:val="heading 2"/>
    <w:basedOn w:val="Normal"/>
    <w:next w:val="Normal"/>
    <w:link w:val="Heading2Char"/>
    <w:uiPriority w:val="9"/>
    <w:unhideWhenUsed/>
    <w:qFormat/>
    <w:rsid w:val="001A5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A502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00F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200F3"/>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200F3"/>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8200F3"/>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03175">
      <w:bodyDiv w:val="1"/>
      <w:marLeft w:val="0"/>
      <w:marRight w:val="0"/>
      <w:marTop w:val="0"/>
      <w:marBottom w:val="0"/>
      <w:divBdr>
        <w:top w:val="none" w:sz="0" w:space="0" w:color="auto"/>
        <w:left w:val="none" w:sz="0" w:space="0" w:color="auto"/>
        <w:bottom w:val="none" w:sz="0" w:space="0" w:color="auto"/>
        <w:right w:val="none" w:sz="0" w:space="0" w:color="auto"/>
      </w:divBdr>
    </w:div>
    <w:div w:id="1165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20</cp:revision>
  <dcterms:created xsi:type="dcterms:W3CDTF">2016-07-11T03:16:00Z</dcterms:created>
  <dcterms:modified xsi:type="dcterms:W3CDTF">2016-07-13T22:50:00Z</dcterms:modified>
</cp:coreProperties>
</file>