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3"/>
        <w:gridCol w:w="2101"/>
        <w:gridCol w:w="806"/>
        <w:gridCol w:w="1178"/>
        <w:gridCol w:w="1389"/>
        <w:gridCol w:w="1753"/>
        <w:gridCol w:w="300"/>
        <w:gridCol w:w="805"/>
      </w:tblGrid>
      <w:tr w:rsidR="00411D6F" w:rsidRPr="00B06023" w14:paraId="6CC1BD7B" w14:textId="77777777">
        <w:trPr>
          <w:cantSplit/>
          <w:trHeight w:val="133"/>
        </w:trPr>
        <w:tc>
          <w:tcPr>
            <w:tcW w:w="4080" w:type="dxa"/>
            <w:gridSpan w:val="3"/>
            <w:vMerge w:val="restart"/>
          </w:tcPr>
          <w:p w14:paraId="4F36537F" w14:textId="77777777" w:rsidR="00411D6F" w:rsidRPr="00B06023" w:rsidRDefault="00411D6F" w:rsidP="00722CBB">
            <w:pPr>
              <w:tabs>
                <w:tab w:val="left" w:pos="4131"/>
                <w:tab w:val="left" w:pos="5253"/>
                <w:tab w:val="left" w:pos="8313"/>
                <w:tab w:val="left" w:pos="8619"/>
                <w:tab w:val="left" w:pos="9231"/>
              </w:tabs>
              <w:wordWrap w:val="0"/>
              <w:spacing w:line="240" w:lineRule="auto"/>
              <w:ind w:left="-142" w:firstLineChars="300" w:firstLine="612"/>
              <w:jc w:val="left"/>
              <w:rPr>
                <w:rFonts w:ascii="Arial" w:eastAsia="ＭＳ ゴシック" w:hAnsi="Arial" w:cs="Arial"/>
                <w:sz w:val="21"/>
              </w:rPr>
            </w:pPr>
            <w:r w:rsidRPr="00B06023">
              <w:rPr>
                <w:rFonts w:ascii="Arial" w:eastAsia="ＭＳ ゴシック" w:hAnsi="Arial" w:cs="Arial"/>
                <w:sz w:val="21"/>
              </w:rPr>
              <w:t xml:space="preserve">              </w:t>
            </w:r>
            <w:r w:rsidRPr="00B0602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手</w:t>
            </w:r>
            <w:r w:rsidRPr="00B0602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B0602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順</w:t>
            </w:r>
            <w:r w:rsidRPr="00B0602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B0602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書</w:t>
            </w:r>
          </w:p>
        </w:tc>
        <w:tc>
          <w:tcPr>
            <w:tcW w:w="5420" w:type="dxa"/>
            <w:gridSpan w:val="5"/>
            <w:tcBorders>
              <w:bottom w:val="single" w:sz="12" w:space="0" w:color="auto"/>
            </w:tcBorders>
          </w:tcPr>
          <w:p w14:paraId="722E13FD" w14:textId="77777777" w:rsidR="00411D6F" w:rsidRPr="00B06023" w:rsidRDefault="00411D6F">
            <w:pPr>
              <w:tabs>
                <w:tab w:val="left" w:pos="4131"/>
                <w:tab w:val="left" w:pos="5253"/>
                <w:tab w:val="left" w:pos="8313"/>
                <w:tab w:val="left" w:pos="8619"/>
                <w:tab w:val="left" w:pos="9231"/>
              </w:tabs>
              <w:wordWrap w:val="0"/>
              <w:spacing w:line="240" w:lineRule="auto"/>
              <w:ind w:left="4964"/>
              <w:jc w:val="left"/>
              <w:rPr>
                <w:rFonts w:ascii="Arial" w:eastAsia="ＭＳ ゴシック" w:hAnsi="Arial" w:cs="Arial"/>
                <w:sz w:val="8"/>
              </w:rPr>
            </w:pPr>
          </w:p>
        </w:tc>
      </w:tr>
      <w:tr w:rsidR="00411D6F" w:rsidRPr="00B06023" w14:paraId="5C837609" w14:textId="77777777" w:rsidTr="00F627B5">
        <w:tblPrEx>
          <w:tblCellMar>
            <w:left w:w="0" w:type="dxa"/>
            <w:right w:w="0" w:type="dxa"/>
          </w:tblCellMar>
        </w:tblPrEx>
        <w:trPr>
          <w:cantSplit/>
          <w:trHeight w:val="630"/>
        </w:trPr>
        <w:tc>
          <w:tcPr>
            <w:tcW w:w="4080" w:type="dxa"/>
            <w:gridSpan w:val="3"/>
            <w:vMerge/>
            <w:tcBorders>
              <w:bottom w:val="single" w:sz="12" w:space="0" w:color="auto"/>
            </w:tcBorders>
          </w:tcPr>
          <w:p w14:paraId="5F8EF92A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10"/>
                <w:sz w:val="21"/>
              </w:rPr>
            </w:pPr>
          </w:p>
        </w:tc>
        <w:tc>
          <w:tcPr>
            <w:tcW w:w="1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AF9A63D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  <w:sz w:val="21"/>
              </w:rPr>
              <w:t>管理番号</w:t>
            </w:r>
          </w:p>
        </w:tc>
        <w:tc>
          <w:tcPr>
            <w:tcW w:w="3142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r2bl w:val="single" w:sz="4" w:space="0" w:color="auto"/>
            </w:tcBorders>
            <w:vAlign w:val="center"/>
          </w:tcPr>
          <w:p w14:paraId="266B2DCE" w14:textId="77777777" w:rsidR="00411D6F" w:rsidRPr="00B06023" w:rsidRDefault="00411D6F">
            <w:pPr>
              <w:spacing w:line="240" w:lineRule="auto"/>
              <w:jc w:val="left"/>
              <w:rPr>
                <w:rFonts w:ascii="Arial" w:eastAsia="ＭＳ ゴシック" w:hAnsi="Arial" w:cs="Arial"/>
                <w:spacing w:val="-9"/>
              </w:rPr>
            </w:pPr>
          </w:p>
        </w:tc>
        <w:tc>
          <w:tcPr>
            <w:tcW w:w="3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C901C9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9"/>
              </w:rPr>
            </w:pPr>
            <w:r w:rsidRPr="00B06023">
              <w:rPr>
                <w:rFonts w:ascii="Arial" w:eastAsia="ＭＳ ゴシック" w:hAnsi="Arial" w:cs="Arial" w:hint="eastAsia"/>
                <w:spacing w:val="-10"/>
                <w:sz w:val="21"/>
              </w:rPr>
              <w:t>頁</w:t>
            </w:r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686F0" w14:textId="0AC3C5D8" w:rsidR="00411D6F" w:rsidRPr="00B06023" w:rsidRDefault="00316779" w:rsidP="003A7DD3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9"/>
              </w:rPr>
            </w:pPr>
            <w:r w:rsidRPr="00284B4C">
              <w:rPr>
                <w:rFonts w:ascii="Meiryo UI" w:eastAsia="Meiryo UI" w:hAnsi="Meiryo UI" w:cs="Arial" w:hint="eastAsia"/>
                <w:spacing w:val="-9"/>
              </w:rPr>
              <w:t>2</w:t>
            </w:r>
          </w:p>
        </w:tc>
      </w:tr>
      <w:tr w:rsidR="00411D6F" w:rsidRPr="00B06023" w14:paraId="423455B6" w14:textId="77777777">
        <w:tblPrEx>
          <w:tblCellMar>
            <w:left w:w="0" w:type="dxa"/>
            <w:right w:w="0" w:type="dxa"/>
          </w:tblCellMar>
        </w:tblPrEx>
        <w:trPr>
          <w:cantSplit/>
          <w:trHeight w:val="585"/>
        </w:trPr>
        <w:tc>
          <w:tcPr>
            <w:tcW w:w="11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410BC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  <w:sz w:val="21"/>
              </w:rPr>
              <w:t>型</w:t>
            </w:r>
            <w:r w:rsidRPr="00B0602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B06023">
              <w:rPr>
                <w:rFonts w:ascii="Arial" w:eastAsia="ＭＳ ゴシック" w:hAnsi="Arial" w:cs="Arial" w:hint="eastAsia"/>
                <w:spacing w:val="0"/>
                <w:sz w:val="21"/>
              </w:rPr>
              <w:t xml:space="preserve">　名</w:t>
            </w:r>
          </w:p>
        </w:tc>
        <w:tc>
          <w:tcPr>
            <w:tcW w:w="29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2D17E" w14:textId="46DE06DF" w:rsidR="00411D6F" w:rsidRPr="00B06023" w:rsidRDefault="00411D6F" w:rsidP="00B06023">
            <w:pPr>
              <w:spacing w:line="240" w:lineRule="auto"/>
              <w:ind w:firstLineChars="100" w:firstLine="182"/>
              <w:rPr>
                <w:rFonts w:ascii="Arial" w:eastAsia="ＭＳ ゴシック" w:hAnsi="Arial" w:cs="Arial"/>
                <w:spacing w:val="-9"/>
              </w:rPr>
            </w:pPr>
          </w:p>
        </w:tc>
        <w:tc>
          <w:tcPr>
            <w:tcW w:w="11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B9667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  <w:sz w:val="21"/>
              </w:rPr>
              <w:t>工程番号</w:t>
            </w:r>
          </w:p>
        </w:tc>
        <w:tc>
          <w:tcPr>
            <w:tcW w:w="424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C5E023" w14:textId="19B15D63" w:rsidR="00411D6F" w:rsidRPr="00B06023" w:rsidRDefault="00411D6F">
            <w:pPr>
              <w:tabs>
                <w:tab w:val="left" w:pos="1666"/>
              </w:tabs>
              <w:spacing w:line="240" w:lineRule="auto"/>
              <w:jc w:val="left"/>
              <w:rPr>
                <w:rFonts w:ascii="Arial" w:eastAsia="ＭＳ ゴシック" w:hAnsi="Arial" w:cs="Arial"/>
                <w:spacing w:val="-10"/>
                <w:sz w:val="21"/>
              </w:rPr>
            </w:pPr>
            <w:r w:rsidRPr="00B06023">
              <w:rPr>
                <w:rFonts w:ascii="Arial" w:eastAsia="ＭＳ ゴシック" w:hAnsi="Arial" w:cs="Arial"/>
                <w:spacing w:val="-9"/>
              </w:rPr>
              <w:tab/>
            </w:r>
          </w:p>
        </w:tc>
      </w:tr>
      <w:tr w:rsidR="00411D6F" w:rsidRPr="00B06023" w14:paraId="2886A461" w14:textId="77777777">
        <w:tblPrEx>
          <w:tblCellMar>
            <w:left w:w="0" w:type="dxa"/>
            <w:right w:w="0" w:type="dxa"/>
          </w:tblCellMar>
        </w:tblPrEx>
        <w:trPr>
          <w:trHeight w:val="585"/>
        </w:trPr>
        <w:tc>
          <w:tcPr>
            <w:tcW w:w="11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C90D65" w14:textId="77777777" w:rsidR="00411D6F" w:rsidRPr="00B0602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  <w:sz w:val="21"/>
              </w:rPr>
              <w:t>作業内容</w:t>
            </w:r>
          </w:p>
        </w:tc>
        <w:tc>
          <w:tcPr>
            <w:tcW w:w="8327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3BEAB" w14:textId="77777777" w:rsidR="00411D6F" w:rsidRPr="00ED6B91" w:rsidRDefault="00C521B5" w:rsidP="00F627B5">
            <w:pPr>
              <w:wordWrap w:val="0"/>
              <w:spacing w:line="240" w:lineRule="auto"/>
              <w:ind w:firstLineChars="100" w:firstLine="194"/>
              <w:jc w:val="left"/>
              <w:rPr>
                <w:rFonts w:ascii="Meiryo UI" w:eastAsia="Meiryo UI" w:hAnsi="Meiryo UI" w:cs="Arial"/>
              </w:rPr>
            </w:pPr>
            <w:r w:rsidRPr="00ED6B91">
              <w:rPr>
                <w:rFonts w:ascii="Meiryo UI" w:eastAsia="Meiryo UI" w:hAnsi="Meiryo UI" w:cs="Arial" w:hint="eastAsia"/>
              </w:rPr>
              <w:t>目次</w:t>
            </w:r>
          </w:p>
        </w:tc>
      </w:tr>
      <w:tr w:rsidR="00411D6F" w:rsidRPr="00B06023" w14:paraId="0ABA10E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3215"/>
        </w:trPr>
        <w:tc>
          <w:tcPr>
            <w:tcW w:w="9500" w:type="dxa"/>
            <w:gridSpan w:val="8"/>
            <w:tcBorders>
              <w:left w:val="nil"/>
              <w:bottom w:val="nil"/>
              <w:right w:val="nil"/>
            </w:tcBorders>
          </w:tcPr>
          <w:p w14:paraId="505CD343" w14:textId="77777777" w:rsidR="00B83F74" w:rsidRPr="00ED6B91" w:rsidRDefault="00B83F74" w:rsidP="003A7DD3">
            <w:pPr>
              <w:wordWrap w:val="0"/>
              <w:spacing w:line="240" w:lineRule="auto"/>
              <w:jc w:val="left"/>
              <w:rPr>
                <w:rFonts w:ascii="Meiryo UI" w:eastAsia="Meiryo UI" w:hAnsi="Meiryo UI" w:cs="Arial"/>
              </w:rPr>
            </w:pPr>
          </w:p>
          <w:p w14:paraId="142189C2" w14:textId="77777777" w:rsidR="003E02D0" w:rsidRPr="00ED6B91" w:rsidRDefault="003E02D0" w:rsidP="003E02D0">
            <w:pPr>
              <w:ind w:firstLineChars="150" w:firstLine="291"/>
              <w:rPr>
                <w:rFonts w:ascii="Meiryo UI" w:eastAsia="Meiryo UI" w:hAnsi="Meiryo UI"/>
              </w:rPr>
            </w:pPr>
            <w:r w:rsidRPr="00ED6B91">
              <w:rPr>
                <w:rFonts w:ascii="Meiryo UI" w:eastAsia="Meiryo UI" w:hAnsi="Meiryo UI" w:hint="eastAsia"/>
              </w:rPr>
              <w:t xml:space="preserve">1.　目次　</w:t>
            </w:r>
            <w:r w:rsidR="00356250" w:rsidRPr="00ED6B91">
              <w:rPr>
                <w:rFonts w:ascii="Meiryo UI" w:eastAsia="Meiryo UI" w:hAnsi="Meiryo UI" w:hint="eastAsia"/>
              </w:rPr>
              <w:t xml:space="preserve"> 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>-----------------------------------------------</w:t>
            </w:r>
            <w:r w:rsidR="00356250" w:rsidRPr="00ED6B91">
              <w:rPr>
                <w:rFonts w:ascii="Meiryo UI" w:eastAsia="Meiryo UI" w:hAnsi="Meiryo UI" w:hint="eastAsia"/>
              </w:rPr>
              <w:t>------------------</w:t>
            </w:r>
            <w:r w:rsidR="00ED6B91">
              <w:rPr>
                <w:rFonts w:ascii="Meiryo UI" w:eastAsia="Meiryo UI" w:hAnsi="Meiryo UI" w:hint="eastAsia"/>
              </w:rPr>
              <w:t>--------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 xml:space="preserve"> </w:t>
            </w:r>
            <w:r w:rsidRPr="00ED6B91">
              <w:rPr>
                <w:rFonts w:ascii="Meiryo UI" w:eastAsia="Meiryo UI" w:hAnsi="Meiryo UI"/>
              </w:rPr>
              <w:t xml:space="preserve"> </w:t>
            </w:r>
            <w:r w:rsidR="00356250" w:rsidRPr="00ED6B91">
              <w:rPr>
                <w:rFonts w:ascii="Meiryo UI" w:eastAsia="Meiryo UI" w:hAnsi="Meiryo UI" w:hint="eastAsia"/>
              </w:rPr>
              <w:t xml:space="preserve">  </w:t>
            </w:r>
            <w:r w:rsidRPr="00ED6B91">
              <w:rPr>
                <w:rFonts w:ascii="Meiryo UI" w:eastAsia="Meiryo UI" w:hAnsi="Meiryo UI" w:hint="eastAsia"/>
              </w:rPr>
              <w:t>2ページ</w:t>
            </w:r>
          </w:p>
          <w:p w14:paraId="65AE97D7" w14:textId="77777777" w:rsidR="00356250" w:rsidRPr="00ED6B91" w:rsidRDefault="00356250" w:rsidP="003E02D0">
            <w:pPr>
              <w:ind w:firstLineChars="150" w:firstLine="291"/>
              <w:rPr>
                <w:rFonts w:ascii="Meiryo UI" w:eastAsia="Meiryo UI" w:hAnsi="Meiryo UI"/>
              </w:rPr>
            </w:pPr>
          </w:p>
          <w:p w14:paraId="7603EE11" w14:textId="77777777" w:rsidR="003E02D0" w:rsidRPr="00ED6B91" w:rsidRDefault="003E02D0" w:rsidP="003E02D0">
            <w:pPr>
              <w:ind w:firstLineChars="150" w:firstLine="291"/>
              <w:rPr>
                <w:rFonts w:ascii="Meiryo UI" w:eastAsia="Meiryo UI" w:hAnsi="Meiryo UI"/>
              </w:rPr>
            </w:pPr>
            <w:r w:rsidRPr="00ED6B91">
              <w:rPr>
                <w:rFonts w:ascii="Meiryo UI" w:eastAsia="Meiryo UI" w:hAnsi="Meiryo UI" w:hint="eastAsia"/>
              </w:rPr>
              <w:t xml:space="preserve">2.　目的　</w:t>
            </w:r>
            <w:r w:rsidR="00356250" w:rsidRPr="00ED6B91">
              <w:rPr>
                <w:rFonts w:ascii="Meiryo UI" w:eastAsia="Meiryo UI" w:hAnsi="Meiryo UI" w:hint="eastAsia"/>
              </w:rPr>
              <w:t xml:space="preserve"> 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>---------------------------------------------</w:t>
            </w:r>
            <w:r w:rsidR="00356250" w:rsidRPr="00ED6B91">
              <w:rPr>
                <w:rFonts w:ascii="Meiryo UI" w:eastAsia="Meiryo UI" w:hAnsi="Meiryo UI" w:hint="eastAsia"/>
              </w:rPr>
              <w:t>--------------------</w:t>
            </w:r>
            <w:r w:rsidR="00ED6B91">
              <w:rPr>
                <w:rFonts w:ascii="Meiryo UI" w:eastAsia="Meiryo UI" w:hAnsi="Meiryo UI" w:hint="eastAsia"/>
              </w:rPr>
              <w:t>--------</w:t>
            </w:r>
            <w:r w:rsidRPr="00ED6B91">
              <w:rPr>
                <w:rFonts w:ascii="Meiryo UI" w:eastAsia="Meiryo UI" w:hAnsi="Meiryo UI" w:hint="eastAsia"/>
              </w:rPr>
              <w:t xml:space="preserve">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 xml:space="preserve"> </w:t>
            </w:r>
            <w:r w:rsidRPr="00ED6B91">
              <w:rPr>
                <w:rFonts w:ascii="Meiryo UI" w:eastAsia="Meiryo UI" w:hAnsi="Meiryo UI"/>
              </w:rPr>
              <w:t xml:space="preserve"> </w:t>
            </w:r>
            <w:r w:rsidR="00356250" w:rsidRPr="00ED6B91">
              <w:rPr>
                <w:rFonts w:ascii="Meiryo UI" w:eastAsia="Meiryo UI" w:hAnsi="Meiryo UI" w:hint="eastAsia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>3ページ</w:t>
            </w:r>
          </w:p>
          <w:p w14:paraId="0FD0EFA6" w14:textId="77777777" w:rsidR="00356250" w:rsidRPr="00ED6B91" w:rsidRDefault="00356250" w:rsidP="003E02D0">
            <w:pPr>
              <w:ind w:firstLineChars="150" w:firstLine="291"/>
              <w:rPr>
                <w:rFonts w:ascii="Meiryo UI" w:eastAsia="Meiryo UI" w:hAnsi="Meiryo UI"/>
              </w:rPr>
            </w:pPr>
          </w:p>
          <w:p w14:paraId="5D867551" w14:textId="77777777" w:rsidR="003E02D0" w:rsidRPr="00ED6B91" w:rsidRDefault="003E02D0" w:rsidP="003E02D0">
            <w:pPr>
              <w:ind w:firstLineChars="150" w:firstLine="291"/>
              <w:rPr>
                <w:rFonts w:ascii="Meiryo UI" w:eastAsia="Meiryo UI" w:hAnsi="Meiryo UI"/>
              </w:rPr>
            </w:pPr>
            <w:r w:rsidRPr="00ED6B91">
              <w:rPr>
                <w:rFonts w:ascii="Meiryo UI" w:eastAsia="Meiryo UI" w:hAnsi="Meiryo UI" w:hint="eastAsia"/>
              </w:rPr>
              <w:t xml:space="preserve">3.　適用範囲　</w:t>
            </w:r>
            <w:r w:rsidR="00356250" w:rsidRPr="00ED6B91">
              <w:rPr>
                <w:rFonts w:ascii="Meiryo UI" w:eastAsia="Meiryo UI" w:hAnsi="Meiryo UI" w:hint="eastAsia"/>
              </w:rPr>
              <w:t xml:space="preserve"> 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>----------------------------------------</w:t>
            </w:r>
            <w:r w:rsidR="00356250" w:rsidRPr="00ED6B91">
              <w:rPr>
                <w:rFonts w:ascii="Meiryo UI" w:eastAsia="Meiryo UI" w:hAnsi="Meiryo UI" w:hint="eastAsia"/>
              </w:rPr>
              <w:t>---------------------</w:t>
            </w:r>
            <w:r w:rsidR="00ED6B91">
              <w:rPr>
                <w:rFonts w:ascii="Meiryo UI" w:eastAsia="Meiryo UI" w:hAnsi="Meiryo UI" w:hint="eastAsia"/>
              </w:rPr>
              <w:t>-------</w:t>
            </w:r>
            <w:r w:rsidRPr="00ED6B91">
              <w:rPr>
                <w:rFonts w:ascii="Meiryo UI" w:eastAsia="Meiryo UI" w:hAnsi="Meiryo UI"/>
              </w:rPr>
              <w:t xml:space="preserve"> 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 xml:space="preserve">  3ページ</w:t>
            </w:r>
          </w:p>
          <w:p w14:paraId="0A4F7F3E" w14:textId="77777777" w:rsidR="00356250" w:rsidRPr="00ED6B91" w:rsidRDefault="00356250" w:rsidP="003E02D0">
            <w:pPr>
              <w:ind w:firstLineChars="150" w:firstLine="291"/>
              <w:rPr>
                <w:rFonts w:ascii="Meiryo UI" w:eastAsia="Meiryo UI" w:hAnsi="Meiryo UI"/>
              </w:rPr>
            </w:pPr>
          </w:p>
          <w:p w14:paraId="26D126B2" w14:textId="3F0B62D1" w:rsidR="003E02D0" w:rsidRPr="00ED6B91" w:rsidRDefault="003E02D0" w:rsidP="00ED6B91">
            <w:pPr>
              <w:ind w:firstLineChars="150" w:firstLine="291"/>
              <w:rPr>
                <w:rFonts w:ascii="Meiryo UI" w:eastAsia="Meiryo UI" w:hAnsi="Meiryo UI"/>
              </w:rPr>
            </w:pPr>
            <w:r w:rsidRPr="00ED6B91">
              <w:rPr>
                <w:rFonts w:ascii="Meiryo UI" w:eastAsia="Meiryo UI" w:hAnsi="Meiryo UI" w:hint="eastAsia"/>
              </w:rPr>
              <w:t xml:space="preserve">4.　</w:t>
            </w:r>
            <w:r w:rsidR="004468DD">
              <w:rPr>
                <w:rFonts w:ascii="Meiryo UI" w:eastAsia="Meiryo UI" w:hAnsi="Meiryo UI" w:cs="Arial" w:hint="eastAsia"/>
                <w:spacing w:val="-9"/>
              </w:rPr>
              <w:t>未整備確認</w:t>
            </w:r>
            <w:r w:rsidRPr="00ED6B91">
              <w:rPr>
                <w:rFonts w:ascii="Meiryo UI" w:eastAsia="Meiryo UI" w:hAnsi="Meiryo UI" w:cs="Arial" w:hint="eastAsia"/>
                <w:spacing w:val="-9"/>
              </w:rPr>
              <w:t xml:space="preserve">　</w:t>
            </w:r>
            <w:r w:rsidR="00356250" w:rsidRPr="00ED6B91">
              <w:rPr>
                <w:rFonts w:ascii="Meiryo UI" w:eastAsia="Meiryo UI" w:hAnsi="Meiryo UI"/>
              </w:rPr>
              <w:t xml:space="preserve"> </w:t>
            </w:r>
            <w:r w:rsidR="004468DD">
              <w:rPr>
                <w:rFonts w:ascii="Meiryo UI" w:eastAsia="Meiryo UI" w:hAnsi="Meiryo UI" w:hint="eastAsia"/>
              </w:rPr>
              <w:t xml:space="preserve">　-</w:t>
            </w:r>
            <w:r w:rsidR="004468DD">
              <w:rPr>
                <w:rFonts w:ascii="Meiryo UI" w:eastAsia="Meiryo UI" w:hAnsi="Meiryo UI"/>
              </w:rPr>
              <w:t>------------</w:t>
            </w:r>
            <w:r w:rsidRPr="00ED6B91">
              <w:rPr>
                <w:rFonts w:ascii="Meiryo UI" w:eastAsia="Meiryo UI" w:hAnsi="Meiryo UI" w:hint="eastAsia"/>
              </w:rPr>
              <w:t>--------------------</w:t>
            </w:r>
            <w:r w:rsidR="00356250" w:rsidRPr="00ED6B91">
              <w:rPr>
                <w:rFonts w:ascii="Meiryo UI" w:eastAsia="Meiryo UI" w:hAnsi="Meiryo UI" w:hint="eastAsia"/>
              </w:rPr>
              <w:t>---------------------------</w:t>
            </w:r>
            <w:r w:rsidR="00ED6B91">
              <w:rPr>
                <w:rFonts w:ascii="Meiryo UI" w:eastAsia="Meiryo UI" w:hAnsi="Meiryo UI" w:hint="eastAsia"/>
              </w:rPr>
              <w:t>------</w:t>
            </w:r>
            <w:r w:rsidRPr="00ED6B91">
              <w:rPr>
                <w:rFonts w:ascii="Meiryo UI" w:eastAsia="Meiryo UI" w:hAnsi="Meiryo UI" w:hint="eastAsia"/>
              </w:rPr>
              <w:t xml:space="preserve"> </w:t>
            </w:r>
            <w:r w:rsid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/>
              </w:rPr>
              <w:t xml:space="preserve"> </w:t>
            </w:r>
            <w:r w:rsidRPr="00ED6B91">
              <w:rPr>
                <w:rFonts w:ascii="Meiryo UI" w:eastAsia="Meiryo UI" w:hAnsi="Meiryo UI" w:hint="eastAsia"/>
              </w:rPr>
              <w:t xml:space="preserve">  4ページ</w:t>
            </w:r>
          </w:p>
          <w:p w14:paraId="12FCE3C1" w14:textId="00C9B658" w:rsidR="00C521B5" w:rsidRPr="00ED6B91" w:rsidRDefault="00C521B5" w:rsidP="00910E04">
            <w:pPr>
              <w:wordWrap w:val="0"/>
              <w:spacing w:line="240" w:lineRule="auto"/>
              <w:ind w:firstLineChars="100" w:firstLine="194"/>
              <w:jc w:val="left"/>
              <w:rPr>
                <w:rFonts w:ascii="ＭＳ ゴシック" w:eastAsia="ＭＳ ゴシック" w:hAnsi="ＭＳ ゴシック" w:cs="Arial"/>
              </w:rPr>
            </w:pPr>
          </w:p>
        </w:tc>
      </w:tr>
      <w:tr w:rsidR="00411D6F" w:rsidRPr="00B06023" w14:paraId="0FF790E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3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26FA5C" w14:textId="77777777" w:rsidR="00411D6F" w:rsidRPr="00B0602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left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/>
                <w:spacing w:val="0"/>
              </w:rPr>
              <w:t xml:space="preserve">NR4030 </w:t>
            </w:r>
          </w:p>
        </w:tc>
        <w:tc>
          <w:tcPr>
            <w:tcW w:w="3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5F54BE" w14:textId="77777777" w:rsidR="00411D6F" w:rsidRPr="00B0602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</w:rPr>
              <w:t>様式</w:t>
            </w:r>
            <w:r w:rsidRPr="00B06023">
              <w:rPr>
                <w:rFonts w:ascii="Arial" w:eastAsia="ＭＳ ゴシック" w:hAnsi="Arial" w:cs="Arial"/>
                <w:spacing w:val="0"/>
              </w:rPr>
              <w:t xml:space="preserve"> NR4030-0300-A3</w:t>
            </w:r>
          </w:p>
        </w:tc>
        <w:tc>
          <w:tcPr>
            <w:tcW w:w="2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524" w14:textId="77777777" w:rsidR="00411D6F" w:rsidRPr="00B0602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right"/>
              <w:rPr>
                <w:rFonts w:ascii="Arial" w:eastAsia="ＭＳ ゴシック" w:hAnsi="Arial" w:cs="Arial"/>
                <w:spacing w:val="0"/>
              </w:rPr>
            </w:pPr>
            <w:r w:rsidRPr="00B06023">
              <w:rPr>
                <w:rFonts w:ascii="Arial" w:eastAsia="ＭＳ ゴシック" w:hAnsi="Arial" w:cs="Arial" w:hint="eastAsia"/>
                <w:spacing w:val="0"/>
              </w:rPr>
              <w:t>日本光電</w:t>
            </w:r>
          </w:p>
        </w:tc>
      </w:tr>
    </w:tbl>
    <w:p w14:paraId="277FE5E9" w14:textId="77777777" w:rsidR="00411D6F" w:rsidRDefault="00411D6F">
      <w:pPr>
        <w:spacing w:line="20" w:lineRule="exact"/>
        <w:jc w:val="left"/>
        <w:rPr>
          <w:rFonts w:ascii="Arial" w:eastAsia="ＭＳ ゴシック" w:hAnsi="Arial" w:cs="Arial"/>
        </w:rPr>
      </w:pPr>
    </w:p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9"/>
        <w:gridCol w:w="2111"/>
        <w:gridCol w:w="810"/>
        <w:gridCol w:w="1184"/>
        <w:gridCol w:w="1395"/>
        <w:gridCol w:w="1762"/>
        <w:gridCol w:w="301"/>
        <w:gridCol w:w="809"/>
      </w:tblGrid>
      <w:tr w:rsidR="00411D6F" w:rsidRPr="00710A13" w14:paraId="180D28C2" w14:textId="77777777" w:rsidTr="00BD508A">
        <w:trPr>
          <w:cantSplit/>
          <w:trHeight w:val="133"/>
        </w:trPr>
        <w:tc>
          <w:tcPr>
            <w:tcW w:w="4099" w:type="dxa"/>
            <w:gridSpan w:val="3"/>
            <w:vMerge w:val="restart"/>
          </w:tcPr>
          <w:p w14:paraId="70A3E140" w14:textId="77777777" w:rsidR="00411D6F" w:rsidRPr="00710A13" w:rsidRDefault="00411D6F">
            <w:pPr>
              <w:tabs>
                <w:tab w:val="left" w:pos="4131"/>
                <w:tab w:val="left" w:pos="5253"/>
                <w:tab w:val="left" w:pos="8313"/>
                <w:tab w:val="left" w:pos="8619"/>
                <w:tab w:val="left" w:pos="9231"/>
              </w:tabs>
              <w:wordWrap w:val="0"/>
              <w:spacing w:line="240" w:lineRule="auto"/>
              <w:ind w:left="-142"/>
              <w:jc w:val="left"/>
              <w:rPr>
                <w:rFonts w:ascii="Arial" w:eastAsia="ＭＳ ゴシック" w:hAnsi="Arial" w:cs="Arial"/>
                <w:sz w:val="21"/>
              </w:rPr>
            </w:pPr>
            <w:r>
              <w:rPr>
                <w:rFonts w:ascii="Arial" w:eastAsia="ＭＳ ゴシック" w:hAnsi="Arial" w:cs="Arial"/>
                <w:sz w:val="21"/>
              </w:rPr>
              <w:lastRenderedPageBreak/>
              <w:t xml:space="preserve">              </w:t>
            </w:r>
            <w:r w:rsidRPr="00710A1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手</w:t>
            </w:r>
            <w:r w:rsidRPr="00710A1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710A1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順</w:t>
            </w:r>
            <w:r w:rsidRPr="00710A1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710A13">
              <w:rPr>
                <w:rFonts w:ascii="Arial" w:eastAsia="ＭＳ ゴシック" w:hAnsi="Arial" w:cs="Arial" w:hint="eastAsia"/>
                <w:spacing w:val="0"/>
                <w:w w:val="200"/>
                <w:sz w:val="21"/>
              </w:rPr>
              <w:t>書</w:t>
            </w:r>
          </w:p>
        </w:tc>
        <w:tc>
          <w:tcPr>
            <w:tcW w:w="5451" w:type="dxa"/>
            <w:gridSpan w:val="5"/>
            <w:tcBorders>
              <w:bottom w:val="single" w:sz="12" w:space="0" w:color="auto"/>
            </w:tcBorders>
          </w:tcPr>
          <w:p w14:paraId="5A054AA3" w14:textId="77777777" w:rsidR="00411D6F" w:rsidRPr="00710A13" w:rsidRDefault="00411D6F">
            <w:pPr>
              <w:tabs>
                <w:tab w:val="left" w:pos="4131"/>
                <w:tab w:val="left" w:pos="5253"/>
                <w:tab w:val="left" w:pos="8313"/>
                <w:tab w:val="left" w:pos="8619"/>
                <w:tab w:val="left" w:pos="9231"/>
              </w:tabs>
              <w:wordWrap w:val="0"/>
              <w:spacing w:line="240" w:lineRule="auto"/>
              <w:ind w:left="4964"/>
              <w:jc w:val="left"/>
              <w:rPr>
                <w:rFonts w:ascii="Arial" w:eastAsia="ＭＳ ゴシック" w:hAnsi="Arial" w:cs="Arial"/>
                <w:sz w:val="8"/>
              </w:rPr>
            </w:pPr>
          </w:p>
        </w:tc>
      </w:tr>
      <w:tr w:rsidR="00411D6F" w:rsidRPr="00710A13" w14:paraId="466A6A25" w14:textId="77777777" w:rsidTr="00BD508A">
        <w:tblPrEx>
          <w:tblCellMar>
            <w:left w:w="0" w:type="dxa"/>
            <w:right w:w="0" w:type="dxa"/>
          </w:tblCellMar>
        </w:tblPrEx>
        <w:trPr>
          <w:cantSplit/>
          <w:trHeight w:val="631"/>
        </w:trPr>
        <w:tc>
          <w:tcPr>
            <w:tcW w:w="4099" w:type="dxa"/>
            <w:gridSpan w:val="3"/>
            <w:vMerge/>
            <w:tcBorders>
              <w:bottom w:val="single" w:sz="12" w:space="0" w:color="auto"/>
            </w:tcBorders>
          </w:tcPr>
          <w:p w14:paraId="4BE15046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10"/>
                <w:sz w:val="21"/>
              </w:rPr>
            </w:pPr>
          </w:p>
        </w:tc>
        <w:tc>
          <w:tcPr>
            <w:tcW w:w="1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D1774E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  <w:sz w:val="21"/>
              </w:rPr>
              <w:t>管理番号</w:t>
            </w:r>
          </w:p>
        </w:tc>
        <w:tc>
          <w:tcPr>
            <w:tcW w:w="3157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r2bl w:val="single" w:sz="4" w:space="0" w:color="auto"/>
            </w:tcBorders>
            <w:vAlign w:val="center"/>
          </w:tcPr>
          <w:p w14:paraId="07DAB811" w14:textId="77777777" w:rsidR="00411D6F" w:rsidRPr="00710A13" w:rsidRDefault="00411D6F">
            <w:pPr>
              <w:spacing w:line="240" w:lineRule="auto"/>
              <w:jc w:val="left"/>
              <w:rPr>
                <w:rFonts w:ascii="Arial" w:eastAsia="ＭＳ ゴシック" w:hAnsi="Arial" w:cs="Arial"/>
                <w:spacing w:val="-9"/>
              </w:rPr>
            </w:pPr>
          </w:p>
        </w:tc>
        <w:tc>
          <w:tcPr>
            <w:tcW w:w="30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D417A6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9"/>
              </w:rPr>
            </w:pPr>
            <w:r w:rsidRPr="00710A13">
              <w:rPr>
                <w:rFonts w:ascii="Arial" w:eastAsia="ＭＳ ゴシック" w:hAnsi="Arial" w:cs="Arial" w:hint="eastAsia"/>
                <w:spacing w:val="-10"/>
                <w:sz w:val="21"/>
              </w:rPr>
              <w:t>頁</w:t>
            </w:r>
          </w:p>
        </w:tc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9C3358" w14:textId="5A766313" w:rsidR="00B83F74" w:rsidRPr="00710A13" w:rsidRDefault="00316779" w:rsidP="003A7DD3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-9"/>
              </w:rPr>
            </w:pPr>
            <w:r>
              <w:rPr>
                <w:rFonts w:ascii="Arial" w:eastAsia="ＭＳ ゴシック" w:hAnsi="Arial" w:cs="Arial" w:hint="eastAsia"/>
                <w:spacing w:val="-9"/>
              </w:rPr>
              <w:t>3</w:t>
            </w:r>
          </w:p>
        </w:tc>
      </w:tr>
      <w:tr w:rsidR="00411D6F" w:rsidRPr="00710A13" w14:paraId="4C3596CF" w14:textId="77777777" w:rsidTr="00BD508A">
        <w:tblPrEx>
          <w:tblCellMar>
            <w:left w:w="0" w:type="dxa"/>
            <w:right w:w="0" w:type="dxa"/>
          </w:tblCellMar>
        </w:tblPrEx>
        <w:trPr>
          <w:cantSplit/>
          <w:trHeight w:val="586"/>
        </w:trPr>
        <w:tc>
          <w:tcPr>
            <w:tcW w:w="117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6E99A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  <w:sz w:val="21"/>
              </w:rPr>
              <w:t>型</w:t>
            </w:r>
            <w:r w:rsidRPr="00710A13">
              <w:rPr>
                <w:rFonts w:ascii="Arial" w:eastAsia="ＭＳ ゴシック" w:hAnsi="Arial" w:cs="Arial"/>
                <w:spacing w:val="0"/>
                <w:sz w:val="21"/>
              </w:rPr>
              <w:t xml:space="preserve"> </w:t>
            </w:r>
            <w:r w:rsidRPr="00710A13">
              <w:rPr>
                <w:rFonts w:ascii="Arial" w:eastAsia="ＭＳ ゴシック" w:hAnsi="Arial" w:cs="Arial" w:hint="eastAsia"/>
                <w:spacing w:val="0"/>
                <w:sz w:val="21"/>
              </w:rPr>
              <w:t xml:space="preserve">　名</w:t>
            </w:r>
          </w:p>
        </w:tc>
        <w:tc>
          <w:tcPr>
            <w:tcW w:w="292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CA2D2" w14:textId="77777777" w:rsidR="00411D6F" w:rsidRPr="00710A13" w:rsidRDefault="00411D6F" w:rsidP="00C521B5">
            <w:pPr>
              <w:spacing w:line="240" w:lineRule="auto"/>
              <w:ind w:firstLineChars="100" w:firstLine="182"/>
              <w:rPr>
                <w:rFonts w:ascii="Arial" w:eastAsia="ＭＳ ゴシック" w:hAnsi="Arial" w:cs="Arial"/>
                <w:spacing w:val="-9"/>
              </w:rPr>
            </w:pPr>
          </w:p>
        </w:tc>
        <w:tc>
          <w:tcPr>
            <w:tcW w:w="118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F1F17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  <w:sz w:val="21"/>
              </w:rPr>
              <w:t>工程番号</w:t>
            </w:r>
          </w:p>
        </w:tc>
        <w:tc>
          <w:tcPr>
            <w:tcW w:w="426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C8962B" w14:textId="4EBA78C6" w:rsidR="00411D6F" w:rsidRPr="00710A13" w:rsidRDefault="00411D6F">
            <w:pPr>
              <w:tabs>
                <w:tab w:val="left" w:pos="1666"/>
              </w:tabs>
              <w:spacing w:line="240" w:lineRule="auto"/>
              <w:jc w:val="left"/>
              <w:rPr>
                <w:rFonts w:ascii="Arial" w:eastAsia="ＭＳ ゴシック" w:hAnsi="Arial" w:cs="Arial"/>
                <w:spacing w:val="-10"/>
                <w:sz w:val="21"/>
              </w:rPr>
            </w:pPr>
            <w:r w:rsidRPr="00710A13">
              <w:rPr>
                <w:rFonts w:ascii="Arial" w:eastAsia="ＭＳ ゴシック" w:hAnsi="Arial" w:cs="Arial"/>
                <w:spacing w:val="-9"/>
              </w:rPr>
              <w:tab/>
            </w:r>
          </w:p>
        </w:tc>
      </w:tr>
      <w:tr w:rsidR="00411D6F" w:rsidRPr="00710A13" w14:paraId="375C91D6" w14:textId="77777777" w:rsidTr="00BD508A">
        <w:tblPrEx>
          <w:tblCellMar>
            <w:left w:w="0" w:type="dxa"/>
            <w:right w:w="0" w:type="dxa"/>
          </w:tblCellMar>
        </w:tblPrEx>
        <w:trPr>
          <w:trHeight w:val="586"/>
        </w:trPr>
        <w:tc>
          <w:tcPr>
            <w:tcW w:w="117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EE75CF7" w14:textId="77777777" w:rsidR="00411D6F" w:rsidRPr="00710A13" w:rsidRDefault="00411D6F">
            <w:pPr>
              <w:spacing w:line="240" w:lineRule="auto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  <w:sz w:val="21"/>
              </w:rPr>
              <w:t>作業内容</w:t>
            </w:r>
          </w:p>
        </w:tc>
        <w:tc>
          <w:tcPr>
            <w:tcW w:w="8371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E63A6F" w14:textId="77777777" w:rsidR="00411D6F" w:rsidRPr="00284B4C" w:rsidRDefault="00621DEE" w:rsidP="00621DEE">
            <w:pPr>
              <w:spacing w:line="240" w:lineRule="auto"/>
              <w:jc w:val="left"/>
              <w:rPr>
                <w:rFonts w:ascii="Meiryo UI" w:eastAsia="Meiryo UI" w:hAnsi="Meiryo UI" w:cs="Arial"/>
                <w:spacing w:val="-9"/>
              </w:rPr>
            </w:pPr>
            <w:r>
              <w:rPr>
                <w:rFonts w:ascii="Arial" w:eastAsia="ＭＳ ゴシック" w:hAnsi="Arial" w:cs="Arial" w:hint="eastAsia"/>
                <w:spacing w:val="-9"/>
              </w:rPr>
              <w:t xml:space="preserve">　</w:t>
            </w:r>
            <w:r w:rsidRPr="00284B4C">
              <w:rPr>
                <w:rFonts w:ascii="Meiryo UI" w:eastAsia="Meiryo UI" w:hAnsi="Meiryo UI" w:cs="Arial" w:hint="eastAsia"/>
                <w:spacing w:val="-9"/>
              </w:rPr>
              <w:t>目的 ，適用範囲</w:t>
            </w:r>
          </w:p>
        </w:tc>
      </w:tr>
      <w:tr w:rsidR="00411D6F" w:rsidRPr="00710A13" w14:paraId="493189C0" w14:textId="77777777" w:rsidTr="00BD508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3240"/>
        </w:trPr>
        <w:tc>
          <w:tcPr>
            <w:tcW w:w="9550" w:type="dxa"/>
            <w:gridSpan w:val="8"/>
            <w:tcBorders>
              <w:left w:val="nil"/>
              <w:bottom w:val="nil"/>
              <w:right w:val="nil"/>
            </w:tcBorders>
          </w:tcPr>
          <w:p w14:paraId="75538C97" w14:textId="77777777" w:rsidR="006C50D1" w:rsidRDefault="006C50D1">
            <w:pPr>
              <w:wordWrap w:val="0"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</w:p>
          <w:p w14:paraId="2145727F" w14:textId="77777777" w:rsidR="001B2E08" w:rsidRPr="00284B4C" w:rsidRDefault="001B2E08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  <w:r w:rsidRPr="00284B4C">
              <w:rPr>
                <w:rFonts w:ascii="Meiryo UI" w:eastAsia="Meiryo UI" w:hAnsi="Meiryo UI" w:hint="eastAsia"/>
              </w:rPr>
              <w:t>2.</w:t>
            </w:r>
            <w:r w:rsidR="00E61A68" w:rsidRPr="00284B4C">
              <w:rPr>
                <w:rFonts w:ascii="Meiryo UI" w:eastAsia="Meiryo UI" w:hAnsi="Meiryo UI" w:hint="eastAsia"/>
              </w:rPr>
              <w:t xml:space="preserve"> </w:t>
            </w:r>
            <w:r w:rsidRPr="00284B4C">
              <w:rPr>
                <w:rFonts w:ascii="Meiryo UI" w:eastAsia="Meiryo UI" w:hAnsi="Meiryo UI" w:hint="eastAsia"/>
              </w:rPr>
              <w:t xml:space="preserve"> 目的</w:t>
            </w:r>
          </w:p>
          <w:p w14:paraId="00462C83" w14:textId="257BC38E" w:rsidR="001B2E08" w:rsidRPr="00284B4C" w:rsidRDefault="001B2E08" w:rsidP="001B2E08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  <w:r w:rsidRPr="00284B4C">
              <w:rPr>
                <w:rFonts w:ascii="Meiryo UI" w:eastAsia="Meiryo UI" w:hAnsi="Meiryo UI" w:hint="eastAsia"/>
              </w:rPr>
              <w:t xml:space="preserve">   </w:t>
            </w:r>
            <w:r w:rsidR="00E61A68" w:rsidRPr="00284B4C">
              <w:rPr>
                <w:rFonts w:ascii="Meiryo UI" w:eastAsia="Meiryo UI" w:hAnsi="Meiryo UI" w:hint="eastAsia"/>
              </w:rPr>
              <w:t xml:space="preserve">   </w:t>
            </w:r>
            <w:r w:rsidR="00E8484F">
              <w:rPr>
                <w:rFonts w:ascii="Meiryo UI" w:eastAsia="Meiryo UI" w:hAnsi="Meiryo UI" w:hint="eastAsia"/>
              </w:rPr>
              <w:t>表面実装（S</w:t>
            </w:r>
            <w:r w:rsidR="00E8484F">
              <w:rPr>
                <w:rFonts w:ascii="Meiryo UI" w:eastAsia="Meiryo UI" w:hAnsi="Meiryo UI"/>
              </w:rPr>
              <w:t>MT</w:t>
            </w:r>
            <w:r w:rsidR="00E8484F">
              <w:rPr>
                <w:rFonts w:ascii="Meiryo UI" w:eastAsia="Meiryo UI" w:hAnsi="Meiryo UI" w:hint="eastAsia"/>
              </w:rPr>
              <w:t>）の指図の未整備確認の手順を習得することを目的とする。</w:t>
            </w:r>
          </w:p>
          <w:p w14:paraId="1F263DD0" w14:textId="77777777" w:rsidR="001B2E08" w:rsidRPr="00284B4C" w:rsidRDefault="001B2E08" w:rsidP="001B2E08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</w:p>
          <w:p w14:paraId="191E0C17" w14:textId="77777777" w:rsidR="001B2E08" w:rsidRPr="00284B4C" w:rsidRDefault="001B2E08" w:rsidP="001B2E08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</w:p>
          <w:p w14:paraId="30C280B5" w14:textId="77777777" w:rsidR="001B2E08" w:rsidRPr="00284B4C" w:rsidRDefault="00E61A68" w:rsidP="001B2E08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  <w:r w:rsidRPr="00284B4C">
              <w:rPr>
                <w:rFonts w:ascii="Meiryo UI" w:eastAsia="Meiryo UI" w:hAnsi="Meiryo UI" w:hint="eastAsia"/>
              </w:rPr>
              <w:t>3.  適用範囲</w:t>
            </w:r>
          </w:p>
          <w:p w14:paraId="30D07BFE" w14:textId="0FA1FB15" w:rsidR="00C521B5" w:rsidRPr="00FE2812" w:rsidRDefault="00E61A68" w:rsidP="00FE2812">
            <w:pPr>
              <w:wordWrap w:val="0"/>
              <w:spacing w:line="240" w:lineRule="auto"/>
              <w:jc w:val="left"/>
              <w:rPr>
                <w:rFonts w:ascii="Meiryo UI" w:eastAsia="Meiryo UI" w:hAnsi="Meiryo UI"/>
              </w:rPr>
            </w:pPr>
            <w:r w:rsidRPr="00284B4C">
              <w:rPr>
                <w:rFonts w:ascii="Meiryo UI" w:eastAsia="Meiryo UI" w:hAnsi="Meiryo UI" w:hint="eastAsia"/>
              </w:rPr>
              <w:t xml:space="preserve">      本手順書は，</w:t>
            </w:r>
            <w:r w:rsidR="00E8484F">
              <w:rPr>
                <w:rFonts w:ascii="Meiryo UI" w:eastAsia="Meiryo UI" w:hAnsi="Meiryo UI" w:hint="eastAsia"/>
              </w:rPr>
              <w:t>指図の未整備確認の手順を</w:t>
            </w:r>
            <w:r w:rsidR="004775B8">
              <w:rPr>
                <w:rFonts w:ascii="Meiryo UI" w:eastAsia="Meiryo UI" w:hAnsi="Meiryo UI" w:hint="eastAsia"/>
              </w:rPr>
              <w:t>適用</w:t>
            </w:r>
            <w:r w:rsidR="00E8484F">
              <w:rPr>
                <w:rFonts w:ascii="Meiryo UI" w:eastAsia="Meiryo UI" w:hAnsi="Meiryo UI" w:hint="eastAsia"/>
              </w:rPr>
              <w:t>範囲とする。</w:t>
            </w:r>
          </w:p>
        </w:tc>
      </w:tr>
      <w:tr w:rsidR="00411D6F" w:rsidRPr="00710A13" w14:paraId="71C083CD" w14:textId="77777777" w:rsidTr="00BD508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61"/>
        </w:trPr>
        <w:tc>
          <w:tcPr>
            <w:tcW w:w="32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7E79B9" w14:textId="77777777" w:rsidR="00411D6F" w:rsidRPr="00710A1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left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/>
                <w:spacing w:val="0"/>
              </w:rPr>
              <w:t xml:space="preserve">NR4030 </w:t>
            </w:r>
          </w:p>
        </w:tc>
        <w:tc>
          <w:tcPr>
            <w:tcW w:w="33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10620E" w14:textId="77777777" w:rsidR="00411D6F" w:rsidRPr="00710A1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center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</w:rPr>
              <w:t>様式</w:t>
            </w:r>
            <w:r w:rsidRPr="00710A13">
              <w:rPr>
                <w:rFonts w:ascii="Arial" w:eastAsia="ＭＳ ゴシック" w:hAnsi="Arial" w:cs="Arial"/>
                <w:spacing w:val="0"/>
              </w:rPr>
              <w:t xml:space="preserve"> NR4030-0300-A3</w:t>
            </w:r>
          </w:p>
        </w:tc>
        <w:tc>
          <w:tcPr>
            <w:tcW w:w="28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8EA799" w14:textId="77777777" w:rsidR="00411D6F" w:rsidRPr="00710A13" w:rsidRDefault="00411D6F">
            <w:pPr>
              <w:tabs>
                <w:tab w:val="left" w:pos="258"/>
                <w:tab w:val="left" w:pos="3526"/>
                <w:tab w:val="left" w:pos="8600"/>
              </w:tabs>
              <w:spacing w:line="362" w:lineRule="exact"/>
              <w:jc w:val="right"/>
              <w:rPr>
                <w:rFonts w:ascii="Arial" w:eastAsia="ＭＳ ゴシック" w:hAnsi="Arial" w:cs="Arial"/>
                <w:spacing w:val="0"/>
              </w:rPr>
            </w:pPr>
            <w:r w:rsidRPr="00710A13">
              <w:rPr>
                <w:rFonts w:ascii="Arial" w:eastAsia="ＭＳ ゴシック" w:hAnsi="Arial" w:cs="Arial" w:hint="eastAsia"/>
                <w:spacing w:val="0"/>
              </w:rPr>
              <w:t>日本光電</w:t>
            </w:r>
          </w:p>
        </w:tc>
      </w:tr>
    </w:tbl>
    <w:p w14:paraId="018D4CFB" w14:textId="77777777" w:rsidR="00411D6F" w:rsidRDefault="00411D6F">
      <w:pPr>
        <w:wordWrap w:val="0"/>
        <w:spacing w:line="20" w:lineRule="exact"/>
        <w:jc w:val="left"/>
        <w:rPr>
          <w:rFonts w:ascii="Arial" w:eastAsia="ＭＳ ゴシック" w:hAnsi="Arial" w:cs="Arial"/>
        </w:rPr>
      </w:pPr>
    </w:p>
    <w:p w14:paraId="24CEF641" w14:textId="77777777" w:rsidR="003A7DD3" w:rsidRDefault="003A7DD3">
      <w:pPr>
        <w:wordWrap w:val="0"/>
        <w:spacing w:line="20" w:lineRule="exact"/>
        <w:jc w:val="left"/>
        <w:rPr>
          <w:rFonts w:ascii="Arial" w:eastAsia="ＭＳ ゴシック" w:hAnsi="Arial" w:cs="Arial"/>
        </w:rPr>
      </w:pPr>
    </w:p>
    <w:sectPr w:rsidR="003A7DD3" w:rsidSect="00E61A68">
      <w:endnotePr>
        <w:numStart w:val="0"/>
      </w:endnotePr>
      <w:type w:val="nextColumn"/>
      <w:pgSz w:w="11905" w:h="16837"/>
      <w:pgMar w:top="567" w:right="964" w:bottom="567" w:left="1418" w:header="851" w:footer="567" w:gutter="0"/>
      <w:cols w:space="425"/>
      <w:docGrid w:type="linesAndChars" w:linePitch="3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3B328" w14:textId="77777777" w:rsidR="00344C6D" w:rsidRDefault="00344C6D">
      <w:r>
        <w:separator/>
      </w:r>
    </w:p>
  </w:endnote>
  <w:endnote w:type="continuationSeparator" w:id="0">
    <w:p w14:paraId="3BD194CE" w14:textId="77777777" w:rsidR="00344C6D" w:rsidRDefault="00344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subsetted="1" w:fontKey="{5E0B04FD-8A28-435C-9C1F-FCDBCA7CF57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17627FAD-37F1-4CC7-80C8-48132DB62596}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3" w:subsetted="1" w:fontKey="{7DDDE987-B752-4584-834D-E5E28FD9A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94222" w14:textId="77777777" w:rsidR="00344C6D" w:rsidRDefault="00344C6D">
      <w:r>
        <w:separator/>
      </w:r>
    </w:p>
  </w:footnote>
  <w:footnote w:type="continuationSeparator" w:id="0">
    <w:p w14:paraId="4AF31839" w14:textId="77777777" w:rsidR="00344C6D" w:rsidRDefault="00344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2E1"/>
    <w:multiLevelType w:val="hybridMultilevel"/>
    <w:tmpl w:val="71181234"/>
    <w:lvl w:ilvl="0" w:tplc="B8CACD7A">
      <w:start w:val="1"/>
      <w:numFmt w:val="decimalEnclosedCircle"/>
      <w:lvlText w:val="%1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830"/>
        </w:tabs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250"/>
        </w:tabs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90"/>
        </w:tabs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10"/>
        </w:tabs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350"/>
        </w:tabs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770"/>
        </w:tabs>
        <w:ind w:left="4770" w:hanging="420"/>
      </w:pPr>
    </w:lvl>
  </w:abstractNum>
  <w:abstractNum w:abstractNumId="1" w15:restartNumberingAfterBreak="0">
    <w:nsid w:val="0F5E417A"/>
    <w:multiLevelType w:val="hybridMultilevel"/>
    <w:tmpl w:val="8F36A4B8"/>
    <w:lvl w:ilvl="0" w:tplc="F75E977A">
      <w:start w:val="1"/>
      <w:numFmt w:val="decimal"/>
      <w:lvlText w:val="（%1）"/>
      <w:lvlJc w:val="left"/>
      <w:pPr>
        <w:tabs>
          <w:tab w:val="num" w:pos="1981"/>
        </w:tabs>
        <w:ind w:left="1981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101"/>
        </w:tabs>
        <w:ind w:left="210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521"/>
        </w:tabs>
        <w:ind w:left="252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1"/>
        </w:tabs>
        <w:ind w:left="294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61"/>
        </w:tabs>
        <w:ind w:left="336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81"/>
        </w:tabs>
        <w:ind w:left="378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1"/>
        </w:tabs>
        <w:ind w:left="420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621"/>
        </w:tabs>
        <w:ind w:left="462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041"/>
        </w:tabs>
        <w:ind w:left="5041" w:hanging="420"/>
      </w:pPr>
    </w:lvl>
  </w:abstractNum>
  <w:abstractNum w:abstractNumId="2" w15:restartNumberingAfterBreak="0">
    <w:nsid w:val="262A4EBB"/>
    <w:multiLevelType w:val="hybridMultilevel"/>
    <w:tmpl w:val="D43C883A"/>
    <w:lvl w:ilvl="0" w:tplc="F4A2B56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3E0CCA3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849FD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9044F736">
      <w:start w:val="1"/>
      <w:numFmt w:val="decimalEnclosedCircle"/>
      <w:lvlText w:val="%4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62A6FEA"/>
    <w:multiLevelType w:val="hybridMultilevel"/>
    <w:tmpl w:val="1A385F68"/>
    <w:lvl w:ilvl="0" w:tplc="ACD2A960">
      <w:start w:val="1"/>
      <w:numFmt w:val="decimal"/>
      <w:lvlText w:val="（%1）"/>
      <w:lvlJc w:val="left"/>
      <w:pPr>
        <w:tabs>
          <w:tab w:val="num" w:pos="1720"/>
        </w:tabs>
        <w:ind w:left="1720" w:hanging="7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001"/>
        </w:tabs>
        <w:ind w:left="200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421"/>
        </w:tabs>
        <w:ind w:left="242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1"/>
        </w:tabs>
        <w:ind w:left="284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261"/>
        </w:tabs>
        <w:ind w:left="326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681"/>
        </w:tabs>
        <w:ind w:left="368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01"/>
        </w:tabs>
        <w:ind w:left="410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521"/>
        </w:tabs>
        <w:ind w:left="452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941"/>
        </w:tabs>
        <w:ind w:left="4941" w:hanging="420"/>
      </w:pPr>
    </w:lvl>
  </w:abstractNum>
  <w:abstractNum w:abstractNumId="4" w15:restartNumberingAfterBreak="0">
    <w:nsid w:val="54C70CC4"/>
    <w:multiLevelType w:val="hybridMultilevel"/>
    <w:tmpl w:val="D730E69E"/>
    <w:lvl w:ilvl="0" w:tplc="67E63F4C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F354E10"/>
    <w:multiLevelType w:val="hybridMultilevel"/>
    <w:tmpl w:val="819823F8"/>
    <w:lvl w:ilvl="0" w:tplc="5350848E">
      <w:start w:val="1"/>
      <w:numFmt w:val="decimal"/>
      <w:lvlText w:val="(%1）"/>
      <w:lvlJc w:val="left"/>
      <w:pPr>
        <w:tabs>
          <w:tab w:val="num" w:pos="1820"/>
        </w:tabs>
        <w:ind w:left="1820" w:hanging="7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101"/>
        </w:tabs>
        <w:ind w:left="210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521"/>
        </w:tabs>
        <w:ind w:left="252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1"/>
        </w:tabs>
        <w:ind w:left="294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61"/>
        </w:tabs>
        <w:ind w:left="336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81"/>
        </w:tabs>
        <w:ind w:left="378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1"/>
        </w:tabs>
        <w:ind w:left="420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621"/>
        </w:tabs>
        <w:ind w:left="462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041"/>
        </w:tabs>
        <w:ind w:left="5041" w:hanging="420"/>
      </w:pPr>
    </w:lvl>
  </w:abstractNum>
  <w:abstractNum w:abstractNumId="6" w15:restartNumberingAfterBreak="0">
    <w:nsid w:val="621F04BB"/>
    <w:multiLevelType w:val="multilevel"/>
    <w:tmpl w:val="E620FF0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AF7721"/>
    <w:multiLevelType w:val="hybridMultilevel"/>
    <w:tmpl w:val="4CC0DC68"/>
    <w:lvl w:ilvl="0" w:tplc="2C32D210">
      <w:start w:val="1"/>
      <w:numFmt w:val="decimal"/>
      <w:lvlText w:val="(%1)"/>
      <w:lvlJc w:val="left"/>
      <w:pPr>
        <w:tabs>
          <w:tab w:val="num" w:pos="1718"/>
        </w:tabs>
        <w:ind w:left="171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198"/>
        </w:tabs>
        <w:ind w:left="2198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618"/>
        </w:tabs>
        <w:ind w:left="261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8"/>
        </w:tabs>
        <w:ind w:left="3038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458"/>
        </w:tabs>
        <w:ind w:left="3458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878"/>
        </w:tabs>
        <w:ind w:left="387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98"/>
        </w:tabs>
        <w:ind w:left="4298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718"/>
        </w:tabs>
        <w:ind w:left="4718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138"/>
        </w:tabs>
        <w:ind w:left="5138" w:hanging="420"/>
      </w:pPr>
    </w:lvl>
  </w:abstractNum>
  <w:abstractNum w:abstractNumId="8" w15:restartNumberingAfterBreak="0">
    <w:nsid w:val="6F8D40C2"/>
    <w:multiLevelType w:val="multilevel"/>
    <w:tmpl w:val="D43C883A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16"/>
  <w:hyphenationZone w:val="0"/>
  <w:doNotHyphenateCaps/>
  <w:drawingGridHorizontalSpacing w:val="97"/>
  <w:drawingGridVerticalSpacing w:val="196"/>
  <w:displayHorizontalDrawingGridEvery w:val="0"/>
  <w:displayVerticalDrawingGridEvery w:val="2"/>
  <w:doNotShadeFormData/>
  <w:characterSpacingControl w:val="doNotCompress"/>
  <w:noLineBreaksAfter w:lang="ja-JP" w:val="$([\{‘“〈《「『【〔＄（［｛｢￡￥"/>
  <w:noLineBreaksBefore w:lang="ja-JP" w:val="!%),-.:;?RT\]acs}§¨°’”‰′″℃≪、。々〉》」』】〕゛゜ゝゞ・ヽヾ！％），．：；？］｝｡｣､･ﾞﾟ￠￡￢￣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pos w:val="sectEnd"/>
    <w:numStart w:val="0"/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Lay" w:val="YES"/>
    <w:docVar w:name="ValidCPLLPP" w:val="0"/>
    <w:docVar w:name="ViewGrid" w:val="0"/>
  </w:docVars>
  <w:rsids>
    <w:rsidRoot w:val="009954AE"/>
    <w:rsid w:val="000059DC"/>
    <w:rsid w:val="00025B79"/>
    <w:rsid w:val="00025D01"/>
    <w:rsid w:val="0003748F"/>
    <w:rsid w:val="00041495"/>
    <w:rsid w:val="00044912"/>
    <w:rsid w:val="00093833"/>
    <w:rsid w:val="000A1FB8"/>
    <w:rsid w:val="000B1973"/>
    <w:rsid w:val="000D4946"/>
    <w:rsid w:val="000E13EA"/>
    <w:rsid w:val="000E3B97"/>
    <w:rsid w:val="0012221D"/>
    <w:rsid w:val="00122C40"/>
    <w:rsid w:val="001323B9"/>
    <w:rsid w:val="00134D45"/>
    <w:rsid w:val="00147084"/>
    <w:rsid w:val="00152CAA"/>
    <w:rsid w:val="001638F2"/>
    <w:rsid w:val="001650A7"/>
    <w:rsid w:val="001715F4"/>
    <w:rsid w:val="001747F6"/>
    <w:rsid w:val="001751ED"/>
    <w:rsid w:val="00194BA0"/>
    <w:rsid w:val="001A07A9"/>
    <w:rsid w:val="001B2E08"/>
    <w:rsid w:val="001C17BB"/>
    <w:rsid w:val="001C57D5"/>
    <w:rsid w:val="001C62C6"/>
    <w:rsid w:val="001C6F06"/>
    <w:rsid w:val="001D4DF9"/>
    <w:rsid w:val="001D585D"/>
    <w:rsid w:val="001E6AE5"/>
    <w:rsid w:val="001F01EC"/>
    <w:rsid w:val="00241DBD"/>
    <w:rsid w:val="002756EA"/>
    <w:rsid w:val="00283914"/>
    <w:rsid w:val="00284B4C"/>
    <w:rsid w:val="002851E7"/>
    <w:rsid w:val="0029133D"/>
    <w:rsid w:val="002C07D3"/>
    <w:rsid w:val="002C1066"/>
    <w:rsid w:val="002C6952"/>
    <w:rsid w:val="002C6BA0"/>
    <w:rsid w:val="002E537A"/>
    <w:rsid w:val="00300E5D"/>
    <w:rsid w:val="0031554C"/>
    <w:rsid w:val="00316779"/>
    <w:rsid w:val="00321909"/>
    <w:rsid w:val="0032462E"/>
    <w:rsid w:val="00326957"/>
    <w:rsid w:val="003348E4"/>
    <w:rsid w:val="00344C6D"/>
    <w:rsid w:val="00356250"/>
    <w:rsid w:val="003707ED"/>
    <w:rsid w:val="00380EB4"/>
    <w:rsid w:val="00393BD2"/>
    <w:rsid w:val="003A2A7A"/>
    <w:rsid w:val="003A7DD3"/>
    <w:rsid w:val="003B2A76"/>
    <w:rsid w:val="003B5AC8"/>
    <w:rsid w:val="003B5FC3"/>
    <w:rsid w:val="003E02D0"/>
    <w:rsid w:val="003E2500"/>
    <w:rsid w:val="0041006A"/>
    <w:rsid w:val="00411D6F"/>
    <w:rsid w:val="00415E2E"/>
    <w:rsid w:val="00417297"/>
    <w:rsid w:val="004315D2"/>
    <w:rsid w:val="00435937"/>
    <w:rsid w:val="004468DD"/>
    <w:rsid w:val="00467CD6"/>
    <w:rsid w:val="00470F2F"/>
    <w:rsid w:val="004775B8"/>
    <w:rsid w:val="00482125"/>
    <w:rsid w:val="00490249"/>
    <w:rsid w:val="004929C2"/>
    <w:rsid w:val="00497D74"/>
    <w:rsid w:val="004A1EFE"/>
    <w:rsid w:val="004A5AE0"/>
    <w:rsid w:val="004D2679"/>
    <w:rsid w:val="004D542F"/>
    <w:rsid w:val="004E6FD3"/>
    <w:rsid w:val="00517361"/>
    <w:rsid w:val="0052640F"/>
    <w:rsid w:val="0057166D"/>
    <w:rsid w:val="005A6C85"/>
    <w:rsid w:val="005D080C"/>
    <w:rsid w:val="005F0648"/>
    <w:rsid w:val="005F0C0A"/>
    <w:rsid w:val="00605336"/>
    <w:rsid w:val="006139CA"/>
    <w:rsid w:val="00615B33"/>
    <w:rsid w:val="00621DEE"/>
    <w:rsid w:val="0064629E"/>
    <w:rsid w:val="00646F1F"/>
    <w:rsid w:val="00657461"/>
    <w:rsid w:val="006767DF"/>
    <w:rsid w:val="00681688"/>
    <w:rsid w:val="00691423"/>
    <w:rsid w:val="006A4E09"/>
    <w:rsid w:val="006B0E49"/>
    <w:rsid w:val="006B268C"/>
    <w:rsid w:val="006C35FA"/>
    <w:rsid w:val="006C4B71"/>
    <w:rsid w:val="006C50D1"/>
    <w:rsid w:val="006D0904"/>
    <w:rsid w:val="006F23DE"/>
    <w:rsid w:val="006F3E41"/>
    <w:rsid w:val="007032AD"/>
    <w:rsid w:val="00710A13"/>
    <w:rsid w:val="00717EB1"/>
    <w:rsid w:val="00722CBB"/>
    <w:rsid w:val="007232ED"/>
    <w:rsid w:val="0079504C"/>
    <w:rsid w:val="007A0E3F"/>
    <w:rsid w:val="007A1F13"/>
    <w:rsid w:val="007B4CD6"/>
    <w:rsid w:val="007B5E13"/>
    <w:rsid w:val="007C34DA"/>
    <w:rsid w:val="007D134A"/>
    <w:rsid w:val="007F0485"/>
    <w:rsid w:val="007F37EC"/>
    <w:rsid w:val="007F7428"/>
    <w:rsid w:val="008012A6"/>
    <w:rsid w:val="008203C6"/>
    <w:rsid w:val="00824D48"/>
    <w:rsid w:val="008340BD"/>
    <w:rsid w:val="008422A4"/>
    <w:rsid w:val="00842CED"/>
    <w:rsid w:val="00847117"/>
    <w:rsid w:val="00851ED3"/>
    <w:rsid w:val="0085596F"/>
    <w:rsid w:val="008566AA"/>
    <w:rsid w:val="00871064"/>
    <w:rsid w:val="008B03AF"/>
    <w:rsid w:val="008B76E2"/>
    <w:rsid w:val="008C6238"/>
    <w:rsid w:val="008D52D6"/>
    <w:rsid w:val="00903FEA"/>
    <w:rsid w:val="00906491"/>
    <w:rsid w:val="00910E04"/>
    <w:rsid w:val="00921FD9"/>
    <w:rsid w:val="00923C13"/>
    <w:rsid w:val="009565BA"/>
    <w:rsid w:val="00960BE5"/>
    <w:rsid w:val="00984028"/>
    <w:rsid w:val="009861FB"/>
    <w:rsid w:val="009954AE"/>
    <w:rsid w:val="00A219D5"/>
    <w:rsid w:val="00A26DB2"/>
    <w:rsid w:val="00A337B9"/>
    <w:rsid w:val="00A71711"/>
    <w:rsid w:val="00AB50E2"/>
    <w:rsid w:val="00AB5D5A"/>
    <w:rsid w:val="00AD763C"/>
    <w:rsid w:val="00AD7EDD"/>
    <w:rsid w:val="00AE2D40"/>
    <w:rsid w:val="00B033B2"/>
    <w:rsid w:val="00B06023"/>
    <w:rsid w:val="00B12A98"/>
    <w:rsid w:val="00B40E87"/>
    <w:rsid w:val="00B64983"/>
    <w:rsid w:val="00B71B6B"/>
    <w:rsid w:val="00B83F19"/>
    <w:rsid w:val="00B83F74"/>
    <w:rsid w:val="00B912E4"/>
    <w:rsid w:val="00BB4433"/>
    <w:rsid w:val="00BB7473"/>
    <w:rsid w:val="00BD1F9B"/>
    <w:rsid w:val="00BD508A"/>
    <w:rsid w:val="00BF2FD4"/>
    <w:rsid w:val="00C01BF3"/>
    <w:rsid w:val="00C26DE2"/>
    <w:rsid w:val="00C3008A"/>
    <w:rsid w:val="00C306C5"/>
    <w:rsid w:val="00C521B5"/>
    <w:rsid w:val="00C578D3"/>
    <w:rsid w:val="00C6012D"/>
    <w:rsid w:val="00C71F8C"/>
    <w:rsid w:val="00C85C2E"/>
    <w:rsid w:val="00C9776F"/>
    <w:rsid w:val="00CB21E7"/>
    <w:rsid w:val="00CF2857"/>
    <w:rsid w:val="00CF4770"/>
    <w:rsid w:val="00D106A1"/>
    <w:rsid w:val="00D20405"/>
    <w:rsid w:val="00D22ED8"/>
    <w:rsid w:val="00D36681"/>
    <w:rsid w:val="00D43225"/>
    <w:rsid w:val="00D54DD3"/>
    <w:rsid w:val="00D5539D"/>
    <w:rsid w:val="00D5740D"/>
    <w:rsid w:val="00D603BD"/>
    <w:rsid w:val="00D60426"/>
    <w:rsid w:val="00D761D9"/>
    <w:rsid w:val="00D900C1"/>
    <w:rsid w:val="00DA2797"/>
    <w:rsid w:val="00DA5AE8"/>
    <w:rsid w:val="00DC00EF"/>
    <w:rsid w:val="00DC512E"/>
    <w:rsid w:val="00DD384E"/>
    <w:rsid w:val="00DE7598"/>
    <w:rsid w:val="00E056DE"/>
    <w:rsid w:val="00E1707E"/>
    <w:rsid w:val="00E25F3E"/>
    <w:rsid w:val="00E26BE6"/>
    <w:rsid w:val="00E3207D"/>
    <w:rsid w:val="00E4275C"/>
    <w:rsid w:val="00E57D99"/>
    <w:rsid w:val="00E61A68"/>
    <w:rsid w:val="00E8484F"/>
    <w:rsid w:val="00E84EC6"/>
    <w:rsid w:val="00EC0BDF"/>
    <w:rsid w:val="00ED25A9"/>
    <w:rsid w:val="00ED6AF7"/>
    <w:rsid w:val="00ED6B91"/>
    <w:rsid w:val="00EE1DD3"/>
    <w:rsid w:val="00EE3DC8"/>
    <w:rsid w:val="00EE6D2E"/>
    <w:rsid w:val="00EF6507"/>
    <w:rsid w:val="00F03D64"/>
    <w:rsid w:val="00F0569C"/>
    <w:rsid w:val="00F31D02"/>
    <w:rsid w:val="00F47D08"/>
    <w:rsid w:val="00F52081"/>
    <w:rsid w:val="00F627B5"/>
    <w:rsid w:val="00F63597"/>
    <w:rsid w:val="00F72990"/>
    <w:rsid w:val="00F73731"/>
    <w:rsid w:val="00F83F3B"/>
    <w:rsid w:val="00F91926"/>
    <w:rsid w:val="00F930B9"/>
    <w:rsid w:val="00F9618D"/>
    <w:rsid w:val="00F979FA"/>
    <w:rsid w:val="00FA19BC"/>
    <w:rsid w:val="00FC3EFC"/>
    <w:rsid w:val="00FC5E0F"/>
    <w:rsid w:val="00FE1E17"/>
    <w:rsid w:val="00FE2186"/>
    <w:rsid w:val="00FE2812"/>
    <w:rsid w:val="00FE3803"/>
    <w:rsid w:val="00FF121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D16D5C8"/>
  <w15:docId w15:val="{C22DF157-AC2C-4946-A58E-BFC5AA1B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>
      <w:pPr>
        <w:spacing w:line="0" w:lineRule="atLeast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40BD"/>
    <w:rPr>
      <w:rFonts w:ascii="ＭＳ 明朝"/>
      <w:spacing w:val="-3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340BD"/>
    <w:pPr>
      <w:tabs>
        <w:tab w:val="center" w:pos="4252"/>
        <w:tab w:val="right" w:pos="8504"/>
      </w:tabs>
    </w:pPr>
  </w:style>
  <w:style w:type="paragraph" w:styleId="a4">
    <w:name w:val="footer"/>
    <w:basedOn w:val="a"/>
    <w:rsid w:val="008340BD"/>
    <w:pPr>
      <w:tabs>
        <w:tab w:val="center" w:pos="4252"/>
        <w:tab w:val="right" w:pos="8504"/>
      </w:tabs>
    </w:pPr>
  </w:style>
  <w:style w:type="character" w:styleId="a5">
    <w:name w:val="Hyperlink"/>
    <w:basedOn w:val="a0"/>
    <w:rsid w:val="00A219D5"/>
    <w:rPr>
      <w:color w:val="0000FF"/>
      <w:u w:val="single"/>
    </w:rPr>
  </w:style>
  <w:style w:type="character" w:styleId="a6">
    <w:name w:val="annotation reference"/>
    <w:basedOn w:val="a0"/>
    <w:semiHidden/>
    <w:unhideWhenUsed/>
    <w:rsid w:val="00FE2186"/>
    <w:rPr>
      <w:sz w:val="18"/>
      <w:szCs w:val="18"/>
    </w:rPr>
  </w:style>
  <w:style w:type="paragraph" w:styleId="a7">
    <w:name w:val="annotation text"/>
    <w:basedOn w:val="a"/>
    <w:link w:val="a8"/>
    <w:semiHidden/>
    <w:unhideWhenUsed/>
    <w:rsid w:val="00FE2186"/>
    <w:pPr>
      <w:jc w:val="left"/>
    </w:pPr>
  </w:style>
  <w:style w:type="character" w:customStyle="1" w:styleId="a8">
    <w:name w:val="コメント文字列 (文字)"/>
    <w:basedOn w:val="a0"/>
    <w:link w:val="a7"/>
    <w:semiHidden/>
    <w:rsid w:val="00FE2186"/>
    <w:rPr>
      <w:rFonts w:ascii="ＭＳ 明朝"/>
      <w:spacing w:val="-3"/>
      <w:kern w:val="2"/>
    </w:rPr>
  </w:style>
  <w:style w:type="paragraph" w:styleId="a9">
    <w:name w:val="annotation subject"/>
    <w:basedOn w:val="a7"/>
    <w:next w:val="a7"/>
    <w:link w:val="aa"/>
    <w:semiHidden/>
    <w:unhideWhenUsed/>
    <w:rsid w:val="00FE2186"/>
    <w:rPr>
      <w:b/>
      <w:bCs/>
    </w:rPr>
  </w:style>
  <w:style w:type="character" w:customStyle="1" w:styleId="aa">
    <w:name w:val="コメント内容 (文字)"/>
    <w:basedOn w:val="a8"/>
    <w:link w:val="a9"/>
    <w:semiHidden/>
    <w:rsid w:val="00FE2186"/>
    <w:rPr>
      <w:rFonts w:ascii="ＭＳ 明朝"/>
      <w:b/>
      <w:bCs/>
      <w:spacing w:val="-3"/>
      <w:kern w:val="2"/>
    </w:rPr>
  </w:style>
  <w:style w:type="paragraph" w:styleId="ab">
    <w:name w:val="Balloon Text"/>
    <w:basedOn w:val="a"/>
    <w:link w:val="ac"/>
    <w:semiHidden/>
    <w:unhideWhenUsed/>
    <w:rsid w:val="00FE2186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basedOn w:val="a0"/>
    <w:link w:val="ab"/>
    <w:semiHidden/>
    <w:rsid w:val="00FE2186"/>
    <w:rPr>
      <w:rFonts w:ascii="Arial" w:eastAsia="ＭＳ ゴシック" w:hAnsi="Arial" w:cs="Times New Roman"/>
      <w:spacing w:val="-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694FF4-9409-4D58-B4B3-BA864B37D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4030-0300-A3  手順書 用紙２</vt:lpstr>
      <vt:lpstr>4030-0300-A3  手順書 用紙２</vt:lpstr>
    </vt:vector>
  </TitlesOfParts>
  <Company>日本光電工業(株)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4030-0300-A3  手順書 用紙２</dc:title>
  <dc:creator>池田(志)</dc:creator>
  <cp:lastModifiedBy>ENDO Masaki (遠藤 雅樹)</cp:lastModifiedBy>
  <cp:revision>13</cp:revision>
  <cp:lastPrinted>2008-06-20T09:22:00Z</cp:lastPrinted>
  <dcterms:created xsi:type="dcterms:W3CDTF">2020-03-18T00:23:00Z</dcterms:created>
  <dcterms:modified xsi:type="dcterms:W3CDTF">2021-04-26T06:04:00Z</dcterms:modified>
</cp:coreProperties>
</file>