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B454D" w14:textId="25674914" w:rsidR="005022E7" w:rsidRPr="00111A3E" w:rsidRDefault="005022E7" w:rsidP="00111A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</w:rPr>
        <w:t xml:space="preserve">Computer vision - sign detection </w:t>
      </w:r>
    </w:p>
    <w:p w14:paraId="621E22F8" w14:textId="2BC8F675" w:rsidR="1A0AED47" w:rsidRPr="00111A3E" w:rsidRDefault="005022E7" w:rsidP="00111A3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Welcome to this assessment on finger/hand detection using computer vision. In this assessment,</w:t>
      </w:r>
      <w:r w:rsidR="00835FE4"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you will detect different signs using your own camera. You don't need to build a custom model from scratch, as </w:t>
      </w:r>
      <w:proofErr w:type="spellStart"/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Mediapipe</w:t>
      </w:r>
      <w:proofErr w:type="spellEnd"/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already provides functionalities to detect your fingers, their coordinates and hand-knuckles.</w:t>
      </w:r>
    </w:p>
    <w:p w14:paraId="72C0510A" w14:textId="349FE3B1" w:rsidR="1A0AED47" w:rsidRPr="00111A3E" w:rsidRDefault="005022E7" w:rsidP="00111A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Sign detection</w:t>
      </w:r>
    </w:p>
    <w:p w14:paraId="6EF93E7D" w14:textId="58AFB690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Your task is to use your camera to detect three different signs: </w:t>
      </w:r>
    </w:p>
    <w:p w14:paraId="00648789" w14:textId="65038A77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- Open hand </w:t>
      </w:r>
    </w:p>
    <w:p w14:paraId="043859AC" w14:textId="717EBE9E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- Surfing sign</w:t>
      </w:r>
    </w:p>
    <w:p w14:paraId="5CD70B25" w14:textId="64BDBE66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- Peace sign </w:t>
      </w:r>
    </w:p>
    <w:p w14:paraId="656765E0" w14:textId="75CBDB7C" w:rsidR="1A0AED4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- </w:t>
      </w: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bonus</w:t>
      </w: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 : sign of your choice (But don't use the gesture recognition task from </w:t>
      </w:r>
      <w:proofErr w:type="spellStart"/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mediapipe</w:t>
      </w:r>
      <w:proofErr w:type="spellEnd"/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)</w:t>
      </w:r>
    </w:p>
    <w:p w14:paraId="18CE8351" w14:textId="7930D579" w:rsidR="1A0AED4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Visualize the detected sign on the screen.</w:t>
      </w:r>
    </w:p>
    <w:p w14:paraId="0736B777" w14:textId="18332CF7" w:rsidR="1A0AED47" w:rsidRPr="00111A3E" w:rsidRDefault="005022E7" w:rsidP="00111A3E">
      <w:pPr>
        <w:spacing w:beforeAutospacing="1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Sign detection</w:t>
      </w:r>
      <w:r w:rsidR="12F3C9F8"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– </w:t>
      </w: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benchmark</w:t>
      </w:r>
    </w:p>
    <w:p w14:paraId="239F87C7" w14:textId="0DA795C7" w:rsidR="1A0AED4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Benchmark a hand sign detection model on a dataset of 10 images using </w:t>
      </w:r>
      <w:proofErr w:type="spellStart"/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MediaPipe</w:t>
      </w:r>
      <w:proofErr w:type="spellEnd"/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5AA23C80" w14:textId="7306D2D1" w:rsidR="1A0AED47" w:rsidRPr="00111A3E" w:rsidRDefault="005022E7" w:rsidP="00111A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Hand motion (bonus)</w:t>
      </w:r>
    </w:p>
    <w:p w14:paraId="4E46C40F" w14:textId="107282F0" w:rsidR="1A0AED4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Let's detect a hand motion, more specific 'waving'. The task is simple, you just have to wave to the camera and </w:t>
      </w:r>
      <w:r w:rsidR="00835FE4"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visualize</w:t>
      </w: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this on the screen that you are waving.</w:t>
      </w:r>
    </w:p>
    <w:p w14:paraId="72B75B41" w14:textId="21F9036A" w:rsidR="1A0AED47" w:rsidRPr="00111A3E" w:rsidRDefault="005022E7" w:rsidP="00111A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The endpoint</w:t>
      </w:r>
    </w:p>
    <w:p w14:paraId="51DD0BA1" w14:textId="77777777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Additionally, we highly encourage you to create an endpoint at the '/predict' route, which can receive input data in the form of a JSON object. This endpoint should be able to process an image of a hand sign (in JSON format) instead of streaming a video.</w:t>
      </w:r>
    </w:p>
    <w:p w14:paraId="7246B03E" w14:textId="500D69CE" w:rsidR="1A0AED47" w:rsidRDefault="1A0AED47" w:rsidP="00111A3E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</w:p>
    <w:p w14:paraId="2DA0DE47" w14:textId="77777777" w:rsidR="001A6513" w:rsidRPr="00111A3E" w:rsidRDefault="001A6513" w:rsidP="00111A3E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</w:p>
    <w:p w14:paraId="711CD9A8" w14:textId="33EA2D02" w:rsidR="1A0AED47" w:rsidRPr="00111A3E" w:rsidRDefault="005022E7" w:rsidP="00111A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lastRenderedPageBreak/>
        <w:t>Expectations</w:t>
      </w:r>
    </w:p>
    <w:p w14:paraId="43F02EC7" w14:textId="77777777" w:rsidR="00835FE4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We expect you to carefully consider the following topics throughout the assessment:</w:t>
      </w:r>
    </w:p>
    <w:p w14:paraId="4A1BBE0C" w14:textId="77777777" w:rsidR="00835FE4" w:rsidRPr="00111A3E" w:rsidRDefault="005022E7" w:rsidP="00111A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Properly managing the required packages </w:t>
      </w:r>
    </w:p>
    <w:p w14:paraId="237F99DF" w14:textId="77777777" w:rsidR="00835FE4" w:rsidRPr="00111A3E" w:rsidRDefault="005022E7" w:rsidP="00111A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Tracking and managing the changes made to your code </w:t>
      </w:r>
    </w:p>
    <w:p w14:paraId="4B2B077B" w14:textId="77777777" w:rsidR="00D1035C" w:rsidRPr="00111A3E" w:rsidRDefault="005022E7" w:rsidP="00111A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Applying appropriate techniques and algorithms to solve the given problem </w:t>
      </w:r>
    </w:p>
    <w:p w14:paraId="7D3445F4" w14:textId="77777777" w:rsidR="00D1035C" w:rsidRPr="00111A3E" w:rsidRDefault="005022E7" w:rsidP="00111A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Generating clear and concise visualizations to communicate your findings </w:t>
      </w:r>
    </w:p>
    <w:p w14:paraId="5AB1468D" w14:textId="621C4359" w:rsidR="1A0AED47" w:rsidRPr="0087224C" w:rsidRDefault="005022E7" w:rsidP="00111A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Applying appropriate techniques and algorithms to solve the given problem</w:t>
      </w:r>
    </w:p>
    <w:p w14:paraId="457A2A4E" w14:textId="4C03030C" w:rsidR="1A0AED47" w:rsidRPr="00111A3E" w:rsidRDefault="005022E7" w:rsidP="00111A3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Deliverables</w:t>
      </w:r>
    </w:p>
    <w:p w14:paraId="523FB3D3" w14:textId="77777777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In the end, there should be:</w:t>
      </w:r>
    </w:p>
    <w:p w14:paraId="70E29511" w14:textId="3F3AAF3C" w:rsidR="005022E7" w:rsidRPr="00111A3E" w:rsidRDefault="005022E7" w:rsidP="00111A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A </w:t>
      </w:r>
      <w:r w:rsidR="00D1035C"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GitHub</w:t>
      </w: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repository</w:t>
      </w:r>
    </w:p>
    <w:p w14:paraId="3F7DB133" w14:textId="3B0AEC74" w:rsidR="005022E7" w:rsidRPr="00111A3E" w:rsidRDefault="005022E7" w:rsidP="00111A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Clean, </w:t>
      </w:r>
      <w:r w:rsidR="00D1035C"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well-documented</w:t>
      </w: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code</w:t>
      </w:r>
    </w:p>
    <w:p w14:paraId="5403CD77" w14:textId="77777777" w:rsidR="005022E7" w:rsidRPr="00111A3E" w:rsidRDefault="005022E7" w:rsidP="00111A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A readme file</w:t>
      </w:r>
    </w:p>
    <w:p w14:paraId="30EE2333" w14:textId="77777777" w:rsidR="005022E7" w:rsidRPr="00111A3E" w:rsidRDefault="005022E7" w:rsidP="00111A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Presentation that explains workflow</w:t>
      </w:r>
    </w:p>
    <w:p w14:paraId="0E6E7A11" w14:textId="0054E2E8" w:rsidR="00F95608" w:rsidRPr="00F95608" w:rsidRDefault="005022E7" w:rsidP="00F956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A demo</w:t>
      </w:r>
    </w:p>
    <w:p w14:paraId="08287AF5" w14:textId="77777777" w:rsidR="00F95608" w:rsidRDefault="00F95608" w:rsidP="00F956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Duration:</w:t>
      </w:r>
    </w:p>
    <w:p w14:paraId="1401CC38" w14:textId="77777777" w:rsidR="00F95608" w:rsidRDefault="00F95608" w:rsidP="00F956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task was designed to be solved within 2 hours</w:t>
      </w:r>
    </w:p>
    <w:p w14:paraId="1EC81A9C" w14:textId="77777777" w:rsidR="00F95608" w:rsidRPr="00111A3E" w:rsidRDefault="00F95608" w:rsidP="00F956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</w:p>
    <w:p w14:paraId="53F46A1D" w14:textId="77777777" w:rsidR="005022E7" w:rsidRPr="00111A3E" w:rsidRDefault="005022E7" w:rsidP="00111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111A3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We look forward to seeing your implementation!</w:t>
      </w:r>
    </w:p>
    <w:p w14:paraId="5FE21D46" w14:textId="77777777" w:rsidR="005E49B8" w:rsidRPr="00111A3E" w:rsidRDefault="005E49B8" w:rsidP="00111A3E">
      <w:pPr>
        <w:jc w:val="both"/>
        <w:rPr>
          <w:sz w:val="28"/>
          <w:szCs w:val="28"/>
        </w:rPr>
      </w:pPr>
    </w:p>
    <w:sectPr w:rsidR="005E49B8" w:rsidRPr="00111A3E" w:rsidSect="00991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7000F"/>
    <w:multiLevelType w:val="multilevel"/>
    <w:tmpl w:val="EE4E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C87DE7"/>
    <w:multiLevelType w:val="hybridMultilevel"/>
    <w:tmpl w:val="D9540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026570">
    <w:abstractNumId w:val="0"/>
  </w:num>
  <w:num w:numId="2" w16cid:durableId="16857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4A"/>
    <w:rsid w:val="00111A3E"/>
    <w:rsid w:val="001A6513"/>
    <w:rsid w:val="005022E7"/>
    <w:rsid w:val="005E49B8"/>
    <w:rsid w:val="00835FE4"/>
    <w:rsid w:val="0087224C"/>
    <w:rsid w:val="0089454A"/>
    <w:rsid w:val="00991C87"/>
    <w:rsid w:val="00D1035C"/>
    <w:rsid w:val="00F95608"/>
    <w:rsid w:val="12F3C9F8"/>
    <w:rsid w:val="139A4A02"/>
    <w:rsid w:val="1A0AE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8BDA8"/>
  <w15:chartTrackingRefBased/>
  <w15:docId w15:val="{69251475-0CAD-4A4F-A65E-1FAA3869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2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02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E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022E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02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022E7"/>
    <w:rPr>
      <w:b/>
      <w:bCs/>
    </w:rPr>
  </w:style>
  <w:style w:type="paragraph" w:styleId="ListParagraph">
    <w:name w:val="List Paragraph"/>
    <w:basedOn w:val="Normal"/>
    <w:uiPriority w:val="34"/>
    <w:qFormat/>
    <w:rsid w:val="00835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73E6341C5CC408C4D8BAAD257EA20" ma:contentTypeVersion="16" ma:contentTypeDescription="Een nieuw document maken." ma:contentTypeScope="" ma:versionID="d34e2fb41700e86d1b9148ed554fc167">
  <xsd:schema xmlns:xsd="http://www.w3.org/2001/XMLSchema" xmlns:xs="http://www.w3.org/2001/XMLSchema" xmlns:p="http://schemas.microsoft.com/office/2006/metadata/properties" xmlns:ns2="3470c573-0888-433c-9b84-41d6b4fd18e8" xmlns:ns3="715fad29-0d58-4330-bfc2-73aa371a5e8e" xmlns:ns4="566dac55-6d79-4d3d-98b8-5af6a14a2d39" targetNamespace="http://schemas.microsoft.com/office/2006/metadata/properties" ma:root="true" ma:fieldsID="15f5fc69cdce88d0d1720fdb4993dab9" ns2:_="" ns3:_="" ns4:_="">
    <xsd:import namespace="3470c573-0888-433c-9b84-41d6b4fd18e8"/>
    <xsd:import namespace="715fad29-0d58-4330-bfc2-73aa371a5e8e"/>
    <xsd:import namespace="566dac55-6d79-4d3d-98b8-5af6a14a2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c573-0888-433c-9b84-41d6b4fd1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7b10d8c7-6c08-4db2-9061-021ed67985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fad29-0d58-4330-bfc2-73aa371a5e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dac55-6d79-4d3d-98b8-5af6a14a2d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468f47f-0bc8-4c01-b77c-3b3347992208}" ma:internalName="TaxCatchAll" ma:showField="CatchAllData" ma:web="715fad29-0d58-4330-bfc2-73aa371a5e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70c573-0888-433c-9b84-41d6b4fd18e8">
      <Terms xmlns="http://schemas.microsoft.com/office/infopath/2007/PartnerControls"/>
    </lcf76f155ced4ddcb4097134ff3c332f>
    <TaxCatchAll xmlns="566dac55-6d79-4d3d-98b8-5af6a14a2d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9AD974-166D-4972-BC8C-DB0E1E00BB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70c573-0888-433c-9b84-41d6b4fd18e8"/>
    <ds:schemaRef ds:uri="715fad29-0d58-4330-bfc2-73aa371a5e8e"/>
    <ds:schemaRef ds:uri="566dac55-6d79-4d3d-98b8-5af6a14a2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CCD5CB-CF60-4B32-9CA3-5D9BF1A0CBD4}">
  <ds:schemaRefs>
    <ds:schemaRef ds:uri="3470c573-0888-433c-9b84-41d6b4fd18e8"/>
    <ds:schemaRef ds:uri="http://purl.org/dc/terms/"/>
    <ds:schemaRef ds:uri="http://purl.org/dc/elements/1.1/"/>
    <ds:schemaRef ds:uri="http://purl.org/dc/dcmitype/"/>
    <ds:schemaRef ds:uri="715fad29-0d58-4330-bfc2-73aa371a5e8e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566dac55-6d79-4d3d-98b8-5af6a14a2d39"/>
  </ds:schemaRefs>
</ds:datastoreItem>
</file>

<file path=customXml/itemProps3.xml><?xml version="1.0" encoding="utf-8"?>
<ds:datastoreItem xmlns:ds="http://schemas.openxmlformats.org/officeDocument/2006/customXml" ds:itemID="{DD80EE31-D122-4369-B543-8ABC484381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Kubam, Ivo Mbi</dc:creator>
  <cp:keywords/>
  <dc:description/>
  <cp:lastModifiedBy>Kubam, Ivo Mbi</cp:lastModifiedBy>
  <cp:revision>9</cp:revision>
  <dcterms:created xsi:type="dcterms:W3CDTF">2023-04-20T15:01:00Z</dcterms:created>
  <dcterms:modified xsi:type="dcterms:W3CDTF">2023-05-05T07:54:00Z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0x01010021A73E6341C5CC408C4D8BAAD257EA20</vt:lpwstr>
  </property>
  <property fmtid="{D5CDD505-2E9C-101B-9397-08002B2CF9AE}" pid="3" name="MediaServiceImageTags">
    <vt:lpwstr/>
  </property>
</Properties>
</file>