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81AFA" w14:textId="77777777" w:rsidR="008F5B79" w:rsidRDefault="008F5B79" w:rsidP="008F5B7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675FD46A" w14:textId="77777777" w:rsidR="008F5B79" w:rsidRDefault="008F5B79" w:rsidP="008F5B7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6264E06A" w14:textId="77777777" w:rsidR="008F5B79" w:rsidRDefault="008F5B79" w:rsidP="008F5B7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Специальность программная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инженери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я</w:t>
      </w:r>
    </w:p>
    <w:p w14:paraId="530230A7" w14:textId="77777777" w:rsidR="008F5B79" w:rsidRDefault="008F5B79" w:rsidP="008F5B7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61150F6" w14:textId="77777777" w:rsidR="008F5B79" w:rsidRDefault="008F5B79" w:rsidP="008F5B79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15B9C20" w14:textId="77777777" w:rsidR="008F5B79" w:rsidRDefault="008F5B79" w:rsidP="008F5B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2281384A" w14:textId="77777777" w:rsidR="008F5B79" w:rsidRDefault="008F5B79" w:rsidP="008F5B7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52593F5B" w14:textId="77777777" w:rsidR="008F5B79" w:rsidRDefault="008F5B79" w:rsidP="008F5B7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программной инженерии»</w:t>
      </w:r>
    </w:p>
    <w:p w14:paraId="44E0630B" w14:textId="77777777" w:rsidR="008F5B79" w:rsidRDefault="008F5B79" w:rsidP="008F5B7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Структурное программирование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6F4486CB" w14:textId="77777777" w:rsidR="008F5B79" w:rsidRDefault="008F5B79" w:rsidP="008F5B79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2F405DE" w14:textId="77777777" w:rsidR="008F5B79" w:rsidRDefault="008F5B79" w:rsidP="008F5B79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91F3AF" w14:textId="77777777" w:rsidR="008F5B79" w:rsidRDefault="008F5B79" w:rsidP="008F5B79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83E58D7" w14:textId="77777777" w:rsidR="008F5B79" w:rsidRPr="008F5B79" w:rsidRDefault="008F5B79" w:rsidP="008F5B79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AE308E5" w14:textId="77777777" w:rsidR="008F5B79" w:rsidRDefault="008F5B79" w:rsidP="008F5B79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2D91C67" w14:textId="77777777" w:rsidR="008F5B79" w:rsidRDefault="008F5B79" w:rsidP="008F5B79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E233B69" w14:textId="77777777" w:rsidR="008F5B79" w:rsidRDefault="008F5B79" w:rsidP="008F5B7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08AB1A7E" w14:textId="77777777" w:rsidR="008F5B79" w:rsidRDefault="008F5B79" w:rsidP="008F5B7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 1 курса 10 группы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1 подгруппы</w:t>
      </w:r>
    </w:p>
    <w:p w14:paraId="27241B1B" w14:textId="77777777" w:rsidR="008F5B79" w:rsidRDefault="008F5B79" w:rsidP="008F5B7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Сегренёв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Кирилл Сергеевич</w:t>
      </w:r>
    </w:p>
    <w:p w14:paraId="2F30B1A7" w14:textId="6B48E98A" w:rsidR="008F5B79" w:rsidRPr="008F5B79" w:rsidRDefault="008F5B79" w:rsidP="008F5B79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Преподаватель: асс.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Север А.С</w:t>
      </w:r>
    </w:p>
    <w:p w14:paraId="7A1C1B25" w14:textId="77777777" w:rsidR="008F5B79" w:rsidRDefault="008F5B79" w:rsidP="008F5B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234A6596" w14:textId="77777777" w:rsidR="008F5B79" w:rsidRDefault="008F5B79" w:rsidP="008F5B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7827EACE" w14:textId="77777777" w:rsidR="008F5B79" w:rsidRDefault="008F5B79" w:rsidP="008F5B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2E67CD55" w14:textId="77777777" w:rsidR="008F5B79" w:rsidRDefault="008F5B79" w:rsidP="008F5B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5F3D1051" w14:textId="77777777" w:rsidR="008F5B79" w:rsidRDefault="008F5B79" w:rsidP="008F5B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44A7D67B" w14:textId="77777777" w:rsidR="008F5B79" w:rsidRDefault="008F5B79" w:rsidP="008F5B7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75DC0B77" w14:textId="77777777" w:rsidR="008F5B79" w:rsidRDefault="008F5B79" w:rsidP="008F5B7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7CD2BA15" w14:textId="2F06FFCD" w:rsidR="00DF55FB" w:rsidRDefault="008F5B7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Парадигма программирования: модульное программирование.</w:t>
      </w:r>
    </w:p>
    <w:p w14:paraId="4763065E" w14:textId="3FC7B001" w:rsidR="008F5B79" w:rsidRPr="00CE4354" w:rsidRDefault="000F71F5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Блок-схемы</w:t>
      </w:r>
      <w:r w:rsidRPr="00CE4354">
        <w:rPr>
          <w:b/>
          <w:bCs/>
          <w:sz w:val="32"/>
          <w:szCs w:val="32"/>
          <w:lang w:val="ru-RU"/>
        </w:rPr>
        <w:t>:</w:t>
      </w:r>
    </w:p>
    <w:p w14:paraId="4A9F4337" w14:textId="38E300AE" w:rsidR="000F71F5" w:rsidRDefault="000F71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main():</w:t>
      </w:r>
      <w:r w:rsidR="00A7632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8E6E111" wp14:editId="353B22CB">
            <wp:extent cx="5932805" cy="8091170"/>
            <wp:effectExtent l="0" t="0" r="0" b="5080"/>
            <wp:docPr id="91769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0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C180" w14:textId="779DEB66" w:rsidR="000F71F5" w:rsidRDefault="000F71F5">
      <w:pPr>
        <w:spacing w:line="259" w:lineRule="auto"/>
        <w:rPr>
          <w:b/>
          <w:bCs/>
          <w:sz w:val="28"/>
          <w:szCs w:val="28"/>
          <w:lang w:val="en-US"/>
        </w:rPr>
      </w:pPr>
    </w:p>
    <w:p w14:paraId="340F0ACF" w14:textId="0BE42222" w:rsidR="000F71F5" w:rsidRDefault="000F71F5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leapYear</w:t>
      </w:r>
      <w:proofErr w:type="spellEnd"/>
      <w:r>
        <w:rPr>
          <w:b/>
          <w:bCs/>
          <w:sz w:val="28"/>
          <w:szCs w:val="28"/>
          <w:lang w:val="en-US"/>
        </w:rPr>
        <w:t>():</w:t>
      </w:r>
    </w:p>
    <w:p w14:paraId="04703F6C" w14:textId="383A4DA8" w:rsidR="000F71F5" w:rsidRDefault="003C033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E86112B" wp14:editId="251881DA">
            <wp:extent cx="4189095" cy="2190115"/>
            <wp:effectExtent l="0" t="0" r="1905" b="635"/>
            <wp:docPr id="17695644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47F2" w14:textId="77777777" w:rsidR="000F71F5" w:rsidRDefault="000F71F5">
      <w:pPr>
        <w:rPr>
          <w:b/>
          <w:bCs/>
          <w:sz w:val="28"/>
          <w:szCs w:val="28"/>
          <w:lang w:val="en-US"/>
        </w:rPr>
      </w:pPr>
    </w:p>
    <w:p w14:paraId="7AB82487" w14:textId="0F6DE85B" w:rsidR="000F71F5" w:rsidRDefault="000F71F5" w:rsidP="000F71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days():</w:t>
      </w:r>
    </w:p>
    <w:p w14:paraId="6CD4F855" w14:textId="2DBED7EB" w:rsidR="00825B00" w:rsidRDefault="00825B0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E413E4" wp14:editId="1EC48F24">
            <wp:extent cx="4000500" cy="4238625"/>
            <wp:effectExtent l="0" t="0" r="0" b="9525"/>
            <wp:docPr id="20285029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259F" w14:textId="77777777" w:rsidR="00825B00" w:rsidRDefault="00825B00">
      <w:pPr>
        <w:spacing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AB430BF" w14:textId="55C2ADC2" w:rsidR="000F71F5" w:rsidRDefault="00CE43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Birthday():</w:t>
      </w:r>
    </w:p>
    <w:p w14:paraId="553942BC" w14:textId="1E113B37" w:rsidR="00CE4354" w:rsidRDefault="00CE435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7B810B" wp14:editId="05836DA0">
            <wp:extent cx="5934075" cy="4229100"/>
            <wp:effectExtent l="0" t="0" r="9525" b="0"/>
            <wp:docPr id="1546272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AFCB" w14:textId="0BD5D1CE" w:rsidR="00CE4354" w:rsidRDefault="00CE4354">
      <w:pPr>
        <w:rPr>
          <w:b/>
          <w:bCs/>
          <w:sz w:val="28"/>
          <w:szCs w:val="28"/>
          <w:lang w:val="en-US"/>
        </w:rPr>
      </w:pPr>
    </w:p>
    <w:p w14:paraId="085F1F60" w14:textId="6A877346" w:rsidR="00CE4354" w:rsidRDefault="00CE435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Month_bind</w:t>
      </w:r>
      <w:proofErr w:type="spellEnd"/>
      <w:r>
        <w:rPr>
          <w:b/>
          <w:bCs/>
          <w:sz w:val="28"/>
          <w:szCs w:val="28"/>
          <w:lang w:val="en-US"/>
        </w:rPr>
        <w:t>():</w:t>
      </w:r>
    </w:p>
    <w:p w14:paraId="5EDAFF46" w14:textId="22F5FEF1" w:rsidR="00CE4354" w:rsidRDefault="00CE435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3485AC" wp14:editId="698DCD64">
            <wp:extent cx="1526540" cy="2003425"/>
            <wp:effectExtent l="0" t="0" r="0" b="0"/>
            <wp:docPr id="446553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F4F4" w14:textId="77777777" w:rsidR="006B5D11" w:rsidRDefault="006B5D11">
      <w:pPr>
        <w:rPr>
          <w:b/>
          <w:bCs/>
          <w:sz w:val="28"/>
          <w:szCs w:val="28"/>
          <w:lang w:val="en-US"/>
        </w:rPr>
      </w:pPr>
    </w:p>
    <w:p w14:paraId="29AE5ED2" w14:textId="77777777" w:rsidR="006B5D11" w:rsidRDefault="006B5D11">
      <w:pPr>
        <w:rPr>
          <w:b/>
          <w:bCs/>
          <w:sz w:val="28"/>
          <w:szCs w:val="28"/>
          <w:lang w:val="en-US"/>
        </w:rPr>
      </w:pPr>
    </w:p>
    <w:p w14:paraId="2585BD16" w14:textId="77777777" w:rsidR="006B5D11" w:rsidRDefault="006B5D11">
      <w:pPr>
        <w:rPr>
          <w:b/>
          <w:bCs/>
          <w:sz w:val="28"/>
          <w:szCs w:val="28"/>
          <w:lang w:val="en-US"/>
        </w:rPr>
      </w:pPr>
    </w:p>
    <w:p w14:paraId="064CEA05" w14:textId="77777777" w:rsidR="006B5D11" w:rsidRDefault="006B5D11">
      <w:pPr>
        <w:rPr>
          <w:b/>
          <w:bCs/>
          <w:sz w:val="28"/>
          <w:szCs w:val="28"/>
          <w:lang w:val="en-US"/>
        </w:rPr>
      </w:pPr>
    </w:p>
    <w:p w14:paraId="3D248796" w14:textId="77777777" w:rsidR="006B5D11" w:rsidRDefault="006B5D11">
      <w:pPr>
        <w:rPr>
          <w:b/>
          <w:bCs/>
          <w:sz w:val="28"/>
          <w:szCs w:val="28"/>
          <w:lang w:val="en-US"/>
        </w:rPr>
      </w:pPr>
    </w:p>
    <w:p w14:paraId="2AFF2206" w14:textId="63CF7470" w:rsidR="00CE4354" w:rsidRDefault="00CE4354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Find_day</w:t>
      </w:r>
      <w:proofErr w:type="spellEnd"/>
      <w:r>
        <w:rPr>
          <w:b/>
          <w:bCs/>
          <w:sz w:val="28"/>
          <w:szCs w:val="28"/>
          <w:lang w:val="en-US"/>
        </w:rPr>
        <w:t>():</w:t>
      </w:r>
    </w:p>
    <w:p w14:paraId="7153CE39" w14:textId="3AF079CA" w:rsidR="00CE4354" w:rsidRDefault="006B5D1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B954A1" wp14:editId="3692DB36">
            <wp:extent cx="5932805" cy="5135245"/>
            <wp:effectExtent l="0" t="0" r="0" b="8255"/>
            <wp:docPr id="21141942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49C2" w14:textId="77777777" w:rsidR="003C0334" w:rsidRDefault="003C0334">
      <w:pPr>
        <w:rPr>
          <w:b/>
          <w:bCs/>
          <w:sz w:val="28"/>
          <w:szCs w:val="28"/>
          <w:lang w:val="en-US"/>
        </w:rPr>
      </w:pPr>
    </w:p>
    <w:p w14:paraId="63E8B36D" w14:textId="48D1A12B" w:rsidR="003C0334" w:rsidRDefault="003C0334">
      <w:pPr>
        <w:rPr>
          <w:b/>
          <w:bCs/>
          <w:sz w:val="28"/>
          <w:szCs w:val="28"/>
          <w:lang w:val="en-US"/>
        </w:rPr>
      </w:pPr>
    </w:p>
    <w:p w14:paraId="2D20DB91" w14:textId="77777777" w:rsidR="003C0334" w:rsidRDefault="003C0334">
      <w:pPr>
        <w:spacing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9DCDB31" w14:textId="21ABD365" w:rsidR="003C0334" w:rsidRPr="00A76325" w:rsidRDefault="003C03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lastRenderedPageBreak/>
        <w:t>Стек</w:t>
      </w:r>
      <w:r w:rsidRPr="00A76325">
        <w:rPr>
          <w:b/>
          <w:bCs/>
          <w:sz w:val="28"/>
          <w:szCs w:val="28"/>
          <w:lang w:val="en-US"/>
        </w:rPr>
        <w:t>:</w:t>
      </w:r>
    </w:p>
    <w:p w14:paraId="519D3E83" w14:textId="14AE305B" w:rsidR="003C0334" w:rsidRDefault="003C0334">
      <w:pPr>
        <w:rPr>
          <w:sz w:val="28"/>
          <w:szCs w:val="28"/>
          <w:lang w:val="en-US"/>
        </w:rPr>
      </w:pPr>
      <w:r w:rsidRPr="00A76325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.main()</w:t>
      </w:r>
    </w:p>
    <w:p w14:paraId="0539A9F6" w14:textId="3FC8EF88" w:rsidR="003C0334" w:rsidRDefault="003C0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2.leapYear()</w:t>
      </w:r>
    </w:p>
    <w:p w14:paraId="222D038E" w14:textId="46AD8484" w:rsidR="003C0334" w:rsidRDefault="003C0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>
        <w:rPr>
          <w:sz w:val="28"/>
          <w:szCs w:val="28"/>
          <w:lang w:val="ru-RU"/>
        </w:rPr>
        <w:t>Выход</w:t>
      </w:r>
      <w:r w:rsidRPr="00A763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из</w:t>
      </w:r>
      <w:r w:rsidRPr="00A7632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leapYear</w:t>
      </w:r>
      <w:proofErr w:type="spellEnd"/>
      <w:r>
        <w:rPr>
          <w:sz w:val="28"/>
          <w:szCs w:val="28"/>
          <w:lang w:val="en-US"/>
        </w:rPr>
        <w:t>()</w:t>
      </w:r>
    </w:p>
    <w:p w14:paraId="64EC83C6" w14:textId="386C8ABB" w:rsidR="003C0334" w:rsidRDefault="003C0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4.days()</w:t>
      </w:r>
    </w:p>
    <w:p w14:paraId="70A7CA0C" w14:textId="6A30F0DA" w:rsidR="003C0334" w:rsidRDefault="003C0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  <w:lang w:val="ru-RU"/>
        </w:rPr>
        <w:t>Выход</w:t>
      </w:r>
      <w:r w:rsidRPr="00A763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из</w:t>
      </w:r>
      <w:r w:rsidRPr="00A763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days()</w:t>
      </w:r>
    </w:p>
    <w:p w14:paraId="4FD201CF" w14:textId="7094AB99" w:rsidR="003C0334" w:rsidRDefault="003C0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6.birthday()</w:t>
      </w:r>
    </w:p>
    <w:p w14:paraId="05D5A9FF" w14:textId="77E4A54F" w:rsidR="003C0334" w:rsidRDefault="003C0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>
        <w:rPr>
          <w:sz w:val="28"/>
          <w:szCs w:val="28"/>
          <w:lang w:val="ru-RU"/>
        </w:rPr>
        <w:t>Выход</w:t>
      </w:r>
      <w:r w:rsidRPr="00A763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из</w:t>
      </w:r>
      <w:r w:rsidRPr="00A763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birthday()</w:t>
      </w:r>
    </w:p>
    <w:p w14:paraId="2D66E537" w14:textId="41862345" w:rsidR="003C0334" w:rsidRDefault="003C0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8.month_bind</w:t>
      </w:r>
    </w:p>
    <w:p w14:paraId="795AB2AB" w14:textId="1E46CADE" w:rsidR="003C0334" w:rsidRDefault="003C0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>
        <w:rPr>
          <w:sz w:val="28"/>
          <w:szCs w:val="28"/>
          <w:lang w:val="ru-RU"/>
        </w:rPr>
        <w:t>Выход</w:t>
      </w:r>
      <w:r w:rsidRPr="00A763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из</w:t>
      </w:r>
      <w:r w:rsidRPr="00A7632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month_bind</w:t>
      </w:r>
      <w:proofErr w:type="spellEnd"/>
    </w:p>
    <w:p w14:paraId="0CDB08D6" w14:textId="5FBED64D" w:rsidR="003C0334" w:rsidRDefault="003C0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proofErr w:type="spellStart"/>
      <w:r>
        <w:rPr>
          <w:sz w:val="28"/>
          <w:szCs w:val="28"/>
          <w:lang w:val="en-US"/>
        </w:rPr>
        <w:t>find_day</w:t>
      </w:r>
      <w:proofErr w:type="spellEnd"/>
      <w:r>
        <w:rPr>
          <w:sz w:val="28"/>
          <w:szCs w:val="28"/>
          <w:lang w:val="en-US"/>
        </w:rPr>
        <w:t>()</w:t>
      </w:r>
    </w:p>
    <w:p w14:paraId="4E09692A" w14:textId="5FC2D534" w:rsidR="003C0334" w:rsidRPr="00A76325" w:rsidRDefault="003C0334">
      <w:pPr>
        <w:rPr>
          <w:sz w:val="28"/>
          <w:szCs w:val="28"/>
          <w:lang w:val="ru-RU"/>
        </w:rPr>
      </w:pPr>
      <w:r w:rsidRPr="00A76325">
        <w:rPr>
          <w:sz w:val="28"/>
          <w:szCs w:val="28"/>
          <w:lang w:val="ru-RU"/>
        </w:rPr>
        <w:t xml:space="preserve">11. </w:t>
      </w:r>
      <w:r>
        <w:rPr>
          <w:sz w:val="28"/>
          <w:szCs w:val="28"/>
          <w:lang w:val="ru-RU"/>
        </w:rPr>
        <w:t xml:space="preserve">Выход из </w:t>
      </w:r>
      <w:r>
        <w:rPr>
          <w:sz w:val="28"/>
          <w:szCs w:val="28"/>
          <w:lang w:val="en-US"/>
        </w:rPr>
        <w:t>find</w:t>
      </w:r>
      <w:r w:rsidRPr="00A76325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day</w:t>
      </w:r>
      <w:r w:rsidRPr="00A76325">
        <w:rPr>
          <w:sz w:val="28"/>
          <w:szCs w:val="28"/>
          <w:lang w:val="ru-RU"/>
        </w:rPr>
        <w:t>()</w:t>
      </w:r>
    </w:p>
    <w:p w14:paraId="7462E6CB" w14:textId="43B23932" w:rsidR="003C0334" w:rsidRPr="00BE1248" w:rsidRDefault="003C0334">
      <w:pPr>
        <w:rPr>
          <w:sz w:val="28"/>
          <w:szCs w:val="28"/>
          <w:lang w:val="ru-RU"/>
        </w:rPr>
      </w:pPr>
      <w:r w:rsidRPr="00A76325">
        <w:rPr>
          <w:sz w:val="28"/>
          <w:szCs w:val="28"/>
          <w:lang w:val="ru-RU"/>
        </w:rPr>
        <w:t xml:space="preserve">12. </w:t>
      </w:r>
      <w:r>
        <w:rPr>
          <w:sz w:val="28"/>
          <w:szCs w:val="28"/>
          <w:lang w:val="ru-RU"/>
        </w:rPr>
        <w:t xml:space="preserve">Выход из </w:t>
      </w:r>
      <w:r>
        <w:rPr>
          <w:sz w:val="28"/>
          <w:szCs w:val="28"/>
          <w:lang w:val="en-US"/>
        </w:rPr>
        <w:t>main</w:t>
      </w:r>
      <w:r w:rsidRPr="00A76325">
        <w:rPr>
          <w:sz w:val="28"/>
          <w:szCs w:val="28"/>
          <w:lang w:val="ru-RU"/>
        </w:rPr>
        <w:t>()</w:t>
      </w:r>
    </w:p>
    <w:sectPr w:rsidR="003C0334" w:rsidRPr="00BE1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3F"/>
    <w:rsid w:val="000F71F5"/>
    <w:rsid w:val="00392E3F"/>
    <w:rsid w:val="003C0334"/>
    <w:rsid w:val="006B5D11"/>
    <w:rsid w:val="007C5E99"/>
    <w:rsid w:val="00825B00"/>
    <w:rsid w:val="0085145F"/>
    <w:rsid w:val="008F5B79"/>
    <w:rsid w:val="00A76325"/>
    <w:rsid w:val="00BE1248"/>
    <w:rsid w:val="00CE4354"/>
    <w:rsid w:val="00D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B99A"/>
  <w15:chartTrackingRefBased/>
  <w15:docId w15:val="{D2CA02D9-01F7-488F-B135-1750A35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7</cp:revision>
  <dcterms:created xsi:type="dcterms:W3CDTF">2024-02-19T14:13:00Z</dcterms:created>
  <dcterms:modified xsi:type="dcterms:W3CDTF">2024-02-26T13:28:00Z</dcterms:modified>
</cp:coreProperties>
</file>