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5AA429" wp14:paraId="29E45131" wp14:textId="12915444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Белорусский государственный технологический университет</w:t>
      </w:r>
    </w:p>
    <w:p xmlns:wp14="http://schemas.microsoft.com/office/word/2010/wordml" w:rsidP="055AA429" wp14:paraId="1A5E1DDC" wp14:textId="53F12EB3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Факультет информационных технологий</w:t>
      </w:r>
    </w:p>
    <w:p xmlns:wp14="http://schemas.microsoft.com/office/word/2010/wordml" w:rsidP="055AA429" wp14:paraId="0E453BA5" wp14:textId="349602E2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Кафедра программной инженерии</w:t>
      </w:r>
    </w:p>
    <w:p xmlns:wp14="http://schemas.microsoft.com/office/word/2010/wordml" w:rsidP="055AA429" wp14:paraId="1E25B3D0" wp14:textId="1B99A802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06E842E8" wp14:textId="7B1B047F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p14:paraId="73455D0E" wp14:textId="67B863B8">
      <w:r>
        <w:br/>
      </w:r>
      <w:r>
        <w:br/>
      </w:r>
      <w:r>
        <w:br/>
      </w:r>
    </w:p>
    <w:p xmlns:wp14="http://schemas.microsoft.com/office/word/2010/wordml" w:rsidP="055AA429" wp14:paraId="1043535A" wp14:textId="0154CEA6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Лабораторная работа 5</w:t>
      </w:r>
    </w:p>
    <w:p xmlns:wp14="http://schemas.microsoft.com/office/word/2010/wordml" w:rsidP="055AA429" wp14:paraId="5A5B1AAC" wp14:textId="2D3DF2AB">
      <w:pPr>
        <w:spacing w:before="0" w:beforeAutospacing="off" w:after="16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 дисциплине «Основы алгоритмизации и программирования»</w:t>
      </w:r>
    </w:p>
    <w:p xmlns:wp14="http://schemas.microsoft.com/office/word/2010/wordml" w:rsidP="055AA429" wp14:paraId="46D2AA89" wp14:textId="5D73ACEE">
      <w:pPr>
        <w:pStyle w:val="Normal"/>
        <w:spacing w:before="0" w:beforeAutospacing="off" w:after="160" w:afterAutospacing="off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тему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«Разветвляющиеся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программы»</w:t>
      </w:r>
    </w:p>
    <w:p xmlns:wp14="http://schemas.microsoft.com/office/word/2010/wordml" w:rsidP="055AA429" wp14:paraId="741E83E0" wp14:textId="16EFB395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0126FAEF" wp14:textId="1D070451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18AAB427" wp14:textId="65D55974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159D13D1" wp14:textId="7438DF6A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1B8CA47B" wp14:textId="2DAF7019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26D96296" wp14:textId="4DF1B04D">
      <w:pPr>
        <w:spacing w:before="0" w:beforeAutospacing="off" w:after="160" w:afterAutospacing="off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055AA429" wp14:paraId="56D0D01E" wp14:textId="28151A35">
      <w:pPr>
        <w:spacing w:before="0" w:beforeAutospacing="off" w:after="160" w:afterAutospacing="off"/>
        <w:jc w:val="right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Выполнил:</w:t>
      </w:r>
    </w:p>
    <w:p xmlns:wp14="http://schemas.microsoft.com/office/word/2010/wordml" w:rsidP="055AA429" wp14:paraId="0B277AF4" wp14:textId="0367FAC4">
      <w:pPr>
        <w:spacing w:before="0" w:beforeAutospacing="off" w:after="160" w:afterAutospacing="off"/>
        <w:jc w:val="right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Студент 1 курса 10 группы</w:t>
      </w:r>
    </w:p>
    <w:p xmlns:wp14="http://schemas.microsoft.com/office/word/2010/wordml" w:rsidP="055AA429" wp14:paraId="59877D59" wp14:textId="5BD68B7A">
      <w:pPr>
        <w:spacing w:before="0" w:beforeAutospacing="off" w:after="160" w:afterAutospacing="off"/>
        <w:jc w:val="right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Сегренёв Кирилл Сергеевич</w:t>
      </w:r>
    </w:p>
    <w:p xmlns:wp14="http://schemas.microsoft.com/office/word/2010/wordml" w:rsidP="055AA429" wp14:paraId="45F143C5" wp14:textId="09AF2C00">
      <w:pPr>
        <w:spacing w:before="0" w:beforeAutospacing="off" w:after="160" w:afterAutospacing="off"/>
        <w:jc w:val="right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Преподаватель: асс. Андронова М.В.</w:t>
      </w:r>
    </w:p>
    <w:p xmlns:wp14="http://schemas.microsoft.com/office/word/2010/wordml" wp14:paraId="56F97353" wp14:textId="6F508D1B"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055AA429" wp14:paraId="4BD5E5EC" wp14:textId="79C5E67C">
      <w:pPr>
        <w:spacing w:before="0" w:beforeAutospacing="off" w:after="160" w:afterAutospacing="off"/>
        <w:ind w:firstLine="284"/>
        <w:jc w:val="center"/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2023, Минск</w:t>
      </w:r>
    </w:p>
    <w:p xmlns:wp14="http://schemas.microsoft.com/office/word/2010/wordml" w:rsidP="055AA429" wp14:paraId="501817AE" wp14:textId="25A61E98">
      <w:pPr>
        <w:pStyle w:val="Normal"/>
      </w:pPr>
      <w:r>
        <w:br/>
      </w:r>
    </w:p>
    <w:p w:rsidR="055AA429" w:rsidP="055AA429" w:rsidRDefault="055AA429" w14:paraId="0FBF09A4" w14:textId="45EB8371">
      <w:pPr>
        <w:pStyle w:val="Normal"/>
      </w:pPr>
    </w:p>
    <w:p w:rsidR="055AA429" w:rsidP="055AA429" w:rsidRDefault="055AA429" w14:paraId="3655187E" w14:textId="36032189">
      <w:pPr>
        <w:spacing w:before="0" w:beforeAutospacing="off" w:after="0" w:afterAutospacing="off"/>
        <w:jc w:val="center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ru-RU"/>
        </w:rPr>
        <w:t>Основные задания</w:t>
      </w:r>
    </w:p>
    <w:p w:rsidR="055AA429" w:rsidRDefault="055AA429" w14:paraId="49C31E67" w14:textId="6D3424EA">
      <w:r>
        <w:br/>
      </w:r>
    </w:p>
    <w:p w:rsidR="055AA429" w:rsidP="055AA429" w:rsidRDefault="055AA429" w14:paraId="5ABBA8F7" w14:textId="164B21B4">
      <w:pPr>
        <w:spacing w:before="0" w:beforeAutospacing="off" w:after="0" w:afterAutospacing="off"/>
        <w:jc w:val="center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Вариант 14</w:t>
      </w:r>
    </w:p>
    <w:p w:rsidR="055AA429" w:rsidRDefault="055AA429" w14:paraId="46963EB5" w14:textId="46B35E6E">
      <w:r>
        <w:br/>
      </w:r>
    </w:p>
    <w:p w:rsidR="055AA429" w:rsidP="055AA429" w:rsidRDefault="055AA429" w14:paraId="23B4E5D2" w14:textId="771B6DD9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4.</w:t>
      </w:r>
    </w:p>
    <w:p w:rsidR="055AA429" w:rsidP="055AA429" w:rsidRDefault="055AA429" w14:paraId="1BF5FC7A" w14:textId="3BF123D7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Написать и выполнить программу по</w:t>
      </w:r>
      <w:r w:rsidRPr="055AA429" w:rsidR="055AA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первой блок-схеме</w:t>
      </w:r>
      <w:r w:rsidRPr="055AA429" w:rsidR="055AA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лабораторной работы</w:t>
      </w:r>
      <w:r w:rsidRPr="055AA429" w:rsidR="055AA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№ </w:t>
      </w:r>
      <w:r w:rsidRPr="055AA429" w:rsidR="055AA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</w:t>
      </w:r>
    </w:p>
    <w:p w:rsidR="055AA429" w:rsidRDefault="055AA429" w14:paraId="6082DFB9" w14:textId="62B0DE42">
      <w:r>
        <w:br/>
      </w:r>
    </w:p>
    <w:p w:rsidR="055AA429" w:rsidP="055AA429" w:rsidRDefault="055AA429" w14:paraId="2AAF8221" w14:textId="62CCFD32">
      <w:pPr>
        <w:spacing w:before="0" w:beforeAutospacing="off" w:after="0" w:afterAutospacing="off"/>
      </w:pPr>
      <w:r>
        <w:drawing>
          <wp:inline wp14:editId="1D9EFFA2" wp14:anchorId="0CED58A2">
            <wp:extent cx="2571750" cy="6000750"/>
            <wp:effectExtent l="0" t="0" r="0" b="0"/>
            <wp:docPr id="109876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7f762f0ac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522CEB9E" w14:textId="68C32658">
      <w:pPr>
        <w:pStyle w:val="Normal"/>
      </w:pPr>
      <w:r>
        <w:br/>
      </w:r>
      <w:r>
        <w:br/>
      </w:r>
    </w:p>
    <w:p w:rsidR="055AA429" w:rsidP="055AA429" w:rsidRDefault="055AA429" w14:paraId="7662560E" w14:textId="724DD688">
      <w:pPr>
        <w:pStyle w:val="Normal"/>
      </w:pPr>
      <w:r>
        <w:drawing>
          <wp:inline wp14:editId="086665F6" wp14:anchorId="28BEA541">
            <wp:extent cx="5724524" cy="3886200"/>
            <wp:effectExtent l="0" t="0" r="0" b="0"/>
            <wp:docPr id="34317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db86b767d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AD0E34" wp14:anchorId="36759885">
            <wp:extent cx="4143375" cy="1971675"/>
            <wp:effectExtent l="0" t="0" r="0" b="0"/>
            <wp:docPr id="40096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cd553e3de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0341F1C4" w14:textId="57B59523">
      <w:pPr>
        <w:pStyle w:val="Normal"/>
      </w:pPr>
    </w:p>
    <w:p w:rsidR="055AA429" w:rsidP="055AA429" w:rsidRDefault="055AA429" w14:paraId="6BC54FED" w14:textId="46446441">
      <w:pPr>
        <w:pStyle w:val="Normal"/>
      </w:pPr>
    </w:p>
    <w:p w:rsidR="055AA429" w:rsidP="055AA429" w:rsidRDefault="055AA429" w14:paraId="3F7BA973" w14:textId="6ED32E0B">
      <w:pPr>
        <w:pStyle w:val="Normal"/>
      </w:pPr>
    </w:p>
    <w:p w:rsidR="055AA429" w:rsidP="055AA429" w:rsidRDefault="055AA429" w14:paraId="12D4EC5A" w14:textId="66AF5215">
      <w:pPr>
        <w:pStyle w:val="Normal"/>
      </w:pPr>
    </w:p>
    <w:p w:rsidR="055AA429" w:rsidP="055AA429" w:rsidRDefault="055AA429" w14:paraId="05AF81CF" w14:textId="2DAF00DD">
      <w:pPr>
        <w:pStyle w:val="Normal"/>
      </w:pPr>
    </w:p>
    <w:p w:rsidR="055AA429" w:rsidP="055AA429" w:rsidRDefault="055AA429" w14:paraId="7B7C0F07" w14:textId="6A8F36FE">
      <w:pPr>
        <w:pStyle w:val="Normal"/>
      </w:pPr>
    </w:p>
    <w:p w:rsidR="055AA429" w:rsidP="055AA429" w:rsidRDefault="055AA429" w14:paraId="30A08562" w14:textId="69CFA12D">
      <w:pPr>
        <w:pStyle w:val="Normal"/>
      </w:pPr>
    </w:p>
    <w:p w:rsidR="055AA429" w:rsidP="055AA429" w:rsidRDefault="055AA429" w14:paraId="02027EFA" w14:textId="26DA81DD">
      <w:pPr>
        <w:pStyle w:val="Normal"/>
      </w:pPr>
    </w:p>
    <w:p w:rsidR="055AA429" w:rsidP="055AA429" w:rsidRDefault="055AA429" w14:paraId="65C00233" w14:textId="47C130D0">
      <w:pPr>
        <w:pStyle w:val="Normal"/>
      </w:pPr>
    </w:p>
    <w:p w:rsidR="055AA429" w:rsidP="055AA429" w:rsidRDefault="055AA429" w14:paraId="526D3036" w14:textId="0DD35EBA">
      <w:pPr>
        <w:pStyle w:val="Normal"/>
      </w:pPr>
    </w:p>
    <w:p w:rsidR="055AA429" w:rsidP="055AA429" w:rsidRDefault="055AA429" w14:paraId="16C61EE8" w14:textId="793EAB7C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5.</w:t>
      </w:r>
    </w:p>
    <w:p w:rsidR="055AA429" w:rsidP="055AA429" w:rsidRDefault="055AA429" w14:paraId="2E983E34" w14:textId="64555D70">
      <w:p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55AA429" w:rsidR="055AA4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55AA429" w:rsidR="055AA4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r w:rsidRPr="055AA429" w:rsidR="055AA4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(или) </w:t>
      </w:r>
      <w:r w:rsidRPr="055AA429" w:rsidR="055AA4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тернарные</w:t>
      </w:r>
      <w:r w:rsidRPr="055AA429" w:rsidR="055AA4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операторы.</w:t>
      </w:r>
    </w:p>
    <w:p w:rsidR="055AA429" w:rsidP="055AA429" w:rsidRDefault="055AA429" w14:paraId="7C3C82D6" w14:textId="1604C60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55AA429" w:rsidP="055AA429" w:rsidRDefault="055AA429" w14:paraId="2A98FA9E" w14:textId="05EEE069">
      <w:pPr>
        <w:spacing w:before="0" w:beforeAutospacing="off" w:after="0" w:afterAutospacing="off"/>
        <w:jc w:val="center"/>
      </w:pPr>
      <w:r w:rsidRPr="055AA429" w:rsidR="055AA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Даны три числа </w:t>
      </w:r>
      <w:r w:rsidRPr="055AA429" w:rsidR="055A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a</w:t>
      </w:r>
      <w:r w:rsidRPr="055AA429" w:rsidR="055AA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055AA429" w:rsidR="055A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b</w:t>
      </w:r>
      <w:r w:rsidRPr="055AA429" w:rsidR="055AA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055AA429" w:rsidR="055A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c</w:t>
      </w:r>
      <w:r w:rsidRPr="055AA429" w:rsidR="055AA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Значение наибольшего из них присвоить переменной </w:t>
      </w:r>
      <w:r w:rsidRPr="055AA429" w:rsidR="055A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d</w:t>
      </w:r>
      <w:r w:rsidRPr="055AA429" w:rsidR="055AA4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055AA429" w:rsidP="055AA429" w:rsidRDefault="055AA429" w14:paraId="4CD9834A" w14:textId="76538FD6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5AA429" w:rsidP="055AA429" w:rsidRDefault="055AA429" w14:paraId="6707130F" w14:textId="3DE9B185">
      <w:pPr>
        <w:pStyle w:val="Normal"/>
        <w:spacing w:before="0" w:beforeAutospacing="off" w:after="0" w:afterAutospacing="off"/>
        <w:jc w:val="left"/>
      </w:pPr>
      <w:r>
        <w:drawing>
          <wp:inline wp14:editId="2FCA98B7" wp14:anchorId="18B58964">
            <wp:extent cx="4572000" cy="2781300"/>
            <wp:effectExtent l="0" t="0" r="0" b="0"/>
            <wp:docPr id="105228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c59dcd4f7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7D96BDB6" w14:textId="55921669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E2EF858" w14:textId="0A8EE67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4CE4DDAF" w14:textId="6C7C891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16A427E" w14:textId="58EC7EEB">
      <w:pPr>
        <w:pStyle w:val="Normal"/>
        <w:spacing w:before="0" w:beforeAutospacing="off" w:after="0" w:afterAutospacing="off"/>
        <w:jc w:val="left"/>
      </w:pPr>
      <w:r>
        <w:drawing>
          <wp:inline wp14:editId="76DB6B5D" wp14:anchorId="6AAFF0D8">
            <wp:extent cx="3676650" cy="1895475"/>
            <wp:effectExtent l="0" t="0" r="0" b="0"/>
            <wp:docPr id="141182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a684c5e86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78287240" w14:textId="4E0F94B4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61A3E70" w14:textId="7707901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062D7E5" w14:textId="4291D4FA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8C9478C" w14:textId="20436A2D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39C011C" w14:textId="56D17E11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6438C92" w14:textId="37621C7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7C4AD98" w14:textId="3D7428D0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5253656" w14:textId="02D8F092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0A86BA1" w14:textId="17D8C90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9369517" w14:textId="10018F90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487A794" w14:textId="7C397F22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E42C463" w14:textId="7B8B076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A18754D" w14:textId="7D14389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8B7C210" w14:textId="46B661A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DADD55D" w14:textId="217383E4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6.</w:t>
      </w:r>
    </w:p>
    <w:p w:rsidR="055AA429" w:rsidP="055AA429" w:rsidRDefault="055AA429" w14:paraId="3D0FBF2E" w14:textId="6586C3B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55AA429" w:rsidP="055AA429" w:rsidRDefault="055AA429" w14:paraId="586B124E" w14:textId="0DF1672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Написать программу, реализующую диалог на любую тему с использованием оператора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switch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.</w:t>
      </w:r>
    </w:p>
    <w:p w:rsidR="055AA429" w:rsidP="055AA429" w:rsidRDefault="055AA429" w14:paraId="0EAA5C79" w14:textId="71E6DF0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055AA429" w:rsidP="055AA429" w:rsidRDefault="055AA429" w14:paraId="62AEDFB0" w14:textId="54B5B5A0">
      <w:pPr>
        <w:pStyle w:val="Normal"/>
        <w:spacing w:before="0" w:beforeAutospacing="off" w:after="0" w:afterAutospacing="off"/>
        <w:jc w:val="both"/>
      </w:pPr>
    </w:p>
    <w:p w:rsidR="055AA429" w:rsidP="055AA429" w:rsidRDefault="055AA429" w14:paraId="01023121" w14:textId="6AE78509">
      <w:pPr>
        <w:pStyle w:val="Normal"/>
        <w:spacing w:before="0" w:beforeAutospacing="off" w:after="0" w:afterAutospacing="off"/>
        <w:jc w:val="both"/>
      </w:pPr>
      <w:r>
        <w:drawing>
          <wp:inline wp14:editId="1FC78584" wp14:anchorId="1EF67B71">
            <wp:extent cx="5713066" cy="2344738"/>
            <wp:effectExtent l="0" t="0" r="0" b="0"/>
            <wp:docPr id="164357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c4bc2d737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66" cy="23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6A34CCAC" w14:textId="25EF2DFF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75EF56D0" w14:textId="4CA0BDE6">
      <w:pPr>
        <w:pStyle w:val="Normal"/>
        <w:spacing w:before="0" w:beforeAutospacing="off" w:after="0" w:afterAutospacing="off"/>
        <w:jc w:val="left"/>
      </w:pPr>
      <w:r>
        <w:drawing>
          <wp:inline wp14:editId="7B64979A" wp14:anchorId="6F79C8CE">
            <wp:extent cx="4572000" cy="1609725"/>
            <wp:effectExtent l="0" t="0" r="0" b="0"/>
            <wp:docPr id="170998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1d6fd0468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2E138481" w14:textId="2188E664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5F66F5B6" w14:textId="782C5EEA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04AEE62" w14:textId="2C82B8B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51B63758" w14:textId="48148E11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56C2A3A" w14:textId="53B2AAF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71A8C35" w14:textId="5E7B3979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023F0BC" w14:textId="3CCA5D5A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5CF2554E" w14:textId="4EF5E07E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4C07445F" w14:textId="56058B7B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38311EC" w14:textId="6FAF54FA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3135416" w14:textId="76F4363B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30595B4C" w14:textId="54F63B2D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81CFB6F" w14:textId="2EAFF37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647912B" w14:textId="681907F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EF8F1A9" w14:textId="5ED7D5A5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C65155C" w14:textId="643F217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E6CFCDB" w14:textId="75C8A3F9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0927294" w14:textId="65780F8C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B82BB26" w14:textId="670E29DC">
      <w:pPr>
        <w:spacing w:before="0" w:beforeAutospacing="off" w:after="0" w:afterAutospacing="off"/>
        <w:jc w:val="center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ru-RU"/>
        </w:rPr>
        <w:t>Дополнительные задания</w:t>
      </w:r>
    </w:p>
    <w:p w:rsidR="055AA429" w:rsidP="055AA429" w:rsidRDefault="055AA429" w14:paraId="5AB68A5D" w14:textId="543D9B90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8A3F83E" w14:textId="4E6446C1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1.</w:t>
      </w:r>
    </w:p>
    <w:p w:rsidR="055AA429" w:rsidP="055AA429" w:rsidRDefault="055AA429" w14:paraId="6DE357D1" w14:textId="6586C3B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55AA429" w:rsidP="055AA429" w:rsidRDefault="055AA429" w14:paraId="4241F6BC" w14:textId="0040D86E">
      <w:pPr>
        <w:spacing w:before="0" w:beforeAutospacing="off" w:after="0" w:afterAutospacing="off"/>
        <w:jc w:val="left"/>
      </w:pPr>
      <w:r w:rsidRPr="055AA429" w:rsidR="055AA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 w:rsidRPr="055AA429" w:rsidR="055AA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Error</w:t>
      </w:r>
      <w:r w:rsidRPr="055AA429" w:rsidR="055AA4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». Использовать только тернарные операторы.</w:t>
      </w:r>
    </w:p>
    <w:p w:rsidR="055AA429" w:rsidP="055AA429" w:rsidRDefault="055AA429" w14:paraId="17E1309B" w14:textId="46F6FE5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055AA429" w:rsidP="055AA429" w:rsidRDefault="055AA429" w14:paraId="0D2077E5" w14:textId="47EB82CD">
      <w:pPr>
        <w:pStyle w:val="Normal"/>
        <w:spacing w:before="0" w:beforeAutospacing="off" w:after="0" w:afterAutospacing="off"/>
        <w:jc w:val="left"/>
      </w:pPr>
      <w:r>
        <w:drawing>
          <wp:inline wp14:editId="4D605EAD" wp14:anchorId="57984C61">
            <wp:extent cx="4572000" cy="2419350"/>
            <wp:effectExtent l="0" t="0" r="0" b="0"/>
            <wp:docPr id="171076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9320e3c14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2B5BE278" w14:textId="49186BBC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244159B" w14:textId="3A9224C4">
      <w:pPr>
        <w:pStyle w:val="Normal"/>
        <w:spacing w:before="0" w:beforeAutospacing="off" w:after="0" w:afterAutospacing="off"/>
        <w:jc w:val="left"/>
      </w:pPr>
      <w:r>
        <w:drawing>
          <wp:inline wp14:editId="75032658" wp14:anchorId="3FAF116D">
            <wp:extent cx="3657600" cy="1704975"/>
            <wp:effectExtent l="0" t="0" r="0" b="0"/>
            <wp:docPr id="121490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cb3db9329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36903B81" w14:textId="0F021D9F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9417A65" w14:textId="2B3673FB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2D20F02" w14:textId="633F921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5A702445" w14:textId="508C3039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AD55227" w14:textId="2C00EC0A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36C742A7" w14:textId="0B94DFF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45AF1734" w14:textId="42D57B58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1A1CD5E6" w14:textId="7651E6E5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4F60171" w14:textId="085A7964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84CEF76" w14:textId="7B7DBB42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49C2F492" w14:textId="650BA9ED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068BB29" w14:textId="1AF00AD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37779A8D" w14:textId="3642761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64E1C676" w14:textId="6195AD87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D489CC8" w14:textId="58630F76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0F5D8461" w14:textId="028310BD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7D8189A0" w14:textId="21FE8F3C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26D2AF7B" w14:textId="48B7E3A8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4.</w:t>
      </w:r>
    </w:p>
    <w:p w:rsidR="055AA429" w:rsidP="055AA429" w:rsidRDefault="055AA429" w14:paraId="24F8AA9D" w14:textId="32E51415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7E60330F" w14:textId="6FE233D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Пройдет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ли шар радиуса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r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через ромбообразное отверстие с диагоналями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p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и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q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?</w:t>
      </w:r>
    </w:p>
    <w:p w:rsidR="055AA429" w:rsidP="055AA429" w:rsidRDefault="055AA429" w14:paraId="5E6C2D8E" w14:textId="5666DE2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055AA429" w:rsidP="055AA429" w:rsidRDefault="055AA429" w14:paraId="47331613" w14:textId="5665B0E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055AA429" w:rsidP="055AA429" w:rsidRDefault="055AA429" w14:paraId="2E1F0037" w14:textId="6A2EBBDC">
      <w:pPr>
        <w:pStyle w:val="Normal"/>
        <w:spacing w:before="0" w:beforeAutospacing="off" w:after="0" w:afterAutospacing="off"/>
        <w:jc w:val="left"/>
      </w:pPr>
      <w:r>
        <w:drawing>
          <wp:inline wp14:editId="5BDBB906" wp14:anchorId="53169551">
            <wp:extent cx="4572000" cy="2352675"/>
            <wp:effectExtent l="0" t="0" r="0" b="0"/>
            <wp:docPr id="106706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cda5466c6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6D279BEC" w14:textId="115233D4">
      <w:pPr>
        <w:pStyle w:val="Normal"/>
        <w:spacing w:before="0" w:beforeAutospacing="off" w:after="0" w:afterAutospacing="off"/>
        <w:jc w:val="left"/>
      </w:pPr>
    </w:p>
    <w:p w:rsidR="055AA429" w:rsidP="055AA429" w:rsidRDefault="055AA429" w14:paraId="317BB87B" w14:textId="346F5679">
      <w:pPr>
        <w:pStyle w:val="Normal"/>
        <w:spacing w:before="0" w:beforeAutospacing="off" w:after="0" w:afterAutospacing="off"/>
        <w:jc w:val="left"/>
      </w:pPr>
      <w:r>
        <w:drawing>
          <wp:inline wp14:editId="5BF08BFA" wp14:anchorId="6D38FD73">
            <wp:extent cx="4457700" cy="2076450"/>
            <wp:effectExtent l="0" t="0" r="0" b="0"/>
            <wp:docPr id="81158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3c0ca9680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5A95C28B" w14:textId="2FC8A607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ED92BB4" w14:textId="3A2BE647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427936CD" w14:textId="472D6D0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4AA94764" w14:textId="4A1386C8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9973C26" w14:textId="5986083E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48DA2A5C" w14:textId="007011C4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69520CF" w14:textId="1135C88B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615D51E4" w14:textId="0174EE45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7B0D02DF" w14:textId="7AB2A889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561AF57A" w14:textId="7982C98C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72623371" w14:textId="5165AE7B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6383991" w14:textId="24B4CCF7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2A34312" w14:textId="71A8C20E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0C45876A" w14:textId="52E8B5FB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43985C45" w14:textId="150C85B3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493DF695" w14:textId="670F613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566B60B8" w14:textId="3B82E3AB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7778485B" w14:textId="109DF65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1A77F39D" w14:textId="5F0E3E33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5E5A0172" w14:textId="71CEE38A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ADFB145" w14:textId="5253BD4E">
      <w:pPr>
        <w:spacing w:before="0" w:beforeAutospacing="off" w:after="0" w:afterAutospacing="off"/>
      </w:pPr>
      <w:r w:rsidRPr="055AA429" w:rsidR="055AA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Задание 2.</w:t>
      </w:r>
    </w:p>
    <w:p w:rsidR="055AA429" w:rsidP="055AA429" w:rsidRDefault="055AA429" w14:paraId="5BDBFA57" w14:textId="4C3DEE09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0790A3A9" w14:textId="74B66B5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На шахматном поле в клетке (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k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, l) расположен слон. Угрожает ли он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фигуре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стоящей в клетке (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m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, 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n</w:t>
      </w:r>
      <w:r w:rsidRPr="055AA429" w:rsidR="055AA4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)? Предусмотреть обработку ошибочного ввода пользователя (выдавать диагностическое сообщение).</w:t>
      </w:r>
    </w:p>
    <w:p w:rsidR="055AA429" w:rsidP="055AA429" w:rsidRDefault="055AA429" w14:paraId="399A0671" w14:textId="7E04A486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4F3CD4A" w14:textId="1F30730D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2CA99221" w14:textId="4ACA674F">
      <w:pPr>
        <w:pStyle w:val="Normal"/>
        <w:spacing w:before="0" w:beforeAutospacing="off" w:after="0" w:afterAutospacing="off"/>
      </w:pPr>
      <w:r>
        <w:drawing>
          <wp:inline wp14:editId="58AAC910" wp14:anchorId="641F99FA">
            <wp:extent cx="4572000" cy="3286125"/>
            <wp:effectExtent l="0" t="0" r="0" b="0"/>
            <wp:docPr id="67484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963b4f3fe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2F2D7B94" w14:textId="4CECA54C">
      <w:pPr>
        <w:pStyle w:val="Normal"/>
        <w:spacing w:before="0" w:beforeAutospacing="off" w:after="0" w:afterAutospacing="off"/>
      </w:pPr>
    </w:p>
    <w:p w:rsidR="055AA429" w:rsidP="055AA429" w:rsidRDefault="055AA429" w14:paraId="6BED1BFA" w14:textId="516392A5">
      <w:pPr>
        <w:pStyle w:val="Normal"/>
        <w:spacing w:before="0" w:beforeAutospacing="off" w:after="0" w:afterAutospacing="off"/>
      </w:pPr>
      <w:r>
        <w:drawing>
          <wp:inline wp14:editId="3E87A298" wp14:anchorId="5F29C2CA">
            <wp:extent cx="3000375" cy="1647825"/>
            <wp:effectExtent l="0" t="0" r="0" b="0"/>
            <wp:docPr id="167631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8045bef25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A429" w:rsidP="055AA429" w:rsidRDefault="055AA429" w14:paraId="7271703E" w14:textId="4DEA88F4">
      <w:pPr>
        <w:pStyle w:val="Normal"/>
        <w:spacing w:before="0" w:beforeAutospacing="off" w:after="0" w:afterAutospacing="off"/>
      </w:pPr>
    </w:p>
    <w:p w:rsidR="055AA429" w:rsidP="055AA429" w:rsidRDefault="055AA429" w14:paraId="28B20AA5" w14:textId="5C985B80">
      <w:pPr>
        <w:pStyle w:val="Normal"/>
        <w:spacing w:before="0" w:beforeAutospacing="off" w:after="0" w:afterAutospacing="off"/>
      </w:pPr>
    </w:p>
    <w:p w:rsidR="055AA429" w:rsidP="055AA429" w:rsidRDefault="055AA429" w14:paraId="3BC61355" w14:textId="58F6D88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055AA429" w:rsidP="055AA429" w:rsidRDefault="055AA429" w14:paraId="3E9D7083" w14:textId="587DBDAA">
      <w:pPr>
        <w:pStyle w:val="Normal"/>
        <w:spacing w:before="0" w:beforeAutospacing="off" w:after="0" w:afterAutospacing="off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BE36E"/>
    <w:rsid w:val="055AA429"/>
    <w:rsid w:val="1A3BE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36E"/>
  <w15:chartTrackingRefBased/>
  <w15:docId w15:val="{D7C53BAE-2CBF-45BE-BF98-FF40C01669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17f762f0ac4b43" /><Relationship Type="http://schemas.openxmlformats.org/officeDocument/2006/relationships/image" Target="/media/image2.png" Id="R52bdb86b767d48b6" /><Relationship Type="http://schemas.openxmlformats.org/officeDocument/2006/relationships/image" Target="/media/image3.png" Id="R826cd553e3de457e" /><Relationship Type="http://schemas.openxmlformats.org/officeDocument/2006/relationships/image" Target="/media/image4.png" Id="Rfeec59dcd4f74f9f" /><Relationship Type="http://schemas.openxmlformats.org/officeDocument/2006/relationships/image" Target="/media/image5.png" Id="R0fba684c5e864089" /><Relationship Type="http://schemas.openxmlformats.org/officeDocument/2006/relationships/image" Target="/media/image6.png" Id="R5d8c4bc2d7374a50" /><Relationship Type="http://schemas.openxmlformats.org/officeDocument/2006/relationships/image" Target="/media/image7.png" Id="Rb781d6fd04684d05" /><Relationship Type="http://schemas.openxmlformats.org/officeDocument/2006/relationships/image" Target="/media/image8.png" Id="R9e09320e3c144a9d" /><Relationship Type="http://schemas.openxmlformats.org/officeDocument/2006/relationships/image" Target="/media/image9.png" Id="Rf9fcb3db9329400e" /><Relationship Type="http://schemas.openxmlformats.org/officeDocument/2006/relationships/image" Target="/media/imagea.png" Id="Rd67cda5466c643d8" /><Relationship Type="http://schemas.openxmlformats.org/officeDocument/2006/relationships/image" Target="/media/imageb.png" Id="R0633c0ca9680438a" /><Relationship Type="http://schemas.openxmlformats.org/officeDocument/2006/relationships/image" Target="/media/imagec.png" Id="R458963b4f3fe4feb" /><Relationship Type="http://schemas.openxmlformats.org/officeDocument/2006/relationships/image" Target="/media/imaged.png" Id="R0878045bef25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2023-10-05T12:22:15.4267372Z</dcterms:created>
  <dcterms:modified xsi:type="dcterms:W3CDTF">2023-10-05T12:42:00.1790579Z</dcterms:modified>
  <dc:creator>Kirill Kirill</dc:creator>
  <lastModifiedBy>Kirill Kirill</lastModifiedBy>
</coreProperties>
</file>