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pa1kcx8n8zw8"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YtILjtfmkF1ra8UyFs2fk3P00A==">CgMxLjAyDmgucGExa2N4OG44enc4OAByITFNT3lNbUZaSTZHNjh3SmFkenBjWlZjWTBqQTY3Qm1jTg==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