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C908" w14:textId="77777777" w:rsidR="00F55D3C" w:rsidRPr="00F55D3C" w:rsidRDefault="00F55D3C" w:rsidP="00F55D3C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Career goals</w:t>
      </w:r>
    </w:p>
    <w:p w14:paraId="454A06F5" w14:textId="77777777" w:rsidR="00F55D3C" w:rsidRP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F9B0AE" w14:textId="73066FF6" w:rsidR="00F55D3C" w:rsidRPr="00F55D3C" w:rsidRDefault="00F55D3C" w:rsidP="00F55D3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Using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computer (mainly </w:t>
      </w: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</w:t>
      </w: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to:</w:t>
      </w:r>
    </w:p>
    <w:p w14:paraId="5CFBEE95" w14:textId="77777777" w:rsidR="00F55D3C" w:rsidRPr="00F55D3C" w:rsidRDefault="00F55D3C" w:rsidP="00F55D3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Investigate the evolutionary relationships among species through phylogenetic analyses</w:t>
      </w:r>
    </w:p>
    <w:p w14:paraId="048ABBFD" w14:textId="77777777" w:rsidR="00F55D3C" w:rsidRDefault="00F55D3C" w:rsidP="00F55D3C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FCAF22" w14:textId="3A8B13FE" w:rsidR="00F55D3C" w:rsidRPr="00F55D3C" w:rsidRDefault="00F55D3C" w:rsidP="00F55D3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Investigate the distribution patterns of species and understand the historical factors that have shaped contemporary biogeographical patterns</w:t>
      </w:r>
    </w:p>
    <w:p w14:paraId="76C68FE4" w14:textId="77777777" w:rsidR="00F55D3C" w:rsidRDefault="00F55D3C" w:rsidP="00F55D3C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D77F7F" w14:textId="381ACA10" w:rsidR="00F55D3C" w:rsidRPr="00F55D3C" w:rsidRDefault="00F55D3C" w:rsidP="00F55D3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Integrating molecular phylogenetics with spatial analyses to explore the role of geological and ecological events in shaping the spatial diversity of organisms</w:t>
      </w:r>
    </w:p>
    <w:p w14:paraId="700490C6" w14:textId="77777777" w:rsidR="00F55D3C" w:rsidRDefault="00F55D3C" w:rsidP="00F55D3C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D43044D" w14:textId="7F68BC16" w:rsidR="00F55D3C" w:rsidRDefault="00F55D3C" w:rsidP="00F55D3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Investigate the role of environmental factors, including climate and ecological interactions, in driving evolutionary processes and shaping the diversity of life</w:t>
      </w:r>
    </w:p>
    <w:p w14:paraId="5C1957D3" w14:textId="77777777" w:rsidR="00F55D3C" w:rsidRDefault="00F55D3C" w:rsidP="00F55D3C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25A435" w14:textId="296A7095" w:rsidR="00F55D3C" w:rsidRPr="00F55D3C" w:rsidRDefault="00F55D3C" w:rsidP="00F55D3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 R package and codes to carry out above for myself and future researchers </w:t>
      </w:r>
    </w:p>
    <w:p w14:paraId="7F478079" w14:textId="77777777" w:rsid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4E9E89" w14:textId="1A3DE79A" w:rsidR="00F55D3C" w:rsidRDefault="00F55D3C" w:rsidP="00F55D3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Academia goals</w:t>
      </w:r>
    </w:p>
    <w:p w14:paraId="4D39EEA9" w14:textId="68C9631F" w:rsidR="00F55D3C" w:rsidRDefault="00F55D3C" w:rsidP="00F55D3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Post-doc fellowship in academia in countries where I can conduct above</w:t>
      </w:r>
    </w:p>
    <w:p w14:paraId="1DCD6651" w14:textId="77777777" w:rsid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08DDA8" w14:textId="3D41A8CB" w:rsidR="00F55D3C" w:rsidRDefault="00F55D3C" w:rsidP="00F55D3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Teaching and researching in academia </w:t>
      </w:r>
    </w:p>
    <w:p w14:paraId="46B69F7F" w14:textId="77777777" w:rsidR="00F55D3C" w:rsidRP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2C4E26" w14:textId="77777777" w:rsidR="00F55D3C" w:rsidRPr="00F55D3C" w:rsidRDefault="00F55D3C" w:rsidP="00F55D3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Potential PhD Chapters</w:t>
      </w:r>
    </w:p>
    <w:p w14:paraId="18BED2A9" w14:textId="77777777" w:rsidR="00F55D3C" w:rsidRP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A4627A" w14:textId="1699E7AF" w:rsidR="00F55D3C" w:rsidRPr="00F55D3C" w:rsidRDefault="00F55D3C" w:rsidP="00F55D3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1. Evolution of Carnivorous Plant Traps</w:t>
      </w:r>
    </w:p>
    <w:p w14:paraId="1C62CE4B" w14:textId="77777777" w:rsidR="00F55D3C" w:rsidRP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90E359" w14:textId="77777777" w:rsidR="00F55D3C" w:rsidRPr="00F55D3C" w:rsidRDefault="00F55D3C" w:rsidP="00F55D3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2. Carnivorous Plant Biogeography</w:t>
      </w:r>
    </w:p>
    <w:p w14:paraId="726E8779" w14:textId="77777777" w:rsidR="00F55D3C" w:rsidRP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502B5D" w14:textId="77777777" w:rsidR="00F55D3C" w:rsidRPr="00F55D3C" w:rsidRDefault="00F55D3C" w:rsidP="00F55D3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3. Carnivorous Plant Diversification (speciation/ extinction linked to traits/ regions)</w:t>
      </w:r>
    </w:p>
    <w:p w14:paraId="3F9C52BF" w14:textId="77777777" w:rsidR="00F55D3C" w:rsidRP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1F398F" w14:textId="2C4D5F50" w:rsidR="00F55D3C" w:rsidRPr="00F55D3C" w:rsidRDefault="00F55D3C" w:rsidP="00F55D3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 Carnivorous Plant Genomics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?</w:t>
      </w:r>
    </w:p>
    <w:p w14:paraId="27F00A6D" w14:textId="77777777" w:rsidR="00F55D3C" w:rsidRP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CCCB98" w14:textId="18965556" w:rsidR="00F55D3C" w:rsidRPr="00F55D3C" w:rsidRDefault="00F55D3C" w:rsidP="00F55D3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5. Carnivorous Plant Distribution Model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?</w:t>
      </w:r>
    </w:p>
    <w:p w14:paraId="51AB5172" w14:textId="77777777" w:rsidR="00F55D3C" w:rsidRP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4606A57" w14:textId="77777777" w:rsidR="00F55D3C" w:rsidRPr="00F55D3C" w:rsidRDefault="00F55D3C" w:rsidP="00F55D3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PYR writeup topics</w:t>
      </w:r>
    </w:p>
    <w:p w14:paraId="71DC62F8" w14:textId="77777777" w:rsidR="00F55D3C" w:rsidRP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118519" w14:textId="36682BA7" w:rsidR="00F55D3C" w:rsidRDefault="00F55D3C" w:rsidP="00F55D3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Publishing the paper: Evolution of Carnivorous Plant Traps (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project </w:t>
      </w: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did in honours year, I will run the code again, review papers and publish)</w:t>
      </w:r>
    </w:p>
    <w:p w14:paraId="6042F7A5" w14:textId="540E7B89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Learn GitHub and construct a well-documented archive for the data and code on the carnivorous plant trap evolution paper</w:t>
      </w:r>
    </w:p>
    <w:p w14:paraId="5F9CE54E" w14:textId="77777777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647EB7" w14:textId="77777777" w:rsidR="00F55D3C" w:rsidRDefault="00F55D3C" w:rsidP="00F55D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502597" w14:textId="04C7AACA" w:rsidR="00F55D3C" w:rsidRDefault="00F55D3C" w:rsidP="00F55D3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kern w:val="0"/>
          <w14:ligatures w14:val="none"/>
        </w:rPr>
        <w:t>Provide, to Nick, worked-out examples of key techniques to be used in the thesis, with illustrations generated by R code, covering key techniques to be used, with short written explanations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A68729" w14:textId="5BDA67F8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Likelihood, log-likelihood, Maximum likelihood, likelihood ratio test, and AIC/AICc/BIC and statistical model comparison with the same, Markov models for discrete characters, SSE models, biogeography models, </w:t>
      </w: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comparison of log-likelihood and RSS (residual sum of squares) in linear regression, explanation of linear regression as an ML technique</w:t>
      </w:r>
    </w:p>
    <w:p w14:paraId="54F6431D" w14:textId="63A3EF2A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Phylogeny objects in R, and how to manipulate them</w:t>
      </w:r>
    </w:p>
    <w:p w14:paraId="609ABB7D" w14:textId="31B49A89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Perform basic bioinformatics tasks in R and command line terminal (relabelling sequences in FASTA files, generating alignments, trimming alignments, etc…)</w:t>
      </w:r>
    </w:p>
    <w:p w14:paraId="3BCC0D26" w14:textId="34001639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Use of Iqtree and Beast2 on a basic sequence dataset</w:t>
      </w:r>
    </w:p>
    <w:p w14:paraId="69D9682D" w14:textId="46BE682D" w:rsidR="00F55D3C" w:rsidRP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Explanation and use of different kinds of graphs: scatter plots, histograms, bar charts, box plots, violin plots, PCA or NMMDS plots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(R introductory workshop on Oct/2024?)</w:t>
      </w:r>
    </w:p>
    <w:p w14:paraId="33A6FC35" w14:textId="77777777" w:rsidR="00F55D3C" w:rsidRDefault="00F55D3C" w:rsidP="00F55D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CE1C54" w14:textId="17015903" w:rsidR="00F55D3C" w:rsidRPr="00F55D3C" w:rsidRDefault="00F55D3C" w:rsidP="00F55D3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Assembly of a geography dataset for carnivorous plant biogeography</w:t>
      </w:r>
    </w:p>
    <w:p w14:paraId="619276A1" w14:textId="77777777" w:rsidR="00F55D3C" w:rsidRDefault="00F55D3C" w:rsidP="00F55D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644757" w14:textId="77777777" w:rsidR="00F55D3C" w:rsidRDefault="00F55D3C" w:rsidP="00F55D3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Full thesis proposal by 1</w:t>
      </w:r>
      <w:r w:rsidRPr="00F55D3C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st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June 2025: </w:t>
      </w:r>
    </w:p>
    <w:p w14:paraId="5C118A2E" w14:textId="77777777" w:rsidR="00F55D3C" w:rsidRPr="00F55D3C" w:rsidRDefault="00F55D3C" w:rsidP="00F55D3C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70DF52" w14:textId="77777777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Title</w:t>
      </w:r>
    </w:p>
    <w:p w14:paraId="375E1AAE" w14:textId="77777777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Abstract</w:t>
      </w:r>
    </w:p>
    <w:p w14:paraId="7FECB528" w14:textId="77777777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Background and Rationale</w:t>
      </w:r>
    </w:p>
    <w:p w14:paraId="23E9B3E8" w14:textId="77777777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Research Aims and Objectives</w:t>
      </w:r>
    </w:p>
    <w:p w14:paraId="387F387D" w14:textId="77777777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Research Design and Methodology</w:t>
      </w:r>
    </w:p>
    <w:p w14:paraId="07B81D1D" w14:textId="77777777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Timetable?</w:t>
      </w:r>
    </w:p>
    <w:p w14:paraId="111502EF" w14:textId="5432C3E0" w:rsidR="00F55D3C" w:rsidRP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Bibliography?</w:t>
      </w:r>
    </w:p>
    <w:p w14:paraId="18C78778" w14:textId="77777777" w:rsidR="00F55D3C" w:rsidRPr="00F55D3C" w:rsidRDefault="00F55D3C" w:rsidP="00F55D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DED002" w14:textId="77777777" w:rsidR="00F55D3C" w:rsidRPr="00F55D3C" w:rsidRDefault="00F55D3C" w:rsidP="00F55D3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Trainings/ Meetings. Ranking by importance</w:t>
      </w:r>
    </w:p>
    <w:p w14:paraId="6B5F7B5E" w14:textId="77777777" w:rsidR="00F55D3C" w:rsidRDefault="00F55D3C" w:rsidP="00F55D3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64CAEEA8" w14:textId="4098AC10" w:rsidR="00F55D3C" w:rsidRDefault="00F55D3C" w:rsidP="00F55D3C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Meetings:</w:t>
      </w:r>
    </w:p>
    <w:p w14:paraId="7CE34F1C" w14:textId="2A87577C" w:rsidR="00F55D3C" w:rsidRDefault="00F55D3C" w:rsidP="00F55D3C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SBS Research and Teaching Showcase (2 mins intro + one slide) on Dec/2024?</w:t>
      </w:r>
    </w:p>
    <w:p w14:paraId="0A35985A" w14:textId="4FAE333B" w:rsidR="00F55D3C" w:rsidRDefault="00F55D3C" w:rsidP="00F55D3C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NZ phylogenomics (Kaikoura 2025, 11</w:t>
      </w:r>
      <w:r w:rsidRPr="00F55D3C">
        <w:rPr>
          <w:rFonts w:ascii="Times New Roman" w:eastAsia="Times New Roman" w:hAnsi="Times New Roman" w:cs="Times New Roman"/>
          <w:color w:val="000000"/>
          <w:kern w:val="0"/>
          <w:vertAlign w:val="superscript"/>
          <w14:ligatures w14:val="none"/>
        </w:rPr>
        <w:t>th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Feb 10 am -14</w:t>
      </w:r>
      <w:r w:rsidRPr="00F55D3C">
        <w:rPr>
          <w:rFonts w:ascii="Times New Roman" w:eastAsia="Times New Roman" w:hAnsi="Times New Roman" w:cs="Times New Roman"/>
          <w:color w:val="000000"/>
          <w:kern w:val="0"/>
          <w:vertAlign w:val="superscript"/>
          <w14:ligatures w14:val="none"/>
        </w:rPr>
        <w:t>th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Feb 12 pm 2025)</w:t>
      </w:r>
    </w:p>
    <w:p w14:paraId="565D4B9B" w14:textId="232EDF16" w:rsidR="00F55D3C" w:rsidRDefault="00F55D3C" w:rsidP="00F55D3C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Evoldir at Marseille (aeeb.fr) in 2025</w:t>
      </w:r>
    </w:p>
    <w:p w14:paraId="5114CC01" w14:textId="77777777" w:rsidR="00F55D3C" w:rsidRDefault="00F55D3C" w:rsidP="00F55D3C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6FE7AAA" w14:textId="6616E44A" w:rsidR="00F55D3C" w:rsidRDefault="00F55D3C" w:rsidP="00F55D3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BB97BD" w14:textId="77777777" w:rsidR="00F55D3C" w:rsidRDefault="00F55D3C" w:rsidP="00F55D3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4C3B96" w14:textId="4179AB7C" w:rsidR="00F55D3C" w:rsidRPr="00F55D3C" w:rsidRDefault="00F55D3C" w:rsidP="00F55D3C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Trainings:</w:t>
      </w:r>
    </w:p>
    <w:p w14:paraId="20F75FA7" w14:textId="436AED10" w:rsidR="00F55D3C" w:rsidRDefault="00F55D3C" w:rsidP="00F55D3C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Key R techniques, Beast 2,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Iqtrees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GitHub use</w:t>
      </w:r>
    </w:p>
    <w:p w14:paraId="1164613D" w14:textId="77777777" w:rsidR="00F55D3C" w:rsidRDefault="00F55D3C" w:rsidP="00F55D3C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B6A2DB" w14:textId="678F731A" w:rsidR="00F55D3C" w:rsidRPr="00F55D3C" w:rsidRDefault="00F55D3C" w:rsidP="00F55D3C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Communication: More confidence when talking people, and be able to give explanations/ rebut objections</w:t>
      </w:r>
    </w:p>
    <w:p w14:paraId="74493197" w14:textId="31834469" w:rsidR="00F55D3C" w:rsidRDefault="00F55D3C" w:rsidP="00F55D3C">
      <w:pPr>
        <w:pStyle w:val="ListParagraph"/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Regularly attend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PhyloBioGeo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(paper discussion + give some talks) + Alexei’s meeting</w:t>
      </w:r>
    </w:p>
    <w:p w14:paraId="6669CB81" w14:textId="31AFA860" w:rsidR="00F55D3C" w:rsidRDefault="00F55D3C" w:rsidP="00F55D3C">
      <w:pPr>
        <w:pStyle w:val="ListParagraph"/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 + International meetings</w:t>
      </w:r>
    </w:p>
    <w:p w14:paraId="51533D2E" w14:textId="77777777" w:rsidR="00F55D3C" w:rsidRPr="00F55D3C" w:rsidRDefault="00F55D3C" w:rsidP="00F55D3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B4290A" w14:textId="0C6A12B3" w:rsidR="00F55D3C" w:rsidRPr="00F55D3C" w:rsidRDefault="00F55D3C" w:rsidP="00F55D3C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Networking (through meetings)</w:t>
      </w:r>
    </w:p>
    <w:p w14:paraId="6EB45FBB" w14:textId="5E270C10" w:rsidR="00F55D3C" w:rsidRDefault="00F55D3C" w:rsidP="00F55D3C">
      <w:pPr>
        <w:ind w:left="720"/>
      </w:pPr>
    </w:p>
    <w:sectPr w:rsidR="00F55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2BAF"/>
    <w:multiLevelType w:val="hybridMultilevel"/>
    <w:tmpl w:val="DFBCE160"/>
    <w:lvl w:ilvl="0" w:tplc="92CAB5D2">
      <w:start w:val="2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683"/>
    <w:multiLevelType w:val="hybridMultilevel"/>
    <w:tmpl w:val="8320D1C0"/>
    <w:lvl w:ilvl="0" w:tplc="6E70205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31827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068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5249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ACB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24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141E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E5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A89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63659"/>
    <w:multiLevelType w:val="hybridMultilevel"/>
    <w:tmpl w:val="CE4E39A8"/>
    <w:lvl w:ilvl="0" w:tplc="92CAB5D2">
      <w:start w:val="2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054E0"/>
    <w:multiLevelType w:val="hybridMultilevel"/>
    <w:tmpl w:val="EC4CA234"/>
    <w:lvl w:ilvl="0" w:tplc="1518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4921CE"/>
    <w:multiLevelType w:val="hybridMultilevel"/>
    <w:tmpl w:val="37AABF66"/>
    <w:lvl w:ilvl="0" w:tplc="987EC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E6411"/>
    <w:multiLevelType w:val="hybridMultilevel"/>
    <w:tmpl w:val="41769BC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02AA7"/>
    <w:multiLevelType w:val="hybridMultilevel"/>
    <w:tmpl w:val="EC80AB4C"/>
    <w:lvl w:ilvl="0" w:tplc="351030F6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460F5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0AFB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49D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23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988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D8F9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105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DA35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4517A"/>
    <w:multiLevelType w:val="hybridMultilevel"/>
    <w:tmpl w:val="4F000A04"/>
    <w:lvl w:ilvl="0" w:tplc="35905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CB341A"/>
    <w:multiLevelType w:val="hybridMultilevel"/>
    <w:tmpl w:val="F9001B5A"/>
    <w:lvl w:ilvl="0" w:tplc="92CAB5D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15C04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BC5C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728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C6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62C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AEE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CCAB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629D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A62EB"/>
    <w:multiLevelType w:val="hybridMultilevel"/>
    <w:tmpl w:val="91CCA5DE"/>
    <w:lvl w:ilvl="0" w:tplc="630C3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524E3E"/>
    <w:multiLevelType w:val="hybridMultilevel"/>
    <w:tmpl w:val="D8B2C4F8"/>
    <w:lvl w:ilvl="0" w:tplc="92CAB5D2">
      <w:start w:val="2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C46B1"/>
    <w:multiLevelType w:val="multilevel"/>
    <w:tmpl w:val="6E38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BF1C01"/>
    <w:multiLevelType w:val="multilevel"/>
    <w:tmpl w:val="2CCA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283171">
    <w:abstractNumId w:val="11"/>
    <w:lvlOverride w:ilvl="0">
      <w:lvl w:ilvl="0">
        <w:numFmt w:val="upperRoman"/>
        <w:lvlText w:val="%1."/>
        <w:lvlJc w:val="right"/>
      </w:lvl>
    </w:lvlOverride>
  </w:num>
  <w:num w:numId="2" w16cid:durableId="1367607466">
    <w:abstractNumId w:val="12"/>
  </w:num>
  <w:num w:numId="3" w16cid:durableId="2116321255">
    <w:abstractNumId w:val="8"/>
  </w:num>
  <w:num w:numId="4" w16cid:durableId="622927808">
    <w:abstractNumId w:val="6"/>
  </w:num>
  <w:num w:numId="5" w16cid:durableId="740060994">
    <w:abstractNumId w:val="1"/>
  </w:num>
  <w:num w:numId="6" w16cid:durableId="1084718075">
    <w:abstractNumId w:val="2"/>
  </w:num>
  <w:num w:numId="7" w16cid:durableId="976884819">
    <w:abstractNumId w:val="10"/>
  </w:num>
  <w:num w:numId="8" w16cid:durableId="2040934360">
    <w:abstractNumId w:val="5"/>
  </w:num>
  <w:num w:numId="9" w16cid:durableId="64570762">
    <w:abstractNumId w:val="0"/>
  </w:num>
  <w:num w:numId="10" w16cid:durableId="882212732">
    <w:abstractNumId w:val="3"/>
  </w:num>
  <w:num w:numId="11" w16cid:durableId="476921640">
    <w:abstractNumId w:val="9"/>
  </w:num>
  <w:num w:numId="12" w16cid:durableId="138768873">
    <w:abstractNumId w:val="4"/>
  </w:num>
  <w:num w:numId="13" w16cid:durableId="15521096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8C"/>
    <w:rsid w:val="005C585F"/>
    <w:rsid w:val="006C198C"/>
    <w:rsid w:val="009D708C"/>
    <w:rsid w:val="00D6727A"/>
    <w:rsid w:val="00F5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6654E"/>
  <w15:chartTrackingRefBased/>
  <w15:docId w15:val="{EE6A8985-C286-4C45-A297-228D9925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0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5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Masafumi Obara</dc:creator>
  <cp:keywords/>
  <dc:description/>
  <cp:lastModifiedBy>Masafumi Obara</cp:lastModifiedBy>
  <cp:revision>2</cp:revision>
  <dcterms:created xsi:type="dcterms:W3CDTF">2024-07-02T01:25:00Z</dcterms:created>
  <dcterms:modified xsi:type="dcterms:W3CDTF">2024-07-03T01:39:00Z</dcterms:modified>
</cp:coreProperties>
</file>