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اُولٰٓىِٕكَ لَمْ یَكُوْنُوْا مُعْجِزِیْنَ فِی الْاَرْضِ وَمَا كَانَ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دُوْنِ اللّٰهِ مِنْ اَوْلِیَآءَ ۘ یُضٰعَفُ لَهُمُ الْعَذَابُ ؕ 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یَسْتَطِیْعُوْنَ السَّمْعَ وَمَا كَانُوْا یُبْصِرُوْنَ ۟ اُولٰٓىِٕكَ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خَسِرُوْۤا اَنْفُسَهُمْ وَضَلَّ عَنْهُمْ مَّا كَانُوْا یَفْتَرُوْنَ ۟ لَا جَرَمَ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اَنَّهُمْ فِی الْاٰخِرَةِ هُمُ الْاَخْسَرُوْنَ ۟ اِنَّ الَّذِیْنَ 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وَاَخْبَتُوْۤا اِلٰی رَبِّهِمْ ۙ اُولٰٓىِٕكَ اَصْحٰبُ الْجَنَّةِ ۚ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خٰلِدُوْنَ مَثَلُ ۟ الْفَرِیْقَیْنِ كَالْاَعْمٰی وَالْاَصَمِّ وَالْبَصِیْرِ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وَالسَّمِیْعِ ؕ هَلْ یَسْتَوِیٰنِ مَثَلًا ؕ اَفَلَا تَذَكَّرُوْنَ وَلَقَدْ ۟۠ اَرْسَلْنَا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نُوْحًا اِلٰی قَوْمِهٖۤ ؗ اِنِّیْ لَكُمْ نَذِیْرٌ مُّبِیْنٌ ۟ۙ اَنْ لَّا تَعْبُدُوْۤا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اللّٰهَ ؕ اِنِّیْۤ اَخَافُ عَلَیْكُمْ عَذَابَ یَوْمٍ اَلِیْمٍ ۟ فَقَالَ الْمَلَاُ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مِنْ قَوْمِهٖ مَا نَرٰىكَ اِلَّا بَشَرًا مِّثْلَنَا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نَرٰىكَ اتَّبَعَكَ اِلَّا الَّذِیْنَ هُمْ اَرَاذِلُنَا بَادِیَ الرَّاْیِ ۚ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نَرٰی لَكُمْ عَلَیْنَا مِنْ فَضْلٍۢ بَلْ نَظُنُّكُمْ كٰذِبِیْنَ ۟ قَالَ یٰقَوْمِ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اَرَءَیْتُمْ اِنْ كُنْتُ عَلٰی بَیِّنَةٍ مِّنْ رَّبِّیْ وَاٰتٰىنِیْ رَحْمَةً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عِنْدِهٖ فَعُمِّیَتْ عَلَیْكُمْ ؕ اَنُلْزِمُكُمُوْهَا وَاَنْتُمْ لَهَا كٰرِهُوْنَ ۟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