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Flask==3.0.3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pandas==2.2.3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scikit-learn==1.5.2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numpy==2.1.1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gunicorn&gt;=21.2.0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