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1319"/>
        <w:gridCol w:w="1302"/>
        <w:gridCol w:w="1393"/>
        <w:gridCol w:w="878"/>
        <w:gridCol w:w="1277"/>
      </w:tblGrid>
      <w:tr w:rsidR="007D1DCB" w:rsidTr="009343E4">
        <w:trPr>
          <w:jc w:val="center"/>
        </w:trPr>
        <w:tc>
          <w:tcPr>
            <w:tcW w:w="0" w:type="auto"/>
            <w:shd w:val="clear" w:color="auto" w:fill="B4C6E7" w:themeFill="accent1" w:themeFillTint="66"/>
            <w:vAlign w:val="center"/>
          </w:tcPr>
          <w:p w:rsidR="00E639D6" w:rsidRDefault="00E639D6" w:rsidP="00E639D6">
            <w:pPr>
              <w:jc w:val="center"/>
            </w:pPr>
            <w:r>
              <w:t>Number of</w:t>
            </w:r>
          </w:p>
          <w:p w:rsidR="00E639D6" w:rsidRDefault="00E639D6" w:rsidP="00E639D6">
            <w:pPr>
              <w:jc w:val="center"/>
            </w:pPr>
            <w:r>
              <w:t>Wrapped Loops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E639D6" w:rsidRDefault="00E639D6" w:rsidP="00E639D6">
            <w:pPr>
              <w:jc w:val="center"/>
            </w:pPr>
            <w:r>
              <w:t>Assignment:</w:t>
            </w:r>
          </w:p>
          <w:p w:rsidR="00E639D6" w:rsidRDefault="00E639D6" w:rsidP="00E639D6">
            <w:pPr>
              <w:jc w:val="center"/>
            </w:pPr>
            <w:r>
              <w:t>int i = 0;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E639D6" w:rsidRDefault="00E639D6" w:rsidP="00E639D6">
            <w:pPr>
              <w:jc w:val="center"/>
            </w:pPr>
            <w:r>
              <w:t>Conditional:</w:t>
            </w:r>
          </w:p>
          <w:p w:rsidR="00E639D6" w:rsidRDefault="00E639D6" w:rsidP="00E639D6">
            <w:pPr>
              <w:jc w:val="center"/>
            </w:pPr>
            <w:r>
              <w:t>i &lt; n;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E639D6" w:rsidRDefault="00E639D6" w:rsidP="00E639D6">
            <w:pPr>
              <w:jc w:val="center"/>
            </w:pPr>
            <w:r>
              <w:t>Incrementor:</w:t>
            </w:r>
          </w:p>
          <w:p w:rsidR="00E639D6" w:rsidRDefault="00E639D6" w:rsidP="00E639D6">
            <w:pPr>
              <w:jc w:val="center"/>
            </w:pPr>
            <w:r>
              <w:t>i++;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E639D6" w:rsidRDefault="00E639D6" w:rsidP="00E639D6">
            <w:pPr>
              <w:jc w:val="center"/>
            </w:pPr>
            <w:r>
              <w:t>“Jump”</w:t>
            </w:r>
          </w:p>
          <w:p w:rsidR="00E639D6" w:rsidRDefault="00E639D6" w:rsidP="00E639D6">
            <w:pPr>
              <w:jc w:val="center"/>
            </w:pP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E639D6" w:rsidRDefault="00E639D6" w:rsidP="00E639D6">
            <w:pPr>
              <w:jc w:val="center"/>
            </w:pPr>
            <w:r>
              <w:t>Inner Block:</w:t>
            </w:r>
          </w:p>
          <w:p w:rsidR="00E639D6" w:rsidRDefault="00E639D6" w:rsidP="00E639D6">
            <w:pPr>
              <w:jc w:val="center"/>
            </w:pPr>
            <w:r>
              <w:t>sum += 1;</w:t>
            </w:r>
          </w:p>
        </w:tc>
      </w:tr>
      <w:tr w:rsidR="009343E4" w:rsidTr="009343E4">
        <w:trPr>
          <w:jc w:val="center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0" w:name="_GoBack"/>
        <w:bookmarkEnd w:id="0"/>
      </w:tr>
      <w:tr w:rsidR="00E639D6" w:rsidTr="009343E4">
        <w:trPr>
          <w:jc w:val="center"/>
        </w:trPr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oMath>
            </m:oMathPara>
          </w:p>
        </w:tc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343E4" w:rsidTr="009343E4">
        <w:trPr>
          <w:jc w:val="center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E639D6" w:rsidRDefault="00E639D6" w:rsidP="00E639D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E639D6" w:rsidTr="009343E4">
        <w:trPr>
          <w:jc w:val="center"/>
        </w:trPr>
        <w:tc>
          <w:tcPr>
            <w:tcW w:w="0" w:type="auto"/>
            <w:vAlign w:val="center"/>
          </w:tcPr>
          <w:p w:rsidR="00E639D6" w:rsidRDefault="00E639D6" w:rsidP="00E639D6">
            <w:pPr>
              <w:jc w:val="center"/>
            </w:pPr>
            <w:r>
              <w:t>…</w:t>
            </w:r>
          </w:p>
        </w:tc>
        <w:tc>
          <w:tcPr>
            <w:tcW w:w="0" w:type="auto"/>
            <w:vAlign w:val="center"/>
          </w:tcPr>
          <w:p w:rsidR="00E639D6" w:rsidRPr="001513FA" w:rsidRDefault="00E639D6" w:rsidP="00E639D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0" w:type="auto"/>
            <w:vAlign w:val="center"/>
          </w:tcPr>
          <w:p w:rsidR="00E639D6" w:rsidRPr="0083444F" w:rsidRDefault="00E639D6" w:rsidP="00E639D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0" w:type="auto"/>
            <w:vAlign w:val="center"/>
          </w:tcPr>
          <w:p w:rsidR="00E639D6" w:rsidRPr="0083444F" w:rsidRDefault="00E639D6" w:rsidP="00E639D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0" w:type="auto"/>
            <w:vAlign w:val="center"/>
          </w:tcPr>
          <w:p w:rsidR="00E639D6" w:rsidRPr="0083444F" w:rsidRDefault="00E639D6" w:rsidP="00E639D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0" w:type="auto"/>
            <w:vAlign w:val="center"/>
          </w:tcPr>
          <w:p w:rsidR="00E639D6" w:rsidRPr="0083444F" w:rsidRDefault="00E639D6" w:rsidP="00E639D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</w:tr>
    </w:tbl>
    <w:p w:rsidR="00E317FF" w:rsidRDefault="00E317FF"/>
    <w:p w:rsidR="007D1DCB" w:rsidRDefault="007D1DCB"/>
    <w:tbl>
      <w:tblPr>
        <w:tblStyle w:val="TableGrid"/>
        <w:tblW w:w="1376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800"/>
        <w:gridCol w:w="2970"/>
        <w:gridCol w:w="2520"/>
        <w:gridCol w:w="2520"/>
        <w:gridCol w:w="2610"/>
      </w:tblGrid>
      <w:tr w:rsidR="0008667B" w:rsidTr="007D0212">
        <w:trPr>
          <w:trHeight w:val="992"/>
        </w:trPr>
        <w:tc>
          <w:tcPr>
            <w:tcW w:w="1345" w:type="dxa"/>
            <w:shd w:val="clear" w:color="auto" w:fill="B4C6E7" w:themeFill="accent1" w:themeFillTint="66"/>
            <w:vAlign w:val="center"/>
          </w:tcPr>
          <w:p w:rsidR="007D1DCB" w:rsidRDefault="007D1DCB" w:rsidP="0008667B">
            <w:pPr>
              <w:jc w:val="center"/>
            </w:pPr>
            <w:r>
              <w:t>Number of</w:t>
            </w:r>
          </w:p>
          <w:p w:rsidR="007D1DCB" w:rsidRDefault="007D1DCB" w:rsidP="0008667B">
            <w:pPr>
              <w:jc w:val="center"/>
            </w:pPr>
            <w:r>
              <w:t>Wrapped Loops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7D1DCB" w:rsidRDefault="007D1DCB" w:rsidP="0008667B">
            <w:pPr>
              <w:jc w:val="center"/>
            </w:pPr>
            <w:r>
              <w:t>Assignment:</w:t>
            </w:r>
          </w:p>
          <w:p w:rsidR="007D1DCB" w:rsidRDefault="007D1DCB" w:rsidP="0008667B">
            <w:pPr>
              <w:jc w:val="center"/>
            </w:pPr>
            <w:r>
              <w:t xml:space="preserve">int i = </w:t>
            </w:r>
            <w:r w:rsidR="00603AB2">
              <w:t>j</w:t>
            </w:r>
            <w:r>
              <w:t>;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:rsidR="007D1DCB" w:rsidRDefault="007D1DCB" w:rsidP="0008667B">
            <w:pPr>
              <w:jc w:val="center"/>
            </w:pPr>
            <w:r>
              <w:t>Conditional:</w:t>
            </w:r>
          </w:p>
          <w:p w:rsidR="007D1DCB" w:rsidRDefault="007D1DCB" w:rsidP="0008667B">
            <w:pPr>
              <w:jc w:val="center"/>
            </w:pPr>
            <w:r>
              <w:t>i &lt; n;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:rsidR="007D1DCB" w:rsidRDefault="007D1DCB" w:rsidP="0008667B">
            <w:pPr>
              <w:jc w:val="center"/>
            </w:pPr>
            <w:r>
              <w:t>Incrementor:</w:t>
            </w:r>
          </w:p>
          <w:p w:rsidR="007D1DCB" w:rsidRDefault="007D1DCB" w:rsidP="0008667B">
            <w:pPr>
              <w:jc w:val="center"/>
            </w:pPr>
            <w:r>
              <w:t>i++;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:rsidR="007D1DCB" w:rsidRDefault="007D1DCB" w:rsidP="0008667B">
            <w:pPr>
              <w:jc w:val="center"/>
            </w:pPr>
            <w:r>
              <w:t>“Jump”</w:t>
            </w:r>
          </w:p>
          <w:p w:rsidR="007D1DCB" w:rsidRDefault="007D1DCB" w:rsidP="0008667B">
            <w:pPr>
              <w:jc w:val="center"/>
            </w:pPr>
          </w:p>
        </w:tc>
        <w:tc>
          <w:tcPr>
            <w:tcW w:w="2610" w:type="dxa"/>
            <w:shd w:val="clear" w:color="auto" w:fill="B4C6E7" w:themeFill="accent1" w:themeFillTint="66"/>
            <w:vAlign w:val="center"/>
          </w:tcPr>
          <w:p w:rsidR="007D1DCB" w:rsidRDefault="007D1DCB" w:rsidP="0008667B">
            <w:pPr>
              <w:jc w:val="center"/>
            </w:pPr>
            <w:r>
              <w:t>Inner Block:</w:t>
            </w:r>
          </w:p>
          <w:p w:rsidR="007D1DCB" w:rsidRDefault="007D1DCB" w:rsidP="0008667B">
            <w:pPr>
              <w:jc w:val="center"/>
            </w:pPr>
            <w:r>
              <w:t>sum += 1;</w:t>
            </w:r>
          </w:p>
        </w:tc>
      </w:tr>
      <w:tr w:rsidR="0008667B" w:rsidTr="007D0212">
        <w:trPr>
          <w:trHeight w:val="337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9343E4" w:rsidRDefault="009343E4" w:rsidP="0008667B">
            <w:pPr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:rsidR="009343E4" w:rsidRDefault="009343E4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970" w:type="dxa"/>
            <w:shd w:val="clear" w:color="auto" w:fill="D0CECE" w:themeFill="background2" w:themeFillShade="E6"/>
            <w:vAlign w:val="center"/>
          </w:tcPr>
          <w:p w:rsidR="009343E4" w:rsidRDefault="009343E4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9343E4" w:rsidRDefault="009343E4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9343E4" w:rsidRDefault="009343E4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:rsidR="009343E4" w:rsidRDefault="009343E4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08667B" w:rsidTr="007D0212">
        <w:trPr>
          <w:trHeight w:val="618"/>
        </w:trPr>
        <w:tc>
          <w:tcPr>
            <w:tcW w:w="1345" w:type="dxa"/>
            <w:vAlign w:val="center"/>
          </w:tcPr>
          <w:p w:rsidR="007D1DCB" w:rsidRDefault="009343E4" w:rsidP="0008667B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1∙</m:t>
                </m:r>
                <m:r>
                  <w:rPr>
                    <w:rFonts w:ascii="Cambria Math" w:hAnsi="Cambria Math"/>
                    <w:color w:val="FF0000"/>
                  </w:rPr>
                  <m:t>N</m:t>
                </m:r>
              </m:oMath>
            </m:oMathPara>
          </w:p>
        </w:tc>
        <w:tc>
          <w:tcPr>
            <w:tcW w:w="2970" w:type="dxa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+ 1∙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0" w:type="dxa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</w:tr>
      <w:tr w:rsidR="0008667B" w:rsidTr="007D0212">
        <w:trPr>
          <w:trHeight w:val="599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2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</w:tr>
      <w:tr w:rsidR="0008667B" w:rsidTr="007D0212">
        <w:trPr>
          <w:trHeight w:val="337"/>
        </w:trPr>
        <w:tc>
          <w:tcPr>
            <w:tcW w:w="1345" w:type="dxa"/>
            <w:vAlign w:val="center"/>
          </w:tcPr>
          <w:p w:rsidR="007D1DCB" w:rsidRDefault="009343E4" w:rsidP="0008667B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:rsidR="007D1DCB" w:rsidRDefault="009343E4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:rsidR="0008667B" w:rsidRPr="0008667B" w:rsidRDefault="0008667B" w:rsidP="0008667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</m:oMath>
            </m:oMathPara>
          </w:p>
          <w:p w:rsidR="007D1DCB" w:rsidRDefault="0008667B" w:rsidP="000866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:rsidR="007D1DCB" w:rsidRDefault="0008667B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:rsidR="007D1DCB" w:rsidRDefault="0008667B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10" w:type="dxa"/>
            <w:vAlign w:val="center"/>
          </w:tcPr>
          <w:p w:rsidR="007D1DCB" w:rsidRDefault="0008667B" w:rsidP="000866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N+3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</m:oMath>
            </m:oMathPara>
          </w:p>
        </w:tc>
      </w:tr>
      <w:tr w:rsidR="0008667B" w:rsidTr="007D0212">
        <w:trPr>
          <w:trHeight w:val="318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…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…</w:t>
            </w:r>
          </w:p>
        </w:tc>
        <w:tc>
          <w:tcPr>
            <w:tcW w:w="297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…</w:t>
            </w:r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…</w:t>
            </w:r>
          </w:p>
        </w:tc>
        <w:tc>
          <w:tcPr>
            <w:tcW w:w="252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…</w:t>
            </w:r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:rsidR="007D1DCB" w:rsidRDefault="009343E4" w:rsidP="0008667B">
            <w:pPr>
              <w:jc w:val="center"/>
            </w:pPr>
            <w:r>
              <w:t>…</w:t>
            </w:r>
          </w:p>
        </w:tc>
      </w:tr>
    </w:tbl>
    <w:p w:rsidR="007D1DCB" w:rsidRDefault="007D1DCB"/>
    <w:p w:rsidR="007D0212" w:rsidRDefault="007D0212"/>
    <w:p w:rsidR="007D0212" w:rsidRDefault="00E528E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n+r-1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D0212" w:rsidRDefault="007D0212"/>
    <w:sectPr w:rsidR="007D0212" w:rsidSect="009343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D6"/>
    <w:rsid w:val="0008667B"/>
    <w:rsid w:val="00415BFB"/>
    <w:rsid w:val="00603AB2"/>
    <w:rsid w:val="007D0212"/>
    <w:rsid w:val="007D1DCB"/>
    <w:rsid w:val="009343E4"/>
    <w:rsid w:val="00E317FF"/>
    <w:rsid w:val="00E528E7"/>
    <w:rsid w:val="00E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2C9"/>
  <w15:chartTrackingRefBased/>
  <w15:docId w15:val="{676FEDC7-BF2D-41D7-9B21-7F66E33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3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2018-01-22T07:11:00Z</dcterms:created>
  <dcterms:modified xsi:type="dcterms:W3CDTF">2018-01-22T09:20:00Z</dcterms:modified>
</cp:coreProperties>
</file>