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88" w:rsidRPr="00657E84" w:rsidRDefault="00657E84">
      <w:pPr>
        <w:rPr>
          <w:sz w:val="32"/>
          <w:szCs w:val="32"/>
        </w:rPr>
      </w:pPr>
      <w:r w:rsidRPr="00657E84">
        <w:rPr>
          <w:sz w:val="32"/>
          <w:szCs w:val="32"/>
        </w:rPr>
        <w:t xml:space="preserve">This is a sample of </w:t>
      </w:r>
      <w:bookmarkStart w:id="0" w:name="_GoBack"/>
      <w:r w:rsidRPr="00657E84">
        <w:rPr>
          <w:b/>
          <w:sz w:val="32"/>
          <w:szCs w:val="32"/>
        </w:rPr>
        <w:t>MS Word file</w:t>
      </w:r>
      <w:bookmarkEnd w:id="0"/>
    </w:p>
    <w:sectPr w:rsidR="009D1188" w:rsidRPr="0065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84"/>
    <w:rsid w:val="00411AFF"/>
    <w:rsid w:val="00657E84"/>
    <w:rsid w:val="009743C4"/>
    <w:rsid w:val="009D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855"/>
  <w15:chartTrackingRefBased/>
  <w15:docId w15:val="{251FF6F4-E7DF-4620-A7DC-9CC5E0EB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2018-03-19T00:03:00Z</dcterms:created>
  <dcterms:modified xsi:type="dcterms:W3CDTF">2018-03-19T00:04:00Z</dcterms:modified>
</cp:coreProperties>
</file>