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3EE94" w14:textId="77777777" w:rsidR="005D30D0" w:rsidRDefault="005D30D0" w:rsidP="00351145"/>
    <w:p w14:paraId="05846ED9" w14:textId="77777777" w:rsidR="005D30D0" w:rsidRDefault="005D30D0" w:rsidP="003324FA">
      <w:pPr>
        <w:wordWrap/>
      </w:pPr>
    </w:p>
    <w:p w14:paraId="449D2E75" w14:textId="77777777" w:rsidR="005D30D0" w:rsidRDefault="005D30D0" w:rsidP="003324FA">
      <w:pPr>
        <w:wordWrap/>
      </w:pPr>
    </w:p>
    <w:p w14:paraId="5D0C1E1C" w14:textId="77777777" w:rsidR="007566AC" w:rsidRDefault="007566AC" w:rsidP="003324FA">
      <w:pPr>
        <w:wordWrap/>
      </w:pPr>
    </w:p>
    <w:p w14:paraId="34EC0FAF" w14:textId="77777777" w:rsidR="007649DC" w:rsidRPr="00DD7C29" w:rsidRDefault="007649DC" w:rsidP="003324FA">
      <w:pPr>
        <w:wordWrap/>
      </w:pPr>
    </w:p>
    <w:p w14:paraId="5F227B8C" w14:textId="64B796D3" w:rsidR="001E2482" w:rsidRDefault="001E2482" w:rsidP="003324FA">
      <w:pPr>
        <w:wordWrap/>
        <w:jc w:val="center"/>
      </w:pPr>
    </w:p>
    <w:p w14:paraId="48EA94EF" w14:textId="77777777" w:rsidR="00F562BF" w:rsidRDefault="00F562BF" w:rsidP="003324FA">
      <w:pPr>
        <w:wordWrap/>
        <w:jc w:val="center"/>
      </w:pPr>
    </w:p>
    <w:p w14:paraId="6A605DF4" w14:textId="77777777" w:rsidR="00F562BF" w:rsidRDefault="00F562BF" w:rsidP="003324FA">
      <w:pPr>
        <w:wordWrap/>
        <w:jc w:val="center"/>
      </w:pPr>
    </w:p>
    <w:p w14:paraId="0E013E46" w14:textId="77777777" w:rsidR="00F562BF" w:rsidRDefault="00F562BF" w:rsidP="003324FA">
      <w:pPr>
        <w:wordWrap/>
        <w:jc w:val="center"/>
      </w:pPr>
    </w:p>
    <w:p w14:paraId="60BEB4BB" w14:textId="77777777" w:rsidR="00F562BF" w:rsidRPr="00380149" w:rsidRDefault="00F562BF" w:rsidP="003324FA">
      <w:pPr>
        <w:wordWrap/>
        <w:jc w:val="center"/>
      </w:pPr>
    </w:p>
    <w:p w14:paraId="0F2857B5" w14:textId="77777777" w:rsidR="005D30D0" w:rsidRPr="00DD7C29" w:rsidRDefault="005D30D0" w:rsidP="003324FA">
      <w:pPr>
        <w:wordWrap/>
      </w:pPr>
    </w:p>
    <w:p w14:paraId="19B97234" w14:textId="77777777" w:rsidR="005D30D0" w:rsidRDefault="00D95078" w:rsidP="003324FA">
      <w:pPr>
        <w:wordWrap/>
      </w:pPr>
      <w:r w:rsidRPr="00596F66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04C14A6F" wp14:editId="30266364">
                <wp:simplePos x="0" y="0"/>
                <wp:positionH relativeFrom="column">
                  <wp:posOffset>499745</wp:posOffset>
                </wp:positionH>
                <wp:positionV relativeFrom="paragraph">
                  <wp:posOffset>29845</wp:posOffset>
                </wp:positionV>
                <wp:extent cx="5509260" cy="1210310"/>
                <wp:effectExtent l="0" t="0" r="0" b="8890"/>
                <wp:wrapNone/>
                <wp:docPr id="14" name="Rectangle 6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09260" cy="1210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 algn="ctr">
                              <a:solidFill>
                                <a:srgbClr val="FF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60915E2" w14:textId="578EF308" w:rsidR="001773F6" w:rsidRDefault="00EF5731" w:rsidP="00F562BF">
                            <w:pPr>
                              <w:pStyle w:val="a3"/>
                              <w:snapToGrid/>
                              <w:ind w:left="1" w:firstLineChars="150" w:firstLine="720"/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bCs/>
                                <w:sz w:val="48"/>
                                <w:szCs w:val="56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sz w:val="48"/>
                                <w:szCs w:val="56"/>
                              </w:rPr>
                              <w:t xml:space="preserve">Shell bank </w:t>
                            </w:r>
                            <w:r w:rsidR="00F86041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sz w:val="48"/>
                                <w:szCs w:val="56"/>
                              </w:rPr>
                              <w:t>앱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sz w:val="48"/>
                                <w:szCs w:val="56"/>
                              </w:rPr>
                              <w:t xml:space="preserve"> 서비스</w:t>
                            </w:r>
                          </w:p>
                          <w:p w14:paraId="45993593" w14:textId="26CC50B1" w:rsidR="001773F6" w:rsidRPr="002919F7" w:rsidRDefault="00A333D3" w:rsidP="00F562BF">
                            <w:pPr>
                              <w:pStyle w:val="a3"/>
                              <w:snapToGrid/>
                              <w:ind w:left="1" w:firstLineChars="150" w:firstLine="720"/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bCs/>
                                <w:sz w:val="48"/>
                                <w:szCs w:val="56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sz w:val="48"/>
                                <w:szCs w:val="56"/>
                              </w:rPr>
                              <w:t>취약점진단</w:t>
                            </w:r>
                            <w:r w:rsidR="001773F6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sz w:val="48"/>
                                <w:szCs w:val="56"/>
                              </w:rPr>
                              <w:t xml:space="preserve"> </w:t>
                            </w:r>
                            <w:r w:rsidR="001773F6" w:rsidRPr="002919F7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sz w:val="48"/>
                                <w:szCs w:val="56"/>
                              </w:rPr>
                              <w:t>결과보고서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C14A6F" id="Rectangle 607" o:spid="_x0000_s1026" style="position:absolute;left:0;text-align:left;margin-left:39.35pt;margin-top:2.35pt;width:433.8pt;height:95.3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1O4H3QEAAKYDAAAOAAAAZHJzL2Uyb0RvYy54bWysU1Fv0zAQfkfiP1h+p0lKO1jUdJo2DSEN&#10;hjT4AY5jJxaJz5zdJuXXc3barsAb4sXy3fm+u+/u8+ZmGnq2V+gN2IoXi5wzZSU0xrYV//b14c17&#10;znwQthE9WFXxg/L8Zvv61WZ0pVpCB32jkBGI9eXoKt6F4Mos87JTg/ALcMpSUAMOIpCJbdagGAl9&#10;6LNlnl9lI2DjEKTynrz3c5BvE77WSoYnrb0KrK849RbSiems45ltN6JsUbjOyGMb4h+6GISxVPQM&#10;dS+CYDs0f0ENRiJ40GEhYchAayNV4kBsivwPNs+dcCpxoeF4dx6T/3+w8vP+2X3B2Lp3jyC/e2bh&#10;rhO2VbeIMHZKNFSuiIPKRufLc0I0PKWyevwEDa1W7AKkGUwahwhI7NiURn04j1pNgUlyrtf59fKK&#10;NiIpViyL/G2RlpGJ8pTu0IcPCgYWLxVH2mWCF/tHH2I7ojw9idUsPJi+T/vs7W8Oejh7VBLEMfvU&#10;f5SKL8NUT5QbrzU0B6KFMIuFxE2XDvAnZyMJpeL+x06g4qz/aGk018VqFZWVjNX63ZIMvIzUlxFh&#10;JUFVPHA2X+/CrMadQ9N2VKlIJC3c0ji1SURfujougcSQ+B+FG9V2aadXL99r+wsAAP//AwBQSwME&#10;FAAGAAgAAAAhAAuNlpDfAAAACAEAAA8AAABkcnMvZG93bnJldi54bWxMj8FOwzAMhu9IvENkJG4s&#10;hY51K02nCQlx4EILQjtmjdeUNU7VZFt5e8xpnCzr//T7c7GeXC9OOIbOk4L7WQICqfGmo1bB58fL&#10;3RJEiJqM7j2hgh8MsC6vrwqdG3+mCk91bAWXUMi1AhvjkEsZGotOh5kfkDjb+9HpyOvYSjPqM5e7&#10;Xj4kyUI63RFfsHrAZ4vNoT46BV/pd7qJ1eHt9X2qstZt7VQPlVK3N9PmCUTEKV5g+NNndSjZaeeP&#10;ZILoFWTLjEkFcx4cr+aLFMSOudVjCrIs5P8Hyl8AAAD//wMAUEsBAi0AFAAGAAgAAAAhALaDOJL+&#10;AAAA4QEAABMAAAAAAAAAAAAAAAAAAAAAAFtDb250ZW50X1R5cGVzXS54bWxQSwECLQAUAAYACAAA&#10;ACEAOP0h/9YAAACUAQAACwAAAAAAAAAAAAAAAAAvAQAAX3JlbHMvLnJlbHNQSwECLQAUAAYACAAA&#10;ACEAedTuB90BAACmAwAADgAAAAAAAAAAAAAAAAAuAgAAZHJzL2Uyb0RvYy54bWxQSwECLQAUAAYA&#10;CAAAACEAC42WkN8AAAAIAQAADwAAAAAAAAAAAAAAAAA3BAAAZHJzL2Rvd25yZXYueG1sUEsFBgAA&#10;AAAEAAQA8wAAAEMFAAAAAA==&#10;" filled="f" stroked="f" strokecolor="red" strokeweight="1pt">
                <v:textbox>
                  <w:txbxContent>
                    <w:p w14:paraId="260915E2" w14:textId="578EF308" w:rsidR="001773F6" w:rsidRDefault="00EF5731" w:rsidP="00F562BF">
                      <w:pPr>
                        <w:pStyle w:val="a3"/>
                        <w:snapToGrid/>
                        <w:ind w:left="1" w:firstLineChars="150" w:firstLine="720"/>
                        <w:jc w:val="center"/>
                        <w:rPr>
                          <w:rFonts w:ascii="맑은 고딕" w:eastAsia="맑은 고딕" w:hAnsi="맑은 고딕"/>
                          <w:b/>
                          <w:bCs/>
                          <w:sz w:val="48"/>
                          <w:szCs w:val="56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bCs/>
                          <w:sz w:val="48"/>
                          <w:szCs w:val="56"/>
                        </w:rPr>
                        <w:t xml:space="preserve">Shell bank </w:t>
                      </w:r>
                      <w:r w:rsidR="00F86041">
                        <w:rPr>
                          <w:rFonts w:ascii="맑은 고딕" w:eastAsia="맑은 고딕" w:hAnsi="맑은 고딕" w:hint="eastAsia"/>
                          <w:b/>
                          <w:bCs/>
                          <w:sz w:val="48"/>
                          <w:szCs w:val="56"/>
                        </w:rPr>
                        <w:t>앱</w:t>
                      </w:r>
                      <w:r>
                        <w:rPr>
                          <w:rFonts w:ascii="맑은 고딕" w:eastAsia="맑은 고딕" w:hAnsi="맑은 고딕" w:hint="eastAsia"/>
                          <w:b/>
                          <w:bCs/>
                          <w:sz w:val="48"/>
                          <w:szCs w:val="56"/>
                        </w:rPr>
                        <w:t xml:space="preserve"> 서비스</w:t>
                      </w:r>
                    </w:p>
                    <w:p w14:paraId="45993593" w14:textId="26CC50B1" w:rsidR="001773F6" w:rsidRPr="002919F7" w:rsidRDefault="00A333D3" w:rsidP="00F562BF">
                      <w:pPr>
                        <w:pStyle w:val="a3"/>
                        <w:snapToGrid/>
                        <w:ind w:left="1" w:firstLineChars="150" w:firstLine="720"/>
                        <w:jc w:val="center"/>
                        <w:rPr>
                          <w:rFonts w:ascii="맑은 고딕" w:eastAsia="맑은 고딕" w:hAnsi="맑은 고딕"/>
                          <w:b/>
                          <w:bCs/>
                          <w:sz w:val="48"/>
                          <w:szCs w:val="56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bCs/>
                          <w:sz w:val="48"/>
                          <w:szCs w:val="56"/>
                        </w:rPr>
                        <w:t>취약점진단</w:t>
                      </w:r>
                      <w:r w:rsidR="001773F6">
                        <w:rPr>
                          <w:rFonts w:ascii="맑은 고딕" w:eastAsia="맑은 고딕" w:hAnsi="맑은 고딕" w:hint="eastAsia"/>
                          <w:b/>
                          <w:bCs/>
                          <w:sz w:val="48"/>
                          <w:szCs w:val="56"/>
                        </w:rPr>
                        <w:t xml:space="preserve"> </w:t>
                      </w:r>
                      <w:r w:rsidR="001773F6" w:rsidRPr="002919F7">
                        <w:rPr>
                          <w:rFonts w:ascii="맑은 고딕" w:eastAsia="맑은 고딕" w:hAnsi="맑은 고딕" w:hint="eastAsia"/>
                          <w:b/>
                          <w:bCs/>
                          <w:sz w:val="48"/>
                          <w:szCs w:val="56"/>
                        </w:rPr>
                        <w:t>결과보고서</w:t>
                      </w:r>
                    </w:p>
                  </w:txbxContent>
                </v:textbox>
              </v:rect>
            </w:pict>
          </mc:Fallback>
        </mc:AlternateContent>
      </w:r>
      <w:r w:rsidR="00F562BF" w:rsidRPr="00596F66">
        <w:rPr>
          <w:rFonts w:cs="Arial"/>
          <w:noProof/>
        </w:rPr>
        <w:drawing>
          <wp:anchor distT="0" distB="0" distL="114300" distR="114300" simplePos="0" relativeHeight="251652608" behindDoc="1" locked="0" layoutInCell="1" allowOverlap="1" wp14:anchorId="7793E596" wp14:editId="49ED5017">
            <wp:simplePos x="0" y="0"/>
            <wp:positionH relativeFrom="column">
              <wp:posOffset>-594360</wp:posOffset>
            </wp:positionH>
            <wp:positionV relativeFrom="paragraph">
              <wp:posOffset>432435</wp:posOffset>
            </wp:positionV>
            <wp:extent cx="6934835" cy="1590675"/>
            <wp:effectExtent l="0" t="0" r="0" b="9525"/>
            <wp:wrapTight wrapText="bothSides">
              <wp:wrapPolygon edited="0">
                <wp:start x="0" y="0"/>
                <wp:lineTo x="0" y="21471"/>
                <wp:lineTo x="21539" y="21471"/>
                <wp:lineTo x="21539" y="0"/>
                <wp:lineTo x="0" y="0"/>
              </wp:wrapPolygon>
            </wp:wrapTight>
            <wp:docPr id="60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1198" r="25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83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5EF83F" w14:textId="77777777" w:rsidR="005D30D0" w:rsidRDefault="005D30D0" w:rsidP="003324FA">
      <w:pPr>
        <w:wordWrap/>
      </w:pPr>
    </w:p>
    <w:p w14:paraId="28669468" w14:textId="77777777" w:rsidR="005D30D0" w:rsidRDefault="005D30D0" w:rsidP="003324FA">
      <w:pPr>
        <w:wordWrap/>
      </w:pPr>
    </w:p>
    <w:p w14:paraId="025815A7" w14:textId="77777777" w:rsidR="005D30D0" w:rsidRDefault="005D30D0" w:rsidP="003324FA">
      <w:pPr>
        <w:wordWrap/>
      </w:pPr>
    </w:p>
    <w:p w14:paraId="0843602B" w14:textId="77777777" w:rsidR="00F562BF" w:rsidRDefault="00F562BF" w:rsidP="003324FA">
      <w:pPr>
        <w:wordWrap/>
      </w:pPr>
    </w:p>
    <w:p w14:paraId="1BCD0374" w14:textId="77777777" w:rsidR="007566AC" w:rsidRDefault="007566AC" w:rsidP="003324FA">
      <w:pPr>
        <w:wordWrap/>
      </w:pPr>
    </w:p>
    <w:p w14:paraId="230A3B98" w14:textId="77777777" w:rsidR="007566AC" w:rsidRDefault="007566AC" w:rsidP="003324FA">
      <w:pPr>
        <w:wordWrap/>
      </w:pPr>
    </w:p>
    <w:p w14:paraId="5A9D053B" w14:textId="71438D49" w:rsidR="005D30D0" w:rsidRPr="00104D75" w:rsidRDefault="005D30D0" w:rsidP="003324FA">
      <w:pPr>
        <w:pStyle w:val="af0"/>
        <w:wordWrap/>
      </w:pPr>
      <w:r w:rsidRPr="00104D75">
        <w:rPr>
          <w:rFonts w:hint="eastAsia"/>
        </w:rPr>
        <w:t>20</w:t>
      </w:r>
      <w:r w:rsidR="00D95078">
        <w:rPr>
          <w:rFonts w:hint="eastAsia"/>
        </w:rPr>
        <w:t>2</w:t>
      </w:r>
      <w:r w:rsidR="00895EAF">
        <w:rPr>
          <w:rFonts w:hint="eastAsia"/>
        </w:rPr>
        <w:t>6</w:t>
      </w:r>
      <w:r w:rsidRPr="00104D75">
        <w:t>.</w:t>
      </w:r>
      <w:r w:rsidR="0016533F">
        <w:rPr>
          <w:rFonts w:hint="eastAsia"/>
        </w:rPr>
        <w:t xml:space="preserve"> </w:t>
      </w:r>
      <w:r w:rsidRPr="00104D75">
        <w:t>0</w:t>
      </w:r>
      <w:r w:rsidR="006975FA">
        <w:rPr>
          <w:rFonts w:hint="eastAsia"/>
        </w:rPr>
        <w:t>4</w:t>
      </w:r>
      <w:r w:rsidRPr="00104D75">
        <w:t>.</w:t>
      </w:r>
      <w:r w:rsidR="0016533F">
        <w:rPr>
          <w:rFonts w:hint="eastAsia"/>
        </w:rPr>
        <w:t xml:space="preserve"> </w:t>
      </w:r>
      <w:r w:rsidR="006975FA">
        <w:rPr>
          <w:rFonts w:hint="eastAsia"/>
        </w:rPr>
        <w:t>0</w:t>
      </w:r>
      <w:r w:rsidR="00EE3D46">
        <w:rPr>
          <w:rFonts w:hint="eastAsia"/>
        </w:rPr>
        <w:t>8</w:t>
      </w:r>
      <w:r w:rsidR="0016533F">
        <w:rPr>
          <w:rFonts w:hint="eastAsia"/>
        </w:rPr>
        <w:t>.</w:t>
      </w:r>
    </w:p>
    <w:p w14:paraId="54DE83CF" w14:textId="77777777" w:rsidR="005D30D0" w:rsidRDefault="005D30D0" w:rsidP="003324FA">
      <w:pPr>
        <w:wordWrap/>
      </w:pPr>
    </w:p>
    <w:p w14:paraId="77737669" w14:textId="77777777" w:rsidR="002512CF" w:rsidRDefault="002512CF" w:rsidP="003324FA">
      <w:pPr>
        <w:wordWrap/>
      </w:pPr>
    </w:p>
    <w:p w14:paraId="23928EA9" w14:textId="77777777" w:rsidR="00F562BF" w:rsidRPr="00DD7C29" w:rsidRDefault="00F562BF" w:rsidP="0016533F">
      <w:pPr>
        <w:wordWrap/>
        <w:jc w:val="center"/>
      </w:pPr>
    </w:p>
    <w:p w14:paraId="4877AE41" w14:textId="77777777" w:rsidR="005D30D0" w:rsidRPr="00380149" w:rsidRDefault="005D30D0" w:rsidP="0029697E">
      <w:pPr>
        <w:pStyle w:val="aa"/>
      </w:pPr>
    </w:p>
    <w:p w14:paraId="3264CAAE" w14:textId="77777777" w:rsidR="005D30D0" w:rsidRPr="00DD7C29" w:rsidRDefault="005D30D0" w:rsidP="003324FA">
      <w:pPr>
        <w:wordWrap/>
      </w:pPr>
    </w:p>
    <w:p w14:paraId="5FC05199" w14:textId="77777777" w:rsidR="005D30D0" w:rsidRDefault="005D30D0" w:rsidP="003324FA">
      <w:pPr>
        <w:wordWrap/>
      </w:pPr>
    </w:p>
    <w:p w14:paraId="700732FF" w14:textId="77777777" w:rsidR="001113E3" w:rsidRDefault="001113E3" w:rsidP="003324FA">
      <w:pPr>
        <w:wordWrap/>
        <w:sectPr w:rsidR="001113E3" w:rsidSect="0042161F">
          <w:headerReference w:type="default" r:id="rId10"/>
          <w:headerReference w:type="first" r:id="rId11"/>
          <w:pgSz w:w="11906" w:h="16838"/>
          <w:pgMar w:top="1882" w:right="1440" w:bottom="1440" w:left="1440" w:header="851" w:footer="992" w:gutter="0"/>
          <w:pgBorders w:offsetFrom="page">
            <w:top w:val="single" w:sz="4" w:space="24" w:color="BFBFBF" w:themeColor="background1" w:themeShade="BF"/>
            <w:left w:val="single" w:sz="4" w:space="24" w:color="BFBFBF" w:themeColor="background1" w:themeShade="BF"/>
            <w:bottom w:val="single" w:sz="4" w:space="24" w:color="BFBFBF" w:themeColor="background1" w:themeShade="BF"/>
            <w:right w:val="single" w:sz="4" w:space="24" w:color="BFBFBF" w:themeColor="background1" w:themeShade="BF"/>
          </w:pgBorders>
          <w:cols w:space="425"/>
          <w:titlePg/>
          <w:docGrid w:linePitch="360"/>
        </w:sectPr>
      </w:pPr>
    </w:p>
    <w:p w14:paraId="5F3C475D" w14:textId="77777777" w:rsidR="005D30D0" w:rsidRDefault="005D30D0" w:rsidP="003324FA">
      <w:pPr>
        <w:wordWrap/>
      </w:pPr>
    </w:p>
    <w:p w14:paraId="268A95D3" w14:textId="77777777" w:rsidR="005D30D0" w:rsidRPr="00380149" w:rsidRDefault="005D30D0" w:rsidP="0033280A">
      <w:pPr>
        <w:pStyle w:val="aa"/>
        <w:ind w:leftChars="0" w:left="0"/>
        <w:jc w:val="center"/>
      </w:pPr>
      <w:r w:rsidRPr="00380149">
        <w:rPr>
          <w:noProof/>
        </w:rPr>
        <mc:AlternateContent>
          <mc:Choice Requires="wps">
            <w:drawing>
              <wp:inline distT="0" distB="0" distL="0" distR="0" wp14:anchorId="280EEC28" wp14:editId="5F867E0A">
                <wp:extent cx="4189730" cy="627380"/>
                <wp:effectExtent l="0" t="0" r="20320" b="20320"/>
                <wp:docPr id="2" name="모서리가 둥근 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9730" cy="627380"/>
                        </a:xfrm>
                        <a:prstGeom prst="roundRect">
                          <a:avLst>
                            <a:gd name="adj" fmla="val 19139"/>
                          </a:avLst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E112B3" w14:textId="77777777" w:rsidR="001773F6" w:rsidRPr="00684092" w:rsidRDefault="001773F6" w:rsidP="00EA07E4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 w:rsidRPr="00684092">
                              <w:rPr>
                                <w:rFonts w:hint="eastAsia"/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  <w:t>Confidentiality Agreements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80EEC28" id="모서리가 둥근 직사각형 2" o:spid="_x0000_s1027" style="width:329.9pt;height:49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254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TbApAIAALUFAAAOAAAAZHJzL2Uyb0RvYy54bWysVE1v2zAMvQ/YfxB0X22nW5sGdYqgRYcB&#10;XVu0HXpWZCn2IImapMTOfv0o+SPtVuww7CJTFPlIPpM8v+i0IjvhfAOmpMVRTokwHKrGbEr67en6&#10;w5wSH5ipmAIjSroXnl4s3787b+1CzKAGVQlHEMT4RWtLWodgF1nmeS0080dghcFHCU6zgFe3ySrH&#10;WkTXKpvl+UnWgqusAy68R+1V/0iXCV9KwcOdlF4EokqKuYV0unSu45ktz9li45itGz6kwf4hC80a&#10;g0EnqCsWGNm65g8o3XAHHmQ44qAzkLLhItWA1RT5b9U81syKVAuS4+1Ek/9/sPx292jvHdLQWr/w&#10;KMYqOul0/GJ+pEtk7SeyRBcIR+XHYn52eoyccnw7mZ0ezxOb2cHbOh8+C9AkCiV1sDXVA/6RRBTb&#10;3fiQGKuIYRpbg1XfKZFaIf87pkhxVhyfxf+DiIMxSiNm9DRw3SiV/qAyUeFBNVXUpUtsIXGpHEG0&#10;kq43RYqrtvorVL3u5FOej0mnjovmKeALJAwa0bMDP0kKeyViGGUehCRNhYzMUoAJqI/BOBcm9LF9&#10;zSrRq2Pkt0MnwIgssZAJewB4XdOI3ZM02EdXkTp/cs7/lljvPHmkyGDC5KwbA+4tAIVVDZF7+5Gk&#10;nprIUujWHXKDiyFaRs0aqv29Iw76SfSWXzfYHTfMh3vm8NdjQ+E6CXd4SAVtSWGQKKnB/XxLH+1x&#10;IvCVkhZHuaT+x5Y5QYn6YnBW4tyPghuF9SiYrb4EbJACF5XlSUQHF9QoSgf6GbfMKkbBJ2Y4xiop&#10;D268XIZ+peCe4mK1SmY435aFG/NoeQSPvMbmfeqembPDSAQcplsYx3zo857Tg230NLDaBpBNiI8H&#10;HocL7gaUXi2fl/dkddi2y18AAAD//wMAUEsDBBQABgAIAAAAIQBKO1qz3AAAAAQBAAAPAAAAZHJz&#10;L2Rvd25yZXYueG1sTI9BS8NAEIXvgv9hGcGb3bRgSGM2JSgepCdThfa2zY6btNnZkN228d87erGX&#10;B8Mb3vtesZpcL844hs6TgvksAYHUeNORVfCxeX3IQISoyejeEyr4xgCr8vam0LnxF3rHcx2t4BAK&#10;uVbQxjjkUoamRafDzA9I7H350enI52ilGfWFw10vF0mSSqc74oZWD/jcYnOsT07BYveys/O6247b&#10;9fpQfQ7V5i21St3fTdUTiIhT/H+GX3xGh5KZ9v5EJoheAQ+Jf8pe+rjkGXsFyywDWRbyGr78AQAA&#10;//8DAFBLAQItABQABgAIAAAAIQC2gziS/gAAAOEBAAATAAAAAAAAAAAAAAAAAAAAAABbQ29udGVu&#10;dF9UeXBlc10ueG1sUEsBAi0AFAAGAAgAAAAhADj9If/WAAAAlAEAAAsAAAAAAAAAAAAAAAAALwEA&#10;AF9yZWxzLy5yZWxzUEsBAi0AFAAGAAgAAAAhAEfJNsCkAgAAtQUAAA4AAAAAAAAAAAAAAAAALgIA&#10;AGRycy9lMm9Eb2MueG1sUEsBAi0AFAAGAAgAAAAhAEo7WrPcAAAABAEAAA8AAAAAAAAAAAAAAAAA&#10;/gQAAGRycy9kb3ducmV2LnhtbFBLBQYAAAAABAAEAPMAAAAHBgAAAAA=&#10;" filled="f" strokecolor="#a5a5a5 [2092]" strokeweight="1pt">
                <v:stroke joinstyle="miter"/>
                <v:textbox inset="0,0,0,0">
                  <w:txbxContent>
                    <w:p w14:paraId="70E112B3" w14:textId="77777777" w:rsidR="001773F6" w:rsidRPr="00684092" w:rsidRDefault="001773F6" w:rsidP="00EA07E4">
                      <w:pPr>
                        <w:jc w:val="center"/>
                        <w:rPr>
                          <w:b/>
                          <w:color w:val="000000" w:themeColor="text1"/>
                          <w:sz w:val="30"/>
                          <w:szCs w:val="30"/>
                        </w:rPr>
                      </w:pPr>
                      <w:r w:rsidRPr="00684092">
                        <w:rPr>
                          <w:rFonts w:hint="eastAsia"/>
                          <w:b/>
                          <w:color w:val="000000" w:themeColor="text1"/>
                          <w:sz w:val="30"/>
                          <w:szCs w:val="30"/>
                        </w:rPr>
                        <w:t>Confidentiality Agreements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2DA28DBB" w14:textId="77777777" w:rsidR="005D30D0" w:rsidRDefault="005D30D0" w:rsidP="003324FA">
      <w:pPr>
        <w:wordWrap/>
      </w:pPr>
    </w:p>
    <w:p w14:paraId="2A0A79C3" w14:textId="43388E59" w:rsidR="005D30D0" w:rsidRDefault="005D30D0" w:rsidP="00EF5731">
      <w:pPr>
        <w:pStyle w:val="aa"/>
        <w:ind w:leftChars="0" w:left="0"/>
        <w:jc w:val="center"/>
      </w:pPr>
      <w:r w:rsidRPr="00380149">
        <w:rPr>
          <w:noProof/>
        </w:rPr>
        <mc:AlternateContent>
          <mc:Choice Requires="wps">
            <w:drawing>
              <wp:inline distT="0" distB="0" distL="0" distR="0" wp14:anchorId="459E38B9" wp14:editId="61F2EB0B">
                <wp:extent cx="5998029" cy="2405743"/>
                <wp:effectExtent l="0" t="0" r="22225" b="13970"/>
                <wp:docPr id="395" name="Text Box 3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8029" cy="24057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61CC4A" w14:textId="77777777" w:rsidR="001773F6" w:rsidRPr="00D2239C" w:rsidRDefault="001773F6" w:rsidP="0033280A">
                            <w:pPr>
                              <w:jc w:val="left"/>
                              <w:rPr>
                                <w:rFonts w:cs="굴림"/>
                              </w:rPr>
                            </w:pPr>
                            <w:r w:rsidRPr="00580F71">
                              <w:rPr>
                                <w:rFonts w:hint="eastAsia"/>
                              </w:rPr>
                              <w:t xml:space="preserve">본 보고서는 시스템 정보와 관련한 비공개 사항이 포함되어 있으므로, </w:t>
                            </w:r>
                            <w:r w:rsidRPr="00A74667">
                              <w:rPr>
                                <w:rFonts w:hint="eastAsia"/>
                                <w:color w:val="FF0000"/>
                              </w:rPr>
                              <w:t>열람권한은 우선적으로 정보보안 책임자로 제한</w:t>
                            </w:r>
                            <w:r w:rsidRPr="00D2239C">
                              <w:rPr>
                                <w:rFonts w:hint="eastAsia"/>
                              </w:rPr>
                              <w:t>되며, 이외의 열람자격은 정보보안 책임자가 허락한 최소한의 인원으로 제한하여 주시기 바랍니다.</w:t>
                            </w:r>
                          </w:p>
                          <w:p w14:paraId="11E6EC48" w14:textId="77777777" w:rsidR="001773F6" w:rsidRPr="00580F71" w:rsidRDefault="001773F6" w:rsidP="0033280A">
                            <w:pPr>
                              <w:jc w:val="left"/>
                            </w:pPr>
                          </w:p>
                          <w:p w14:paraId="63033EE0" w14:textId="77777777" w:rsidR="001773F6" w:rsidRDefault="001773F6" w:rsidP="0033280A">
                            <w:pPr>
                              <w:jc w:val="left"/>
                            </w:pPr>
                            <w:r w:rsidRPr="00580F71">
                              <w:rPr>
                                <w:rFonts w:hint="eastAsia"/>
                              </w:rPr>
                              <w:t xml:space="preserve">본 보고서는 양사간의 사전 협의 없이 어떠한 목적으로도 </w:t>
                            </w:r>
                            <w:r w:rsidRPr="00A74667">
                              <w:rPr>
                                <w:rFonts w:hint="eastAsia"/>
                                <w:color w:val="FF0000"/>
                              </w:rPr>
                              <w:t>외부로 유출되거나 무단 복제, 무단 사용될 수 없으며, 기밀성을 유지</w:t>
                            </w:r>
                            <w:r w:rsidRPr="00580F71">
                              <w:rPr>
                                <w:rFonts w:hint="eastAsia"/>
                              </w:rPr>
                              <w:t>한다는 전제하에 사용이 엄격하게 제한됩니다.</w:t>
                            </w:r>
                          </w:p>
                          <w:p w14:paraId="0E900479" w14:textId="77777777" w:rsidR="001773F6" w:rsidRPr="00580F71" w:rsidRDefault="001773F6" w:rsidP="0033280A">
                            <w:pPr>
                              <w:jc w:val="left"/>
                            </w:pPr>
                          </w:p>
                          <w:p w14:paraId="46085B6A" w14:textId="08225D71" w:rsidR="001773F6" w:rsidRDefault="001773F6" w:rsidP="0033280A">
                            <w:pPr>
                              <w:jc w:val="left"/>
                            </w:pPr>
                            <w:r w:rsidRPr="00580F71">
                              <w:rPr>
                                <w:rFonts w:hint="eastAsia"/>
                              </w:rPr>
                              <w:t xml:space="preserve">본 보고서는 </w:t>
                            </w:r>
                            <w:r>
                              <w:t>SK</w:t>
                            </w:r>
                            <w:r w:rsidR="00F54EE8">
                              <w:rPr>
                                <w:rFonts w:hint="eastAsia"/>
                              </w:rPr>
                              <w:t xml:space="preserve"> </w:t>
                            </w:r>
                            <w:proofErr w:type="spellStart"/>
                            <w:r w:rsidR="00F54EE8">
                              <w:rPr>
                                <w:rFonts w:hint="eastAsia"/>
                              </w:rPr>
                              <w:t>쉴더스</w:t>
                            </w:r>
                            <w:proofErr w:type="spellEnd"/>
                            <w:r w:rsidR="00F54EE8">
                              <w:rPr>
                                <w:rFonts w:hint="eastAsia"/>
                              </w:rPr>
                              <w:t xml:space="preserve"> </w:t>
                            </w:r>
                            <w:proofErr w:type="spellStart"/>
                            <w:r w:rsidR="00F54EE8">
                              <w:rPr>
                                <w:rFonts w:hint="eastAsia"/>
                              </w:rPr>
                              <w:t>루키즈</w:t>
                            </w:r>
                            <w:proofErr w:type="spellEnd"/>
                            <w:r w:rsidR="00F54EE8">
                              <w:rPr>
                                <w:rFonts w:hint="eastAsia"/>
                              </w:rPr>
                              <w:t xml:space="preserve"> 29기 </w:t>
                            </w:r>
                            <w:proofErr w:type="spellStart"/>
                            <w:r w:rsidR="00F54EE8">
                              <w:rPr>
                                <w:rFonts w:hint="eastAsia"/>
                              </w:rPr>
                              <w:t>모의해킹팀</w:t>
                            </w:r>
                            <w:proofErr w:type="spellEnd"/>
                            <w:r w:rsidR="00511F02">
                              <w:rPr>
                                <w:rFonts w:hint="eastAsia"/>
                              </w:rPr>
                              <w:t>(</w:t>
                            </w:r>
                            <w:proofErr w:type="spellStart"/>
                            <w:r w:rsidR="003D60F1">
                              <w:rPr>
                                <w:rFonts w:hint="eastAsia"/>
                              </w:rPr>
                              <w:t>S</w:t>
                            </w:r>
                            <w:r w:rsidR="00511F02">
                              <w:rPr>
                                <w:rFonts w:hint="eastAsia"/>
                              </w:rPr>
                              <w:t>hell</w:t>
                            </w:r>
                            <w:proofErr w:type="spellEnd"/>
                            <w:r w:rsidR="00511F02">
                              <w:rPr>
                                <w:rFonts w:hint="eastAsia"/>
                              </w:rPr>
                              <w:t xml:space="preserve"> we dance)</w:t>
                            </w:r>
                            <w:r>
                              <w:rPr>
                                <w:rFonts w:hint="eastAsia"/>
                              </w:rPr>
                              <w:t>에</w:t>
                            </w:r>
                            <w:r w:rsidRPr="00580F71">
                              <w:rPr>
                                <w:rFonts w:hint="eastAsia"/>
                              </w:rPr>
                              <w:t xml:space="preserve">서 작성하였으며, </w:t>
                            </w:r>
                            <w:r w:rsidRPr="00BE3F5B">
                              <w:rPr>
                                <w:rFonts w:hint="eastAsia"/>
                              </w:rPr>
                              <w:t>정보보호 서약에 대한 사항을 준수합니다.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680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59E38B9" id="_x0000_t202" coordsize="21600,21600" o:spt="202" path="m,l,21600r21600,l21600,xe">
                <v:stroke joinstyle="miter"/>
                <v:path gradientshapeok="t" o:connecttype="rect"/>
              </v:shapetype>
              <v:shape id="Text Box 395" o:spid="_x0000_s1028" type="#_x0000_t202" style="width:472.3pt;height:18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AaNigIAAJcFAAAOAAAAZHJzL2Uyb0RvYy54bWysVEtv2zAMvg/YfxB0X+2kSZoEdYqsRYcB&#10;QVssHXpWZKkRKouapMTOfv0o2Xm066XDLrYofqTIj4/Lq6bSZCucV2AK2jvLKRGGQ6nMc0F/Pt5+&#10;GVPiAzMl02BEQXfC06vZ50+XtZ2KPqxBl8IRdGL8tLYFXYdgp1nm+VpUzJ+BFQaVElzFAoruOSsd&#10;q9F7pbN+no+yGlxpHXDhPd7etEo6S/6lFDzcS+lFILqgGFtIX5e+q/jNZpds+uyYXSvehcH+IYqK&#10;KYOPHlzdsMDIxqm/XFWKO/AgwxmHKgMpFRcpB8yml7/JZrlmVqRckBxvDzT5/+eW322X9sGR0HyF&#10;BgsYCamtn3q8jPk00lXxj5ES1COFuwNtogmE4+VwMhnn/QklHHX9QT68GJxHP9nR3DofvgmoSDwU&#10;1GFdEl1su/Chhe4h8TUPWpW3SuskxF4Q19qRLcMq6pCCROevUNqQuqCj82GeHL/SRdcH+5Vm/KUL&#10;7wSF/rSJz4nUNV1YRyrSKey0iBhtfghJVJkYeSdGxrkwhzgTOqIkZvQRww5/jOojxm0eaJFeBhMO&#10;xpUy4FqWXlNbvuyplS0ea3iSdzyGZtVg4ljnfaesoNxhAzloZ8tbfquQ7wXz4YE5HCbsGVwQ4R4/&#10;UgMWCboTJWtwv9+7j3jscdRSUuNwFtT/2jAnKNHfDXb/YDTO4zS3wvCij4JLwqQ3GKCwOtWYTXUN&#10;2Dk9XEWWp2PEB70/SgfVE+6ReXwVVcxwfLugPLi9cB3apYGbiIv5PMFwgi0LC7O0PDqPPMdOe2ye&#10;mLNdpwcckjvYDzKbvmn4FhstDcw3AaRK0xCZbnntKoDTn+ap21RxvZzKCXXcp7M/AAAA//8DAFBL&#10;AwQUAAYACAAAACEAicmtNtwAAAAFAQAADwAAAGRycy9kb3ducmV2LnhtbEyPwU7DMBBE70j8g7VI&#10;XBB1gBLaEKdCIK6VWhBSb9t4iSPidbCdJv17TC9wWWk0o5m35WqynTiQD61jBTezDARx7XTLjYL3&#10;t9frBYgQkTV2jknBkQKsqvOzEgvtRt7QYRsbkUo4FKjAxNgXUobakMUwcz1x8j6dtxiT9I3UHsdU&#10;bjt5m2W5tNhyWjDY07Oh+ms7WAXDt8/Nbrw6rqcP94KbZr3r7welLi+mp0cQkab4F4Zf/IQOVWLa&#10;u4F1EJ2C9Eg83eQt5/McxF7B3cNiCbIq5X/66gcAAP//AwBQSwECLQAUAAYACAAAACEAtoM4kv4A&#10;AADhAQAAEwAAAAAAAAAAAAAAAAAAAAAAW0NvbnRlbnRfVHlwZXNdLnhtbFBLAQItABQABgAIAAAA&#10;IQA4/SH/1gAAAJQBAAALAAAAAAAAAAAAAAAAAC8BAABfcmVscy8ucmVsc1BLAQItABQABgAIAAAA&#10;IQDzhAaNigIAAJcFAAAOAAAAAAAAAAAAAAAAAC4CAABkcnMvZTJvRG9jLnhtbFBLAQItABQABgAI&#10;AAAAIQCJya023AAAAAUBAAAPAAAAAAAAAAAAAAAAAOQEAABkcnMvZG93bnJldi54bWxQSwUGAAAA&#10;AAQABADzAAAA7QUAAAAA&#10;" fillcolor="white [3201]" strokeweight=".5pt">
                <v:textbox inset="1.3mm">
                  <w:txbxContent>
                    <w:p w14:paraId="1B61CC4A" w14:textId="77777777" w:rsidR="001773F6" w:rsidRPr="00D2239C" w:rsidRDefault="001773F6" w:rsidP="0033280A">
                      <w:pPr>
                        <w:jc w:val="left"/>
                        <w:rPr>
                          <w:rFonts w:cs="굴림"/>
                        </w:rPr>
                      </w:pPr>
                      <w:r w:rsidRPr="00580F71">
                        <w:rPr>
                          <w:rFonts w:hint="eastAsia"/>
                        </w:rPr>
                        <w:t xml:space="preserve">본 보고서는 시스템 정보와 관련한 비공개 사항이 포함되어 있으므로, </w:t>
                      </w:r>
                      <w:r w:rsidRPr="00A74667">
                        <w:rPr>
                          <w:rFonts w:hint="eastAsia"/>
                          <w:color w:val="FF0000"/>
                        </w:rPr>
                        <w:t>열람권한은 우선적으로 정보보안 책임자로 제한</w:t>
                      </w:r>
                      <w:r w:rsidRPr="00D2239C">
                        <w:rPr>
                          <w:rFonts w:hint="eastAsia"/>
                        </w:rPr>
                        <w:t>되며, 이외의 열람자격은 정보보안 책임자가 허락한 최소한의 인원으로 제한하여 주시기 바랍니다.</w:t>
                      </w:r>
                    </w:p>
                    <w:p w14:paraId="11E6EC48" w14:textId="77777777" w:rsidR="001773F6" w:rsidRPr="00580F71" w:rsidRDefault="001773F6" w:rsidP="0033280A">
                      <w:pPr>
                        <w:jc w:val="left"/>
                      </w:pPr>
                    </w:p>
                    <w:p w14:paraId="63033EE0" w14:textId="77777777" w:rsidR="001773F6" w:rsidRDefault="001773F6" w:rsidP="0033280A">
                      <w:pPr>
                        <w:jc w:val="left"/>
                      </w:pPr>
                      <w:r w:rsidRPr="00580F71">
                        <w:rPr>
                          <w:rFonts w:hint="eastAsia"/>
                        </w:rPr>
                        <w:t xml:space="preserve">본 보고서는 양사간의 사전 협의 없이 어떠한 목적으로도 </w:t>
                      </w:r>
                      <w:r w:rsidRPr="00A74667">
                        <w:rPr>
                          <w:rFonts w:hint="eastAsia"/>
                          <w:color w:val="FF0000"/>
                        </w:rPr>
                        <w:t>외부로 유출되거나 무단 복제, 무단 사용될 수 없으며, 기밀성을 유지</w:t>
                      </w:r>
                      <w:r w:rsidRPr="00580F71">
                        <w:rPr>
                          <w:rFonts w:hint="eastAsia"/>
                        </w:rPr>
                        <w:t>한다는 전제하에 사용이 엄격하게 제한됩니다.</w:t>
                      </w:r>
                    </w:p>
                    <w:p w14:paraId="0E900479" w14:textId="77777777" w:rsidR="001773F6" w:rsidRPr="00580F71" w:rsidRDefault="001773F6" w:rsidP="0033280A">
                      <w:pPr>
                        <w:jc w:val="left"/>
                      </w:pPr>
                    </w:p>
                    <w:p w14:paraId="46085B6A" w14:textId="08225D71" w:rsidR="001773F6" w:rsidRDefault="001773F6" w:rsidP="0033280A">
                      <w:pPr>
                        <w:jc w:val="left"/>
                      </w:pPr>
                      <w:r w:rsidRPr="00580F71">
                        <w:rPr>
                          <w:rFonts w:hint="eastAsia"/>
                        </w:rPr>
                        <w:t xml:space="preserve">본 보고서는 </w:t>
                      </w:r>
                      <w:r>
                        <w:t>SK</w:t>
                      </w:r>
                      <w:r w:rsidR="00F54EE8">
                        <w:rPr>
                          <w:rFonts w:hint="eastAsia"/>
                        </w:rPr>
                        <w:t xml:space="preserve"> </w:t>
                      </w:r>
                      <w:proofErr w:type="spellStart"/>
                      <w:r w:rsidR="00F54EE8">
                        <w:rPr>
                          <w:rFonts w:hint="eastAsia"/>
                        </w:rPr>
                        <w:t>쉴더스</w:t>
                      </w:r>
                      <w:proofErr w:type="spellEnd"/>
                      <w:r w:rsidR="00F54EE8">
                        <w:rPr>
                          <w:rFonts w:hint="eastAsia"/>
                        </w:rPr>
                        <w:t xml:space="preserve"> </w:t>
                      </w:r>
                      <w:proofErr w:type="spellStart"/>
                      <w:r w:rsidR="00F54EE8">
                        <w:rPr>
                          <w:rFonts w:hint="eastAsia"/>
                        </w:rPr>
                        <w:t>루키즈</w:t>
                      </w:r>
                      <w:proofErr w:type="spellEnd"/>
                      <w:r w:rsidR="00F54EE8">
                        <w:rPr>
                          <w:rFonts w:hint="eastAsia"/>
                        </w:rPr>
                        <w:t xml:space="preserve"> 29기 </w:t>
                      </w:r>
                      <w:proofErr w:type="spellStart"/>
                      <w:r w:rsidR="00F54EE8">
                        <w:rPr>
                          <w:rFonts w:hint="eastAsia"/>
                        </w:rPr>
                        <w:t>모의해킹팀</w:t>
                      </w:r>
                      <w:proofErr w:type="spellEnd"/>
                      <w:r w:rsidR="00511F02">
                        <w:rPr>
                          <w:rFonts w:hint="eastAsia"/>
                        </w:rPr>
                        <w:t>(</w:t>
                      </w:r>
                      <w:proofErr w:type="spellStart"/>
                      <w:r w:rsidR="003D60F1">
                        <w:rPr>
                          <w:rFonts w:hint="eastAsia"/>
                        </w:rPr>
                        <w:t>S</w:t>
                      </w:r>
                      <w:r w:rsidR="00511F02">
                        <w:rPr>
                          <w:rFonts w:hint="eastAsia"/>
                        </w:rPr>
                        <w:t>hell</w:t>
                      </w:r>
                      <w:proofErr w:type="spellEnd"/>
                      <w:r w:rsidR="00511F02">
                        <w:rPr>
                          <w:rFonts w:hint="eastAsia"/>
                        </w:rPr>
                        <w:t xml:space="preserve"> we dance)</w:t>
                      </w:r>
                      <w:r>
                        <w:rPr>
                          <w:rFonts w:hint="eastAsia"/>
                        </w:rPr>
                        <w:t>에</w:t>
                      </w:r>
                      <w:r w:rsidRPr="00580F71">
                        <w:rPr>
                          <w:rFonts w:hint="eastAsia"/>
                        </w:rPr>
                        <w:t xml:space="preserve">서 작성하였으며, </w:t>
                      </w:r>
                      <w:r w:rsidRPr="00BE3F5B">
                        <w:rPr>
                          <w:rFonts w:hint="eastAsia"/>
                        </w:rPr>
                        <w:t>정보보호 서약에 대한 사항을 준수합니다.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115FB7E" w14:textId="7E2D3FD8" w:rsidR="00EF5731" w:rsidRDefault="00EF5731" w:rsidP="00263F64">
      <w:pPr>
        <w:sectPr w:rsidR="00EF5731" w:rsidSect="00EF5731"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7" w:h="16840"/>
          <w:pgMar w:top="1440" w:right="1440" w:bottom="1440" w:left="1440" w:header="720" w:footer="357" w:gutter="0"/>
          <w:pgNumType w:start="1"/>
          <w:cols w:space="720"/>
          <w:titlePg/>
        </w:sectPr>
      </w:pPr>
    </w:p>
    <w:p w14:paraId="3A566AA7" w14:textId="77777777" w:rsidR="005D30D0" w:rsidRPr="00545AC8" w:rsidRDefault="005D30D0" w:rsidP="003324FA">
      <w:pPr>
        <w:pStyle w:val="Title"/>
        <w:wordWrap/>
      </w:pPr>
      <w:bookmarkStart w:id="0" w:name="_heading=h.mnofcatmv4y6" w:colFirst="0" w:colLast="0"/>
      <w:bookmarkEnd w:id="0"/>
      <w:r w:rsidRPr="00545AC8">
        <w:rPr>
          <w:rFonts w:hint="eastAsia"/>
        </w:rPr>
        <w:lastRenderedPageBreak/>
        <w:t>목 차</w:t>
      </w:r>
    </w:p>
    <w:p w14:paraId="05FA83B0" w14:textId="520A720D" w:rsidR="001F538F" w:rsidRDefault="005D30D0">
      <w:pPr>
        <w:pStyle w:val="12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>TOC \o "1-3" \h \z \u</w:instrText>
      </w:r>
      <w:r>
        <w:instrText xml:space="preserve"> </w:instrText>
      </w:r>
      <w:r>
        <w:fldChar w:fldCharType="separate"/>
      </w:r>
      <w:hyperlink w:anchor="_Toc226793378" w:history="1">
        <w:r w:rsidR="001F538F" w:rsidRPr="006728BF">
          <w:rPr>
            <w:rStyle w:val="ab"/>
          </w:rPr>
          <w:t>1.</w:t>
        </w:r>
        <w:r w:rsidR="001F538F">
          <w:rPr>
            <w:rFonts w:asciiTheme="minorHAnsi" w:eastAsiaTheme="minorEastAsia" w:hAnsiTheme="minorHAnsi" w:cstheme="minorBidi"/>
            <w:b w:val="0"/>
            <w:sz w:val="22"/>
            <w14:ligatures w14:val="standardContextual"/>
          </w:rPr>
          <w:tab/>
        </w:r>
        <w:r w:rsidR="001F538F" w:rsidRPr="006728BF">
          <w:rPr>
            <w:rStyle w:val="ab"/>
          </w:rPr>
          <w:t>개요</w:t>
        </w:r>
        <w:r w:rsidR="001F538F">
          <w:rPr>
            <w:webHidden/>
          </w:rPr>
          <w:tab/>
        </w:r>
        <w:r w:rsidR="001F538F">
          <w:rPr>
            <w:webHidden/>
          </w:rPr>
          <w:fldChar w:fldCharType="begin"/>
        </w:r>
        <w:r w:rsidR="001F538F">
          <w:rPr>
            <w:webHidden/>
          </w:rPr>
          <w:instrText xml:space="preserve"> PAGEREF _Toc226793378 \h </w:instrText>
        </w:r>
        <w:r w:rsidR="001F538F">
          <w:rPr>
            <w:webHidden/>
          </w:rPr>
        </w:r>
        <w:r w:rsidR="001F538F">
          <w:rPr>
            <w:webHidden/>
          </w:rPr>
          <w:fldChar w:fldCharType="separate"/>
        </w:r>
        <w:r w:rsidR="001F538F">
          <w:rPr>
            <w:webHidden/>
          </w:rPr>
          <w:t>7</w:t>
        </w:r>
        <w:r w:rsidR="001F538F">
          <w:rPr>
            <w:webHidden/>
          </w:rPr>
          <w:fldChar w:fldCharType="end"/>
        </w:r>
      </w:hyperlink>
    </w:p>
    <w:p w14:paraId="769AAADC" w14:textId="1816C6A9" w:rsidR="001F538F" w:rsidRDefault="001F538F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793379" w:history="1">
        <w:r w:rsidRPr="006728BF">
          <w:rPr>
            <w:rStyle w:val="ab"/>
          </w:rPr>
          <w:t>1.1. 진단 목적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_Toc226793379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2699B568" w14:textId="10B21263" w:rsidR="001F538F" w:rsidRDefault="001F538F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793380" w:history="1">
        <w:r w:rsidRPr="006728BF">
          <w:rPr>
            <w:rStyle w:val="ab"/>
          </w:rPr>
          <w:t>1.2. 진단 대상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_Toc226793380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71D11771" w14:textId="431605AC" w:rsidR="001F538F" w:rsidRDefault="001F538F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793381" w:history="1">
        <w:r w:rsidRPr="006728BF">
          <w:rPr>
            <w:rStyle w:val="ab"/>
          </w:rPr>
          <w:t>1.3. 진단 일정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_Toc226793381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7D7D40E2" w14:textId="093F414D" w:rsidR="001F538F" w:rsidRDefault="001F538F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793382" w:history="1">
        <w:r w:rsidRPr="006728BF">
          <w:rPr>
            <w:rStyle w:val="ab"/>
          </w:rPr>
          <w:t>1.4. 진단 인력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_Toc226793382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492F219A" w14:textId="1F357376" w:rsidR="001F538F" w:rsidRDefault="001F538F">
      <w:pPr>
        <w:pStyle w:val="12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793383" w:history="1">
        <w:r w:rsidRPr="006728BF">
          <w:rPr>
            <w:rStyle w:val="ab"/>
          </w:rPr>
          <w:t>2.</w:t>
        </w:r>
        <w:r>
          <w:rPr>
            <w:rFonts w:asciiTheme="minorHAnsi" w:eastAsiaTheme="minorEastAsia" w:hAnsiTheme="minorHAnsi" w:cstheme="minorBidi"/>
            <w:b w:val="0"/>
            <w:sz w:val="22"/>
            <w14:ligatures w14:val="standardContextual"/>
          </w:rPr>
          <w:tab/>
        </w:r>
        <w:r w:rsidRPr="006728BF">
          <w:rPr>
            <w:rStyle w:val="ab"/>
          </w:rPr>
          <w:t>진단 항목 및 도구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_Toc226793383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3028E265" w14:textId="35CE2E9F" w:rsidR="001F538F" w:rsidRDefault="001F538F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793384" w:history="1">
        <w:r w:rsidRPr="006728BF">
          <w:rPr>
            <w:rStyle w:val="ab"/>
          </w:rPr>
          <w:t>2.1. 취약점진단 진단 도구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_Toc226793384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2B82012D" w14:textId="487D5357" w:rsidR="001F538F" w:rsidRDefault="001F538F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793385" w:history="1">
        <w:r w:rsidRPr="006728BF">
          <w:rPr>
            <w:rStyle w:val="ab"/>
          </w:rPr>
          <w:t>2.2. 진단 항목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_Toc226793385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3573F5F0" w14:textId="7C1E6810" w:rsidR="001F538F" w:rsidRDefault="001F538F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793386" w:history="1">
        <w:r w:rsidRPr="006728BF">
          <w:rPr>
            <w:rStyle w:val="ab"/>
          </w:rPr>
          <w:t>2.3. 준수 기준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_Toc226793386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3CAEC2D1" w14:textId="52BEC168" w:rsidR="001F538F" w:rsidRDefault="001F538F">
      <w:pPr>
        <w:pStyle w:val="12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793387" w:history="1">
        <w:r w:rsidRPr="006728BF">
          <w:rPr>
            <w:rStyle w:val="ab"/>
          </w:rPr>
          <w:t>3.</w:t>
        </w:r>
        <w:r>
          <w:rPr>
            <w:rFonts w:asciiTheme="minorHAnsi" w:eastAsiaTheme="minorEastAsia" w:hAnsiTheme="minorHAnsi" w:cstheme="minorBidi"/>
            <w:b w:val="0"/>
            <w:sz w:val="22"/>
            <w14:ligatures w14:val="standardContextual"/>
          </w:rPr>
          <w:tab/>
        </w:r>
        <w:r w:rsidRPr="006728BF">
          <w:rPr>
            <w:rStyle w:val="ab"/>
          </w:rPr>
          <w:t>취약점진단 결과요약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_Toc226793387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1774A279" w14:textId="5E77D8A2" w:rsidR="001F538F" w:rsidRDefault="001F538F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793391" w:history="1">
        <w:r w:rsidRPr="006728BF">
          <w:rPr>
            <w:rStyle w:val="ab"/>
          </w:rPr>
          <w:t>3.1. 총평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_Toc226793391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7089A790" w14:textId="2E439139" w:rsidR="001F538F" w:rsidRDefault="001F538F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793392" w:history="1">
        <w:r w:rsidRPr="006728BF">
          <w:rPr>
            <w:rStyle w:val="ab"/>
          </w:rPr>
          <w:t>3.2. 대상 별 취약점 요약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_Toc226793392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6BEE3493" w14:textId="6D44D8AF" w:rsidR="001F538F" w:rsidRDefault="001F538F">
      <w:pPr>
        <w:pStyle w:val="12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793393" w:history="1">
        <w:r w:rsidRPr="006728BF">
          <w:rPr>
            <w:rStyle w:val="ab"/>
          </w:rPr>
          <w:t>4.</w:t>
        </w:r>
        <w:r>
          <w:rPr>
            <w:rFonts w:asciiTheme="minorHAnsi" w:eastAsiaTheme="minorEastAsia" w:hAnsiTheme="minorHAnsi" w:cstheme="minorBidi"/>
            <w:b w:val="0"/>
            <w:sz w:val="22"/>
            <w14:ligatures w14:val="standardContextual"/>
          </w:rPr>
          <w:tab/>
        </w:r>
        <w:r w:rsidRPr="006728BF">
          <w:rPr>
            <w:rStyle w:val="ab"/>
          </w:rPr>
          <w:t>취약점진단 상세결과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_Toc226793393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2C63CF95" w14:textId="5458D5CA" w:rsidR="001F538F" w:rsidRDefault="001F538F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793394" w:history="1">
        <w:r w:rsidRPr="006728BF">
          <w:rPr>
            <w:rStyle w:val="ab"/>
          </w:rPr>
          <w:t>4.1. 디버그 로그 내 노출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_Toc226793394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0C1F5B6D" w14:textId="1D601DAD" w:rsidR="001F538F" w:rsidRDefault="001F538F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793395" w:history="1">
        <w:r w:rsidRPr="006728BF">
          <w:rPr>
            <w:rStyle w:val="ab"/>
          </w:rPr>
          <w:t>4.2. 파일 내 노출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_Toc226793395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2A032556" w14:textId="0AB4DC28" w:rsidR="001F538F" w:rsidRDefault="001F538F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793396" w:history="1">
        <w:r w:rsidRPr="006728BF">
          <w:rPr>
            <w:rStyle w:val="ab"/>
          </w:rPr>
          <w:t>4.3. XSS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_Toc226793396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55BC2BAF" w14:textId="27D1E7F1" w:rsidR="001F538F" w:rsidRDefault="001F538F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793397" w:history="1">
        <w:r w:rsidRPr="006728BF">
          <w:rPr>
            <w:rStyle w:val="ab"/>
          </w:rPr>
          <w:t>4.4. CSRF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_Toc226793397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2EE4B171" w14:textId="323FE3D4" w:rsidR="001F538F" w:rsidRDefault="001F538F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793398" w:history="1">
        <w:r w:rsidRPr="006728BF">
          <w:rPr>
            <w:rStyle w:val="ab"/>
          </w:rPr>
          <w:t>4.5. SSRF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_Toc226793398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1677FFDD" w14:textId="32903408" w:rsidR="001F538F" w:rsidRDefault="001F538F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793399" w:history="1">
        <w:r w:rsidRPr="006728BF">
          <w:rPr>
            <w:rStyle w:val="ab"/>
          </w:rPr>
          <w:t>4.6. 비밀번호 오류 횟수 제한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_Toc226793399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14:paraId="149F8386" w14:textId="0D3ADCE1" w:rsidR="001F538F" w:rsidRDefault="001F538F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793400" w:history="1">
        <w:r w:rsidRPr="006728BF">
          <w:rPr>
            <w:rStyle w:val="ab"/>
          </w:rPr>
          <w:t>4.7. 비밀번호 복잡도 검증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_Toc226793400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46857509" w14:textId="3E674041" w:rsidR="001F538F" w:rsidRDefault="001F538F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793401" w:history="1">
        <w:r w:rsidRPr="006728BF">
          <w:rPr>
            <w:rStyle w:val="ab"/>
          </w:rPr>
          <w:t>4.8. 인증파일 변조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_Toc226793401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25</w:t>
        </w:r>
        <w:r>
          <w:rPr>
            <w:webHidden/>
          </w:rPr>
          <w:fldChar w:fldCharType="end"/>
        </w:r>
      </w:hyperlink>
    </w:p>
    <w:p w14:paraId="08E7AD72" w14:textId="1C38C4D8" w:rsidR="001F538F" w:rsidRDefault="001F538F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793402" w:history="1">
        <w:r w:rsidRPr="006728BF">
          <w:rPr>
            <w:rStyle w:val="ab"/>
          </w:rPr>
          <w:t>4.9. 앱 위/변조 탐지 적용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_Toc226793402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26</w:t>
        </w:r>
        <w:r>
          <w:rPr>
            <w:webHidden/>
          </w:rPr>
          <w:fldChar w:fldCharType="end"/>
        </w:r>
      </w:hyperlink>
    </w:p>
    <w:p w14:paraId="3AF5935B" w14:textId="71D2DE4D" w:rsidR="001F538F" w:rsidRDefault="001F538F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793403" w:history="1">
        <w:r w:rsidRPr="006728BF">
          <w:rPr>
            <w:rStyle w:val="ab"/>
          </w:rPr>
          <w:t>4.10.</w:t>
        </w:r>
        <w:r w:rsidRPr="006728BF">
          <w:rPr>
            <w:rStyle w:val="ab"/>
            <w:rFonts w:ascii="맑은 고딕" w:eastAsia="맑은 고딕" w:hAnsi="맑은 고딕"/>
          </w:rPr>
          <w:t xml:space="preserve"> 해킹OS 탐지 적용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_Toc226793403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29</w:t>
        </w:r>
        <w:r>
          <w:rPr>
            <w:webHidden/>
          </w:rPr>
          <w:fldChar w:fldCharType="end"/>
        </w:r>
      </w:hyperlink>
    </w:p>
    <w:p w14:paraId="7A22D296" w14:textId="476E53F0" w:rsidR="001F538F" w:rsidRDefault="001F538F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793404" w:history="1">
        <w:r w:rsidRPr="006728BF">
          <w:rPr>
            <w:rStyle w:val="ab"/>
          </w:rPr>
          <w:t>4.11.</w:t>
        </w:r>
        <w:r w:rsidRPr="006728BF">
          <w:rPr>
            <w:rStyle w:val="ab"/>
            <w:rFonts w:ascii="맑은 고딕" w:eastAsia="맑은 고딕" w:hAnsi="맑은 고딕"/>
          </w:rPr>
          <w:t xml:space="preserve"> 안티디버깅 적용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_Toc226793404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31</w:t>
        </w:r>
        <w:r>
          <w:rPr>
            <w:webHidden/>
          </w:rPr>
          <w:fldChar w:fldCharType="end"/>
        </w:r>
      </w:hyperlink>
    </w:p>
    <w:p w14:paraId="24F5BE1A" w14:textId="4224FEB6" w:rsidR="001F538F" w:rsidRDefault="001F538F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793405" w:history="1">
        <w:r w:rsidRPr="006728BF">
          <w:rPr>
            <w:rStyle w:val="ab"/>
          </w:rPr>
          <w:t>4.12.</w:t>
        </w:r>
        <w:r w:rsidRPr="006728BF">
          <w:rPr>
            <w:rStyle w:val="ab"/>
            <w:rFonts w:ascii="맑은 고딕" w:eastAsia="맑은 고딕" w:hAnsi="맑은 고딕"/>
          </w:rPr>
          <w:t xml:space="preserve"> 코드 난독화 적용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_Toc226793405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33</w:t>
        </w:r>
        <w:r>
          <w:rPr>
            <w:webHidden/>
          </w:rPr>
          <w:fldChar w:fldCharType="end"/>
        </w:r>
      </w:hyperlink>
    </w:p>
    <w:p w14:paraId="028ABDCC" w14:textId="784AD4E5" w:rsidR="001F538F" w:rsidRDefault="001F538F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793406" w:history="1">
        <w:r w:rsidRPr="006728BF">
          <w:rPr>
            <w:rStyle w:val="ab"/>
          </w:rPr>
          <w:t>4.13.</w:t>
        </w:r>
        <w:r w:rsidRPr="006728BF">
          <w:rPr>
            <w:rStyle w:val="ab"/>
            <w:rFonts w:ascii="맑은 고딕" w:eastAsia="맑은 고딕" w:hAnsi="맑은 고딕"/>
          </w:rPr>
          <w:t xml:space="preserve"> 안티바이러스 적용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_Toc226793406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35</w:t>
        </w:r>
        <w:r>
          <w:rPr>
            <w:webHidden/>
          </w:rPr>
          <w:fldChar w:fldCharType="end"/>
        </w:r>
      </w:hyperlink>
    </w:p>
    <w:p w14:paraId="1F9FE020" w14:textId="536F055D" w:rsidR="001F538F" w:rsidRDefault="001F538F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793407" w:history="1">
        <w:r w:rsidRPr="006728BF">
          <w:rPr>
            <w:rStyle w:val="ab"/>
          </w:rPr>
          <w:t>4.14.</w:t>
        </w:r>
        <w:r w:rsidRPr="006728BF">
          <w:rPr>
            <w:rStyle w:val="ab"/>
            <w:rFonts w:ascii="맑은 고딕" w:eastAsia="맑은 고딕" w:hAnsi="맑은 고딕"/>
          </w:rPr>
          <w:t xml:space="preserve"> 이벤트 기반 생체 인증 API 서버 검증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_Toc226793407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37</w:t>
        </w:r>
        <w:r>
          <w:rPr>
            <w:webHidden/>
          </w:rPr>
          <w:fldChar w:fldCharType="end"/>
        </w:r>
      </w:hyperlink>
    </w:p>
    <w:p w14:paraId="5365FB20" w14:textId="441C5806" w:rsidR="001F538F" w:rsidRDefault="001F538F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793408" w:history="1">
        <w:r w:rsidRPr="006728BF">
          <w:rPr>
            <w:rStyle w:val="ab"/>
          </w:rPr>
          <w:t>4.15.</w:t>
        </w:r>
        <w:r w:rsidRPr="006728BF">
          <w:rPr>
            <w:rStyle w:val="ab"/>
            <w:rFonts w:ascii="맑은 고딕" w:eastAsia="맑은 고딕" w:hAnsi="맑은 고딕"/>
          </w:rPr>
          <w:t xml:space="preserve"> SSL Certificate Pining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_Toc226793408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38</w:t>
        </w:r>
        <w:r>
          <w:rPr>
            <w:webHidden/>
          </w:rPr>
          <w:fldChar w:fldCharType="end"/>
        </w:r>
      </w:hyperlink>
    </w:p>
    <w:p w14:paraId="0A5FE0C2" w14:textId="16287E6B" w:rsidR="001F538F" w:rsidRDefault="001F538F">
      <w:pPr>
        <w:pStyle w:val="12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793409" w:history="1">
        <w:r w:rsidRPr="006728BF">
          <w:rPr>
            <w:rStyle w:val="ab"/>
          </w:rPr>
          <w:t>5.</w:t>
        </w:r>
        <w:r>
          <w:rPr>
            <w:rFonts w:asciiTheme="minorHAnsi" w:eastAsiaTheme="minorEastAsia" w:hAnsiTheme="minorHAnsi" w:cstheme="minorBidi"/>
            <w:b w:val="0"/>
            <w:sz w:val="22"/>
            <w14:ligatures w14:val="standardContextual"/>
          </w:rPr>
          <w:tab/>
        </w:r>
        <w:r w:rsidRPr="006728BF">
          <w:rPr>
            <w:rStyle w:val="ab"/>
          </w:rPr>
          <w:t>취약점진단 보안 대책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_Toc226793409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40</w:t>
        </w:r>
        <w:r>
          <w:rPr>
            <w:webHidden/>
          </w:rPr>
          <w:fldChar w:fldCharType="end"/>
        </w:r>
      </w:hyperlink>
    </w:p>
    <w:p w14:paraId="1B3E15B2" w14:textId="28488BC2" w:rsidR="001F538F" w:rsidRDefault="001F538F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793410" w:history="1">
        <w:r w:rsidRPr="006728BF">
          <w:rPr>
            <w:rStyle w:val="ab"/>
          </w:rPr>
          <w:t>5.1. 디버그 로그 내 노출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_Toc226793410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40</w:t>
        </w:r>
        <w:r>
          <w:rPr>
            <w:webHidden/>
          </w:rPr>
          <w:fldChar w:fldCharType="end"/>
        </w:r>
      </w:hyperlink>
    </w:p>
    <w:p w14:paraId="37D30F61" w14:textId="683B716C" w:rsidR="001F538F" w:rsidRDefault="001F538F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793411" w:history="1">
        <w:r w:rsidRPr="006728BF">
          <w:rPr>
            <w:rStyle w:val="ab"/>
          </w:rPr>
          <w:t>5.2. 파일 내 노출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_Toc226793411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40</w:t>
        </w:r>
        <w:r>
          <w:rPr>
            <w:webHidden/>
          </w:rPr>
          <w:fldChar w:fldCharType="end"/>
        </w:r>
      </w:hyperlink>
    </w:p>
    <w:p w14:paraId="3701BB2E" w14:textId="2F72B8F4" w:rsidR="001F538F" w:rsidRDefault="001F538F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793412" w:history="1">
        <w:r w:rsidRPr="006728BF">
          <w:rPr>
            <w:rStyle w:val="ab"/>
          </w:rPr>
          <w:t>5.3. 외부 사이트에 의한 운영정보 노출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_Toc226793412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40</w:t>
        </w:r>
        <w:r>
          <w:rPr>
            <w:webHidden/>
          </w:rPr>
          <w:fldChar w:fldCharType="end"/>
        </w:r>
      </w:hyperlink>
    </w:p>
    <w:p w14:paraId="58769D5D" w14:textId="11BF9A1B" w:rsidR="001F538F" w:rsidRDefault="001F538F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793413" w:history="1">
        <w:r w:rsidRPr="006728BF">
          <w:rPr>
            <w:rStyle w:val="ab"/>
          </w:rPr>
          <w:t>5.4. 크로스사이트 스크립팅(XSS)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_Toc226793413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40</w:t>
        </w:r>
        <w:r>
          <w:rPr>
            <w:webHidden/>
          </w:rPr>
          <w:fldChar w:fldCharType="end"/>
        </w:r>
      </w:hyperlink>
    </w:p>
    <w:p w14:paraId="597FE7D4" w14:textId="12A58981" w:rsidR="001F538F" w:rsidRDefault="001F538F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793414" w:history="1">
        <w:r w:rsidRPr="006728BF">
          <w:rPr>
            <w:rStyle w:val="ab"/>
          </w:rPr>
          <w:t>5.5. 크로스사이트 요청 변조(CSRF)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_Toc226793414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40</w:t>
        </w:r>
        <w:r>
          <w:rPr>
            <w:webHidden/>
          </w:rPr>
          <w:fldChar w:fldCharType="end"/>
        </w:r>
      </w:hyperlink>
    </w:p>
    <w:p w14:paraId="1AED9133" w14:textId="2DE2D636" w:rsidR="001F538F" w:rsidRDefault="001F538F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793415" w:history="1">
        <w:r w:rsidRPr="006728BF">
          <w:rPr>
            <w:rStyle w:val="ab"/>
          </w:rPr>
          <w:t>5.6. 서버사이드 요청 변조(SSRF)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_Toc226793415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40</w:t>
        </w:r>
        <w:r>
          <w:rPr>
            <w:webHidden/>
          </w:rPr>
          <w:fldChar w:fldCharType="end"/>
        </w:r>
      </w:hyperlink>
    </w:p>
    <w:p w14:paraId="26E81B8F" w14:textId="2143345B" w:rsidR="001F538F" w:rsidRDefault="001F538F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793416" w:history="1">
        <w:r w:rsidRPr="006728BF">
          <w:rPr>
            <w:rStyle w:val="ab"/>
          </w:rPr>
          <w:t>5.7. 세션정보 재사용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_Toc226793416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40</w:t>
        </w:r>
        <w:r>
          <w:rPr>
            <w:webHidden/>
          </w:rPr>
          <w:fldChar w:fldCharType="end"/>
        </w:r>
      </w:hyperlink>
    </w:p>
    <w:p w14:paraId="3176021C" w14:textId="673923F4" w:rsidR="001F538F" w:rsidRDefault="001F538F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793417" w:history="1">
        <w:r w:rsidRPr="006728BF">
          <w:rPr>
            <w:rStyle w:val="ab"/>
          </w:rPr>
          <w:t>5.8. 비밀번호 복잡도 검증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_Toc226793417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41</w:t>
        </w:r>
        <w:r>
          <w:rPr>
            <w:webHidden/>
          </w:rPr>
          <w:fldChar w:fldCharType="end"/>
        </w:r>
      </w:hyperlink>
    </w:p>
    <w:p w14:paraId="173BB8C0" w14:textId="4308BEFD" w:rsidR="001F538F" w:rsidRDefault="001F538F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793418" w:history="1">
        <w:r w:rsidRPr="006728BF">
          <w:rPr>
            <w:rStyle w:val="ab"/>
          </w:rPr>
          <w:t>5.9. 비밀번호 오류 횟수 제한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_Toc226793418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41</w:t>
        </w:r>
        <w:r>
          <w:rPr>
            <w:webHidden/>
          </w:rPr>
          <w:fldChar w:fldCharType="end"/>
        </w:r>
      </w:hyperlink>
    </w:p>
    <w:p w14:paraId="692B69A6" w14:textId="0F97873D" w:rsidR="001F538F" w:rsidRDefault="001F538F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793419" w:history="1">
        <w:r w:rsidRPr="006728BF">
          <w:rPr>
            <w:rStyle w:val="ab"/>
          </w:rPr>
          <w:t>5.10. 인증파일 변조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_Toc226793419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41</w:t>
        </w:r>
        <w:r>
          <w:rPr>
            <w:webHidden/>
          </w:rPr>
          <w:fldChar w:fldCharType="end"/>
        </w:r>
      </w:hyperlink>
    </w:p>
    <w:p w14:paraId="41810595" w14:textId="4038D5DB" w:rsidR="001F538F" w:rsidRDefault="001F538F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793420" w:history="1">
        <w:r w:rsidRPr="006728BF">
          <w:rPr>
            <w:rStyle w:val="ab"/>
          </w:rPr>
          <w:t>5.11. 앱 위/변조 탐지 적용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_Toc226793420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41</w:t>
        </w:r>
        <w:r>
          <w:rPr>
            <w:webHidden/>
          </w:rPr>
          <w:fldChar w:fldCharType="end"/>
        </w:r>
      </w:hyperlink>
    </w:p>
    <w:p w14:paraId="0DBFFDC6" w14:textId="353679E8" w:rsidR="001F538F" w:rsidRDefault="001F538F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793421" w:history="1">
        <w:r w:rsidRPr="006728BF">
          <w:rPr>
            <w:rStyle w:val="ab"/>
          </w:rPr>
          <w:t>5.12. 해킹OS 탐지 적용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_Toc226793421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41</w:t>
        </w:r>
        <w:r>
          <w:rPr>
            <w:webHidden/>
          </w:rPr>
          <w:fldChar w:fldCharType="end"/>
        </w:r>
      </w:hyperlink>
    </w:p>
    <w:p w14:paraId="197743D6" w14:textId="3B88D4F0" w:rsidR="001F538F" w:rsidRDefault="001F538F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793422" w:history="1">
        <w:r w:rsidRPr="006728BF">
          <w:rPr>
            <w:rStyle w:val="ab"/>
          </w:rPr>
          <w:t>5.13. 안티디버깅 적용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_Toc226793422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41</w:t>
        </w:r>
        <w:r>
          <w:rPr>
            <w:webHidden/>
          </w:rPr>
          <w:fldChar w:fldCharType="end"/>
        </w:r>
      </w:hyperlink>
    </w:p>
    <w:p w14:paraId="0F723758" w14:textId="3FD07DE9" w:rsidR="001F538F" w:rsidRDefault="001F538F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793423" w:history="1">
        <w:r w:rsidRPr="006728BF">
          <w:rPr>
            <w:rStyle w:val="ab"/>
          </w:rPr>
          <w:t>5.14. 코드 난독화 적용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_Toc226793423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42</w:t>
        </w:r>
        <w:r>
          <w:rPr>
            <w:webHidden/>
          </w:rPr>
          <w:fldChar w:fldCharType="end"/>
        </w:r>
      </w:hyperlink>
    </w:p>
    <w:p w14:paraId="2BC1F334" w14:textId="26BBD3EB" w:rsidR="001F538F" w:rsidRDefault="001F538F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793424" w:history="1">
        <w:r w:rsidRPr="006728BF">
          <w:rPr>
            <w:rStyle w:val="ab"/>
          </w:rPr>
          <w:t>5.15. 안티바이러스 적용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_Toc226793424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42</w:t>
        </w:r>
        <w:r>
          <w:rPr>
            <w:webHidden/>
          </w:rPr>
          <w:fldChar w:fldCharType="end"/>
        </w:r>
      </w:hyperlink>
    </w:p>
    <w:p w14:paraId="4A9BC943" w14:textId="68BDCFA7" w:rsidR="001F538F" w:rsidRDefault="001F538F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793425" w:history="1">
        <w:r w:rsidRPr="006728BF">
          <w:rPr>
            <w:rStyle w:val="ab"/>
          </w:rPr>
          <w:t>5.16. 이벤트 기반 생체 인증 API 서버 검증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_Toc226793425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42</w:t>
        </w:r>
        <w:r>
          <w:rPr>
            <w:webHidden/>
          </w:rPr>
          <w:fldChar w:fldCharType="end"/>
        </w:r>
      </w:hyperlink>
    </w:p>
    <w:p w14:paraId="5584F218" w14:textId="2FE6DEDD" w:rsidR="001F538F" w:rsidRDefault="001F538F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793426" w:history="1">
        <w:r w:rsidRPr="006728BF">
          <w:rPr>
            <w:rStyle w:val="ab"/>
          </w:rPr>
          <w:t>5.17. 네트워크 트래픽 내 인증서 핀닝 적용 여부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_Toc226793426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42</w:t>
        </w:r>
        <w:r>
          <w:rPr>
            <w:webHidden/>
          </w:rPr>
          <w:fldChar w:fldCharType="end"/>
        </w:r>
      </w:hyperlink>
    </w:p>
    <w:p w14:paraId="2517C2EC" w14:textId="68486BFE" w:rsidR="00D811DC" w:rsidRDefault="005D30D0" w:rsidP="003324FA">
      <w:pPr>
        <w:wordWrap/>
      </w:pPr>
      <w:r>
        <w:fldChar w:fldCharType="end"/>
      </w:r>
      <w:r w:rsidR="00D811DC">
        <w:br w:type="page"/>
      </w:r>
    </w:p>
    <w:p w14:paraId="1B9D911F" w14:textId="55CCD8DE" w:rsidR="005D30D0" w:rsidRPr="00545AC8" w:rsidRDefault="00B5228C" w:rsidP="00B5228C">
      <w:pPr>
        <w:pStyle w:val="Title"/>
        <w:tabs>
          <w:tab w:val="center" w:pos="4819"/>
          <w:tab w:val="left" w:pos="6907"/>
        </w:tabs>
        <w:wordWrap/>
        <w:jc w:val="left"/>
      </w:pPr>
      <w:r>
        <w:lastRenderedPageBreak/>
        <w:tab/>
      </w:r>
      <w:r w:rsidR="005D30D0">
        <w:rPr>
          <w:rFonts w:hint="eastAsia"/>
        </w:rPr>
        <w:t xml:space="preserve">그림 </w:t>
      </w:r>
      <w:r w:rsidR="005D30D0" w:rsidRPr="00545AC8">
        <w:rPr>
          <w:rFonts w:hint="eastAsia"/>
        </w:rPr>
        <w:t>목차</w:t>
      </w:r>
      <w:r>
        <w:tab/>
      </w:r>
    </w:p>
    <w:p w14:paraId="06D5221A" w14:textId="77777777" w:rsidR="005D30D0" w:rsidRDefault="005D30D0" w:rsidP="003324FA">
      <w:pPr>
        <w:wordWrap/>
      </w:pPr>
    </w:p>
    <w:p w14:paraId="47C5795A" w14:textId="0068D656" w:rsidR="001F538F" w:rsidRPr="009A4B24" w:rsidRDefault="005D30D0">
      <w:pPr>
        <w:pStyle w:val="a8"/>
        <w:rPr>
          <w:rFonts w:asciiTheme="minorHAnsi" w:eastAsiaTheme="minorEastAsia" w:hAnsiTheme="minorHAnsi" w:cstheme="minorBidi"/>
          <w:b/>
          <w:bCs/>
          <w:sz w:val="22"/>
          <w14:ligatures w14:val="standardContextual"/>
        </w:rPr>
      </w:pPr>
      <w:r w:rsidRPr="009A4B24">
        <w:rPr>
          <w:b/>
          <w:bCs/>
        </w:rPr>
        <w:fldChar w:fldCharType="begin"/>
      </w:r>
      <w:r w:rsidRPr="009A4B24">
        <w:rPr>
          <w:b/>
          <w:bCs/>
        </w:rPr>
        <w:instrText xml:space="preserve"> TOC \h \z \c "[그림]" </w:instrText>
      </w:r>
      <w:r w:rsidRPr="009A4B24">
        <w:rPr>
          <w:b/>
          <w:bCs/>
        </w:rPr>
        <w:fldChar w:fldCharType="separate"/>
      </w:r>
      <w:hyperlink w:anchor="_Toc226793427" w:history="1">
        <w:r w:rsidR="001F538F" w:rsidRPr="009A4B24">
          <w:rPr>
            <w:rStyle w:val="ab"/>
            <w:b/>
            <w:bCs/>
          </w:rPr>
          <w:t>[그림] 1 이체 실행</w:t>
        </w:r>
        <w:r w:rsidR="001F538F" w:rsidRPr="009A4B24">
          <w:rPr>
            <w:b/>
            <w:bCs/>
            <w:webHidden/>
          </w:rPr>
          <w:tab/>
        </w:r>
        <w:r w:rsidR="001F538F" w:rsidRPr="009A4B24">
          <w:rPr>
            <w:b/>
            <w:bCs/>
            <w:webHidden/>
          </w:rPr>
          <w:fldChar w:fldCharType="begin"/>
        </w:r>
        <w:r w:rsidR="001F538F" w:rsidRPr="009A4B24">
          <w:rPr>
            <w:b/>
            <w:bCs/>
            <w:webHidden/>
          </w:rPr>
          <w:instrText xml:space="preserve"> PAGEREF _Toc226793427 \h </w:instrText>
        </w:r>
        <w:r w:rsidR="001F538F" w:rsidRPr="009A4B24">
          <w:rPr>
            <w:b/>
            <w:bCs/>
            <w:webHidden/>
          </w:rPr>
        </w:r>
        <w:r w:rsidR="001F538F" w:rsidRPr="009A4B24">
          <w:rPr>
            <w:b/>
            <w:bCs/>
            <w:webHidden/>
          </w:rPr>
          <w:fldChar w:fldCharType="separate"/>
        </w:r>
        <w:r w:rsidR="001F538F" w:rsidRPr="009A4B24">
          <w:rPr>
            <w:b/>
            <w:bCs/>
            <w:webHidden/>
          </w:rPr>
          <w:t>14</w:t>
        </w:r>
        <w:r w:rsidR="001F538F" w:rsidRPr="009A4B24">
          <w:rPr>
            <w:b/>
            <w:bCs/>
            <w:webHidden/>
          </w:rPr>
          <w:fldChar w:fldCharType="end"/>
        </w:r>
      </w:hyperlink>
    </w:p>
    <w:p w14:paraId="7DCD5473" w14:textId="05280CB3" w:rsidR="001F538F" w:rsidRPr="009A4B24" w:rsidRDefault="001F538F">
      <w:pPr>
        <w:pStyle w:val="a8"/>
        <w:rPr>
          <w:rFonts w:asciiTheme="minorHAnsi" w:eastAsiaTheme="minorEastAsia" w:hAnsiTheme="minorHAnsi" w:cstheme="minorBidi"/>
          <w:b/>
          <w:bCs/>
          <w:sz w:val="22"/>
          <w14:ligatures w14:val="standardContextual"/>
        </w:rPr>
      </w:pPr>
      <w:hyperlink w:anchor="_Toc226793428" w:history="1">
        <w:r w:rsidRPr="009A4B24">
          <w:rPr>
            <w:rStyle w:val="ab"/>
            <w:b/>
            <w:bCs/>
          </w:rPr>
          <w:t>[그림] 2 로그 확인</w:t>
        </w:r>
        <w:r w:rsidRPr="009A4B24">
          <w:rPr>
            <w:b/>
            <w:bCs/>
            <w:webHidden/>
          </w:rPr>
          <w:tab/>
        </w:r>
        <w:r w:rsidRPr="009A4B24">
          <w:rPr>
            <w:b/>
            <w:bCs/>
            <w:webHidden/>
          </w:rPr>
          <w:fldChar w:fldCharType="begin"/>
        </w:r>
        <w:r w:rsidRPr="009A4B24">
          <w:rPr>
            <w:b/>
            <w:bCs/>
            <w:webHidden/>
          </w:rPr>
          <w:instrText xml:space="preserve"> PAGEREF _Toc226793428 \h </w:instrText>
        </w:r>
        <w:r w:rsidRPr="009A4B24">
          <w:rPr>
            <w:b/>
            <w:bCs/>
            <w:webHidden/>
          </w:rPr>
        </w:r>
        <w:r w:rsidRPr="009A4B24">
          <w:rPr>
            <w:b/>
            <w:bCs/>
            <w:webHidden/>
          </w:rPr>
          <w:fldChar w:fldCharType="separate"/>
        </w:r>
        <w:r w:rsidRPr="009A4B24">
          <w:rPr>
            <w:b/>
            <w:bCs/>
            <w:webHidden/>
          </w:rPr>
          <w:t>14</w:t>
        </w:r>
        <w:r w:rsidRPr="009A4B24">
          <w:rPr>
            <w:b/>
            <w:bCs/>
            <w:webHidden/>
          </w:rPr>
          <w:fldChar w:fldCharType="end"/>
        </w:r>
      </w:hyperlink>
    </w:p>
    <w:p w14:paraId="492DA90D" w14:textId="16633C07" w:rsidR="001F538F" w:rsidRPr="009A4B24" w:rsidRDefault="001F538F">
      <w:pPr>
        <w:pStyle w:val="a8"/>
        <w:rPr>
          <w:rFonts w:asciiTheme="minorHAnsi" w:eastAsiaTheme="minorEastAsia" w:hAnsiTheme="minorHAnsi" w:cstheme="minorBidi"/>
          <w:b/>
          <w:bCs/>
          <w:sz w:val="22"/>
          <w14:ligatures w14:val="standardContextual"/>
        </w:rPr>
      </w:pPr>
      <w:hyperlink w:anchor="_Toc226793429" w:history="1">
        <w:r w:rsidRPr="009A4B24">
          <w:rPr>
            <w:rStyle w:val="ab"/>
            <w:b/>
            <w:bCs/>
          </w:rPr>
          <w:t>[그림] 3 데이터 파일</w:t>
        </w:r>
        <w:r w:rsidRPr="009A4B24">
          <w:rPr>
            <w:b/>
            <w:bCs/>
            <w:webHidden/>
          </w:rPr>
          <w:tab/>
        </w:r>
        <w:r w:rsidRPr="009A4B24">
          <w:rPr>
            <w:b/>
            <w:bCs/>
            <w:webHidden/>
          </w:rPr>
          <w:fldChar w:fldCharType="begin"/>
        </w:r>
        <w:r w:rsidRPr="009A4B24">
          <w:rPr>
            <w:b/>
            <w:bCs/>
            <w:webHidden/>
          </w:rPr>
          <w:instrText xml:space="preserve"> PAGEREF _Toc226793429 \h </w:instrText>
        </w:r>
        <w:r w:rsidRPr="009A4B24">
          <w:rPr>
            <w:b/>
            <w:bCs/>
            <w:webHidden/>
          </w:rPr>
        </w:r>
        <w:r w:rsidRPr="009A4B24">
          <w:rPr>
            <w:b/>
            <w:bCs/>
            <w:webHidden/>
          </w:rPr>
          <w:fldChar w:fldCharType="separate"/>
        </w:r>
        <w:r w:rsidRPr="009A4B24">
          <w:rPr>
            <w:b/>
            <w:bCs/>
            <w:webHidden/>
          </w:rPr>
          <w:t>15</w:t>
        </w:r>
        <w:r w:rsidRPr="009A4B24">
          <w:rPr>
            <w:b/>
            <w:bCs/>
            <w:webHidden/>
          </w:rPr>
          <w:fldChar w:fldCharType="end"/>
        </w:r>
      </w:hyperlink>
    </w:p>
    <w:p w14:paraId="77BB3980" w14:textId="67A11EA7" w:rsidR="001F538F" w:rsidRPr="009A4B24" w:rsidRDefault="001F538F">
      <w:pPr>
        <w:pStyle w:val="a8"/>
        <w:rPr>
          <w:rFonts w:asciiTheme="minorHAnsi" w:eastAsiaTheme="minorEastAsia" w:hAnsiTheme="minorHAnsi" w:cstheme="minorBidi"/>
          <w:b/>
          <w:bCs/>
          <w:sz w:val="22"/>
          <w14:ligatures w14:val="standardContextual"/>
        </w:rPr>
      </w:pPr>
      <w:hyperlink w:anchor="_Toc226793430" w:history="1">
        <w:r w:rsidRPr="009A4B24">
          <w:rPr>
            <w:rStyle w:val="ab"/>
            <w:b/>
            <w:bCs/>
          </w:rPr>
          <w:t>[그림] 4 공격 구문 삽입</w:t>
        </w:r>
        <w:r w:rsidRPr="009A4B24">
          <w:rPr>
            <w:b/>
            <w:bCs/>
            <w:webHidden/>
          </w:rPr>
          <w:tab/>
        </w:r>
        <w:r w:rsidRPr="009A4B24">
          <w:rPr>
            <w:b/>
            <w:bCs/>
            <w:webHidden/>
          </w:rPr>
          <w:fldChar w:fldCharType="begin"/>
        </w:r>
        <w:r w:rsidRPr="009A4B24">
          <w:rPr>
            <w:b/>
            <w:bCs/>
            <w:webHidden/>
          </w:rPr>
          <w:instrText xml:space="preserve"> PAGEREF _Toc226793430 \h </w:instrText>
        </w:r>
        <w:r w:rsidRPr="009A4B24">
          <w:rPr>
            <w:b/>
            <w:bCs/>
            <w:webHidden/>
          </w:rPr>
        </w:r>
        <w:r w:rsidRPr="009A4B24">
          <w:rPr>
            <w:b/>
            <w:bCs/>
            <w:webHidden/>
          </w:rPr>
          <w:fldChar w:fldCharType="separate"/>
        </w:r>
        <w:r w:rsidRPr="009A4B24">
          <w:rPr>
            <w:b/>
            <w:bCs/>
            <w:webHidden/>
          </w:rPr>
          <w:t>16</w:t>
        </w:r>
        <w:r w:rsidRPr="009A4B24">
          <w:rPr>
            <w:b/>
            <w:bCs/>
            <w:webHidden/>
          </w:rPr>
          <w:fldChar w:fldCharType="end"/>
        </w:r>
      </w:hyperlink>
    </w:p>
    <w:p w14:paraId="6499E546" w14:textId="68D61990" w:rsidR="001F538F" w:rsidRPr="009A4B24" w:rsidRDefault="001F538F">
      <w:pPr>
        <w:pStyle w:val="a8"/>
        <w:rPr>
          <w:rFonts w:asciiTheme="minorHAnsi" w:eastAsiaTheme="minorEastAsia" w:hAnsiTheme="minorHAnsi" w:cstheme="minorBidi"/>
          <w:b/>
          <w:bCs/>
          <w:sz w:val="22"/>
          <w14:ligatures w14:val="standardContextual"/>
        </w:rPr>
      </w:pPr>
      <w:hyperlink w:anchor="_Toc226793431" w:history="1">
        <w:r w:rsidRPr="009A4B24">
          <w:rPr>
            <w:rStyle w:val="ab"/>
            <w:b/>
            <w:bCs/>
          </w:rPr>
          <w:t>[그림] 5 패킷 확인</w:t>
        </w:r>
        <w:r w:rsidRPr="009A4B24">
          <w:rPr>
            <w:b/>
            <w:bCs/>
            <w:webHidden/>
          </w:rPr>
          <w:tab/>
        </w:r>
        <w:r w:rsidRPr="009A4B24">
          <w:rPr>
            <w:b/>
            <w:bCs/>
            <w:webHidden/>
          </w:rPr>
          <w:fldChar w:fldCharType="begin"/>
        </w:r>
        <w:r w:rsidRPr="009A4B24">
          <w:rPr>
            <w:b/>
            <w:bCs/>
            <w:webHidden/>
          </w:rPr>
          <w:instrText xml:space="preserve"> PAGEREF _Toc226793431 \h </w:instrText>
        </w:r>
        <w:r w:rsidRPr="009A4B24">
          <w:rPr>
            <w:b/>
            <w:bCs/>
            <w:webHidden/>
          </w:rPr>
        </w:r>
        <w:r w:rsidRPr="009A4B24">
          <w:rPr>
            <w:b/>
            <w:bCs/>
            <w:webHidden/>
          </w:rPr>
          <w:fldChar w:fldCharType="separate"/>
        </w:r>
        <w:r w:rsidRPr="009A4B24">
          <w:rPr>
            <w:b/>
            <w:bCs/>
            <w:webHidden/>
          </w:rPr>
          <w:t>17</w:t>
        </w:r>
        <w:r w:rsidRPr="009A4B24">
          <w:rPr>
            <w:b/>
            <w:bCs/>
            <w:webHidden/>
          </w:rPr>
          <w:fldChar w:fldCharType="end"/>
        </w:r>
      </w:hyperlink>
    </w:p>
    <w:p w14:paraId="7EFD9F58" w14:textId="326935A8" w:rsidR="001F538F" w:rsidRPr="009A4B24" w:rsidRDefault="001F538F">
      <w:pPr>
        <w:pStyle w:val="a8"/>
        <w:rPr>
          <w:rFonts w:asciiTheme="minorHAnsi" w:eastAsiaTheme="minorEastAsia" w:hAnsiTheme="minorHAnsi" w:cstheme="minorBidi"/>
          <w:b/>
          <w:bCs/>
          <w:sz w:val="22"/>
          <w14:ligatures w14:val="standardContextual"/>
        </w:rPr>
      </w:pPr>
      <w:hyperlink w:anchor="_Toc226793432" w:history="1">
        <w:r w:rsidRPr="009A4B24">
          <w:rPr>
            <w:rStyle w:val="ab"/>
            <w:b/>
            <w:bCs/>
          </w:rPr>
          <w:t>[그림] 6 페이지 확인</w:t>
        </w:r>
        <w:r w:rsidRPr="009A4B24">
          <w:rPr>
            <w:b/>
            <w:bCs/>
            <w:webHidden/>
          </w:rPr>
          <w:tab/>
        </w:r>
        <w:r w:rsidRPr="009A4B24">
          <w:rPr>
            <w:b/>
            <w:bCs/>
            <w:webHidden/>
          </w:rPr>
          <w:fldChar w:fldCharType="begin"/>
        </w:r>
        <w:r w:rsidRPr="009A4B24">
          <w:rPr>
            <w:b/>
            <w:bCs/>
            <w:webHidden/>
          </w:rPr>
          <w:instrText xml:space="preserve"> PAGEREF _Toc226793432 \h </w:instrText>
        </w:r>
        <w:r w:rsidRPr="009A4B24">
          <w:rPr>
            <w:b/>
            <w:bCs/>
            <w:webHidden/>
          </w:rPr>
        </w:r>
        <w:r w:rsidRPr="009A4B24">
          <w:rPr>
            <w:b/>
            <w:bCs/>
            <w:webHidden/>
          </w:rPr>
          <w:fldChar w:fldCharType="separate"/>
        </w:r>
        <w:r w:rsidRPr="009A4B24">
          <w:rPr>
            <w:b/>
            <w:bCs/>
            <w:webHidden/>
          </w:rPr>
          <w:t>17</w:t>
        </w:r>
        <w:r w:rsidRPr="009A4B24">
          <w:rPr>
            <w:b/>
            <w:bCs/>
            <w:webHidden/>
          </w:rPr>
          <w:fldChar w:fldCharType="end"/>
        </w:r>
      </w:hyperlink>
    </w:p>
    <w:p w14:paraId="62D6E8E7" w14:textId="25B68C91" w:rsidR="001F538F" w:rsidRPr="009A4B24" w:rsidRDefault="001F538F">
      <w:pPr>
        <w:pStyle w:val="a8"/>
        <w:rPr>
          <w:rFonts w:asciiTheme="minorHAnsi" w:eastAsiaTheme="minorEastAsia" w:hAnsiTheme="minorHAnsi" w:cstheme="minorBidi"/>
          <w:b/>
          <w:bCs/>
          <w:sz w:val="22"/>
          <w14:ligatures w14:val="standardContextual"/>
        </w:rPr>
      </w:pPr>
      <w:hyperlink w:anchor="_Toc226793433" w:history="1">
        <w:r w:rsidRPr="009A4B24">
          <w:rPr>
            <w:rStyle w:val="ab"/>
            <w:b/>
            <w:bCs/>
          </w:rPr>
          <w:t>[그림] 7 패킷 캡처</w:t>
        </w:r>
        <w:r w:rsidRPr="009A4B24">
          <w:rPr>
            <w:b/>
            <w:bCs/>
            <w:webHidden/>
          </w:rPr>
          <w:tab/>
        </w:r>
        <w:r w:rsidRPr="009A4B24">
          <w:rPr>
            <w:b/>
            <w:bCs/>
            <w:webHidden/>
          </w:rPr>
          <w:fldChar w:fldCharType="begin"/>
        </w:r>
        <w:r w:rsidRPr="009A4B24">
          <w:rPr>
            <w:b/>
            <w:bCs/>
            <w:webHidden/>
          </w:rPr>
          <w:instrText xml:space="preserve"> PAGEREF _Toc226793433 \h </w:instrText>
        </w:r>
        <w:r w:rsidRPr="009A4B24">
          <w:rPr>
            <w:b/>
            <w:bCs/>
            <w:webHidden/>
          </w:rPr>
        </w:r>
        <w:r w:rsidRPr="009A4B24">
          <w:rPr>
            <w:b/>
            <w:bCs/>
            <w:webHidden/>
          </w:rPr>
          <w:fldChar w:fldCharType="separate"/>
        </w:r>
        <w:r w:rsidRPr="009A4B24">
          <w:rPr>
            <w:b/>
            <w:bCs/>
            <w:webHidden/>
          </w:rPr>
          <w:t>19</w:t>
        </w:r>
        <w:r w:rsidRPr="009A4B24">
          <w:rPr>
            <w:b/>
            <w:bCs/>
            <w:webHidden/>
          </w:rPr>
          <w:fldChar w:fldCharType="end"/>
        </w:r>
      </w:hyperlink>
    </w:p>
    <w:p w14:paraId="69B1E286" w14:textId="05A37482" w:rsidR="001F538F" w:rsidRPr="009A4B24" w:rsidRDefault="001F538F">
      <w:pPr>
        <w:pStyle w:val="a8"/>
        <w:rPr>
          <w:rFonts w:asciiTheme="minorHAnsi" w:eastAsiaTheme="minorEastAsia" w:hAnsiTheme="minorHAnsi" w:cstheme="minorBidi"/>
          <w:b/>
          <w:bCs/>
          <w:sz w:val="22"/>
          <w14:ligatures w14:val="standardContextual"/>
        </w:rPr>
      </w:pPr>
      <w:hyperlink w:anchor="_Toc226793434" w:history="1">
        <w:r w:rsidRPr="009A4B24">
          <w:rPr>
            <w:rStyle w:val="ab"/>
            <w:b/>
            <w:bCs/>
          </w:rPr>
          <w:t>[그림] 8 Request URL 수정</w:t>
        </w:r>
        <w:r w:rsidRPr="009A4B24">
          <w:rPr>
            <w:b/>
            <w:bCs/>
            <w:webHidden/>
          </w:rPr>
          <w:tab/>
        </w:r>
        <w:r w:rsidRPr="009A4B24">
          <w:rPr>
            <w:b/>
            <w:bCs/>
            <w:webHidden/>
          </w:rPr>
          <w:fldChar w:fldCharType="begin"/>
        </w:r>
        <w:r w:rsidRPr="009A4B24">
          <w:rPr>
            <w:b/>
            <w:bCs/>
            <w:webHidden/>
          </w:rPr>
          <w:instrText xml:space="preserve"> PAGEREF _Toc226793434 \h </w:instrText>
        </w:r>
        <w:r w:rsidRPr="009A4B24">
          <w:rPr>
            <w:b/>
            <w:bCs/>
            <w:webHidden/>
          </w:rPr>
        </w:r>
        <w:r w:rsidRPr="009A4B24">
          <w:rPr>
            <w:b/>
            <w:bCs/>
            <w:webHidden/>
          </w:rPr>
          <w:fldChar w:fldCharType="separate"/>
        </w:r>
        <w:r w:rsidRPr="009A4B24">
          <w:rPr>
            <w:b/>
            <w:bCs/>
            <w:webHidden/>
          </w:rPr>
          <w:t>19</w:t>
        </w:r>
        <w:r w:rsidRPr="009A4B24">
          <w:rPr>
            <w:b/>
            <w:bCs/>
            <w:webHidden/>
          </w:rPr>
          <w:fldChar w:fldCharType="end"/>
        </w:r>
      </w:hyperlink>
    </w:p>
    <w:p w14:paraId="684C0B24" w14:textId="1BBF910D" w:rsidR="001F538F" w:rsidRPr="009A4B24" w:rsidRDefault="001F538F">
      <w:pPr>
        <w:pStyle w:val="a8"/>
        <w:rPr>
          <w:rFonts w:asciiTheme="minorHAnsi" w:eastAsiaTheme="minorEastAsia" w:hAnsiTheme="minorHAnsi" w:cstheme="minorBidi"/>
          <w:b/>
          <w:bCs/>
          <w:sz w:val="22"/>
          <w14:ligatures w14:val="standardContextual"/>
        </w:rPr>
      </w:pPr>
      <w:hyperlink w:anchor="_Toc226793435" w:history="1">
        <w:r w:rsidRPr="009A4B24">
          <w:rPr>
            <w:rStyle w:val="ab"/>
            <w:b/>
            <w:bCs/>
          </w:rPr>
          <w:t>[그림] 9 Response 확인</w:t>
        </w:r>
        <w:r w:rsidRPr="009A4B24">
          <w:rPr>
            <w:b/>
            <w:bCs/>
            <w:webHidden/>
          </w:rPr>
          <w:tab/>
        </w:r>
        <w:r w:rsidRPr="009A4B24">
          <w:rPr>
            <w:b/>
            <w:bCs/>
            <w:webHidden/>
          </w:rPr>
          <w:fldChar w:fldCharType="begin"/>
        </w:r>
        <w:r w:rsidRPr="009A4B24">
          <w:rPr>
            <w:b/>
            <w:bCs/>
            <w:webHidden/>
          </w:rPr>
          <w:instrText xml:space="preserve"> PAGEREF _Toc226793435 \h </w:instrText>
        </w:r>
        <w:r w:rsidRPr="009A4B24">
          <w:rPr>
            <w:b/>
            <w:bCs/>
            <w:webHidden/>
          </w:rPr>
        </w:r>
        <w:r w:rsidRPr="009A4B24">
          <w:rPr>
            <w:b/>
            <w:bCs/>
            <w:webHidden/>
          </w:rPr>
          <w:fldChar w:fldCharType="separate"/>
        </w:r>
        <w:r w:rsidRPr="009A4B24">
          <w:rPr>
            <w:b/>
            <w:bCs/>
            <w:webHidden/>
          </w:rPr>
          <w:t>20</w:t>
        </w:r>
        <w:r w:rsidRPr="009A4B24">
          <w:rPr>
            <w:b/>
            <w:bCs/>
            <w:webHidden/>
          </w:rPr>
          <w:fldChar w:fldCharType="end"/>
        </w:r>
      </w:hyperlink>
    </w:p>
    <w:p w14:paraId="48544376" w14:textId="06C05E1B" w:rsidR="001F538F" w:rsidRPr="009A4B24" w:rsidRDefault="001F538F">
      <w:pPr>
        <w:pStyle w:val="a8"/>
        <w:rPr>
          <w:rFonts w:asciiTheme="minorHAnsi" w:eastAsiaTheme="minorEastAsia" w:hAnsiTheme="minorHAnsi" w:cstheme="minorBidi"/>
          <w:b/>
          <w:bCs/>
          <w:sz w:val="22"/>
          <w14:ligatures w14:val="standardContextual"/>
        </w:rPr>
      </w:pPr>
      <w:hyperlink w:anchor="_Toc226793436" w:history="1">
        <w:r w:rsidRPr="009A4B24">
          <w:rPr>
            <w:rStyle w:val="ab"/>
            <w:b/>
            <w:bCs/>
          </w:rPr>
          <w:t>[그림] 10 로그인 시도</w:t>
        </w:r>
        <w:r w:rsidRPr="009A4B24">
          <w:rPr>
            <w:b/>
            <w:bCs/>
            <w:webHidden/>
          </w:rPr>
          <w:tab/>
        </w:r>
        <w:r w:rsidRPr="009A4B24">
          <w:rPr>
            <w:b/>
            <w:bCs/>
            <w:webHidden/>
          </w:rPr>
          <w:fldChar w:fldCharType="begin"/>
        </w:r>
        <w:r w:rsidRPr="009A4B24">
          <w:rPr>
            <w:b/>
            <w:bCs/>
            <w:webHidden/>
          </w:rPr>
          <w:instrText xml:space="preserve"> PAGEREF _Toc226793436 \h </w:instrText>
        </w:r>
        <w:r w:rsidRPr="009A4B24">
          <w:rPr>
            <w:b/>
            <w:bCs/>
            <w:webHidden/>
          </w:rPr>
        </w:r>
        <w:r w:rsidRPr="009A4B24">
          <w:rPr>
            <w:b/>
            <w:bCs/>
            <w:webHidden/>
          </w:rPr>
          <w:fldChar w:fldCharType="separate"/>
        </w:r>
        <w:r w:rsidRPr="009A4B24">
          <w:rPr>
            <w:b/>
            <w:bCs/>
            <w:webHidden/>
          </w:rPr>
          <w:t>21</w:t>
        </w:r>
        <w:r w:rsidRPr="009A4B24">
          <w:rPr>
            <w:b/>
            <w:bCs/>
            <w:webHidden/>
          </w:rPr>
          <w:fldChar w:fldCharType="end"/>
        </w:r>
      </w:hyperlink>
    </w:p>
    <w:p w14:paraId="63ACE879" w14:textId="2BF73702" w:rsidR="001F538F" w:rsidRPr="009A4B24" w:rsidRDefault="001F538F">
      <w:pPr>
        <w:pStyle w:val="a8"/>
        <w:rPr>
          <w:rFonts w:asciiTheme="minorHAnsi" w:eastAsiaTheme="minorEastAsia" w:hAnsiTheme="minorHAnsi" w:cstheme="minorBidi"/>
          <w:b/>
          <w:bCs/>
          <w:sz w:val="22"/>
          <w14:ligatures w14:val="standardContextual"/>
        </w:rPr>
      </w:pPr>
      <w:hyperlink w:anchor="_Toc226793437" w:history="1">
        <w:r w:rsidRPr="009A4B24">
          <w:rPr>
            <w:rStyle w:val="ab"/>
            <w:b/>
            <w:bCs/>
          </w:rPr>
          <w:t>[그림] 11 로그인 시도 1</w:t>
        </w:r>
        <w:r w:rsidRPr="009A4B24">
          <w:rPr>
            <w:b/>
            <w:bCs/>
            <w:webHidden/>
          </w:rPr>
          <w:tab/>
        </w:r>
        <w:r w:rsidRPr="009A4B24">
          <w:rPr>
            <w:b/>
            <w:bCs/>
            <w:webHidden/>
          </w:rPr>
          <w:fldChar w:fldCharType="begin"/>
        </w:r>
        <w:r w:rsidRPr="009A4B24">
          <w:rPr>
            <w:b/>
            <w:bCs/>
            <w:webHidden/>
          </w:rPr>
          <w:instrText xml:space="preserve"> PAGEREF _Toc226793437 \h </w:instrText>
        </w:r>
        <w:r w:rsidRPr="009A4B24">
          <w:rPr>
            <w:b/>
            <w:bCs/>
            <w:webHidden/>
          </w:rPr>
        </w:r>
        <w:r w:rsidRPr="009A4B24">
          <w:rPr>
            <w:b/>
            <w:bCs/>
            <w:webHidden/>
          </w:rPr>
          <w:fldChar w:fldCharType="separate"/>
        </w:r>
        <w:r w:rsidRPr="009A4B24">
          <w:rPr>
            <w:b/>
            <w:bCs/>
            <w:webHidden/>
          </w:rPr>
          <w:t>22</w:t>
        </w:r>
        <w:r w:rsidRPr="009A4B24">
          <w:rPr>
            <w:b/>
            <w:bCs/>
            <w:webHidden/>
          </w:rPr>
          <w:fldChar w:fldCharType="end"/>
        </w:r>
      </w:hyperlink>
    </w:p>
    <w:p w14:paraId="7B5F454B" w14:textId="51ABC9BA" w:rsidR="001F538F" w:rsidRPr="009A4B24" w:rsidRDefault="001F538F">
      <w:pPr>
        <w:pStyle w:val="a8"/>
        <w:rPr>
          <w:rFonts w:asciiTheme="minorHAnsi" w:eastAsiaTheme="minorEastAsia" w:hAnsiTheme="minorHAnsi" w:cstheme="minorBidi"/>
          <w:b/>
          <w:bCs/>
          <w:sz w:val="22"/>
          <w14:ligatures w14:val="standardContextual"/>
        </w:rPr>
      </w:pPr>
      <w:hyperlink w:anchor="_Toc226793438" w:history="1">
        <w:r w:rsidRPr="009A4B24">
          <w:rPr>
            <w:rStyle w:val="ab"/>
            <w:b/>
            <w:bCs/>
          </w:rPr>
          <w:t>[그림] 12 회원가입 시도</w:t>
        </w:r>
        <w:r w:rsidRPr="009A4B24">
          <w:rPr>
            <w:b/>
            <w:bCs/>
            <w:webHidden/>
          </w:rPr>
          <w:tab/>
        </w:r>
        <w:r w:rsidRPr="009A4B24">
          <w:rPr>
            <w:b/>
            <w:bCs/>
            <w:webHidden/>
          </w:rPr>
          <w:fldChar w:fldCharType="begin"/>
        </w:r>
        <w:r w:rsidRPr="009A4B24">
          <w:rPr>
            <w:b/>
            <w:bCs/>
            <w:webHidden/>
          </w:rPr>
          <w:instrText xml:space="preserve"> PAGEREF _Toc226793438 \h </w:instrText>
        </w:r>
        <w:r w:rsidRPr="009A4B24">
          <w:rPr>
            <w:b/>
            <w:bCs/>
            <w:webHidden/>
          </w:rPr>
        </w:r>
        <w:r w:rsidRPr="009A4B24">
          <w:rPr>
            <w:b/>
            <w:bCs/>
            <w:webHidden/>
          </w:rPr>
          <w:fldChar w:fldCharType="separate"/>
        </w:r>
        <w:r w:rsidRPr="009A4B24">
          <w:rPr>
            <w:b/>
            <w:bCs/>
            <w:webHidden/>
          </w:rPr>
          <w:t>23</w:t>
        </w:r>
        <w:r w:rsidRPr="009A4B24">
          <w:rPr>
            <w:b/>
            <w:bCs/>
            <w:webHidden/>
          </w:rPr>
          <w:fldChar w:fldCharType="end"/>
        </w:r>
      </w:hyperlink>
    </w:p>
    <w:p w14:paraId="10F23833" w14:textId="551FCA22" w:rsidR="001F538F" w:rsidRPr="009A4B24" w:rsidRDefault="001F538F">
      <w:pPr>
        <w:pStyle w:val="a8"/>
        <w:rPr>
          <w:rFonts w:asciiTheme="minorHAnsi" w:eastAsiaTheme="minorEastAsia" w:hAnsiTheme="minorHAnsi" w:cstheme="minorBidi"/>
          <w:b/>
          <w:bCs/>
          <w:sz w:val="22"/>
          <w14:ligatures w14:val="standardContextual"/>
        </w:rPr>
      </w:pPr>
      <w:hyperlink w:anchor="_Toc226793439" w:history="1">
        <w:r w:rsidRPr="009A4B24">
          <w:rPr>
            <w:rStyle w:val="ab"/>
            <w:b/>
            <w:bCs/>
          </w:rPr>
          <w:t>[그림] 13 로그인 성공</w:t>
        </w:r>
        <w:r w:rsidRPr="009A4B24">
          <w:rPr>
            <w:b/>
            <w:bCs/>
            <w:webHidden/>
          </w:rPr>
          <w:tab/>
        </w:r>
        <w:r w:rsidRPr="009A4B24">
          <w:rPr>
            <w:b/>
            <w:bCs/>
            <w:webHidden/>
          </w:rPr>
          <w:fldChar w:fldCharType="begin"/>
        </w:r>
        <w:r w:rsidRPr="009A4B24">
          <w:rPr>
            <w:b/>
            <w:bCs/>
            <w:webHidden/>
          </w:rPr>
          <w:instrText xml:space="preserve"> PAGEREF _Toc226793439 \h </w:instrText>
        </w:r>
        <w:r w:rsidRPr="009A4B24">
          <w:rPr>
            <w:b/>
            <w:bCs/>
            <w:webHidden/>
          </w:rPr>
        </w:r>
        <w:r w:rsidRPr="009A4B24">
          <w:rPr>
            <w:b/>
            <w:bCs/>
            <w:webHidden/>
          </w:rPr>
          <w:fldChar w:fldCharType="separate"/>
        </w:r>
        <w:r w:rsidRPr="009A4B24">
          <w:rPr>
            <w:b/>
            <w:bCs/>
            <w:webHidden/>
          </w:rPr>
          <w:t>24</w:t>
        </w:r>
        <w:r w:rsidRPr="009A4B24">
          <w:rPr>
            <w:b/>
            <w:bCs/>
            <w:webHidden/>
          </w:rPr>
          <w:fldChar w:fldCharType="end"/>
        </w:r>
      </w:hyperlink>
    </w:p>
    <w:p w14:paraId="3762AA02" w14:textId="5C127041" w:rsidR="001F538F" w:rsidRPr="009A4B24" w:rsidRDefault="001F538F">
      <w:pPr>
        <w:pStyle w:val="a8"/>
        <w:rPr>
          <w:rFonts w:asciiTheme="minorHAnsi" w:eastAsiaTheme="minorEastAsia" w:hAnsiTheme="minorHAnsi" w:cstheme="minorBidi"/>
          <w:b/>
          <w:bCs/>
          <w:sz w:val="22"/>
          <w14:ligatures w14:val="standardContextual"/>
        </w:rPr>
      </w:pPr>
      <w:hyperlink w:anchor="_Toc226793440" w:history="1">
        <w:r w:rsidRPr="009A4B24">
          <w:rPr>
            <w:rStyle w:val="ab"/>
            <w:b/>
            <w:bCs/>
          </w:rPr>
          <w:t>[그림] 14 무결성 검증 우회 코드</w:t>
        </w:r>
        <w:r w:rsidRPr="009A4B24">
          <w:rPr>
            <w:b/>
            <w:bCs/>
            <w:webHidden/>
          </w:rPr>
          <w:tab/>
        </w:r>
        <w:r w:rsidRPr="009A4B24">
          <w:rPr>
            <w:b/>
            <w:bCs/>
            <w:webHidden/>
          </w:rPr>
          <w:fldChar w:fldCharType="begin"/>
        </w:r>
        <w:r w:rsidRPr="009A4B24">
          <w:rPr>
            <w:b/>
            <w:bCs/>
            <w:webHidden/>
          </w:rPr>
          <w:instrText xml:space="preserve"> PAGEREF _Toc226793440 \h </w:instrText>
        </w:r>
        <w:r w:rsidRPr="009A4B24">
          <w:rPr>
            <w:b/>
            <w:bCs/>
            <w:webHidden/>
          </w:rPr>
        </w:r>
        <w:r w:rsidRPr="009A4B24">
          <w:rPr>
            <w:b/>
            <w:bCs/>
            <w:webHidden/>
          </w:rPr>
          <w:fldChar w:fldCharType="separate"/>
        </w:r>
        <w:r w:rsidRPr="009A4B24">
          <w:rPr>
            <w:b/>
            <w:bCs/>
            <w:webHidden/>
          </w:rPr>
          <w:t>25</w:t>
        </w:r>
        <w:r w:rsidRPr="009A4B24">
          <w:rPr>
            <w:b/>
            <w:bCs/>
            <w:webHidden/>
          </w:rPr>
          <w:fldChar w:fldCharType="end"/>
        </w:r>
      </w:hyperlink>
    </w:p>
    <w:p w14:paraId="5F20F261" w14:textId="2CED3972" w:rsidR="001F538F" w:rsidRPr="009A4B24" w:rsidRDefault="001F538F">
      <w:pPr>
        <w:pStyle w:val="a8"/>
        <w:rPr>
          <w:rFonts w:asciiTheme="minorHAnsi" w:eastAsiaTheme="minorEastAsia" w:hAnsiTheme="minorHAnsi" w:cstheme="minorBidi"/>
          <w:b/>
          <w:bCs/>
          <w:sz w:val="22"/>
          <w14:ligatures w14:val="standardContextual"/>
        </w:rPr>
      </w:pPr>
      <w:hyperlink w:anchor="_Toc226793441" w:history="1">
        <w:r w:rsidRPr="009A4B24">
          <w:rPr>
            <w:rStyle w:val="ab"/>
            <w:b/>
            <w:bCs/>
          </w:rPr>
          <w:t>[그림] 15 APK 디컴파일</w:t>
        </w:r>
        <w:r w:rsidRPr="009A4B24">
          <w:rPr>
            <w:b/>
            <w:bCs/>
            <w:webHidden/>
          </w:rPr>
          <w:tab/>
        </w:r>
        <w:r w:rsidRPr="009A4B24">
          <w:rPr>
            <w:b/>
            <w:bCs/>
            <w:webHidden/>
          </w:rPr>
          <w:fldChar w:fldCharType="begin"/>
        </w:r>
        <w:r w:rsidRPr="009A4B24">
          <w:rPr>
            <w:b/>
            <w:bCs/>
            <w:webHidden/>
          </w:rPr>
          <w:instrText xml:space="preserve"> PAGEREF _Toc226793441 \h </w:instrText>
        </w:r>
        <w:r w:rsidRPr="009A4B24">
          <w:rPr>
            <w:b/>
            <w:bCs/>
            <w:webHidden/>
          </w:rPr>
        </w:r>
        <w:r w:rsidRPr="009A4B24">
          <w:rPr>
            <w:b/>
            <w:bCs/>
            <w:webHidden/>
          </w:rPr>
          <w:fldChar w:fldCharType="separate"/>
        </w:r>
        <w:r w:rsidRPr="009A4B24">
          <w:rPr>
            <w:b/>
            <w:bCs/>
            <w:webHidden/>
          </w:rPr>
          <w:t>26</w:t>
        </w:r>
        <w:r w:rsidRPr="009A4B24">
          <w:rPr>
            <w:b/>
            <w:bCs/>
            <w:webHidden/>
          </w:rPr>
          <w:fldChar w:fldCharType="end"/>
        </w:r>
      </w:hyperlink>
    </w:p>
    <w:p w14:paraId="0DFF6369" w14:textId="64067C47" w:rsidR="001F538F" w:rsidRPr="009A4B24" w:rsidRDefault="001F538F">
      <w:pPr>
        <w:pStyle w:val="a8"/>
        <w:rPr>
          <w:rFonts w:asciiTheme="minorHAnsi" w:eastAsiaTheme="minorEastAsia" w:hAnsiTheme="minorHAnsi" w:cstheme="minorBidi"/>
          <w:b/>
          <w:bCs/>
          <w:sz w:val="22"/>
          <w14:ligatures w14:val="standardContextual"/>
        </w:rPr>
      </w:pPr>
      <w:hyperlink w:anchor="_Toc226793442" w:history="1">
        <w:r w:rsidRPr="009A4B24">
          <w:rPr>
            <w:rStyle w:val="ab"/>
            <w:b/>
            <w:bCs/>
          </w:rPr>
          <w:t>[그림] 16 앱 위/변조 탐지</w:t>
        </w:r>
        <w:r w:rsidRPr="009A4B24">
          <w:rPr>
            <w:b/>
            <w:bCs/>
            <w:webHidden/>
          </w:rPr>
          <w:tab/>
        </w:r>
        <w:r w:rsidRPr="009A4B24">
          <w:rPr>
            <w:b/>
            <w:bCs/>
            <w:webHidden/>
          </w:rPr>
          <w:fldChar w:fldCharType="begin"/>
        </w:r>
        <w:r w:rsidRPr="009A4B24">
          <w:rPr>
            <w:b/>
            <w:bCs/>
            <w:webHidden/>
          </w:rPr>
          <w:instrText xml:space="preserve"> PAGEREF _Toc226793442 \h </w:instrText>
        </w:r>
        <w:r w:rsidRPr="009A4B24">
          <w:rPr>
            <w:b/>
            <w:bCs/>
            <w:webHidden/>
          </w:rPr>
        </w:r>
        <w:r w:rsidRPr="009A4B24">
          <w:rPr>
            <w:b/>
            <w:bCs/>
            <w:webHidden/>
          </w:rPr>
          <w:fldChar w:fldCharType="separate"/>
        </w:r>
        <w:r w:rsidRPr="009A4B24">
          <w:rPr>
            <w:b/>
            <w:bCs/>
            <w:webHidden/>
          </w:rPr>
          <w:t>27</w:t>
        </w:r>
        <w:r w:rsidRPr="009A4B24">
          <w:rPr>
            <w:b/>
            <w:bCs/>
            <w:webHidden/>
          </w:rPr>
          <w:fldChar w:fldCharType="end"/>
        </w:r>
      </w:hyperlink>
    </w:p>
    <w:p w14:paraId="19956367" w14:textId="67E392E9" w:rsidR="001F538F" w:rsidRPr="009A4B24" w:rsidRDefault="001F538F">
      <w:pPr>
        <w:pStyle w:val="a8"/>
        <w:rPr>
          <w:rFonts w:asciiTheme="minorHAnsi" w:eastAsiaTheme="minorEastAsia" w:hAnsiTheme="minorHAnsi" w:cstheme="minorBidi"/>
          <w:b/>
          <w:bCs/>
          <w:sz w:val="22"/>
          <w14:ligatures w14:val="standardContextual"/>
        </w:rPr>
      </w:pPr>
      <w:hyperlink w:anchor="_Toc226793443" w:history="1">
        <w:r w:rsidRPr="009A4B24">
          <w:rPr>
            <w:rStyle w:val="ab"/>
            <w:b/>
            <w:bCs/>
          </w:rPr>
          <w:t>[그림] 17 Frida 후킹 함수</w:t>
        </w:r>
        <w:r w:rsidRPr="009A4B24">
          <w:rPr>
            <w:b/>
            <w:bCs/>
            <w:webHidden/>
          </w:rPr>
          <w:tab/>
        </w:r>
        <w:r w:rsidRPr="009A4B24">
          <w:rPr>
            <w:b/>
            <w:bCs/>
            <w:webHidden/>
          </w:rPr>
          <w:fldChar w:fldCharType="begin"/>
        </w:r>
        <w:r w:rsidRPr="009A4B24">
          <w:rPr>
            <w:b/>
            <w:bCs/>
            <w:webHidden/>
          </w:rPr>
          <w:instrText xml:space="preserve"> PAGEREF _Toc226793443 \h </w:instrText>
        </w:r>
        <w:r w:rsidRPr="009A4B24">
          <w:rPr>
            <w:b/>
            <w:bCs/>
            <w:webHidden/>
          </w:rPr>
        </w:r>
        <w:r w:rsidRPr="009A4B24">
          <w:rPr>
            <w:b/>
            <w:bCs/>
            <w:webHidden/>
          </w:rPr>
          <w:fldChar w:fldCharType="separate"/>
        </w:r>
        <w:r w:rsidRPr="009A4B24">
          <w:rPr>
            <w:b/>
            <w:bCs/>
            <w:webHidden/>
          </w:rPr>
          <w:t>27</w:t>
        </w:r>
        <w:r w:rsidRPr="009A4B24">
          <w:rPr>
            <w:b/>
            <w:bCs/>
            <w:webHidden/>
          </w:rPr>
          <w:fldChar w:fldCharType="end"/>
        </w:r>
      </w:hyperlink>
    </w:p>
    <w:p w14:paraId="131318FF" w14:textId="61458E54" w:rsidR="001F538F" w:rsidRPr="009A4B24" w:rsidRDefault="001F538F">
      <w:pPr>
        <w:pStyle w:val="a8"/>
        <w:rPr>
          <w:rFonts w:asciiTheme="minorHAnsi" w:eastAsiaTheme="minorEastAsia" w:hAnsiTheme="minorHAnsi" w:cstheme="minorBidi"/>
          <w:b/>
          <w:bCs/>
          <w:sz w:val="22"/>
          <w14:ligatures w14:val="standardContextual"/>
        </w:rPr>
      </w:pPr>
      <w:hyperlink w:anchor="_Toc226793444" w:history="1">
        <w:r w:rsidRPr="009A4B24">
          <w:rPr>
            <w:rStyle w:val="ab"/>
            <w:b/>
            <w:bCs/>
          </w:rPr>
          <w:t>[그림] 18 서비스 접근</w:t>
        </w:r>
        <w:r w:rsidRPr="009A4B24">
          <w:rPr>
            <w:b/>
            <w:bCs/>
            <w:webHidden/>
          </w:rPr>
          <w:tab/>
        </w:r>
        <w:r w:rsidRPr="009A4B24">
          <w:rPr>
            <w:b/>
            <w:bCs/>
            <w:webHidden/>
          </w:rPr>
          <w:fldChar w:fldCharType="begin"/>
        </w:r>
        <w:r w:rsidRPr="009A4B24">
          <w:rPr>
            <w:b/>
            <w:bCs/>
            <w:webHidden/>
          </w:rPr>
          <w:instrText xml:space="preserve"> PAGEREF _Toc226793444 \h </w:instrText>
        </w:r>
        <w:r w:rsidRPr="009A4B24">
          <w:rPr>
            <w:b/>
            <w:bCs/>
            <w:webHidden/>
          </w:rPr>
        </w:r>
        <w:r w:rsidRPr="009A4B24">
          <w:rPr>
            <w:b/>
            <w:bCs/>
            <w:webHidden/>
          </w:rPr>
          <w:fldChar w:fldCharType="separate"/>
        </w:r>
        <w:r w:rsidRPr="009A4B24">
          <w:rPr>
            <w:b/>
            <w:bCs/>
            <w:webHidden/>
          </w:rPr>
          <w:t>28</w:t>
        </w:r>
        <w:r w:rsidRPr="009A4B24">
          <w:rPr>
            <w:b/>
            <w:bCs/>
            <w:webHidden/>
          </w:rPr>
          <w:fldChar w:fldCharType="end"/>
        </w:r>
      </w:hyperlink>
    </w:p>
    <w:p w14:paraId="5EB2B96A" w14:textId="50934AC0" w:rsidR="001F538F" w:rsidRPr="009A4B24" w:rsidRDefault="001F538F">
      <w:pPr>
        <w:pStyle w:val="a8"/>
        <w:rPr>
          <w:rFonts w:asciiTheme="minorHAnsi" w:eastAsiaTheme="minorEastAsia" w:hAnsiTheme="minorHAnsi" w:cstheme="minorBidi"/>
          <w:b/>
          <w:bCs/>
          <w:sz w:val="22"/>
          <w14:ligatures w14:val="standardContextual"/>
        </w:rPr>
      </w:pPr>
      <w:hyperlink w:anchor="_Toc226793445" w:history="1">
        <w:r w:rsidRPr="009A4B24">
          <w:rPr>
            <w:rStyle w:val="ab"/>
            <w:b/>
            <w:bCs/>
          </w:rPr>
          <w:t>[그림] 19 루팅된 기기</w:t>
        </w:r>
        <w:r w:rsidRPr="009A4B24">
          <w:rPr>
            <w:b/>
            <w:bCs/>
            <w:webHidden/>
          </w:rPr>
          <w:tab/>
        </w:r>
        <w:r w:rsidRPr="009A4B24">
          <w:rPr>
            <w:b/>
            <w:bCs/>
            <w:webHidden/>
          </w:rPr>
          <w:fldChar w:fldCharType="begin"/>
        </w:r>
        <w:r w:rsidRPr="009A4B24">
          <w:rPr>
            <w:b/>
            <w:bCs/>
            <w:webHidden/>
          </w:rPr>
          <w:instrText xml:space="preserve"> PAGEREF _Toc226793445 \h </w:instrText>
        </w:r>
        <w:r w:rsidRPr="009A4B24">
          <w:rPr>
            <w:b/>
            <w:bCs/>
            <w:webHidden/>
          </w:rPr>
        </w:r>
        <w:r w:rsidRPr="009A4B24">
          <w:rPr>
            <w:b/>
            <w:bCs/>
            <w:webHidden/>
          </w:rPr>
          <w:fldChar w:fldCharType="separate"/>
        </w:r>
        <w:r w:rsidRPr="009A4B24">
          <w:rPr>
            <w:b/>
            <w:bCs/>
            <w:webHidden/>
          </w:rPr>
          <w:t>29</w:t>
        </w:r>
        <w:r w:rsidRPr="009A4B24">
          <w:rPr>
            <w:b/>
            <w:bCs/>
            <w:webHidden/>
          </w:rPr>
          <w:fldChar w:fldCharType="end"/>
        </w:r>
      </w:hyperlink>
    </w:p>
    <w:p w14:paraId="097FFBFE" w14:textId="6A60B97D" w:rsidR="001F538F" w:rsidRPr="009A4B24" w:rsidRDefault="001F538F">
      <w:pPr>
        <w:pStyle w:val="a8"/>
        <w:rPr>
          <w:rFonts w:asciiTheme="minorHAnsi" w:eastAsiaTheme="minorEastAsia" w:hAnsiTheme="minorHAnsi" w:cstheme="minorBidi"/>
          <w:b/>
          <w:bCs/>
          <w:sz w:val="22"/>
          <w14:ligatures w14:val="standardContextual"/>
        </w:rPr>
      </w:pPr>
      <w:hyperlink w:anchor="_Toc226793446" w:history="1">
        <w:r w:rsidRPr="009A4B24">
          <w:rPr>
            <w:rStyle w:val="ab"/>
            <w:b/>
            <w:bCs/>
          </w:rPr>
          <w:t>[그림] 20 루트 탐지 함수</w:t>
        </w:r>
        <w:r w:rsidRPr="009A4B24">
          <w:rPr>
            <w:b/>
            <w:bCs/>
            <w:webHidden/>
          </w:rPr>
          <w:tab/>
        </w:r>
        <w:r w:rsidRPr="009A4B24">
          <w:rPr>
            <w:b/>
            <w:bCs/>
            <w:webHidden/>
          </w:rPr>
          <w:fldChar w:fldCharType="begin"/>
        </w:r>
        <w:r w:rsidRPr="009A4B24">
          <w:rPr>
            <w:b/>
            <w:bCs/>
            <w:webHidden/>
          </w:rPr>
          <w:instrText xml:space="preserve"> PAGEREF _Toc226793446 \h </w:instrText>
        </w:r>
        <w:r w:rsidRPr="009A4B24">
          <w:rPr>
            <w:b/>
            <w:bCs/>
            <w:webHidden/>
          </w:rPr>
        </w:r>
        <w:r w:rsidRPr="009A4B24">
          <w:rPr>
            <w:b/>
            <w:bCs/>
            <w:webHidden/>
          </w:rPr>
          <w:fldChar w:fldCharType="separate"/>
        </w:r>
        <w:r w:rsidRPr="009A4B24">
          <w:rPr>
            <w:b/>
            <w:bCs/>
            <w:webHidden/>
          </w:rPr>
          <w:t>30</w:t>
        </w:r>
        <w:r w:rsidRPr="009A4B24">
          <w:rPr>
            <w:b/>
            <w:bCs/>
            <w:webHidden/>
          </w:rPr>
          <w:fldChar w:fldCharType="end"/>
        </w:r>
      </w:hyperlink>
    </w:p>
    <w:p w14:paraId="0DF2E2A5" w14:textId="5B7BC667" w:rsidR="001F538F" w:rsidRPr="009A4B24" w:rsidRDefault="001F538F">
      <w:pPr>
        <w:pStyle w:val="a8"/>
        <w:rPr>
          <w:rFonts w:asciiTheme="minorHAnsi" w:eastAsiaTheme="minorEastAsia" w:hAnsiTheme="minorHAnsi" w:cstheme="minorBidi"/>
          <w:b/>
          <w:bCs/>
          <w:sz w:val="22"/>
          <w14:ligatures w14:val="standardContextual"/>
        </w:rPr>
      </w:pPr>
      <w:hyperlink w:anchor="_Toc226793447" w:history="1">
        <w:r w:rsidRPr="009A4B24">
          <w:rPr>
            <w:rStyle w:val="ab"/>
            <w:b/>
            <w:bCs/>
          </w:rPr>
          <w:t>[그림] 21 Frida 후킹 함수</w:t>
        </w:r>
        <w:r w:rsidRPr="009A4B24">
          <w:rPr>
            <w:b/>
            <w:bCs/>
            <w:webHidden/>
          </w:rPr>
          <w:tab/>
        </w:r>
        <w:r w:rsidRPr="009A4B24">
          <w:rPr>
            <w:b/>
            <w:bCs/>
            <w:webHidden/>
          </w:rPr>
          <w:fldChar w:fldCharType="begin"/>
        </w:r>
        <w:r w:rsidRPr="009A4B24">
          <w:rPr>
            <w:b/>
            <w:bCs/>
            <w:webHidden/>
          </w:rPr>
          <w:instrText xml:space="preserve"> PAGEREF _Toc226793447 \h </w:instrText>
        </w:r>
        <w:r w:rsidRPr="009A4B24">
          <w:rPr>
            <w:b/>
            <w:bCs/>
            <w:webHidden/>
          </w:rPr>
        </w:r>
        <w:r w:rsidRPr="009A4B24">
          <w:rPr>
            <w:b/>
            <w:bCs/>
            <w:webHidden/>
          </w:rPr>
          <w:fldChar w:fldCharType="separate"/>
        </w:r>
        <w:r w:rsidRPr="009A4B24">
          <w:rPr>
            <w:b/>
            <w:bCs/>
            <w:webHidden/>
          </w:rPr>
          <w:t>30</w:t>
        </w:r>
        <w:r w:rsidRPr="009A4B24">
          <w:rPr>
            <w:b/>
            <w:bCs/>
            <w:webHidden/>
          </w:rPr>
          <w:fldChar w:fldCharType="end"/>
        </w:r>
      </w:hyperlink>
    </w:p>
    <w:p w14:paraId="39ED7D3A" w14:textId="1ED716FE" w:rsidR="001F538F" w:rsidRPr="009A4B24" w:rsidRDefault="001F538F">
      <w:pPr>
        <w:pStyle w:val="a8"/>
        <w:rPr>
          <w:rFonts w:asciiTheme="minorHAnsi" w:eastAsiaTheme="minorEastAsia" w:hAnsiTheme="minorHAnsi" w:cstheme="minorBidi"/>
          <w:b/>
          <w:bCs/>
          <w:sz w:val="22"/>
          <w14:ligatures w14:val="standardContextual"/>
        </w:rPr>
      </w:pPr>
      <w:hyperlink w:anchor="_Toc226793448" w:history="1">
        <w:r w:rsidRPr="009A4B24">
          <w:rPr>
            <w:rStyle w:val="ab"/>
            <w:b/>
            <w:bCs/>
          </w:rPr>
          <w:t>[그림] 22 adb 디버거 탐지</w:t>
        </w:r>
        <w:r w:rsidRPr="009A4B24">
          <w:rPr>
            <w:b/>
            <w:bCs/>
            <w:webHidden/>
          </w:rPr>
          <w:tab/>
        </w:r>
        <w:r w:rsidRPr="009A4B24">
          <w:rPr>
            <w:b/>
            <w:bCs/>
            <w:webHidden/>
          </w:rPr>
          <w:fldChar w:fldCharType="begin"/>
        </w:r>
        <w:r w:rsidRPr="009A4B24">
          <w:rPr>
            <w:b/>
            <w:bCs/>
            <w:webHidden/>
          </w:rPr>
          <w:instrText xml:space="preserve"> PAGEREF _Toc226793448 \h </w:instrText>
        </w:r>
        <w:r w:rsidRPr="009A4B24">
          <w:rPr>
            <w:b/>
            <w:bCs/>
            <w:webHidden/>
          </w:rPr>
        </w:r>
        <w:r w:rsidRPr="009A4B24">
          <w:rPr>
            <w:b/>
            <w:bCs/>
            <w:webHidden/>
          </w:rPr>
          <w:fldChar w:fldCharType="separate"/>
        </w:r>
        <w:r w:rsidRPr="009A4B24">
          <w:rPr>
            <w:b/>
            <w:bCs/>
            <w:webHidden/>
          </w:rPr>
          <w:t>31</w:t>
        </w:r>
        <w:r w:rsidRPr="009A4B24">
          <w:rPr>
            <w:b/>
            <w:bCs/>
            <w:webHidden/>
          </w:rPr>
          <w:fldChar w:fldCharType="end"/>
        </w:r>
      </w:hyperlink>
    </w:p>
    <w:p w14:paraId="66E9F721" w14:textId="449319FC" w:rsidR="001F538F" w:rsidRPr="009A4B24" w:rsidRDefault="001F538F">
      <w:pPr>
        <w:pStyle w:val="a8"/>
        <w:rPr>
          <w:rFonts w:asciiTheme="minorHAnsi" w:eastAsiaTheme="minorEastAsia" w:hAnsiTheme="minorHAnsi" w:cstheme="minorBidi"/>
          <w:b/>
          <w:bCs/>
          <w:sz w:val="22"/>
          <w14:ligatures w14:val="standardContextual"/>
        </w:rPr>
      </w:pPr>
      <w:hyperlink w:anchor="_Toc226793449" w:history="1">
        <w:r w:rsidRPr="009A4B24">
          <w:rPr>
            <w:rStyle w:val="ab"/>
            <w:b/>
            <w:bCs/>
          </w:rPr>
          <w:t>[그림] 23 USB 디버거 탐지</w:t>
        </w:r>
        <w:r w:rsidRPr="009A4B24">
          <w:rPr>
            <w:b/>
            <w:bCs/>
            <w:webHidden/>
          </w:rPr>
          <w:tab/>
        </w:r>
        <w:r w:rsidRPr="009A4B24">
          <w:rPr>
            <w:b/>
            <w:bCs/>
            <w:webHidden/>
          </w:rPr>
          <w:fldChar w:fldCharType="begin"/>
        </w:r>
        <w:r w:rsidRPr="009A4B24">
          <w:rPr>
            <w:b/>
            <w:bCs/>
            <w:webHidden/>
          </w:rPr>
          <w:instrText xml:space="preserve"> PAGEREF _Toc226793449 \h </w:instrText>
        </w:r>
        <w:r w:rsidRPr="009A4B24">
          <w:rPr>
            <w:b/>
            <w:bCs/>
            <w:webHidden/>
          </w:rPr>
        </w:r>
        <w:r w:rsidRPr="009A4B24">
          <w:rPr>
            <w:b/>
            <w:bCs/>
            <w:webHidden/>
          </w:rPr>
          <w:fldChar w:fldCharType="separate"/>
        </w:r>
        <w:r w:rsidRPr="009A4B24">
          <w:rPr>
            <w:b/>
            <w:bCs/>
            <w:webHidden/>
          </w:rPr>
          <w:t>31</w:t>
        </w:r>
        <w:r w:rsidRPr="009A4B24">
          <w:rPr>
            <w:b/>
            <w:bCs/>
            <w:webHidden/>
          </w:rPr>
          <w:fldChar w:fldCharType="end"/>
        </w:r>
      </w:hyperlink>
    </w:p>
    <w:p w14:paraId="38BA9DC2" w14:textId="2A0BF95D" w:rsidR="001F538F" w:rsidRPr="009A4B24" w:rsidRDefault="001F538F">
      <w:pPr>
        <w:pStyle w:val="a8"/>
        <w:rPr>
          <w:rFonts w:asciiTheme="minorHAnsi" w:eastAsiaTheme="minorEastAsia" w:hAnsiTheme="minorHAnsi" w:cstheme="minorBidi"/>
          <w:b/>
          <w:bCs/>
          <w:sz w:val="22"/>
          <w14:ligatures w14:val="standardContextual"/>
        </w:rPr>
      </w:pPr>
      <w:hyperlink w:anchor="_Toc226793450" w:history="1">
        <w:r w:rsidRPr="009A4B24">
          <w:rPr>
            <w:rStyle w:val="ab"/>
            <w:b/>
            <w:bCs/>
          </w:rPr>
          <w:t>[그림] 24 AndroidManifest 분석</w:t>
        </w:r>
        <w:r w:rsidRPr="009A4B24">
          <w:rPr>
            <w:b/>
            <w:bCs/>
            <w:webHidden/>
          </w:rPr>
          <w:tab/>
        </w:r>
        <w:r w:rsidRPr="009A4B24">
          <w:rPr>
            <w:b/>
            <w:bCs/>
            <w:webHidden/>
          </w:rPr>
          <w:fldChar w:fldCharType="begin"/>
        </w:r>
        <w:r w:rsidRPr="009A4B24">
          <w:rPr>
            <w:b/>
            <w:bCs/>
            <w:webHidden/>
          </w:rPr>
          <w:instrText xml:space="preserve"> PAGEREF _Toc226793450 \h </w:instrText>
        </w:r>
        <w:r w:rsidRPr="009A4B24">
          <w:rPr>
            <w:b/>
            <w:bCs/>
            <w:webHidden/>
          </w:rPr>
        </w:r>
        <w:r w:rsidRPr="009A4B24">
          <w:rPr>
            <w:b/>
            <w:bCs/>
            <w:webHidden/>
          </w:rPr>
          <w:fldChar w:fldCharType="separate"/>
        </w:r>
        <w:r w:rsidRPr="009A4B24">
          <w:rPr>
            <w:b/>
            <w:bCs/>
            <w:webHidden/>
          </w:rPr>
          <w:t>32</w:t>
        </w:r>
        <w:r w:rsidRPr="009A4B24">
          <w:rPr>
            <w:b/>
            <w:bCs/>
            <w:webHidden/>
          </w:rPr>
          <w:fldChar w:fldCharType="end"/>
        </w:r>
      </w:hyperlink>
    </w:p>
    <w:p w14:paraId="6A42DD1D" w14:textId="66A28833" w:rsidR="001F538F" w:rsidRPr="009A4B24" w:rsidRDefault="001F538F">
      <w:pPr>
        <w:pStyle w:val="a8"/>
        <w:rPr>
          <w:rFonts w:asciiTheme="minorHAnsi" w:eastAsiaTheme="minorEastAsia" w:hAnsiTheme="minorHAnsi" w:cstheme="minorBidi"/>
          <w:b/>
          <w:bCs/>
          <w:sz w:val="22"/>
          <w14:ligatures w14:val="standardContextual"/>
        </w:rPr>
      </w:pPr>
      <w:hyperlink w:anchor="_Toc226793451" w:history="1">
        <w:r w:rsidRPr="009A4B24">
          <w:rPr>
            <w:rStyle w:val="ab"/>
            <w:b/>
            <w:bCs/>
          </w:rPr>
          <w:t>[그림] 25 Frida 후킹 함수</w:t>
        </w:r>
        <w:r w:rsidRPr="009A4B24">
          <w:rPr>
            <w:b/>
            <w:bCs/>
            <w:webHidden/>
          </w:rPr>
          <w:tab/>
        </w:r>
        <w:r w:rsidRPr="009A4B24">
          <w:rPr>
            <w:b/>
            <w:bCs/>
            <w:webHidden/>
          </w:rPr>
          <w:fldChar w:fldCharType="begin"/>
        </w:r>
        <w:r w:rsidRPr="009A4B24">
          <w:rPr>
            <w:b/>
            <w:bCs/>
            <w:webHidden/>
          </w:rPr>
          <w:instrText xml:space="preserve"> PAGEREF _Toc226793451 \h </w:instrText>
        </w:r>
        <w:r w:rsidRPr="009A4B24">
          <w:rPr>
            <w:b/>
            <w:bCs/>
            <w:webHidden/>
          </w:rPr>
        </w:r>
        <w:r w:rsidRPr="009A4B24">
          <w:rPr>
            <w:b/>
            <w:bCs/>
            <w:webHidden/>
          </w:rPr>
          <w:fldChar w:fldCharType="separate"/>
        </w:r>
        <w:r w:rsidRPr="009A4B24">
          <w:rPr>
            <w:b/>
            <w:bCs/>
            <w:webHidden/>
          </w:rPr>
          <w:t>32</w:t>
        </w:r>
        <w:r w:rsidRPr="009A4B24">
          <w:rPr>
            <w:b/>
            <w:bCs/>
            <w:webHidden/>
          </w:rPr>
          <w:fldChar w:fldCharType="end"/>
        </w:r>
      </w:hyperlink>
    </w:p>
    <w:p w14:paraId="22297FDF" w14:textId="6ED8EC2A" w:rsidR="001F538F" w:rsidRPr="009A4B24" w:rsidRDefault="001F538F">
      <w:pPr>
        <w:pStyle w:val="a8"/>
        <w:rPr>
          <w:rFonts w:asciiTheme="minorHAnsi" w:eastAsiaTheme="minorEastAsia" w:hAnsiTheme="minorHAnsi" w:cstheme="minorBidi"/>
          <w:b/>
          <w:bCs/>
          <w:sz w:val="22"/>
          <w14:ligatures w14:val="standardContextual"/>
        </w:rPr>
      </w:pPr>
      <w:hyperlink w:anchor="_Toc226793452" w:history="1">
        <w:r w:rsidRPr="009A4B24">
          <w:rPr>
            <w:rStyle w:val="ab"/>
            <w:b/>
            <w:bCs/>
          </w:rPr>
          <w:t>[그림] 26 소스코드 분석</w:t>
        </w:r>
        <w:r w:rsidRPr="009A4B24">
          <w:rPr>
            <w:b/>
            <w:bCs/>
            <w:webHidden/>
          </w:rPr>
          <w:tab/>
        </w:r>
        <w:r w:rsidRPr="009A4B24">
          <w:rPr>
            <w:b/>
            <w:bCs/>
            <w:webHidden/>
          </w:rPr>
          <w:fldChar w:fldCharType="begin"/>
        </w:r>
        <w:r w:rsidRPr="009A4B24">
          <w:rPr>
            <w:b/>
            <w:bCs/>
            <w:webHidden/>
          </w:rPr>
          <w:instrText xml:space="preserve"> PAGEREF _Toc226793452 \h </w:instrText>
        </w:r>
        <w:r w:rsidRPr="009A4B24">
          <w:rPr>
            <w:b/>
            <w:bCs/>
            <w:webHidden/>
          </w:rPr>
        </w:r>
        <w:r w:rsidRPr="009A4B24">
          <w:rPr>
            <w:b/>
            <w:bCs/>
            <w:webHidden/>
          </w:rPr>
          <w:fldChar w:fldCharType="separate"/>
        </w:r>
        <w:r w:rsidRPr="009A4B24">
          <w:rPr>
            <w:b/>
            <w:bCs/>
            <w:webHidden/>
          </w:rPr>
          <w:t>33</w:t>
        </w:r>
        <w:r w:rsidRPr="009A4B24">
          <w:rPr>
            <w:b/>
            <w:bCs/>
            <w:webHidden/>
          </w:rPr>
          <w:fldChar w:fldCharType="end"/>
        </w:r>
      </w:hyperlink>
    </w:p>
    <w:p w14:paraId="2D1B5BCA" w14:textId="22F7C08C" w:rsidR="001F538F" w:rsidRPr="009A4B24" w:rsidRDefault="001F538F">
      <w:pPr>
        <w:pStyle w:val="a8"/>
        <w:rPr>
          <w:rFonts w:asciiTheme="minorHAnsi" w:eastAsiaTheme="minorEastAsia" w:hAnsiTheme="minorHAnsi" w:cstheme="minorBidi"/>
          <w:b/>
          <w:bCs/>
          <w:sz w:val="22"/>
          <w14:ligatures w14:val="standardContextual"/>
        </w:rPr>
      </w:pPr>
      <w:hyperlink w:anchor="_Toc226793453" w:history="1">
        <w:r w:rsidRPr="009A4B24">
          <w:rPr>
            <w:rStyle w:val="ab"/>
            <w:b/>
            <w:bCs/>
          </w:rPr>
          <w:t>[그림] 27 native 라이브러리</w:t>
        </w:r>
        <w:r w:rsidRPr="009A4B24">
          <w:rPr>
            <w:b/>
            <w:bCs/>
            <w:webHidden/>
          </w:rPr>
          <w:tab/>
        </w:r>
        <w:r w:rsidRPr="009A4B24">
          <w:rPr>
            <w:b/>
            <w:bCs/>
            <w:webHidden/>
          </w:rPr>
          <w:fldChar w:fldCharType="begin"/>
        </w:r>
        <w:r w:rsidRPr="009A4B24">
          <w:rPr>
            <w:b/>
            <w:bCs/>
            <w:webHidden/>
          </w:rPr>
          <w:instrText xml:space="preserve"> PAGEREF _Toc226793453 \h </w:instrText>
        </w:r>
        <w:r w:rsidRPr="009A4B24">
          <w:rPr>
            <w:b/>
            <w:bCs/>
            <w:webHidden/>
          </w:rPr>
        </w:r>
        <w:r w:rsidRPr="009A4B24">
          <w:rPr>
            <w:b/>
            <w:bCs/>
            <w:webHidden/>
          </w:rPr>
          <w:fldChar w:fldCharType="separate"/>
        </w:r>
        <w:r w:rsidRPr="009A4B24">
          <w:rPr>
            <w:b/>
            <w:bCs/>
            <w:webHidden/>
          </w:rPr>
          <w:t>34</w:t>
        </w:r>
        <w:r w:rsidRPr="009A4B24">
          <w:rPr>
            <w:b/>
            <w:bCs/>
            <w:webHidden/>
          </w:rPr>
          <w:fldChar w:fldCharType="end"/>
        </w:r>
      </w:hyperlink>
    </w:p>
    <w:p w14:paraId="0D9D1CB1" w14:textId="0C405AE1" w:rsidR="001F538F" w:rsidRPr="009A4B24" w:rsidRDefault="001F538F">
      <w:pPr>
        <w:pStyle w:val="a8"/>
        <w:rPr>
          <w:rFonts w:asciiTheme="minorHAnsi" w:eastAsiaTheme="minorEastAsia" w:hAnsiTheme="minorHAnsi" w:cstheme="minorBidi"/>
          <w:b/>
          <w:bCs/>
          <w:sz w:val="22"/>
          <w14:ligatures w14:val="standardContextual"/>
        </w:rPr>
      </w:pPr>
      <w:hyperlink w:anchor="_Toc226793454" w:history="1">
        <w:r w:rsidRPr="009A4B24">
          <w:rPr>
            <w:rStyle w:val="ab"/>
            <w:b/>
            <w:bCs/>
          </w:rPr>
          <w:t>[그림] 28 Frida 탐지</w:t>
        </w:r>
        <w:r w:rsidRPr="009A4B24">
          <w:rPr>
            <w:b/>
            <w:bCs/>
            <w:webHidden/>
          </w:rPr>
          <w:tab/>
        </w:r>
        <w:r w:rsidRPr="009A4B24">
          <w:rPr>
            <w:b/>
            <w:bCs/>
            <w:webHidden/>
          </w:rPr>
          <w:fldChar w:fldCharType="begin"/>
        </w:r>
        <w:r w:rsidRPr="009A4B24">
          <w:rPr>
            <w:b/>
            <w:bCs/>
            <w:webHidden/>
          </w:rPr>
          <w:instrText xml:space="preserve"> PAGEREF _Toc226793454 \h </w:instrText>
        </w:r>
        <w:r w:rsidRPr="009A4B24">
          <w:rPr>
            <w:b/>
            <w:bCs/>
            <w:webHidden/>
          </w:rPr>
        </w:r>
        <w:r w:rsidRPr="009A4B24">
          <w:rPr>
            <w:b/>
            <w:bCs/>
            <w:webHidden/>
          </w:rPr>
          <w:fldChar w:fldCharType="separate"/>
        </w:r>
        <w:r w:rsidRPr="009A4B24">
          <w:rPr>
            <w:b/>
            <w:bCs/>
            <w:webHidden/>
          </w:rPr>
          <w:t>35</w:t>
        </w:r>
        <w:r w:rsidRPr="009A4B24">
          <w:rPr>
            <w:b/>
            <w:bCs/>
            <w:webHidden/>
          </w:rPr>
          <w:fldChar w:fldCharType="end"/>
        </w:r>
      </w:hyperlink>
    </w:p>
    <w:p w14:paraId="5F6270A4" w14:textId="5E11D35C" w:rsidR="001F538F" w:rsidRPr="009A4B24" w:rsidRDefault="001F538F">
      <w:pPr>
        <w:pStyle w:val="a8"/>
        <w:rPr>
          <w:rFonts w:asciiTheme="minorHAnsi" w:eastAsiaTheme="minorEastAsia" w:hAnsiTheme="minorHAnsi" w:cstheme="minorBidi"/>
          <w:b/>
          <w:bCs/>
          <w:sz w:val="22"/>
          <w14:ligatures w14:val="standardContextual"/>
        </w:rPr>
      </w:pPr>
      <w:hyperlink w:anchor="_Toc226793455" w:history="1">
        <w:r w:rsidRPr="009A4B24">
          <w:rPr>
            <w:rStyle w:val="ab"/>
            <w:b/>
            <w:bCs/>
          </w:rPr>
          <w:t>[그림] 29 Frida 탐지 함수</w:t>
        </w:r>
        <w:r w:rsidRPr="009A4B24">
          <w:rPr>
            <w:b/>
            <w:bCs/>
            <w:webHidden/>
          </w:rPr>
          <w:tab/>
        </w:r>
        <w:r w:rsidRPr="009A4B24">
          <w:rPr>
            <w:b/>
            <w:bCs/>
            <w:webHidden/>
          </w:rPr>
          <w:fldChar w:fldCharType="begin"/>
        </w:r>
        <w:r w:rsidRPr="009A4B24">
          <w:rPr>
            <w:b/>
            <w:bCs/>
            <w:webHidden/>
          </w:rPr>
          <w:instrText xml:space="preserve"> PAGEREF _Toc226793455 \h </w:instrText>
        </w:r>
        <w:r w:rsidRPr="009A4B24">
          <w:rPr>
            <w:b/>
            <w:bCs/>
            <w:webHidden/>
          </w:rPr>
        </w:r>
        <w:r w:rsidRPr="009A4B24">
          <w:rPr>
            <w:b/>
            <w:bCs/>
            <w:webHidden/>
          </w:rPr>
          <w:fldChar w:fldCharType="separate"/>
        </w:r>
        <w:r w:rsidRPr="009A4B24">
          <w:rPr>
            <w:b/>
            <w:bCs/>
            <w:webHidden/>
          </w:rPr>
          <w:t>35</w:t>
        </w:r>
        <w:r w:rsidRPr="009A4B24">
          <w:rPr>
            <w:b/>
            <w:bCs/>
            <w:webHidden/>
          </w:rPr>
          <w:fldChar w:fldCharType="end"/>
        </w:r>
      </w:hyperlink>
    </w:p>
    <w:p w14:paraId="5E882236" w14:textId="0E2B1614" w:rsidR="001F538F" w:rsidRPr="009A4B24" w:rsidRDefault="001F538F">
      <w:pPr>
        <w:pStyle w:val="a8"/>
        <w:rPr>
          <w:rFonts w:asciiTheme="minorHAnsi" w:eastAsiaTheme="minorEastAsia" w:hAnsiTheme="minorHAnsi" w:cstheme="minorBidi"/>
          <w:b/>
          <w:bCs/>
          <w:sz w:val="22"/>
          <w14:ligatures w14:val="standardContextual"/>
        </w:rPr>
      </w:pPr>
      <w:hyperlink w:anchor="_Toc226793456" w:history="1">
        <w:r w:rsidRPr="009A4B24">
          <w:rPr>
            <w:rStyle w:val="ab"/>
            <w:b/>
            <w:bCs/>
          </w:rPr>
          <w:t>[그림] 30 보호기법 우회</w:t>
        </w:r>
        <w:r w:rsidRPr="009A4B24">
          <w:rPr>
            <w:b/>
            <w:bCs/>
            <w:webHidden/>
          </w:rPr>
          <w:tab/>
        </w:r>
        <w:r w:rsidRPr="009A4B24">
          <w:rPr>
            <w:b/>
            <w:bCs/>
            <w:webHidden/>
          </w:rPr>
          <w:fldChar w:fldCharType="begin"/>
        </w:r>
        <w:r w:rsidRPr="009A4B24">
          <w:rPr>
            <w:b/>
            <w:bCs/>
            <w:webHidden/>
          </w:rPr>
          <w:instrText xml:space="preserve"> PAGEREF _Toc226793456 \h </w:instrText>
        </w:r>
        <w:r w:rsidRPr="009A4B24">
          <w:rPr>
            <w:b/>
            <w:bCs/>
            <w:webHidden/>
          </w:rPr>
        </w:r>
        <w:r w:rsidRPr="009A4B24">
          <w:rPr>
            <w:b/>
            <w:bCs/>
            <w:webHidden/>
          </w:rPr>
          <w:fldChar w:fldCharType="separate"/>
        </w:r>
        <w:r w:rsidRPr="009A4B24">
          <w:rPr>
            <w:b/>
            <w:bCs/>
            <w:webHidden/>
          </w:rPr>
          <w:t>36</w:t>
        </w:r>
        <w:r w:rsidRPr="009A4B24">
          <w:rPr>
            <w:b/>
            <w:bCs/>
            <w:webHidden/>
          </w:rPr>
          <w:fldChar w:fldCharType="end"/>
        </w:r>
      </w:hyperlink>
    </w:p>
    <w:p w14:paraId="27955B45" w14:textId="7B53ABD8" w:rsidR="001F538F" w:rsidRPr="009A4B24" w:rsidRDefault="001F538F">
      <w:pPr>
        <w:pStyle w:val="a8"/>
        <w:rPr>
          <w:rFonts w:asciiTheme="minorHAnsi" w:eastAsiaTheme="minorEastAsia" w:hAnsiTheme="minorHAnsi" w:cstheme="minorBidi"/>
          <w:b/>
          <w:bCs/>
          <w:sz w:val="22"/>
          <w14:ligatures w14:val="standardContextual"/>
        </w:rPr>
      </w:pPr>
      <w:hyperlink w:anchor="_Toc226793457" w:history="1">
        <w:r w:rsidRPr="009A4B24">
          <w:rPr>
            <w:rStyle w:val="ab"/>
            <w:b/>
            <w:bCs/>
          </w:rPr>
          <w:t>[그림] 31 콜백 존재 확인</w:t>
        </w:r>
        <w:r w:rsidRPr="009A4B24">
          <w:rPr>
            <w:b/>
            <w:bCs/>
            <w:webHidden/>
          </w:rPr>
          <w:tab/>
        </w:r>
        <w:r w:rsidRPr="009A4B24">
          <w:rPr>
            <w:b/>
            <w:bCs/>
            <w:webHidden/>
          </w:rPr>
          <w:fldChar w:fldCharType="begin"/>
        </w:r>
        <w:r w:rsidRPr="009A4B24">
          <w:rPr>
            <w:b/>
            <w:bCs/>
            <w:webHidden/>
          </w:rPr>
          <w:instrText xml:space="preserve"> PAGEREF _Toc226793457 \h </w:instrText>
        </w:r>
        <w:r w:rsidRPr="009A4B24">
          <w:rPr>
            <w:b/>
            <w:bCs/>
            <w:webHidden/>
          </w:rPr>
        </w:r>
        <w:r w:rsidRPr="009A4B24">
          <w:rPr>
            <w:b/>
            <w:bCs/>
            <w:webHidden/>
          </w:rPr>
          <w:fldChar w:fldCharType="separate"/>
        </w:r>
        <w:r w:rsidRPr="009A4B24">
          <w:rPr>
            <w:b/>
            <w:bCs/>
            <w:webHidden/>
          </w:rPr>
          <w:t>37</w:t>
        </w:r>
        <w:r w:rsidRPr="009A4B24">
          <w:rPr>
            <w:b/>
            <w:bCs/>
            <w:webHidden/>
          </w:rPr>
          <w:fldChar w:fldCharType="end"/>
        </w:r>
      </w:hyperlink>
    </w:p>
    <w:p w14:paraId="27DB1DE4" w14:textId="023822BD" w:rsidR="001F538F" w:rsidRPr="009A4B24" w:rsidRDefault="001F538F">
      <w:pPr>
        <w:pStyle w:val="a8"/>
        <w:rPr>
          <w:rFonts w:asciiTheme="minorHAnsi" w:eastAsiaTheme="minorEastAsia" w:hAnsiTheme="minorHAnsi" w:cstheme="minorBidi"/>
          <w:b/>
          <w:bCs/>
          <w:sz w:val="22"/>
          <w14:ligatures w14:val="standardContextual"/>
        </w:rPr>
      </w:pPr>
      <w:hyperlink w:anchor="_Toc226793458" w:history="1">
        <w:r w:rsidRPr="009A4B24">
          <w:rPr>
            <w:rStyle w:val="ab"/>
            <w:b/>
            <w:bCs/>
          </w:rPr>
          <w:t>[그림] 32 패킷 전송 확인</w:t>
        </w:r>
        <w:r w:rsidRPr="009A4B24">
          <w:rPr>
            <w:b/>
            <w:bCs/>
            <w:webHidden/>
          </w:rPr>
          <w:tab/>
        </w:r>
        <w:r w:rsidRPr="009A4B24">
          <w:rPr>
            <w:b/>
            <w:bCs/>
            <w:webHidden/>
          </w:rPr>
          <w:fldChar w:fldCharType="begin"/>
        </w:r>
        <w:r w:rsidRPr="009A4B24">
          <w:rPr>
            <w:b/>
            <w:bCs/>
            <w:webHidden/>
          </w:rPr>
          <w:instrText xml:space="preserve"> PAGEREF _Toc226793458 \h </w:instrText>
        </w:r>
        <w:r w:rsidRPr="009A4B24">
          <w:rPr>
            <w:b/>
            <w:bCs/>
            <w:webHidden/>
          </w:rPr>
        </w:r>
        <w:r w:rsidRPr="009A4B24">
          <w:rPr>
            <w:b/>
            <w:bCs/>
            <w:webHidden/>
          </w:rPr>
          <w:fldChar w:fldCharType="separate"/>
        </w:r>
        <w:r w:rsidRPr="009A4B24">
          <w:rPr>
            <w:b/>
            <w:bCs/>
            <w:webHidden/>
          </w:rPr>
          <w:t>37</w:t>
        </w:r>
        <w:r w:rsidRPr="009A4B24">
          <w:rPr>
            <w:b/>
            <w:bCs/>
            <w:webHidden/>
          </w:rPr>
          <w:fldChar w:fldCharType="end"/>
        </w:r>
      </w:hyperlink>
    </w:p>
    <w:p w14:paraId="1C1673AB" w14:textId="45479701" w:rsidR="001F538F" w:rsidRPr="009A4B24" w:rsidRDefault="001F538F">
      <w:pPr>
        <w:pStyle w:val="a8"/>
        <w:rPr>
          <w:rFonts w:asciiTheme="minorHAnsi" w:eastAsiaTheme="minorEastAsia" w:hAnsiTheme="minorHAnsi" w:cstheme="minorBidi"/>
          <w:b/>
          <w:bCs/>
          <w:sz w:val="22"/>
          <w14:ligatures w14:val="standardContextual"/>
        </w:rPr>
      </w:pPr>
      <w:hyperlink w:anchor="_Toc226793459" w:history="1">
        <w:r w:rsidRPr="009A4B24">
          <w:rPr>
            <w:rStyle w:val="ab"/>
            <w:b/>
            <w:bCs/>
          </w:rPr>
          <w:t>[그림] 33 네트워크 접속 시도</w:t>
        </w:r>
        <w:r w:rsidRPr="009A4B24">
          <w:rPr>
            <w:b/>
            <w:bCs/>
            <w:webHidden/>
          </w:rPr>
          <w:tab/>
        </w:r>
        <w:r w:rsidRPr="009A4B24">
          <w:rPr>
            <w:b/>
            <w:bCs/>
            <w:webHidden/>
          </w:rPr>
          <w:fldChar w:fldCharType="begin"/>
        </w:r>
        <w:r w:rsidRPr="009A4B24">
          <w:rPr>
            <w:b/>
            <w:bCs/>
            <w:webHidden/>
          </w:rPr>
          <w:instrText xml:space="preserve"> PAGEREF _Toc226793459 \h </w:instrText>
        </w:r>
        <w:r w:rsidRPr="009A4B24">
          <w:rPr>
            <w:b/>
            <w:bCs/>
            <w:webHidden/>
          </w:rPr>
        </w:r>
        <w:r w:rsidRPr="009A4B24">
          <w:rPr>
            <w:b/>
            <w:bCs/>
            <w:webHidden/>
          </w:rPr>
          <w:fldChar w:fldCharType="separate"/>
        </w:r>
        <w:r w:rsidRPr="009A4B24">
          <w:rPr>
            <w:b/>
            <w:bCs/>
            <w:webHidden/>
          </w:rPr>
          <w:t>38</w:t>
        </w:r>
        <w:r w:rsidRPr="009A4B24">
          <w:rPr>
            <w:b/>
            <w:bCs/>
            <w:webHidden/>
          </w:rPr>
          <w:fldChar w:fldCharType="end"/>
        </w:r>
      </w:hyperlink>
    </w:p>
    <w:p w14:paraId="246037AC" w14:textId="0A995E2C" w:rsidR="001F538F" w:rsidRPr="009A4B24" w:rsidRDefault="001F538F">
      <w:pPr>
        <w:pStyle w:val="a8"/>
        <w:rPr>
          <w:rFonts w:asciiTheme="minorHAnsi" w:eastAsiaTheme="minorEastAsia" w:hAnsiTheme="minorHAnsi" w:cstheme="minorBidi"/>
          <w:b/>
          <w:bCs/>
          <w:sz w:val="22"/>
          <w14:ligatures w14:val="standardContextual"/>
        </w:rPr>
      </w:pPr>
      <w:hyperlink w:anchor="_Toc226793460" w:history="1">
        <w:r w:rsidRPr="009A4B24">
          <w:rPr>
            <w:rStyle w:val="ab"/>
            <w:b/>
            <w:bCs/>
          </w:rPr>
          <w:t>[그림] 34 인증서 우회</w:t>
        </w:r>
        <w:r w:rsidRPr="009A4B24">
          <w:rPr>
            <w:b/>
            <w:bCs/>
            <w:webHidden/>
          </w:rPr>
          <w:tab/>
        </w:r>
        <w:r w:rsidRPr="009A4B24">
          <w:rPr>
            <w:b/>
            <w:bCs/>
            <w:webHidden/>
          </w:rPr>
          <w:fldChar w:fldCharType="begin"/>
        </w:r>
        <w:r w:rsidRPr="009A4B24">
          <w:rPr>
            <w:b/>
            <w:bCs/>
            <w:webHidden/>
          </w:rPr>
          <w:instrText xml:space="preserve"> PAGEREF _Toc226793460 \h </w:instrText>
        </w:r>
        <w:r w:rsidRPr="009A4B24">
          <w:rPr>
            <w:b/>
            <w:bCs/>
            <w:webHidden/>
          </w:rPr>
        </w:r>
        <w:r w:rsidRPr="009A4B24">
          <w:rPr>
            <w:b/>
            <w:bCs/>
            <w:webHidden/>
          </w:rPr>
          <w:fldChar w:fldCharType="separate"/>
        </w:r>
        <w:r w:rsidRPr="009A4B24">
          <w:rPr>
            <w:b/>
            <w:bCs/>
            <w:webHidden/>
          </w:rPr>
          <w:t>39</w:t>
        </w:r>
        <w:r w:rsidRPr="009A4B24">
          <w:rPr>
            <w:b/>
            <w:bCs/>
            <w:webHidden/>
          </w:rPr>
          <w:fldChar w:fldCharType="end"/>
        </w:r>
      </w:hyperlink>
    </w:p>
    <w:p w14:paraId="7735F7EC" w14:textId="6C750262" w:rsidR="00CD7005" w:rsidRDefault="005D30D0" w:rsidP="00CD7005">
      <w:pPr>
        <w:wordWrap/>
        <w:rPr>
          <w:b/>
          <w:bCs/>
        </w:rPr>
      </w:pPr>
      <w:r w:rsidRPr="009A4B24">
        <w:rPr>
          <w:b/>
          <w:bCs/>
        </w:rPr>
        <w:fldChar w:fldCharType="end"/>
      </w:r>
      <w:r w:rsidR="00CD7005">
        <w:rPr>
          <w:b/>
          <w:bCs/>
        </w:rPr>
        <w:br w:type="page"/>
      </w:r>
    </w:p>
    <w:p w14:paraId="2746E7B7" w14:textId="77777777" w:rsidR="00D811DC" w:rsidRPr="009A4B24" w:rsidRDefault="00D811DC" w:rsidP="009A4B24">
      <w:pPr>
        <w:wordWrap/>
        <w:rPr>
          <w:rFonts w:hint="eastAsia"/>
          <w:b/>
          <w:bCs/>
        </w:rPr>
      </w:pPr>
    </w:p>
    <w:p w14:paraId="58818728" w14:textId="77777777" w:rsidR="005D30D0" w:rsidRPr="00C90506" w:rsidRDefault="005D30D0" w:rsidP="003324FA">
      <w:pPr>
        <w:pStyle w:val="Title"/>
        <w:wordWrap/>
      </w:pPr>
      <w:r w:rsidRPr="00C90506">
        <w:rPr>
          <w:rFonts w:hint="eastAsia"/>
        </w:rPr>
        <w:t>표 목차</w:t>
      </w:r>
    </w:p>
    <w:p w14:paraId="7C2AF101" w14:textId="77777777" w:rsidR="005D30D0" w:rsidRDefault="005D30D0" w:rsidP="003324FA">
      <w:pPr>
        <w:wordWrap/>
      </w:pPr>
    </w:p>
    <w:p w14:paraId="25252BB0" w14:textId="4F390591" w:rsidR="001F538F" w:rsidRPr="00CD7005" w:rsidRDefault="005D30D0">
      <w:pPr>
        <w:pStyle w:val="a8"/>
        <w:rPr>
          <w:rFonts w:asciiTheme="minorHAnsi" w:eastAsiaTheme="minorEastAsia" w:hAnsiTheme="minorHAnsi" w:cstheme="minorBidi"/>
          <w:b/>
          <w:bCs/>
          <w:sz w:val="22"/>
          <w14:ligatures w14:val="standardContextual"/>
        </w:rPr>
      </w:pPr>
      <w:r>
        <w:fldChar w:fldCharType="begin"/>
      </w:r>
      <w:r>
        <w:instrText xml:space="preserve"> TOC \h \z \c "[표]" </w:instrText>
      </w:r>
      <w:r>
        <w:fldChar w:fldCharType="separate"/>
      </w:r>
      <w:hyperlink w:anchor="_Toc226793461" w:history="1">
        <w:r w:rsidR="001F538F" w:rsidRPr="00CD7005">
          <w:rPr>
            <w:rStyle w:val="ab"/>
            <w:b/>
            <w:bCs/>
          </w:rPr>
          <w:t>[표] 1. 진단대상</w:t>
        </w:r>
        <w:r w:rsidR="001F538F" w:rsidRPr="00CD7005">
          <w:rPr>
            <w:b/>
            <w:bCs/>
            <w:webHidden/>
          </w:rPr>
          <w:tab/>
        </w:r>
        <w:r w:rsidR="001F538F" w:rsidRPr="00CD7005">
          <w:rPr>
            <w:b/>
            <w:bCs/>
            <w:webHidden/>
          </w:rPr>
          <w:fldChar w:fldCharType="begin"/>
        </w:r>
        <w:r w:rsidR="001F538F" w:rsidRPr="00CD7005">
          <w:rPr>
            <w:b/>
            <w:bCs/>
            <w:webHidden/>
          </w:rPr>
          <w:instrText xml:space="preserve"> PAGEREF _Toc226793461 \h </w:instrText>
        </w:r>
        <w:r w:rsidR="001F538F" w:rsidRPr="00CD7005">
          <w:rPr>
            <w:b/>
            <w:bCs/>
            <w:webHidden/>
          </w:rPr>
        </w:r>
        <w:r w:rsidR="001F538F" w:rsidRPr="00CD7005">
          <w:rPr>
            <w:b/>
            <w:bCs/>
            <w:webHidden/>
          </w:rPr>
          <w:fldChar w:fldCharType="separate"/>
        </w:r>
        <w:r w:rsidR="001F538F" w:rsidRPr="00CD7005">
          <w:rPr>
            <w:b/>
            <w:bCs/>
            <w:webHidden/>
          </w:rPr>
          <w:t>7</w:t>
        </w:r>
        <w:r w:rsidR="001F538F" w:rsidRPr="00CD7005">
          <w:rPr>
            <w:b/>
            <w:bCs/>
            <w:webHidden/>
          </w:rPr>
          <w:fldChar w:fldCharType="end"/>
        </w:r>
      </w:hyperlink>
    </w:p>
    <w:p w14:paraId="1E09D302" w14:textId="66CD1AC6" w:rsidR="001F538F" w:rsidRPr="00CD7005" w:rsidRDefault="001F538F">
      <w:pPr>
        <w:pStyle w:val="a8"/>
        <w:rPr>
          <w:rFonts w:asciiTheme="minorHAnsi" w:eastAsiaTheme="minorEastAsia" w:hAnsiTheme="minorHAnsi" w:cstheme="minorBidi"/>
          <w:b/>
          <w:bCs/>
          <w:sz w:val="22"/>
          <w14:ligatures w14:val="standardContextual"/>
        </w:rPr>
      </w:pPr>
      <w:hyperlink w:anchor="_Toc226793462" w:history="1">
        <w:r w:rsidRPr="00CD7005">
          <w:rPr>
            <w:rStyle w:val="ab"/>
            <w:b/>
            <w:bCs/>
          </w:rPr>
          <w:t>[표] 2. 진단 일정</w:t>
        </w:r>
        <w:r w:rsidRPr="00CD7005">
          <w:rPr>
            <w:b/>
            <w:bCs/>
            <w:webHidden/>
          </w:rPr>
          <w:tab/>
        </w:r>
        <w:r w:rsidRPr="00CD7005">
          <w:rPr>
            <w:b/>
            <w:bCs/>
            <w:webHidden/>
          </w:rPr>
          <w:fldChar w:fldCharType="begin"/>
        </w:r>
        <w:r w:rsidRPr="00CD7005">
          <w:rPr>
            <w:b/>
            <w:bCs/>
            <w:webHidden/>
          </w:rPr>
          <w:instrText xml:space="preserve"> PAGEREF _Toc226793462 \h </w:instrText>
        </w:r>
        <w:r w:rsidRPr="00CD7005">
          <w:rPr>
            <w:b/>
            <w:bCs/>
            <w:webHidden/>
          </w:rPr>
        </w:r>
        <w:r w:rsidRPr="00CD7005">
          <w:rPr>
            <w:b/>
            <w:bCs/>
            <w:webHidden/>
          </w:rPr>
          <w:fldChar w:fldCharType="separate"/>
        </w:r>
        <w:r w:rsidRPr="00CD7005">
          <w:rPr>
            <w:b/>
            <w:bCs/>
            <w:webHidden/>
          </w:rPr>
          <w:t>7</w:t>
        </w:r>
        <w:r w:rsidRPr="00CD7005">
          <w:rPr>
            <w:b/>
            <w:bCs/>
            <w:webHidden/>
          </w:rPr>
          <w:fldChar w:fldCharType="end"/>
        </w:r>
      </w:hyperlink>
    </w:p>
    <w:p w14:paraId="79F0C5EB" w14:textId="5FA4F4D8" w:rsidR="001F538F" w:rsidRPr="00CD7005" w:rsidRDefault="001F538F">
      <w:pPr>
        <w:pStyle w:val="a8"/>
        <w:rPr>
          <w:rFonts w:asciiTheme="minorHAnsi" w:eastAsiaTheme="minorEastAsia" w:hAnsiTheme="minorHAnsi" w:cstheme="minorBidi"/>
          <w:b/>
          <w:bCs/>
          <w:sz w:val="22"/>
          <w14:ligatures w14:val="standardContextual"/>
        </w:rPr>
      </w:pPr>
      <w:hyperlink w:anchor="_Toc226793463" w:history="1">
        <w:r w:rsidRPr="00CD7005">
          <w:rPr>
            <w:rStyle w:val="ab"/>
            <w:b/>
            <w:bCs/>
          </w:rPr>
          <w:t>[표] 3. 진단 인력</w:t>
        </w:r>
        <w:r w:rsidRPr="00CD7005">
          <w:rPr>
            <w:b/>
            <w:bCs/>
            <w:webHidden/>
          </w:rPr>
          <w:tab/>
        </w:r>
        <w:r w:rsidRPr="00CD7005">
          <w:rPr>
            <w:b/>
            <w:bCs/>
            <w:webHidden/>
          </w:rPr>
          <w:fldChar w:fldCharType="begin"/>
        </w:r>
        <w:r w:rsidRPr="00CD7005">
          <w:rPr>
            <w:b/>
            <w:bCs/>
            <w:webHidden/>
          </w:rPr>
          <w:instrText xml:space="preserve"> PAGEREF _Toc226793463 \h </w:instrText>
        </w:r>
        <w:r w:rsidRPr="00CD7005">
          <w:rPr>
            <w:b/>
            <w:bCs/>
            <w:webHidden/>
          </w:rPr>
        </w:r>
        <w:r w:rsidRPr="00CD7005">
          <w:rPr>
            <w:b/>
            <w:bCs/>
            <w:webHidden/>
          </w:rPr>
          <w:fldChar w:fldCharType="separate"/>
        </w:r>
        <w:r w:rsidRPr="00CD7005">
          <w:rPr>
            <w:b/>
            <w:bCs/>
            <w:webHidden/>
          </w:rPr>
          <w:t>7</w:t>
        </w:r>
        <w:r w:rsidRPr="00CD7005">
          <w:rPr>
            <w:b/>
            <w:bCs/>
            <w:webHidden/>
          </w:rPr>
          <w:fldChar w:fldCharType="end"/>
        </w:r>
      </w:hyperlink>
    </w:p>
    <w:p w14:paraId="24E5D28A" w14:textId="7D6C8743" w:rsidR="001F538F" w:rsidRPr="00CD7005" w:rsidRDefault="001F538F">
      <w:pPr>
        <w:pStyle w:val="a8"/>
        <w:rPr>
          <w:rFonts w:asciiTheme="minorHAnsi" w:eastAsiaTheme="minorEastAsia" w:hAnsiTheme="minorHAnsi" w:cstheme="minorBidi"/>
          <w:b/>
          <w:bCs/>
          <w:sz w:val="22"/>
          <w14:ligatures w14:val="standardContextual"/>
        </w:rPr>
      </w:pPr>
      <w:hyperlink w:anchor="_Toc226793464" w:history="1">
        <w:r w:rsidRPr="00CD7005">
          <w:rPr>
            <w:rStyle w:val="ab"/>
            <w:b/>
            <w:bCs/>
          </w:rPr>
          <w:t>[표] 4. 진단 도구</w:t>
        </w:r>
        <w:r w:rsidRPr="00CD7005">
          <w:rPr>
            <w:b/>
            <w:bCs/>
            <w:webHidden/>
          </w:rPr>
          <w:tab/>
        </w:r>
        <w:r w:rsidRPr="00CD7005">
          <w:rPr>
            <w:b/>
            <w:bCs/>
            <w:webHidden/>
          </w:rPr>
          <w:fldChar w:fldCharType="begin"/>
        </w:r>
        <w:r w:rsidRPr="00CD7005">
          <w:rPr>
            <w:b/>
            <w:bCs/>
            <w:webHidden/>
          </w:rPr>
          <w:instrText xml:space="preserve"> PAGEREF _Toc226793464 \h </w:instrText>
        </w:r>
        <w:r w:rsidRPr="00CD7005">
          <w:rPr>
            <w:b/>
            <w:bCs/>
            <w:webHidden/>
          </w:rPr>
        </w:r>
        <w:r w:rsidRPr="00CD7005">
          <w:rPr>
            <w:b/>
            <w:bCs/>
            <w:webHidden/>
          </w:rPr>
          <w:fldChar w:fldCharType="separate"/>
        </w:r>
        <w:r w:rsidRPr="00CD7005">
          <w:rPr>
            <w:b/>
            <w:bCs/>
            <w:webHidden/>
          </w:rPr>
          <w:t>8</w:t>
        </w:r>
        <w:r w:rsidRPr="00CD7005">
          <w:rPr>
            <w:b/>
            <w:bCs/>
            <w:webHidden/>
          </w:rPr>
          <w:fldChar w:fldCharType="end"/>
        </w:r>
      </w:hyperlink>
    </w:p>
    <w:p w14:paraId="1FCACFE0" w14:textId="093273A0" w:rsidR="001F538F" w:rsidRPr="00CD7005" w:rsidRDefault="001F538F">
      <w:pPr>
        <w:pStyle w:val="a8"/>
        <w:rPr>
          <w:rFonts w:asciiTheme="minorHAnsi" w:eastAsiaTheme="minorEastAsia" w:hAnsiTheme="minorHAnsi" w:cstheme="minorBidi"/>
          <w:b/>
          <w:bCs/>
          <w:sz w:val="22"/>
          <w14:ligatures w14:val="standardContextual"/>
        </w:rPr>
      </w:pPr>
      <w:hyperlink w:anchor="_Toc226793465" w:history="1">
        <w:r w:rsidRPr="00CD7005">
          <w:rPr>
            <w:rStyle w:val="ab"/>
            <w:b/>
            <w:bCs/>
          </w:rPr>
          <w:t>[표] 5. 주요 진단 항목</w:t>
        </w:r>
        <w:r w:rsidRPr="00CD7005">
          <w:rPr>
            <w:b/>
            <w:bCs/>
            <w:webHidden/>
          </w:rPr>
          <w:tab/>
        </w:r>
        <w:r w:rsidRPr="00CD7005">
          <w:rPr>
            <w:b/>
            <w:bCs/>
            <w:webHidden/>
          </w:rPr>
          <w:fldChar w:fldCharType="begin"/>
        </w:r>
        <w:r w:rsidRPr="00CD7005">
          <w:rPr>
            <w:b/>
            <w:bCs/>
            <w:webHidden/>
          </w:rPr>
          <w:instrText xml:space="preserve"> PAGEREF _Toc226793465 \h </w:instrText>
        </w:r>
        <w:r w:rsidRPr="00CD7005">
          <w:rPr>
            <w:b/>
            <w:bCs/>
            <w:webHidden/>
          </w:rPr>
        </w:r>
        <w:r w:rsidRPr="00CD7005">
          <w:rPr>
            <w:b/>
            <w:bCs/>
            <w:webHidden/>
          </w:rPr>
          <w:fldChar w:fldCharType="separate"/>
        </w:r>
        <w:r w:rsidRPr="00CD7005">
          <w:rPr>
            <w:b/>
            <w:bCs/>
            <w:webHidden/>
          </w:rPr>
          <w:t>10</w:t>
        </w:r>
        <w:r w:rsidRPr="00CD7005">
          <w:rPr>
            <w:b/>
            <w:bCs/>
            <w:webHidden/>
          </w:rPr>
          <w:fldChar w:fldCharType="end"/>
        </w:r>
      </w:hyperlink>
    </w:p>
    <w:p w14:paraId="429592C0" w14:textId="7D2BBB80" w:rsidR="001F538F" w:rsidRPr="00CD7005" w:rsidRDefault="001F538F">
      <w:pPr>
        <w:pStyle w:val="a8"/>
        <w:rPr>
          <w:rFonts w:asciiTheme="minorHAnsi" w:eastAsiaTheme="minorEastAsia" w:hAnsiTheme="minorHAnsi" w:cstheme="minorBidi"/>
          <w:b/>
          <w:bCs/>
          <w:sz w:val="22"/>
          <w14:ligatures w14:val="standardContextual"/>
        </w:rPr>
      </w:pPr>
      <w:hyperlink w:anchor="_Toc226793466" w:history="1">
        <w:r w:rsidRPr="00CD7005">
          <w:rPr>
            <w:rStyle w:val="ab"/>
            <w:b/>
            <w:bCs/>
          </w:rPr>
          <w:t>[표] 6. 준수 기준표</w:t>
        </w:r>
        <w:r w:rsidRPr="00CD7005">
          <w:rPr>
            <w:b/>
            <w:bCs/>
            <w:webHidden/>
          </w:rPr>
          <w:tab/>
        </w:r>
        <w:r w:rsidRPr="00CD7005">
          <w:rPr>
            <w:b/>
            <w:bCs/>
            <w:webHidden/>
          </w:rPr>
          <w:fldChar w:fldCharType="begin"/>
        </w:r>
        <w:r w:rsidRPr="00CD7005">
          <w:rPr>
            <w:b/>
            <w:bCs/>
            <w:webHidden/>
          </w:rPr>
          <w:instrText xml:space="preserve"> PAGEREF _Toc226793466 \h </w:instrText>
        </w:r>
        <w:r w:rsidRPr="00CD7005">
          <w:rPr>
            <w:b/>
            <w:bCs/>
            <w:webHidden/>
          </w:rPr>
        </w:r>
        <w:r w:rsidRPr="00CD7005">
          <w:rPr>
            <w:b/>
            <w:bCs/>
            <w:webHidden/>
          </w:rPr>
          <w:fldChar w:fldCharType="separate"/>
        </w:r>
        <w:r w:rsidRPr="00CD7005">
          <w:rPr>
            <w:b/>
            <w:bCs/>
            <w:webHidden/>
          </w:rPr>
          <w:t>11</w:t>
        </w:r>
        <w:r w:rsidRPr="00CD7005">
          <w:rPr>
            <w:b/>
            <w:bCs/>
            <w:webHidden/>
          </w:rPr>
          <w:fldChar w:fldCharType="end"/>
        </w:r>
      </w:hyperlink>
    </w:p>
    <w:p w14:paraId="7F2BA970" w14:textId="0B47DC80" w:rsidR="001F538F" w:rsidRDefault="001F538F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226793467" w:history="1">
        <w:r w:rsidRPr="00CD7005">
          <w:rPr>
            <w:rStyle w:val="ab"/>
            <w:b/>
            <w:bCs/>
          </w:rPr>
          <w:t>[표] 7. 대상 별 취약점 요약</w:t>
        </w:r>
        <w:r w:rsidRPr="00CD7005">
          <w:rPr>
            <w:b/>
            <w:bCs/>
            <w:webHidden/>
          </w:rPr>
          <w:tab/>
        </w:r>
        <w:r w:rsidRPr="00CD7005">
          <w:rPr>
            <w:b/>
            <w:bCs/>
            <w:webHidden/>
          </w:rPr>
          <w:fldChar w:fldCharType="begin"/>
        </w:r>
        <w:r w:rsidRPr="00CD7005">
          <w:rPr>
            <w:b/>
            <w:bCs/>
            <w:webHidden/>
          </w:rPr>
          <w:instrText xml:space="preserve"> PAGEREF _Toc226793467 \h </w:instrText>
        </w:r>
        <w:r w:rsidRPr="00CD7005">
          <w:rPr>
            <w:b/>
            <w:bCs/>
            <w:webHidden/>
          </w:rPr>
        </w:r>
        <w:r w:rsidRPr="00CD7005">
          <w:rPr>
            <w:b/>
            <w:bCs/>
            <w:webHidden/>
          </w:rPr>
          <w:fldChar w:fldCharType="separate"/>
        </w:r>
        <w:r w:rsidRPr="00CD7005">
          <w:rPr>
            <w:b/>
            <w:bCs/>
            <w:webHidden/>
          </w:rPr>
          <w:t>13</w:t>
        </w:r>
        <w:r w:rsidRPr="00CD7005">
          <w:rPr>
            <w:b/>
            <w:bCs/>
            <w:webHidden/>
          </w:rPr>
          <w:fldChar w:fldCharType="end"/>
        </w:r>
      </w:hyperlink>
    </w:p>
    <w:p w14:paraId="778D5F09" w14:textId="491017C9" w:rsidR="005D30D0" w:rsidRDefault="005D30D0" w:rsidP="003324FA">
      <w:pPr>
        <w:wordWrap/>
      </w:pPr>
      <w:r>
        <w:fldChar w:fldCharType="end"/>
      </w:r>
    </w:p>
    <w:p w14:paraId="0583E46B" w14:textId="77777777" w:rsidR="005D30D0" w:rsidRDefault="005D30D0" w:rsidP="003324FA">
      <w:pPr>
        <w:wordWrap/>
      </w:pPr>
      <w:r>
        <w:br w:type="page"/>
      </w:r>
    </w:p>
    <w:p w14:paraId="590E93FD" w14:textId="143D30E8" w:rsidR="004340B5" w:rsidRPr="00F0513A" w:rsidRDefault="005D30D0" w:rsidP="00F0513A">
      <w:pPr>
        <w:pStyle w:val="14"/>
      </w:pPr>
      <w:bookmarkStart w:id="1" w:name="_Toc479668183"/>
      <w:bookmarkStart w:id="2" w:name="_Toc479668226"/>
      <w:bookmarkStart w:id="3" w:name="_Toc479668425"/>
      <w:bookmarkStart w:id="4" w:name="_Toc479669579"/>
      <w:bookmarkStart w:id="5" w:name="_Toc226793378"/>
      <w:r w:rsidRPr="00F0513A">
        <w:rPr>
          <w:rFonts w:hint="eastAsia"/>
        </w:rPr>
        <w:lastRenderedPageBreak/>
        <w:t>개요</w:t>
      </w:r>
      <w:bookmarkEnd w:id="1"/>
      <w:bookmarkEnd w:id="2"/>
      <w:bookmarkEnd w:id="3"/>
      <w:bookmarkEnd w:id="4"/>
      <w:bookmarkEnd w:id="5"/>
    </w:p>
    <w:p w14:paraId="6B00B761" w14:textId="2C7ECB73" w:rsidR="004340B5" w:rsidRPr="00286433" w:rsidRDefault="004340B5" w:rsidP="00F0513A">
      <w:pPr>
        <w:pStyle w:val="110"/>
      </w:pPr>
      <w:bookmarkStart w:id="6" w:name="_Toc226793379"/>
      <w:r>
        <w:rPr>
          <w:rFonts w:hint="eastAsia"/>
        </w:rPr>
        <w:t>진단 목적</w:t>
      </w:r>
      <w:bookmarkEnd w:id="6"/>
    </w:p>
    <w:p w14:paraId="487EB1AE" w14:textId="6CD021CA" w:rsidR="0046775E" w:rsidRDefault="0046775E" w:rsidP="0046775E">
      <w:pPr>
        <w:pStyle w:val="af7"/>
        <w:ind w:left="400"/>
      </w:pPr>
      <w:r>
        <w:rPr>
          <w:rFonts w:hint="eastAsia"/>
        </w:rPr>
        <w:t xml:space="preserve">최근 </w:t>
      </w:r>
      <w:proofErr w:type="spellStart"/>
      <w:r>
        <w:rPr>
          <w:rFonts w:hint="eastAsia"/>
        </w:rPr>
        <w:t>핀테크</w:t>
      </w:r>
      <w:proofErr w:type="spellEnd"/>
      <w:r>
        <w:rPr>
          <w:rFonts w:hint="eastAsia"/>
        </w:rPr>
        <w:t xml:space="preserve"> 서비스는 사용자 편의성을 극대화하기 위해 복잡한 금융 로직을 웹과 모바일 앱 환경으로 이식하는 과정에서, 기존 인프라 중심의 보안 점검으로는 식별하기 어려운 </w:t>
      </w:r>
      <w:r>
        <w:t>‘</w:t>
      </w:r>
      <w:r>
        <w:rPr>
          <w:rFonts w:hint="eastAsia"/>
        </w:rPr>
        <w:t>비즈니스 로직 결함</w:t>
      </w:r>
      <w:r>
        <w:t>’</w:t>
      </w:r>
      <w:r>
        <w:rPr>
          <w:rFonts w:hint="eastAsia"/>
        </w:rPr>
        <w:t>이라는 구조적 한계에 직면해 있습니다. 공격자는 이제 서버의 취약점을 찾는 것에 그치지 않고, 설계상의 허점을 악용해 타인의 자산을 탈취하거나 정상적인 금융 프로세스를 무력화하는 방식을 취하고 있습니다.</w:t>
      </w:r>
    </w:p>
    <w:p w14:paraId="7239AA97" w14:textId="0CBDEA3F" w:rsidR="00FA0BC0" w:rsidRDefault="0046775E" w:rsidP="0046775E">
      <w:pPr>
        <w:pStyle w:val="af7"/>
        <w:ind w:left="400"/>
      </w:pPr>
      <w:r>
        <w:rPr>
          <w:rFonts w:hint="eastAsia"/>
        </w:rPr>
        <w:t xml:space="preserve">본 진단은 </w:t>
      </w:r>
      <w:r>
        <w:t>‘</w:t>
      </w:r>
      <w:r>
        <w:rPr>
          <w:rFonts w:hint="eastAsia"/>
        </w:rPr>
        <w:t xml:space="preserve">SK쉴더스 </w:t>
      </w:r>
      <w:proofErr w:type="spellStart"/>
      <w:r>
        <w:rPr>
          <w:rFonts w:hint="eastAsia"/>
        </w:rPr>
        <w:t>루키즈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모의해킹</w:t>
      </w:r>
      <w:proofErr w:type="spellEnd"/>
      <w:r>
        <w:rPr>
          <w:rFonts w:hint="eastAsia"/>
        </w:rPr>
        <w:t xml:space="preserve"> 프로젝트</w:t>
      </w:r>
      <w:r>
        <w:t>’</w:t>
      </w:r>
      <w:r>
        <w:rPr>
          <w:rFonts w:hint="eastAsia"/>
        </w:rPr>
        <w:t xml:space="preserve">의 핵심 과제로, 전통적 금융의 경계를 허물고 고속 성장 중인 </w:t>
      </w:r>
      <w:proofErr w:type="spellStart"/>
      <w:r>
        <w:rPr>
          <w:rFonts w:hint="eastAsia"/>
        </w:rPr>
        <w:t>핀테크</w:t>
      </w:r>
      <w:proofErr w:type="spellEnd"/>
      <w:r>
        <w:rPr>
          <w:rFonts w:hint="eastAsia"/>
        </w:rPr>
        <w:t>(FinTech) 산업의 보안 실효성을 검증하는 데 그 목적이 있습니다.</w:t>
      </w:r>
    </w:p>
    <w:p w14:paraId="143579CD" w14:textId="77777777" w:rsidR="00934334" w:rsidRDefault="00934334" w:rsidP="009E4926">
      <w:pPr>
        <w:pStyle w:val="Level2TitleCtl2"/>
        <w:ind w:left="426" w:hanging="425"/>
      </w:pPr>
      <w:bookmarkStart w:id="7" w:name="_Toc479668185"/>
      <w:bookmarkStart w:id="8" w:name="_Toc479668228"/>
      <w:bookmarkStart w:id="9" w:name="_Toc479668427"/>
      <w:bookmarkStart w:id="10" w:name="_Toc479669581"/>
      <w:bookmarkStart w:id="11" w:name="_Toc479668186"/>
      <w:bookmarkStart w:id="12" w:name="_Toc479668229"/>
      <w:bookmarkStart w:id="13" w:name="_Toc479668428"/>
      <w:bookmarkStart w:id="14" w:name="_Toc479669582"/>
      <w:bookmarkStart w:id="15" w:name="_Toc226793380"/>
      <w:r w:rsidRPr="00104D75">
        <w:rPr>
          <w:rFonts w:hint="eastAsia"/>
        </w:rPr>
        <w:t>진단 대상</w:t>
      </w:r>
      <w:bookmarkEnd w:id="7"/>
      <w:bookmarkEnd w:id="8"/>
      <w:bookmarkEnd w:id="9"/>
      <w:bookmarkEnd w:id="10"/>
      <w:bookmarkEnd w:id="15"/>
    </w:p>
    <w:tbl>
      <w:tblPr>
        <w:tblStyle w:val="a5"/>
        <w:tblW w:w="9072" w:type="dxa"/>
        <w:tblInd w:w="534" w:type="dxa"/>
        <w:tblLook w:val="04A0" w:firstRow="1" w:lastRow="0" w:firstColumn="1" w:lastColumn="0" w:noHBand="0" w:noVBand="1"/>
      </w:tblPr>
      <w:tblGrid>
        <w:gridCol w:w="708"/>
        <w:gridCol w:w="5954"/>
        <w:gridCol w:w="2410"/>
      </w:tblGrid>
      <w:tr w:rsidR="00934334" w:rsidRPr="00324C06" w14:paraId="56965804" w14:textId="77777777" w:rsidTr="00BC62C1">
        <w:trPr>
          <w:trHeight w:val="425"/>
        </w:trPr>
        <w:tc>
          <w:tcPr>
            <w:tcW w:w="708" w:type="dxa"/>
            <w:shd w:val="clear" w:color="auto" w:fill="F2F2F2" w:themeFill="background1" w:themeFillShade="F2"/>
            <w:vAlign w:val="center"/>
          </w:tcPr>
          <w:p w14:paraId="628E7879" w14:textId="77777777" w:rsidR="00934334" w:rsidRPr="00D811DC" w:rsidRDefault="00934334" w:rsidP="00386271">
            <w:pPr>
              <w:pStyle w:val="TitleCtSht"/>
              <w:wordWrap/>
              <w:rPr>
                <w:color w:val="auto"/>
              </w:rPr>
            </w:pPr>
            <w:r w:rsidRPr="00D811DC">
              <w:rPr>
                <w:rFonts w:hint="eastAsia"/>
                <w:color w:val="auto"/>
              </w:rPr>
              <w:t>No</w:t>
            </w:r>
          </w:p>
        </w:tc>
        <w:tc>
          <w:tcPr>
            <w:tcW w:w="5954" w:type="dxa"/>
            <w:shd w:val="clear" w:color="auto" w:fill="F2F2F2" w:themeFill="background1" w:themeFillShade="F2"/>
            <w:vAlign w:val="center"/>
          </w:tcPr>
          <w:p w14:paraId="0EB0B358" w14:textId="13A0B486" w:rsidR="00934334" w:rsidRPr="00D811DC" w:rsidRDefault="00C36795" w:rsidP="00386271">
            <w:pPr>
              <w:pStyle w:val="TitleCtSht"/>
              <w:wordWrap/>
              <w:rPr>
                <w:color w:val="auto"/>
              </w:rPr>
            </w:pPr>
            <w:r>
              <w:rPr>
                <w:color w:val="auto"/>
              </w:rPr>
              <w:t>APK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center"/>
          </w:tcPr>
          <w:p w14:paraId="2BDCF456" w14:textId="77777777" w:rsidR="00934334" w:rsidRPr="00D811DC" w:rsidRDefault="00A62CC3" w:rsidP="004A3596">
            <w:pPr>
              <w:pStyle w:val="TitleCtSht"/>
              <w:wordWrap/>
              <w:rPr>
                <w:color w:val="auto"/>
              </w:rPr>
            </w:pPr>
            <w:r>
              <w:rPr>
                <w:rFonts w:hint="eastAsia"/>
                <w:color w:val="auto"/>
              </w:rPr>
              <w:t>서비스명</w:t>
            </w:r>
          </w:p>
        </w:tc>
      </w:tr>
      <w:tr w:rsidR="003475CE" w:rsidRPr="00104D75" w14:paraId="55433831" w14:textId="77777777" w:rsidTr="00BC62C1">
        <w:trPr>
          <w:trHeight w:val="425"/>
        </w:trPr>
        <w:tc>
          <w:tcPr>
            <w:tcW w:w="708" w:type="dxa"/>
            <w:vAlign w:val="center"/>
          </w:tcPr>
          <w:p w14:paraId="60BB63F3" w14:textId="77777777" w:rsidR="003475CE" w:rsidRPr="00A402F7" w:rsidRDefault="003475CE" w:rsidP="00A402F7">
            <w:pPr>
              <w:jc w:val="center"/>
            </w:pPr>
            <w:r w:rsidRPr="00A402F7">
              <w:rPr>
                <w:rFonts w:hint="eastAsia"/>
              </w:rPr>
              <w:t>1</w:t>
            </w:r>
          </w:p>
        </w:tc>
        <w:tc>
          <w:tcPr>
            <w:tcW w:w="5954" w:type="dxa"/>
            <w:vAlign w:val="center"/>
          </w:tcPr>
          <w:p w14:paraId="0FF63A98" w14:textId="77C38D88" w:rsidR="003475CE" w:rsidRDefault="00C36795" w:rsidP="00386271">
            <w:pPr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Shell bank Android Application</w:t>
            </w:r>
          </w:p>
        </w:tc>
        <w:tc>
          <w:tcPr>
            <w:tcW w:w="2410" w:type="dxa"/>
            <w:vAlign w:val="center"/>
          </w:tcPr>
          <w:p w14:paraId="7432A079" w14:textId="6CE06F24" w:rsidR="003475CE" w:rsidRDefault="00F0513A" w:rsidP="00386271">
            <w:pPr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 xml:space="preserve">Shell bank </w:t>
            </w:r>
          </w:p>
        </w:tc>
      </w:tr>
    </w:tbl>
    <w:p w14:paraId="69BC035B" w14:textId="67AE1185" w:rsidR="00934334" w:rsidRDefault="00934334" w:rsidP="003324FA">
      <w:pPr>
        <w:pStyle w:val="a9"/>
        <w:wordWrap/>
      </w:pPr>
      <w:bookmarkStart w:id="16" w:name="_Toc226793461"/>
      <w:r>
        <w:t xml:space="preserve">[표] </w:t>
      </w:r>
      <w:fldSimple w:instr=" SEQ [표] \* ARABIC ">
        <w:r w:rsidR="001F538F">
          <w:rPr>
            <w:noProof/>
          </w:rPr>
          <w:t>1</w:t>
        </w:r>
      </w:fldSimple>
      <w:r>
        <w:t xml:space="preserve">. </w:t>
      </w:r>
      <w:r>
        <w:rPr>
          <w:rFonts w:hint="eastAsia"/>
        </w:rPr>
        <w:t>진단대상</w:t>
      </w:r>
      <w:bookmarkEnd w:id="16"/>
    </w:p>
    <w:p w14:paraId="6CD9B038" w14:textId="7DDA3115" w:rsidR="005D30D0" w:rsidRDefault="005D30D0" w:rsidP="009E4926">
      <w:pPr>
        <w:pStyle w:val="Level2TitleCtl2"/>
        <w:ind w:left="426" w:hanging="425"/>
      </w:pPr>
      <w:bookmarkStart w:id="17" w:name="_Toc226793381"/>
      <w:r>
        <w:rPr>
          <w:rFonts w:hint="eastAsia"/>
        </w:rPr>
        <w:t>진단 일정</w:t>
      </w:r>
      <w:bookmarkEnd w:id="11"/>
      <w:bookmarkEnd w:id="12"/>
      <w:bookmarkEnd w:id="13"/>
      <w:bookmarkEnd w:id="14"/>
      <w:bookmarkEnd w:id="17"/>
    </w:p>
    <w:tbl>
      <w:tblPr>
        <w:tblStyle w:val="a5"/>
        <w:tblW w:w="0" w:type="auto"/>
        <w:tblInd w:w="534" w:type="dxa"/>
        <w:tblLook w:val="04A0" w:firstRow="1" w:lastRow="0" w:firstColumn="1" w:lastColumn="0" w:noHBand="0" w:noVBand="1"/>
      </w:tblPr>
      <w:tblGrid>
        <w:gridCol w:w="4423"/>
        <w:gridCol w:w="4661"/>
      </w:tblGrid>
      <w:tr w:rsidR="005D30D0" w14:paraId="7F393BCF" w14:textId="77777777" w:rsidTr="00BC62C1">
        <w:trPr>
          <w:trHeight w:val="425"/>
        </w:trPr>
        <w:tc>
          <w:tcPr>
            <w:tcW w:w="4423" w:type="dxa"/>
            <w:shd w:val="clear" w:color="auto" w:fill="F2F2F2" w:themeFill="background1" w:themeFillShade="F2"/>
            <w:vAlign w:val="center"/>
          </w:tcPr>
          <w:p w14:paraId="764A3F57" w14:textId="77777777" w:rsidR="005D30D0" w:rsidRPr="00383492" w:rsidRDefault="005D30D0" w:rsidP="003324FA">
            <w:pPr>
              <w:pStyle w:val="TitleCtSht"/>
              <w:wordWrap/>
              <w:rPr>
                <w:color w:val="auto"/>
              </w:rPr>
            </w:pPr>
            <w:r w:rsidRPr="00383492">
              <w:rPr>
                <w:rFonts w:hint="eastAsia"/>
                <w:color w:val="auto"/>
              </w:rPr>
              <w:t xml:space="preserve">업무 </w:t>
            </w:r>
            <w:r w:rsidRPr="00383492">
              <w:rPr>
                <w:color w:val="auto"/>
              </w:rPr>
              <w:t xml:space="preserve">수행 </w:t>
            </w:r>
            <w:r w:rsidRPr="00383492">
              <w:rPr>
                <w:rFonts w:hint="eastAsia"/>
                <w:color w:val="auto"/>
              </w:rPr>
              <w:t>내역</w:t>
            </w:r>
          </w:p>
        </w:tc>
        <w:tc>
          <w:tcPr>
            <w:tcW w:w="4661" w:type="dxa"/>
            <w:shd w:val="clear" w:color="auto" w:fill="F2F2F2" w:themeFill="background1" w:themeFillShade="F2"/>
            <w:vAlign w:val="center"/>
          </w:tcPr>
          <w:p w14:paraId="196CD522" w14:textId="77777777" w:rsidR="005D30D0" w:rsidRPr="00383492" w:rsidRDefault="005D30D0" w:rsidP="003324FA">
            <w:pPr>
              <w:pStyle w:val="TitleCtSht"/>
              <w:wordWrap/>
              <w:rPr>
                <w:color w:val="auto"/>
              </w:rPr>
            </w:pPr>
            <w:r w:rsidRPr="00383492">
              <w:rPr>
                <w:rFonts w:hint="eastAsia"/>
                <w:color w:val="auto"/>
              </w:rPr>
              <w:t>일정</w:t>
            </w:r>
          </w:p>
        </w:tc>
      </w:tr>
      <w:tr w:rsidR="00CE3C48" w14:paraId="73B12408" w14:textId="77777777" w:rsidTr="00BC62C1">
        <w:trPr>
          <w:trHeight w:val="425"/>
        </w:trPr>
        <w:tc>
          <w:tcPr>
            <w:tcW w:w="4423" w:type="dxa"/>
            <w:vAlign w:val="center"/>
          </w:tcPr>
          <w:p w14:paraId="51B878D2" w14:textId="46347987" w:rsidR="00CE3C48" w:rsidRPr="00FF2CCC" w:rsidRDefault="00AC2AF3" w:rsidP="00A402F7">
            <w:pPr>
              <w:jc w:val="center"/>
            </w:pPr>
            <w:r>
              <w:rPr>
                <w:rFonts w:hint="eastAsia"/>
              </w:rPr>
              <w:t>세부 서비스 개발 계획 수립</w:t>
            </w:r>
          </w:p>
        </w:tc>
        <w:tc>
          <w:tcPr>
            <w:tcW w:w="4661" w:type="dxa"/>
            <w:vAlign w:val="center"/>
          </w:tcPr>
          <w:p w14:paraId="2CFFFD9C" w14:textId="02ABA1C6" w:rsidR="00CE3C48" w:rsidRPr="001A3CDF" w:rsidRDefault="00B4158F" w:rsidP="00CC5E87">
            <w:pPr>
              <w:wordWrap/>
              <w:jc w:val="center"/>
            </w:pPr>
            <w:r>
              <w:t>202</w:t>
            </w:r>
            <w:r w:rsidR="00AC2AF3">
              <w:rPr>
                <w:rFonts w:hint="eastAsia"/>
              </w:rPr>
              <w:t xml:space="preserve">6.03.13 ~ </w:t>
            </w:r>
            <w:r w:rsidR="00CB7BC1">
              <w:rPr>
                <w:rFonts w:hint="eastAsia"/>
              </w:rPr>
              <w:t>2026.03.14</w:t>
            </w:r>
          </w:p>
        </w:tc>
      </w:tr>
      <w:tr w:rsidR="00CE3C48" w14:paraId="7C735685" w14:textId="77777777" w:rsidTr="00BC62C1">
        <w:trPr>
          <w:trHeight w:val="425"/>
        </w:trPr>
        <w:tc>
          <w:tcPr>
            <w:tcW w:w="4423" w:type="dxa"/>
            <w:vAlign w:val="center"/>
          </w:tcPr>
          <w:p w14:paraId="6DC0495B" w14:textId="7C2E84B9" w:rsidR="00CE3C48" w:rsidRPr="00FF2CCC" w:rsidRDefault="004D65FC" w:rsidP="00A402F7">
            <w:pPr>
              <w:jc w:val="center"/>
            </w:pPr>
            <w:r>
              <w:rPr>
                <w:rFonts w:hint="eastAsia"/>
              </w:rPr>
              <w:t>앱</w:t>
            </w:r>
            <w:r w:rsidR="00AC2AF3">
              <w:rPr>
                <w:rFonts w:hint="eastAsia"/>
              </w:rPr>
              <w:t xml:space="preserve"> 애플리케이션 취약점 점검</w:t>
            </w:r>
          </w:p>
        </w:tc>
        <w:tc>
          <w:tcPr>
            <w:tcW w:w="4661" w:type="dxa"/>
            <w:vAlign w:val="center"/>
          </w:tcPr>
          <w:p w14:paraId="04CB0B0B" w14:textId="7D16B129" w:rsidR="00CE3C48" w:rsidRPr="001A3CDF" w:rsidRDefault="00CE3C48" w:rsidP="00B4158F">
            <w:pPr>
              <w:wordWrap/>
              <w:jc w:val="center"/>
            </w:pPr>
            <w:r>
              <w:t>20</w:t>
            </w:r>
            <w:r w:rsidR="00B4158F">
              <w:rPr>
                <w:rFonts w:hint="eastAsia"/>
              </w:rPr>
              <w:t>2</w:t>
            </w:r>
            <w:r w:rsidR="00AC2AF3">
              <w:rPr>
                <w:rFonts w:hint="eastAsia"/>
              </w:rPr>
              <w:t>6</w:t>
            </w:r>
            <w:r>
              <w:t>.0</w:t>
            </w:r>
            <w:r w:rsidR="00AC2AF3">
              <w:rPr>
                <w:rFonts w:hint="eastAsia"/>
              </w:rPr>
              <w:t>3</w:t>
            </w:r>
            <w:r>
              <w:t>.</w:t>
            </w:r>
            <w:r w:rsidR="00CB7BC1">
              <w:rPr>
                <w:rFonts w:hint="eastAsia"/>
              </w:rPr>
              <w:t xml:space="preserve">15 </w:t>
            </w:r>
            <w:r>
              <w:t xml:space="preserve">~ </w:t>
            </w:r>
            <w:r w:rsidR="00B4158F">
              <w:t>202</w:t>
            </w:r>
            <w:r w:rsidR="00CB7BC1">
              <w:rPr>
                <w:rFonts w:hint="eastAsia"/>
              </w:rPr>
              <w:t>6</w:t>
            </w:r>
            <w:r>
              <w:t>.0</w:t>
            </w:r>
            <w:r w:rsidR="00CB7BC1">
              <w:rPr>
                <w:rFonts w:hint="eastAsia"/>
              </w:rPr>
              <w:t>3</w:t>
            </w:r>
            <w:r>
              <w:t>.</w:t>
            </w:r>
            <w:r w:rsidR="00CB7BC1">
              <w:rPr>
                <w:rFonts w:hint="eastAsia"/>
              </w:rPr>
              <w:t>27</w:t>
            </w:r>
          </w:p>
        </w:tc>
      </w:tr>
      <w:tr w:rsidR="003E131B" w14:paraId="006262E3" w14:textId="77777777" w:rsidTr="00BC62C1">
        <w:trPr>
          <w:trHeight w:val="425"/>
        </w:trPr>
        <w:tc>
          <w:tcPr>
            <w:tcW w:w="4423" w:type="dxa"/>
            <w:vAlign w:val="center"/>
          </w:tcPr>
          <w:p w14:paraId="755D3306" w14:textId="2181EE11" w:rsidR="003E131B" w:rsidRDefault="003E131B" w:rsidP="00A402F7">
            <w:pPr>
              <w:jc w:val="center"/>
            </w:pPr>
            <w:r>
              <w:rPr>
                <w:rFonts w:hint="eastAsia"/>
              </w:rPr>
              <w:t>취약점 진단 보고서 작성</w:t>
            </w:r>
          </w:p>
        </w:tc>
        <w:tc>
          <w:tcPr>
            <w:tcW w:w="4661" w:type="dxa"/>
            <w:vAlign w:val="center"/>
          </w:tcPr>
          <w:p w14:paraId="137B6871" w14:textId="38BD008C" w:rsidR="003E131B" w:rsidRDefault="003E131B" w:rsidP="00B4158F">
            <w:pPr>
              <w:wordWrap/>
              <w:jc w:val="center"/>
            </w:pPr>
            <w:r>
              <w:rPr>
                <w:rFonts w:hint="eastAsia"/>
              </w:rPr>
              <w:t>2026.03.27 ~ 2026.0</w:t>
            </w:r>
            <w:r w:rsidR="002B3202">
              <w:rPr>
                <w:rFonts w:hint="eastAsia"/>
              </w:rPr>
              <w:t>4</w:t>
            </w:r>
            <w:r>
              <w:rPr>
                <w:rFonts w:hint="eastAsia"/>
              </w:rPr>
              <w:t>.</w:t>
            </w:r>
            <w:r w:rsidR="002B3202">
              <w:rPr>
                <w:rFonts w:hint="eastAsia"/>
              </w:rPr>
              <w:t>08</w:t>
            </w:r>
          </w:p>
        </w:tc>
      </w:tr>
    </w:tbl>
    <w:p w14:paraId="2C3D0DB4" w14:textId="7AC7F2D6" w:rsidR="005D30D0" w:rsidRPr="00E5339A" w:rsidRDefault="005D30D0" w:rsidP="003324FA">
      <w:pPr>
        <w:pStyle w:val="a9"/>
        <w:wordWrap/>
      </w:pPr>
      <w:bookmarkStart w:id="18" w:name="_Toc226793462"/>
      <w:r>
        <w:t xml:space="preserve">[표] </w:t>
      </w:r>
      <w:fldSimple w:instr=" SEQ [표] \* ARABIC ">
        <w:r w:rsidR="001F538F">
          <w:rPr>
            <w:noProof/>
          </w:rPr>
          <w:t>2</w:t>
        </w:r>
      </w:fldSimple>
      <w:r>
        <w:t xml:space="preserve">. </w:t>
      </w:r>
      <w:r>
        <w:rPr>
          <w:rFonts w:hint="eastAsia"/>
        </w:rPr>
        <w:t>진단 일정</w:t>
      </w:r>
      <w:bookmarkEnd w:id="18"/>
    </w:p>
    <w:p w14:paraId="3D436CC3" w14:textId="476B2CD5" w:rsidR="005D30D0" w:rsidRDefault="005D30D0" w:rsidP="009E4926">
      <w:pPr>
        <w:pStyle w:val="Level2TitleCtl2"/>
        <w:ind w:left="426" w:hanging="425"/>
      </w:pPr>
      <w:bookmarkStart w:id="19" w:name="_Toc479668187"/>
      <w:bookmarkStart w:id="20" w:name="_Toc479668230"/>
      <w:bookmarkStart w:id="21" w:name="_Toc479668429"/>
      <w:bookmarkStart w:id="22" w:name="_Toc479669583"/>
      <w:bookmarkStart w:id="23" w:name="_Toc226793382"/>
      <w:r>
        <w:rPr>
          <w:rFonts w:hint="eastAsia"/>
        </w:rPr>
        <w:t>진단 인력</w:t>
      </w:r>
      <w:bookmarkEnd w:id="19"/>
      <w:bookmarkEnd w:id="20"/>
      <w:bookmarkEnd w:id="21"/>
      <w:bookmarkEnd w:id="22"/>
      <w:bookmarkEnd w:id="23"/>
    </w:p>
    <w:tbl>
      <w:tblPr>
        <w:tblStyle w:val="a5"/>
        <w:tblW w:w="9072" w:type="dxa"/>
        <w:tblInd w:w="534" w:type="dxa"/>
        <w:tblLook w:val="04A0" w:firstRow="1" w:lastRow="0" w:firstColumn="1" w:lastColumn="0" w:noHBand="0" w:noVBand="1"/>
      </w:tblPr>
      <w:tblGrid>
        <w:gridCol w:w="2268"/>
        <w:gridCol w:w="2126"/>
        <w:gridCol w:w="4678"/>
      </w:tblGrid>
      <w:tr w:rsidR="001D4CA0" w14:paraId="333456EC" w14:textId="77777777" w:rsidTr="001D4CA0">
        <w:trPr>
          <w:trHeight w:val="425"/>
        </w:trPr>
        <w:tc>
          <w:tcPr>
            <w:tcW w:w="2268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EB03B6C" w14:textId="77777777" w:rsidR="001D4CA0" w:rsidRPr="00383492" w:rsidRDefault="001D4CA0" w:rsidP="00386271">
            <w:pPr>
              <w:pStyle w:val="TitleCtSht"/>
              <w:wordWrap/>
              <w:rPr>
                <w:color w:val="auto"/>
              </w:rPr>
            </w:pPr>
            <w:r w:rsidRPr="00383492">
              <w:rPr>
                <w:rFonts w:hint="eastAsia"/>
                <w:color w:val="auto"/>
              </w:rPr>
              <w:t>이름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9E47C1F" w14:textId="77777777" w:rsidR="001D4CA0" w:rsidRPr="00383492" w:rsidRDefault="001D4CA0" w:rsidP="00386271">
            <w:pPr>
              <w:pStyle w:val="TitleCtSht"/>
              <w:wordWrap/>
              <w:rPr>
                <w:color w:val="auto"/>
              </w:rPr>
            </w:pPr>
            <w:r w:rsidRPr="00383492">
              <w:rPr>
                <w:rFonts w:hint="eastAsia"/>
                <w:color w:val="auto"/>
              </w:rPr>
              <w:t>수행업무</w:t>
            </w:r>
          </w:p>
        </w:tc>
        <w:tc>
          <w:tcPr>
            <w:tcW w:w="4678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EE430E4" w14:textId="77777777" w:rsidR="001D4CA0" w:rsidRPr="00383492" w:rsidRDefault="001D4CA0" w:rsidP="00386271">
            <w:pPr>
              <w:pStyle w:val="TitleCtSht"/>
              <w:wordWrap/>
              <w:rPr>
                <w:color w:val="auto"/>
              </w:rPr>
            </w:pPr>
            <w:r w:rsidRPr="00383492">
              <w:rPr>
                <w:rFonts w:hint="eastAsia"/>
                <w:color w:val="auto"/>
              </w:rPr>
              <w:t>E-Mail</w:t>
            </w:r>
          </w:p>
        </w:tc>
      </w:tr>
      <w:tr w:rsidR="001D4CA0" w14:paraId="3B3DC975" w14:textId="77777777" w:rsidTr="001D4CA0">
        <w:trPr>
          <w:trHeight w:val="425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F76922" w14:textId="3D5AB130" w:rsidR="001D4CA0" w:rsidRPr="00685044" w:rsidRDefault="001D4CA0" w:rsidP="00386271">
            <w:pPr>
              <w:wordWrap/>
              <w:jc w:val="center"/>
            </w:pPr>
            <w:r>
              <w:rPr>
                <w:rFonts w:hint="eastAsia"/>
              </w:rPr>
              <w:t>백승빈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892F8B" w14:textId="44879EE4" w:rsidR="001D4CA0" w:rsidRDefault="00C465F4" w:rsidP="00386271">
            <w:pPr>
              <w:wordWrap/>
              <w:jc w:val="center"/>
            </w:pPr>
            <w:proofErr w:type="spellStart"/>
            <w:r>
              <w:rPr>
                <w:rFonts w:hint="eastAsia"/>
              </w:rPr>
              <w:t>모의해킹</w:t>
            </w:r>
            <w:proofErr w:type="spellEnd"/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A5DD0" w14:textId="093988B9" w:rsidR="001D4CA0" w:rsidRPr="00E81239" w:rsidRDefault="001D4CA0" w:rsidP="00E81239">
            <w:pPr>
              <w:wordWrap/>
              <w:ind w:rightChars="158" w:right="316"/>
              <w:jc w:val="center"/>
            </w:pPr>
            <w:r>
              <w:t>B</w:t>
            </w:r>
            <w:r>
              <w:rPr>
                <w:rFonts w:hint="eastAsia"/>
              </w:rPr>
              <w:t>sb1203@gmail.</w:t>
            </w:r>
            <w:r w:rsidRPr="00941CDB">
              <w:t>com</w:t>
            </w:r>
          </w:p>
        </w:tc>
      </w:tr>
      <w:tr w:rsidR="001D4CA0" w14:paraId="7E39A065" w14:textId="77777777" w:rsidTr="001D4CA0">
        <w:trPr>
          <w:trHeight w:val="425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08E8CD" w14:textId="557C4BFB" w:rsidR="001D4CA0" w:rsidRDefault="001D4CA0" w:rsidP="00386271">
            <w:pPr>
              <w:wordWrap/>
              <w:jc w:val="center"/>
            </w:pPr>
            <w:proofErr w:type="spellStart"/>
            <w:r>
              <w:rPr>
                <w:rFonts w:hint="eastAsia"/>
              </w:rPr>
              <w:t>손지선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D7E0AF" w14:textId="201A0F1C" w:rsidR="001D4CA0" w:rsidRDefault="001D4CA0" w:rsidP="00386271">
            <w:pPr>
              <w:wordWrap/>
              <w:jc w:val="center"/>
            </w:pPr>
            <w:proofErr w:type="spellStart"/>
            <w:r>
              <w:rPr>
                <w:rFonts w:hint="eastAsia"/>
              </w:rPr>
              <w:t>모의해킹</w:t>
            </w:r>
            <w:proofErr w:type="spellEnd"/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8D2E64" w14:textId="4EED1C28" w:rsidR="001D4CA0" w:rsidRDefault="001D4CA0" w:rsidP="00E81239">
            <w:pPr>
              <w:wordWrap/>
              <w:ind w:rightChars="158" w:right="316"/>
              <w:jc w:val="center"/>
            </w:pPr>
            <w:r w:rsidRPr="00E9178A">
              <w:rPr>
                <w:rFonts w:hint="eastAsia"/>
              </w:rPr>
              <w:t>frisenacib@gmail.com</w:t>
            </w:r>
          </w:p>
        </w:tc>
      </w:tr>
      <w:tr w:rsidR="001D4CA0" w14:paraId="69C888C0" w14:textId="77777777" w:rsidTr="001D4CA0">
        <w:trPr>
          <w:trHeight w:val="425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940521" w14:textId="522F3014" w:rsidR="001D4CA0" w:rsidRDefault="001D4CA0" w:rsidP="00386271">
            <w:pPr>
              <w:wordWrap/>
              <w:jc w:val="center"/>
            </w:pPr>
            <w:r>
              <w:rPr>
                <w:rFonts w:hint="eastAsia"/>
              </w:rPr>
              <w:t>서정우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956C6C" w14:textId="605A2813" w:rsidR="001D4CA0" w:rsidRDefault="001D4CA0" w:rsidP="00386271">
            <w:pPr>
              <w:wordWrap/>
              <w:jc w:val="center"/>
            </w:pPr>
            <w:proofErr w:type="spellStart"/>
            <w:r>
              <w:rPr>
                <w:rFonts w:hint="eastAsia"/>
              </w:rPr>
              <w:t>모의해킹</w:t>
            </w:r>
            <w:proofErr w:type="spellEnd"/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1FDF5" w14:textId="12650242" w:rsidR="001D4CA0" w:rsidRDefault="001D4CA0" w:rsidP="00E81239">
            <w:pPr>
              <w:wordWrap/>
              <w:ind w:rightChars="158" w:right="316"/>
              <w:jc w:val="center"/>
            </w:pPr>
            <w:r w:rsidRPr="00E9178A">
              <w:t>W</w:t>
            </w:r>
            <w:r w:rsidRPr="00E9178A">
              <w:rPr>
                <w:rFonts w:hint="eastAsia"/>
              </w:rPr>
              <w:t>jddn470900@gmail.com</w:t>
            </w:r>
          </w:p>
        </w:tc>
      </w:tr>
      <w:tr w:rsidR="001D4CA0" w14:paraId="7380E59E" w14:textId="77777777" w:rsidTr="001D4CA0">
        <w:trPr>
          <w:trHeight w:val="425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BD645A" w14:textId="14518E79" w:rsidR="001D4CA0" w:rsidRDefault="001D4CA0" w:rsidP="00386271">
            <w:pPr>
              <w:wordWrap/>
              <w:jc w:val="center"/>
            </w:pPr>
            <w:proofErr w:type="spellStart"/>
            <w:r>
              <w:rPr>
                <w:rFonts w:hint="eastAsia"/>
              </w:rPr>
              <w:t>성준모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BFCD13" w14:textId="73AD28A8" w:rsidR="001D4CA0" w:rsidRDefault="001D4CA0" w:rsidP="00386271">
            <w:pPr>
              <w:wordWrap/>
              <w:jc w:val="center"/>
            </w:pPr>
            <w:proofErr w:type="spellStart"/>
            <w:r>
              <w:rPr>
                <w:rFonts w:hint="eastAsia"/>
              </w:rPr>
              <w:t>모의해킹</w:t>
            </w:r>
            <w:proofErr w:type="spellEnd"/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C471D" w14:textId="519D7210" w:rsidR="001D4CA0" w:rsidRDefault="001D4CA0" w:rsidP="00E81239">
            <w:pPr>
              <w:wordWrap/>
              <w:ind w:rightChars="158" w:right="316"/>
              <w:jc w:val="center"/>
            </w:pPr>
            <w:r w:rsidRPr="00E9178A">
              <w:t>M</w:t>
            </w:r>
            <w:r w:rsidRPr="00E9178A">
              <w:rPr>
                <w:rFonts w:hint="eastAsia"/>
              </w:rPr>
              <w:t>odev0101@gmail.com</w:t>
            </w:r>
          </w:p>
        </w:tc>
      </w:tr>
      <w:tr w:rsidR="001D4CA0" w14:paraId="47D507A7" w14:textId="77777777" w:rsidTr="001D4CA0">
        <w:trPr>
          <w:trHeight w:val="425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C47DBD" w14:textId="0F8F3BC7" w:rsidR="001D4CA0" w:rsidRDefault="001D4CA0" w:rsidP="00386271">
            <w:pPr>
              <w:wordWrap/>
              <w:jc w:val="center"/>
            </w:pPr>
            <w:r>
              <w:rPr>
                <w:rFonts w:hint="eastAsia"/>
              </w:rPr>
              <w:t>최상훈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18AD08" w14:textId="70EF8ACB" w:rsidR="001D4CA0" w:rsidRDefault="001D4CA0" w:rsidP="00386271">
            <w:pPr>
              <w:wordWrap/>
              <w:jc w:val="center"/>
            </w:pPr>
            <w:proofErr w:type="spellStart"/>
            <w:r>
              <w:rPr>
                <w:rFonts w:hint="eastAsia"/>
              </w:rPr>
              <w:t>모의해킹</w:t>
            </w:r>
            <w:proofErr w:type="spellEnd"/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22FEA" w14:textId="5938AD43" w:rsidR="001D4CA0" w:rsidRDefault="001D4CA0" w:rsidP="00E81239">
            <w:pPr>
              <w:wordWrap/>
              <w:ind w:rightChars="158" w:right="316"/>
              <w:jc w:val="center"/>
            </w:pPr>
            <w:r w:rsidRPr="00E9178A">
              <w:t>S</w:t>
            </w:r>
            <w:r w:rsidRPr="00E9178A">
              <w:rPr>
                <w:rFonts w:hint="eastAsia"/>
              </w:rPr>
              <w:t>anghun362@gmail.com</w:t>
            </w:r>
          </w:p>
        </w:tc>
      </w:tr>
      <w:tr w:rsidR="001D4CA0" w14:paraId="48E580AE" w14:textId="77777777" w:rsidTr="001D4CA0">
        <w:trPr>
          <w:trHeight w:val="425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840520" w14:textId="5D09C043" w:rsidR="001D4CA0" w:rsidRDefault="001D4CA0" w:rsidP="00386271">
            <w:pPr>
              <w:wordWrap/>
              <w:jc w:val="center"/>
            </w:pPr>
            <w:r>
              <w:rPr>
                <w:rFonts w:hint="eastAsia"/>
              </w:rPr>
              <w:t>표민우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C57544" w14:textId="4933CD49" w:rsidR="001D4CA0" w:rsidRDefault="00C465F4" w:rsidP="00386271">
            <w:pPr>
              <w:wordWrap/>
              <w:jc w:val="center"/>
            </w:pPr>
            <w:proofErr w:type="spellStart"/>
            <w:r>
              <w:rPr>
                <w:rFonts w:hint="eastAsia"/>
              </w:rPr>
              <w:t>모의해킹</w:t>
            </w:r>
            <w:proofErr w:type="spellEnd"/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6CD0E" w14:textId="2E3C5059" w:rsidR="001D4CA0" w:rsidRDefault="001D4CA0" w:rsidP="00E81239">
            <w:pPr>
              <w:wordWrap/>
              <w:ind w:rightChars="158" w:right="316"/>
              <w:jc w:val="center"/>
            </w:pPr>
            <w:r>
              <w:rPr>
                <w:rFonts w:hint="eastAsia"/>
              </w:rPr>
              <w:t>vyalsdn15@gmail.com</w:t>
            </w:r>
          </w:p>
        </w:tc>
      </w:tr>
    </w:tbl>
    <w:p w14:paraId="4C665FA0" w14:textId="666DE1C3" w:rsidR="005D30D0" w:rsidRDefault="005D30D0" w:rsidP="003324FA">
      <w:pPr>
        <w:pStyle w:val="a9"/>
        <w:wordWrap/>
      </w:pPr>
      <w:bookmarkStart w:id="24" w:name="_Toc226793463"/>
      <w:r>
        <w:t xml:space="preserve">[표] </w:t>
      </w:r>
      <w:fldSimple w:instr=" SEQ [표] \* ARABIC ">
        <w:r w:rsidR="001F538F">
          <w:rPr>
            <w:noProof/>
          </w:rPr>
          <w:t>3</w:t>
        </w:r>
      </w:fldSimple>
      <w:r>
        <w:t xml:space="preserve">. 진단 </w:t>
      </w:r>
      <w:r>
        <w:rPr>
          <w:rFonts w:hint="eastAsia"/>
        </w:rPr>
        <w:t>인력</w:t>
      </w:r>
      <w:bookmarkEnd w:id="24"/>
    </w:p>
    <w:p w14:paraId="0E6F59F7" w14:textId="77777777" w:rsidR="005D30D0" w:rsidRDefault="005D30D0" w:rsidP="003324FA">
      <w:pPr>
        <w:wordWrap/>
        <w:autoSpaceDE/>
        <w:autoSpaceDN/>
        <w:snapToGrid/>
        <w:jc w:val="left"/>
      </w:pPr>
      <w:r>
        <w:br w:type="page"/>
      </w:r>
    </w:p>
    <w:p w14:paraId="60DB0E3A" w14:textId="77777777" w:rsidR="00B75ECF" w:rsidRDefault="0068769E" w:rsidP="00B75ECF">
      <w:pPr>
        <w:pStyle w:val="Level1TitleCtl1"/>
        <w:ind w:hanging="425"/>
      </w:pPr>
      <w:bookmarkStart w:id="25" w:name="_Toc226793383"/>
      <w:r>
        <w:rPr>
          <w:rFonts w:hint="eastAsia"/>
        </w:rPr>
        <w:lastRenderedPageBreak/>
        <w:t>진단 항목 및 도구</w:t>
      </w:r>
      <w:bookmarkEnd w:id="25"/>
    </w:p>
    <w:p w14:paraId="4EBDBB6F" w14:textId="65CE1290" w:rsidR="00B75ECF" w:rsidRDefault="00802A7F" w:rsidP="009E4926">
      <w:pPr>
        <w:pStyle w:val="Level2TitleCtl2"/>
        <w:ind w:left="426" w:hanging="425"/>
      </w:pPr>
      <w:bookmarkStart w:id="26" w:name="_Toc226793384"/>
      <w:r>
        <w:rPr>
          <w:rFonts w:hint="eastAsia"/>
        </w:rPr>
        <w:t>취약점진단</w:t>
      </w:r>
      <w:r w:rsidR="00B75ECF">
        <w:rPr>
          <w:rFonts w:hint="eastAsia"/>
        </w:rPr>
        <w:t xml:space="preserve"> 진단 도구</w:t>
      </w:r>
      <w:bookmarkEnd w:id="26"/>
    </w:p>
    <w:p w14:paraId="40B9561C" w14:textId="2C7AA5B4" w:rsidR="00B75ECF" w:rsidRDefault="00802A7F" w:rsidP="00B75ECF">
      <w:pPr>
        <w:pStyle w:val="af7"/>
        <w:ind w:left="400"/>
      </w:pPr>
      <w:r>
        <w:rPr>
          <w:rFonts w:hint="eastAsia"/>
        </w:rPr>
        <w:t>취약점진단</w:t>
      </w:r>
      <w:r w:rsidR="00B75ECF">
        <w:rPr>
          <w:rFonts w:hint="eastAsia"/>
        </w:rPr>
        <w:t>을</w:t>
      </w:r>
      <w:r w:rsidR="00B75ECF">
        <w:t xml:space="preserve"> 수행하기 위해 사용되는 도구들을 정리하면 다음과 같습니다.</w:t>
      </w:r>
    </w:p>
    <w:tbl>
      <w:tblPr>
        <w:tblW w:w="9100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38"/>
        <w:gridCol w:w="6662"/>
      </w:tblGrid>
      <w:tr w:rsidR="00B75ECF" w:rsidRPr="001E369F" w14:paraId="29DB8D98" w14:textId="77777777" w:rsidTr="00BC62C1">
        <w:trPr>
          <w:trHeight w:val="397"/>
        </w:trPr>
        <w:tc>
          <w:tcPr>
            <w:tcW w:w="2438" w:type="dxa"/>
            <w:shd w:val="clear" w:color="auto" w:fill="F2F2F2" w:themeFill="background1" w:themeFillShade="F2"/>
            <w:vAlign w:val="center"/>
          </w:tcPr>
          <w:p w14:paraId="21294FEF" w14:textId="77777777" w:rsidR="00B75ECF" w:rsidRPr="00B67D63" w:rsidRDefault="00B75ECF" w:rsidP="005A76A5">
            <w:pPr>
              <w:pStyle w:val="TitleCtSht"/>
              <w:wordWrap/>
              <w:rPr>
                <w:color w:val="auto"/>
              </w:rPr>
            </w:pPr>
            <w:r w:rsidRPr="00B67D63">
              <w:rPr>
                <w:rFonts w:hint="eastAsia"/>
                <w:color w:val="auto"/>
              </w:rPr>
              <w:t>구분</w:t>
            </w:r>
          </w:p>
        </w:tc>
        <w:tc>
          <w:tcPr>
            <w:tcW w:w="6662" w:type="dxa"/>
            <w:shd w:val="clear" w:color="auto" w:fill="F2F2F2" w:themeFill="background1" w:themeFillShade="F2"/>
            <w:vAlign w:val="center"/>
          </w:tcPr>
          <w:p w14:paraId="48EC3C8B" w14:textId="77777777" w:rsidR="00B75ECF" w:rsidRPr="00B67D63" w:rsidRDefault="00B75ECF" w:rsidP="005A76A5">
            <w:pPr>
              <w:pStyle w:val="TitleCtSht"/>
              <w:wordWrap/>
              <w:rPr>
                <w:color w:val="auto"/>
              </w:rPr>
            </w:pPr>
            <w:r w:rsidRPr="00B67D63">
              <w:rPr>
                <w:rFonts w:hint="eastAsia"/>
                <w:color w:val="auto"/>
              </w:rPr>
              <w:t>진단 항목 설명</w:t>
            </w:r>
          </w:p>
        </w:tc>
      </w:tr>
      <w:tr w:rsidR="00B75ECF" w:rsidRPr="009B34B0" w14:paraId="4B885364" w14:textId="77777777" w:rsidTr="00BC62C1">
        <w:trPr>
          <w:trHeight w:val="537"/>
        </w:trPr>
        <w:tc>
          <w:tcPr>
            <w:tcW w:w="2438" w:type="dxa"/>
            <w:vAlign w:val="center"/>
          </w:tcPr>
          <w:p w14:paraId="66D3C5AD" w14:textId="65B4DC91" w:rsidR="00B75ECF" w:rsidRPr="00BC62C1" w:rsidRDefault="00FC17DF" w:rsidP="005A76A5">
            <w:pPr>
              <w:jc w:val="center"/>
            </w:pPr>
            <w:r>
              <w:rPr>
                <w:rFonts w:hint="eastAsia"/>
              </w:rPr>
              <w:t>Burp Suite</w:t>
            </w:r>
          </w:p>
        </w:tc>
        <w:tc>
          <w:tcPr>
            <w:tcW w:w="6662" w:type="dxa"/>
            <w:vAlign w:val="center"/>
          </w:tcPr>
          <w:p w14:paraId="6553664C" w14:textId="1923BD00" w:rsidR="00B75ECF" w:rsidRPr="00BC62C1" w:rsidRDefault="00FC17DF" w:rsidP="00BC62C1">
            <w:pPr>
              <w:wordWrap/>
            </w:pPr>
            <w:r>
              <w:rPr>
                <w:rFonts w:hint="eastAsia"/>
              </w:rPr>
              <w:t>Proxy 기능을 이용한 앱-서버 간 API 통신 분석 및 데이터 변조 도구</w:t>
            </w:r>
          </w:p>
        </w:tc>
      </w:tr>
      <w:tr w:rsidR="00FC17DF" w:rsidRPr="009B34B0" w14:paraId="52F1083E" w14:textId="77777777" w:rsidTr="00BC62C1">
        <w:trPr>
          <w:trHeight w:val="537"/>
        </w:trPr>
        <w:tc>
          <w:tcPr>
            <w:tcW w:w="2438" w:type="dxa"/>
            <w:vAlign w:val="center"/>
          </w:tcPr>
          <w:p w14:paraId="1D83972D" w14:textId="4D59F33E" w:rsidR="00FC17DF" w:rsidRDefault="00FC17DF" w:rsidP="005A76A5">
            <w:pPr>
              <w:jc w:val="center"/>
            </w:pPr>
            <w:r>
              <w:rPr>
                <w:rFonts w:hint="eastAsia"/>
              </w:rPr>
              <w:t>Frida</w:t>
            </w:r>
          </w:p>
        </w:tc>
        <w:tc>
          <w:tcPr>
            <w:tcW w:w="6662" w:type="dxa"/>
            <w:vAlign w:val="center"/>
          </w:tcPr>
          <w:p w14:paraId="5C4B61BA" w14:textId="5DAF1E74" w:rsidR="00FC17DF" w:rsidRPr="00BC62C1" w:rsidRDefault="00FC17DF" w:rsidP="00BC62C1">
            <w:pPr>
              <w:wordWrap/>
            </w:pPr>
            <w:r>
              <w:rPr>
                <w:rFonts w:hint="eastAsia"/>
              </w:rPr>
              <w:t xml:space="preserve">Dynamic Instrumentation을 이용한 실시간 프로세스 변조 및 함수 </w:t>
            </w:r>
            <w:proofErr w:type="spellStart"/>
            <w:r>
              <w:rPr>
                <w:rFonts w:hint="eastAsia"/>
              </w:rPr>
              <w:t>후킹</w:t>
            </w:r>
            <w:proofErr w:type="spellEnd"/>
            <w:r>
              <w:rPr>
                <w:rFonts w:hint="eastAsia"/>
              </w:rPr>
              <w:t>(Hooking) 도구</w:t>
            </w:r>
          </w:p>
        </w:tc>
      </w:tr>
      <w:tr w:rsidR="00E43777" w:rsidRPr="009B34B0" w14:paraId="72289F3A" w14:textId="77777777" w:rsidTr="00BC62C1">
        <w:trPr>
          <w:trHeight w:val="537"/>
        </w:trPr>
        <w:tc>
          <w:tcPr>
            <w:tcW w:w="2438" w:type="dxa"/>
            <w:vAlign w:val="center"/>
          </w:tcPr>
          <w:p w14:paraId="09AE34CE" w14:textId="43C29DA1" w:rsidR="00E43777" w:rsidRPr="00BC62C1" w:rsidRDefault="004D65FC" w:rsidP="005A76A5">
            <w:pPr>
              <w:jc w:val="center"/>
            </w:pPr>
            <w:proofErr w:type="spellStart"/>
            <w:r>
              <w:rPr>
                <w:rFonts w:hint="eastAsia"/>
              </w:rPr>
              <w:t>Jadx</w:t>
            </w:r>
            <w:proofErr w:type="spellEnd"/>
          </w:p>
        </w:tc>
        <w:tc>
          <w:tcPr>
            <w:tcW w:w="6662" w:type="dxa"/>
            <w:vAlign w:val="center"/>
          </w:tcPr>
          <w:p w14:paraId="7B2C6B98" w14:textId="2FAC5F2A" w:rsidR="00E43777" w:rsidRPr="00BC62C1" w:rsidRDefault="00FC17DF" w:rsidP="00BC62C1">
            <w:pPr>
              <w:wordWrap/>
            </w:pPr>
            <w:r>
              <w:rPr>
                <w:rFonts w:hint="eastAsia"/>
              </w:rPr>
              <w:t xml:space="preserve">Android DEX 파일을 Java 소스 코드로 복원하여 앱 내부 로직을 분석하는 </w:t>
            </w:r>
            <w:proofErr w:type="spellStart"/>
            <w:r>
              <w:rPr>
                <w:rFonts w:hint="eastAsia"/>
              </w:rPr>
              <w:t>역컴파일</w:t>
            </w:r>
            <w:proofErr w:type="spellEnd"/>
            <w:r>
              <w:rPr>
                <w:rFonts w:hint="eastAsia"/>
              </w:rPr>
              <w:t xml:space="preserve"> 도구</w:t>
            </w:r>
          </w:p>
        </w:tc>
      </w:tr>
      <w:tr w:rsidR="004D65FC" w:rsidRPr="009B34B0" w14:paraId="55B00D17" w14:textId="77777777" w:rsidTr="00BC62C1">
        <w:trPr>
          <w:trHeight w:val="537"/>
        </w:trPr>
        <w:tc>
          <w:tcPr>
            <w:tcW w:w="2438" w:type="dxa"/>
            <w:vAlign w:val="center"/>
          </w:tcPr>
          <w:p w14:paraId="72EC69D9" w14:textId="635C3B36" w:rsidR="004D65FC" w:rsidRDefault="004D65FC" w:rsidP="005A76A5">
            <w:pPr>
              <w:jc w:val="center"/>
            </w:pPr>
            <w:proofErr w:type="spellStart"/>
            <w:r>
              <w:rPr>
                <w:rFonts w:hint="eastAsia"/>
              </w:rPr>
              <w:t>Ghidra</w:t>
            </w:r>
            <w:proofErr w:type="spellEnd"/>
          </w:p>
        </w:tc>
        <w:tc>
          <w:tcPr>
            <w:tcW w:w="6662" w:type="dxa"/>
            <w:vAlign w:val="center"/>
          </w:tcPr>
          <w:p w14:paraId="72A59773" w14:textId="5AA2AE42" w:rsidR="004D65FC" w:rsidRPr="00BC62C1" w:rsidRDefault="00FC17DF" w:rsidP="00BC62C1">
            <w:pPr>
              <w:wordWrap/>
            </w:pPr>
            <w:r>
              <w:rPr>
                <w:rFonts w:hint="eastAsia"/>
              </w:rPr>
              <w:t xml:space="preserve">네이티브 </w:t>
            </w:r>
            <w:proofErr w:type="spellStart"/>
            <w:r>
              <w:rPr>
                <w:rFonts w:hint="eastAsia"/>
              </w:rPr>
              <w:t>라이브러르</w:t>
            </w:r>
            <w:proofErr w:type="spellEnd"/>
            <w:r>
              <w:rPr>
                <w:rFonts w:hint="eastAsia"/>
              </w:rPr>
              <w:t>(.so) 및 바이너리 분석을 위한 리버스 엔지니어링 도구</w:t>
            </w:r>
          </w:p>
        </w:tc>
      </w:tr>
      <w:tr w:rsidR="004D65FC" w:rsidRPr="009B34B0" w14:paraId="0DC1E719" w14:textId="77777777" w:rsidTr="00BC62C1">
        <w:trPr>
          <w:trHeight w:val="537"/>
        </w:trPr>
        <w:tc>
          <w:tcPr>
            <w:tcW w:w="2438" w:type="dxa"/>
            <w:vAlign w:val="center"/>
          </w:tcPr>
          <w:p w14:paraId="045FD5A2" w14:textId="39C35C7A" w:rsidR="004D65FC" w:rsidRDefault="004D65FC" w:rsidP="005A76A5">
            <w:pPr>
              <w:jc w:val="center"/>
            </w:pPr>
            <w:proofErr w:type="spellStart"/>
            <w:r>
              <w:rPr>
                <w:rFonts w:hint="eastAsia"/>
              </w:rPr>
              <w:t>Apktools</w:t>
            </w:r>
            <w:proofErr w:type="spellEnd"/>
          </w:p>
        </w:tc>
        <w:tc>
          <w:tcPr>
            <w:tcW w:w="6662" w:type="dxa"/>
            <w:vAlign w:val="center"/>
          </w:tcPr>
          <w:p w14:paraId="6B93521C" w14:textId="789B59C8" w:rsidR="004D65FC" w:rsidRPr="00BC62C1" w:rsidRDefault="00FC17DF" w:rsidP="00BC62C1">
            <w:pPr>
              <w:wordWrap/>
            </w:pPr>
            <w:r>
              <w:rPr>
                <w:rFonts w:hint="eastAsia"/>
              </w:rPr>
              <w:t xml:space="preserve">APK 파일의 리소스 디코딩, </w:t>
            </w:r>
            <w:proofErr w:type="spellStart"/>
            <w:r>
              <w:rPr>
                <w:rFonts w:hint="eastAsia"/>
              </w:rPr>
              <w:t>매니페스트</w:t>
            </w:r>
            <w:proofErr w:type="spellEnd"/>
            <w:r>
              <w:rPr>
                <w:rFonts w:hint="eastAsia"/>
              </w:rPr>
              <w:t xml:space="preserve"> 수정 및 바이너리 </w:t>
            </w:r>
            <w:proofErr w:type="spellStart"/>
            <w:r>
              <w:rPr>
                <w:rFonts w:hint="eastAsia"/>
              </w:rPr>
              <w:t>재빌드</w:t>
            </w:r>
            <w:proofErr w:type="spellEnd"/>
            <w:r>
              <w:rPr>
                <w:rFonts w:hint="eastAsia"/>
              </w:rPr>
              <w:t xml:space="preserve"> 도구</w:t>
            </w:r>
          </w:p>
        </w:tc>
      </w:tr>
      <w:tr w:rsidR="00FC17DF" w:rsidRPr="009B34B0" w14:paraId="3EA00AAC" w14:textId="77777777" w:rsidTr="00BC62C1">
        <w:trPr>
          <w:trHeight w:val="537"/>
        </w:trPr>
        <w:tc>
          <w:tcPr>
            <w:tcW w:w="2438" w:type="dxa"/>
            <w:vAlign w:val="center"/>
          </w:tcPr>
          <w:p w14:paraId="2BD03B0C" w14:textId="1201E5C0" w:rsidR="00FC17DF" w:rsidRDefault="00FC17DF" w:rsidP="005A76A5">
            <w:pPr>
              <w:jc w:val="center"/>
            </w:pPr>
            <w:r>
              <w:rPr>
                <w:rFonts w:hint="eastAsia"/>
              </w:rPr>
              <w:t>Android Debug Bridge</w:t>
            </w:r>
          </w:p>
        </w:tc>
        <w:tc>
          <w:tcPr>
            <w:tcW w:w="6662" w:type="dxa"/>
            <w:vAlign w:val="center"/>
          </w:tcPr>
          <w:p w14:paraId="6E75F760" w14:textId="4CDE9F44" w:rsidR="00FC17DF" w:rsidRPr="00BC62C1" w:rsidRDefault="00FC17DF" w:rsidP="00BC62C1">
            <w:pPr>
              <w:wordWrap/>
            </w:pPr>
            <w:r>
              <w:rPr>
                <w:rFonts w:hint="eastAsia"/>
              </w:rPr>
              <w:t>PC와 단말기 간의 통신, 파일 전송 및 시스템 로그 확인을 위한 디버깅 도구</w:t>
            </w:r>
          </w:p>
        </w:tc>
      </w:tr>
      <w:tr w:rsidR="00FC17DF" w:rsidRPr="009B34B0" w14:paraId="33D3ACA0" w14:textId="77777777" w:rsidTr="00BC62C1">
        <w:trPr>
          <w:trHeight w:val="537"/>
        </w:trPr>
        <w:tc>
          <w:tcPr>
            <w:tcW w:w="2438" w:type="dxa"/>
            <w:vAlign w:val="center"/>
          </w:tcPr>
          <w:p w14:paraId="0B144D7A" w14:textId="00AA64B7" w:rsidR="00FC17DF" w:rsidRDefault="00FC17DF" w:rsidP="005A76A5">
            <w:pPr>
              <w:jc w:val="center"/>
            </w:pPr>
            <w:proofErr w:type="spellStart"/>
            <w:r>
              <w:rPr>
                <w:rFonts w:hint="eastAsia"/>
              </w:rPr>
              <w:t>Tcpdump</w:t>
            </w:r>
            <w:proofErr w:type="spellEnd"/>
          </w:p>
        </w:tc>
        <w:tc>
          <w:tcPr>
            <w:tcW w:w="6662" w:type="dxa"/>
            <w:vAlign w:val="center"/>
          </w:tcPr>
          <w:p w14:paraId="24ED0488" w14:textId="7BE1E6AD" w:rsidR="00FC17DF" w:rsidRPr="00BC62C1" w:rsidRDefault="00FC17DF" w:rsidP="00BC62C1">
            <w:pPr>
              <w:wordWrap/>
            </w:pPr>
            <w:r>
              <w:rPr>
                <w:rFonts w:hint="eastAsia"/>
              </w:rPr>
              <w:t xml:space="preserve">네트워크 인터페이스를 통해 송수신되는 로우 레벨(Raw Level) 패킷을 실시간으로 캡처하고 저장하는 </w:t>
            </w:r>
            <w:proofErr w:type="spellStart"/>
            <w:r>
              <w:rPr>
                <w:rFonts w:hint="eastAsia"/>
              </w:rPr>
              <w:t>명령줄</w:t>
            </w:r>
            <w:proofErr w:type="spellEnd"/>
            <w:r>
              <w:rPr>
                <w:rFonts w:hint="eastAsia"/>
              </w:rPr>
              <w:t xml:space="preserve"> 기반 분석 도구</w:t>
            </w:r>
          </w:p>
        </w:tc>
      </w:tr>
    </w:tbl>
    <w:p w14:paraId="3A82A2D3" w14:textId="159D972E" w:rsidR="00B75ECF" w:rsidRDefault="00B75ECF" w:rsidP="00B75ECF">
      <w:pPr>
        <w:pStyle w:val="a9"/>
        <w:wordWrap/>
      </w:pPr>
      <w:bookmarkStart w:id="27" w:name="_Toc226793464"/>
      <w:r>
        <w:t xml:space="preserve">[표] </w:t>
      </w:r>
      <w:fldSimple w:instr=" SEQ [표] \* ARABIC ">
        <w:r w:rsidR="001F538F">
          <w:rPr>
            <w:noProof/>
          </w:rPr>
          <w:t>4</w:t>
        </w:r>
      </w:fldSimple>
      <w:r>
        <w:t xml:space="preserve">. </w:t>
      </w:r>
      <w:r>
        <w:rPr>
          <w:rFonts w:hint="eastAsia"/>
        </w:rPr>
        <w:t>진단 도구</w:t>
      </w:r>
      <w:bookmarkEnd w:id="27"/>
    </w:p>
    <w:p w14:paraId="53AA244C" w14:textId="77777777" w:rsidR="00C10FE1" w:rsidRPr="00D86F0B" w:rsidRDefault="00C10FE1" w:rsidP="00C10FE1"/>
    <w:p w14:paraId="413F6B99" w14:textId="59306B5F" w:rsidR="00C10FE1" w:rsidRDefault="00C10FE1" w:rsidP="00C10FE1">
      <w:pPr>
        <w:pStyle w:val="Level2TitleCtl2"/>
        <w:ind w:left="426" w:hanging="425"/>
      </w:pPr>
      <w:bookmarkStart w:id="28" w:name="_Toc119420318"/>
      <w:bookmarkStart w:id="29" w:name="_Toc226793385"/>
      <w:r w:rsidRPr="00704F14">
        <w:t>진단 항목</w:t>
      </w:r>
      <w:bookmarkEnd w:id="28"/>
      <w:bookmarkEnd w:id="29"/>
      <w:r w:rsidR="00C43134" w:rsidRPr="00704F14">
        <w:rPr>
          <w:rFonts w:hint="eastAsia"/>
        </w:rPr>
        <w:t xml:space="preserve"> </w:t>
      </w:r>
    </w:p>
    <w:p w14:paraId="390FAD51" w14:textId="15A829FB" w:rsidR="00C10FE1" w:rsidRDefault="002D0CDA" w:rsidP="00C10FE1">
      <w:pPr>
        <w:pStyle w:val="af7"/>
        <w:ind w:left="400"/>
      </w:pPr>
      <w:r>
        <w:rPr>
          <w:rFonts w:hint="eastAsia"/>
        </w:rPr>
        <w:t xml:space="preserve">본 프로젝트에서 수행하는 취약점 </w:t>
      </w:r>
      <w:r w:rsidR="00C10FE1">
        <w:rPr>
          <w:rFonts w:hint="eastAsia"/>
        </w:rPr>
        <w:t>진단</w:t>
      </w:r>
      <w:r>
        <w:rPr>
          <w:rFonts w:hint="eastAsia"/>
        </w:rPr>
        <w:t>은</w:t>
      </w:r>
      <w:r w:rsidR="00C10FE1">
        <w:rPr>
          <w:rFonts w:hint="eastAsia"/>
        </w:rPr>
        <w:t xml:space="preserve"> </w:t>
      </w:r>
      <w:r>
        <w:rPr>
          <w:rFonts w:hint="eastAsia"/>
        </w:rPr>
        <w:t xml:space="preserve">금융보안원의 </w:t>
      </w:r>
      <w:r>
        <w:t>‘</w:t>
      </w:r>
      <w:proofErr w:type="spellStart"/>
      <w:r w:rsidR="00F10FB0">
        <w:rPr>
          <w:rFonts w:hint="eastAsia"/>
        </w:rPr>
        <w:t>핀테크</w:t>
      </w:r>
      <w:proofErr w:type="spellEnd"/>
      <w:r w:rsidR="00F10FB0">
        <w:rPr>
          <w:rFonts w:hint="eastAsia"/>
        </w:rPr>
        <w:t xml:space="preserve"> 서비스 취약점 점검 안내서</w:t>
      </w:r>
      <w:r>
        <w:t>’</w:t>
      </w:r>
      <w:r>
        <w:rPr>
          <w:rFonts w:hint="eastAsia"/>
        </w:rPr>
        <w:t xml:space="preserve"> 기반으로 설계되었습니다</w:t>
      </w:r>
    </w:p>
    <w:p w14:paraId="7C2FE71F" w14:textId="77777777" w:rsidR="00E43777" w:rsidRPr="007C36BC" w:rsidRDefault="00E43777" w:rsidP="00C10FE1">
      <w:pPr>
        <w:pStyle w:val="af7"/>
        <w:ind w:left="400"/>
      </w:pPr>
    </w:p>
    <w:tbl>
      <w:tblPr>
        <w:tblW w:w="9109" w:type="dxa"/>
        <w:tblInd w:w="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164"/>
        <w:gridCol w:w="992"/>
        <w:gridCol w:w="5245"/>
        <w:gridCol w:w="708"/>
      </w:tblGrid>
      <w:tr w:rsidR="00C10FE1" w:rsidRPr="00B112DB" w14:paraId="3D386262" w14:textId="77777777" w:rsidTr="00BC62C1">
        <w:trPr>
          <w:trHeight w:val="227"/>
          <w:tblHeader/>
        </w:trPr>
        <w:tc>
          <w:tcPr>
            <w:tcW w:w="2164" w:type="dxa"/>
            <w:shd w:val="clear" w:color="auto" w:fill="F2F2F2" w:themeFill="background1" w:themeFillShade="F2"/>
            <w:vAlign w:val="center"/>
          </w:tcPr>
          <w:p w14:paraId="2978C303" w14:textId="77777777" w:rsidR="00C10FE1" w:rsidRPr="00A3719A" w:rsidRDefault="00C10FE1" w:rsidP="001773F6">
            <w:pPr>
              <w:jc w:val="center"/>
              <w:rPr>
                <w:rFonts w:ascii="맑은 고딕" w:eastAsia="맑은 고딕" w:hAnsi="맑은 고딕"/>
                <w:b/>
                <w:bCs/>
                <w:szCs w:val="20"/>
              </w:rPr>
            </w:pPr>
            <w:r w:rsidRPr="00A3719A">
              <w:rPr>
                <w:rFonts w:ascii="맑은 고딕" w:eastAsia="맑은 고딕" w:hAnsi="맑은 고딕" w:hint="eastAsia"/>
                <w:b/>
                <w:bCs/>
                <w:szCs w:val="20"/>
              </w:rPr>
              <w:t>분류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14:paraId="18DE019D" w14:textId="77777777" w:rsidR="00C10FE1" w:rsidRPr="00A3719A" w:rsidRDefault="00C10FE1" w:rsidP="001773F6">
            <w:pPr>
              <w:jc w:val="center"/>
              <w:rPr>
                <w:rFonts w:ascii="맑은 고딕" w:eastAsia="맑은 고딕" w:hAnsi="맑은 고딕"/>
                <w:b/>
                <w:bCs/>
                <w:szCs w:val="20"/>
              </w:rPr>
            </w:pPr>
            <w:r w:rsidRPr="00A3719A">
              <w:rPr>
                <w:rFonts w:ascii="맑은 고딕" w:eastAsia="맑은 고딕" w:hAnsi="맑은 고딕" w:hint="eastAsia"/>
                <w:b/>
                <w:bCs/>
                <w:szCs w:val="20"/>
              </w:rPr>
              <w:t>취약점 번호</w:t>
            </w:r>
          </w:p>
        </w:tc>
        <w:tc>
          <w:tcPr>
            <w:tcW w:w="5245" w:type="dxa"/>
            <w:shd w:val="clear" w:color="auto" w:fill="F2F2F2" w:themeFill="background1" w:themeFillShade="F2"/>
            <w:vAlign w:val="center"/>
          </w:tcPr>
          <w:p w14:paraId="17F0AE5E" w14:textId="77777777" w:rsidR="00C10FE1" w:rsidRPr="00A3719A" w:rsidRDefault="00C10FE1" w:rsidP="001773F6">
            <w:pPr>
              <w:jc w:val="center"/>
              <w:rPr>
                <w:rFonts w:ascii="맑은 고딕" w:eastAsia="맑은 고딕" w:hAnsi="맑은 고딕"/>
                <w:b/>
                <w:bCs/>
                <w:szCs w:val="20"/>
              </w:rPr>
            </w:pPr>
            <w:r w:rsidRPr="00A3719A">
              <w:rPr>
                <w:rFonts w:ascii="맑은 고딕" w:eastAsia="맑은 고딕" w:hAnsi="맑은 고딕" w:hint="eastAsia"/>
                <w:b/>
                <w:bCs/>
                <w:szCs w:val="20"/>
              </w:rPr>
              <w:t>세부 진단 항목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14:paraId="075E06D2" w14:textId="77777777" w:rsidR="00C10FE1" w:rsidRPr="00A3719A" w:rsidRDefault="00C10FE1" w:rsidP="001773F6">
            <w:pPr>
              <w:jc w:val="center"/>
              <w:rPr>
                <w:rFonts w:ascii="맑은 고딕" w:eastAsia="맑은 고딕" w:hAnsi="맑은 고딕"/>
                <w:b/>
                <w:bCs/>
                <w:szCs w:val="20"/>
              </w:rPr>
            </w:pPr>
            <w:r w:rsidRPr="00A3719A">
              <w:rPr>
                <w:rFonts w:ascii="맑은 고딕" w:eastAsia="맑은 고딕" w:hAnsi="맑은 고딕" w:hint="eastAsia"/>
                <w:b/>
                <w:bCs/>
                <w:szCs w:val="20"/>
              </w:rPr>
              <w:t>준수기준</w:t>
            </w:r>
          </w:p>
        </w:tc>
      </w:tr>
      <w:tr w:rsidR="00D53F16" w:rsidRPr="00B112DB" w14:paraId="0C695E27" w14:textId="77777777" w:rsidTr="00BC62C1">
        <w:trPr>
          <w:trHeight w:val="425"/>
        </w:trPr>
        <w:tc>
          <w:tcPr>
            <w:tcW w:w="2164" w:type="dxa"/>
            <w:vMerge w:val="restart"/>
            <w:vAlign w:val="center"/>
          </w:tcPr>
          <w:p w14:paraId="58364D31" w14:textId="6DFFAB92" w:rsidR="00D53F16" w:rsidRPr="00A3719A" w:rsidRDefault="00D53F16" w:rsidP="004631C4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중요정보 보호</w:t>
            </w:r>
          </w:p>
        </w:tc>
        <w:tc>
          <w:tcPr>
            <w:tcW w:w="992" w:type="dxa"/>
            <w:vAlign w:val="center"/>
          </w:tcPr>
          <w:p w14:paraId="363C23BF" w14:textId="77777777" w:rsidR="00D53F16" w:rsidRPr="00D53F16" w:rsidRDefault="00D53F16" w:rsidP="001773F6">
            <w:pPr>
              <w:jc w:val="center"/>
              <w:rPr>
                <w:rFonts w:ascii="맑은 고딕" w:eastAsia="맑은 고딕" w:hAnsi="맑은 고딕"/>
                <w:bCs/>
                <w:szCs w:val="20"/>
              </w:rPr>
            </w:pPr>
            <w:r w:rsidRPr="00D53F16">
              <w:rPr>
                <w:rFonts w:ascii="맑은 고딕" w:eastAsia="맑은 고딕" w:hAnsi="맑은 고딕" w:hint="eastAsia"/>
                <w:bCs/>
                <w:szCs w:val="20"/>
              </w:rPr>
              <w:t>1-1</w:t>
            </w:r>
          </w:p>
        </w:tc>
        <w:tc>
          <w:tcPr>
            <w:tcW w:w="5245" w:type="dxa"/>
            <w:vAlign w:val="center"/>
          </w:tcPr>
          <w:p w14:paraId="3C343326" w14:textId="1FD37C9D" w:rsidR="00D53F16" w:rsidRPr="00D53F16" w:rsidRDefault="00D53F16" w:rsidP="001773F6">
            <w:pPr>
              <w:rPr>
                <w:rFonts w:ascii="맑은 고딕" w:eastAsia="맑은 고딕" w:hAnsi="맑은 고딕"/>
                <w:bCs/>
                <w:szCs w:val="20"/>
              </w:rPr>
            </w:pPr>
            <w:r w:rsidRPr="00D53F16">
              <w:rPr>
                <w:rFonts w:ascii="맑은 고딕" w:eastAsia="맑은 고딕" w:hAnsi="맑은 고딕" w:hint="eastAsia"/>
                <w:bCs/>
                <w:szCs w:val="20"/>
              </w:rPr>
              <w:t>메모리 내 노출</w:t>
            </w:r>
          </w:p>
        </w:tc>
        <w:tc>
          <w:tcPr>
            <w:tcW w:w="708" w:type="dxa"/>
            <w:vAlign w:val="center"/>
          </w:tcPr>
          <w:p w14:paraId="399B0DB3" w14:textId="5C0A1A7E" w:rsidR="00D53F16" w:rsidRPr="00D53F16" w:rsidRDefault="00D53F16" w:rsidP="001773F6">
            <w:pPr>
              <w:jc w:val="center"/>
              <w:rPr>
                <w:rFonts w:ascii="맑은 고딕" w:eastAsia="맑은 고딕" w:hAnsi="맑은 고딕" w:cs="굴림"/>
                <w:bCs/>
                <w:color w:val="000000" w:themeColor="text1"/>
                <w:szCs w:val="20"/>
              </w:rPr>
            </w:pPr>
            <w:r w:rsidRPr="00D53F16">
              <w:rPr>
                <w:rFonts w:ascii="맑은 고딕" w:eastAsia="맑은 고딕" w:hAnsi="맑은 고딕" w:cs="굴림" w:hint="eastAsia"/>
                <w:bCs/>
                <w:color w:val="000000" w:themeColor="text1"/>
                <w:szCs w:val="20"/>
              </w:rPr>
              <w:t>상</w:t>
            </w:r>
          </w:p>
        </w:tc>
      </w:tr>
      <w:tr w:rsidR="00D53F16" w:rsidRPr="00B112DB" w14:paraId="3B7D602A" w14:textId="77777777" w:rsidTr="00BC62C1">
        <w:trPr>
          <w:trHeight w:val="425"/>
        </w:trPr>
        <w:tc>
          <w:tcPr>
            <w:tcW w:w="2164" w:type="dxa"/>
            <w:vMerge/>
            <w:vAlign w:val="center"/>
          </w:tcPr>
          <w:p w14:paraId="414DB4A4" w14:textId="77777777" w:rsidR="00D53F16" w:rsidRPr="00A3719A" w:rsidRDefault="00D53F16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5D17D370" w14:textId="77777777" w:rsidR="00D53F16" w:rsidRPr="00D53F16" w:rsidRDefault="00D53F16" w:rsidP="001773F6">
            <w:pPr>
              <w:jc w:val="center"/>
              <w:rPr>
                <w:rFonts w:ascii="맑은 고딕" w:eastAsia="맑은 고딕" w:hAnsi="맑은 고딕"/>
                <w:bCs/>
                <w:szCs w:val="20"/>
              </w:rPr>
            </w:pPr>
            <w:r w:rsidRPr="00D53F16">
              <w:rPr>
                <w:rFonts w:ascii="맑은 고딕" w:eastAsia="맑은 고딕" w:hAnsi="맑은 고딕" w:hint="eastAsia"/>
                <w:bCs/>
                <w:szCs w:val="20"/>
              </w:rPr>
              <w:t>1-2</w:t>
            </w:r>
          </w:p>
        </w:tc>
        <w:tc>
          <w:tcPr>
            <w:tcW w:w="5245" w:type="dxa"/>
            <w:vAlign w:val="center"/>
          </w:tcPr>
          <w:p w14:paraId="7617640C" w14:textId="0CD732A8" w:rsidR="00D53F16" w:rsidRPr="00D53F16" w:rsidRDefault="006F4679" w:rsidP="001773F6">
            <w:pPr>
              <w:rPr>
                <w:rFonts w:ascii="맑은 고딕" w:eastAsia="맑은 고딕" w:hAnsi="맑은 고딕"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bCs/>
                <w:szCs w:val="20"/>
              </w:rPr>
              <w:t>디버그 로그 내 노출</w:t>
            </w:r>
          </w:p>
        </w:tc>
        <w:tc>
          <w:tcPr>
            <w:tcW w:w="708" w:type="dxa"/>
            <w:vAlign w:val="center"/>
          </w:tcPr>
          <w:p w14:paraId="7A6623EE" w14:textId="51A2FBE6" w:rsidR="00D53F16" w:rsidRPr="00D53F16" w:rsidRDefault="00D53F16" w:rsidP="001773F6">
            <w:pPr>
              <w:jc w:val="center"/>
              <w:rPr>
                <w:bCs/>
                <w:color w:val="000000" w:themeColor="text1"/>
              </w:rPr>
            </w:pPr>
            <w:r w:rsidRPr="00D53F16">
              <w:rPr>
                <w:rFonts w:ascii="맑은 고딕" w:eastAsia="맑은 고딕" w:hAnsi="맑은 고딕" w:cs="굴림" w:hint="eastAsia"/>
                <w:bCs/>
                <w:color w:val="000000" w:themeColor="text1"/>
                <w:szCs w:val="20"/>
              </w:rPr>
              <w:t>상</w:t>
            </w:r>
          </w:p>
        </w:tc>
      </w:tr>
      <w:tr w:rsidR="00D53F16" w:rsidRPr="00B112DB" w14:paraId="6E57D4A0" w14:textId="77777777" w:rsidTr="001773F6">
        <w:trPr>
          <w:trHeight w:val="425"/>
        </w:trPr>
        <w:tc>
          <w:tcPr>
            <w:tcW w:w="2164" w:type="dxa"/>
            <w:vMerge/>
            <w:vAlign w:val="center"/>
          </w:tcPr>
          <w:p w14:paraId="53DF0B17" w14:textId="77777777" w:rsidR="00D53F16" w:rsidRPr="00A3719A" w:rsidRDefault="00D53F16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2EB95769" w14:textId="77777777" w:rsidR="00D53F16" w:rsidRPr="00D53F16" w:rsidRDefault="00D53F16" w:rsidP="001773F6">
            <w:pPr>
              <w:jc w:val="center"/>
              <w:rPr>
                <w:rFonts w:ascii="맑은 고딕" w:eastAsia="맑은 고딕" w:hAnsi="맑은 고딕"/>
                <w:bCs/>
                <w:szCs w:val="20"/>
              </w:rPr>
            </w:pPr>
            <w:r w:rsidRPr="00D53F16">
              <w:rPr>
                <w:rFonts w:ascii="맑은 고딕" w:eastAsia="맑은 고딕" w:hAnsi="맑은 고딕" w:hint="eastAsia"/>
                <w:bCs/>
                <w:szCs w:val="20"/>
              </w:rPr>
              <w:t>1-3</w:t>
            </w:r>
          </w:p>
        </w:tc>
        <w:tc>
          <w:tcPr>
            <w:tcW w:w="5245" w:type="dxa"/>
            <w:vAlign w:val="center"/>
          </w:tcPr>
          <w:p w14:paraId="175B19C2" w14:textId="3CC52133" w:rsidR="00D53F16" w:rsidRPr="00D53F16" w:rsidRDefault="00D53F16" w:rsidP="001773F6">
            <w:pPr>
              <w:rPr>
                <w:rFonts w:ascii="맑은 고딕" w:eastAsia="맑은 고딕" w:hAnsi="맑은 고딕"/>
                <w:bCs/>
                <w:szCs w:val="20"/>
              </w:rPr>
            </w:pPr>
            <w:r w:rsidRPr="00D53F16">
              <w:rPr>
                <w:rFonts w:ascii="맑은 고딕" w:eastAsia="맑은 고딕" w:hAnsi="맑은 고딕" w:hint="eastAsia"/>
                <w:bCs/>
                <w:szCs w:val="20"/>
              </w:rPr>
              <w:t>파일 내 노출</w:t>
            </w:r>
          </w:p>
        </w:tc>
        <w:tc>
          <w:tcPr>
            <w:tcW w:w="708" w:type="dxa"/>
            <w:vAlign w:val="center"/>
          </w:tcPr>
          <w:p w14:paraId="1CF7ED50" w14:textId="6FF11ED1" w:rsidR="00D53F16" w:rsidRPr="00D53F16" w:rsidRDefault="00D53F16" w:rsidP="001773F6">
            <w:pPr>
              <w:jc w:val="center"/>
              <w:rPr>
                <w:rFonts w:ascii="맑은 고딕" w:eastAsia="맑은 고딕" w:hAnsi="맑은 고딕" w:cs="굴림"/>
                <w:bCs/>
                <w:color w:val="000000" w:themeColor="text1"/>
                <w:szCs w:val="20"/>
              </w:rPr>
            </w:pPr>
            <w:r w:rsidRPr="00D53F16">
              <w:rPr>
                <w:rFonts w:ascii="맑은 고딕" w:eastAsia="맑은 고딕" w:hAnsi="맑은 고딕" w:cs="굴림" w:hint="eastAsia"/>
                <w:bCs/>
                <w:color w:val="000000" w:themeColor="text1"/>
                <w:szCs w:val="20"/>
              </w:rPr>
              <w:t>상</w:t>
            </w:r>
          </w:p>
        </w:tc>
      </w:tr>
      <w:tr w:rsidR="00D53F16" w:rsidRPr="00B112DB" w14:paraId="64263052" w14:textId="77777777" w:rsidTr="001773F6">
        <w:trPr>
          <w:trHeight w:val="425"/>
        </w:trPr>
        <w:tc>
          <w:tcPr>
            <w:tcW w:w="2164" w:type="dxa"/>
            <w:vMerge/>
            <w:vAlign w:val="center"/>
          </w:tcPr>
          <w:p w14:paraId="3A84F1AA" w14:textId="77777777" w:rsidR="00D53F16" w:rsidRPr="00A3719A" w:rsidRDefault="00D53F16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1937E432" w14:textId="77777777" w:rsidR="00D53F16" w:rsidRPr="00D53F16" w:rsidRDefault="00D53F16" w:rsidP="001773F6">
            <w:pPr>
              <w:jc w:val="center"/>
              <w:rPr>
                <w:rFonts w:ascii="맑은 고딕" w:eastAsia="맑은 고딕" w:hAnsi="맑은 고딕"/>
                <w:bCs/>
                <w:szCs w:val="20"/>
              </w:rPr>
            </w:pPr>
            <w:r w:rsidRPr="00D53F16">
              <w:rPr>
                <w:rFonts w:ascii="맑은 고딕" w:eastAsia="맑은 고딕" w:hAnsi="맑은 고딕" w:hint="eastAsia"/>
                <w:bCs/>
                <w:szCs w:val="20"/>
              </w:rPr>
              <w:t>1-4</w:t>
            </w:r>
          </w:p>
        </w:tc>
        <w:tc>
          <w:tcPr>
            <w:tcW w:w="5245" w:type="dxa"/>
            <w:vAlign w:val="center"/>
          </w:tcPr>
          <w:p w14:paraId="103A190D" w14:textId="507C2CE5" w:rsidR="00D53F16" w:rsidRPr="00D53F16" w:rsidRDefault="00D53F16" w:rsidP="001773F6">
            <w:pPr>
              <w:rPr>
                <w:rFonts w:ascii="맑은 고딕" w:eastAsia="맑은 고딕" w:hAnsi="맑은 고딕"/>
                <w:bCs/>
                <w:szCs w:val="20"/>
              </w:rPr>
            </w:pPr>
            <w:r w:rsidRPr="00D53F16">
              <w:rPr>
                <w:rFonts w:ascii="맑은 고딕" w:eastAsia="맑은 고딕" w:hAnsi="맑은 고딕" w:hint="eastAsia"/>
                <w:bCs/>
                <w:szCs w:val="20"/>
              </w:rPr>
              <w:t>화면 내 노출</w:t>
            </w:r>
          </w:p>
        </w:tc>
        <w:tc>
          <w:tcPr>
            <w:tcW w:w="708" w:type="dxa"/>
            <w:vAlign w:val="center"/>
          </w:tcPr>
          <w:p w14:paraId="1FDFB4C2" w14:textId="22A59C0C" w:rsidR="00D53F16" w:rsidRPr="00D53F16" w:rsidRDefault="00D53F16" w:rsidP="001773F6">
            <w:pPr>
              <w:jc w:val="center"/>
              <w:rPr>
                <w:bCs/>
                <w:color w:val="000000" w:themeColor="text1"/>
              </w:rPr>
            </w:pPr>
            <w:r w:rsidRPr="00D53F16">
              <w:rPr>
                <w:rFonts w:ascii="맑은 고딕" w:eastAsia="맑은 고딕" w:hAnsi="맑은 고딕" w:cs="굴림" w:hint="eastAsia"/>
                <w:bCs/>
                <w:color w:val="000000" w:themeColor="text1"/>
                <w:szCs w:val="20"/>
              </w:rPr>
              <w:t>상</w:t>
            </w:r>
          </w:p>
        </w:tc>
      </w:tr>
      <w:tr w:rsidR="00D53F16" w:rsidRPr="00B112DB" w14:paraId="6730DFEE" w14:textId="77777777" w:rsidTr="001773F6">
        <w:trPr>
          <w:trHeight w:val="425"/>
        </w:trPr>
        <w:tc>
          <w:tcPr>
            <w:tcW w:w="2164" w:type="dxa"/>
            <w:vMerge/>
            <w:vAlign w:val="center"/>
          </w:tcPr>
          <w:p w14:paraId="41D7515A" w14:textId="77777777" w:rsidR="00D53F16" w:rsidRPr="00A3719A" w:rsidRDefault="00D53F16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C58D344" w14:textId="7540C402" w:rsidR="00D53F16" w:rsidRPr="00D53F16" w:rsidRDefault="00D53F16" w:rsidP="001773F6">
            <w:pPr>
              <w:jc w:val="center"/>
              <w:rPr>
                <w:rFonts w:ascii="맑은 고딕" w:eastAsia="맑은 고딕" w:hAnsi="맑은 고딕"/>
                <w:bCs/>
                <w:szCs w:val="20"/>
              </w:rPr>
            </w:pPr>
            <w:r w:rsidRPr="00D53F16">
              <w:rPr>
                <w:rFonts w:ascii="맑은 고딕" w:eastAsia="맑은 고딕" w:hAnsi="맑은 고딕" w:hint="eastAsia"/>
                <w:bCs/>
                <w:szCs w:val="20"/>
              </w:rPr>
              <w:t>1-5</w:t>
            </w:r>
          </w:p>
        </w:tc>
        <w:tc>
          <w:tcPr>
            <w:tcW w:w="5245" w:type="dxa"/>
            <w:vAlign w:val="center"/>
          </w:tcPr>
          <w:p w14:paraId="76ADD548" w14:textId="2A9FCC61" w:rsidR="00D53F16" w:rsidRPr="00D53F16" w:rsidRDefault="00D53F16" w:rsidP="001773F6">
            <w:pPr>
              <w:rPr>
                <w:rFonts w:ascii="맑은 고딕" w:eastAsia="맑은 고딕" w:hAnsi="맑은 고딕"/>
                <w:bCs/>
                <w:szCs w:val="20"/>
              </w:rPr>
            </w:pPr>
            <w:r w:rsidRPr="00D53F16">
              <w:rPr>
                <w:rFonts w:ascii="맑은 고딕" w:eastAsia="맑은 고딕" w:hAnsi="맑은 고딕" w:hint="eastAsia"/>
                <w:bCs/>
                <w:szCs w:val="20"/>
              </w:rPr>
              <w:t>중요정보 암호화 전송</w:t>
            </w:r>
          </w:p>
        </w:tc>
        <w:tc>
          <w:tcPr>
            <w:tcW w:w="708" w:type="dxa"/>
            <w:vAlign w:val="center"/>
          </w:tcPr>
          <w:p w14:paraId="05DC157C" w14:textId="02C68B5A" w:rsidR="00D53F16" w:rsidRPr="00D53F16" w:rsidRDefault="00D53F16" w:rsidP="001773F6">
            <w:pPr>
              <w:jc w:val="center"/>
              <w:rPr>
                <w:rFonts w:ascii="맑은 고딕" w:eastAsia="맑은 고딕" w:hAnsi="맑은 고딕" w:cs="굴림"/>
                <w:bCs/>
                <w:color w:val="000000" w:themeColor="text1"/>
                <w:szCs w:val="20"/>
              </w:rPr>
            </w:pPr>
            <w:r w:rsidRPr="00D53F16">
              <w:rPr>
                <w:rFonts w:ascii="맑은 고딕" w:eastAsia="맑은 고딕" w:hAnsi="맑은 고딕" w:cs="굴림" w:hint="eastAsia"/>
                <w:bCs/>
                <w:color w:val="000000" w:themeColor="text1"/>
                <w:szCs w:val="20"/>
              </w:rPr>
              <w:t>상</w:t>
            </w:r>
          </w:p>
        </w:tc>
      </w:tr>
      <w:tr w:rsidR="00D53F16" w:rsidRPr="00B112DB" w14:paraId="30CDAF94" w14:textId="77777777" w:rsidTr="001773F6">
        <w:trPr>
          <w:trHeight w:val="425"/>
        </w:trPr>
        <w:tc>
          <w:tcPr>
            <w:tcW w:w="2164" w:type="dxa"/>
            <w:vMerge/>
            <w:vAlign w:val="center"/>
          </w:tcPr>
          <w:p w14:paraId="2E4E293E" w14:textId="77777777" w:rsidR="00D53F16" w:rsidRPr="00A3719A" w:rsidRDefault="00D53F16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07910851" w14:textId="7EC70029" w:rsidR="00D53F16" w:rsidRPr="00D53F16" w:rsidRDefault="00D53F16" w:rsidP="001773F6">
            <w:pPr>
              <w:jc w:val="center"/>
              <w:rPr>
                <w:rFonts w:ascii="맑은 고딕" w:eastAsia="맑은 고딕" w:hAnsi="맑은 고딕"/>
                <w:bCs/>
                <w:szCs w:val="20"/>
              </w:rPr>
            </w:pPr>
            <w:r w:rsidRPr="00D53F16">
              <w:rPr>
                <w:rFonts w:ascii="맑은 고딕" w:eastAsia="맑은 고딕" w:hAnsi="맑은 고딕" w:hint="eastAsia"/>
                <w:bCs/>
                <w:szCs w:val="20"/>
              </w:rPr>
              <w:t>1-6</w:t>
            </w:r>
          </w:p>
        </w:tc>
        <w:tc>
          <w:tcPr>
            <w:tcW w:w="5245" w:type="dxa"/>
            <w:vAlign w:val="center"/>
          </w:tcPr>
          <w:p w14:paraId="61F8C844" w14:textId="2FAFC44A" w:rsidR="00D53F16" w:rsidRPr="00D53F16" w:rsidRDefault="00D53F16" w:rsidP="001773F6">
            <w:pPr>
              <w:rPr>
                <w:rFonts w:ascii="맑은 고딕" w:eastAsia="맑은 고딕" w:hAnsi="맑은 고딕"/>
                <w:bCs/>
                <w:szCs w:val="20"/>
              </w:rPr>
            </w:pPr>
            <w:r w:rsidRPr="00D53F16">
              <w:rPr>
                <w:rFonts w:ascii="맑은 고딕" w:eastAsia="맑은 고딕" w:hAnsi="맑은 고딕" w:hint="eastAsia"/>
                <w:bCs/>
                <w:szCs w:val="20"/>
              </w:rPr>
              <w:t>네트워크 구간 암호화 적용</w:t>
            </w:r>
          </w:p>
        </w:tc>
        <w:tc>
          <w:tcPr>
            <w:tcW w:w="708" w:type="dxa"/>
            <w:vAlign w:val="center"/>
          </w:tcPr>
          <w:p w14:paraId="2027C56D" w14:textId="1C79B296" w:rsidR="00D53F16" w:rsidRPr="00D53F16" w:rsidRDefault="00D53F16" w:rsidP="001773F6">
            <w:pPr>
              <w:jc w:val="center"/>
              <w:rPr>
                <w:rFonts w:ascii="맑은 고딕" w:eastAsia="맑은 고딕" w:hAnsi="맑은 고딕" w:cs="굴림"/>
                <w:bCs/>
                <w:color w:val="000000" w:themeColor="text1"/>
                <w:szCs w:val="20"/>
              </w:rPr>
            </w:pPr>
            <w:r w:rsidRPr="00D53F16">
              <w:rPr>
                <w:rFonts w:ascii="맑은 고딕" w:eastAsia="맑은 고딕" w:hAnsi="맑은 고딕" w:cs="굴림" w:hint="eastAsia"/>
                <w:bCs/>
                <w:color w:val="000000" w:themeColor="text1"/>
                <w:szCs w:val="20"/>
              </w:rPr>
              <w:t>상</w:t>
            </w:r>
          </w:p>
        </w:tc>
      </w:tr>
      <w:tr w:rsidR="00672020" w:rsidRPr="00B112DB" w14:paraId="42E35F15" w14:textId="77777777" w:rsidTr="001773F6">
        <w:trPr>
          <w:trHeight w:val="425"/>
        </w:trPr>
        <w:tc>
          <w:tcPr>
            <w:tcW w:w="2164" w:type="dxa"/>
            <w:vMerge w:val="restart"/>
            <w:vAlign w:val="center"/>
          </w:tcPr>
          <w:p w14:paraId="751AE56C" w14:textId="353B6C31" w:rsidR="00672020" w:rsidRPr="00A3719A" w:rsidRDefault="00D53F16" w:rsidP="004631C4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 xml:space="preserve">거래정보 </w:t>
            </w:r>
            <w:proofErr w:type="spellStart"/>
            <w:r>
              <w:rPr>
                <w:rFonts w:ascii="맑은 고딕" w:eastAsia="맑은 고딕" w:hAnsi="맑은 고딕" w:hint="eastAsia"/>
                <w:szCs w:val="20"/>
              </w:rPr>
              <w:t>위변〮조</w:t>
            </w:r>
            <w:proofErr w:type="spellEnd"/>
          </w:p>
        </w:tc>
        <w:tc>
          <w:tcPr>
            <w:tcW w:w="992" w:type="dxa"/>
            <w:vAlign w:val="center"/>
          </w:tcPr>
          <w:p w14:paraId="23E05F77" w14:textId="77777777" w:rsidR="00672020" w:rsidRPr="00D53F16" w:rsidRDefault="00672020" w:rsidP="001773F6">
            <w:pPr>
              <w:jc w:val="center"/>
              <w:rPr>
                <w:rFonts w:ascii="맑은 고딕" w:eastAsia="맑은 고딕" w:hAnsi="맑은 고딕"/>
                <w:bCs/>
                <w:szCs w:val="20"/>
              </w:rPr>
            </w:pPr>
            <w:r w:rsidRPr="00D53F16">
              <w:rPr>
                <w:rFonts w:ascii="맑은 고딕" w:eastAsia="맑은 고딕" w:hAnsi="맑은 고딕" w:hint="eastAsia"/>
                <w:bCs/>
                <w:szCs w:val="20"/>
              </w:rPr>
              <w:t>2-1</w:t>
            </w:r>
          </w:p>
        </w:tc>
        <w:tc>
          <w:tcPr>
            <w:tcW w:w="5245" w:type="dxa"/>
            <w:vAlign w:val="center"/>
          </w:tcPr>
          <w:p w14:paraId="71BB1C30" w14:textId="4BA0F614" w:rsidR="00672020" w:rsidRPr="00D53F16" w:rsidRDefault="007277B4" w:rsidP="001773F6">
            <w:pPr>
              <w:rPr>
                <w:rFonts w:ascii="맑은 고딕" w:eastAsia="맑은 고딕" w:hAnsi="맑은 고딕"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bCs/>
                <w:szCs w:val="20"/>
              </w:rPr>
              <w:t>계좌정보 변조</w:t>
            </w:r>
          </w:p>
        </w:tc>
        <w:tc>
          <w:tcPr>
            <w:tcW w:w="708" w:type="dxa"/>
            <w:vAlign w:val="center"/>
          </w:tcPr>
          <w:p w14:paraId="323553FA" w14:textId="09D85472" w:rsidR="00672020" w:rsidRPr="00D53F16" w:rsidRDefault="00672020" w:rsidP="001773F6">
            <w:pPr>
              <w:jc w:val="center"/>
              <w:rPr>
                <w:rFonts w:ascii="맑은 고딕" w:eastAsia="맑은 고딕" w:hAnsi="맑은 고딕" w:cs="굴림"/>
                <w:bCs/>
                <w:color w:val="000000" w:themeColor="text1"/>
                <w:szCs w:val="20"/>
              </w:rPr>
            </w:pPr>
            <w:r w:rsidRPr="00D53F16">
              <w:rPr>
                <w:rFonts w:ascii="맑은 고딕" w:eastAsia="맑은 고딕" w:hAnsi="맑은 고딕" w:cs="굴림" w:hint="eastAsia"/>
                <w:bCs/>
                <w:color w:val="000000" w:themeColor="text1"/>
                <w:szCs w:val="20"/>
              </w:rPr>
              <w:t>상</w:t>
            </w:r>
          </w:p>
        </w:tc>
      </w:tr>
      <w:tr w:rsidR="00672020" w:rsidRPr="00B112DB" w14:paraId="50AA1F26" w14:textId="77777777" w:rsidTr="001773F6">
        <w:trPr>
          <w:trHeight w:val="425"/>
        </w:trPr>
        <w:tc>
          <w:tcPr>
            <w:tcW w:w="2164" w:type="dxa"/>
            <w:vMerge/>
            <w:vAlign w:val="center"/>
          </w:tcPr>
          <w:p w14:paraId="27C38A7D" w14:textId="77777777" w:rsidR="00672020" w:rsidRPr="00A3719A" w:rsidRDefault="00672020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13A4996E" w14:textId="77777777" w:rsidR="00672020" w:rsidRPr="00D53F16" w:rsidRDefault="00672020" w:rsidP="001773F6">
            <w:pPr>
              <w:jc w:val="center"/>
              <w:rPr>
                <w:rFonts w:ascii="맑은 고딕" w:eastAsia="맑은 고딕" w:hAnsi="맑은 고딕"/>
                <w:bCs/>
                <w:szCs w:val="20"/>
              </w:rPr>
            </w:pPr>
            <w:r w:rsidRPr="00D53F16">
              <w:rPr>
                <w:rFonts w:ascii="맑은 고딕" w:eastAsia="맑은 고딕" w:hAnsi="맑은 고딕" w:hint="eastAsia"/>
                <w:bCs/>
                <w:szCs w:val="20"/>
              </w:rPr>
              <w:t>2-2</w:t>
            </w:r>
          </w:p>
        </w:tc>
        <w:tc>
          <w:tcPr>
            <w:tcW w:w="5245" w:type="dxa"/>
            <w:vAlign w:val="center"/>
          </w:tcPr>
          <w:p w14:paraId="2C9ED765" w14:textId="6E87EEC8" w:rsidR="00672020" w:rsidRPr="00D53F16" w:rsidRDefault="007277B4" w:rsidP="001773F6">
            <w:pPr>
              <w:rPr>
                <w:rFonts w:ascii="맑은 고딕" w:eastAsia="맑은 고딕" w:hAnsi="맑은 고딕"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bCs/>
                <w:szCs w:val="20"/>
              </w:rPr>
              <w:t>금액정보 변조</w:t>
            </w:r>
          </w:p>
        </w:tc>
        <w:tc>
          <w:tcPr>
            <w:tcW w:w="708" w:type="dxa"/>
            <w:vAlign w:val="center"/>
          </w:tcPr>
          <w:p w14:paraId="64BA0DA3" w14:textId="4C26547B" w:rsidR="00672020" w:rsidRPr="00D53F16" w:rsidRDefault="00672020" w:rsidP="001773F6">
            <w:pPr>
              <w:jc w:val="center"/>
              <w:rPr>
                <w:bCs/>
                <w:color w:val="000000" w:themeColor="text1"/>
              </w:rPr>
            </w:pPr>
            <w:r w:rsidRPr="00D53F16">
              <w:rPr>
                <w:rFonts w:ascii="맑은 고딕" w:eastAsia="맑은 고딕" w:hAnsi="맑은 고딕" w:cs="굴림" w:hint="eastAsia"/>
                <w:bCs/>
                <w:color w:val="000000" w:themeColor="text1"/>
                <w:szCs w:val="20"/>
              </w:rPr>
              <w:t>상</w:t>
            </w:r>
          </w:p>
        </w:tc>
      </w:tr>
      <w:tr w:rsidR="00672020" w:rsidRPr="00B112DB" w14:paraId="7B6DB7B7" w14:textId="77777777" w:rsidTr="001773F6">
        <w:trPr>
          <w:trHeight w:val="425"/>
        </w:trPr>
        <w:tc>
          <w:tcPr>
            <w:tcW w:w="2164" w:type="dxa"/>
            <w:vMerge/>
            <w:vAlign w:val="center"/>
          </w:tcPr>
          <w:p w14:paraId="00785BD7" w14:textId="77777777" w:rsidR="00672020" w:rsidRPr="00A3719A" w:rsidRDefault="00672020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2467F5CA" w14:textId="3F27975C" w:rsidR="00672020" w:rsidRPr="00D53F16" w:rsidRDefault="00672020" w:rsidP="001773F6">
            <w:pPr>
              <w:jc w:val="center"/>
              <w:rPr>
                <w:rFonts w:ascii="맑은 고딕" w:eastAsia="맑은 고딕" w:hAnsi="맑은 고딕"/>
                <w:bCs/>
                <w:szCs w:val="20"/>
              </w:rPr>
            </w:pPr>
            <w:r w:rsidRPr="00D53F16">
              <w:rPr>
                <w:rFonts w:ascii="맑은 고딕" w:eastAsia="맑은 고딕" w:hAnsi="맑은 고딕" w:hint="eastAsia"/>
                <w:bCs/>
                <w:szCs w:val="20"/>
              </w:rPr>
              <w:t>2-3</w:t>
            </w:r>
          </w:p>
        </w:tc>
        <w:tc>
          <w:tcPr>
            <w:tcW w:w="5245" w:type="dxa"/>
            <w:vAlign w:val="center"/>
          </w:tcPr>
          <w:p w14:paraId="434D0014" w14:textId="01107ED7" w:rsidR="00672020" w:rsidRPr="00D53F16" w:rsidRDefault="007277B4" w:rsidP="001773F6">
            <w:pPr>
              <w:rPr>
                <w:rFonts w:ascii="맑은 고딕" w:eastAsia="맑은 고딕" w:hAnsi="맑은 고딕"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bCs/>
                <w:szCs w:val="20"/>
              </w:rPr>
              <w:t>거래정보 재사용</w:t>
            </w:r>
          </w:p>
        </w:tc>
        <w:tc>
          <w:tcPr>
            <w:tcW w:w="708" w:type="dxa"/>
            <w:vAlign w:val="center"/>
          </w:tcPr>
          <w:p w14:paraId="7C08DF5C" w14:textId="298A7AA8" w:rsidR="00672020" w:rsidRPr="00D53F16" w:rsidRDefault="00672020" w:rsidP="001773F6">
            <w:pPr>
              <w:jc w:val="center"/>
              <w:rPr>
                <w:rFonts w:ascii="맑은 고딕" w:eastAsia="맑은 고딕" w:hAnsi="맑은 고딕" w:cs="굴림"/>
                <w:bCs/>
                <w:color w:val="000000" w:themeColor="text1"/>
                <w:szCs w:val="20"/>
              </w:rPr>
            </w:pPr>
            <w:r w:rsidRPr="00D53F16">
              <w:rPr>
                <w:rFonts w:ascii="맑은 고딕" w:eastAsia="맑은 고딕" w:hAnsi="맑은 고딕" w:cs="굴림" w:hint="eastAsia"/>
                <w:bCs/>
                <w:color w:val="000000" w:themeColor="text1"/>
                <w:szCs w:val="20"/>
              </w:rPr>
              <w:t>중</w:t>
            </w:r>
          </w:p>
        </w:tc>
      </w:tr>
      <w:tr w:rsidR="00932482" w:rsidRPr="00B112DB" w14:paraId="6261E9C9" w14:textId="77777777" w:rsidTr="001773F6">
        <w:trPr>
          <w:trHeight w:val="425"/>
        </w:trPr>
        <w:tc>
          <w:tcPr>
            <w:tcW w:w="2164" w:type="dxa"/>
            <w:vMerge w:val="restart"/>
            <w:vAlign w:val="center"/>
          </w:tcPr>
          <w:p w14:paraId="41F0967E" w14:textId="1E55C0E7" w:rsidR="00932482" w:rsidRPr="00A3719A" w:rsidRDefault="00932482" w:rsidP="00801F42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lastRenderedPageBreak/>
              <w:t>서버 보안</w:t>
            </w:r>
          </w:p>
        </w:tc>
        <w:tc>
          <w:tcPr>
            <w:tcW w:w="992" w:type="dxa"/>
            <w:vAlign w:val="center"/>
          </w:tcPr>
          <w:p w14:paraId="45CA3006" w14:textId="77777777" w:rsidR="00932482" w:rsidRPr="00D53F16" w:rsidRDefault="00932482" w:rsidP="001773F6">
            <w:pPr>
              <w:jc w:val="center"/>
              <w:rPr>
                <w:rFonts w:ascii="맑은 고딕" w:eastAsia="맑은 고딕" w:hAnsi="맑은 고딕"/>
                <w:bCs/>
                <w:szCs w:val="20"/>
              </w:rPr>
            </w:pPr>
            <w:r w:rsidRPr="00D53F16">
              <w:rPr>
                <w:rFonts w:ascii="맑은 고딕" w:eastAsia="맑은 고딕" w:hAnsi="맑은 고딕" w:hint="eastAsia"/>
                <w:bCs/>
                <w:szCs w:val="20"/>
              </w:rPr>
              <w:t>3-1</w:t>
            </w:r>
          </w:p>
        </w:tc>
        <w:tc>
          <w:tcPr>
            <w:tcW w:w="5245" w:type="dxa"/>
            <w:vAlign w:val="center"/>
          </w:tcPr>
          <w:p w14:paraId="78A11E42" w14:textId="36BF075C" w:rsidR="00932482" w:rsidRPr="00D53F16" w:rsidRDefault="00932482" w:rsidP="001773F6">
            <w:pPr>
              <w:rPr>
                <w:rFonts w:ascii="맑은 고딕" w:eastAsia="맑은 고딕" w:hAnsi="맑은 고딕"/>
                <w:bCs/>
                <w:szCs w:val="20"/>
              </w:rPr>
            </w:pPr>
            <w:proofErr w:type="spellStart"/>
            <w:r>
              <w:rPr>
                <w:rFonts w:ascii="맑은 고딕" w:eastAsia="맑은 고딕" w:hAnsi="맑은 고딕" w:hint="eastAsia"/>
                <w:bCs/>
                <w:szCs w:val="20"/>
              </w:rPr>
              <w:t>리다이렉트</w:t>
            </w:r>
            <w:proofErr w:type="spellEnd"/>
            <w:r>
              <w:rPr>
                <w:rFonts w:ascii="맑은 고딕" w:eastAsia="맑은 고딕" w:hAnsi="맑은 고딕" w:hint="eastAsia"/>
                <w:bCs/>
                <w:szCs w:val="20"/>
              </w:rPr>
              <w:t xml:space="preserve"> 기능을 이용한 피싱 가능성</w:t>
            </w:r>
          </w:p>
        </w:tc>
        <w:tc>
          <w:tcPr>
            <w:tcW w:w="708" w:type="dxa"/>
            <w:vAlign w:val="center"/>
          </w:tcPr>
          <w:p w14:paraId="5812C023" w14:textId="12353CD3" w:rsidR="00932482" w:rsidRPr="00D53F16" w:rsidRDefault="006245A2" w:rsidP="001773F6">
            <w:pPr>
              <w:jc w:val="center"/>
              <w:rPr>
                <w:bCs/>
                <w:color w:val="000000" w:themeColor="text1"/>
              </w:rPr>
            </w:pPr>
            <w:r>
              <w:rPr>
                <w:rFonts w:ascii="맑은 고딕" w:eastAsia="맑은 고딕" w:hAnsi="맑은 고딕" w:cs="굴림" w:hint="eastAsia"/>
                <w:bCs/>
                <w:color w:val="000000" w:themeColor="text1"/>
                <w:szCs w:val="20"/>
              </w:rPr>
              <w:t>중</w:t>
            </w:r>
          </w:p>
        </w:tc>
      </w:tr>
      <w:tr w:rsidR="00932482" w:rsidRPr="00B112DB" w14:paraId="175DD4F3" w14:textId="77777777" w:rsidTr="001773F6">
        <w:trPr>
          <w:trHeight w:val="425"/>
        </w:trPr>
        <w:tc>
          <w:tcPr>
            <w:tcW w:w="2164" w:type="dxa"/>
            <w:vMerge/>
            <w:vAlign w:val="center"/>
          </w:tcPr>
          <w:p w14:paraId="6152B383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3CBD8D38" w14:textId="77777777" w:rsidR="00932482" w:rsidRPr="00D53F16" w:rsidRDefault="00932482" w:rsidP="001773F6">
            <w:pPr>
              <w:jc w:val="center"/>
              <w:rPr>
                <w:rFonts w:ascii="맑은 고딕" w:eastAsia="맑은 고딕" w:hAnsi="맑은 고딕"/>
                <w:bCs/>
                <w:color w:val="000000" w:themeColor="text1"/>
                <w:szCs w:val="20"/>
              </w:rPr>
            </w:pPr>
            <w:r w:rsidRPr="00D53F16">
              <w:rPr>
                <w:rFonts w:ascii="맑은 고딕" w:eastAsia="맑은 고딕" w:hAnsi="맑은 고딕" w:hint="eastAsia"/>
                <w:bCs/>
                <w:color w:val="000000" w:themeColor="text1"/>
                <w:szCs w:val="20"/>
              </w:rPr>
              <w:t>3-2</w:t>
            </w:r>
          </w:p>
        </w:tc>
        <w:tc>
          <w:tcPr>
            <w:tcW w:w="5245" w:type="dxa"/>
            <w:vAlign w:val="center"/>
          </w:tcPr>
          <w:p w14:paraId="4EDF7502" w14:textId="22BA6649" w:rsidR="00932482" w:rsidRPr="00D53F16" w:rsidRDefault="00932482" w:rsidP="001773F6">
            <w:pPr>
              <w:rPr>
                <w:rFonts w:ascii="맑은 고딕" w:eastAsia="맑은 고딕" w:hAnsi="맑은 고딕"/>
                <w:bCs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bCs/>
                <w:color w:val="000000" w:themeColor="text1"/>
                <w:szCs w:val="20"/>
              </w:rPr>
              <w:t>불필요한 메소드 허용</w:t>
            </w:r>
          </w:p>
        </w:tc>
        <w:tc>
          <w:tcPr>
            <w:tcW w:w="708" w:type="dxa"/>
            <w:vAlign w:val="center"/>
          </w:tcPr>
          <w:p w14:paraId="6D98BB7E" w14:textId="576D7147" w:rsidR="00932482" w:rsidRPr="00D53F16" w:rsidRDefault="006245A2" w:rsidP="001773F6">
            <w:pPr>
              <w:jc w:val="center"/>
              <w:rPr>
                <w:bCs/>
                <w:color w:val="000000" w:themeColor="text1"/>
              </w:rPr>
            </w:pPr>
            <w:r>
              <w:rPr>
                <w:rFonts w:ascii="맑은 고딕" w:eastAsia="맑은 고딕" w:hAnsi="맑은 고딕" w:cs="굴림" w:hint="eastAsia"/>
                <w:bCs/>
                <w:color w:val="000000" w:themeColor="text1"/>
                <w:szCs w:val="20"/>
              </w:rPr>
              <w:t>상</w:t>
            </w:r>
          </w:p>
        </w:tc>
      </w:tr>
      <w:tr w:rsidR="00932482" w:rsidRPr="00B112DB" w14:paraId="65C5DE7D" w14:textId="77777777" w:rsidTr="001773F6">
        <w:trPr>
          <w:trHeight w:val="425"/>
        </w:trPr>
        <w:tc>
          <w:tcPr>
            <w:tcW w:w="2164" w:type="dxa"/>
            <w:vMerge/>
            <w:vAlign w:val="center"/>
          </w:tcPr>
          <w:p w14:paraId="05BF31A4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12E01F5F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A3719A">
              <w:rPr>
                <w:rFonts w:ascii="맑은 고딕" w:eastAsia="맑은 고딕" w:hAnsi="맑은 고딕" w:hint="eastAsia"/>
                <w:szCs w:val="20"/>
              </w:rPr>
              <w:t>3-3</w:t>
            </w:r>
          </w:p>
        </w:tc>
        <w:tc>
          <w:tcPr>
            <w:tcW w:w="5245" w:type="dxa"/>
            <w:vAlign w:val="center"/>
          </w:tcPr>
          <w:p w14:paraId="3B203B3B" w14:textId="57FBA574" w:rsidR="00932482" w:rsidRPr="00A3719A" w:rsidRDefault="00932482" w:rsidP="001773F6">
            <w:pPr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외부 사이트에 의한 운영정보 노출</w:t>
            </w:r>
          </w:p>
        </w:tc>
        <w:tc>
          <w:tcPr>
            <w:tcW w:w="708" w:type="dxa"/>
            <w:vAlign w:val="center"/>
          </w:tcPr>
          <w:p w14:paraId="5E8D175B" w14:textId="3EE00EF5" w:rsidR="00932482" w:rsidRPr="00D53F16" w:rsidRDefault="00932482" w:rsidP="001773F6">
            <w:pPr>
              <w:jc w:val="center"/>
              <w:rPr>
                <w:color w:val="000000" w:themeColor="text1"/>
              </w:rPr>
            </w:pPr>
            <w:r w:rsidRPr="00D53F16"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중</w:t>
            </w:r>
          </w:p>
        </w:tc>
      </w:tr>
      <w:tr w:rsidR="00932482" w:rsidRPr="00B112DB" w14:paraId="55D32697" w14:textId="77777777" w:rsidTr="001773F6">
        <w:trPr>
          <w:trHeight w:val="425"/>
        </w:trPr>
        <w:tc>
          <w:tcPr>
            <w:tcW w:w="2164" w:type="dxa"/>
            <w:vMerge/>
            <w:vAlign w:val="center"/>
          </w:tcPr>
          <w:p w14:paraId="72F558D8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495E44D6" w14:textId="77777777" w:rsidR="00932482" w:rsidRPr="00801F42" w:rsidRDefault="00932482" w:rsidP="001773F6">
            <w:pPr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 w:rsidRPr="00801F42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3-4</w:t>
            </w:r>
          </w:p>
        </w:tc>
        <w:tc>
          <w:tcPr>
            <w:tcW w:w="5245" w:type="dxa"/>
            <w:vAlign w:val="center"/>
          </w:tcPr>
          <w:p w14:paraId="4083B503" w14:textId="624E9BB9" w:rsidR="00932482" w:rsidRPr="00801F42" w:rsidRDefault="00932482" w:rsidP="001773F6">
            <w:pPr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 xml:space="preserve">SQL </w:t>
            </w:r>
            <w:proofErr w:type="spellStart"/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인젝션</w:t>
            </w:r>
            <w:proofErr w:type="spellEnd"/>
          </w:p>
        </w:tc>
        <w:tc>
          <w:tcPr>
            <w:tcW w:w="708" w:type="dxa"/>
            <w:vAlign w:val="center"/>
          </w:tcPr>
          <w:p w14:paraId="17C403D1" w14:textId="56224146" w:rsidR="00932482" w:rsidRPr="00D53F16" w:rsidRDefault="006245A2" w:rsidP="001773F6">
            <w:pPr>
              <w:jc w:val="center"/>
              <w:rPr>
                <w:color w:val="000000" w:themeColor="text1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932482" w:rsidRPr="00B112DB" w14:paraId="0B033D7A" w14:textId="77777777" w:rsidTr="001773F6">
        <w:trPr>
          <w:trHeight w:val="425"/>
        </w:trPr>
        <w:tc>
          <w:tcPr>
            <w:tcW w:w="2164" w:type="dxa"/>
            <w:vMerge/>
            <w:vAlign w:val="center"/>
          </w:tcPr>
          <w:p w14:paraId="453ACE4E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C09638B" w14:textId="63899AF5" w:rsidR="00932482" w:rsidRPr="007A7AF2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7A7AF2">
              <w:rPr>
                <w:rFonts w:ascii="맑은 고딕" w:eastAsia="맑은 고딕" w:hAnsi="맑은 고딕" w:hint="eastAsia"/>
                <w:szCs w:val="20"/>
              </w:rPr>
              <w:t>3-5</w:t>
            </w:r>
          </w:p>
        </w:tc>
        <w:tc>
          <w:tcPr>
            <w:tcW w:w="5245" w:type="dxa"/>
            <w:vAlign w:val="center"/>
          </w:tcPr>
          <w:p w14:paraId="0F3CCA34" w14:textId="72164125" w:rsidR="00932482" w:rsidRPr="007A7AF2" w:rsidRDefault="00932482" w:rsidP="001773F6">
            <w:pPr>
              <w:rPr>
                <w:rFonts w:ascii="맑은 고딕" w:eastAsia="맑은 고딕" w:hAnsi="맑은 고딕"/>
                <w:szCs w:val="20"/>
              </w:rPr>
            </w:pPr>
            <w:r w:rsidRPr="007A7AF2">
              <w:rPr>
                <w:rFonts w:ascii="맑은 고딕" w:eastAsia="맑은 고딕" w:hAnsi="맑은 고딕" w:hint="eastAsia"/>
                <w:szCs w:val="20"/>
              </w:rPr>
              <w:t>디렉토리 목록화</w:t>
            </w:r>
          </w:p>
        </w:tc>
        <w:tc>
          <w:tcPr>
            <w:tcW w:w="708" w:type="dxa"/>
            <w:vAlign w:val="center"/>
          </w:tcPr>
          <w:p w14:paraId="2A25E65D" w14:textId="5B73063C" w:rsidR="00932482" w:rsidRPr="007A7AF2" w:rsidRDefault="00932482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 w:rsidRPr="007A7AF2"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932482" w:rsidRPr="00B112DB" w14:paraId="52CD66CA" w14:textId="77777777" w:rsidTr="001773F6">
        <w:trPr>
          <w:trHeight w:val="425"/>
        </w:trPr>
        <w:tc>
          <w:tcPr>
            <w:tcW w:w="2164" w:type="dxa"/>
            <w:vMerge/>
            <w:vAlign w:val="center"/>
          </w:tcPr>
          <w:p w14:paraId="298C08C7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C398AC3" w14:textId="072BFA12" w:rsidR="00932482" w:rsidRPr="007A7AF2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7A7AF2">
              <w:rPr>
                <w:rFonts w:ascii="맑은 고딕" w:eastAsia="맑은 고딕" w:hAnsi="맑은 고딕" w:hint="eastAsia"/>
                <w:szCs w:val="20"/>
              </w:rPr>
              <w:t>3-6</w:t>
            </w:r>
          </w:p>
        </w:tc>
        <w:tc>
          <w:tcPr>
            <w:tcW w:w="5245" w:type="dxa"/>
            <w:vAlign w:val="center"/>
          </w:tcPr>
          <w:p w14:paraId="468D5E30" w14:textId="0F6B6170" w:rsidR="00932482" w:rsidRPr="007A7AF2" w:rsidRDefault="00932482" w:rsidP="001773F6">
            <w:pPr>
              <w:rPr>
                <w:rFonts w:ascii="맑은 고딕" w:eastAsia="맑은 고딕" w:hAnsi="맑은 고딕"/>
                <w:szCs w:val="20"/>
              </w:rPr>
            </w:pPr>
            <w:r w:rsidRPr="007A7AF2">
              <w:rPr>
                <w:rFonts w:ascii="맑은 고딕" w:eastAsia="맑은 고딕" w:hAnsi="맑은 고딕" w:hint="eastAsia"/>
                <w:szCs w:val="20"/>
              </w:rPr>
              <w:t>서버 운영정보 노출</w:t>
            </w:r>
          </w:p>
        </w:tc>
        <w:tc>
          <w:tcPr>
            <w:tcW w:w="708" w:type="dxa"/>
            <w:vAlign w:val="center"/>
          </w:tcPr>
          <w:p w14:paraId="38634150" w14:textId="27B05F97" w:rsidR="00932482" w:rsidRPr="007A7AF2" w:rsidRDefault="006245A2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중</w:t>
            </w:r>
          </w:p>
        </w:tc>
      </w:tr>
      <w:tr w:rsidR="00932482" w:rsidRPr="00B112DB" w14:paraId="70799D79" w14:textId="77777777" w:rsidTr="001773F6">
        <w:trPr>
          <w:trHeight w:val="425"/>
        </w:trPr>
        <w:tc>
          <w:tcPr>
            <w:tcW w:w="2164" w:type="dxa"/>
            <w:vMerge/>
            <w:vAlign w:val="center"/>
          </w:tcPr>
          <w:p w14:paraId="56C8293B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57E2AED9" w14:textId="4CA95207" w:rsidR="00932482" w:rsidRPr="007A7AF2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7A7AF2">
              <w:rPr>
                <w:rFonts w:ascii="맑은 고딕" w:eastAsia="맑은 고딕" w:hAnsi="맑은 고딕" w:hint="eastAsia"/>
                <w:szCs w:val="20"/>
              </w:rPr>
              <w:t>3-7</w:t>
            </w:r>
          </w:p>
        </w:tc>
        <w:tc>
          <w:tcPr>
            <w:tcW w:w="5245" w:type="dxa"/>
            <w:vAlign w:val="center"/>
          </w:tcPr>
          <w:p w14:paraId="2E5AA2AF" w14:textId="4040E024" w:rsidR="00932482" w:rsidRPr="007A7AF2" w:rsidRDefault="00932482" w:rsidP="001773F6">
            <w:pPr>
              <w:rPr>
                <w:rFonts w:ascii="맑은 고딕" w:eastAsia="맑은 고딕" w:hAnsi="맑은 고딕"/>
                <w:szCs w:val="20"/>
              </w:rPr>
            </w:pPr>
            <w:r w:rsidRPr="007A7AF2">
              <w:rPr>
                <w:rFonts w:ascii="맑은 고딕" w:eastAsia="맑은 고딕" w:hAnsi="맑은 고딕" w:hint="eastAsia"/>
                <w:szCs w:val="20"/>
              </w:rPr>
              <w:t xml:space="preserve">크로스사이트 </w:t>
            </w:r>
            <w:proofErr w:type="spellStart"/>
            <w:r w:rsidRPr="007A7AF2">
              <w:rPr>
                <w:rFonts w:ascii="맑은 고딕" w:eastAsia="맑은 고딕" w:hAnsi="맑은 고딕" w:hint="eastAsia"/>
                <w:szCs w:val="20"/>
              </w:rPr>
              <w:t>스크립팅</w:t>
            </w:r>
            <w:proofErr w:type="spellEnd"/>
            <w:r w:rsidRPr="007A7AF2">
              <w:rPr>
                <w:rFonts w:ascii="맑은 고딕" w:eastAsia="맑은 고딕" w:hAnsi="맑은 고딕" w:hint="eastAsia"/>
                <w:szCs w:val="20"/>
              </w:rPr>
              <w:t>(XSS)</w:t>
            </w:r>
          </w:p>
        </w:tc>
        <w:tc>
          <w:tcPr>
            <w:tcW w:w="708" w:type="dxa"/>
            <w:vAlign w:val="center"/>
          </w:tcPr>
          <w:p w14:paraId="661FE3F8" w14:textId="6E4C3481" w:rsidR="00932482" w:rsidRPr="007A7AF2" w:rsidRDefault="00932482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 w:rsidRPr="007A7AF2"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932482" w:rsidRPr="00B112DB" w14:paraId="4AD12776" w14:textId="77777777" w:rsidTr="001773F6">
        <w:trPr>
          <w:trHeight w:val="425"/>
        </w:trPr>
        <w:tc>
          <w:tcPr>
            <w:tcW w:w="2164" w:type="dxa"/>
            <w:vMerge/>
            <w:vAlign w:val="center"/>
          </w:tcPr>
          <w:p w14:paraId="54FF1456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58BC1828" w14:textId="132BA9F2" w:rsidR="00932482" w:rsidRPr="007A7AF2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3-8</w:t>
            </w:r>
          </w:p>
        </w:tc>
        <w:tc>
          <w:tcPr>
            <w:tcW w:w="5245" w:type="dxa"/>
            <w:vAlign w:val="center"/>
          </w:tcPr>
          <w:p w14:paraId="42F7AC78" w14:textId="7E9BBAA7" w:rsidR="00932482" w:rsidRPr="007A7AF2" w:rsidRDefault="00932482" w:rsidP="001773F6">
            <w:pPr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크로스사이트 요청 변조(CSRF)</w:t>
            </w:r>
          </w:p>
        </w:tc>
        <w:tc>
          <w:tcPr>
            <w:tcW w:w="708" w:type="dxa"/>
            <w:vAlign w:val="center"/>
          </w:tcPr>
          <w:p w14:paraId="32A04DB0" w14:textId="3782994B" w:rsidR="00932482" w:rsidRPr="007A7AF2" w:rsidRDefault="00932482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932482" w:rsidRPr="00B112DB" w14:paraId="5891AC0E" w14:textId="77777777" w:rsidTr="001773F6">
        <w:trPr>
          <w:trHeight w:val="425"/>
        </w:trPr>
        <w:tc>
          <w:tcPr>
            <w:tcW w:w="2164" w:type="dxa"/>
            <w:vMerge/>
            <w:vAlign w:val="center"/>
          </w:tcPr>
          <w:p w14:paraId="1842A45E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4FA8565B" w14:textId="769A7F1A" w:rsidR="00932482" w:rsidRPr="007A7AF2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3-9</w:t>
            </w:r>
          </w:p>
        </w:tc>
        <w:tc>
          <w:tcPr>
            <w:tcW w:w="5245" w:type="dxa"/>
            <w:vAlign w:val="center"/>
          </w:tcPr>
          <w:p w14:paraId="0805C158" w14:textId="2F3CE4CE" w:rsidR="00932482" w:rsidRPr="007A7AF2" w:rsidRDefault="00932482" w:rsidP="001773F6">
            <w:pPr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서버사이드 요청 변조(SSRF)</w:t>
            </w:r>
          </w:p>
        </w:tc>
        <w:tc>
          <w:tcPr>
            <w:tcW w:w="708" w:type="dxa"/>
            <w:vAlign w:val="center"/>
          </w:tcPr>
          <w:p w14:paraId="5FD7101A" w14:textId="1CC5C295" w:rsidR="00932482" w:rsidRPr="007A7AF2" w:rsidRDefault="00932482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932482" w:rsidRPr="00B112DB" w14:paraId="03DA59F5" w14:textId="77777777" w:rsidTr="001773F6">
        <w:trPr>
          <w:trHeight w:val="425"/>
        </w:trPr>
        <w:tc>
          <w:tcPr>
            <w:tcW w:w="2164" w:type="dxa"/>
            <w:vMerge/>
            <w:vAlign w:val="center"/>
          </w:tcPr>
          <w:p w14:paraId="475993A9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528291AF" w14:textId="7B06A2AF" w:rsidR="00932482" w:rsidRPr="007A7AF2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3-10</w:t>
            </w:r>
          </w:p>
        </w:tc>
        <w:tc>
          <w:tcPr>
            <w:tcW w:w="5245" w:type="dxa"/>
            <w:vAlign w:val="center"/>
          </w:tcPr>
          <w:p w14:paraId="761BD7DD" w14:textId="2E7B7B30" w:rsidR="00932482" w:rsidRPr="007A7AF2" w:rsidRDefault="00932482" w:rsidP="001773F6">
            <w:pPr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파일 업로드 취약점</w:t>
            </w:r>
          </w:p>
        </w:tc>
        <w:tc>
          <w:tcPr>
            <w:tcW w:w="708" w:type="dxa"/>
            <w:vAlign w:val="center"/>
          </w:tcPr>
          <w:p w14:paraId="25352BB4" w14:textId="7FB76401" w:rsidR="00932482" w:rsidRPr="007A7AF2" w:rsidRDefault="00932482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932482" w:rsidRPr="00B112DB" w14:paraId="19355974" w14:textId="77777777" w:rsidTr="001773F6">
        <w:trPr>
          <w:trHeight w:val="425"/>
        </w:trPr>
        <w:tc>
          <w:tcPr>
            <w:tcW w:w="2164" w:type="dxa"/>
            <w:vMerge/>
            <w:vAlign w:val="center"/>
          </w:tcPr>
          <w:p w14:paraId="58285BF0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1F5BEDF7" w14:textId="6A67FE7D" w:rsidR="00932482" w:rsidRPr="007A7AF2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3-11</w:t>
            </w:r>
          </w:p>
        </w:tc>
        <w:tc>
          <w:tcPr>
            <w:tcW w:w="5245" w:type="dxa"/>
            <w:vAlign w:val="center"/>
          </w:tcPr>
          <w:p w14:paraId="24C4E62A" w14:textId="3A4D64D1" w:rsidR="00932482" w:rsidRPr="007A7AF2" w:rsidRDefault="00932482" w:rsidP="001773F6">
            <w:pPr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파일 다운로드 취약점</w:t>
            </w:r>
          </w:p>
        </w:tc>
        <w:tc>
          <w:tcPr>
            <w:tcW w:w="708" w:type="dxa"/>
            <w:vAlign w:val="center"/>
          </w:tcPr>
          <w:p w14:paraId="30BE8D09" w14:textId="1579A771" w:rsidR="00932482" w:rsidRPr="007A7AF2" w:rsidRDefault="00932482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932482" w:rsidRPr="00B112DB" w14:paraId="4E1B2C3F" w14:textId="77777777" w:rsidTr="001773F6">
        <w:trPr>
          <w:trHeight w:val="425"/>
        </w:trPr>
        <w:tc>
          <w:tcPr>
            <w:tcW w:w="2164" w:type="dxa"/>
            <w:vMerge/>
            <w:vAlign w:val="center"/>
          </w:tcPr>
          <w:p w14:paraId="1AC6873A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4D3E7098" w14:textId="061E2BBA" w:rsidR="00932482" w:rsidRPr="007A7AF2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3-12</w:t>
            </w:r>
          </w:p>
        </w:tc>
        <w:tc>
          <w:tcPr>
            <w:tcW w:w="5245" w:type="dxa"/>
            <w:vAlign w:val="center"/>
          </w:tcPr>
          <w:p w14:paraId="6F725DB8" w14:textId="5DF62A98" w:rsidR="00932482" w:rsidRPr="007A7AF2" w:rsidRDefault="00932482" w:rsidP="001773F6">
            <w:pPr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관리자 페이지 노출</w:t>
            </w:r>
          </w:p>
        </w:tc>
        <w:tc>
          <w:tcPr>
            <w:tcW w:w="708" w:type="dxa"/>
            <w:vAlign w:val="center"/>
          </w:tcPr>
          <w:p w14:paraId="11824845" w14:textId="58CBE87B" w:rsidR="00932482" w:rsidRPr="007A7AF2" w:rsidRDefault="00932482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932482" w:rsidRPr="00B112DB" w14:paraId="15FBBFC8" w14:textId="77777777" w:rsidTr="001773F6">
        <w:trPr>
          <w:trHeight w:val="425"/>
        </w:trPr>
        <w:tc>
          <w:tcPr>
            <w:tcW w:w="2164" w:type="dxa"/>
            <w:vMerge/>
            <w:vAlign w:val="center"/>
          </w:tcPr>
          <w:p w14:paraId="200A764C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4C690ABD" w14:textId="0D414F38" w:rsidR="00932482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3-13</w:t>
            </w:r>
          </w:p>
        </w:tc>
        <w:tc>
          <w:tcPr>
            <w:tcW w:w="5245" w:type="dxa"/>
            <w:vAlign w:val="center"/>
          </w:tcPr>
          <w:p w14:paraId="74CDD949" w14:textId="3927D342" w:rsidR="00932482" w:rsidRDefault="00932482" w:rsidP="001773F6">
            <w:pPr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불필요한 파일 노출</w:t>
            </w:r>
          </w:p>
        </w:tc>
        <w:tc>
          <w:tcPr>
            <w:tcW w:w="708" w:type="dxa"/>
            <w:vAlign w:val="center"/>
          </w:tcPr>
          <w:p w14:paraId="1815C38D" w14:textId="3EE8AF9A" w:rsidR="00932482" w:rsidRPr="007A7AF2" w:rsidRDefault="00932482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중</w:t>
            </w:r>
          </w:p>
        </w:tc>
      </w:tr>
      <w:tr w:rsidR="00932482" w:rsidRPr="00B112DB" w14:paraId="277F455E" w14:textId="77777777" w:rsidTr="001773F6">
        <w:trPr>
          <w:trHeight w:val="425"/>
        </w:trPr>
        <w:tc>
          <w:tcPr>
            <w:tcW w:w="2164" w:type="dxa"/>
            <w:vMerge/>
            <w:vAlign w:val="center"/>
          </w:tcPr>
          <w:p w14:paraId="6972B268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0332036" w14:textId="72CBCB78" w:rsidR="00932482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3-14</w:t>
            </w:r>
          </w:p>
        </w:tc>
        <w:tc>
          <w:tcPr>
            <w:tcW w:w="5245" w:type="dxa"/>
            <w:vAlign w:val="center"/>
          </w:tcPr>
          <w:p w14:paraId="7467AF0D" w14:textId="64B94A5D" w:rsidR="00932482" w:rsidRDefault="00932482" w:rsidP="001773F6">
            <w:pPr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 xml:space="preserve">안전한 인증페이지 제공 </w:t>
            </w:r>
          </w:p>
        </w:tc>
        <w:tc>
          <w:tcPr>
            <w:tcW w:w="708" w:type="dxa"/>
            <w:vAlign w:val="center"/>
          </w:tcPr>
          <w:p w14:paraId="48B3743E" w14:textId="4F988E85" w:rsidR="00932482" w:rsidRPr="007A7AF2" w:rsidRDefault="00932482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중</w:t>
            </w:r>
          </w:p>
        </w:tc>
      </w:tr>
      <w:tr w:rsidR="0036673C" w:rsidRPr="00B112DB" w14:paraId="396FBEDB" w14:textId="77777777" w:rsidTr="001773F6">
        <w:trPr>
          <w:trHeight w:val="425"/>
        </w:trPr>
        <w:tc>
          <w:tcPr>
            <w:tcW w:w="2164" w:type="dxa"/>
            <w:vMerge w:val="restart"/>
            <w:vAlign w:val="center"/>
          </w:tcPr>
          <w:p w14:paraId="528E1FF2" w14:textId="689FFD7B" w:rsidR="0036673C" w:rsidRPr="00A3719A" w:rsidRDefault="0036673C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인증</w:t>
            </w:r>
          </w:p>
        </w:tc>
        <w:tc>
          <w:tcPr>
            <w:tcW w:w="992" w:type="dxa"/>
            <w:vAlign w:val="center"/>
          </w:tcPr>
          <w:p w14:paraId="316C5D9B" w14:textId="6446E993" w:rsidR="0036673C" w:rsidRPr="00801F42" w:rsidRDefault="0036673C" w:rsidP="001773F6">
            <w:pPr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4-1</w:t>
            </w:r>
          </w:p>
        </w:tc>
        <w:tc>
          <w:tcPr>
            <w:tcW w:w="5245" w:type="dxa"/>
            <w:vAlign w:val="center"/>
          </w:tcPr>
          <w:p w14:paraId="254FE338" w14:textId="48E31E82" w:rsidR="0036673C" w:rsidRDefault="0036673C" w:rsidP="001773F6">
            <w:pPr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이용자 인증정보 재사용</w:t>
            </w:r>
          </w:p>
        </w:tc>
        <w:tc>
          <w:tcPr>
            <w:tcW w:w="708" w:type="dxa"/>
            <w:vAlign w:val="center"/>
          </w:tcPr>
          <w:p w14:paraId="04CCA201" w14:textId="2E0309D4" w:rsidR="0036673C" w:rsidRDefault="0036673C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36673C" w:rsidRPr="00B112DB" w14:paraId="07F598EF" w14:textId="77777777" w:rsidTr="001773F6">
        <w:trPr>
          <w:trHeight w:val="425"/>
        </w:trPr>
        <w:tc>
          <w:tcPr>
            <w:tcW w:w="2164" w:type="dxa"/>
            <w:vMerge/>
            <w:vAlign w:val="center"/>
          </w:tcPr>
          <w:p w14:paraId="77B1C271" w14:textId="77777777" w:rsidR="0036673C" w:rsidRPr="00A3719A" w:rsidRDefault="0036673C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97D5EAF" w14:textId="1665CA50" w:rsidR="0036673C" w:rsidRPr="00801F42" w:rsidRDefault="0036673C" w:rsidP="00932482">
            <w:pPr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4-2</w:t>
            </w:r>
          </w:p>
        </w:tc>
        <w:tc>
          <w:tcPr>
            <w:tcW w:w="5245" w:type="dxa"/>
            <w:vAlign w:val="center"/>
          </w:tcPr>
          <w:p w14:paraId="59A666AB" w14:textId="005F9D3A" w:rsidR="0036673C" w:rsidRDefault="0036673C" w:rsidP="001773F6">
            <w:pPr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세션정보 재사용</w:t>
            </w:r>
          </w:p>
        </w:tc>
        <w:tc>
          <w:tcPr>
            <w:tcW w:w="708" w:type="dxa"/>
            <w:vAlign w:val="center"/>
          </w:tcPr>
          <w:p w14:paraId="5FBD9B24" w14:textId="7CA79B48" w:rsidR="0036673C" w:rsidRDefault="0036673C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36673C" w:rsidRPr="00B112DB" w14:paraId="5423E296" w14:textId="77777777" w:rsidTr="001773F6">
        <w:trPr>
          <w:trHeight w:val="425"/>
        </w:trPr>
        <w:tc>
          <w:tcPr>
            <w:tcW w:w="2164" w:type="dxa"/>
            <w:vMerge/>
            <w:vAlign w:val="center"/>
          </w:tcPr>
          <w:p w14:paraId="435B56CF" w14:textId="77777777" w:rsidR="0036673C" w:rsidRPr="00A3719A" w:rsidRDefault="0036673C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221E2AFA" w14:textId="0ED40EFB" w:rsidR="0036673C" w:rsidRPr="00801F42" w:rsidRDefault="0036673C" w:rsidP="001773F6">
            <w:pPr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4-3</w:t>
            </w:r>
          </w:p>
        </w:tc>
        <w:tc>
          <w:tcPr>
            <w:tcW w:w="5245" w:type="dxa"/>
            <w:vAlign w:val="center"/>
          </w:tcPr>
          <w:p w14:paraId="7A63823F" w14:textId="4C1636F2" w:rsidR="0036673C" w:rsidRDefault="0036673C" w:rsidP="001773F6">
            <w:pPr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불충분한 세션 만료</w:t>
            </w:r>
          </w:p>
        </w:tc>
        <w:tc>
          <w:tcPr>
            <w:tcW w:w="708" w:type="dxa"/>
            <w:vAlign w:val="center"/>
          </w:tcPr>
          <w:p w14:paraId="5688AB63" w14:textId="6E940D72" w:rsidR="0036673C" w:rsidRDefault="0036673C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36673C" w:rsidRPr="00B112DB" w14:paraId="577E3CEC" w14:textId="77777777" w:rsidTr="001773F6">
        <w:trPr>
          <w:trHeight w:val="425"/>
        </w:trPr>
        <w:tc>
          <w:tcPr>
            <w:tcW w:w="2164" w:type="dxa"/>
            <w:vMerge/>
            <w:vAlign w:val="center"/>
          </w:tcPr>
          <w:p w14:paraId="04211AE9" w14:textId="77777777" w:rsidR="0036673C" w:rsidRPr="00A3719A" w:rsidRDefault="0036673C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05121359" w14:textId="1AC5E030" w:rsidR="0036673C" w:rsidRPr="00801F42" w:rsidRDefault="0036673C" w:rsidP="001773F6">
            <w:pPr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4-4</w:t>
            </w:r>
          </w:p>
        </w:tc>
        <w:tc>
          <w:tcPr>
            <w:tcW w:w="5245" w:type="dxa"/>
            <w:vAlign w:val="center"/>
          </w:tcPr>
          <w:p w14:paraId="217CE160" w14:textId="118734D5" w:rsidR="0036673C" w:rsidRDefault="0036673C" w:rsidP="001773F6">
            <w:pPr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비밀번호 복잡도 검증</w:t>
            </w:r>
          </w:p>
        </w:tc>
        <w:tc>
          <w:tcPr>
            <w:tcW w:w="708" w:type="dxa"/>
            <w:vAlign w:val="center"/>
          </w:tcPr>
          <w:p w14:paraId="4EDEE183" w14:textId="7A97503D" w:rsidR="0036673C" w:rsidRDefault="0036673C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36673C" w:rsidRPr="00B112DB" w14:paraId="0397BF52" w14:textId="77777777" w:rsidTr="001773F6">
        <w:trPr>
          <w:trHeight w:val="425"/>
        </w:trPr>
        <w:tc>
          <w:tcPr>
            <w:tcW w:w="2164" w:type="dxa"/>
            <w:vMerge/>
            <w:vAlign w:val="center"/>
          </w:tcPr>
          <w:p w14:paraId="4F62A93A" w14:textId="77777777" w:rsidR="0036673C" w:rsidRPr="00A3719A" w:rsidRDefault="0036673C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1702F468" w14:textId="22BF0282" w:rsidR="0036673C" w:rsidRPr="00801F42" w:rsidRDefault="0036673C" w:rsidP="001773F6">
            <w:pPr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4-5</w:t>
            </w:r>
          </w:p>
        </w:tc>
        <w:tc>
          <w:tcPr>
            <w:tcW w:w="5245" w:type="dxa"/>
            <w:vAlign w:val="center"/>
          </w:tcPr>
          <w:p w14:paraId="6767078E" w14:textId="4C72C849" w:rsidR="0036673C" w:rsidRDefault="0036673C" w:rsidP="001773F6">
            <w:pPr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비밀번호 오류 횟수 제한</w:t>
            </w:r>
          </w:p>
        </w:tc>
        <w:tc>
          <w:tcPr>
            <w:tcW w:w="708" w:type="dxa"/>
            <w:vAlign w:val="center"/>
          </w:tcPr>
          <w:p w14:paraId="7699C141" w14:textId="0BE25208" w:rsidR="0036673C" w:rsidRDefault="0036673C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36673C" w:rsidRPr="00B112DB" w14:paraId="7FAD4DBA" w14:textId="77777777" w:rsidTr="001773F6">
        <w:trPr>
          <w:trHeight w:val="425"/>
        </w:trPr>
        <w:tc>
          <w:tcPr>
            <w:tcW w:w="2164" w:type="dxa"/>
            <w:vMerge/>
            <w:vAlign w:val="center"/>
          </w:tcPr>
          <w:p w14:paraId="12A3EDC3" w14:textId="77777777" w:rsidR="0036673C" w:rsidRPr="00A3719A" w:rsidRDefault="0036673C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35E51E1F" w14:textId="087243CE" w:rsidR="0036673C" w:rsidRPr="00801F42" w:rsidRDefault="0036673C" w:rsidP="001773F6">
            <w:pPr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4-6</w:t>
            </w:r>
          </w:p>
        </w:tc>
        <w:tc>
          <w:tcPr>
            <w:tcW w:w="5245" w:type="dxa"/>
            <w:vAlign w:val="center"/>
          </w:tcPr>
          <w:p w14:paraId="31C1524C" w14:textId="7CFC4B8F" w:rsidR="0036673C" w:rsidRDefault="0036673C" w:rsidP="001773F6">
            <w:pPr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불충분한 이용자 인증</w:t>
            </w:r>
          </w:p>
        </w:tc>
        <w:tc>
          <w:tcPr>
            <w:tcW w:w="708" w:type="dxa"/>
            <w:vAlign w:val="center"/>
          </w:tcPr>
          <w:p w14:paraId="607EE894" w14:textId="26B7AE54" w:rsidR="0036673C" w:rsidRDefault="0036673C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36673C" w:rsidRPr="00B112DB" w14:paraId="5A83F065" w14:textId="77777777" w:rsidTr="001773F6">
        <w:trPr>
          <w:trHeight w:val="425"/>
        </w:trPr>
        <w:tc>
          <w:tcPr>
            <w:tcW w:w="2164" w:type="dxa"/>
            <w:vMerge/>
            <w:vAlign w:val="center"/>
          </w:tcPr>
          <w:p w14:paraId="3EEE430B" w14:textId="77777777" w:rsidR="0036673C" w:rsidRPr="00A3719A" w:rsidRDefault="0036673C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558ED1E4" w14:textId="6D925F0A" w:rsidR="0036673C" w:rsidRPr="00801F42" w:rsidRDefault="0036673C" w:rsidP="001773F6">
            <w:pPr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4-7</w:t>
            </w:r>
          </w:p>
        </w:tc>
        <w:tc>
          <w:tcPr>
            <w:tcW w:w="5245" w:type="dxa"/>
            <w:vAlign w:val="center"/>
          </w:tcPr>
          <w:p w14:paraId="6316E9F3" w14:textId="39074E4F" w:rsidR="0036673C" w:rsidRDefault="0036673C" w:rsidP="001773F6">
            <w:pPr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부적절한 비밀번호 초기화</w:t>
            </w:r>
          </w:p>
        </w:tc>
        <w:tc>
          <w:tcPr>
            <w:tcW w:w="708" w:type="dxa"/>
            <w:vAlign w:val="center"/>
          </w:tcPr>
          <w:p w14:paraId="0119EC1E" w14:textId="58819E1C" w:rsidR="0036673C" w:rsidRDefault="0036673C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36673C" w:rsidRPr="00B112DB" w14:paraId="7B032AAE" w14:textId="77777777" w:rsidTr="001773F6">
        <w:trPr>
          <w:trHeight w:val="425"/>
        </w:trPr>
        <w:tc>
          <w:tcPr>
            <w:tcW w:w="2164" w:type="dxa"/>
            <w:vMerge/>
            <w:vAlign w:val="center"/>
          </w:tcPr>
          <w:p w14:paraId="0D332162" w14:textId="77777777" w:rsidR="0036673C" w:rsidRPr="00A3719A" w:rsidRDefault="0036673C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D9456BF" w14:textId="0E356AAF" w:rsidR="0036673C" w:rsidRPr="00801F42" w:rsidRDefault="0036673C" w:rsidP="001773F6">
            <w:pPr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4-8</w:t>
            </w:r>
          </w:p>
        </w:tc>
        <w:tc>
          <w:tcPr>
            <w:tcW w:w="5245" w:type="dxa"/>
            <w:vAlign w:val="center"/>
          </w:tcPr>
          <w:p w14:paraId="3ED0D10A" w14:textId="5AF7A183" w:rsidR="0036673C" w:rsidRDefault="0036673C" w:rsidP="001773F6">
            <w:pPr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부적절한 인증정보 발급</w:t>
            </w:r>
          </w:p>
        </w:tc>
        <w:tc>
          <w:tcPr>
            <w:tcW w:w="708" w:type="dxa"/>
            <w:vAlign w:val="center"/>
          </w:tcPr>
          <w:p w14:paraId="6BF04139" w14:textId="72D2C30D" w:rsidR="0036673C" w:rsidRDefault="0036673C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36673C" w:rsidRPr="00B112DB" w14:paraId="5A658634" w14:textId="77777777" w:rsidTr="001773F6">
        <w:trPr>
          <w:trHeight w:val="425"/>
        </w:trPr>
        <w:tc>
          <w:tcPr>
            <w:tcW w:w="2164" w:type="dxa"/>
            <w:vMerge/>
            <w:vAlign w:val="center"/>
          </w:tcPr>
          <w:p w14:paraId="5408FF87" w14:textId="77777777" w:rsidR="0036673C" w:rsidRPr="00A3719A" w:rsidRDefault="0036673C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83FBAF4" w14:textId="6D4DEEFC" w:rsidR="0036673C" w:rsidRPr="00801F42" w:rsidRDefault="0036673C" w:rsidP="001773F6">
            <w:pPr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4-9</w:t>
            </w:r>
          </w:p>
        </w:tc>
        <w:tc>
          <w:tcPr>
            <w:tcW w:w="5245" w:type="dxa"/>
            <w:vAlign w:val="center"/>
          </w:tcPr>
          <w:p w14:paraId="3FF413DC" w14:textId="123F41FC" w:rsidR="0036673C" w:rsidRDefault="0036673C" w:rsidP="001773F6">
            <w:pPr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불충분한 인가</w:t>
            </w:r>
          </w:p>
        </w:tc>
        <w:tc>
          <w:tcPr>
            <w:tcW w:w="708" w:type="dxa"/>
            <w:vAlign w:val="center"/>
          </w:tcPr>
          <w:p w14:paraId="11AAA415" w14:textId="1D65DF1F" w:rsidR="0036673C" w:rsidRDefault="0036673C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36673C" w:rsidRPr="00B112DB" w14:paraId="46DC7907" w14:textId="77777777" w:rsidTr="001773F6">
        <w:trPr>
          <w:trHeight w:val="425"/>
        </w:trPr>
        <w:tc>
          <w:tcPr>
            <w:tcW w:w="2164" w:type="dxa"/>
            <w:vMerge/>
            <w:vAlign w:val="center"/>
          </w:tcPr>
          <w:p w14:paraId="4A903887" w14:textId="77777777" w:rsidR="0036673C" w:rsidRPr="00A3719A" w:rsidRDefault="0036673C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19D57D85" w14:textId="727AEC2E" w:rsidR="0036673C" w:rsidRPr="00801F42" w:rsidRDefault="0036673C" w:rsidP="001773F6">
            <w:pPr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4-10</w:t>
            </w:r>
          </w:p>
        </w:tc>
        <w:tc>
          <w:tcPr>
            <w:tcW w:w="5245" w:type="dxa"/>
            <w:vAlign w:val="center"/>
          </w:tcPr>
          <w:p w14:paraId="2E3D0F11" w14:textId="57027E1D" w:rsidR="0036673C" w:rsidRDefault="0036673C" w:rsidP="001773F6">
            <w:pPr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쿠키정보 변조</w:t>
            </w:r>
          </w:p>
        </w:tc>
        <w:tc>
          <w:tcPr>
            <w:tcW w:w="708" w:type="dxa"/>
            <w:vAlign w:val="center"/>
          </w:tcPr>
          <w:p w14:paraId="7777B80B" w14:textId="1A0AF76B" w:rsidR="0036673C" w:rsidRDefault="0036673C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36673C" w:rsidRPr="00B112DB" w14:paraId="26A2EA5F" w14:textId="77777777" w:rsidTr="001773F6">
        <w:trPr>
          <w:trHeight w:val="425"/>
        </w:trPr>
        <w:tc>
          <w:tcPr>
            <w:tcW w:w="2164" w:type="dxa"/>
            <w:vMerge/>
            <w:vAlign w:val="center"/>
          </w:tcPr>
          <w:p w14:paraId="2785E46A" w14:textId="77777777" w:rsidR="0036673C" w:rsidRPr="00A3719A" w:rsidRDefault="0036673C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56988661" w14:textId="1C2C20E4" w:rsidR="0036673C" w:rsidRPr="00801F42" w:rsidRDefault="0036673C" w:rsidP="001773F6">
            <w:pPr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4-11</w:t>
            </w:r>
          </w:p>
        </w:tc>
        <w:tc>
          <w:tcPr>
            <w:tcW w:w="5245" w:type="dxa"/>
            <w:vAlign w:val="center"/>
          </w:tcPr>
          <w:p w14:paraId="34682935" w14:textId="36AADF37" w:rsidR="0036673C" w:rsidRDefault="0036673C" w:rsidP="001773F6">
            <w:pPr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이체성</w:t>
            </w:r>
            <w:proofErr w:type="spellEnd"/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 xml:space="preserve"> 거래 시 인증 적용</w:t>
            </w:r>
          </w:p>
        </w:tc>
        <w:tc>
          <w:tcPr>
            <w:tcW w:w="708" w:type="dxa"/>
            <w:vAlign w:val="center"/>
          </w:tcPr>
          <w:p w14:paraId="1B01944C" w14:textId="0648F7B3" w:rsidR="0036673C" w:rsidRDefault="0036673C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36673C" w:rsidRPr="00B112DB" w14:paraId="663059B2" w14:textId="77777777" w:rsidTr="001773F6">
        <w:trPr>
          <w:trHeight w:val="425"/>
        </w:trPr>
        <w:tc>
          <w:tcPr>
            <w:tcW w:w="2164" w:type="dxa"/>
            <w:vMerge/>
            <w:vAlign w:val="center"/>
          </w:tcPr>
          <w:p w14:paraId="6B764149" w14:textId="77777777" w:rsidR="0036673C" w:rsidRPr="00A3719A" w:rsidRDefault="0036673C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32B36D0E" w14:textId="069C96DE" w:rsidR="0036673C" w:rsidRPr="00801F42" w:rsidRDefault="0036673C" w:rsidP="001773F6">
            <w:pPr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4-12</w:t>
            </w:r>
          </w:p>
        </w:tc>
        <w:tc>
          <w:tcPr>
            <w:tcW w:w="5245" w:type="dxa"/>
            <w:vAlign w:val="center"/>
          </w:tcPr>
          <w:p w14:paraId="286B7C57" w14:textId="50512713" w:rsidR="0036673C" w:rsidRDefault="0036673C" w:rsidP="001773F6">
            <w:pPr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계좌 소유주 검증</w:t>
            </w:r>
          </w:p>
        </w:tc>
        <w:tc>
          <w:tcPr>
            <w:tcW w:w="708" w:type="dxa"/>
            <w:vAlign w:val="center"/>
          </w:tcPr>
          <w:p w14:paraId="3E8DEFAB" w14:textId="6FBD8538" w:rsidR="0036673C" w:rsidRDefault="0036673C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36673C" w:rsidRPr="00B112DB" w14:paraId="0970447E" w14:textId="77777777" w:rsidTr="001773F6">
        <w:trPr>
          <w:trHeight w:val="425"/>
        </w:trPr>
        <w:tc>
          <w:tcPr>
            <w:tcW w:w="2164" w:type="dxa"/>
            <w:vMerge/>
            <w:vAlign w:val="center"/>
          </w:tcPr>
          <w:p w14:paraId="4D6CE435" w14:textId="77777777" w:rsidR="0036673C" w:rsidRPr="00A3719A" w:rsidRDefault="0036673C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657BAFE0" w14:textId="3FA01B83" w:rsidR="0036673C" w:rsidRDefault="0036673C" w:rsidP="001773F6">
            <w:pPr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4-13</w:t>
            </w:r>
          </w:p>
        </w:tc>
        <w:tc>
          <w:tcPr>
            <w:tcW w:w="5245" w:type="dxa"/>
            <w:vAlign w:val="center"/>
          </w:tcPr>
          <w:p w14:paraId="5517106C" w14:textId="29EAD910" w:rsidR="0036673C" w:rsidRDefault="0036673C" w:rsidP="001773F6">
            <w:pPr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화면 강제실행</w:t>
            </w:r>
          </w:p>
        </w:tc>
        <w:tc>
          <w:tcPr>
            <w:tcW w:w="708" w:type="dxa"/>
            <w:vAlign w:val="center"/>
          </w:tcPr>
          <w:p w14:paraId="70DDD639" w14:textId="1CE44A8B" w:rsidR="0036673C" w:rsidRDefault="0036673C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36673C" w:rsidRPr="00B112DB" w14:paraId="63573D66" w14:textId="77777777" w:rsidTr="001773F6">
        <w:trPr>
          <w:trHeight w:val="425"/>
        </w:trPr>
        <w:tc>
          <w:tcPr>
            <w:tcW w:w="2164" w:type="dxa"/>
            <w:vMerge/>
            <w:vAlign w:val="center"/>
          </w:tcPr>
          <w:p w14:paraId="17A7253C" w14:textId="77777777" w:rsidR="0036673C" w:rsidRPr="00A3719A" w:rsidRDefault="0036673C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024C2DE4" w14:textId="14B10B37" w:rsidR="0036673C" w:rsidRDefault="0036673C" w:rsidP="001773F6">
            <w:pPr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4-14</w:t>
            </w:r>
          </w:p>
        </w:tc>
        <w:tc>
          <w:tcPr>
            <w:tcW w:w="5245" w:type="dxa"/>
            <w:vAlign w:val="center"/>
          </w:tcPr>
          <w:p w14:paraId="3F89350E" w14:textId="633ED7FD" w:rsidR="0036673C" w:rsidRDefault="0036673C" w:rsidP="001773F6">
            <w:pPr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인증파일 변조</w:t>
            </w:r>
          </w:p>
        </w:tc>
        <w:tc>
          <w:tcPr>
            <w:tcW w:w="708" w:type="dxa"/>
            <w:vAlign w:val="center"/>
          </w:tcPr>
          <w:p w14:paraId="0DC540E5" w14:textId="4D65DE66" w:rsidR="0036673C" w:rsidRDefault="0036673C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EA0044" w:rsidRPr="00B112DB" w14:paraId="70D0EA0E" w14:textId="77777777" w:rsidTr="001773F6">
        <w:trPr>
          <w:trHeight w:val="425"/>
        </w:trPr>
        <w:tc>
          <w:tcPr>
            <w:tcW w:w="2164" w:type="dxa"/>
            <w:vMerge w:val="restart"/>
            <w:vAlign w:val="center"/>
          </w:tcPr>
          <w:p w14:paraId="140EC164" w14:textId="72C15113" w:rsidR="00EA0044" w:rsidRPr="00A3719A" w:rsidRDefault="00EA0044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클라이언트 보안</w:t>
            </w:r>
          </w:p>
        </w:tc>
        <w:tc>
          <w:tcPr>
            <w:tcW w:w="992" w:type="dxa"/>
            <w:vAlign w:val="center"/>
          </w:tcPr>
          <w:p w14:paraId="151DDDF7" w14:textId="0F5D0782" w:rsidR="00EA0044" w:rsidRDefault="00EA0044" w:rsidP="001773F6">
            <w:pPr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5-1</w:t>
            </w:r>
          </w:p>
        </w:tc>
        <w:tc>
          <w:tcPr>
            <w:tcW w:w="5245" w:type="dxa"/>
            <w:vAlign w:val="center"/>
          </w:tcPr>
          <w:p w14:paraId="35D90EE5" w14:textId="6E3155B2" w:rsidR="00EA0044" w:rsidRDefault="00EA0044" w:rsidP="001773F6">
            <w:pPr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앱 위/변조 탐지 적용</w:t>
            </w:r>
          </w:p>
        </w:tc>
        <w:tc>
          <w:tcPr>
            <w:tcW w:w="708" w:type="dxa"/>
            <w:vAlign w:val="center"/>
          </w:tcPr>
          <w:p w14:paraId="631D2993" w14:textId="391CE45D" w:rsidR="00EA0044" w:rsidRDefault="00EA0044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EA0044" w:rsidRPr="00B112DB" w14:paraId="2F55BC32" w14:textId="77777777" w:rsidTr="001773F6">
        <w:trPr>
          <w:trHeight w:val="425"/>
        </w:trPr>
        <w:tc>
          <w:tcPr>
            <w:tcW w:w="2164" w:type="dxa"/>
            <w:vMerge/>
            <w:vAlign w:val="center"/>
          </w:tcPr>
          <w:p w14:paraId="4B4DF1AE" w14:textId="77777777" w:rsidR="00EA0044" w:rsidRPr="00A3719A" w:rsidRDefault="00EA0044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083D8E22" w14:textId="4B2CB284" w:rsidR="00EA0044" w:rsidRDefault="00EA0044" w:rsidP="001773F6">
            <w:pPr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5-2</w:t>
            </w:r>
          </w:p>
        </w:tc>
        <w:tc>
          <w:tcPr>
            <w:tcW w:w="5245" w:type="dxa"/>
            <w:vAlign w:val="center"/>
          </w:tcPr>
          <w:p w14:paraId="3C8273BC" w14:textId="14308208" w:rsidR="00EA0044" w:rsidRDefault="00EA0044" w:rsidP="001773F6">
            <w:pPr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해킹OS 탐지 적용</w:t>
            </w:r>
          </w:p>
        </w:tc>
        <w:tc>
          <w:tcPr>
            <w:tcW w:w="708" w:type="dxa"/>
            <w:vAlign w:val="center"/>
          </w:tcPr>
          <w:p w14:paraId="739ED4C7" w14:textId="29484AE4" w:rsidR="00EA0044" w:rsidRDefault="00EA0044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EA0044" w:rsidRPr="00B112DB" w14:paraId="524AD178" w14:textId="77777777" w:rsidTr="001773F6">
        <w:trPr>
          <w:trHeight w:val="425"/>
        </w:trPr>
        <w:tc>
          <w:tcPr>
            <w:tcW w:w="2164" w:type="dxa"/>
            <w:vMerge/>
            <w:vAlign w:val="center"/>
          </w:tcPr>
          <w:p w14:paraId="7E75106A" w14:textId="77777777" w:rsidR="00EA0044" w:rsidRPr="00A3719A" w:rsidRDefault="00EA0044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6C03B46E" w14:textId="4D050FFF" w:rsidR="00EA0044" w:rsidRDefault="00EA0044" w:rsidP="001773F6">
            <w:pPr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5-3</w:t>
            </w:r>
          </w:p>
        </w:tc>
        <w:tc>
          <w:tcPr>
            <w:tcW w:w="5245" w:type="dxa"/>
            <w:vAlign w:val="center"/>
          </w:tcPr>
          <w:p w14:paraId="652DDEF6" w14:textId="35EAFFF2" w:rsidR="00EA0044" w:rsidRDefault="00EA0044" w:rsidP="001773F6">
            <w:pPr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인티디버깅</w:t>
            </w:r>
            <w:proofErr w:type="spellEnd"/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 xml:space="preserve"> 적용</w:t>
            </w:r>
          </w:p>
        </w:tc>
        <w:tc>
          <w:tcPr>
            <w:tcW w:w="708" w:type="dxa"/>
            <w:vAlign w:val="center"/>
          </w:tcPr>
          <w:p w14:paraId="2BCF7F13" w14:textId="08B49247" w:rsidR="00EA0044" w:rsidRDefault="00EA0044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EA0044" w:rsidRPr="00B112DB" w14:paraId="1B4AFB5A" w14:textId="77777777" w:rsidTr="001773F6">
        <w:trPr>
          <w:trHeight w:val="425"/>
        </w:trPr>
        <w:tc>
          <w:tcPr>
            <w:tcW w:w="2164" w:type="dxa"/>
            <w:vMerge/>
            <w:vAlign w:val="center"/>
          </w:tcPr>
          <w:p w14:paraId="67FA783C" w14:textId="77777777" w:rsidR="00EA0044" w:rsidRPr="00A3719A" w:rsidRDefault="00EA0044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0EE37F00" w14:textId="1DEE654B" w:rsidR="00EA0044" w:rsidRDefault="00EA0044" w:rsidP="001773F6">
            <w:pPr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5-4</w:t>
            </w:r>
          </w:p>
        </w:tc>
        <w:tc>
          <w:tcPr>
            <w:tcW w:w="5245" w:type="dxa"/>
            <w:vAlign w:val="center"/>
          </w:tcPr>
          <w:p w14:paraId="488BD760" w14:textId="7D81283C" w:rsidR="00EA0044" w:rsidRDefault="00EA0044" w:rsidP="001773F6">
            <w:pPr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코드 난독화 적용</w:t>
            </w:r>
          </w:p>
        </w:tc>
        <w:tc>
          <w:tcPr>
            <w:tcW w:w="708" w:type="dxa"/>
            <w:vAlign w:val="center"/>
          </w:tcPr>
          <w:p w14:paraId="37D25671" w14:textId="65B44547" w:rsidR="00EA0044" w:rsidRDefault="00EA0044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EA0044" w:rsidRPr="00B112DB" w14:paraId="366B10CB" w14:textId="77777777" w:rsidTr="001773F6">
        <w:trPr>
          <w:trHeight w:val="425"/>
        </w:trPr>
        <w:tc>
          <w:tcPr>
            <w:tcW w:w="2164" w:type="dxa"/>
            <w:vMerge/>
            <w:vAlign w:val="center"/>
          </w:tcPr>
          <w:p w14:paraId="4054867E" w14:textId="77777777" w:rsidR="00EA0044" w:rsidRPr="00A3719A" w:rsidRDefault="00EA0044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05B85CBB" w14:textId="63972319" w:rsidR="00EA0044" w:rsidRDefault="00EA0044" w:rsidP="001773F6">
            <w:pPr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5-5</w:t>
            </w:r>
          </w:p>
        </w:tc>
        <w:tc>
          <w:tcPr>
            <w:tcW w:w="5245" w:type="dxa"/>
            <w:vAlign w:val="center"/>
          </w:tcPr>
          <w:p w14:paraId="0CCA13F4" w14:textId="3B2E8A23" w:rsidR="00EA0044" w:rsidRDefault="00EA0044" w:rsidP="001773F6">
            <w:pPr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안티바이러스 적용</w:t>
            </w:r>
          </w:p>
        </w:tc>
        <w:tc>
          <w:tcPr>
            <w:tcW w:w="708" w:type="dxa"/>
            <w:vAlign w:val="center"/>
          </w:tcPr>
          <w:p w14:paraId="3F6C3CF3" w14:textId="5230BDC2" w:rsidR="00EA0044" w:rsidRDefault="00EA0044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EA0044" w:rsidRPr="00B112DB" w14:paraId="0099A90B" w14:textId="77777777" w:rsidTr="001773F6">
        <w:trPr>
          <w:trHeight w:val="425"/>
        </w:trPr>
        <w:tc>
          <w:tcPr>
            <w:tcW w:w="2164" w:type="dxa"/>
            <w:vMerge/>
            <w:vAlign w:val="center"/>
          </w:tcPr>
          <w:p w14:paraId="1407F66E" w14:textId="77777777" w:rsidR="00EA0044" w:rsidRPr="00A3719A" w:rsidRDefault="00EA0044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10859D06" w14:textId="4642F02C" w:rsidR="00EA0044" w:rsidRDefault="00EA0044" w:rsidP="001773F6">
            <w:pPr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5-6</w:t>
            </w:r>
          </w:p>
        </w:tc>
        <w:tc>
          <w:tcPr>
            <w:tcW w:w="5245" w:type="dxa"/>
            <w:vAlign w:val="center"/>
          </w:tcPr>
          <w:p w14:paraId="70E5B875" w14:textId="0506046B" w:rsidR="00EA0044" w:rsidRDefault="00EA0044" w:rsidP="001773F6">
            <w:pPr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이벤트 기반 생체 인증 API 서버 검증</w:t>
            </w:r>
          </w:p>
        </w:tc>
        <w:tc>
          <w:tcPr>
            <w:tcW w:w="708" w:type="dxa"/>
            <w:vAlign w:val="center"/>
          </w:tcPr>
          <w:p w14:paraId="37E25312" w14:textId="452E17C5" w:rsidR="00EA0044" w:rsidRDefault="00EA0044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EA0044" w:rsidRPr="00B112DB" w14:paraId="3078FFD9" w14:textId="77777777" w:rsidTr="001773F6">
        <w:trPr>
          <w:trHeight w:val="425"/>
        </w:trPr>
        <w:tc>
          <w:tcPr>
            <w:tcW w:w="2164" w:type="dxa"/>
            <w:vMerge/>
            <w:vAlign w:val="center"/>
          </w:tcPr>
          <w:p w14:paraId="7068AEEE" w14:textId="77777777" w:rsidR="00EA0044" w:rsidRPr="00A3719A" w:rsidRDefault="00EA0044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B0BDE86" w14:textId="02C0B9C2" w:rsidR="00EA0044" w:rsidRDefault="00EA0044" w:rsidP="001773F6">
            <w:pPr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5-7</w:t>
            </w:r>
          </w:p>
        </w:tc>
        <w:tc>
          <w:tcPr>
            <w:tcW w:w="5245" w:type="dxa"/>
            <w:vAlign w:val="center"/>
          </w:tcPr>
          <w:p w14:paraId="1164BF3B" w14:textId="4F89DB63" w:rsidR="00EA0044" w:rsidRDefault="00EA0044" w:rsidP="001773F6">
            <w:pPr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SSL Certificate Pining</w:t>
            </w:r>
          </w:p>
        </w:tc>
        <w:tc>
          <w:tcPr>
            <w:tcW w:w="708" w:type="dxa"/>
            <w:vAlign w:val="center"/>
          </w:tcPr>
          <w:p w14:paraId="6108FA59" w14:textId="34CE9768" w:rsidR="00EA0044" w:rsidRDefault="00EA0044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</w:tbl>
    <w:p w14:paraId="36549FEF" w14:textId="2E14D0AF" w:rsidR="00B75ECF" w:rsidRPr="00F13AA6" w:rsidRDefault="00C10FE1" w:rsidP="00B75ECF">
      <w:pPr>
        <w:pStyle w:val="a9"/>
        <w:wordWrap/>
      </w:pPr>
      <w:bookmarkStart w:id="30" w:name="_Toc119420353"/>
      <w:bookmarkStart w:id="31" w:name="_Toc226793465"/>
      <w:r>
        <w:t xml:space="preserve">[표] </w:t>
      </w:r>
      <w:fldSimple w:instr=" SEQ [표] \* ARABIC ">
        <w:r w:rsidR="001F538F">
          <w:rPr>
            <w:noProof/>
          </w:rPr>
          <w:t>5</w:t>
        </w:r>
      </w:fldSimple>
      <w:r>
        <w:t xml:space="preserve">. </w:t>
      </w:r>
      <w:bookmarkStart w:id="32" w:name="OLE_LINK3"/>
      <w:bookmarkStart w:id="33" w:name="OLE_LINK4"/>
      <w:r>
        <w:rPr>
          <w:rFonts w:hint="eastAsia"/>
        </w:rPr>
        <w:t>주요 진단 항목</w:t>
      </w:r>
      <w:bookmarkEnd w:id="30"/>
      <w:bookmarkEnd w:id="31"/>
      <w:bookmarkEnd w:id="32"/>
      <w:bookmarkEnd w:id="33"/>
    </w:p>
    <w:p w14:paraId="55A0A400" w14:textId="77777777" w:rsidR="001D227D" w:rsidRDefault="00B75ECF" w:rsidP="001D227D">
      <w:pPr>
        <w:pStyle w:val="Level2TitleCtl2"/>
        <w:ind w:left="426" w:hanging="425"/>
      </w:pPr>
      <w:r>
        <w:br w:type="page"/>
      </w:r>
      <w:bookmarkStart w:id="34" w:name="_Toc226793386"/>
      <w:r w:rsidR="001D227D">
        <w:rPr>
          <w:rFonts w:hint="eastAsia"/>
        </w:rPr>
        <w:lastRenderedPageBreak/>
        <w:t>준수 기준</w:t>
      </w:r>
      <w:bookmarkEnd w:id="34"/>
    </w:p>
    <w:p w14:paraId="60FB9F39" w14:textId="6727F94B" w:rsidR="001D227D" w:rsidRDefault="001D227D" w:rsidP="001D227D">
      <w:pPr>
        <w:pStyle w:val="af7"/>
        <w:ind w:left="400"/>
      </w:pPr>
      <w:r>
        <w:rPr>
          <w:rFonts w:hint="eastAsia"/>
        </w:rPr>
        <w:t xml:space="preserve">국제 취약점 평가 표준인 CVSS v3.1의 수치와 금융보안원의 금융권 특화 위협 모델을 상호 참조하여 정의되었습니다. 위험도는 </w:t>
      </w:r>
      <w:r>
        <w:t>“</w:t>
      </w:r>
      <w:r>
        <w:rPr>
          <w:rFonts w:hint="eastAsia"/>
        </w:rPr>
        <w:t>공격 용이성</w:t>
      </w:r>
      <w:r>
        <w:t>”</w:t>
      </w:r>
      <w:r>
        <w:rPr>
          <w:rFonts w:hint="eastAsia"/>
        </w:rPr>
        <w:t xml:space="preserve">과 </w:t>
      </w:r>
      <w:r>
        <w:t>“</w:t>
      </w:r>
      <w:r>
        <w:rPr>
          <w:rFonts w:hint="eastAsia"/>
        </w:rPr>
        <w:t>비즈니스 파급력</w:t>
      </w:r>
      <w:r>
        <w:t>”</w:t>
      </w:r>
      <w:r>
        <w:rPr>
          <w:rFonts w:hint="eastAsia"/>
        </w:rPr>
        <w:t>의 상관관계에 따라 결정되었습니다.</w:t>
      </w:r>
    </w:p>
    <w:p w14:paraId="5469D239" w14:textId="77777777" w:rsidR="001D227D" w:rsidRDefault="001D227D" w:rsidP="001D227D">
      <w:pPr>
        <w:pStyle w:val="af7"/>
        <w:ind w:left="400"/>
      </w:pPr>
    </w:p>
    <w:tbl>
      <w:tblPr>
        <w:tblW w:w="9497" w:type="dxa"/>
        <w:tblInd w:w="3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410"/>
        <w:gridCol w:w="992"/>
        <w:gridCol w:w="6095"/>
      </w:tblGrid>
      <w:tr w:rsidR="00D115A7" w:rsidRPr="00A3719A" w14:paraId="7C673D41" w14:textId="77777777" w:rsidTr="00D115A7">
        <w:trPr>
          <w:trHeight w:val="227"/>
          <w:tblHeader/>
        </w:trPr>
        <w:tc>
          <w:tcPr>
            <w:tcW w:w="2410" w:type="dxa"/>
            <w:shd w:val="clear" w:color="auto" w:fill="F2F2F2" w:themeFill="background1" w:themeFillShade="F2"/>
            <w:vAlign w:val="center"/>
          </w:tcPr>
          <w:p w14:paraId="2838FF4D" w14:textId="43C64BA9" w:rsidR="00D115A7" w:rsidRPr="00A3719A" w:rsidRDefault="00D115A7" w:rsidP="009C3E82">
            <w:pPr>
              <w:jc w:val="center"/>
              <w:rPr>
                <w:rFonts w:ascii="맑은 고딕" w:eastAsia="맑은 고딕" w:hAnsi="맑은 고딕"/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Cs w:val="20"/>
              </w:rPr>
              <w:t>등급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14:paraId="2DA6EEFC" w14:textId="654AD67A" w:rsidR="00D115A7" w:rsidRPr="00A3719A" w:rsidRDefault="00D115A7" w:rsidP="009C3E82">
            <w:pPr>
              <w:jc w:val="center"/>
              <w:rPr>
                <w:rFonts w:ascii="맑은 고딕" w:eastAsia="맑은 고딕" w:hAnsi="맑은 고딕"/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Cs w:val="20"/>
              </w:rPr>
              <w:t>정의</w:t>
            </w:r>
          </w:p>
        </w:tc>
        <w:tc>
          <w:tcPr>
            <w:tcW w:w="6095" w:type="dxa"/>
            <w:shd w:val="clear" w:color="auto" w:fill="F2F2F2" w:themeFill="background1" w:themeFillShade="F2"/>
            <w:vAlign w:val="center"/>
          </w:tcPr>
          <w:p w14:paraId="782B145B" w14:textId="7412E5DF" w:rsidR="00D115A7" w:rsidRPr="00A3719A" w:rsidRDefault="00D115A7" w:rsidP="009C3E82">
            <w:pPr>
              <w:jc w:val="center"/>
              <w:rPr>
                <w:rFonts w:ascii="맑은 고딕" w:eastAsia="맑은 고딕" w:hAnsi="맑은 고딕"/>
                <w:b/>
                <w:bCs/>
                <w:szCs w:val="20"/>
              </w:rPr>
            </w:pPr>
            <w:r w:rsidRPr="00A3719A">
              <w:rPr>
                <w:rFonts w:ascii="맑은 고딕" w:eastAsia="맑은 고딕" w:hAnsi="맑은 고딕" w:hint="eastAsia"/>
                <w:b/>
                <w:bCs/>
                <w:szCs w:val="20"/>
              </w:rPr>
              <w:t xml:space="preserve">세부 </w:t>
            </w:r>
            <w:r>
              <w:rPr>
                <w:rFonts w:ascii="맑은 고딕" w:eastAsia="맑은 고딕" w:hAnsi="맑은 고딕" w:hint="eastAsia"/>
                <w:b/>
                <w:bCs/>
                <w:szCs w:val="20"/>
              </w:rPr>
              <w:t>판정 기준</w:t>
            </w:r>
          </w:p>
        </w:tc>
      </w:tr>
      <w:tr w:rsidR="00D115A7" w:rsidRPr="00D53F16" w14:paraId="2BBEFCD7" w14:textId="77777777" w:rsidTr="00D115A7">
        <w:trPr>
          <w:trHeight w:val="425"/>
        </w:trPr>
        <w:tc>
          <w:tcPr>
            <w:tcW w:w="2410" w:type="dxa"/>
            <w:vAlign w:val="center"/>
          </w:tcPr>
          <w:p w14:paraId="1FA5E70B" w14:textId="04CCB629" w:rsidR="00D115A7" w:rsidRPr="00A3719A" w:rsidRDefault="00D115A7" w:rsidP="009C3E82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1D227D">
              <w:rPr>
                <w:rFonts w:hint="eastAsia"/>
              </w:rPr>
              <w:t>상(High)</w:t>
            </w:r>
          </w:p>
        </w:tc>
        <w:tc>
          <w:tcPr>
            <w:tcW w:w="992" w:type="dxa"/>
            <w:vAlign w:val="center"/>
          </w:tcPr>
          <w:p w14:paraId="3A9D515C" w14:textId="04428F14" w:rsidR="00D115A7" w:rsidRPr="00D53F16" w:rsidRDefault="00D115A7" w:rsidP="009C3E82">
            <w:pPr>
              <w:jc w:val="center"/>
              <w:rPr>
                <w:rFonts w:ascii="맑은 고딕" w:eastAsia="맑은 고딕" w:hAnsi="맑은 고딕"/>
                <w:bCs/>
                <w:szCs w:val="20"/>
              </w:rPr>
            </w:pPr>
            <w:r w:rsidRPr="001D227D">
              <w:rPr>
                <w:rFonts w:hint="eastAsia"/>
              </w:rPr>
              <w:t>치명적 위험</w:t>
            </w:r>
          </w:p>
        </w:tc>
        <w:tc>
          <w:tcPr>
            <w:tcW w:w="6095" w:type="dxa"/>
            <w:vAlign w:val="center"/>
          </w:tcPr>
          <w:p w14:paraId="156FD9FC" w14:textId="77777777" w:rsidR="00D115A7" w:rsidRPr="003C6C07" w:rsidRDefault="00D115A7" w:rsidP="00D115A7">
            <w:pPr>
              <w:rPr>
                <w:rFonts w:ascii="맑은 고딕" w:eastAsia="맑은 고딕" w:hAnsi="맑은 고딕"/>
              </w:rPr>
            </w:pPr>
            <w:r w:rsidRPr="003C6C07">
              <w:rPr>
                <w:rFonts w:ascii="맑은 고딕" w:eastAsia="맑은 고딕" w:hAnsi="맑은 고딕" w:hint="eastAsia"/>
              </w:rPr>
              <w:t>-직접적인 금전 탈취가 가능한 비즈니스 로직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 w:rsidRPr="003C6C07">
              <w:rPr>
                <w:rFonts w:ascii="맑은 고딕" w:eastAsia="맑은 고딕" w:hAnsi="맑은 고딕" w:hint="eastAsia"/>
              </w:rPr>
              <w:t>결함</w:t>
            </w:r>
          </w:p>
          <w:p w14:paraId="7F0A5D7A" w14:textId="77777777" w:rsidR="00D115A7" w:rsidRPr="003C6C07" w:rsidRDefault="00D115A7" w:rsidP="00D115A7">
            <w:pPr>
              <w:rPr>
                <w:rFonts w:ascii="맑은 고딕" w:eastAsia="맑은 고딕" w:hAnsi="맑은 고딕"/>
              </w:rPr>
            </w:pPr>
            <w:r w:rsidRPr="003C6C07">
              <w:rPr>
                <w:rFonts w:ascii="맑은 고딕" w:eastAsia="맑은 고딕" w:hAnsi="맑은 고딕" w:hint="eastAsia"/>
              </w:rPr>
              <w:t>-거래 무결성 파괴가 즉시 가능한 경우</w:t>
            </w:r>
          </w:p>
          <w:p w14:paraId="4BB115B8" w14:textId="77777777" w:rsidR="00D115A7" w:rsidRPr="003C6C07" w:rsidRDefault="00D115A7" w:rsidP="00D115A7">
            <w:pPr>
              <w:rPr>
                <w:rFonts w:ascii="맑은 고딕" w:eastAsia="맑은 고딕" w:hAnsi="맑은 고딕"/>
              </w:rPr>
            </w:pPr>
            <w:r w:rsidRPr="003C6C07">
              <w:rPr>
                <w:rFonts w:ascii="맑은 고딕" w:eastAsia="맑은 고딕" w:hAnsi="맑은 고딕" w:hint="eastAsia"/>
              </w:rPr>
              <w:t>-특수 권한 없이 대규모 고객 금융 정보 탈취 가능한 경우</w:t>
            </w:r>
          </w:p>
          <w:p w14:paraId="40471163" w14:textId="639B0C2F" w:rsidR="00D115A7" w:rsidRPr="00D53F16" w:rsidRDefault="00D115A7" w:rsidP="00D115A7">
            <w:pPr>
              <w:rPr>
                <w:rFonts w:ascii="맑은 고딕" w:eastAsia="맑은 고딕" w:hAnsi="맑은 고딕"/>
                <w:bCs/>
                <w:szCs w:val="20"/>
              </w:rPr>
            </w:pPr>
            <w:r w:rsidRPr="003C6C07">
              <w:rPr>
                <w:rFonts w:ascii="맑은 고딕" w:eastAsia="맑은 고딕" w:hAnsi="맑은 고딕" w:hint="eastAsia"/>
              </w:rPr>
              <w:t>-관리자 권한 획득을 통한 전체 서비스 제어 가능한 경우</w:t>
            </w:r>
          </w:p>
        </w:tc>
      </w:tr>
      <w:tr w:rsidR="00D115A7" w:rsidRPr="00D53F16" w14:paraId="535333ED" w14:textId="77777777" w:rsidTr="00D115A7">
        <w:trPr>
          <w:trHeight w:val="425"/>
        </w:trPr>
        <w:tc>
          <w:tcPr>
            <w:tcW w:w="2410" w:type="dxa"/>
            <w:vAlign w:val="center"/>
          </w:tcPr>
          <w:p w14:paraId="58F697F3" w14:textId="2F32C762" w:rsidR="00D115A7" w:rsidRPr="00A3719A" w:rsidRDefault="00D115A7" w:rsidP="009C3E82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1D227D">
              <w:rPr>
                <w:rFonts w:hint="eastAsia"/>
              </w:rPr>
              <w:t>중(Medium)</w:t>
            </w:r>
          </w:p>
        </w:tc>
        <w:tc>
          <w:tcPr>
            <w:tcW w:w="992" w:type="dxa"/>
            <w:vAlign w:val="center"/>
          </w:tcPr>
          <w:p w14:paraId="07303470" w14:textId="0EAD4890" w:rsidR="00D115A7" w:rsidRPr="00D53F16" w:rsidRDefault="00D115A7" w:rsidP="009C3E82">
            <w:pPr>
              <w:jc w:val="center"/>
              <w:rPr>
                <w:rFonts w:ascii="맑은 고딕" w:eastAsia="맑은 고딕" w:hAnsi="맑은 고딕"/>
                <w:bCs/>
                <w:szCs w:val="20"/>
              </w:rPr>
            </w:pPr>
            <w:r w:rsidRPr="001D227D">
              <w:rPr>
                <w:rFonts w:hint="eastAsia"/>
              </w:rPr>
              <w:t>우회적 위험</w:t>
            </w:r>
          </w:p>
        </w:tc>
        <w:tc>
          <w:tcPr>
            <w:tcW w:w="6095" w:type="dxa"/>
            <w:vAlign w:val="center"/>
          </w:tcPr>
          <w:p w14:paraId="33BBF8EB" w14:textId="77777777" w:rsidR="00D115A7" w:rsidRPr="003C6C07" w:rsidRDefault="00D115A7" w:rsidP="00D115A7">
            <w:pPr>
              <w:rPr>
                <w:rFonts w:ascii="맑은 고딕" w:eastAsia="맑은 고딕" w:hAnsi="맑은 고딕"/>
              </w:rPr>
            </w:pPr>
            <w:r w:rsidRPr="003C6C07">
              <w:rPr>
                <w:rFonts w:ascii="맑은 고딕" w:eastAsia="맑은 고딕" w:hAnsi="맑은 고딕" w:hint="eastAsia"/>
              </w:rPr>
              <w:t>-사용자 상호작용이 전제되어야 하는 공격</w:t>
            </w:r>
          </w:p>
          <w:p w14:paraId="4D49271D" w14:textId="43EAEDAB" w:rsidR="00D115A7" w:rsidRPr="003C6C07" w:rsidRDefault="00D115A7" w:rsidP="00D115A7">
            <w:pPr>
              <w:rPr>
                <w:rFonts w:ascii="맑은 고딕" w:eastAsia="맑은 고딕" w:hAnsi="맑은 고딕"/>
              </w:rPr>
            </w:pPr>
            <w:r w:rsidRPr="003C6C07">
              <w:rPr>
                <w:rFonts w:ascii="맑은 고딕" w:eastAsia="맑은 고딕" w:hAnsi="맑은 고딕" w:hint="eastAsia"/>
              </w:rPr>
              <w:t>-직접적 자산 탈취는 불가하나, 2차공격의 핵심 발판 정보 노출 </w:t>
            </w:r>
          </w:p>
          <w:p w14:paraId="0A6E51EA" w14:textId="77777777" w:rsidR="00D115A7" w:rsidRPr="003C6C07" w:rsidRDefault="00D115A7" w:rsidP="00D115A7">
            <w:pPr>
              <w:rPr>
                <w:rFonts w:ascii="맑은 고딕" w:eastAsia="맑은 고딕" w:hAnsi="맑은 고딕"/>
              </w:rPr>
            </w:pPr>
            <w:r w:rsidRPr="003C6C07">
              <w:rPr>
                <w:rFonts w:ascii="맑은 고딕" w:eastAsia="맑은 고딕" w:hAnsi="맑은 고딕" w:hint="eastAsia"/>
              </w:rPr>
              <w:t>-특정 네트워크 환경이나 제한된 조건 하에서만 재현되는 로직 결함</w:t>
            </w:r>
          </w:p>
          <w:p w14:paraId="5F585EBD" w14:textId="45493155" w:rsidR="00D115A7" w:rsidRPr="00D53F16" w:rsidRDefault="00D115A7" w:rsidP="00D115A7">
            <w:pPr>
              <w:rPr>
                <w:rFonts w:ascii="맑은 고딕" w:eastAsia="맑은 고딕" w:hAnsi="맑은 고딕"/>
                <w:bCs/>
                <w:szCs w:val="20"/>
              </w:rPr>
            </w:pPr>
            <w:r w:rsidRPr="003C6C07">
              <w:rPr>
                <w:rFonts w:ascii="맑은 고딕" w:eastAsia="맑은 고딕" w:hAnsi="맑은 고딕" w:hint="eastAsia"/>
              </w:rPr>
              <w:t>-비정상적인 경로를 통한 서비스 가용성 저해</w:t>
            </w:r>
          </w:p>
        </w:tc>
      </w:tr>
      <w:tr w:rsidR="00D115A7" w:rsidRPr="00D53F16" w14:paraId="2EB33150" w14:textId="77777777" w:rsidTr="00D115A7">
        <w:trPr>
          <w:trHeight w:val="425"/>
        </w:trPr>
        <w:tc>
          <w:tcPr>
            <w:tcW w:w="2410" w:type="dxa"/>
            <w:vAlign w:val="center"/>
          </w:tcPr>
          <w:p w14:paraId="39FBF892" w14:textId="1F0C94E6" w:rsidR="00D115A7" w:rsidRPr="00A3719A" w:rsidRDefault="00D115A7" w:rsidP="009C3E82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1D227D">
              <w:rPr>
                <w:rFonts w:hint="eastAsia"/>
              </w:rPr>
              <w:t>하(Low</w:t>
            </w:r>
            <w:r w:rsidR="006E3667">
              <w:rPr>
                <w:rFonts w:hint="eastAsia"/>
              </w:rPr>
              <w:t>)</w:t>
            </w:r>
          </w:p>
        </w:tc>
        <w:tc>
          <w:tcPr>
            <w:tcW w:w="992" w:type="dxa"/>
            <w:vAlign w:val="center"/>
          </w:tcPr>
          <w:p w14:paraId="127BBAFB" w14:textId="618231F6" w:rsidR="00D115A7" w:rsidRPr="00D53F16" w:rsidRDefault="00D115A7" w:rsidP="009C3E82">
            <w:pPr>
              <w:jc w:val="center"/>
              <w:rPr>
                <w:rFonts w:ascii="맑은 고딕" w:eastAsia="맑은 고딕" w:hAnsi="맑은 고딕"/>
                <w:bCs/>
                <w:szCs w:val="20"/>
              </w:rPr>
            </w:pPr>
            <w:r w:rsidRPr="003C6C07">
              <w:rPr>
                <w:rFonts w:hint="eastAsia"/>
              </w:rPr>
              <w:t>잠재적 위험</w:t>
            </w:r>
          </w:p>
        </w:tc>
        <w:tc>
          <w:tcPr>
            <w:tcW w:w="6095" w:type="dxa"/>
            <w:vAlign w:val="center"/>
          </w:tcPr>
          <w:p w14:paraId="5D5B1D8C" w14:textId="77777777" w:rsidR="00D115A7" w:rsidRPr="003C6C07" w:rsidRDefault="00D115A7" w:rsidP="00D115A7">
            <w:pPr>
              <w:rPr>
                <w:rFonts w:ascii="맑은 고딕" w:eastAsia="맑은 고딕" w:hAnsi="맑은 고딕"/>
              </w:rPr>
            </w:pPr>
            <w:r w:rsidRPr="003C6C07">
              <w:rPr>
                <w:rFonts w:ascii="맑은 고딕" w:eastAsia="맑은 고딕" w:hAnsi="맑은 고딕" w:hint="eastAsia"/>
              </w:rPr>
              <w:t>-단순 시스템 배너 및 서버 설정 정보 노출</w:t>
            </w:r>
          </w:p>
          <w:p w14:paraId="2FC0DCAB" w14:textId="0B897E25" w:rsidR="00D115A7" w:rsidRPr="00D53F16" w:rsidRDefault="00D115A7" w:rsidP="00373ECD">
            <w:pPr>
              <w:keepNext/>
              <w:rPr>
                <w:rFonts w:ascii="맑은 고딕" w:eastAsia="맑은 고딕" w:hAnsi="맑은 고딕"/>
                <w:bCs/>
                <w:szCs w:val="20"/>
              </w:rPr>
            </w:pPr>
            <w:r w:rsidRPr="003C6C07">
              <w:rPr>
                <w:rFonts w:ascii="맑은 고딕" w:eastAsia="맑은 고딕" w:hAnsi="맑은 고딕" w:hint="eastAsia"/>
              </w:rPr>
              <w:t>-사용자 편의를 위한 설정 중 낮은 수준의 보안 리스크</w:t>
            </w:r>
          </w:p>
        </w:tc>
      </w:tr>
    </w:tbl>
    <w:p w14:paraId="59DC90CD" w14:textId="74341765" w:rsidR="00373ECD" w:rsidRDefault="00373ECD">
      <w:pPr>
        <w:pStyle w:val="a9"/>
      </w:pPr>
      <w:bookmarkStart w:id="35" w:name="_Toc226793466"/>
      <w:r>
        <w:t xml:space="preserve">[표] </w:t>
      </w:r>
      <w:fldSimple w:instr=" SEQ [표] \* ARABIC ">
        <w:r w:rsidR="001F538F">
          <w:rPr>
            <w:noProof/>
          </w:rPr>
          <w:t>6</w:t>
        </w:r>
      </w:fldSimple>
      <w:r>
        <w:rPr>
          <w:rFonts w:hint="eastAsia"/>
        </w:rPr>
        <w:t>. 준수 기준표</w:t>
      </w:r>
      <w:bookmarkEnd w:id="35"/>
    </w:p>
    <w:p w14:paraId="6F6682E5" w14:textId="4AB88D0B" w:rsidR="0025397E" w:rsidRDefault="00D141E5">
      <w:pPr>
        <w:widowControl/>
        <w:wordWrap/>
        <w:autoSpaceDE/>
        <w:autoSpaceDN/>
        <w:snapToGrid/>
        <w:spacing w:after="160" w:line="259" w:lineRule="auto"/>
      </w:pPr>
      <w:r>
        <w:br w:type="page"/>
      </w:r>
    </w:p>
    <w:p w14:paraId="7856DF41" w14:textId="77777777" w:rsidR="005D30D0" w:rsidRDefault="00802A7F" w:rsidP="003324FA">
      <w:pPr>
        <w:pStyle w:val="Level1TitleCtl1"/>
        <w:wordWrap/>
        <w:ind w:hanging="425"/>
      </w:pPr>
      <w:bookmarkStart w:id="36" w:name="_Toc226793387"/>
      <w:r>
        <w:rPr>
          <w:rFonts w:hint="eastAsia"/>
        </w:rPr>
        <w:lastRenderedPageBreak/>
        <w:t>취약점진단</w:t>
      </w:r>
      <w:r w:rsidR="005D30D0">
        <w:rPr>
          <w:rFonts w:hint="eastAsia"/>
        </w:rPr>
        <w:t xml:space="preserve"> 결과요약</w:t>
      </w:r>
      <w:bookmarkEnd w:id="36"/>
    </w:p>
    <w:p w14:paraId="37BFB4FA" w14:textId="77777777" w:rsidR="001C31CE" w:rsidRPr="001C31CE" w:rsidRDefault="001C31CE" w:rsidP="00AA29D6">
      <w:pPr>
        <w:pStyle w:val="a7"/>
        <w:numPr>
          <w:ilvl w:val="0"/>
          <w:numId w:val="4"/>
        </w:numPr>
        <w:spacing w:before="288" w:after="108"/>
        <w:ind w:right="198"/>
        <w:outlineLvl w:val="1"/>
        <w:rPr>
          <w:rFonts w:ascii="맑은 고딕" w:eastAsia="맑은 고딕" w:hAnsi="맑은 고딕"/>
          <w:b/>
          <w:bCs/>
          <w:vanish/>
          <w:sz w:val="22"/>
          <w:szCs w:val="22"/>
        </w:rPr>
      </w:pPr>
      <w:bookmarkStart w:id="37" w:name="_Toc3884121"/>
      <w:bookmarkStart w:id="38" w:name="_Toc4080331"/>
      <w:bookmarkStart w:id="39" w:name="_Toc4086364"/>
      <w:bookmarkStart w:id="40" w:name="_Toc4121238"/>
      <w:bookmarkStart w:id="41" w:name="_Toc4121416"/>
      <w:bookmarkStart w:id="42" w:name="_Toc4147266"/>
      <w:bookmarkStart w:id="43" w:name="_Toc4151550"/>
      <w:bookmarkStart w:id="44" w:name="_Toc4155623"/>
      <w:bookmarkStart w:id="45" w:name="_Toc4156727"/>
      <w:bookmarkStart w:id="46" w:name="_Toc4751831"/>
      <w:bookmarkStart w:id="47" w:name="_Toc4752087"/>
      <w:bookmarkStart w:id="48" w:name="_Toc5189544"/>
      <w:bookmarkStart w:id="49" w:name="_Toc5204844"/>
      <w:bookmarkStart w:id="50" w:name="_Toc5700673"/>
      <w:bookmarkStart w:id="51" w:name="_Toc35530814"/>
      <w:bookmarkStart w:id="52" w:name="_Toc139010461"/>
      <w:bookmarkStart w:id="53" w:name="_Toc225505079"/>
      <w:bookmarkStart w:id="54" w:name="_Toc225532459"/>
      <w:bookmarkStart w:id="55" w:name="_Toc225532623"/>
      <w:bookmarkStart w:id="56" w:name="_Toc225554162"/>
      <w:bookmarkStart w:id="57" w:name="_Toc225554249"/>
      <w:bookmarkStart w:id="58" w:name="_Toc225574704"/>
      <w:bookmarkStart w:id="59" w:name="_Toc225574877"/>
      <w:bookmarkStart w:id="60" w:name="_Toc225575018"/>
      <w:bookmarkStart w:id="61" w:name="_Toc225575069"/>
      <w:bookmarkStart w:id="62" w:name="_Toc225576615"/>
      <w:bookmarkStart w:id="63" w:name="_Toc225856146"/>
      <w:bookmarkStart w:id="64" w:name="_Toc225856162"/>
      <w:bookmarkStart w:id="65" w:name="_Toc225856451"/>
      <w:bookmarkStart w:id="66" w:name="_Toc225856520"/>
      <w:bookmarkStart w:id="67" w:name="_Toc225856648"/>
      <w:bookmarkStart w:id="68" w:name="_Toc225858843"/>
      <w:bookmarkStart w:id="69" w:name="_Toc226410316"/>
      <w:bookmarkStart w:id="70" w:name="_Toc226410385"/>
      <w:bookmarkStart w:id="71" w:name="_Toc226446708"/>
      <w:bookmarkStart w:id="72" w:name="_Toc226446744"/>
      <w:bookmarkStart w:id="73" w:name="_Toc226447329"/>
      <w:bookmarkStart w:id="74" w:name="_Toc226459649"/>
      <w:bookmarkStart w:id="75" w:name="_Toc226459683"/>
      <w:bookmarkStart w:id="76" w:name="_Toc226468093"/>
      <w:bookmarkStart w:id="77" w:name="_Toc226469299"/>
      <w:bookmarkStart w:id="78" w:name="_Toc226469810"/>
      <w:bookmarkStart w:id="79" w:name="_Toc226476400"/>
      <w:bookmarkStart w:id="80" w:name="_Toc226476472"/>
      <w:bookmarkStart w:id="81" w:name="_Toc226560812"/>
      <w:bookmarkStart w:id="82" w:name="_Toc226603494"/>
      <w:bookmarkStart w:id="83" w:name="_Toc226776428"/>
      <w:bookmarkStart w:id="84" w:name="_Toc226778996"/>
      <w:bookmarkStart w:id="85" w:name="_Toc3883704"/>
      <w:bookmarkStart w:id="86" w:name="_Toc226793388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6"/>
    </w:p>
    <w:p w14:paraId="508EB81B" w14:textId="77777777" w:rsidR="001C31CE" w:rsidRPr="001C31CE" w:rsidRDefault="001C31CE" w:rsidP="00AA29D6">
      <w:pPr>
        <w:pStyle w:val="a7"/>
        <w:numPr>
          <w:ilvl w:val="0"/>
          <w:numId w:val="4"/>
        </w:numPr>
        <w:spacing w:before="288" w:after="108"/>
        <w:ind w:right="198"/>
        <w:outlineLvl w:val="1"/>
        <w:rPr>
          <w:rFonts w:ascii="맑은 고딕" w:eastAsia="맑은 고딕" w:hAnsi="맑은 고딕"/>
          <w:b/>
          <w:bCs/>
          <w:vanish/>
          <w:sz w:val="22"/>
          <w:szCs w:val="22"/>
        </w:rPr>
      </w:pPr>
      <w:bookmarkStart w:id="87" w:name="_Toc3884122"/>
      <w:bookmarkStart w:id="88" w:name="_Toc4080332"/>
      <w:bookmarkStart w:id="89" w:name="_Toc4086365"/>
      <w:bookmarkStart w:id="90" w:name="_Toc4121239"/>
      <w:bookmarkStart w:id="91" w:name="_Toc4121417"/>
      <w:bookmarkStart w:id="92" w:name="_Toc4147267"/>
      <w:bookmarkStart w:id="93" w:name="_Toc4151551"/>
      <w:bookmarkStart w:id="94" w:name="_Toc4155624"/>
      <w:bookmarkStart w:id="95" w:name="_Toc4156728"/>
      <w:bookmarkStart w:id="96" w:name="_Toc4751832"/>
      <w:bookmarkStart w:id="97" w:name="_Toc4752088"/>
      <w:bookmarkStart w:id="98" w:name="_Toc5189545"/>
      <w:bookmarkStart w:id="99" w:name="_Toc5204845"/>
      <w:bookmarkStart w:id="100" w:name="_Toc5700674"/>
      <w:bookmarkStart w:id="101" w:name="_Toc35530815"/>
      <w:bookmarkStart w:id="102" w:name="_Toc139010462"/>
      <w:bookmarkStart w:id="103" w:name="_Toc225505080"/>
      <w:bookmarkStart w:id="104" w:name="_Toc225532460"/>
      <w:bookmarkStart w:id="105" w:name="_Toc225532624"/>
      <w:bookmarkStart w:id="106" w:name="_Toc225554163"/>
      <w:bookmarkStart w:id="107" w:name="_Toc225554250"/>
      <w:bookmarkStart w:id="108" w:name="_Toc225574705"/>
      <w:bookmarkStart w:id="109" w:name="_Toc225574878"/>
      <w:bookmarkStart w:id="110" w:name="_Toc225575019"/>
      <w:bookmarkStart w:id="111" w:name="_Toc225575070"/>
      <w:bookmarkStart w:id="112" w:name="_Toc225576616"/>
      <w:bookmarkStart w:id="113" w:name="_Toc225856147"/>
      <w:bookmarkStart w:id="114" w:name="_Toc225856163"/>
      <w:bookmarkStart w:id="115" w:name="_Toc225856452"/>
      <w:bookmarkStart w:id="116" w:name="_Toc225856521"/>
      <w:bookmarkStart w:id="117" w:name="_Toc225856649"/>
      <w:bookmarkStart w:id="118" w:name="_Toc225858844"/>
      <w:bookmarkStart w:id="119" w:name="_Toc226410317"/>
      <w:bookmarkStart w:id="120" w:name="_Toc226410386"/>
      <w:bookmarkStart w:id="121" w:name="_Toc226446709"/>
      <w:bookmarkStart w:id="122" w:name="_Toc226446745"/>
      <w:bookmarkStart w:id="123" w:name="_Toc226447330"/>
      <w:bookmarkStart w:id="124" w:name="_Toc226459650"/>
      <w:bookmarkStart w:id="125" w:name="_Toc226459684"/>
      <w:bookmarkStart w:id="126" w:name="_Toc226468094"/>
      <w:bookmarkStart w:id="127" w:name="_Toc226469300"/>
      <w:bookmarkStart w:id="128" w:name="_Toc226469811"/>
      <w:bookmarkStart w:id="129" w:name="_Toc226476401"/>
      <w:bookmarkStart w:id="130" w:name="_Toc226476473"/>
      <w:bookmarkStart w:id="131" w:name="_Toc226560813"/>
      <w:bookmarkStart w:id="132" w:name="_Toc226603495"/>
      <w:bookmarkStart w:id="133" w:name="_Toc226776429"/>
      <w:bookmarkStart w:id="134" w:name="_Toc226778997"/>
      <w:bookmarkStart w:id="135" w:name="_Toc226793389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</w:p>
    <w:p w14:paraId="0E39C31F" w14:textId="77777777" w:rsidR="001C31CE" w:rsidRPr="001C31CE" w:rsidRDefault="001C31CE" w:rsidP="00AA29D6">
      <w:pPr>
        <w:pStyle w:val="a7"/>
        <w:numPr>
          <w:ilvl w:val="0"/>
          <w:numId w:val="4"/>
        </w:numPr>
        <w:spacing w:before="288" w:after="108"/>
        <w:ind w:right="198"/>
        <w:outlineLvl w:val="1"/>
        <w:rPr>
          <w:rFonts w:ascii="맑은 고딕" w:eastAsia="맑은 고딕" w:hAnsi="맑은 고딕"/>
          <w:b/>
          <w:bCs/>
          <w:vanish/>
          <w:sz w:val="22"/>
          <w:szCs w:val="22"/>
        </w:rPr>
      </w:pPr>
      <w:bookmarkStart w:id="136" w:name="_Toc3884123"/>
      <w:bookmarkStart w:id="137" w:name="_Toc4080333"/>
      <w:bookmarkStart w:id="138" w:name="_Toc4086366"/>
      <w:bookmarkStart w:id="139" w:name="_Toc4121240"/>
      <w:bookmarkStart w:id="140" w:name="_Toc4121418"/>
      <w:bookmarkStart w:id="141" w:name="_Toc4147268"/>
      <w:bookmarkStart w:id="142" w:name="_Toc4151552"/>
      <w:bookmarkStart w:id="143" w:name="_Toc4155625"/>
      <w:bookmarkStart w:id="144" w:name="_Toc4156729"/>
      <w:bookmarkStart w:id="145" w:name="_Toc4751833"/>
      <w:bookmarkStart w:id="146" w:name="_Toc4752089"/>
      <w:bookmarkStart w:id="147" w:name="_Toc5189546"/>
      <w:bookmarkStart w:id="148" w:name="_Toc5204846"/>
      <w:bookmarkStart w:id="149" w:name="_Toc5700675"/>
      <w:bookmarkStart w:id="150" w:name="_Toc35530816"/>
      <w:bookmarkStart w:id="151" w:name="_Toc139010463"/>
      <w:bookmarkStart w:id="152" w:name="_Toc225505081"/>
      <w:bookmarkStart w:id="153" w:name="_Toc225532461"/>
      <w:bookmarkStart w:id="154" w:name="_Toc225532625"/>
      <w:bookmarkStart w:id="155" w:name="_Toc225554164"/>
      <w:bookmarkStart w:id="156" w:name="_Toc225554251"/>
      <w:bookmarkStart w:id="157" w:name="_Toc225574706"/>
      <w:bookmarkStart w:id="158" w:name="_Toc225574879"/>
      <w:bookmarkStart w:id="159" w:name="_Toc225575020"/>
      <w:bookmarkStart w:id="160" w:name="_Toc225575071"/>
      <w:bookmarkStart w:id="161" w:name="_Toc225576617"/>
      <w:bookmarkStart w:id="162" w:name="_Toc225856148"/>
      <w:bookmarkStart w:id="163" w:name="_Toc225856164"/>
      <w:bookmarkStart w:id="164" w:name="_Toc225856453"/>
      <w:bookmarkStart w:id="165" w:name="_Toc225856522"/>
      <w:bookmarkStart w:id="166" w:name="_Toc225856650"/>
      <w:bookmarkStart w:id="167" w:name="_Toc225858845"/>
      <w:bookmarkStart w:id="168" w:name="_Toc226410318"/>
      <w:bookmarkStart w:id="169" w:name="_Toc226410387"/>
      <w:bookmarkStart w:id="170" w:name="_Toc226446710"/>
      <w:bookmarkStart w:id="171" w:name="_Toc226446746"/>
      <w:bookmarkStart w:id="172" w:name="_Toc226447331"/>
      <w:bookmarkStart w:id="173" w:name="_Toc226459651"/>
      <w:bookmarkStart w:id="174" w:name="_Toc226459685"/>
      <w:bookmarkStart w:id="175" w:name="_Toc226468095"/>
      <w:bookmarkStart w:id="176" w:name="_Toc226469301"/>
      <w:bookmarkStart w:id="177" w:name="_Toc226469812"/>
      <w:bookmarkStart w:id="178" w:name="_Toc226476402"/>
      <w:bookmarkStart w:id="179" w:name="_Toc226476474"/>
      <w:bookmarkStart w:id="180" w:name="_Toc226560814"/>
      <w:bookmarkStart w:id="181" w:name="_Toc226603496"/>
      <w:bookmarkStart w:id="182" w:name="_Toc226776430"/>
      <w:bookmarkStart w:id="183" w:name="_Toc226778998"/>
      <w:bookmarkStart w:id="184" w:name="_Toc226793390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</w:p>
    <w:p w14:paraId="58FF3189" w14:textId="77777777" w:rsidR="001C31CE" w:rsidRDefault="001C31CE" w:rsidP="009E4926">
      <w:pPr>
        <w:pStyle w:val="Level2TitleCtl2"/>
        <w:ind w:left="426" w:hanging="425"/>
      </w:pPr>
      <w:bookmarkStart w:id="185" w:name="_Toc226793391"/>
      <w:r w:rsidRPr="00A07EF1">
        <w:rPr>
          <w:rFonts w:hint="eastAsia"/>
        </w:rPr>
        <w:t>총평</w:t>
      </w:r>
      <w:bookmarkEnd w:id="85"/>
      <w:bookmarkEnd w:id="185"/>
    </w:p>
    <w:p w14:paraId="4B893ECD" w14:textId="1E64AE38" w:rsidR="00D72EFA" w:rsidRDefault="00D72EFA" w:rsidP="0033312A">
      <w:pPr>
        <w:pStyle w:val="af7"/>
        <w:ind w:left="400"/>
      </w:pPr>
      <w:r>
        <w:rPr>
          <w:rFonts w:hint="eastAsia"/>
        </w:rPr>
        <w:t>대상 시스템에 대한 앱 취약점 진단을 수행한 결과, 총 15개의 취약점이 확인되었으며, 이 중 상 15개로 분류되었습니다. 발견된 취약점은 중요정보 보호, 서버 보안, 인증, 클라이언트 보안에 분포되어 있으며, 특히 클라이언트 보안 항목에 집중되었습니다.</w:t>
      </w:r>
      <w:r w:rsidR="0033312A">
        <w:rPr>
          <w:rFonts w:hint="eastAsia"/>
        </w:rPr>
        <w:t xml:space="preserve"> </w:t>
      </w:r>
      <w:r>
        <w:rPr>
          <w:rFonts w:hint="eastAsia"/>
        </w:rPr>
        <w:t xml:space="preserve">소스코드 난독화 미적용에 따른 로직 노출, 중요 정보의 로컬 저장소 </w:t>
      </w:r>
      <w:proofErr w:type="spellStart"/>
      <w:r>
        <w:rPr>
          <w:rFonts w:hint="eastAsia"/>
        </w:rPr>
        <w:t>평문</w:t>
      </w:r>
      <w:proofErr w:type="spellEnd"/>
      <w:r>
        <w:rPr>
          <w:rFonts w:hint="eastAsia"/>
        </w:rPr>
        <w:t xml:space="preserve"> 저장, 보안 매체(</w:t>
      </w:r>
      <w:r>
        <w:t>PIN/</w:t>
      </w:r>
      <w:r>
        <w:rPr>
          <w:rFonts w:hint="eastAsia"/>
        </w:rPr>
        <w:t xml:space="preserve">생체인증) 우회 가능성 등은 금융 앱으로서 사용자 자산 보호에 직결되는 높은 위험을 포함하고 있습니다. </w:t>
      </w:r>
    </w:p>
    <w:p w14:paraId="5141F04E" w14:textId="77777777" w:rsidR="0033312A" w:rsidRDefault="0033312A" w:rsidP="0033312A">
      <w:pPr>
        <w:pStyle w:val="af7"/>
        <w:ind w:left="400"/>
      </w:pPr>
    </w:p>
    <w:p w14:paraId="231B9A43" w14:textId="6C4524F2" w:rsidR="0033312A" w:rsidRDefault="0033312A" w:rsidP="0033312A">
      <w:pPr>
        <w:pStyle w:val="af7"/>
        <w:ind w:left="400"/>
      </w:pPr>
      <w:r>
        <w:rPr>
          <w:rFonts w:hint="eastAsia"/>
        </w:rPr>
        <w:t xml:space="preserve">모바일 환경의 특성상 사용자의 기기가 공격자에 의해 </w:t>
      </w:r>
      <w:proofErr w:type="spellStart"/>
      <w:r>
        <w:rPr>
          <w:rFonts w:hint="eastAsia"/>
        </w:rPr>
        <w:t>루팅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탈옥되거나</w:t>
      </w:r>
      <w:proofErr w:type="spellEnd"/>
      <w:r>
        <w:rPr>
          <w:rFonts w:hint="eastAsia"/>
        </w:rPr>
        <w:t xml:space="preserve">, </w:t>
      </w:r>
      <w:r>
        <w:t>Frida</w:t>
      </w:r>
      <w:r>
        <w:rPr>
          <w:rFonts w:hint="eastAsia"/>
        </w:rPr>
        <w:t>와 같은</w:t>
      </w:r>
      <w:r w:rsidR="0082311A">
        <w:rPr>
          <w:rFonts w:hint="eastAsia"/>
        </w:rPr>
        <w:t xml:space="preserve"> 동적 분석 도구에 노출될 경우의 위협이 두드러집니다. 클라이언트 측 보안의 미흡으로 비즈니스 로직 및 </w:t>
      </w:r>
      <w:r w:rsidR="0082311A">
        <w:t xml:space="preserve">API </w:t>
      </w:r>
      <w:r w:rsidR="0082311A">
        <w:rPr>
          <w:rFonts w:hint="eastAsia"/>
        </w:rPr>
        <w:t xml:space="preserve">호출 구조가 노출되어 서버 측 공격을 위한 징검다리로 악용될 수 있습니다. 특히 </w:t>
      </w:r>
      <w:r w:rsidR="0082311A">
        <w:t>SSL Pinning</w:t>
      </w:r>
      <w:r w:rsidR="0082311A">
        <w:rPr>
          <w:rFonts w:hint="eastAsia"/>
        </w:rPr>
        <w:t>의 우회를 통해 중간자 공격(</w:t>
      </w:r>
      <w:r w:rsidR="0082311A">
        <w:t xml:space="preserve">MitM) </w:t>
      </w:r>
      <w:r w:rsidR="0082311A">
        <w:rPr>
          <w:rFonts w:hint="eastAsia"/>
        </w:rPr>
        <w:t>및 클라이언트 루틴 조작을 통한 인증 절차 무력화가 가능하여 금융 거래의 신뢰성을 담보하기 어려운 상태입니다.</w:t>
      </w:r>
    </w:p>
    <w:p w14:paraId="3340276D" w14:textId="77777777" w:rsidR="0082311A" w:rsidRDefault="0082311A" w:rsidP="0033312A">
      <w:pPr>
        <w:pStyle w:val="af7"/>
        <w:ind w:left="400"/>
      </w:pPr>
    </w:p>
    <w:p w14:paraId="7B573DD1" w14:textId="550D3707" w:rsidR="0082311A" w:rsidRPr="0082311A" w:rsidRDefault="0082311A" w:rsidP="0033312A">
      <w:pPr>
        <w:pStyle w:val="af7"/>
        <w:ind w:left="400"/>
      </w:pPr>
      <w:r>
        <w:rPr>
          <w:rFonts w:hint="eastAsia"/>
        </w:rPr>
        <w:t>이러한 취약점들이 결합되어 악용될 경우 비정상적인 이체 거래 수행, 사용자 계정 탈취, 금융 데이터의 대량 유출 등의 사고가 발생할 수 있습니다. 이는 단순히 개별 사용자의 피해를 넘어, 서비스 제공자에 대한 대외 신뢰도 하락, 금융당국의 규제 위반 및 법적 책임, 금전적 손실 등 치명적인 경영 리스크로 확산될 가능성이 매우 높습니다.</w:t>
      </w:r>
    </w:p>
    <w:p w14:paraId="2E854AA4" w14:textId="0F3CD731" w:rsidR="0025397E" w:rsidRPr="00D72EFA" w:rsidRDefault="00A623F5" w:rsidP="00D72EFA">
      <w:pPr>
        <w:widowControl/>
        <w:wordWrap/>
        <w:autoSpaceDE/>
        <w:autoSpaceDN/>
        <w:snapToGrid/>
        <w:spacing w:after="160" w:line="259" w:lineRule="auto"/>
        <w:rPr>
          <w:rFonts w:ascii="맑은 고딕" w:eastAsia="맑은 고딕" w:hAnsi="맑은 고딕"/>
          <w:b/>
        </w:rPr>
      </w:pPr>
      <w:r>
        <w:rPr>
          <w:b/>
        </w:rPr>
        <w:br w:type="page"/>
      </w:r>
    </w:p>
    <w:p w14:paraId="0CA2C8D0" w14:textId="77777777" w:rsidR="001C31CE" w:rsidRPr="008B2E9F" w:rsidRDefault="001C31CE" w:rsidP="009E4926">
      <w:pPr>
        <w:pStyle w:val="Level2TitleCtl2"/>
        <w:ind w:left="426" w:hanging="425"/>
      </w:pPr>
      <w:bookmarkStart w:id="186" w:name="_Toc3883705"/>
      <w:bookmarkStart w:id="187" w:name="_Toc226793392"/>
      <w:r w:rsidRPr="008B2E9F">
        <w:rPr>
          <w:rFonts w:hint="eastAsia"/>
        </w:rPr>
        <w:lastRenderedPageBreak/>
        <w:t>대상</w:t>
      </w:r>
      <w:r w:rsidR="00AD774D" w:rsidRPr="008B2E9F">
        <w:rPr>
          <w:rFonts w:hint="eastAsia"/>
        </w:rPr>
        <w:t xml:space="preserve"> </w:t>
      </w:r>
      <w:r w:rsidRPr="008B2E9F">
        <w:rPr>
          <w:rFonts w:hint="eastAsia"/>
        </w:rPr>
        <w:t>별 취약점 요약</w:t>
      </w:r>
      <w:bookmarkEnd w:id="186"/>
      <w:bookmarkEnd w:id="187"/>
    </w:p>
    <w:tbl>
      <w:tblPr>
        <w:tblStyle w:val="a5"/>
        <w:tblW w:w="9072" w:type="dxa"/>
        <w:tblInd w:w="534" w:type="dxa"/>
        <w:tblLook w:val="04A0" w:firstRow="1" w:lastRow="0" w:firstColumn="1" w:lastColumn="0" w:noHBand="0" w:noVBand="1"/>
      </w:tblPr>
      <w:tblGrid>
        <w:gridCol w:w="1926"/>
        <w:gridCol w:w="996"/>
        <w:gridCol w:w="5299"/>
        <w:gridCol w:w="851"/>
      </w:tblGrid>
      <w:tr w:rsidR="003B025C" w14:paraId="6188264A" w14:textId="77777777" w:rsidTr="00BC62C1">
        <w:trPr>
          <w:tblHeader/>
        </w:trPr>
        <w:tc>
          <w:tcPr>
            <w:tcW w:w="1926" w:type="dxa"/>
            <w:shd w:val="clear" w:color="auto" w:fill="F2F2F2" w:themeFill="background1" w:themeFillShade="F2"/>
            <w:vAlign w:val="center"/>
          </w:tcPr>
          <w:p w14:paraId="5BFE7FEC" w14:textId="493CEEA6" w:rsidR="003B025C" w:rsidRPr="00B011A3" w:rsidRDefault="00970DE3" w:rsidP="003324FA">
            <w:pPr>
              <w:pStyle w:val="TitleCtSht"/>
              <w:wordWrap/>
              <w:rPr>
                <w:color w:val="auto"/>
              </w:rPr>
            </w:pPr>
            <w:r>
              <w:rPr>
                <w:rFonts w:hint="eastAsia"/>
                <w:color w:val="auto"/>
              </w:rPr>
              <w:t>분류</w:t>
            </w:r>
          </w:p>
        </w:tc>
        <w:tc>
          <w:tcPr>
            <w:tcW w:w="996" w:type="dxa"/>
            <w:shd w:val="clear" w:color="auto" w:fill="F2F2F2" w:themeFill="background1" w:themeFillShade="F2"/>
            <w:vAlign w:val="center"/>
          </w:tcPr>
          <w:p w14:paraId="4D7E563F" w14:textId="77777777" w:rsidR="003B025C" w:rsidRPr="00B011A3" w:rsidRDefault="005C6055" w:rsidP="002F404C">
            <w:pPr>
              <w:pStyle w:val="TitleCtSht"/>
              <w:wordWrap/>
              <w:rPr>
                <w:color w:val="auto"/>
              </w:rPr>
            </w:pPr>
            <w:r>
              <w:rPr>
                <w:rFonts w:hint="eastAsia"/>
                <w:color w:val="auto"/>
              </w:rPr>
              <w:t>위험도</w:t>
            </w:r>
          </w:p>
        </w:tc>
        <w:tc>
          <w:tcPr>
            <w:tcW w:w="5299" w:type="dxa"/>
            <w:shd w:val="clear" w:color="auto" w:fill="F2F2F2" w:themeFill="background1" w:themeFillShade="F2"/>
            <w:vAlign w:val="center"/>
          </w:tcPr>
          <w:p w14:paraId="02BF8A87" w14:textId="77777777" w:rsidR="003B025C" w:rsidRPr="00B011A3" w:rsidRDefault="003B025C" w:rsidP="003324FA">
            <w:pPr>
              <w:pStyle w:val="TitleCtSht"/>
              <w:wordWrap/>
              <w:rPr>
                <w:color w:val="auto"/>
              </w:rPr>
            </w:pPr>
            <w:r w:rsidRPr="00B011A3">
              <w:rPr>
                <w:rFonts w:hint="eastAsia"/>
                <w:color w:val="auto"/>
              </w:rPr>
              <w:t>취약점 명칭</w:t>
            </w:r>
          </w:p>
        </w:tc>
        <w:tc>
          <w:tcPr>
            <w:tcW w:w="851" w:type="dxa"/>
            <w:shd w:val="clear" w:color="auto" w:fill="F2F2F2" w:themeFill="background1" w:themeFillShade="F2"/>
            <w:vAlign w:val="center"/>
          </w:tcPr>
          <w:p w14:paraId="09321624" w14:textId="77777777" w:rsidR="003B025C" w:rsidRPr="00B011A3" w:rsidRDefault="0016533F" w:rsidP="003324FA">
            <w:pPr>
              <w:pStyle w:val="TitleCtSht"/>
              <w:wordWrap/>
              <w:rPr>
                <w:color w:val="auto"/>
              </w:rPr>
            </w:pPr>
            <w:r>
              <w:rPr>
                <w:rFonts w:hint="eastAsia"/>
                <w:color w:val="auto"/>
              </w:rPr>
              <w:t>개수</w:t>
            </w:r>
          </w:p>
        </w:tc>
      </w:tr>
      <w:tr w:rsidR="000A15C6" w14:paraId="109BC998" w14:textId="77777777" w:rsidTr="000A15C6">
        <w:trPr>
          <w:trHeight w:val="384"/>
        </w:trPr>
        <w:tc>
          <w:tcPr>
            <w:tcW w:w="1926" w:type="dxa"/>
            <w:vMerge w:val="restart"/>
            <w:vAlign w:val="center"/>
          </w:tcPr>
          <w:p w14:paraId="757C11B0" w14:textId="0900F3A1" w:rsidR="000A15C6" w:rsidRPr="00AB3D0E" w:rsidRDefault="006E3667" w:rsidP="00386271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bCs/>
                <w:color w:val="000000" w:themeColor="text1"/>
              </w:rPr>
              <w:t>중요정보 보호</w:t>
            </w:r>
          </w:p>
        </w:tc>
        <w:tc>
          <w:tcPr>
            <w:tcW w:w="996" w:type="dxa"/>
            <w:vMerge w:val="restart"/>
            <w:vAlign w:val="center"/>
          </w:tcPr>
          <w:p w14:paraId="33BF8234" w14:textId="24BBC3EE" w:rsidR="000A15C6" w:rsidRPr="00AB3D0E" w:rsidRDefault="006E3667" w:rsidP="003324FA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bCs/>
                <w:color w:val="000000" w:themeColor="text1"/>
              </w:rPr>
              <w:t>상</w:t>
            </w:r>
          </w:p>
        </w:tc>
        <w:tc>
          <w:tcPr>
            <w:tcW w:w="5299" w:type="dxa"/>
            <w:vAlign w:val="center"/>
          </w:tcPr>
          <w:p w14:paraId="54F2C2B5" w14:textId="547AAEA1" w:rsidR="000A15C6" w:rsidRPr="00AB3D0E" w:rsidRDefault="006E3667" w:rsidP="00386271">
            <w:pPr>
              <w:wordWrap/>
              <w:jc w:val="both"/>
              <w:rPr>
                <w:rFonts w:ascii="맑은 고딕" w:eastAsia="맑은 고딕" w:hAnsi="맑은 고딕"/>
                <w:bCs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bCs/>
                <w:color w:val="000000" w:themeColor="text1"/>
              </w:rPr>
              <w:t>디버그 로그 내 노출</w:t>
            </w:r>
          </w:p>
        </w:tc>
        <w:tc>
          <w:tcPr>
            <w:tcW w:w="851" w:type="dxa"/>
            <w:vMerge w:val="restart"/>
            <w:vAlign w:val="center"/>
          </w:tcPr>
          <w:p w14:paraId="00246DFA" w14:textId="268ED84A" w:rsidR="000A15C6" w:rsidRPr="00F95D71" w:rsidRDefault="006E3667" w:rsidP="000A15C6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bCs/>
                <w:color w:val="000000" w:themeColor="text1"/>
              </w:rPr>
              <w:t>2</w:t>
            </w:r>
          </w:p>
        </w:tc>
      </w:tr>
      <w:tr w:rsidR="000A15C6" w14:paraId="5849310F" w14:textId="77777777" w:rsidTr="00BC62C1">
        <w:trPr>
          <w:trHeight w:val="383"/>
        </w:trPr>
        <w:tc>
          <w:tcPr>
            <w:tcW w:w="1926" w:type="dxa"/>
            <w:vMerge/>
            <w:vAlign w:val="center"/>
          </w:tcPr>
          <w:p w14:paraId="79C34049" w14:textId="77777777" w:rsidR="000A15C6" w:rsidRDefault="000A15C6" w:rsidP="00386271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  <w:tc>
          <w:tcPr>
            <w:tcW w:w="996" w:type="dxa"/>
            <w:vMerge/>
            <w:vAlign w:val="center"/>
          </w:tcPr>
          <w:p w14:paraId="52862D0D" w14:textId="77777777" w:rsidR="000A15C6" w:rsidRDefault="000A15C6" w:rsidP="003324FA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  <w:tc>
          <w:tcPr>
            <w:tcW w:w="5299" w:type="dxa"/>
            <w:vAlign w:val="center"/>
          </w:tcPr>
          <w:p w14:paraId="007B215F" w14:textId="32A41332" w:rsidR="000A15C6" w:rsidRPr="00AB3D0E" w:rsidRDefault="006E3667" w:rsidP="000A15C6">
            <w:pPr>
              <w:wordWrap/>
              <w:jc w:val="both"/>
              <w:rPr>
                <w:rFonts w:ascii="맑은 고딕" w:eastAsia="맑은 고딕" w:hAnsi="맑은 고딕"/>
                <w:bCs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bCs/>
                <w:color w:val="000000" w:themeColor="text1"/>
              </w:rPr>
              <w:t>파일 내 노출</w:t>
            </w:r>
          </w:p>
        </w:tc>
        <w:tc>
          <w:tcPr>
            <w:tcW w:w="851" w:type="dxa"/>
            <w:vMerge/>
            <w:vAlign w:val="center"/>
          </w:tcPr>
          <w:p w14:paraId="0EBBDE3B" w14:textId="77777777" w:rsidR="000A15C6" w:rsidRDefault="000A15C6" w:rsidP="000A15C6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</w:tr>
      <w:tr w:rsidR="00551AAF" w14:paraId="7196C132" w14:textId="77777777" w:rsidTr="00BC62C1">
        <w:trPr>
          <w:trHeight w:val="425"/>
        </w:trPr>
        <w:tc>
          <w:tcPr>
            <w:tcW w:w="1926" w:type="dxa"/>
            <w:vMerge w:val="restart"/>
            <w:vAlign w:val="center"/>
          </w:tcPr>
          <w:p w14:paraId="1FF09D25" w14:textId="1602CC2D" w:rsidR="00551AAF" w:rsidRDefault="00551AAF" w:rsidP="006E3667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bCs/>
                <w:color w:val="000000" w:themeColor="text1"/>
              </w:rPr>
              <w:t>서버 보안</w:t>
            </w:r>
          </w:p>
        </w:tc>
        <w:tc>
          <w:tcPr>
            <w:tcW w:w="996" w:type="dxa"/>
            <w:vMerge w:val="restart"/>
            <w:vAlign w:val="center"/>
          </w:tcPr>
          <w:p w14:paraId="6CC95BEC" w14:textId="60177017" w:rsidR="00551AAF" w:rsidRPr="00AB3D0E" w:rsidRDefault="00551AAF" w:rsidP="006E3667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bCs/>
                <w:color w:val="000000" w:themeColor="text1"/>
              </w:rPr>
              <w:t>상</w:t>
            </w:r>
          </w:p>
        </w:tc>
        <w:tc>
          <w:tcPr>
            <w:tcW w:w="5299" w:type="dxa"/>
            <w:vAlign w:val="center"/>
          </w:tcPr>
          <w:p w14:paraId="03D85184" w14:textId="3D60BEB1" w:rsidR="00551AAF" w:rsidRPr="00AB3D0E" w:rsidRDefault="00551AAF" w:rsidP="006E3667">
            <w:pPr>
              <w:wordWrap/>
              <w:rPr>
                <w:rFonts w:ascii="맑은 고딕" w:eastAsia="맑은 고딕" w:hAnsi="맑은 고딕"/>
                <w:bCs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bCs/>
                <w:color w:val="000000" w:themeColor="text1"/>
              </w:rPr>
              <w:t xml:space="preserve">크로스사이트 </w:t>
            </w:r>
            <w:proofErr w:type="spellStart"/>
            <w:r>
              <w:rPr>
                <w:rFonts w:ascii="맑은 고딕" w:eastAsia="맑은 고딕" w:hAnsi="맑은 고딕" w:hint="eastAsia"/>
                <w:bCs/>
                <w:color w:val="000000" w:themeColor="text1"/>
              </w:rPr>
              <w:t>스크립팅</w:t>
            </w:r>
            <w:proofErr w:type="spellEnd"/>
            <w:r>
              <w:rPr>
                <w:rFonts w:ascii="맑은 고딕" w:eastAsia="맑은 고딕" w:hAnsi="맑은 고딕"/>
                <w:bCs/>
                <w:color w:val="000000" w:themeColor="text1"/>
              </w:rPr>
              <w:t>(XSS)</w:t>
            </w:r>
          </w:p>
        </w:tc>
        <w:tc>
          <w:tcPr>
            <w:tcW w:w="851" w:type="dxa"/>
            <w:vMerge w:val="restart"/>
            <w:vAlign w:val="center"/>
          </w:tcPr>
          <w:p w14:paraId="1CBBF445" w14:textId="4474DAE2" w:rsidR="00551AAF" w:rsidRDefault="00551AAF" w:rsidP="006E3667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bCs/>
                <w:color w:val="000000" w:themeColor="text1"/>
              </w:rPr>
              <w:t>3</w:t>
            </w:r>
          </w:p>
        </w:tc>
      </w:tr>
      <w:tr w:rsidR="00551AAF" w14:paraId="2366A5ED" w14:textId="77777777" w:rsidTr="00BC62C1">
        <w:trPr>
          <w:trHeight w:val="425"/>
        </w:trPr>
        <w:tc>
          <w:tcPr>
            <w:tcW w:w="1926" w:type="dxa"/>
            <w:vMerge/>
            <w:vAlign w:val="center"/>
          </w:tcPr>
          <w:p w14:paraId="0A470399" w14:textId="77777777" w:rsidR="00551AAF" w:rsidRDefault="00551AAF" w:rsidP="006E3667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  <w:tc>
          <w:tcPr>
            <w:tcW w:w="996" w:type="dxa"/>
            <w:vMerge/>
            <w:vAlign w:val="center"/>
          </w:tcPr>
          <w:p w14:paraId="6161C1A6" w14:textId="77777777" w:rsidR="00551AAF" w:rsidRPr="00AB3D0E" w:rsidRDefault="00551AAF" w:rsidP="006E3667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  <w:tc>
          <w:tcPr>
            <w:tcW w:w="5299" w:type="dxa"/>
            <w:vAlign w:val="center"/>
          </w:tcPr>
          <w:p w14:paraId="7E4ED890" w14:textId="43807367" w:rsidR="00551AAF" w:rsidRPr="00AB3D0E" w:rsidRDefault="00551AAF" w:rsidP="006E3667">
            <w:pPr>
              <w:wordWrap/>
              <w:rPr>
                <w:rFonts w:ascii="맑은 고딕" w:eastAsia="맑은 고딕" w:hAnsi="맑은 고딕"/>
                <w:bCs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bCs/>
                <w:color w:val="000000" w:themeColor="text1"/>
              </w:rPr>
              <w:t>크로스사이트 요청 변조(</w:t>
            </w:r>
            <w:r>
              <w:rPr>
                <w:rFonts w:ascii="맑은 고딕" w:eastAsia="맑은 고딕" w:hAnsi="맑은 고딕"/>
                <w:bCs/>
                <w:color w:val="000000" w:themeColor="text1"/>
              </w:rPr>
              <w:t xml:space="preserve">CSRF) </w:t>
            </w:r>
          </w:p>
        </w:tc>
        <w:tc>
          <w:tcPr>
            <w:tcW w:w="851" w:type="dxa"/>
            <w:vMerge/>
            <w:vAlign w:val="center"/>
          </w:tcPr>
          <w:p w14:paraId="31D715A8" w14:textId="77777777" w:rsidR="00551AAF" w:rsidRDefault="00551AAF" w:rsidP="006E3667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</w:tr>
      <w:tr w:rsidR="00551AAF" w14:paraId="6A74035E" w14:textId="77777777" w:rsidTr="00BC62C1">
        <w:trPr>
          <w:trHeight w:val="425"/>
        </w:trPr>
        <w:tc>
          <w:tcPr>
            <w:tcW w:w="1926" w:type="dxa"/>
            <w:vMerge/>
            <w:vAlign w:val="center"/>
          </w:tcPr>
          <w:p w14:paraId="0D76906E" w14:textId="77777777" w:rsidR="00551AAF" w:rsidRDefault="00551AAF" w:rsidP="006E3667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  <w:tc>
          <w:tcPr>
            <w:tcW w:w="996" w:type="dxa"/>
            <w:vMerge/>
            <w:vAlign w:val="center"/>
          </w:tcPr>
          <w:p w14:paraId="188F8F2D" w14:textId="77777777" w:rsidR="00551AAF" w:rsidRPr="00AB3D0E" w:rsidRDefault="00551AAF" w:rsidP="006E3667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  <w:tc>
          <w:tcPr>
            <w:tcW w:w="5299" w:type="dxa"/>
            <w:vAlign w:val="center"/>
          </w:tcPr>
          <w:p w14:paraId="56746233" w14:textId="31D80DDC" w:rsidR="00551AAF" w:rsidRPr="00AB3D0E" w:rsidRDefault="00551AAF" w:rsidP="006E3667">
            <w:pPr>
              <w:wordWrap/>
              <w:rPr>
                <w:rFonts w:ascii="맑은 고딕" w:eastAsia="맑은 고딕" w:hAnsi="맑은 고딕"/>
                <w:bCs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bCs/>
                <w:color w:val="000000" w:themeColor="text1"/>
              </w:rPr>
              <w:t>서버사이드 요청 변조(</w:t>
            </w:r>
            <w:r>
              <w:rPr>
                <w:rFonts w:ascii="맑은 고딕" w:eastAsia="맑은 고딕" w:hAnsi="맑은 고딕"/>
                <w:bCs/>
                <w:color w:val="000000" w:themeColor="text1"/>
              </w:rPr>
              <w:t>SSRF)</w:t>
            </w:r>
          </w:p>
        </w:tc>
        <w:tc>
          <w:tcPr>
            <w:tcW w:w="851" w:type="dxa"/>
            <w:vMerge/>
            <w:vAlign w:val="center"/>
          </w:tcPr>
          <w:p w14:paraId="49E828DA" w14:textId="77777777" w:rsidR="00551AAF" w:rsidRDefault="00551AAF" w:rsidP="006E3667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</w:tr>
      <w:tr w:rsidR="00551AAF" w14:paraId="57684F94" w14:textId="77777777" w:rsidTr="00BC62C1">
        <w:trPr>
          <w:trHeight w:val="425"/>
        </w:trPr>
        <w:tc>
          <w:tcPr>
            <w:tcW w:w="1926" w:type="dxa"/>
            <w:vMerge w:val="restart"/>
            <w:vAlign w:val="center"/>
          </w:tcPr>
          <w:p w14:paraId="70671D19" w14:textId="30C1F9AB" w:rsidR="00551AAF" w:rsidRDefault="00551AAF" w:rsidP="006E3667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bCs/>
                <w:color w:val="000000" w:themeColor="text1"/>
              </w:rPr>
              <w:t>인증</w:t>
            </w:r>
          </w:p>
        </w:tc>
        <w:tc>
          <w:tcPr>
            <w:tcW w:w="996" w:type="dxa"/>
            <w:vMerge w:val="restart"/>
            <w:vAlign w:val="center"/>
          </w:tcPr>
          <w:p w14:paraId="3ED439C0" w14:textId="3E294229" w:rsidR="00551AAF" w:rsidRPr="00AB3D0E" w:rsidRDefault="00551AAF" w:rsidP="006E3667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bCs/>
                <w:color w:val="000000" w:themeColor="text1"/>
              </w:rPr>
              <w:t>상</w:t>
            </w:r>
          </w:p>
        </w:tc>
        <w:tc>
          <w:tcPr>
            <w:tcW w:w="5299" w:type="dxa"/>
            <w:vAlign w:val="center"/>
          </w:tcPr>
          <w:p w14:paraId="6EB8435A" w14:textId="08A27093" w:rsidR="00551AAF" w:rsidRPr="00AB3D0E" w:rsidRDefault="00551AAF" w:rsidP="006E3667">
            <w:pPr>
              <w:wordWrap/>
              <w:rPr>
                <w:rFonts w:ascii="맑은 고딕" w:eastAsia="맑은 고딕" w:hAnsi="맑은 고딕"/>
                <w:bCs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bCs/>
                <w:color w:val="000000" w:themeColor="text1"/>
              </w:rPr>
              <w:t>비밀번호 복잡도 검증</w:t>
            </w:r>
          </w:p>
        </w:tc>
        <w:tc>
          <w:tcPr>
            <w:tcW w:w="851" w:type="dxa"/>
            <w:vMerge w:val="restart"/>
            <w:vAlign w:val="center"/>
          </w:tcPr>
          <w:p w14:paraId="2DFCD446" w14:textId="51FDECA3" w:rsidR="00551AAF" w:rsidRDefault="00551AAF" w:rsidP="006E3667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bCs/>
                <w:color w:val="000000" w:themeColor="text1"/>
              </w:rPr>
              <w:t>3</w:t>
            </w:r>
          </w:p>
        </w:tc>
      </w:tr>
      <w:tr w:rsidR="00551AAF" w14:paraId="02D15584" w14:textId="77777777" w:rsidTr="00BC62C1">
        <w:trPr>
          <w:trHeight w:val="425"/>
        </w:trPr>
        <w:tc>
          <w:tcPr>
            <w:tcW w:w="1926" w:type="dxa"/>
            <w:vMerge/>
            <w:vAlign w:val="center"/>
          </w:tcPr>
          <w:p w14:paraId="3F13CA98" w14:textId="77777777" w:rsidR="00551AAF" w:rsidRDefault="00551AAF" w:rsidP="006E3667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  <w:tc>
          <w:tcPr>
            <w:tcW w:w="996" w:type="dxa"/>
            <w:vMerge/>
            <w:vAlign w:val="center"/>
          </w:tcPr>
          <w:p w14:paraId="754FFE1C" w14:textId="77777777" w:rsidR="00551AAF" w:rsidRPr="00AB3D0E" w:rsidRDefault="00551AAF" w:rsidP="006E3667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  <w:tc>
          <w:tcPr>
            <w:tcW w:w="5299" w:type="dxa"/>
            <w:vAlign w:val="center"/>
          </w:tcPr>
          <w:p w14:paraId="18D470A9" w14:textId="2C39B684" w:rsidR="00551AAF" w:rsidRPr="00AB3D0E" w:rsidRDefault="00551AAF" w:rsidP="006E3667">
            <w:pPr>
              <w:wordWrap/>
              <w:rPr>
                <w:rFonts w:ascii="맑은 고딕" w:eastAsia="맑은 고딕" w:hAnsi="맑은 고딕"/>
                <w:bCs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bCs/>
                <w:color w:val="000000" w:themeColor="text1"/>
              </w:rPr>
              <w:t>비밀번호 오류 횟수 제한</w:t>
            </w:r>
          </w:p>
        </w:tc>
        <w:tc>
          <w:tcPr>
            <w:tcW w:w="851" w:type="dxa"/>
            <w:vMerge/>
            <w:vAlign w:val="center"/>
          </w:tcPr>
          <w:p w14:paraId="28F2B9DE" w14:textId="77777777" w:rsidR="00551AAF" w:rsidRDefault="00551AAF" w:rsidP="006E3667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</w:tr>
      <w:tr w:rsidR="00551AAF" w14:paraId="49BA0834" w14:textId="77777777" w:rsidTr="00BC62C1">
        <w:trPr>
          <w:trHeight w:val="425"/>
        </w:trPr>
        <w:tc>
          <w:tcPr>
            <w:tcW w:w="1926" w:type="dxa"/>
            <w:vMerge/>
            <w:vAlign w:val="center"/>
          </w:tcPr>
          <w:p w14:paraId="0FA616B7" w14:textId="77777777" w:rsidR="00551AAF" w:rsidRDefault="00551AAF" w:rsidP="006E3667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  <w:tc>
          <w:tcPr>
            <w:tcW w:w="996" w:type="dxa"/>
            <w:vMerge/>
            <w:vAlign w:val="center"/>
          </w:tcPr>
          <w:p w14:paraId="71C211BD" w14:textId="77777777" w:rsidR="00551AAF" w:rsidRPr="00AB3D0E" w:rsidRDefault="00551AAF" w:rsidP="006E3667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  <w:tc>
          <w:tcPr>
            <w:tcW w:w="5299" w:type="dxa"/>
            <w:vAlign w:val="center"/>
          </w:tcPr>
          <w:p w14:paraId="3D2F86C2" w14:textId="09F21088" w:rsidR="00551AAF" w:rsidRPr="00AB3D0E" w:rsidRDefault="00551AAF" w:rsidP="006E3667">
            <w:pPr>
              <w:wordWrap/>
              <w:rPr>
                <w:rFonts w:ascii="맑은 고딕" w:eastAsia="맑은 고딕" w:hAnsi="맑은 고딕"/>
                <w:bCs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bCs/>
                <w:color w:val="000000" w:themeColor="text1"/>
              </w:rPr>
              <w:t>인증파일 변조</w:t>
            </w:r>
          </w:p>
        </w:tc>
        <w:tc>
          <w:tcPr>
            <w:tcW w:w="851" w:type="dxa"/>
            <w:vMerge/>
            <w:vAlign w:val="center"/>
          </w:tcPr>
          <w:p w14:paraId="63518722" w14:textId="77777777" w:rsidR="00551AAF" w:rsidRDefault="00551AAF" w:rsidP="006E3667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</w:tr>
      <w:tr w:rsidR="00BA3670" w14:paraId="028D4011" w14:textId="77777777" w:rsidTr="00BC62C1">
        <w:trPr>
          <w:trHeight w:val="425"/>
        </w:trPr>
        <w:tc>
          <w:tcPr>
            <w:tcW w:w="1926" w:type="dxa"/>
            <w:vMerge w:val="restart"/>
            <w:vAlign w:val="center"/>
          </w:tcPr>
          <w:p w14:paraId="010BD3AA" w14:textId="215DCD04" w:rsidR="00BA3670" w:rsidRDefault="00BA3670" w:rsidP="006E3667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bCs/>
                <w:color w:val="000000" w:themeColor="text1"/>
              </w:rPr>
              <w:t>클라이언트 보안</w:t>
            </w:r>
          </w:p>
        </w:tc>
        <w:tc>
          <w:tcPr>
            <w:tcW w:w="996" w:type="dxa"/>
            <w:vMerge w:val="restart"/>
            <w:vAlign w:val="center"/>
          </w:tcPr>
          <w:p w14:paraId="3DC3E132" w14:textId="50D4483D" w:rsidR="00BA3670" w:rsidRPr="00AB3D0E" w:rsidRDefault="00BA3670" w:rsidP="006E3667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bCs/>
                <w:color w:val="000000" w:themeColor="text1"/>
              </w:rPr>
              <w:t>상</w:t>
            </w:r>
          </w:p>
        </w:tc>
        <w:tc>
          <w:tcPr>
            <w:tcW w:w="5299" w:type="dxa"/>
            <w:vAlign w:val="center"/>
          </w:tcPr>
          <w:p w14:paraId="1EA31D19" w14:textId="4417ECDD" w:rsidR="00BA3670" w:rsidRPr="00AB3D0E" w:rsidRDefault="00BA3670" w:rsidP="006E3667">
            <w:pPr>
              <w:wordWrap/>
              <w:rPr>
                <w:rFonts w:ascii="맑은 고딕" w:eastAsia="맑은 고딕" w:hAnsi="맑은 고딕"/>
                <w:bCs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bCs/>
                <w:color w:val="000000" w:themeColor="text1"/>
              </w:rPr>
              <w:t>앱 위/변조 탐지 적용</w:t>
            </w:r>
          </w:p>
        </w:tc>
        <w:tc>
          <w:tcPr>
            <w:tcW w:w="851" w:type="dxa"/>
            <w:vMerge w:val="restart"/>
            <w:vAlign w:val="center"/>
          </w:tcPr>
          <w:p w14:paraId="72A01687" w14:textId="14CBCAEE" w:rsidR="00BA3670" w:rsidRPr="00F95D71" w:rsidRDefault="00BA3670" w:rsidP="006E3667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bCs/>
                <w:color w:val="000000" w:themeColor="text1"/>
              </w:rPr>
              <w:t>7</w:t>
            </w:r>
          </w:p>
        </w:tc>
      </w:tr>
      <w:tr w:rsidR="00BA3670" w14:paraId="4383951B" w14:textId="77777777" w:rsidTr="00BC62C1">
        <w:trPr>
          <w:trHeight w:val="425"/>
        </w:trPr>
        <w:tc>
          <w:tcPr>
            <w:tcW w:w="1926" w:type="dxa"/>
            <w:vMerge/>
            <w:vAlign w:val="center"/>
          </w:tcPr>
          <w:p w14:paraId="33028CBD" w14:textId="77777777" w:rsidR="00BA3670" w:rsidRDefault="00BA3670" w:rsidP="006E3667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  <w:tc>
          <w:tcPr>
            <w:tcW w:w="996" w:type="dxa"/>
            <w:vMerge/>
            <w:vAlign w:val="center"/>
          </w:tcPr>
          <w:p w14:paraId="03DDF65F" w14:textId="77777777" w:rsidR="00BA3670" w:rsidRPr="00AB3D0E" w:rsidRDefault="00BA3670" w:rsidP="006E3667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  <w:tc>
          <w:tcPr>
            <w:tcW w:w="5299" w:type="dxa"/>
            <w:vAlign w:val="center"/>
          </w:tcPr>
          <w:p w14:paraId="75414777" w14:textId="6237375A" w:rsidR="00BA3670" w:rsidRPr="00AB3D0E" w:rsidRDefault="00BA3670" w:rsidP="006E3667">
            <w:pPr>
              <w:wordWrap/>
              <w:rPr>
                <w:rFonts w:ascii="맑은 고딕" w:eastAsia="맑은 고딕" w:hAnsi="맑은 고딕"/>
                <w:bCs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bCs/>
                <w:color w:val="000000" w:themeColor="text1"/>
              </w:rPr>
              <w:t xml:space="preserve">해킹 </w:t>
            </w:r>
            <w:r>
              <w:rPr>
                <w:rFonts w:ascii="맑은 고딕" w:eastAsia="맑은 고딕" w:hAnsi="맑은 고딕"/>
                <w:bCs/>
                <w:color w:val="000000" w:themeColor="text1"/>
              </w:rPr>
              <w:t xml:space="preserve">OS </w:t>
            </w:r>
            <w:r>
              <w:rPr>
                <w:rFonts w:ascii="맑은 고딕" w:eastAsia="맑은 고딕" w:hAnsi="맑은 고딕" w:hint="eastAsia"/>
                <w:bCs/>
                <w:color w:val="000000" w:themeColor="text1"/>
              </w:rPr>
              <w:t>탐지 적용</w:t>
            </w:r>
          </w:p>
        </w:tc>
        <w:tc>
          <w:tcPr>
            <w:tcW w:w="851" w:type="dxa"/>
            <w:vMerge/>
            <w:vAlign w:val="center"/>
          </w:tcPr>
          <w:p w14:paraId="645F9FD5" w14:textId="77777777" w:rsidR="00BA3670" w:rsidRDefault="00BA3670" w:rsidP="006E3667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</w:tr>
      <w:tr w:rsidR="00BA3670" w14:paraId="3A63C310" w14:textId="77777777" w:rsidTr="00BC62C1">
        <w:trPr>
          <w:trHeight w:val="425"/>
        </w:trPr>
        <w:tc>
          <w:tcPr>
            <w:tcW w:w="1926" w:type="dxa"/>
            <w:vMerge/>
            <w:vAlign w:val="center"/>
          </w:tcPr>
          <w:p w14:paraId="68EF24C1" w14:textId="77777777" w:rsidR="00BA3670" w:rsidRDefault="00BA3670" w:rsidP="006E3667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  <w:tc>
          <w:tcPr>
            <w:tcW w:w="996" w:type="dxa"/>
            <w:vMerge/>
            <w:vAlign w:val="center"/>
          </w:tcPr>
          <w:p w14:paraId="3961F048" w14:textId="77777777" w:rsidR="00BA3670" w:rsidRPr="00AB3D0E" w:rsidRDefault="00BA3670" w:rsidP="006E3667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  <w:tc>
          <w:tcPr>
            <w:tcW w:w="5299" w:type="dxa"/>
            <w:vAlign w:val="center"/>
          </w:tcPr>
          <w:p w14:paraId="7D4BDC3C" w14:textId="06070E38" w:rsidR="00BA3670" w:rsidRPr="00AB3D0E" w:rsidRDefault="00BA3670" w:rsidP="006E3667">
            <w:pPr>
              <w:wordWrap/>
              <w:rPr>
                <w:rFonts w:ascii="맑은 고딕" w:eastAsia="맑은 고딕" w:hAnsi="맑은 고딕"/>
                <w:bCs/>
                <w:color w:val="000000" w:themeColor="text1"/>
              </w:rPr>
            </w:pPr>
            <w:proofErr w:type="spellStart"/>
            <w:r>
              <w:rPr>
                <w:rFonts w:ascii="맑은 고딕" w:eastAsia="맑은 고딕" w:hAnsi="맑은 고딕" w:hint="eastAsia"/>
                <w:bCs/>
                <w:color w:val="000000" w:themeColor="text1"/>
              </w:rPr>
              <w:t>안티디버깅</w:t>
            </w:r>
            <w:proofErr w:type="spellEnd"/>
            <w:r>
              <w:rPr>
                <w:rFonts w:ascii="맑은 고딕" w:eastAsia="맑은 고딕" w:hAnsi="맑은 고딕" w:hint="eastAsia"/>
                <w:bCs/>
                <w:color w:val="000000" w:themeColor="text1"/>
              </w:rPr>
              <w:t xml:space="preserve"> 적용</w:t>
            </w:r>
          </w:p>
        </w:tc>
        <w:tc>
          <w:tcPr>
            <w:tcW w:w="851" w:type="dxa"/>
            <w:vMerge/>
            <w:vAlign w:val="center"/>
          </w:tcPr>
          <w:p w14:paraId="624CE115" w14:textId="77777777" w:rsidR="00BA3670" w:rsidRDefault="00BA3670" w:rsidP="006E3667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</w:tr>
      <w:tr w:rsidR="00BA3670" w14:paraId="6E0FBC79" w14:textId="77777777" w:rsidTr="00BC62C1">
        <w:trPr>
          <w:trHeight w:val="425"/>
        </w:trPr>
        <w:tc>
          <w:tcPr>
            <w:tcW w:w="1926" w:type="dxa"/>
            <w:vMerge/>
            <w:vAlign w:val="center"/>
          </w:tcPr>
          <w:p w14:paraId="1ED08FF1" w14:textId="77777777" w:rsidR="00BA3670" w:rsidRDefault="00BA3670" w:rsidP="006E3667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  <w:tc>
          <w:tcPr>
            <w:tcW w:w="996" w:type="dxa"/>
            <w:vMerge/>
            <w:vAlign w:val="center"/>
          </w:tcPr>
          <w:p w14:paraId="422EDD6D" w14:textId="77777777" w:rsidR="00BA3670" w:rsidRPr="00AB3D0E" w:rsidRDefault="00BA3670" w:rsidP="006E3667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  <w:tc>
          <w:tcPr>
            <w:tcW w:w="5299" w:type="dxa"/>
            <w:vAlign w:val="center"/>
          </w:tcPr>
          <w:p w14:paraId="1AF18660" w14:textId="3204F47F" w:rsidR="00BA3670" w:rsidRPr="00AB3D0E" w:rsidRDefault="00BA3670" w:rsidP="006E3667">
            <w:pPr>
              <w:wordWrap/>
              <w:rPr>
                <w:rFonts w:ascii="맑은 고딕" w:eastAsia="맑은 고딕" w:hAnsi="맑은 고딕"/>
                <w:bCs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bCs/>
                <w:color w:val="000000" w:themeColor="text1"/>
              </w:rPr>
              <w:t>코드 난독화 적용</w:t>
            </w:r>
          </w:p>
        </w:tc>
        <w:tc>
          <w:tcPr>
            <w:tcW w:w="851" w:type="dxa"/>
            <w:vMerge/>
            <w:vAlign w:val="center"/>
          </w:tcPr>
          <w:p w14:paraId="3EBCDA4E" w14:textId="77777777" w:rsidR="00BA3670" w:rsidRDefault="00BA3670" w:rsidP="006E3667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</w:tr>
      <w:tr w:rsidR="00BA3670" w14:paraId="0ABAE0B5" w14:textId="77777777" w:rsidTr="00BC62C1">
        <w:trPr>
          <w:trHeight w:val="425"/>
        </w:trPr>
        <w:tc>
          <w:tcPr>
            <w:tcW w:w="1926" w:type="dxa"/>
            <w:vMerge/>
            <w:vAlign w:val="center"/>
          </w:tcPr>
          <w:p w14:paraId="3393AC2F" w14:textId="77777777" w:rsidR="00BA3670" w:rsidRDefault="00BA3670" w:rsidP="006E3667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  <w:tc>
          <w:tcPr>
            <w:tcW w:w="996" w:type="dxa"/>
            <w:vMerge/>
            <w:vAlign w:val="center"/>
          </w:tcPr>
          <w:p w14:paraId="43414976" w14:textId="77777777" w:rsidR="00BA3670" w:rsidRPr="00AB3D0E" w:rsidRDefault="00BA3670" w:rsidP="006E3667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  <w:tc>
          <w:tcPr>
            <w:tcW w:w="5299" w:type="dxa"/>
            <w:vAlign w:val="center"/>
          </w:tcPr>
          <w:p w14:paraId="3AAC0B29" w14:textId="14F36FC8" w:rsidR="00BA3670" w:rsidRPr="00AB3D0E" w:rsidRDefault="00BA3670" w:rsidP="006E3667">
            <w:pPr>
              <w:wordWrap/>
              <w:rPr>
                <w:rFonts w:ascii="맑은 고딕" w:eastAsia="맑은 고딕" w:hAnsi="맑은 고딕"/>
                <w:bCs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bCs/>
                <w:color w:val="000000" w:themeColor="text1"/>
              </w:rPr>
              <w:t>안티바이러스 적용</w:t>
            </w:r>
          </w:p>
        </w:tc>
        <w:tc>
          <w:tcPr>
            <w:tcW w:w="851" w:type="dxa"/>
            <w:vMerge/>
            <w:vAlign w:val="center"/>
          </w:tcPr>
          <w:p w14:paraId="7534EED2" w14:textId="77777777" w:rsidR="00BA3670" w:rsidRDefault="00BA3670" w:rsidP="006E3667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</w:tr>
      <w:tr w:rsidR="00BA3670" w14:paraId="674B8685" w14:textId="77777777" w:rsidTr="00BC62C1">
        <w:trPr>
          <w:trHeight w:val="425"/>
        </w:trPr>
        <w:tc>
          <w:tcPr>
            <w:tcW w:w="1926" w:type="dxa"/>
            <w:vMerge/>
            <w:vAlign w:val="center"/>
          </w:tcPr>
          <w:p w14:paraId="2854083D" w14:textId="77777777" w:rsidR="00BA3670" w:rsidRDefault="00BA3670" w:rsidP="006E3667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  <w:tc>
          <w:tcPr>
            <w:tcW w:w="996" w:type="dxa"/>
            <w:vMerge/>
            <w:vAlign w:val="center"/>
          </w:tcPr>
          <w:p w14:paraId="3ACCD90A" w14:textId="77777777" w:rsidR="00BA3670" w:rsidRPr="00AB3D0E" w:rsidRDefault="00BA3670" w:rsidP="006E3667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  <w:tc>
          <w:tcPr>
            <w:tcW w:w="5299" w:type="dxa"/>
            <w:vAlign w:val="center"/>
          </w:tcPr>
          <w:p w14:paraId="5FAF160B" w14:textId="425166E6" w:rsidR="00BA3670" w:rsidRPr="006E3667" w:rsidRDefault="00BA3670" w:rsidP="006E3667">
            <w:pPr>
              <w:wordWrap/>
              <w:rPr>
                <w:rFonts w:ascii="맑은 고딕" w:eastAsia="맑은 고딕" w:hAnsi="맑은 고딕"/>
                <w:bCs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bCs/>
                <w:color w:val="000000" w:themeColor="text1"/>
              </w:rPr>
              <w:t xml:space="preserve">이벤트 기반 생체 인증 </w:t>
            </w:r>
            <w:r>
              <w:rPr>
                <w:rFonts w:ascii="맑은 고딕" w:eastAsia="맑은 고딕" w:hAnsi="맑은 고딕"/>
                <w:bCs/>
                <w:color w:val="000000" w:themeColor="text1"/>
              </w:rPr>
              <w:t xml:space="preserve">API </w:t>
            </w:r>
            <w:r>
              <w:rPr>
                <w:rFonts w:ascii="맑은 고딕" w:eastAsia="맑은 고딕" w:hAnsi="맑은 고딕" w:hint="eastAsia"/>
                <w:bCs/>
                <w:color w:val="000000" w:themeColor="text1"/>
              </w:rPr>
              <w:t>서버 검증</w:t>
            </w:r>
          </w:p>
        </w:tc>
        <w:tc>
          <w:tcPr>
            <w:tcW w:w="851" w:type="dxa"/>
            <w:vMerge/>
            <w:vAlign w:val="center"/>
          </w:tcPr>
          <w:p w14:paraId="5AED93CA" w14:textId="77777777" w:rsidR="00BA3670" w:rsidRDefault="00BA3670" w:rsidP="006E3667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</w:tr>
      <w:tr w:rsidR="00BA3670" w14:paraId="2552E869" w14:textId="77777777" w:rsidTr="00BC62C1">
        <w:trPr>
          <w:trHeight w:val="425"/>
        </w:trPr>
        <w:tc>
          <w:tcPr>
            <w:tcW w:w="1926" w:type="dxa"/>
            <w:vMerge/>
            <w:vAlign w:val="center"/>
          </w:tcPr>
          <w:p w14:paraId="4A301F66" w14:textId="77777777" w:rsidR="00BA3670" w:rsidRDefault="00BA3670" w:rsidP="006E3667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  <w:tc>
          <w:tcPr>
            <w:tcW w:w="996" w:type="dxa"/>
            <w:vMerge/>
            <w:vAlign w:val="center"/>
          </w:tcPr>
          <w:p w14:paraId="3331746E" w14:textId="77777777" w:rsidR="00BA3670" w:rsidRPr="00AB3D0E" w:rsidRDefault="00BA3670" w:rsidP="006E3667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  <w:tc>
          <w:tcPr>
            <w:tcW w:w="5299" w:type="dxa"/>
            <w:vAlign w:val="center"/>
          </w:tcPr>
          <w:p w14:paraId="0B4C7AC7" w14:textId="65E1BB47" w:rsidR="00BA3670" w:rsidRPr="00AB3D0E" w:rsidRDefault="00BA3670" w:rsidP="006E3667">
            <w:pPr>
              <w:wordWrap/>
              <w:rPr>
                <w:rFonts w:ascii="맑은 고딕" w:eastAsia="맑은 고딕" w:hAnsi="맑은 고딕"/>
                <w:bCs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bCs/>
                <w:color w:val="000000" w:themeColor="text1"/>
              </w:rPr>
              <w:t xml:space="preserve">네트워크 트래픽 내 인증서 </w:t>
            </w:r>
            <w:proofErr w:type="spellStart"/>
            <w:r>
              <w:rPr>
                <w:rFonts w:ascii="맑은 고딕" w:eastAsia="맑은 고딕" w:hAnsi="맑은 고딕" w:hint="eastAsia"/>
                <w:bCs/>
                <w:color w:val="000000" w:themeColor="text1"/>
              </w:rPr>
              <w:t>핀닝</w:t>
            </w:r>
            <w:proofErr w:type="spellEnd"/>
            <w:r>
              <w:rPr>
                <w:rFonts w:ascii="맑은 고딕" w:eastAsia="맑은 고딕" w:hAnsi="맑은 고딕" w:hint="eastAsia"/>
                <w:bCs/>
                <w:color w:val="000000" w:themeColor="text1"/>
              </w:rPr>
              <w:t xml:space="preserve"> 적용 여부</w:t>
            </w:r>
          </w:p>
        </w:tc>
        <w:tc>
          <w:tcPr>
            <w:tcW w:w="851" w:type="dxa"/>
            <w:vMerge/>
            <w:vAlign w:val="center"/>
          </w:tcPr>
          <w:p w14:paraId="100EDD77" w14:textId="77777777" w:rsidR="00BA3670" w:rsidRDefault="00BA3670" w:rsidP="006E3667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</w:tr>
    </w:tbl>
    <w:p w14:paraId="4DD25414" w14:textId="48F5F2B3" w:rsidR="002F404C" w:rsidRPr="0016533F" w:rsidRDefault="00957EE8" w:rsidP="00957EE8">
      <w:pPr>
        <w:pStyle w:val="a9"/>
        <w:wordWrap/>
      </w:pPr>
      <w:bookmarkStart w:id="188" w:name="_Toc226793467"/>
      <w:r>
        <w:t xml:space="preserve">[표] </w:t>
      </w:r>
      <w:fldSimple w:instr=" SEQ [표] \* ARABIC ">
        <w:r w:rsidR="001F538F">
          <w:rPr>
            <w:noProof/>
          </w:rPr>
          <w:t>7</w:t>
        </w:r>
      </w:fldSimple>
      <w:r>
        <w:t xml:space="preserve">. </w:t>
      </w:r>
      <w:r>
        <w:rPr>
          <w:rFonts w:hint="eastAsia"/>
        </w:rPr>
        <w:t>대상 별 취약점 요약</w:t>
      </w:r>
      <w:bookmarkEnd w:id="188"/>
    </w:p>
    <w:p w14:paraId="18F058C3" w14:textId="77777777" w:rsidR="005D30D0" w:rsidRDefault="005D30D0" w:rsidP="003324FA">
      <w:pPr>
        <w:wordWrap/>
      </w:pPr>
      <w:r>
        <w:br w:type="page"/>
      </w:r>
    </w:p>
    <w:p w14:paraId="5789EDFB" w14:textId="77777777" w:rsidR="005D30D0" w:rsidRDefault="00802A7F" w:rsidP="003324FA">
      <w:pPr>
        <w:pStyle w:val="Level1TitleCtl1"/>
        <w:wordWrap/>
        <w:ind w:hanging="425"/>
      </w:pPr>
      <w:bookmarkStart w:id="189" w:name="_Toc226793393"/>
      <w:r>
        <w:rPr>
          <w:rFonts w:hint="eastAsia"/>
        </w:rPr>
        <w:lastRenderedPageBreak/>
        <w:t>취약점진단</w:t>
      </w:r>
      <w:r w:rsidR="005D30D0">
        <w:rPr>
          <w:rFonts w:hint="eastAsia"/>
        </w:rPr>
        <w:t xml:space="preserve"> 상세결과</w:t>
      </w:r>
      <w:bookmarkEnd w:id="189"/>
    </w:p>
    <w:p w14:paraId="4017F194" w14:textId="77777777" w:rsidR="009A021B" w:rsidRDefault="009A021B" w:rsidP="009A021B">
      <w:pPr>
        <w:pStyle w:val="110"/>
      </w:pPr>
      <w:bookmarkStart w:id="190" w:name="_Toc226793394"/>
      <w:r>
        <w:rPr>
          <w:rFonts w:hint="eastAsia"/>
        </w:rPr>
        <w:t>디버그 로그 내 노출</w:t>
      </w:r>
      <w:bookmarkEnd w:id="190"/>
    </w:p>
    <w:p w14:paraId="719B80D2" w14:textId="77777777" w:rsidR="009A021B" w:rsidRPr="0068772F" w:rsidRDefault="009A021B" w:rsidP="009A021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61A7AEF3" wp14:editId="78EF8C78">
                <wp:extent cx="6087292" cy="341630"/>
                <wp:effectExtent l="0" t="0" r="8890" b="1270"/>
                <wp:docPr id="527086936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7292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954DBD" w14:textId="77777777" w:rsidR="009A021B" w:rsidRDefault="009A021B" w:rsidP="009A021B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/>
                              </w:rPr>
                              <w:t>취약점 개요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A7AEF3" id="shape1031" o:spid="_x0000_s1029" style="width:479.3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5kUOAIAAMMEAAAOAAAAZHJzL2Uyb0RvYy54bWysVNtu1DAQfUfiHyy/01watm202QpRFSEV&#10;qCh8gNexN9E6nmB7N1m+nrGdpKvSJ0QeoszlnDkz9mR9O3aKHIWxLeiKZhcpJUJzqFu9q+jPH/fv&#10;rimxjumaKdCioidh6e3m7Zv10JcihwZULQxBEm3Loa9o41xfJonljeiYvYBeaAxKMB1zaJpdUhs2&#10;IHunkjxNV8kApu4NcGEteu9ikG4Cv5SCu29SWuGIqihqc+Ftwnvr38lmzcqdYX3T8kkG+wcVHWs1&#10;Fl2o7phj5GDav6i6lhuwIN0Fhy4BKVsuQg/YTZa+6OapYb0IveBwbL+Myf4/Wv71+NQ/Gi/d9g/A&#10;9xYnkgy9LZeIN+yUM0rT+VwUTsYwxdMyRTE6wtG5Sq+v8pucEo6xyyJbXYYxJ6yc0b2x7pOAjviP&#10;iho8pTA8dnywztdn5ZwShIFq6/tWqWD4myE+KkOODM+03ucBqg7dF6ijb5XiE08W3Xj+0V3MbqQP&#10;98uzhGL2vIDSvowGXzBq8Z4wkjiFMA93UsLnKf1dSNLW2HcUsjDHooxzoV3h1WDZkO1hEskXYBY6&#10;eAFULptAU66HiXCjF2D6GjBWnMELIlQF7RZw12owrxHU+xksY/7cfezZt+/G7YhN4/F6jd6zhfr0&#10;aIiBuGH4R8CPBsxvSgbcroraXwdmBCXqs8bre5MVhV/HYBTvr3I0zHlkex5hmiNVRbmLgjV8ODiQ&#10;bbgrz9UnnbgpYdjTVvtVPLdD1vO/Z/MHAAD//wMAUEsDBBQABgAIAAAAIQB+/PtE3QAAAAQBAAAP&#10;AAAAZHJzL2Rvd25yZXYueG1sTI9BS8NAEIXvgv9hGcGb3VhNSGI2pYgFwYO0CsXbdHdMQrOzIbtt&#10;4r939aKXgcd7vPdNtZptL840+s6xgttFAoJYO9Nxo+D9bXOTg/AB2WDvmBR8kYdVfXlRYWncxFs6&#10;70IjYgn7EhW0IQyllF63ZNEv3EAcvU83WgxRjo00I06x3PZymSSZtNhxXGhxoMeW9HF3sgqml9fn&#10;Tar3xf7erovt04c+Zkuv1PXVvH4AEWgOf2H4wY/oUEemgzux8aJXEB8Jvzd6RZpnIA4K0rscZF3J&#10;//D1NwAAAP//AwBQSwECLQAUAAYACAAAACEAtoM4kv4AAADhAQAAEwAAAAAAAAAAAAAAAAAAAAAA&#10;W0NvbnRlbnRfVHlwZXNdLnhtbFBLAQItABQABgAIAAAAIQA4/SH/1gAAAJQBAAALAAAAAAAAAAAA&#10;AAAAAC8BAABfcmVscy8ucmVsc1BLAQItABQABgAIAAAAIQCAY5kUOAIAAMMEAAAOAAAAAAAAAAAA&#10;AAAAAC4CAABkcnMvZTJvRG9jLnhtbFBLAQItABQABgAIAAAAIQB+/PtE3QAAAAQBAAAPAAAAAAAA&#10;AAAAAAAAAJIEAABkcnMvZG93bnJldi54bWxQSwUGAAAAAAQABADzAAAAnAUAAAAA&#10;" fillcolor="#8496b0 [1938]" stroked="f" strokeweight="1pt">
                <v:textbox>
                  <w:txbxContent>
                    <w:p w14:paraId="1E954DBD" w14:textId="77777777" w:rsidR="009A021B" w:rsidRDefault="009A021B" w:rsidP="009A021B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b/>
                          <w:bCs/>
                          <w:color w:val="FFFFFF"/>
                        </w:rPr>
                        <w:t>취약점 개요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75A9F21F" w14:textId="39D96E4E" w:rsidR="009A021B" w:rsidRDefault="00885EEE" w:rsidP="009A021B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Chars="0" w:left="384" w:hanging="284"/>
        <w:jc w:val="both"/>
        <w:rPr>
          <w:rFonts w:hAnsi="맑은 고딕" w:cs="맑은 고딕"/>
          <w:color w:val="000000" w:themeColor="text1"/>
          <w:kern w:val="0"/>
        </w:rPr>
      </w:pPr>
      <w:r>
        <w:rPr>
          <w:rFonts w:hAnsi="맑은 고딕" w:cs="맑은 고딕" w:hint="eastAsia"/>
          <w:color w:val="000000" w:themeColor="text1"/>
          <w:kern w:val="0"/>
        </w:rPr>
        <w:t xml:space="preserve">점검대상 앱의 </w:t>
      </w:r>
      <w:proofErr w:type="spellStart"/>
      <w:r>
        <w:rPr>
          <w:rFonts w:hAnsi="맑은 고딕" w:cs="맑은 고딕" w:hint="eastAsia"/>
          <w:color w:val="000000" w:themeColor="text1"/>
          <w:kern w:val="0"/>
        </w:rPr>
        <w:t>로그캣</w:t>
      </w:r>
      <w:proofErr w:type="spellEnd"/>
      <w:r>
        <w:rPr>
          <w:rFonts w:hAnsi="맑은 고딕" w:cs="맑은 고딕" w:hint="eastAsia"/>
          <w:color w:val="000000" w:themeColor="text1"/>
          <w:kern w:val="0"/>
        </w:rPr>
        <w:t>(</w:t>
      </w:r>
      <w:r>
        <w:rPr>
          <w:rFonts w:hAnsi="맑은 고딕" w:cs="맑은 고딕"/>
          <w:color w:val="000000" w:themeColor="text1"/>
          <w:kern w:val="0"/>
        </w:rPr>
        <w:t xml:space="preserve">Logcat) </w:t>
      </w:r>
      <w:r>
        <w:rPr>
          <w:rFonts w:hAnsi="맑은 고딕" w:cs="맑은 고딕" w:hint="eastAsia"/>
          <w:color w:val="000000" w:themeColor="text1"/>
          <w:kern w:val="0"/>
        </w:rPr>
        <w:t xml:space="preserve">출력에 사용자 계정, 비밀번호, 세션 토큰, </w:t>
      </w:r>
      <w:r>
        <w:rPr>
          <w:rFonts w:hAnsi="맑은 고딕" w:cs="맑은 고딕"/>
          <w:color w:val="000000" w:themeColor="text1"/>
          <w:kern w:val="0"/>
        </w:rPr>
        <w:t xml:space="preserve">API </w:t>
      </w:r>
      <w:r>
        <w:rPr>
          <w:rFonts w:hAnsi="맑은 고딕" w:cs="맑은 고딕" w:hint="eastAsia"/>
          <w:color w:val="000000" w:themeColor="text1"/>
          <w:kern w:val="0"/>
        </w:rPr>
        <w:t>키 등 민감 정보가 평문으로 기록되는지 여부를 점검</w:t>
      </w:r>
    </w:p>
    <w:p w14:paraId="5A1A7628" w14:textId="77777777" w:rsidR="009A021B" w:rsidRDefault="009A021B" w:rsidP="009A021B">
      <w:pPr>
        <w:pStyle w:val="afd"/>
        <w:widowControl w:val="0"/>
        <w:autoSpaceDE w:val="0"/>
        <w:autoSpaceDN w:val="0"/>
        <w:spacing w:before="0" w:after="0"/>
        <w:ind w:leftChars="0"/>
        <w:jc w:val="both"/>
        <w:rPr>
          <w:rFonts w:hAnsi="맑은 고딕" w:cs="맑은 고딕"/>
          <w:color w:val="000000" w:themeColor="text1"/>
          <w:kern w:val="0"/>
        </w:rPr>
      </w:pPr>
    </w:p>
    <w:p w14:paraId="1EED9A7D" w14:textId="6C6CFCF7" w:rsidR="009A021B" w:rsidRPr="001446C3" w:rsidRDefault="009A021B" w:rsidP="009A021B">
      <w:pPr>
        <w:pStyle w:val="Level4TitleCtl4"/>
        <w:numPr>
          <w:ilvl w:val="0"/>
          <w:numId w:val="0"/>
        </w:numPr>
        <w:ind w:left="510" w:hanging="510"/>
        <w:rPr>
          <w:rFonts w:asciiTheme="minorEastAsia" w:eastAsiaTheme="minorEastAsia" w:hAnsiTheme="minorEastAsia"/>
          <w:b/>
          <w:bCs/>
        </w:rPr>
      </w:pPr>
      <w:r>
        <w:rPr>
          <w:rFonts w:asciiTheme="minorEastAsia" w:eastAsiaTheme="minorEastAsia" w:hAnsiTheme="minorEastAsia" w:hint="eastAsia"/>
          <w:b/>
          <w:bCs/>
        </w:rPr>
        <w:t>점검 방법</w:t>
      </w:r>
    </w:p>
    <w:p w14:paraId="13BA7671" w14:textId="0778123D" w:rsidR="009A021B" w:rsidRDefault="009A021B" w:rsidP="009A021B">
      <w:pPr>
        <w:pStyle w:val="aa"/>
      </w:pPr>
      <w:r>
        <w:t xml:space="preserve">Step 1) </w:t>
      </w:r>
      <w:r>
        <w:rPr>
          <w:rFonts w:hint="eastAsia"/>
        </w:rPr>
        <w:t>로그인을 진행</w:t>
      </w:r>
    </w:p>
    <w:p w14:paraId="1F0A6D59" w14:textId="38878017" w:rsidR="009A021B" w:rsidRDefault="009A021B" w:rsidP="009A021B">
      <w:pPr>
        <w:pStyle w:val="aa"/>
      </w:pPr>
      <w:r>
        <w:t xml:space="preserve">Step 2) </w:t>
      </w:r>
      <w:r>
        <w:rPr>
          <w:rFonts w:hint="eastAsia"/>
        </w:rPr>
        <w:t>로그 출력</w:t>
      </w:r>
    </w:p>
    <w:p w14:paraId="47523A21" w14:textId="6CB6D682" w:rsidR="009A021B" w:rsidRDefault="009A021B" w:rsidP="009A021B">
      <w:pPr>
        <w:pStyle w:val="aa"/>
      </w:pPr>
      <w:r>
        <w:t xml:space="preserve">Step 3) API </w:t>
      </w:r>
      <w:r>
        <w:rPr>
          <w:rFonts w:hint="eastAsia"/>
        </w:rPr>
        <w:t>경로 노출 확인</w:t>
      </w:r>
    </w:p>
    <w:p w14:paraId="6A89DEFF" w14:textId="77777777" w:rsidR="00B66316" w:rsidRDefault="00B66316" w:rsidP="00B66316">
      <w:pPr>
        <w:keepNext/>
        <w:jc w:val="center"/>
      </w:pPr>
      <w:r w:rsidRPr="00B66316">
        <w:rPr>
          <w:noProof/>
        </w:rPr>
        <w:drawing>
          <wp:inline distT="0" distB="0" distL="0" distR="0" wp14:anchorId="21F89482" wp14:editId="103AACE4">
            <wp:extent cx="2658421" cy="4731590"/>
            <wp:effectExtent l="19050" t="19050" r="27940" b="12065"/>
            <wp:docPr id="944216476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216476" name="Picture 1" descr="A screenshot of a phon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72165" cy="47560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5E037E" w14:textId="6D5746E3" w:rsidR="00B66316" w:rsidRDefault="00B66316" w:rsidP="00B66316">
      <w:pPr>
        <w:pStyle w:val="a9"/>
      </w:pPr>
      <w:bookmarkStart w:id="191" w:name="_Toc226793427"/>
      <w:r>
        <w:t xml:space="preserve">[그림] </w:t>
      </w:r>
      <w:fldSimple w:instr=" SEQ [그림] \* ARABIC ">
        <w:r w:rsidR="00A322C6">
          <w:rPr>
            <w:noProof/>
          </w:rPr>
          <w:t>1</w:t>
        </w:r>
      </w:fldSimple>
      <w:r>
        <w:rPr>
          <w:rFonts w:hint="eastAsia"/>
        </w:rPr>
        <w:t xml:space="preserve"> 이체 실행</w:t>
      </w:r>
      <w:bookmarkEnd w:id="191"/>
    </w:p>
    <w:p w14:paraId="17716267" w14:textId="77777777" w:rsidR="00B66316" w:rsidRDefault="00B66316" w:rsidP="00B66316">
      <w:pPr>
        <w:keepNext/>
        <w:jc w:val="center"/>
      </w:pPr>
      <w:r w:rsidRPr="00B66316">
        <w:rPr>
          <w:noProof/>
        </w:rPr>
        <w:drawing>
          <wp:inline distT="0" distB="0" distL="0" distR="0" wp14:anchorId="228FE1AA" wp14:editId="556A99A0">
            <wp:extent cx="5334000" cy="546100"/>
            <wp:effectExtent l="19050" t="19050" r="19050" b="25400"/>
            <wp:docPr id="1050011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0117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461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5E852B" w14:textId="6BF88EA3" w:rsidR="009A021B" w:rsidRPr="001F538F" w:rsidRDefault="00B66316" w:rsidP="001F538F">
      <w:pPr>
        <w:pStyle w:val="a9"/>
      </w:pPr>
      <w:bookmarkStart w:id="192" w:name="_Toc226793428"/>
      <w:r>
        <w:t xml:space="preserve">[그림] </w:t>
      </w:r>
      <w:fldSimple w:instr=" SEQ [그림] \* ARABIC ">
        <w:r w:rsidR="00A322C6">
          <w:rPr>
            <w:noProof/>
          </w:rPr>
          <w:t>2</w:t>
        </w:r>
      </w:fldSimple>
      <w:r>
        <w:rPr>
          <w:rFonts w:hint="eastAsia"/>
        </w:rPr>
        <w:t xml:space="preserve"> 로그 확인</w:t>
      </w:r>
      <w:bookmarkEnd w:id="192"/>
    </w:p>
    <w:p w14:paraId="0C27C4B3" w14:textId="77777777" w:rsidR="009A021B" w:rsidRDefault="009A021B" w:rsidP="009A021B">
      <w:pPr>
        <w:pStyle w:val="110"/>
      </w:pPr>
      <w:bookmarkStart w:id="193" w:name="_Toc226793395"/>
      <w:r>
        <w:rPr>
          <w:rFonts w:hint="eastAsia"/>
        </w:rPr>
        <w:lastRenderedPageBreak/>
        <w:t>파일 내 노출</w:t>
      </w:r>
      <w:bookmarkEnd w:id="193"/>
    </w:p>
    <w:p w14:paraId="6CB1C717" w14:textId="77777777" w:rsidR="009A021B" w:rsidRPr="0068772F" w:rsidRDefault="009A021B" w:rsidP="009A021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18ECE2E3" wp14:editId="52C8EBB7">
                <wp:extent cx="6087292" cy="341630"/>
                <wp:effectExtent l="0" t="0" r="8890" b="1270"/>
                <wp:docPr id="112447955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7292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D4002F" w14:textId="77777777" w:rsidR="009A021B" w:rsidRDefault="009A021B" w:rsidP="009A021B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/>
                              </w:rPr>
                              <w:t>취약점 개요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ECE2E3" id="_x0000_s1030" style="width:479.3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oDAOAIAAMMEAAAOAAAAZHJzL2Uyb0RvYy54bWysVNtu1DAQfUfiHyy/01watm202QpRFSEV&#10;qCh8gNexN9E6nmB7N1m+nrGdpKvSJ0QeoszlnJk59mR9O3aKHIWxLeiKZhcpJUJzqFu9q+jPH/fv&#10;rimxjumaKdCioidh6e3m7Zv10JcihwZULQxBEm3Loa9o41xfJonljeiYvYBeaAxKMB1zaJpdUhs2&#10;IHunkjxNV8kApu4NcGEteu9ikG4Cv5SCu29SWuGIqij25sLbhPfWv5PNmpU7w/qm5VMb7B+66Fir&#10;sehCdcccIwfT/kXVtdyABekuOHQJSNlyEWbAabL0xTRPDetFmAXFsf0ik/1/tPzr8al/NL512z8A&#10;31tUJBl6Wy4Rb9gpZ5Sm87nYOBmDiqdFRTE6wtG5Sq+v8pucEo6xyyJbXQaZE1bO6N5Y90lAR/xH&#10;RQ2eUhCPHR+s8/VZOaeExkC19X2rVDD8zRAflSFHhmda7/MAVYfuC9TRt0rxiSeLbjz/6C5mN9KH&#10;++VZQjF7XkBpX0aDLxh78Z4gSVQh6OFOSvg8pb8LSdoa546NLMyxKONcaFf4brBsyPYwieQLMAsT&#10;vAAql02gKdfDRLjRCzB9DRgrzuAFEaqCdgu4azWY1wjq/QyWMX+ePs7sx3fjdsShKxoG854t1KdH&#10;QwzEDcM/An40YH5TMuB2VdT+OjAjKFGfNV7fm6wo/DoGo3h/laNhziPb8wjTHKkqyl1sWMOHgwPZ&#10;hrvyXH3qEzcliD1ttV/FcztkPf97Nn8AAAD//wMAUEsDBBQABgAIAAAAIQB+/PtE3QAAAAQBAAAP&#10;AAAAZHJzL2Rvd25yZXYueG1sTI9BS8NAEIXvgv9hGcGb3VhNSGI2pYgFwYO0CsXbdHdMQrOzIbtt&#10;4r939aKXgcd7vPdNtZptL840+s6xgttFAoJYO9Nxo+D9bXOTg/AB2WDvmBR8kYdVfXlRYWncxFs6&#10;70IjYgn7EhW0IQyllF63ZNEv3EAcvU83WgxRjo00I06x3PZymSSZtNhxXGhxoMeW9HF3sgqml9fn&#10;Tar3xf7erovt04c+Zkuv1PXVvH4AEWgOf2H4wY/oUEemgzux8aJXEB8Jvzd6RZpnIA4K0rscZF3J&#10;//D1NwAAAP//AwBQSwECLQAUAAYACAAAACEAtoM4kv4AAADhAQAAEwAAAAAAAAAAAAAAAAAAAAAA&#10;W0NvbnRlbnRfVHlwZXNdLnhtbFBLAQItABQABgAIAAAAIQA4/SH/1gAAAJQBAAALAAAAAAAAAAAA&#10;AAAAAC8BAABfcmVscy8ucmVsc1BLAQItABQABgAIAAAAIQBBRoDAOAIAAMMEAAAOAAAAAAAAAAAA&#10;AAAAAC4CAABkcnMvZTJvRG9jLnhtbFBLAQItABQABgAIAAAAIQB+/PtE3QAAAAQBAAAPAAAAAAAA&#10;AAAAAAAAAJIEAABkcnMvZG93bnJldi54bWxQSwUGAAAAAAQABADzAAAAnAUAAAAA&#10;" fillcolor="#8496b0 [1938]" stroked="f" strokeweight="1pt">
                <v:textbox>
                  <w:txbxContent>
                    <w:p w14:paraId="60D4002F" w14:textId="77777777" w:rsidR="009A021B" w:rsidRDefault="009A021B" w:rsidP="009A021B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b/>
                          <w:bCs/>
                          <w:color w:val="FFFFFF"/>
                        </w:rPr>
                        <w:t>취약점 개요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6D85B6CA" w14:textId="7F332D2D" w:rsidR="009A021B" w:rsidRPr="009A021B" w:rsidRDefault="00885EEE" w:rsidP="009A021B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Chars="0" w:left="384" w:hanging="284"/>
        <w:jc w:val="both"/>
      </w:pPr>
      <w:r>
        <w:rPr>
          <w:rFonts w:hAnsi="맑은 고딕" w:cs="맑은 고딕" w:hint="eastAsia"/>
          <w:color w:val="000000" w:themeColor="text1"/>
          <w:kern w:val="0"/>
        </w:rPr>
        <w:t>점검대상 앱이 단말기 내부 저장소 (</w:t>
      </w:r>
      <w:proofErr w:type="spellStart"/>
      <w:r>
        <w:rPr>
          <w:rFonts w:hAnsi="맑은 고딕" w:cs="맑은 고딕"/>
          <w:color w:val="000000" w:themeColor="text1"/>
          <w:kern w:val="0"/>
        </w:rPr>
        <w:t>SharedPreferences</w:t>
      </w:r>
      <w:proofErr w:type="spellEnd"/>
      <w:r>
        <w:rPr>
          <w:rFonts w:hAnsi="맑은 고딕" w:cs="맑은 고딕"/>
          <w:color w:val="000000" w:themeColor="text1"/>
          <w:kern w:val="0"/>
        </w:rPr>
        <w:t xml:space="preserve">, SQLite, </w:t>
      </w:r>
      <w:r>
        <w:rPr>
          <w:rFonts w:hAnsi="맑은 고딕" w:cs="맑은 고딕" w:hint="eastAsia"/>
          <w:color w:val="000000" w:themeColor="text1"/>
          <w:kern w:val="0"/>
        </w:rPr>
        <w:t>캐시 등)에 사용자 인증 정보, 개인정보, 세션 값 등을 암호화 없이 평문으로 저장하는지 여부를 점검</w:t>
      </w:r>
    </w:p>
    <w:p w14:paraId="60A5D621" w14:textId="77777777" w:rsidR="009A021B" w:rsidRDefault="009A021B" w:rsidP="009A021B">
      <w:pPr>
        <w:pStyle w:val="afd"/>
        <w:widowControl w:val="0"/>
        <w:autoSpaceDE w:val="0"/>
        <w:autoSpaceDN w:val="0"/>
        <w:spacing w:before="0" w:after="0"/>
        <w:ind w:leftChars="0"/>
        <w:jc w:val="both"/>
        <w:rPr>
          <w:rFonts w:asciiTheme="minorEastAsia" w:eastAsiaTheme="minorEastAsia" w:cs="Times New Roman"/>
          <w:b/>
          <w:bCs/>
          <w:szCs w:val="24"/>
        </w:rPr>
      </w:pPr>
    </w:p>
    <w:p w14:paraId="7DF40BE5" w14:textId="7C52D609" w:rsidR="009A021B" w:rsidRPr="001446C3" w:rsidRDefault="009A021B" w:rsidP="009A021B">
      <w:pPr>
        <w:pStyle w:val="Level4TitleCtl4"/>
        <w:numPr>
          <w:ilvl w:val="0"/>
          <w:numId w:val="0"/>
        </w:numPr>
        <w:ind w:left="510" w:hanging="510"/>
        <w:rPr>
          <w:rFonts w:asciiTheme="minorEastAsia" w:eastAsiaTheme="minorEastAsia" w:hAnsiTheme="minorEastAsia"/>
          <w:b/>
          <w:bCs/>
        </w:rPr>
      </w:pPr>
      <w:r>
        <w:rPr>
          <w:rFonts w:asciiTheme="minorEastAsia" w:eastAsiaTheme="minorEastAsia" w:hAnsiTheme="minorEastAsia" w:hint="eastAsia"/>
          <w:b/>
          <w:bCs/>
        </w:rPr>
        <w:t>점검 방법</w:t>
      </w:r>
    </w:p>
    <w:p w14:paraId="51CB43C7" w14:textId="205422AB" w:rsidR="009A021B" w:rsidRDefault="00B66316" w:rsidP="00B66316">
      <w:pPr>
        <w:pStyle w:val="aa"/>
      </w:pPr>
      <w:r>
        <w:t xml:space="preserve">Step 1) </w:t>
      </w:r>
      <w:r>
        <w:rPr>
          <w:rFonts w:hint="eastAsia"/>
        </w:rPr>
        <w:t>정상적인 로그인 시도</w:t>
      </w:r>
    </w:p>
    <w:p w14:paraId="07A14034" w14:textId="65F3BD6F" w:rsidR="00B66316" w:rsidRDefault="00B66316" w:rsidP="00B66316">
      <w:pPr>
        <w:pStyle w:val="aa"/>
      </w:pPr>
      <w:r>
        <w:t xml:space="preserve">Step 2) </w:t>
      </w:r>
      <w:proofErr w:type="spellStart"/>
      <w:r>
        <w:t>adb</w:t>
      </w:r>
      <w:proofErr w:type="spellEnd"/>
      <w:r>
        <w:t xml:space="preserve"> shell </w:t>
      </w:r>
      <w:r>
        <w:rPr>
          <w:rFonts w:hint="eastAsia"/>
        </w:rPr>
        <w:t>접속 후 데이터 파일 위치로 이동</w:t>
      </w:r>
    </w:p>
    <w:p w14:paraId="5AAE84AC" w14:textId="482458A2" w:rsidR="00B66316" w:rsidRDefault="00B66316" w:rsidP="00B66316">
      <w:pPr>
        <w:pStyle w:val="aa"/>
      </w:pPr>
      <w:r>
        <w:tab/>
        <w:t>cd /data/data/</w:t>
      </w:r>
      <w:proofErr w:type="spellStart"/>
      <w:r>
        <w:t>com.rookiesbank</w:t>
      </w:r>
      <w:proofErr w:type="spellEnd"/>
      <w:r>
        <w:t>/files/datastore</w:t>
      </w:r>
    </w:p>
    <w:p w14:paraId="1A0225B4" w14:textId="1411424A" w:rsidR="00B66316" w:rsidRDefault="00B66316" w:rsidP="00B66316">
      <w:pPr>
        <w:pStyle w:val="aa"/>
      </w:pPr>
      <w:r>
        <w:t xml:space="preserve">Step 3) </w:t>
      </w:r>
      <w:r>
        <w:rPr>
          <w:rFonts w:hint="eastAsia"/>
        </w:rPr>
        <w:t>데이터가 저장되어 있는 파일 읽기</w:t>
      </w:r>
    </w:p>
    <w:p w14:paraId="6A11E4F3" w14:textId="1F5D1CD2" w:rsidR="00B66316" w:rsidRDefault="00B66316" w:rsidP="00B66316">
      <w:pPr>
        <w:pStyle w:val="aa"/>
      </w:pPr>
      <w:r>
        <w:tab/>
        <w:t xml:space="preserve">cat </w:t>
      </w:r>
      <w:proofErr w:type="spellStart"/>
      <w:r>
        <w:t>rookies_bank_</w:t>
      </w:r>
      <w:proofErr w:type="gramStart"/>
      <w:r>
        <w:t>prefs.preferences</w:t>
      </w:r>
      <w:proofErr w:type="gramEnd"/>
      <w:r>
        <w:t>_pb</w:t>
      </w:r>
      <w:proofErr w:type="spellEnd"/>
    </w:p>
    <w:p w14:paraId="29197345" w14:textId="54287C99" w:rsidR="00B66316" w:rsidRDefault="00281BE2" w:rsidP="00281BE2">
      <w:pPr>
        <w:pStyle w:val="afd"/>
        <w:ind w:left="100"/>
        <w:jc w:val="center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940F652" wp14:editId="3E35BC35">
                <wp:simplePos x="0" y="0"/>
                <wp:positionH relativeFrom="column">
                  <wp:posOffset>426720</wp:posOffset>
                </wp:positionH>
                <wp:positionV relativeFrom="paragraph">
                  <wp:posOffset>392430</wp:posOffset>
                </wp:positionV>
                <wp:extent cx="872490" cy="449580"/>
                <wp:effectExtent l="19050" t="19050" r="22860" b="26670"/>
                <wp:wrapNone/>
                <wp:docPr id="1793027342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2490" cy="44958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258005" id="Rectangle 34" o:spid="_x0000_s1026" style="position:absolute;margin-left:33.6pt;margin-top:30.9pt;width:68.7pt;height:35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7RehgIAAGgFAAAOAAAAZHJzL2Uyb0RvYy54bWysVEtvGjEQvlfqf7B8bxYQNARliVAiqkpR&#10;EiWpcjZem13J63HHhoX++o69D1Aa9VCVg7F3Zr6Z+eZxfXOoDdsr9BXYnI8vRpwpK6Go7DbnP17X&#10;X+ac+SBsIQxYlfOj8vxm+fnTdeMWagIlmEIhIxDrF43LeRmCW2SZl6Wqhb8ApywJNWAtAj1xmxUo&#10;GkKvTTYZjb5mDWDhEKTynr7etUK+TPhaKxketfYqMJNzii2kE9O5iWe2vBaLLQpXVrILQ/xDFLWo&#10;LDkdoO5EEGyH1R9QdSURPOhwIaHOQOtKqpQDZTMevcvmpRROpVyIHO8Gmvz/g5UP+xf3hERD4/zC&#10;0zVmcdBYx3+Kjx0SWceBLHUITNLH+eVkekWUShJNp1ezeSIzOxk79OGbgprFS86RapEoEvt7H8gh&#10;qfYq0ZeFdWVMqoexrMn5ZD67nCULD6YqojTqedxubg2yvaCSrtcj+sUqEtqZGr2MpY+npNItHI2K&#10;GMY+K82qgtKYtB5iv6kBVkipbBi3olIUqvU2np056y2S6wQYkTVFOWB3AL1mC9JjtzF3+tFUpXYd&#10;jEd/C6w1HiySZ7BhMK4rC/gRgKGsOs+tfk9SS01kaQPF8QkZQjss3sl1RRW8Fz48CaTpoKLTxIdH&#10;OrQBqhR0N85KwF8ffY/61LQk5ayhacu5/7kTqDgz3y2189V4Oo3jmR7T2eWEHngu2ZxL7K6+Bar+&#10;mHaLk+ka9YPprxqhfqPFsIpeSSSsJN85lwH7x21otwCtFqlWq6RGI+lEuLcvTkbwyGrs0NfDm0DX&#10;tXGg/n+AfjLF4l03t7rR0sJqF0BXqdVPvHZ80zinxulWT9wX5++kdVqQy98AAAD//wMAUEsDBBQA&#10;BgAIAAAAIQDdOVdY3gAAAAkBAAAPAAAAZHJzL2Rvd25yZXYueG1sTI9BS8NAEIXvgv9hGcGLtJtG&#10;WSVmU8Qi3gpGaa+T7DYJ7s6G7LaN/nrHk56Gx/t48165nr0TJzvFIZCG1TIDYakNZqBOw8f7y+IB&#10;RExIBl0gq+HLRlhXlxclFiac6c2e6tQJDqFYoIY+pbGQMra99RiXYbTE3iFMHhPLqZNmwjOHeyfz&#10;LFPS40D8ocfRPve2/ayPXkOzG933YeP3865WhNvXLdLmRuvrq/npEUSyc/qD4bc+V4eKOzXhSCYK&#10;p0Hd50zyXfEC9vPsToFoGLzNFciqlP8XVD8AAAD//wMAUEsBAi0AFAAGAAgAAAAhALaDOJL+AAAA&#10;4QEAABMAAAAAAAAAAAAAAAAAAAAAAFtDb250ZW50X1R5cGVzXS54bWxQSwECLQAUAAYACAAAACEA&#10;OP0h/9YAAACUAQAACwAAAAAAAAAAAAAAAAAvAQAAX3JlbHMvLnJlbHNQSwECLQAUAAYACAAAACEA&#10;qC+0XoYCAABoBQAADgAAAAAAAAAAAAAAAAAuAgAAZHJzL2Uyb0RvYy54bWxQSwECLQAUAAYACAAA&#10;ACEA3TlXWN4AAAAJAQAADwAAAAAAAAAAAAAAAADgBAAAZHJzL2Rvd25yZXYueG1sUEsFBgAAAAAE&#10;AAQA8wAAAOsFAAAAAA==&#10;" filled="f" strokecolor="red" strokeweight="2.25pt"/>
            </w:pict>
          </mc:Fallback>
        </mc:AlternateContent>
      </w:r>
      <w:r w:rsidR="00B66316" w:rsidRPr="00B66316">
        <w:rPr>
          <w:noProof/>
        </w:rPr>
        <w:drawing>
          <wp:inline distT="0" distB="0" distL="0" distR="0" wp14:anchorId="74889AD9" wp14:editId="59F8D87D">
            <wp:extent cx="5295900" cy="800100"/>
            <wp:effectExtent l="19050" t="19050" r="19050" b="19050"/>
            <wp:docPr id="108437131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371310" name="Picture 1" descr="A black screen with white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8001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AE4756" w14:textId="28FF46DE" w:rsidR="00B66316" w:rsidRDefault="00B66316" w:rsidP="00B66316">
      <w:pPr>
        <w:pStyle w:val="a9"/>
      </w:pPr>
      <w:bookmarkStart w:id="194" w:name="_Toc226793429"/>
      <w:r>
        <w:t xml:space="preserve">[그림] </w:t>
      </w:r>
      <w:fldSimple w:instr=" SEQ [그림] \* ARABIC ">
        <w:r w:rsidR="00A322C6">
          <w:rPr>
            <w:noProof/>
          </w:rPr>
          <w:t>3</w:t>
        </w:r>
      </w:fldSimple>
      <w:r>
        <w:t xml:space="preserve"> </w:t>
      </w:r>
      <w:r>
        <w:rPr>
          <w:rFonts w:hint="eastAsia"/>
        </w:rPr>
        <w:t>데이터 파일</w:t>
      </w:r>
      <w:bookmarkEnd w:id="194"/>
    </w:p>
    <w:p w14:paraId="2E0F5DFC" w14:textId="2912E002" w:rsidR="009A021B" w:rsidRPr="00B66316" w:rsidRDefault="009A021B" w:rsidP="00B66316">
      <w:pPr>
        <w:widowControl/>
        <w:wordWrap/>
        <w:autoSpaceDE/>
        <w:autoSpaceDN/>
        <w:snapToGrid/>
        <w:spacing w:after="160" w:line="259" w:lineRule="auto"/>
        <w:rPr>
          <w:rFonts w:cstheme="majorBidi"/>
          <w:b/>
          <w:color w:val="000000" w:themeColor="text1"/>
        </w:rPr>
      </w:pPr>
      <w:r>
        <w:br w:type="page"/>
      </w:r>
    </w:p>
    <w:p w14:paraId="4B5694A7" w14:textId="77777777" w:rsidR="009A021B" w:rsidRDefault="009A021B" w:rsidP="009A021B">
      <w:pPr>
        <w:pStyle w:val="110"/>
      </w:pPr>
      <w:bookmarkStart w:id="195" w:name="_Toc226793396"/>
      <w:r>
        <w:lastRenderedPageBreak/>
        <w:t>XSS</w:t>
      </w:r>
      <w:bookmarkEnd w:id="195"/>
    </w:p>
    <w:p w14:paraId="5391A122" w14:textId="77777777" w:rsidR="009A021B" w:rsidRPr="0068772F" w:rsidRDefault="009A021B" w:rsidP="009A021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4BD560DB" wp14:editId="53F187CD">
                <wp:extent cx="6087292" cy="341630"/>
                <wp:effectExtent l="0" t="0" r="8890" b="1270"/>
                <wp:docPr id="1198271743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7292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9BA1E1" w14:textId="77777777" w:rsidR="009A021B" w:rsidRDefault="009A021B" w:rsidP="009A021B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/>
                              </w:rPr>
                              <w:t>취약점 개요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D560DB" id="_x0000_s1031" style="width:479.3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F7qOQIAAMMEAAAOAAAAZHJzL2Uyb0RvYy54bWysVMtu2zAQvBfoPxC813pEcRLBclA0SFEg&#10;bYKm/QCaIi3BFFclaUvu13dJWoqR5lRUB0H7mNnZJVer27FT5CCMbUFXNFuklAjNoW71tqI/f9x/&#10;uKbEOqZrpkCLih6Fpbfr9+9WQ1+KHBpQtTAESbQth76ijXN9mSSWN6JjdgG90BiUYDrm0DTbpDZs&#10;QPZOJXmaLpMBTN0b4MJa9N7FIF0HfikFd49SWuGIqihqc+Ftwnvj38l6xcqtYX3T8pMM9g8qOtZq&#10;LDpT3THHyN60f1F1LTdgQboFhy4BKVsuQg/YTZa+6ua5Yb0IveBwbD+Pyf4/Wv7t8Nw/GS/d9g/A&#10;dxYnkgy9LeeIN+wpZ5Sm87konIxhisd5imJ0hKNzmV5f5Tc5JRxjF0W2vAhjTlg5oXtj3WcBHfEf&#10;FTV4SmF47PBgna/PyiklCAPV1vetUsHwN0N8UoYcGJ5pvcsDVO27r1BH3zLFJ54suvH8o7uY3Egf&#10;7pdnCcXseQGlfRkNvmDU4j1hJHEKYR7uqITPU/q7kKStse8oZGaORRnnQrvCq8GyIdvDJJLPwCx0&#10;8AqoXHYCnXI9TIQbPQPTt4Cx4gSeEaEqaDeDu1aDeYug3k1gGfOn7mPPvn03bkZsuqKXXqP3bKA+&#10;PhliIG4Y/hHwowHzm5IBt6ui9teeGUGJ+qLx+t5kReHXMRjF5VWOhjmPbM4jTHOkqih3UbCGj3sH&#10;sg135aX6SSduShj2aav9Kp7bIevl37P+AwAA//8DAFBLAwQUAAYACAAAACEAfvz7RN0AAAAEAQAA&#10;DwAAAGRycy9kb3ducmV2LnhtbEyPQUvDQBCF74L/YRnBm91YTUhiNqWIBcGDtArF23R3TEKzsyG7&#10;beK/d/Wil4HHe7z3TbWabS/ONPrOsYLbRQKCWDvTcaPg/W1zk4PwAdlg75gUfJGHVX15UWFp3MRb&#10;Ou9CI2IJ+xIVtCEMpZRet2TRL9xAHL1PN1oMUY6NNCNOsdz2cpkkmbTYcVxocaDHlvRxd7IKppfX&#10;502q98X+3q6L7dOHPmZLr9T11bx+ABFoDn9h+MGP6FBHpoM7sfGiVxAfCb83ekWaZyAOCtK7HGRd&#10;yf/w9TcAAAD//wMAUEsBAi0AFAAGAAgAAAAhALaDOJL+AAAA4QEAABMAAAAAAAAAAAAAAAAAAAAA&#10;AFtDb250ZW50X1R5cGVzXS54bWxQSwECLQAUAAYACAAAACEAOP0h/9YAAACUAQAACwAAAAAAAAAA&#10;AAAAAAAvAQAAX3JlbHMvLnJlbHNQSwECLQAUAAYACAAAACEA2vxe6jkCAADDBAAADgAAAAAAAAAA&#10;AAAAAAAuAgAAZHJzL2Uyb0RvYy54bWxQSwECLQAUAAYACAAAACEAfvz7RN0AAAAEAQAADwAAAAAA&#10;AAAAAAAAAACTBAAAZHJzL2Rvd25yZXYueG1sUEsFBgAAAAAEAAQA8wAAAJ0FAAAAAA==&#10;" fillcolor="#8496b0 [1938]" stroked="f" strokeweight="1pt">
                <v:textbox>
                  <w:txbxContent>
                    <w:p w14:paraId="1A9BA1E1" w14:textId="77777777" w:rsidR="009A021B" w:rsidRDefault="009A021B" w:rsidP="009A021B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b/>
                          <w:bCs/>
                          <w:color w:val="FFFFFF"/>
                        </w:rPr>
                        <w:t>취약점 개요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14DF86B9" w14:textId="334E8C30" w:rsidR="009A021B" w:rsidRDefault="00885EEE" w:rsidP="009A021B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Chars="0" w:left="384" w:hanging="284"/>
        <w:jc w:val="both"/>
        <w:rPr>
          <w:rFonts w:hAnsi="맑은 고딕" w:cs="맑은 고딕"/>
          <w:color w:val="000000" w:themeColor="text1"/>
          <w:kern w:val="0"/>
        </w:rPr>
      </w:pPr>
      <w:r>
        <w:rPr>
          <w:rFonts w:hAnsi="맑은 고딕" w:cs="맑은 고딕" w:hint="eastAsia"/>
          <w:color w:val="000000" w:themeColor="text1"/>
          <w:kern w:val="0"/>
        </w:rPr>
        <w:t xml:space="preserve">점검대상 서버가 사용자 </w:t>
      </w:r>
      <w:proofErr w:type="spellStart"/>
      <w:r>
        <w:rPr>
          <w:rFonts w:hAnsi="맑은 고딕" w:cs="맑은 고딕" w:hint="eastAsia"/>
          <w:color w:val="000000" w:themeColor="text1"/>
          <w:kern w:val="0"/>
        </w:rPr>
        <w:t>입력값을</w:t>
      </w:r>
      <w:proofErr w:type="spellEnd"/>
      <w:r>
        <w:rPr>
          <w:rFonts w:hAnsi="맑은 고딕" w:cs="맑은 고딕" w:hint="eastAsia"/>
          <w:color w:val="000000" w:themeColor="text1"/>
          <w:kern w:val="0"/>
        </w:rPr>
        <w:t xml:space="preserve"> 적절히 검증, 인코딩 하지 않고 응답에 포함시켜, 공격자가 삽입한 악성 스크립트가 다른 사용자의 브라우저에서 실행 가능한지 여부를 점검</w:t>
      </w:r>
    </w:p>
    <w:p w14:paraId="5E4013DD" w14:textId="77777777" w:rsidR="009A021B" w:rsidRDefault="009A021B" w:rsidP="009A021B"/>
    <w:p w14:paraId="39811DE3" w14:textId="77777777" w:rsidR="009A021B" w:rsidRDefault="009A021B" w:rsidP="009A021B">
      <w:pPr>
        <w:pStyle w:val="Level4TitleCtl4"/>
        <w:numPr>
          <w:ilvl w:val="0"/>
          <w:numId w:val="0"/>
        </w:numPr>
        <w:ind w:left="510" w:hanging="510"/>
        <w:rPr>
          <w:rFonts w:asciiTheme="minorEastAsia" w:eastAsiaTheme="minorEastAsia" w:hAnsiTheme="minorEastAsia"/>
          <w:b/>
          <w:bCs/>
        </w:rPr>
      </w:pPr>
      <w:r>
        <w:rPr>
          <w:rFonts w:asciiTheme="minorEastAsia" w:eastAsiaTheme="minorEastAsia" w:hAnsiTheme="minorEastAsia" w:hint="eastAsia"/>
          <w:b/>
          <w:bCs/>
        </w:rPr>
        <w:t>점검 방법</w:t>
      </w:r>
    </w:p>
    <w:p w14:paraId="4F102946" w14:textId="34EE81EC" w:rsidR="00B66316" w:rsidRDefault="00B66316" w:rsidP="00B66316">
      <w:pPr>
        <w:pStyle w:val="aa"/>
      </w:pPr>
      <w:r>
        <w:t xml:space="preserve">Step 1) </w:t>
      </w:r>
      <w:r>
        <w:rPr>
          <w:rFonts w:hint="eastAsia"/>
        </w:rPr>
        <w:t>공격 대상 파악 후 공격 지점에 스크립트 삽입</w:t>
      </w:r>
    </w:p>
    <w:p w14:paraId="30C59BFD" w14:textId="3CFAFD32" w:rsidR="00B66316" w:rsidRDefault="00351457" w:rsidP="00B66316">
      <w:pPr>
        <w:jc w:val="center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864BDDC" wp14:editId="0A0198BD">
                <wp:simplePos x="0" y="0"/>
                <wp:positionH relativeFrom="column">
                  <wp:posOffset>1935480</wp:posOffset>
                </wp:positionH>
                <wp:positionV relativeFrom="paragraph">
                  <wp:posOffset>1080770</wp:posOffset>
                </wp:positionV>
                <wp:extent cx="1443990" cy="331470"/>
                <wp:effectExtent l="19050" t="19050" r="22860" b="11430"/>
                <wp:wrapNone/>
                <wp:docPr id="2088540827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3990" cy="33147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606889" id="Rectangle 34" o:spid="_x0000_s1026" style="position:absolute;margin-left:152.4pt;margin-top:85.1pt;width:113.7pt;height:26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ipChwIAAGkFAAAOAAAAZHJzL2Uyb0RvYy54bWysVEtv2zAMvg/YfxB0Xx2nydoGdYqgRYYB&#10;RVu0HXpWZCkxIIsapcTJfv0o+ZGgK3YYloMimeRH8uPj+mZfG7ZT6CuwBc/PRpwpK6Gs7LrgP16X&#10;Xy4580HYUhiwquAH5fnN/POn68bN1Bg2YEqFjECsnzWu4JsQ3CzLvNyoWvgzcMqSUAPWItAT11mJ&#10;oiH02mTj0ehr1gCWDkEq7+nrXSvk84SvtZLhUWuvAjMFp9hCOjGdq3hm82sxW6Nwm0p2YYh/iKIW&#10;lSWnA9SdCIJtsfoDqq4kggcdziTUGWhdSZVyoGzy0btsXjbCqZQLkePdQJP/f7DyYffinpBoaJyf&#10;ebrGLPYa6/hP8bF9IuswkKX2gUn6mE8m51dXxKkk2fl5PrlIbGZHa4c+fFNQs3gpOFIxEkdid+8D&#10;eSTVXiU6s7CsjEkFMZY1BR9fTi+mycKDqcoojXoe16tbg2wnqKbL5Yh+sYyEdqJGL2Pp4zGrdAsH&#10;oyKGsc9Ks6qkPMath9hwaoAVUiob8la0EaVqveXTE2e9RXKdACOypigH7A6g12xBeuw25k4/mqrU&#10;r4Px6G+BtcaDRfIMNgzGdWUBPwIwlFXnudXvSWqpiSytoDw8IUNop8U7uayogvfChyeBNB5UdBr5&#10;8EiHNkCVgu7G2Qbw10ffoz51LUk5a2jcCu5/bgUqzsx3S/18Re0U5zM9JtOLMT3wVLI6ldhtfQtU&#10;/ZyWi5PpGvWD6a8aoX6jzbCIXkkkrCTfBZcB+8dtaNcA7RapFoukRjPpRLi3L05G8Mhq7NDX/ZtA&#10;17VxoAF4gH40xexdN7e60dLCYhtAV6nVj7x2fNM8p8bpdk9cGKfvpHXckPPfAAAA//8DAFBLAwQU&#10;AAYACAAAACEAW4O9XuAAAAALAQAADwAAAGRycy9kb3ducmV2LnhtbEyPwU7DMBBE70j8g7VIXFDr&#10;4JaCQpwKUSFulQhVuW5iN4mw11HstoGvZznBbVYzmnlbrCfvxMmOsQ+k4XaegbDUBNNTq2H3/jJ7&#10;ABETkkEXyGr4shHW5eVFgbkJZ3qzpyq1gkso5qihS2nIpYxNZz3GeRgssXcIo8fE59hKM+KZy72T&#10;KstW0mNPvNDhYJ8723xWR6+h3g/u+7DxH9O+WhFuX7dImxutr6+mp0cQyU7pLwy/+IwOJTPV4Ugm&#10;CqdhkS0ZPbFxnykQnLhbKBa1BqXUEmRZyP8/lD8AAAD//wMAUEsBAi0AFAAGAAgAAAAhALaDOJL+&#10;AAAA4QEAABMAAAAAAAAAAAAAAAAAAAAAAFtDb250ZW50X1R5cGVzXS54bWxQSwECLQAUAAYACAAA&#10;ACEAOP0h/9YAAACUAQAACwAAAAAAAAAAAAAAAAAvAQAAX3JlbHMvLnJlbHNQSwECLQAUAAYACAAA&#10;ACEAJzIqQocCAABpBQAADgAAAAAAAAAAAAAAAAAuAgAAZHJzL2Uyb0RvYy54bWxQSwECLQAUAAYA&#10;CAAAACEAW4O9XuAAAAALAQAADwAAAAAAAAAAAAAAAADhBAAAZHJzL2Rvd25yZXYueG1sUEsFBgAA&#10;AAAEAAQA8wAAAO4FAAAAAA==&#10;" filled="f" strokecolor="red" strokeweight="2.25pt"/>
            </w:pict>
          </mc:Fallback>
        </mc:AlternateContent>
      </w:r>
      <w:r w:rsidR="00B66316" w:rsidRPr="00B66316">
        <w:rPr>
          <w:noProof/>
        </w:rPr>
        <w:drawing>
          <wp:inline distT="0" distB="0" distL="0" distR="0" wp14:anchorId="4C35FA2C" wp14:editId="28FD2822">
            <wp:extent cx="2390735" cy="4257108"/>
            <wp:effectExtent l="19050" t="19050" r="10160" b="10160"/>
            <wp:docPr id="1621732081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732081" name="Picture 1" descr="A screenshot of a cha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03325" cy="42795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71CD93" w14:textId="492D0B19" w:rsidR="00B66316" w:rsidRDefault="00B66316" w:rsidP="00B66316">
      <w:pPr>
        <w:jc w:val="center"/>
      </w:pPr>
      <w:bookmarkStart w:id="196" w:name="_Toc226793430"/>
      <w:r>
        <w:t xml:space="preserve">[그림] </w:t>
      </w:r>
      <w:fldSimple w:instr=" SEQ [그림] \* ARABIC ">
        <w:r w:rsidR="00A322C6">
          <w:rPr>
            <w:noProof/>
          </w:rPr>
          <w:t>4</w:t>
        </w:r>
      </w:fldSimple>
      <w:r>
        <w:rPr>
          <w:rFonts w:hint="eastAsia"/>
        </w:rPr>
        <w:t xml:space="preserve"> 공격 구문 삽입</w:t>
      </w:r>
      <w:bookmarkEnd w:id="196"/>
    </w:p>
    <w:p w14:paraId="7C15D4A4" w14:textId="2719CFA6" w:rsidR="00B66316" w:rsidRDefault="00B66316" w:rsidP="00B66316">
      <w:pPr>
        <w:pStyle w:val="aa"/>
      </w:pPr>
      <w:r>
        <w:t xml:space="preserve">Step 2) </w:t>
      </w:r>
      <w:r>
        <w:rPr>
          <w:rFonts w:hint="eastAsia"/>
        </w:rPr>
        <w:t xml:space="preserve">문의 작성을 확인 후 </w:t>
      </w:r>
      <w:r>
        <w:t xml:space="preserve">Burp </w:t>
      </w:r>
      <w:r>
        <w:rPr>
          <w:rFonts w:hint="eastAsia"/>
        </w:rPr>
        <w:t xml:space="preserve">히스토리 확인 후 </w:t>
      </w:r>
      <w:r>
        <w:t>Response</w:t>
      </w:r>
      <w:r>
        <w:rPr>
          <w:rFonts w:hint="eastAsia"/>
        </w:rPr>
        <w:t>에서 별다른 변조 없이 게시글이 작성되는 것을 확인</w:t>
      </w:r>
    </w:p>
    <w:p w14:paraId="4DA86B88" w14:textId="77777777" w:rsidR="00B66316" w:rsidRDefault="00B66316" w:rsidP="00351457">
      <w:pPr>
        <w:pStyle w:val="afd"/>
        <w:ind w:left="100"/>
        <w:jc w:val="center"/>
      </w:pPr>
      <w:r w:rsidRPr="00B66316">
        <w:rPr>
          <w:noProof/>
        </w:rPr>
        <w:lastRenderedPageBreak/>
        <w:drawing>
          <wp:inline distT="0" distB="0" distL="0" distR="0" wp14:anchorId="3BF5C8F7" wp14:editId="02E6741F">
            <wp:extent cx="5194300" cy="3415375"/>
            <wp:effectExtent l="19050" t="19050" r="25400" b="13970"/>
            <wp:docPr id="2237808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780833" name="Picture 1" descr="A screenshot of a computer&#10;&#10;AI-generated content may be incorrect."/>
                    <pic:cNvPicPr/>
                  </pic:nvPicPr>
                  <pic:blipFill rotWithShape="1">
                    <a:blip r:embed="rId21"/>
                    <a:srcRect b="118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300" cy="34153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5B7EF4" w14:textId="63553E2D" w:rsidR="00B66316" w:rsidRDefault="00B66316" w:rsidP="00B66316">
      <w:pPr>
        <w:pStyle w:val="a9"/>
      </w:pPr>
      <w:bookmarkStart w:id="197" w:name="_Toc226793431"/>
      <w:r>
        <w:t xml:space="preserve">[그림] </w:t>
      </w:r>
      <w:fldSimple w:instr=" SEQ [그림] \* ARABIC ">
        <w:r w:rsidR="00A322C6">
          <w:rPr>
            <w:noProof/>
          </w:rPr>
          <w:t>5</w:t>
        </w:r>
      </w:fldSimple>
      <w:r>
        <w:rPr>
          <w:rFonts w:hint="eastAsia"/>
        </w:rPr>
        <w:t xml:space="preserve"> 패킷 확인</w:t>
      </w:r>
      <w:bookmarkEnd w:id="197"/>
    </w:p>
    <w:p w14:paraId="3DFEB53A" w14:textId="6FC741A2" w:rsidR="00B66316" w:rsidRDefault="00B66316" w:rsidP="00B66316">
      <w:pPr>
        <w:pStyle w:val="aa"/>
      </w:pPr>
      <w:r>
        <w:t xml:space="preserve">Step 3) </w:t>
      </w:r>
      <w:r>
        <w:rPr>
          <w:rFonts w:hint="eastAsia"/>
        </w:rPr>
        <w:t>관리자로 해당 게시글 확인</w:t>
      </w:r>
    </w:p>
    <w:p w14:paraId="7593A5EE" w14:textId="4A2DCB2D" w:rsidR="00B66316" w:rsidRDefault="00351457" w:rsidP="00B66316">
      <w:pPr>
        <w:jc w:val="center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BB44155" wp14:editId="643A0A64">
                <wp:simplePos x="0" y="0"/>
                <wp:positionH relativeFrom="column">
                  <wp:posOffset>2171700</wp:posOffset>
                </wp:positionH>
                <wp:positionV relativeFrom="paragraph">
                  <wp:posOffset>355600</wp:posOffset>
                </wp:positionV>
                <wp:extent cx="1779270" cy="659130"/>
                <wp:effectExtent l="19050" t="19050" r="11430" b="26670"/>
                <wp:wrapNone/>
                <wp:docPr id="2106103856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9270" cy="65913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4E6C4E" id="Rectangle 34" o:spid="_x0000_s1026" style="position:absolute;margin-left:171pt;margin-top:28pt;width:140.1pt;height:51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omlhwIAAGkFAAAOAAAAZHJzL2Uyb0RvYy54bWysVEtv2zAMvg/YfxB0Xx1nTdMGdYqgRYYB&#10;RVu0HXpWZCk2IIsapbz260fJjwRdscOwHBTJJD+SHx/XN/vGsK1CX4MteH424kxZCWVt1wX/8br8&#10;csmZD8KWwoBVBT8oz2/mnz9d79xMjaECUypkBGL9bOcKXoXgZlnmZaUa4c/AKUtCDdiIQE9cZyWK&#10;HaE3JhuPRhfZDrB0CFJ5T1/vWiGfJ3ytlQyPWnsVmCk4xRbSielcxTObX4vZGoWratmFIf4hikbU&#10;lpwOUHciCLbB+g+oppYIHnQ4k9BkoHUtVcqBsslH77J5qYRTKRcix7uBJv//YOXD9sU9IdGwc37m&#10;6Rqz2Gts4j/Fx/aJrMNAltoHJuljPp1ejafEqSTZxeQq/5rYzI7WDn34pqBh8VJwpGIkjsT23gfy&#10;SKq9SnRmYVkbkwpiLNsVfHw5mU6ShQdTl1Ea9TyuV7cG2VZQTZfLEf1iGQntRI1extLHY1bpFg5G&#10;RQxjn5VmdUl5jFsPseHUACukVDbkragSpWq95ZMTZ71Fcp0AI7KmKAfsDqDXbEF67DbmTj+aqtSv&#10;g/Hob4G1xoNF8gw2DMZNbQE/AjCUVee51e9JaqmJLK2gPDwhQ2inxTu5rKmC98KHJ4E0HlR0Gvnw&#10;SIc2QJWC7sZZBfjro+9Rn7qWpJztaNwK7n9uBCrOzHdL/XyVn5/H+UyP88l0TA88laxOJXbT3AJV&#10;P6fl4mS6Rv1g+qtGaN5oMyyiVxIJK8l3wWXA/nEb2jVAu0WqxSKp0Uw6Ee7ti5MRPLIaO/R1/ybQ&#10;dW0caAAeoB9NMXvXza1utLSw2ATQdWr1I68d3zTPqXG63RMXxuk7aR035Pw3AAAA//8DAFBLAwQU&#10;AAYACAAAACEAXRkrad8AAAAKAQAADwAAAGRycy9kb3ducmV2LnhtbEyPwU7DMAyG70i8Q2QkLoil&#10;BFaN0nRCTIjbJAoaV7fJ2orEqZpsKzw95gQny/Kn399frmfvxNFOcQik4WaRgbDUBjNQp+H97fl6&#10;BSImJIMukNXwZSOsq/OzEgsTTvRqj3XqBIdQLFBDn9JYSBnb3nqMizBa4ts+TB4Tr1MnzYQnDvdO&#10;qizLpceB+EOPo33qbftZH7yGZje67/3Gf8y7OifcvmyRNldaX17Mjw8gkp3THwy/+qwOFTs14UAm&#10;Cqfh9k5xl6RhmfNkIFdKgWiYXN6vQFal/F+h+gEAAP//AwBQSwECLQAUAAYACAAAACEAtoM4kv4A&#10;AADhAQAAEwAAAAAAAAAAAAAAAAAAAAAAW0NvbnRlbnRfVHlwZXNdLnhtbFBLAQItABQABgAIAAAA&#10;IQA4/SH/1gAAAJQBAAALAAAAAAAAAAAAAAAAAC8BAABfcmVscy8ucmVsc1BLAQItABQABgAIAAAA&#10;IQAosomlhwIAAGkFAAAOAAAAAAAAAAAAAAAAAC4CAABkcnMvZTJvRG9jLnhtbFBLAQItABQABgAI&#10;AAAAIQBdGStp3wAAAAoBAAAPAAAAAAAAAAAAAAAAAOEEAABkcnMvZG93bnJldi54bWxQSwUGAAAA&#10;AAQABADzAAAA7QUAAAAA&#10;" filled="f" strokecolor="red" strokeweight="2.25pt"/>
            </w:pict>
          </mc:Fallback>
        </mc:AlternateContent>
      </w:r>
      <w:r w:rsidR="00B66316" w:rsidRPr="00B66316">
        <w:rPr>
          <w:noProof/>
        </w:rPr>
        <w:drawing>
          <wp:inline distT="0" distB="0" distL="0" distR="0" wp14:anchorId="1C8EF95A" wp14:editId="0F76CC60">
            <wp:extent cx="5124450" cy="2987040"/>
            <wp:effectExtent l="19050" t="19050" r="19050" b="22860"/>
            <wp:docPr id="21026031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603175" name="Picture 1" descr="A screenshot of a computer&#10;&#10;AI-generated content may be incorrect."/>
                    <pic:cNvPicPr/>
                  </pic:nvPicPr>
                  <pic:blipFill rotWithShape="1">
                    <a:blip r:embed="rId22"/>
                    <a:srcRect t="-205" b="46451"/>
                    <a:stretch/>
                  </pic:blipFill>
                  <pic:spPr bwMode="auto">
                    <a:xfrm>
                      <a:off x="0" y="0"/>
                      <a:ext cx="5137590" cy="299469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EBDF28" w14:textId="4C3E4E8A" w:rsidR="00B66316" w:rsidRPr="00B66316" w:rsidRDefault="00B66316" w:rsidP="00B66316">
      <w:pPr>
        <w:jc w:val="center"/>
      </w:pPr>
      <w:bookmarkStart w:id="198" w:name="_Toc226793432"/>
      <w:r>
        <w:t xml:space="preserve">[그림] </w:t>
      </w:r>
      <w:fldSimple w:instr=" SEQ [그림] \* ARABIC ">
        <w:r w:rsidR="00A322C6">
          <w:rPr>
            <w:noProof/>
          </w:rPr>
          <w:t>6</w:t>
        </w:r>
      </w:fldSimple>
      <w:r>
        <w:rPr>
          <w:rFonts w:hint="eastAsia"/>
        </w:rPr>
        <w:t xml:space="preserve"> 페이지 확인</w:t>
      </w:r>
      <w:bookmarkEnd w:id="198"/>
    </w:p>
    <w:p w14:paraId="5B46E903" w14:textId="77777777" w:rsidR="009A021B" w:rsidRDefault="009A021B" w:rsidP="009A021B">
      <w:pPr>
        <w:widowControl/>
        <w:wordWrap/>
        <w:autoSpaceDE/>
        <w:autoSpaceDN/>
        <w:snapToGrid/>
        <w:spacing w:after="160" w:line="259" w:lineRule="auto"/>
        <w:rPr>
          <w:rFonts w:cstheme="majorBidi"/>
          <w:b/>
          <w:color w:val="000000" w:themeColor="text1"/>
        </w:rPr>
      </w:pPr>
      <w:r>
        <w:br w:type="page"/>
      </w:r>
    </w:p>
    <w:p w14:paraId="4A660F3A" w14:textId="77777777" w:rsidR="009A021B" w:rsidRDefault="009A021B" w:rsidP="009A021B">
      <w:pPr>
        <w:pStyle w:val="110"/>
      </w:pPr>
      <w:bookmarkStart w:id="199" w:name="_Toc226793397"/>
      <w:r>
        <w:lastRenderedPageBreak/>
        <w:t>CSRF</w:t>
      </w:r>
      <w:bookmarkEnd w:id="199"/>
    </w:p>
    <w:p w14:paraId="4862F691" w14:textId="77777777" w:rsidR="009A021B" w:rsidRPr="0068772F" w:rsidRDefault="009A021B" w:rsidP="009A021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73F39FEE" wp14:editId="644B7335">
                <wp:extent cx="6087292" cy="341630"/>
                <wp:effectExtent l="0" t="0" r="8890" b="1270"/>
                <wp:docPr id="1824675307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7292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9DE9DC" w14:textId="77777777" w:rsidR="009A021B" w:rsidRDefault="009A021B" w:rsidP="009A021B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/>
                              </w:rPr>
                              <w:t>취약점 개요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F39FEE" id="_x0000_s1032" style="width:479.3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z2VOAIAAMMEAAAOAAAAZHJzL2Uyb0RvYy54bWysVNtu1DAQfUfiHyy/01watm202QpRFSEV&#10;qCh8gNexN9E6nmB7N1m+nrGdpKvSJ0QeoszlnDkz9mR9O3aKHIWxLeiKZhcpJUJzqFu9q+jPH/fv&#10;rimxjumaKdCioidh6e3m7Zv10JcihwZULQxBEm3Loa9o41xfJonljeiYvYBeaAxKMB1zaJpdUhs2&#10;IHunkjxNV8kApu4NcGEteu9ikG4Cv5SCu29SWuGIqihqc+Ftwnvr38lmzcqdYX3T8kkG+wcVHWs1&#10;Fl2o7phj5GDav6i6lhuwIN0Fhy4BKVsuQg/YTZa+6OapYb0IveBwbL+Myf4/Wv71+NQ/Gi/d9g/A&#10;9xYnkgy9LZeIN+yUM0rT+VwUTsYwxdMyRTE6wtG5Sq+v8pucEo6xyyJbXYYxJ6yc0b2x7pOAjviP&#10;iho8pTA8dnywztdn5ZwShIFq6/tWqWD4myE+KkOODM+03ucBqg7dF6ijb5XiE08W3Xj+0V3MbqQP&#10;98uzhGL2vIDSvowGXzBq8Z4wkjiFMA93UsLnKf1dSNLW2HcUsjDHooxzoV3h1WDZkO1hEskXYBY6&#10;eAFULptAU66HiXCjF2D6GjBWnMELIlQF7RZw12owrxHU+xksY/7cfezZt+/G7YhN41l7jd6zhfr0&#10;aIiBuGH4R8CPBsxvSgbcroraXwdmBCXqs8bre5MVhV/HYBTvr3I0zHlkex5hmiNVRbmLgjV8ODiQ&#10;bbgrz9UnnbgpYdjTVvtVPLdD1vO/Z/MHAAD//wMAUEsDBBQABgAIAAAAIQB+/PtE3QAAAAQBAAAP&#10;AAAAZHJzL2Rvd25yZXYueG1sTI9BS8NAEIXvgv9hGcGb3VhNSGI2pYgFwYO0CsXbdHdMQrOzIbtt&#10;4r939aKXgcd7vPdNtZptL840+s6xgttFAoJYO9Nxo+D9bXOTg/AB2WDvmBR8kYdVfXlRYWncxFs6&#10;70IjYgn7EhW0IQyllF63ZNEv3EAcvU83WgxRjo00I06x3PZymSSZtNhxXGhxoMeW9HF3sgqml9fn&#10;Tar3xf7erovt04c+Zkuv1PXVvH4AEWgOf2H4wY/oUEemgzux8aJXEB8Jvzd6RZpnIA4K0rscZF3J&#10;//D1NwAAAP//AwBQSwECLQAUAAYACAAAACEAtoM4kv4AAADhAQAAEwAAAAAAAAAAAAAAAAAAAAAA&#10;W0NvbnRlbnRfVHlwZXNdLnhtbFBLAQItABQABgAIAAAAIQA4/SH/1gAAAJQBAAALAAAAAAAAAAAA&#10;AAAAAC8BAABfcmVscy8ucmVsc1BLAQItABQABgAIAAAAIQB3Mz2VOAIAAMMEAAAOAAAAAAAAAAAA&#10;AAAAAC4CAABkcnMvZTJvRG9jLnhtbFBLAQItABQABgAIAAAAIQB+/PtE3QAAAAQBAAAPAAAAAAAA&#10;AAAAAAAAAJIEAABkcnMvZG93bnJldi54bWxQSwUGAAAAAAQABADzAAAAnAUAAAAA&#10;" fillcolor="#8496b0 [1938]" stroked="f" strokeweight="1pt">
                <v:textbox>
                  <w:txbxContent>
                    <w:p w14:paraId="5F9DE9DC" w14:textId="77777777" w:rsidR="009A021B" w:rsidRDefault="009A021B" w:rsidP="009A021B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b/>
                          <w:bCs/>
                          <w:color w:val="FFFFFF"/>
                        </w:rPr>
                        <w:t>취약점 개요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1799F1FE" w14:textId="006FA07E" w:rsidR="009A021B" w:rsidRDefault="00885EEE" w:rsidP="009A021B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Chars="0" w:left="384" w:hanging="284"/>
        <w:jc w:val="both"/>
        <w:rPr>
          <w:rFonts w:hAnsi="맑은 고딕" w:cs="맑은 고딕"/>
          <w:color w:val="000000" w:themeColor="text1"/>
          <w:kern w:val="0"/>
        </w:rPr>
      </w:pPr>
      <w:r>
        <w:rPr>
          <w:rFonts w:hAnsi="맑은 고딕" w:cs="맑은 고딕" w:hint="eastAsia"/>
          <w:color w:val="000000" w:themeColor="text1"/>
          <w:kern w:val="0"/>
        </w:rPr>
        <w:t xml:space="preserve">점검대상 서버가 요청 출처를 검증하는 </w:t>
      </w:r>
      <w:r>
        <w:rPr>
          <w:rFonts w:hAnsi="맑은 고딕" w:cs="맑은 고딕"/>
          <w:color w:val="000000" w:themeColor="text1"/>
          <w:kern w:val="0"/>
        </w:rPr>
        <w:t xml:space="preserve">CSRF </w:t>
      </w:r>
      <w:r>
        <w:rPr>
          <w:rFonts w:hAnsi="맑은 고딕" w:cs="맑은 고딕" w:hint="eastAsia"/>
          <w:color w:val="000000" w:themeColor="text1"/>
          <w:kern w:val="0"/>
        </w:rPr>
        <w:t xml:space="preserve">토큰 또는 </w:t>
      </w:r>
      <w:proofErr w:type="spellStart"/>
      <w:r>
        <w:rPr>
          <w:rFonts w:hAnsi="맑은 고딕" w:cs="맑은 고딕"/>
          <w:color w:val="000000" w:themeColor="text1"/>
          <w:kern w:val="0"/>
        </w:rPr>
        <w:t>SameSite</w:t>
      </w:r>
      <w:proofErr w:type="spellEnd"/>
      <w:r>
        <w:rPr>
          <w:rFonts w:hAnsi="맑은 고딕" w:cs="맑은 고딕"/>
          <w:color w:val="000000" w:themeColor="text1"/>
          <w:kern w:val="0"/>
        </w:rPr>
        <w:t xml:space="preserve"> </w:t>
      </w:r>
      <w:r>
        <w:rPr>
          <w:rFonts w:hAnsi="맑은 고딕" w:cs="맑은 고딕" w:hint="eastAsia"/>
          <w:color w:val="000000" w:themeColor="text1"/>
          <w:kern w:val="0"/>
        </w:rPr>
        <w:t>쿠키 정책 없이 인증된 사용자의 세션을 이용한 임의 요청을 허용하는지 여부를 점검</w:t>
      </w:r>
    </w:p>
    <w:p w14:paraId="07E56489" w14:textId="77777777" w:rsidR="009A021B" w:rsidRDefault="009A021B" w:rsidP="009A021B"/>
    <w:p w14:paraId="0074C550" w14:textId="77777777" w:rsidR="009A021B" w:rsidRPr="001446C3" w:rsidRDefault="009A021B" w:rsidP="009A021B">
      <w:pPr>
        <w:pStyle w:val="Level4TitleCtl4"/>
        <w:numPr>
          <w:ilvl w:val="0"/>
          <w:numId w:val="0"/>
        </w:numPr>
        <w:ind w:left="510" w:hanging="510"/>
        <w:rPr>
          <w:rFonts w:asciiTheme="minorEastAsia" w:eastAsiaTheme="minorEastAsia" w:hAnsiTheme="minorEastAsia"/>
          <w:b/>
          <w:bCs/>
        </w:rPr>
      </w:pPr>
      <w:r>
        <w:rPr>
          <w:rFonts w:asciiTheme="minorEastAsia" w:eastAsiaTheme="minorEastAsia" w:hAnsiTheme="minorEastAsia" w:hint="eastAsia"/>
          <w:b/>
          <w:bCs/>
        </w:rPr>
        <w:t>점검 방법</w:t>
      </w:r>
    </w:p>
    <w:p w14:paraId="1273D310" w14:textId="77777777" w:rsidR="009A021B" w:rsidRDefault="009A021B" w:rsidP="009A021B"/>
    <w:p w14:paraId="064E8549" w14:textId="77777777" w:rsidR="009A021B" w:rsidRDefault="009A021B" w:rsidP="009A021B">
      <w:pPr>
        <w:widowControl/>
        <w:wordWrap/>
        <w:autoSpaceDE/>
        <w:autoSpaceDN/>
        <w:snapToGrid/>
        <w:spacing w:after="160" w:line="259" w:lineRule="auto"/>
        <w:rPr>
          <w:rFonts w:cstheme="majorBidi"/>
          <w:b/>
          <w:color w:val="000000" w:themeColor="text1"/>
        </w:rPr>
      </w:pPr>
      <w:r>
        <w:br w:type="page"/>
      </w:r>
    </w:p>
    <w:p w14:paraId="0D5BE6C3" w14:textId="77777777" w:rsidR="009A021B" w:rsidRDefault="009A021B" w:rsidP="009A021B">
      <w:pPr>
        <w:pStyle w:val="110"/>
      </w:pPr>
      <w:bookmarkStart w:id="200" w:name="_Toc226793398"/>
      <w:r>
        <w:lastRenderedPageBreak/>
        <w:t>SSRF</w:t>
      </w:r>
      <w:bookmarkEnd w:id="200"/>
    </w:p>
    <w:p w14:paraId="19B084E2" w14:textId="77777777" w:rsidR="009A021B" w:rsidRPr="0068772F" w:rsidRDefault="009A021B" w:rsidP="009A021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3D8F9AEF" wp14:editId="4937A521">
                <wp:extent cx="6087292" cy="341630"/>
                <wp:effectExtent l="0" t="0" r="8890" b="1270"/>
                <wp:docPr id="1022081452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7292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2194CF" w14:textId="77777777" w:rsidR="009A021B" w:rsidRDefault="009A021B" w:rsidP="009A021B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/>
                              </w:rPr>
                              <w:t>취약점 개요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8F9AEF" id="_x0000_s1033" style="width:479.3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eO/OQIAAMMEAAAOAAAAZHJzL2Uyb0RvYy54bWysVNuO0zAQfUfiHyy/01w2tLtR0xVitQhp&#10;gRULH+A6dhPV8QTbbVq+nrGdZKtlnxB5iDKXc+bM2JP17alT5CiMbUFXNFuklAjNoW71rqI/f9y/&#10;u6bEOqZrpkCLip6Fpbebt2/WQ1+KHBpQtTAESbQth76ijXN9mSSWN6JjdgG90BiUYDrm0DS7pDZs&#10;QPZOJXmaLpMBTN0b4MJa9N7FIN0EfikFd9+ktMIRVVHU5sLbhPfWv5PNmpU7w/qm5aMM9g8qOtZq&#10;LDpT3THHyMG0f1F1LTdgQboFhy4BKVsuQg/YTZa+6OapYb0IveBwbD+Pyf4/Wv71+NQ/Gi/d9g/A&#10;9xYnkgy9LeeIN+yYc5Km87konJzCFM/zFMXJEY7OZXq9ym9ySjjGropseRXGnLByQvfGuk8COuI/&#10;KmrwlMLw2PHBOl+flVNKEAaqre9bpYLhb4b4qAw5MjzTep8HqDp0X6COvmWKTzxZdOP5R3cxuZE+&#10;3C/PEorZywJK+zIafMGoxXvCSOIUwjzcWQmfp/R3IUlbY99RyMwcizLOhXaFV4NlQ7aHSSSfgVno&#10;4AVQuWwEjbkeJsKNnoHpa8BYcQLPiFAVtJvBXavBvEZQ7yewjPlT97Fn3747bU/YdEVXXqP3bKE+&#10;PxpiIG4Y/hHwowHzm5IBt6ui9teBGUGJ+qzx+t5kReHXMRjF+1WOhrmMbC8jTHOkqih3UbCGDwcH&#10;sg135bn6qBM3JQx73Gq/ipd2yHr+92z+AAAA//8DAFBLAwQUAAYACAAAACEAfvz7RN0AAAAEAQAA&#10;DwAAAGRycy9kb3ducmV2LnhtbEyPQUvDQBCF74L/YRnBm91YTUhiNqWIBcGDtArF23R3TEKzsyG7&#10;beK/d/Wil4HHe7z3TbWabS/ONPrOsYLbRQKCWDvTcaPg/W1zk4PwAdlg75gUfJGHVX15UWFp3MRb&#10;Ou9CI2IJ+xIVtCEMpZRet2TRL9xAHL1PN1oMUY6NNCNOsdz2cpkkmbTYcVxocaDHlvRxd7IKppfX&#10;502q98X+3q6L7dOHPmZLr9T11bx+ABFoDn9h+MGP6FBHpoM7sfGiVxAfCb83ekWaZyAOCtK7HGRd&#10;yf/w9TcAAAD//wMAUEsBAi0AFAAGAAgAAAAhALaDOJL+AAAA4QEAABMAAAAAAAAAAAAAAAAAAAAA&#10;AFtDb250ZW50X1R5cGVzXS54bWxQSwECLQAUAAYACAAAACEAOP0h/9YAAACUAQAACwAAAAAAAAAA&#10;AAAAAAAvAQAAX3JlbHMvLnJlbHNQSwECLQAUAAYACAAAACEA7InjvzkCAADDBAAADgAAAAAAAAAA&#10;AAAAAAAuAgAAZHJzL2Uyb0RvYy54bWxQSwECLQAUAAYACAAAACEAfvz7RN0AAAAEAQAADwAAAAAA&#10;AAAAAAAAAACTBAAAZHJzL2Rvd25yZXYueG1sUEsFBgAAAAAEAAQA8wAAAJ0FAAAAAA==&#10;" fillcolor="#8496b0 [1938]" stroked="f" strokeweight="1pt">
                <v:textbox>
                  <w:txbxContent>
                    <w:p w14:paraId="482194CF" w14:textId="77777777" w:rsidR="009A021B" w:rsidRDefault="009A021B" w:rsidP="009A021B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b/>
                          <w:bCs/>
                          <w:color w:val="FFFFFF"/>
                        </w:rPr>
                        <w:t>취약점 개요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23E694DD" w14:textId="7A06C6D7" w:rsidR="009A021B" w:rsidRDefault="00885EEE" w:rsidP="009A021B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Chars="0" w:left="384" w:hanging="284"/>
        <w:jc w:val="both"/>
        <w:rPr>
          <w:rFonts w:hAnsi="맑은 고딕" w:cs="맑은 고딕"/>
          <w:color w:val="000000" w:themeColor="text1"/>
          <w:kern w:val="0"/>
        </w:rPr>
      </w:pPr>
      <w:r>
        <w:rPr>
          <w:rFonts w:hAnsi="맑은 고딕" w:cs="맑은 고딕" w:hint="eastAsia"/>
          <w:color w:val="000000" w:themeColor="text1"/>
          <w:kern w:val="0"/>
        </w:rPr>
        <w:t xml:space="preserve">점검대상 서버가 사용자 </w:t>
      </w:r>
      <w:proofErr w:type="spellStart"/>
      <w:r>
        <w:rPr>
          <w:rFonts w:hAnsi="맑은 고딕" w:cs="맑은 고딕" w:hint="eastAsia"/>
          <w:color w:val="000000" w:themeColor="text1"/>
          <w:kern w:val="0"/>
        </w:rPr>
        <w:t>입력값으로</w:t>
      </w:r>
      <w:proofErr w:type="spellEnd"/>
      <w:r>
        <w:rPr>
          <w:rFonts w:hAnsi="맑은 고딕" w:cs="맑은 고딕" w:hint="eastAsia"/>
          <w:color w:val="000000" w:themeColor="text1"/>
          <w:kern w:val="0"/>
        </w:rPr>
        <w:t xml:space="preserve"> 내부 네트워크 자원에 요청을 보내도록 유도 가능한지 여부를 점검하며, 이를 통해 내부 시스템 정보 노출 또는 </w:t>
      </w:r>
      <w:proofErr w:type="spellStart"/>
      <w:r>
        <w:rPr>
          <w:rFonts w:hAnsi="맑은 고딕" w:cs="맑은 고딕" w:hint="eastAsia"/>
          <w:color w:val="000000" w:themeColor="text1"/>
          <w:kern w:val="0"/>
        </w:rPr>
        <w:t>내부망</w:t>
      </w:r>
      <w:proofErr w:type="spellEnd"/>
      <w:r>
        <w:rPr>
          <w:rFonts w:hAnsi="맑은 고딕" w:cs="맑은 고딕" w:hint="eastAsia"/>
          <w:color w:val="000000" w:themeColor="text1"/>
          <w:kern w:val="0"/>
        </w:rPr>
        <w:t xml:space="preserve"> 접근이 가능한지를 점검</w:t>
      </w:r>
    </w:p>
    <w:p w14:paraId="5FE9B60E" w14:textId="77777777" w:rsidR="009A021B" w:rsidRDefault="009A021B" w:rsidP="009A021B"/>
    <w:p w14:paraId="79D0E862" w14:textId="77777777" w:rsidR="009A021B" w:rsidRPr="001446C3" w:rsidRDefault="009A021B" w:rsidP="009A021B">
      <w:pPr>
        <w:pStyle w:val="Level4TitleCtl4"/>
        <w:numPr>
          <w:ilvl w:val="0"/>
          <w:numId w:val="0"/>
        </w:numPr>
        <w:ind w:left="510" w:hanging="510"/>
        <w:rPr>
          <w:rFonts w:asciiTheme="minorEastAsia" w:eastAsiaTheme="minorEastAsia" w:hAnsiTheme="minorEastAsia"/>
          <w:b/>
          <w:bCs/>
        </w:rPr>
      </w:pPr>
      <w:r>
        <w:rPr>
          <w:rFonts w:asciiTheme="minorEastAsia" w:eastAsiaTheme="minorEastAsia" w:hAnsiTheme="minorEastAsia" w:hint="eastAsia"/>
          <w:b/>
          <w:bCs/>
        </w:rPr>
        <w:t>점검 방법</w:t>
      </w:r>
    </w:p>
    <w:p w14:paraId="3A51C415" w14:textId="3E7ADA1B" w:rsidR="00B66316" w:rsidRDefault="00B66316" w:rsidP="00B66316">
      <w:pPr>
        <w:pStyle w:val="aa"/>
      </w:pPr>
      <w:r>
        <w:t xml:space="preserve">Step 1) </w:t>
      </w:r>
      <w:r>
        <w:rPr>
          <w:rFonts w:hint="eastAsia"/>
        </w:rPr>
        <w:t xml:space="preserve">환율 </w:t>
      </w:r>
      <w:proofErr w:type="spellStart"/>
      <w:r>
        <w:rPr>
          <w:rFonts w:hint="eastAsia"/>
        </w:rPr>
        <w:t>새로고침을</w:t>
      </w:r>
      <w:proofErr w:type="spellEnd"/>
      <w:r>
        <w:rPr>
          <w:rFonts w:hint="eastAsia"/>
        </w:rPr>
        <w:t xml:space="preserve"> </w:t>
      </w:r>
      <w:r>
        <w:t>Burp</w:t>
      </w:r>
      <w:r>
        <w:rPr>
          <w:rFonts w:hint="eastAsia"/>
        </w:rPr>
        <w:t>를 이용해 잡는다</w:t>
      </w:r>
    </w:p>
    <w:p w14:paraId="4FA979FD" w14:textId="77777777" w:rsidR="00B66316" w:rsidRDefault="00B66316" w:rsidP="00351457">
      <w:pPr>
        <w:pStyle w:val="afd"/>
        <w:ind w:left="100"/>
        <w:jc w:val="center"/>
      </w:pPr>
      <w:r w:rsidRPr="00B66316">
        <w:rPr>
          <w:noProof/>
        </w:rPr>
        <w:drawing>
          <wp:inline distT="0" distB="0" distL="0" distR="0" wp14:anchorId="7A4C8B40" wp14:editId="20BEC18E">
            <wp:extent cx="5040630" cy="3120191"/>
            <wp:effectExtent l="19050" t="19050" r="26670" b="23495"/>
            <wp:docPr id="16282593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259360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60886" cy="31327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407ADF" w14:textId="79B80BCE" w:rsidR="00B66316" w:rsidRDefault="00B66316" w:rsidP="00B66316">
      <w:pPr>
        <w:pStyle w:val="a9"/>
      </w:pPr>
      <w:bookmarkStart w:id="201" w:name="_Toc226793433"/>
      <w:r>
        <w:t xml:space="preserve">[그림] </w:t>
      </w:r>
      <w:fldSimple w:instr=" SEQ [그림] \* ARABIC ">
        <w:r w:rsidR="00A322C6">
          <w:rPr>
            <w:noProof/>
          </w:rPr>
          <w:t>7</w:t>
        </w:r>
      </w:fldSimple>
      <w:r>
        <w:rPr>
          <w:rFonts w:hint="eastAsia"/>
        </w:rPr>
        <w:t xml:space="preserve"> 패킷 캡처</w:t>
      </w:r>
      <w:bookmarkEnd w:id="201"/>
    </w:p>
    <w:p w14:paraId="394EAE89" w14:textId="06F9D2DD" w:rsidR="00B66316" w:rsidRDefault="00B66316" w:rsidP="00B66316">
      <w:pPr>
        <w:pStyle w:val="aa"/>
      </w:pPr>
      <w:r>
        <w:t xml:space="preserve">Step 2) URL </w:t>
      </w:r>
      <w:r>
        <w:rPr>
          <w:rFonts w:hint="eastAsia"/>
        </w:rPr>
        <w:t>수정</w:t>
      </w:r>
    </w:p>
    <w:p w14:paraId="3313E25A" w14:textId="77777777" w:rsidR="00E01BA3" w:rsidRDefault="00E01BA3" w:rsidP="00351457">
      <w:pPr>
        <w:pStyle w:val="afd"/>
        <w:ind w:left="100"/>
        <w:jc w:val="center"/>
      </w:pPr>
      <w:r w:rsidRPr="00E01BA3">
        <w:rPr>
          <w:noProof/>
        </w:rPr>
        <w:drawing>
          <wp:inline distT="0" distB="0" distL="0" distR="0" wp14:anchorId="218F4A0A" wp14:editId="101312AA">
            <wp:extent cx="5026680" cy="2082800"/>
            <wp:effectExtent l="19050" t="19050" r="21590" b="12700"/>
            <wp:docPr id="770256276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256276" name="Picture 1" descr="A computer screen shot of a code&#10;&#10;AI-generated content may be incorrect."/>
                    <pic:cNvPicPr/>
                  </pic:nvPicPr>
                  <pic:blipFill rotWithShape="1">
                    <a:blip r:embed="rId24"/>
                    <a:srcRect l="528" r="1"/>
                    <a:stretch/>
                  </pic:blipFill>
                  <pic:spPr bwMode="auto">
                    <a:xfrm>
                      <a:off x="0" y="0"/>
                      <a:ext cx="5083531" cy="210635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B7A073" w14:textId="3CF370A8" w:rsidR="00B66316" w:rsidRDefault="00E01BA3" w:rsidP="00E01BA3">
      <w:pPr>
        <w:pStyle w:val="a9"/>
      </w:pPr>
      <w:bookmarkStart w:id="202" w:name="_Toc226793434"/>
      <w:r>
        <w:t xml:space="preserve">[그림] </w:t>
      </w:r>
      <w:fldSimple w:instr=" SEQ [그림] \* ARABIC ">
        <w:r w:rsidR="00A322C6">
          <w:rPr>
            <w:noProof/>
          </w:rPr>
          <w:t>8</w:t>
        </w:r>
      </w:fldSimple>
      <w:r>
        <w:rPr>
          <w:rFonts w:hint="eastAsia"/>
        </w:rPr>
        <w:t xml:space="preserve"> </w:t>
      </w:r>
      <w:r>
        <w:t xml:space="preserve">Request URL </w:t>
      </w:r>
      <w:r>
        <w:rPr>
          <w:rFonts w:hint="eastAsia"/>
        </w:rPr>
        <w:t>수정</w:t>
      </w:r>
      <w:bookmarkEnd w:id="202"/>
    </w:p>
    <w:p w14:paraId="602A37D4" w14:textId="3D80ECD1" w:rsidR="00B66316" w:rsidRDefault="00B66316" w:rsidP="00B66316">
      <w:pPr>
        <w:pStyle w:val="aa"/>
      </w:pPr>
      <w:r>
        <w:t>Step 3) Response</w:t>
      </w:r>
      <w:r>
        <w:rPr>
          <w:rFonts w:hint="eastAsia"/>
        </w:rPr>
        <w:t>로 값이 날아오는 것을 확인</w:t>
      </w:r>
    </w:p>
    <w:p w14:paraId="12E93AEB" w14:textId="77777777" w:rsidR="00E01BA3" w:rsidRDefault="00E01BA3" w:rsidP="00351457">
      <w:pPr>
        <w:pStyle w:val="afd"/>
        <w:ind w:left="100"/>
        <w:jc w:val="center"/>
      </w:pPr>
      <w:r w:rsidRPr="00E01BA3">
        <w:rPr>
          <w:noProof/>
        </w:rPr>
        <w:lastRenderedPageBreak/>
        <w:drawing>
          <wp:inline distT="0" distB="0" distL="0" distR="0" wp14:anchorId="051E43A7" wp14:editId="4749636A">
            <wp:extent cx="3797300" cy="2616200"/>
            <wp:effectExtent l="19050" t="19050" r="12700" b="12700"/>
            <wp:docPr id="69956677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566772" name="Picture 1" descr="A screen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97300" cy="26162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746BB6" w14:textId="58DEFDCF" w:rsidR="00B66316" w:rsidRPr="009A021B" w:rsidRDefault="00E01BA3" w:rsidP="00E01BA3">
      <w:pPr>
        <w:pStyle w:val="a9"/>
      </w:pPr>
      <w:bookmarkStart w:id="203" w:name="_Toc226793435"/>
      <w:r>
        <w:t xml:space="preserve">[그림] </w:t>
      </w:r>
      <w:fldSimple w:instr=" SEQ [그림] \* ARABIC ">
        <w:r w:rsidR="00A322C6">
          <w:rPr>
            <w:noProof/>
          </w:rPr>
          <w:t>9</w:t>
        </w:r>
      </w:fldSimple>
      <w:r>
        <w:t xml:space="preserve"> Response </w:t>
      </w:r>
      <w:r>
        <w:rPr>
          <w:rFonts w:hint="eastAsia"/>
        </w:rPr>
        <w:t>확인</w:t>
      </w:r>
      <w:bookmarkEnd w:id="203"/>
    </w:p>
    <w:p w14:paraId="6C8A8EF8" w14:textId="59849C8E" w:rsidR="009A021B" w:rsidRPr="00551AAF" w:rsidRDefault="009A021B" w:rsidP="00551AAF">
      <w:pPr>
        <w:widowControl/>
        <w:wordWrap/>
        <w:autoSpaceDE/>
        <w:autoSpaceDN/>
        <w:snapToGrid/>
        <w:spacing w:after="160" w:line="259" w:lineRule="auto"/>
        <w:rPr>
          <w:rFonts w:cstheme="majorBidi"/>
          <w:b/>
          <w:color w:val="000000" w:themeColor="text1"/>
        </w:rPr>
      </w:pPr>
      <w:r>
        <w:br w:type="page"/>
      </w:r>
    </w:p>
    <w:p w14:paraId="66F775B6" w14:textId="2E99EE0E" w:rsidR="009A021B" w:rsidRDefault="009A021B" w:rsidP="009A021B">
      <w:pPr>
        <w:pStyle w:val="110"/>
      </w:pPr>
      <w:bookmarkStart w:id="204" w:name="_Toc226793399"/>
      <w:r>
        <w:rPr>
          <w:rFonts w:hint="eastAsia"/>
        </w:rPr>
        <w:lastRenderedPageBreak/>
        <w:t>비밀번호 오류 횟수 제한</w:t>
      </w:r>
      <w:bookmarkEnd w:id="204"/>
    </w:p>
    <w:p w14:paraId="2164DE07" w14:textId="77777777" w:rsidR="009A021B" w:rsidRPr="0068772F" w:rsidRDefault="009A021B" w:rsidP="009A021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4F08B86E" wp14:editId="1C9842C8">
                <wp:extent cx="6087292" cy="341630"/>
                <wp:effectExtent l="0" t="0" r="8890" b="1270"/>
                <wp:docPr id="265105617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7292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7D63A7" w14:textId="77777777" w:rsidR="009A021B" w:rsidRDefault="009A021B" w:rsidP="009A021B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/>
                              </w:rPr>
                              <w:t>취약점 개요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08B86E" id="_x0000_s1034" style="width:479.3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n7mOQIAAMMEAAAOAAAAZHJzL2Uyb0RvYy54bWysVNuO0zAQfUfiHyy/01w2dLtR0xVitQhp&#10;gRULH+A6dhPV8QTbbVq+nrGdZKtlnxB5iDKXc+bM2JP17alT5CiMbUFXNFuklAjNoW71rqI/f9y/&#10;W1FiHdM1U6BFRc/C0tvN2zfroS9FDg2oWhiCJNqWQ1/Rxrm+TBLLG9Exu4BeaAxKMB1zaJpdUhs2&#10;IHunkjxNl8kApu4NcGEteu9ikG4Cv5SCu29SWuGIqihqc+Ftwnvr38lmzcqdYX3T8lEG+wcVHWs1&#10;Fp2p7phj5GDav6i6lhuwIN2CQ5eAlC0XoQfsJktfdPPUsF6EXnA4tp/HZP8fLf96fOofjZdu+wfg&#10;e4sTSYbelnPEG3bMOUnT+VwUTk5hiud5iuLkCEfnMl1d5zc5JRxjV0W2vApjTlg5oXtj3ScBHfEf&#10;FTV4SmF47Phgna/PyiklCAPV1vetUsHwN0N8VIYcGZ5pvc8DVB26L1BH3zLFJ54suvH8o7uY3Egf&#10;7pdnCcXsZQGlfRkNvmDU4j1hJHEKYR7urITPU/q7kKStse8oZGaORRnnQrvCq8GyIdvDJJLPwCx0&#10;8AKoXDaCxlwPE+FGz8D0NWCsOIFnRKgK2s3grtVgXiOo9xNYxvyp+9izb9+dtidsuqIrr9F7tlCf&#10;Hw0xEDcM/wj40YD5TcmA21VR++vAjKBEfdZ4fW+yovDrGIzi/XWOhrmMbC8jTHOkqih3UbCGDwcH&#10;sg135bn6qBM3JQx73Gq/ipd2yHr+92z+AAAA//8DAFBLAwQUAAYACAAAACEAfvz7RN0AAAAEAQAA&#10;DwAAAGRycy9kb3ducmV2LnhtbEyPQUvDQBCF74L/YRnBm91YTUhiNqWIBcGDtArF23R3TEKzsyG7&#10;beK/d/Wil4HHe7z3TbWabS/ONPrOsYLbRQKCWDvTcaPg/W1zk4PwAdlg75gUfJGHVX15UWFp3MRb&#10;Ou9CI2IJ+xIVtCEMpZRet2TRL9xAHL1PN1oMUY6NNCNOsdz2cpkkmbTYcVxocaDHlvRxd7IKppfX&#10;502q98X+3q6L7dOHPmZLr9T11bx+ABFoDn9h+MGP6FBHpoM7sfGiVxAfCb83ekWaZyAOCtK7HGRd&#10;yf/w9TcAAAD//wMAUEsBAi0AFAAGAAgAAAAhALaDOJL+AAAA4QEAABMAAAAAAAAAAAAAAAAAAAAA&#10;AFtDb250ZW50X1R5cGVzXS54bWxQSwECLQAUAAYACAAAACEAOP0h/9YAAACUAQAACwAAAAAAAAAA&#10;AAAAAAAvAQAAX3JlbHMvLnJlbHNQSwECLQAUAAYACAAAACEAtH5+5jkCAADDBAAADgAAAAAAAAAA&#10;AAAAAAAuAgAAZHJzL2Uyb0RvYy54bWxQSwECLQAUAAYACAAAACEAfvz7RN0AAAAEAQAADwAAAAAA&#10;AAAAAAAAAACTBAAAZHJzL2Rvd25yZXYueG1sUEsFBgAAAAAEAAQA8wAAAJ0FAAAAAA==&#10;" fillcolor="#8496b0 [1938]" stroked="f" strokeweight="1pt">
                <v:textbox>
                  <w:txbxContent>
                    <w:p w14:paraId="6C7D63A7" w14:textId="77777777" w:rsidR="009A021B" w:rsidRDefault="009A021B" w:rsidP="009A021B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b/>
                          <w:bCs/>
                          <w:color w:val="FFFFFF"/>
                        </w:rPr>
                        <w:t>취약점 개요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35A67CA6" w14:textId="0747BCF0" w:rsidR="009A021B" w:rsidRDefault="00885EEE" w:rsidP="009A021B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Chars="0" w:left="384" w:hanging="284"/>
        <w:jc w:val="both"/>
        <w:rPr>
          <w:rFonts w:hAnsi="맑은 고딕" w:cs="맑은 고딕"/>
          <w:color w:val="000000" w:themeColor="text1"/>
          <w:kern w:val="0"/>
        </w:rPr>
      </w:pPr>
      <w:r>
        <w:rPr>
          <w:rFonts w:hAnsi="맑은 고딕" w:cs="맑은 고딕" w:hint="eastAsia"/>
          <w:color w:val="000000" w:themeColor="text1"/>
          <w:kern w:val="0"/>
        </w:rPr>
        <w:t>점검 대상 앱 및 서버가 로그인 실패 횟수를 제한하여 일정 횟수 초과 시 계정 잠금 또는 접근 차단 처리를 수행하는지 여부를 점검</w:t>
      </w:r>
    </w:p>
    <w:p w14:paraId="55DF9524" w14:textId="1398EB09" w:rsidR="009A021B" w:rsidRDefault="009A021B" w:rsidP="009A021B"/>
    <w:p w14:paraId="025A3263" w14:textId="77777777" w:rsidR="009A021B" w:rsidRDefault="009A021B" w:rsidP="009A021B">
      <w:pPr>
        <w:pStyle w:val="Level4TitleCtl4"/>
        <w:numPr>
          <w:ilvl w:val="0"/>
          <w:numId w:val="0"/>
        </w:numPr>
        <w:ind w:left="510" w:hanging="510"/>
        <w:rPr>
          <w:rFonts w:asciiTheme="minorEastAsia" w:eastAsiaTheme="minorEastAsia" w:hAnsiTheme="minorEastAsia"/>
          <w:b/>
          <w:bCs/>
        </w:rPr>
      </w:pPr>
      <w:r>
        <w:rPr>
          <w:rFonts w:asciiTheme="minorEastAsia" w:eastAsiaTheme="minorEastAsia" w:hAnsiTheme="minorEastAsia" w:hint="eastAsia"/>
          <w:b/>
          <w:bCs/>
        </w:rPr>
        <w:t>점검 방법</w:t>
      </w:r>
    </w:p>
    <w:p w14:paraId="1F3757CB" w14:textId="0F7C8428" w:rsidR="00551AAF" w:rsidRDefault="00551AAF" w:rsidP="00551AAF">
      <w:pPr>
        <w:pStyle w:val="aa"/>
      </w:pPr>
      <w:r>
        <w:t>Step 1) Burp</w:t>
      </w:r>
      <w:r>
        <w:rPr>
          <w:rFonts w:hint="eastAsia"/>
        </w:rPr>
        <w:t xml:space="preserve">로 </w:t>
      </w:r>
      <w:r>
        <w:t>Proxy</w:t>
      </w:r>
      <w:r>
        <w:rPr>
          <w:rFonts w:hint="eastAsia"/>
        </w:rPr>
        <w:t>를 설정</w:t>
      </w:r>
    </w:p>
    <w:p w14:paraId="079DF4E1" w14:textId="77777777" w:rsidR="00551AAF" w:rsidRDefault="00551AAF" w:rsidP="00351457">
      <w:pPr>
        <w:pStyle w:val="afd"/>
        <w:ind w:left="100"/>
        <w:jc w:val="center"/>
      </w:pPr>
      <w:r w:rsidRPr="00551AAF">
        <w:rPr>
          <w:noProof/>
        </w:rPr>
        <w:drawing>
          <wp:inline distT="0" distB="0" distL="0" distR="0" wp14:anchorId="0C72D08B" wp14:editId="398D4D02">
            <wp:extent cx="3191317" cy="5677437"/>
            <wp:effectExtent l="19050" t="19050" r="28575" b="19050"/>
            <wp:docPr id="8111975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197530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98073" cy="56894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BD06E5" w14:textId="14273FED" w:rsidR="00551AAF" w:rsidRDefault="00551AAF" w:rsidP="00551AAF">
      <w:pPr>
        <w:pStyle w:val="a9"/>
      </w:pPr>
      <w:bookmarkStart w:id="205" w:name="_Toc226793436"/>
      <w:r>
        <w:t xml:space="preserve">[그림] </w:t>
      </w:r>
      <w:fldSimple w:instr=" SEQ [그림] \* ARABIC ">
        <w:r w:rsidR="00A322C6">
          <w:rPr>
            <w:noProof/>
          </w:rPr>
          <w:t>10</w:t>
        </w:r>
      </w:fldSimple>
      <w:r>
        <w:rPr>
          <w:rFonts w:hint="eastAsia"/>
        </w:rPr>
        <w:t xml:space="preserve"> 로그인 시도</w:t>
      </w:r>
      <w:bookmarkEnd w:id="205"/>
    </w:p>
    <w:p w14:paraId="76196C28" w14:textId="66688306" w:rsidR="00551AAF" w:rsidRDefault="00551AAF" w:rsidP="00551AAF">
      <w:pPr>
        <w:pStyle w:val="aa"/>
      </w:pPr>
      <w:r>
        <w:t xml:space="preserve">Step 2) </w:t>
      </w:r>
      <w:r>
        <w:rPr>
          <w:rFonts w:hint="eastAsia"/>
        </w:rPr>
        <w:t xml:space="preserve">같은 아이디로 로그인을 </w:t>
      </w:r>
      <w:proofErr w:type="spellStart"/>
      <w:r>
        <w:rPr>
          <w:rFonts w:hint="eastAsia"/>
        </w:rPr>
        <w:t>여러번</w:t>
      </w:r>
      <w:proofErr w:type="spellEnd"/>
      <w:r>
        <w:rPr>
          <w:rFonts w:hint="eastAsia"/>
        </w:rPr>
        <w:t xml:space="preserve"> 시도하고 </w:t>
      </w:r>
      <w:r>
        <w:t xml:space="preserve">history </w:t>
      </w:r>
      <w:r>
        <w:rPr>
          <w:rFonts w:hint="eastAsia"/>
        </w:rPr>
        <w:t>확인</w:t>
      </w:r>
    </w:p>
    <w:p w14:paraId="17EE78D3" w14:textId="77777777" w:rsidR="00551AAF" w:rsidRDefault="00551AAF" w:rsidP="00551AAF">
      <w:pPr>
        <w:keepNext/>
        <w:jc w:val="center"/>
      </w:pPr>
      <w:r w:rsidRPr="00551AAF">
        <w:rPr>
          <w:noProof/>
        </w:rPr>
        <w:lastRenderedPageBreak/>
        <w:drawing>
          <wp:inline distT="0" distB="0" distL="0" distR="0" wp14:anchorId="278F0AF3" wp14:editId="56D3954C">
            <wp:extent cx="6120130" cy="2894965"/>
            <wp:effectExtent l="19050" t="19050" r="13970" b="19685"/>
            <wp:docPr id="11320649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064944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949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9C3B16" w14:textId="07EBD7F8" w:rsidR="00551AAF" w:rsidRDefault="00551AAF" w:rsidP="00551AAF">
      <w:pPr>
        <w:pStyle w:val="a9"/>
      </w:pPr>
      <w:bookmarkStart w:id="206" w:name="_Toc226793437"/>
      <w:r>
        <w:t xml:space="preserve">[그림] </w:t>
      </w:r>
      <w:fldSimple w:instr=" SEQ [그림] \* ARABIC ">
        <w:r w:rsidR="00A322C6">
          <w:rPr>
            <w:noProof/>
          </w:rPr>
          <w:t>11</w:t>
        </w:r>
      </w:fldSimple>
      <w:r>
        <w:rPr>
          <w:rFonts w:hint="eastAsia"/>
        </w:rPr>
        <w:t xml:space="preserve"> 로그인 시도</w:t>
      </w:r>
      <w:bookmarkEnd w:id="206"/>
    </w:p>
    <w:p w14:paraId="205F0ED9" w14:textId="77777777" w:rsidR="009A021B" w:rsidRDefault="009A021B">
      <w:pPr>
        <w:widowControl/>
        <w:wordWrap/>
        <w:autoSpaceDE/>
        <w:autoSpaceDN/>
        <w:snapToGrid/>
        <w:spacing w:after="160" w:line="259" w:lineRule="auto"/>
        <w:rPr>
          <w:rFonts w:cstheme="majorBidi"/>
          <w:b/>
          <w:color w:val="000000" w:themeColor="text1"/>
        </w:rPr>
      </w:pPr>
      <w:r>
        <w:br w:type="page"/>
      </w:r>
    </w:p>
    <w:p w14:paraId="2F8FF9A8" w14:textId="0A4BFE15" w:rsidR="009A021B" w:rsidRDefault="009A021B" w:rsidP="009A021B">
      <w:pPr>
        <w:pStyle w:val="110"/>
      </w:pPr>
      <w:bookmarkStart w:id="207" w:name="_Toc226793400"/>
      <w:r>
        <w:rPr>
          <w:rFonts w:hint="eastAsia"/>
        </w:rPr>
        <w:lastRenderedPageBreak/>
        <w:t>비밀번호 복잡도 검증</w:t>
      </w:r>
      <w:bookmarkEnd w:id="207"/>
    </w:p>
    <w:p w14:paraId="405D0161" w14:textId="77777777" w:rsidR="009A021B" w:rsidRPr="0068772F" w:rsidRDefault="009A021B" w:rsidP="009A021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76101597" wp14:editId="62193C83">
                <wp:extent cx="6087292" cy="341630"/>
                <wp:effectExtent l="0" t="0" r="8890" b="1270"/>
                <wp:docPr id="1177718913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7292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17AD37" w14:textId="77777777" w:rsidR="009A021B" w:rsidRDefault="009A021B" w:rsidP="009A021B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/>
                              </w:rPr>
                              <w:t>취약점 개요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101597" id="_x0000_s1035" style="width:479.3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KDMOQIAAMMEAAAOAAAAZHJzL2Uyb0RvYy54bWysVNuO0zAQfUfiHyy/01w2dLdR0xVitQhp&#10;gRULH+A6dhPV8QTbbVq+nrGdZKtlnxB5iDKXc+bM2JP17alT5CiMbUFXNFuklAjNoW71rqI/f9y/&#10;u6HEOqZrpkCLip6Fpbebt2/WQ1+KHBpQtTAESbQth76ijXN9mSSWN6JjdgG90BiUYDrm0DS7pDZs&#10;QPZOJXmaLpMBTN0b4MJa9N7FIN0EfikFd9+ktMIRVVHU5sLbhPfWv5PNmpU7w/qm5aMM9g8qOtZq&#10;LDpT3THHyMG0f1F1LTdgQboFhy4BKVsuQg/YTZa+6OapYb0IveBwbD+Pyf4/Wv71+NQ/Gi/d9g/A&#10;9xYnkgy9LeeIN+yYc5Km87konJzCFM/zFMXJEY7OZXpzna9ySjjGropseRXGnLByQvfGuk8COuI/&#10;KmrwlMLw2PHBOl+flVNKEAaqre9bpYLhb4b4qAw5MjzTep8HqDp0X6COvmWKTzxZdOP5R3cxuZE+&#10;3C/PEorZywJK+zIafMGoxXvCSOIUwjzcWQmfp/R3IUlbY99RyMwcizLOhXaFV4NlQ7aHSSSfgVno&#10;4AVQuWwEjbkeJsKNnoHpa8BYcQLPiFAVtJvBXavBvEZQ7yewjPlT97Fn3747bU/YdEVXXqP3bKE+&#10;PxpiIG4Y/hHwowHzm5IBt6ui9teBGUGJ+qzx+q6yovDrGIzi/XWOhrmMbC8jTHOkqih3UbCGDwcH&#10;sg135bn6qBM3JQx73Gq/ipd2yHr+92z+AAAA//8DAFBLAwQUAAYACAAAACEAfvz7RN0AAAAEAQAA&#10;DwAAAGRycy9kb3ducmV2LnhtbEyPQUvDQBCF74L/YRnBm91YTUhiNqWIBcGDtArF23R3TEKzsyG7&#10;beK/d/Wil4HHe7z3TbWabS/ONPrOsYLbRQKCWDvTcaPg/W1zk4PwAdlg75gUfJGHVX15UWFp3MRb&#10;Ou9CI2IJ+xIVtCEMpZRet2TRL9xAHL1PN1oMUY6NNCNOsdz2cpkkmbTYcVxocaDHlvRxd7IKppfX&#10;502q98X+3q6L7dOHPmZLr9T11bx+ABFoDn9h+MGP6FBHpoM7sfGiVxAfCb83ekWaZyAOCtK7HGRd&#10;yf/w9TcAAAD//wMAUEsBAi0AFAAGAAgAAAAhALaDOJL+AAAA4QEAABMAAAAAAAAAAAAAAAAAAAAA&#10;AFtDb250ZW50X1R5cGVzXS54bWxQSwECLQAUAAYACAAAACEAOP0h/9YAAACUAQAACwAAAAAAAAAA&#10;AAAAAAAvAQAAX3JlbHMvLnJlbHNQSwECLQAUAAYACAAAACEAL8SgzDkCAADDBAAADgAAAAAAAAAA&#10;AAAAAAAuAgAAZHJzL2Uyb0RvYy54bWxQSwECLQAUAAYACAAAACEAfvz7RN0AAAAEAQAADwAAAAAA&#10;AAAAAAAAAACTBAAAZHJzL2Rvd25yZXYueG1sUEsFBgAAAAAEAAQA8wAAAJ0FAAAAAA==&#10;" fillcolor="#8496b0 [1938]" stroked="f" strokeweight="1pt">
                <v:textbox>
                  <w:txbxContent>
                    <w:p w14:paraId="6D17AD37" w14:textId="77777777" w:rsidR="009A021B" w:rsidRDefault="009A021B" w:rsidP="009A021B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b/>
                          <w:bCs/>
                          <w:color w:val="FFFFFF"/>
                        </w:rPr>
                        <w:t>취약점 개요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4B0ABD61" w14:textId="6AA3C26D" w:rsidR="009A021B" w:rsidRDefault="00885EEE" w:rsidP="009A021B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Chars="0" w:left="384" w:hanging="284"/>
        <w:jc w:val="both"/>
        <w:rPr>
          <w:rFonts w:hAnsi="맑은 고딕" w:cs="맑은 고딕"/>
          <w:color w:val="000000" w:themeColor="text1"/>
          <w:kern w:val="0"/>
        </w:rPr>
      </w:pPr>
      <w:r>
        <w:rPr>
          <w:rFonts w:hAnsi="맑은 고딕" w:cs="맑은 고딕" w:hint="eastAsia"/>
          <w:color w:val="000000" w:themeColor="text1"/>
          <w:kern w:val="0"/>
        </w:rPr>
        <w:t xml:space="preserve">점검대상 앱 및 서버가 회원가입, 비밀번호 변경 시 최소 길이, </w:t>
      </w:r>
      <w:proofErr w:type="gramStart"/>
      <w:r>
        <w:rPr>
          <w:rFonts w:hAnsi="맑은 고딕" w:cs="맑은 고딕" w:hint="eastAsia"/>
          <w:color w:val="000000" w:themeColor="text1"/>
          <w:kern w:val="0"/>
        </w:rPr>
        <w:t>영문,숫자</w:t>
      </w:r>
      <w:proofErr w:type="gramEnd"/>
      <w:r>
        <w:rPr>
          <w:rFonts w:hAnsi="맑은 고딕" w:cs="맑은 고딕" w:hint="eastAsia"/>
          <w:color w:val="000000" w:themeColor="text1"/>
          <w:kern w:val="0"/>
        </w:rPr>
        <w:t>, 특수문자 조합 등의 복잡도 정책을 적용하여 단순하거나 유추 가능한 비밀번호 설정을 차단하는지 여부를 점검</w:t>
      </w:r>
    </w:p>
    <w:p w14:paraId="7A01CAB7" w14:textId="1846BEF0" w:rsidR="009A021B" w:rsidRDefault="009A021B" w:rsidP="009A021B"/>
    <w:p w14:paraId="594BBC35" w14:textId="77777777" w:rsidR="009A021B" w:rsidRDefault="009A021B" w:rsidP="009A021B">
      <w:pPr>
        <w:pStyle w:val="Level4TitleCtl4"/>
        <w:numPr>
          <w:ilvl w:val="0"/>
          <w:numId w:val="0"/>
        </w:numPr>
        <w:ind w:left="510" w:hanging="510"/>
        <w:rPr>
          <w:rFonts w:asciiTheme="minorEastAsia" w:eastAsiaTheme="minorEastAsia" w:hAnsiTheme="minorEastAsia"/>
          <w:b/>
          <w:bCs/>
        </w:rPr>
      </w:pPr>
      <w:r>
        <w:rPr>
          <w:rFonts w:asciiTheme="minorEastAsia" w:eastAsiaTheme="minorEastAsia" w:hAnsiTheme="minorEastAsia" w:hint="eastAsia"/>
          <w:b/>
          <w:bCs/>
        </w:rPr>
        <w:t>점검 방법</w:t>
      </w:r>
    </w:p>
    <w:p w14:paraId="7855E5B5" w14:textId="75A6FACD" w:rsidR="00551AAF" w:rsidRDefault="00551AAF" w:rsidP="00551AAF">
      <w:pPr>
        <w:pStyle w:val="aa"/>
      </w:pPr>
      <w:r>
        <w:t xml:space="preserve">Step 1) </w:t>
      </w:r>
      <w:r>
        <w:rPr>
          <w:rFonts w:hint="eastAsia"/>
        </w:rPr>
        <w:t>대소문자, 숫자, 특수문자 조합 요건 없음을 확인하기 위해 비밀번호를 단순하게 설정하여 회원가입을 진행</w:t>
      </w:r>
    </w:p>
    <w:p w14:paraId="1DEDDACF" w14:textId="77777777" w:rsidR="00551AAF" w:rsidRDefault="00551AAF" w:rsidP="001F538F">
      <w:pPr>
        <w:pStyle w:val="afd"/>
        <w:ind w:left="100"/>
        <w:jc w:val="center"/>
      </w:pPr>
      <w:r w:rsidRPr="00551AAF">
        <w:rPr>
          <w:noProof/>
        </w:rPr>
        <w:drawing>
          <wp:inline distT="0" distB="0" distL="0" distR="0" wp14:anchorId="0F116EC1" wp14:editId="556F70D6">
            <wp:extent cx="3390900" cy="6032500"/>
            <wp:effectExtent l="19050" t="19050" r="19050" b="25400"/>
            <wp:docPr id="1937445889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445889" name="Picture 1" descr="A screenshot of a phone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60325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2EE1BF" w14:textId="01DC4ACB" w:rsidR="00551AAF" w:rsidRDefault="00551AAF" w:rsidP="00551AAF">
      <w:pPr>
        <w:pStyle w:val="a9"/>
      </w:pPr>
      <w:bookmarkStart w:id="208" w:name="_Toc226793438"/>
      <w:r>
        <w:t xml:space="preserve">[그림] </w:t>
      </w:r>
      <w:fldSimple w:instr=" SEQ [그림] \* ARABIC ">
        <w:r w:rsidR="00A322C6">
          <w:rPr>
            <w:noProof/>
          </w:rPr>
          <w:t>12</w:t>
        </w:r>
      </w:fldSimple>
      <w:r>
        <w:rPr>
          <w:rFonts w:hint="eastAsia"/>
        </w:rPr>
        <w:t xml:space="preserve"> 회원가입 시도</w:t>
      </w:r>
      <w:bookmarkEnd w:id="208"/>
    </w:p>
    <w:p w14:paraId="2352A89D" w14:textId="32698162" w:rsidR="00551AAF" w:rsidRDefault="00551AAF" w:rsidP="00551AAF">
      <w:pPr>
        <w:pStyle w:val="aa"/>
      </w:pPr>
      <w:r>
        <w:lastRenderedPageBreak/>
        <w:t xml:space="preserve">Step 2) </w:t>
      </w:r>
      <w:r>
        <w:rPr>
          <w:rFonts w:hint="eastAsia"/>
        </w:rPr>
        <w:t>회원가입한 아이디 비밀번호로 로그인을 시도하여 정상적으로 로그인이 되는지 확인</w:t>
      </w:r>
    </w:p>
    <w:p w14:paraId="65DB665E" w14:textId="77777777" w:rsidR="00551AAF" w:rsidRDefault="00551AAF" w:rsidP="001F538F">
      <w:pPr>
        <w:pStyle w:val="afd"/>
        <w:ind w:left="100"/>
        <w:jc w:val="center"/>
      </w:pPr>
      <w:r w:rsidRPr="00551AAF">
        <w:rPr>
          <w:noProof/>
        </w:rPr>
        <w:drawing>
          <wp:inline distT="0" distB="0" distL="0" distR="0" wp14:anchorId="3D06516A" wp14:editId="11F8189C">
            <wp:extent cx="3390900" cy="6057900"/>
            <wp:effectExtent l="19050" t="19050" r="19050" b="19050"/>
            <wp:docPr id="153992027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92027" name="Picture 1" descr="A screenshot of a phone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60579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A4E473" w14:textId="3A24CF44" w:rsidR="00551AAF" w:rsidRPr="00551AAF" w:rsidRDefault="00551AAF" w:rsidP="00551AAF">
      <w:pPr>
        <w:pStyle w:val="a9"/>
      </w:pPr>
      <w:bookmarkStart w:id="209" w:name="_Toc226793439"/>
      <w:r>
        <w:t xml:space="preserve">[그림] </w:t>
      </w:r>
      <w:fldSimple w:instr=" SEQ [그림] \* ARABIC ">
        <w:r w:rsidR="00A322C6">
          <w:rPr>
            <w:noProof/>
          </w:rPr>
          <w:t>13</w:t>
        </w:r>
      </w:fldSimple>
      <w:r>
        <w:rPr>
          <w:rFonts w:hint="eastAsia"/>
        </w:rPr>
        <w:t xml:space="preserve"> 로그인 성공</w:t>
      </w:r>
      <w:bookmarkEnd w:id="209"/>
    </w:p>
    <w:p w14:paraId="3CF025CD" w14:textId="77777777" w:rsidR="009A021B" w:rsidRDefault="009A021B">
      <w:pPr>
        <w:widowControl/>
        <w:wordWrap/>
        <w:autoSpaceDE/>
        <w:autoSpaceDN/>
        <w:snapToGrid/>
        <w:spacing w:after="160" w:line="259" w:lineRule="auto"/>
        <w:rPr>
          <w:rFonts w:cstheme="majorBidi"/>
          <w:b/>
          <w:color w:val="000000" w:themeColor="text1"/>
        </w:rPr>
      </w:pPr>
      <w:r>
        <w:br w:type="page"/>
      </w:r>
    </w:p>
    <w:p w14:paraId="2C0876A0" w14:textId="36E9F6AC" w:rsidR="00885EEE" w:rsidRDefault="00885EEE" w:rsidP="002F05FA">
      <w:pPr>
        <w:pStyle w:val="Level2TitleCtl2"/>
        <w:ind w:left="426" w:hanging="425"/>
      </w:pPr>
      <w:bookmarkStart w:id="210" w:name="OLE_LINK6"/>
      <w:bookmarkStart w:id="211" w:name="OLE_LINK5"/>
      <w:bookmarkStart w:id="212" w:name="_Toc226793401"/>
      <w:r>
        <w:rPr>
          <w:rFonts w:hint="eastAsia"/>
        </w:rPr>
        <w:lastRenderedPageBreak/>
        <w:t>인증파일 변조</w:t>
      </w:r>
      <w:bookmarkEnd w:id="212"/>
    </w:p>
    <w:p w14:paraId="59A00CFB" w14:textId="77777777" w:rsidR="00885EEE" w:rsidRPr="0068772F" w:rsidRDefault="00885EEE" w:rsidP="00885EE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74815699" wp14:editId="20E42B30">
                <wp:extent cx="6087292" cy="341630"/>
                <wp:effectExtent l="0" t="0" r="8890" b="1270"/>
                <wp:docPr id="246586952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7292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F53287" w14:textId="77777777" w:rsidR="00885EEE" w:rsidRDefault="00885EEE" w:rsidP="00885EEE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/>
                              </w:rPr>
                              <w:t>취약점 개요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815699" id="_x0000_s1036" style="width:479.3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ak0OQIAAMQEAAAOAAAAZHJzL2Uyb0RvYy54bWysVNtu1DAQfUfiHyy/01watm202QpRFSEV&#10;qCh8gNexN9E6nmB7N1m+nrGdpKvSJ0QeoszlnJk59mR9O3aKHIWxLeiKZhcpJUJzqFu9q+jPH/fv&#10;rimxjumaKdCioidh6e3m7Zv10JcihwZULQxBEm3Loa9o41xfJonljeiYvYBeaAxKMB1zaJpdUhs2&#10;IHunkjxNV8kApu4NcGEteu9ikG4Cv5SCu29SWuGIqij25sLbhPfWv5PNmpU7w/qm5VMb7B+66Fir&#10;sehCdcccIwfT/kXVtdyABekuOHQJSNlyEWbAabL0xTRPDetFmAXFsf0ik/1/tPzr8al/NL512z8A&#10;31tUJBl6Wy4Rb9gpZ5Sm87nYOBmDiqdFRTE6wtG5Sq+v8pucEo6xyyJbXQaZE1bO6N5Y90lAR/xH&#10;RQ2eUhCPHR+s8/VZOaeExkC19X2rVDD8zRAflSFHhmda7/MAVYfuC9TRt0rxiSeLbjz/6C5mN9KH&#10;++VZQjF7XkBpX0aDLxh78Z4gSVQh6OFOSvg8pb8LSdoa546NLMyxKONcaFf4brBsyPYwieQLMAsT&#10;vAAql02gKdfDRLjRCzB9DRgrzuAFEaqCdgu4azWY1wjq/QyWMX+ePs7sx3fjdsShceGDzt61hfr0&#10;aIiBuGL4S8CPBsxvSgZcr4raXwdmBCXqs8b7e5MVhd/HYBTvr3I0zHlkex5hmiNVRbmLHWv4cHAg&#10;23BZnqtPjeKqBLWntfa7eG6HrOefz+YPAAAA//8DAFBLAwQUAAYACAAAACEAfvz7RN0AAAAEAQAA&#10;DwAAAGRycy9kb3ducmV2LnhtbEyPQUvDQBCF74L/YRnBm91YTUhiNqWIBcGDtArF23R3TEKzsyG7&#10;beK/d/Wil4HHe7z3TbWabS/ONPrOsYLbRQKCWDvTcaPg/W1zk4PwAdlg75gUfJGHVX15UWFp3MRb&#10;Ou9CI2IJ+xIVtCEMpZRet2TRL9xAHL1PN1oMUY6NNCNOsdz2cpkkmbTYcVxocaDHlvRxd7IKppfX&#10;502q98X+3q6L7dOHPmZLr9T11bx+ABFoDn9h+MGP6FBHpoM7sfGiVxAfCb83ekWaZyAOCtK7HGRd&#10;yf/w9TcAAAD//wMAUEsBAi0AFAAGAAgAAAAhALaDOJL+AAAA4QEAABMAAAAAAAAAAAAAAAAAAAAA&#10;AFtDb250ZW50X1R5cGVzXS54bWxQSwECLQAUAAYACAAAACEAOP0h/9YAAACUAQAACwAAAAAAAAAA&#10;AAAAAAAvAQAAX3JlbHMvLnJlbHNQSwECLQAUAAYACAAAACEA8impNDkCAADEBAAADgAAAAAAAAAA&#10;AAAAAAAuAgAAZHJzL2Uyb0RvYy54bWxQSwECLQAUAAYACAAAACEAfvz7RN0AAAAEAQAADwAAAAAA&#10;AAAAAAAAAACTBAAAZHJzL2Rvd25yZXYueG1sUEsFBgAAAAAEAAQA8wAAAJ0FAAAAAA==&#10;" fillcolor="#8496b0 [1938]" stroked="f" strokeweight="1pt">
                <v:textbox>
                  <w:txbxContent>
                    <w:p w14:paraId="00F53287" w14:textId="77777777" w:rsidR="00885EEE" w:rsidRDefault="00885EEE" w:rsidP="00885EEE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b/>
                          <w:bCs/>
                          <w:color w:val="FFFFFF"/>
                        </w:rPr>
                        <w:t>취약점 개요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6C1ECBE7" w14:textId="2243AE6F" w:rsidR="00885EEE" w:rsidRDefault="00885EEE" w:rsidP="00885EEE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Chars="0" w:left="384" w:hanging="284"/>
        <w:jc w:val="both"/>
        <w:rPr>
          <w:rFonts w:hAnsi="맑은 고딕" w:cs="맑은 고딕"/>
          <w:color w:val="000000" w:themeColor="text1"/>
          <w:kern w:val="0"/>
        </w:rPr>
      </w:pPr>
      <w:r>
        <w:rPr>
          <w:rFonts w:hAnsi="맑은 고딕" w:cs="맑은 고딕" w:hint="eastAsia"/>
          <w:color w:val="000000" w:themeColor="text1"/>
          <w:kern w:val="0"/>
        </w:rPr>
        <w:t xml:space="preserve">점검대상 앱의 서명 인증서, 무결성 검증 값 등 앱 인증에 사용되는 파일을 변조하거나 </w:t>
      </w:r>
      <w:proofErr w:type="spellStart"/>
      <w:r>
        <w:rPr>
          <w:rFonts w:hAnsi="맑은 고딕" w:cs="맑은 고딕" w:hint="eastAsia"/>
          <w:color w:val="000000" w:themeColor="text1"/>
          <w:kern w:val="0"/>
        </w:rPr>
        <w:t>재서명하여</w:t>
      </w:r>
      <w:proofErr w:type="spellEnd"/>
      <w:r>
        <w:rPr>
          <w:rFonts w:hAnsi="맑은 고딕" w:cs="맑은 고딕" w:hint="eastAsia"/>
          <w:color w:val="000000" w:themeColor="text1"/>
          <w:kern w:val="0"/>
        </w:rPr>
        <w:t xml:space="preserve"> 앱을 </w:t>
      </w:r>
      <w:proofErr w:type="spellStart"/>
      <w:r>
        <w:rPr>
          <w:rFonts w:hAnsi="맑은 고딕" w:cs="맑은 고딕" w:hint="eastAsia"/>
          <w:color w:val="000000" w:themeColor="text1"/>
          <w:kern w:val="0"/>
        </w:rPr>
        <w:t>리패키징하였을</w:t>
      </w:r>
      <w:proofErr w:type="spellEnd"/>
      <w:r>
        <w:rPr>
          <w:rFonts w:hAnsi="맑은 고딕" w:cs="맑은 고딕" w:hint="eastAsia"/>
          <w:color w:val="000000" w:themeColor="text1"/>
          <w:kern w:val="0"/>
        </w:rPr>
        <w:t xml:space="preserve"> 때 서버 또는 클라이언트가 이를 탐지하고 실행을 차단하는지 여부를 점검</w:t>
      </w:r>
    </w:p>
    <w:p w14:paraId="0301E702" w14:textId="77777777" w:rsidR="00885EEE" w:rsidRDefault="00885EEE" w:rsidP="00885EEE">
      <w:pPr>
        <w:pStyle w:val="afd"/>
        <w:widowControl w:val="0"/>
        <w:autoSpaceDE w:val="0"/>
        <w:autoSpaceDN w:val="0"/>
        <w:spacing w:before="0" w:after="0"/>
        <w:ind w:leftChars="0"/>
        <w:jc w:val="both"/>
        <w:rPr>
          <w:rFonts w:hAnsi="맑은 고딕" w:cs="맑은 고딕"/>
          <w:color w:val="000000" w:themeColor="text1"/>
          <w:kern w:val="0"/>
        </w:rPr>
      </w:pPr>
    </w:p>
    <w:p w14:paraId="49BD8597" w14:textId="77777777" w:rsidR="00885EEE" w:rsidRPr="001446C3" w:rsidRDefault="00885EEE" w:rsidP="00885EEE">
      <w:pPr>
        <w:pStyle w:val="Level4TitleCtl4"/>
        <w:numPr>
          <w:ilvl w:val="0"/>
          <w:numId w:val="0"/>
        </w:numPr>
        <w:ind w:left="510" w:hanging="510"/>
        <w:rPr>
          <w:rFonts w:asciiTheme="minorEastAsia" w:eastAsiaTheme="minorEastAsia" w:hAnsiTheme="minorEastAsia"/>
          <w:b/>
          <w:bCs/>
        </w:rPr>
      </w:pPr>
      <w:r>
        <w:rPr>
          <w:rFonts w:asciiTheme="minorEastAsia" w:eastAsiaTheme="minorEastAsia" w:hAnsiTheme="minorEastAsia" w:hint="eastAsia"/>
          <w:b/>
          <w:bCs/>
        </w:rPr>
        <w:t>점검 방법</w:t>
      </w:r>
    </w:p>
    <w:p w14:paraId="77B4D422" w14:textId="6BBED321" w:rsidR="00885EEE" w:rsidRDefault="00885EEE" w:rsidP="00885EEE">
      <w:pPr>
        <w:pStyle w:val="aa"/>
      </w:pPr>
      <w:r>
        <w:t xml:space="preserve">Step 1) </w:t>
      </w:r>
      <w:r>
        <w:rPr>
          <w:rFonts w:hint="eastAsia"/>
        </w:rPr>
        <w:t xml:space="preserve">원본 </w:t>
      </w:r>
      <w:r>
        <w:t xml:space="preserve">APK </w:t>
      </w:r>
      <w:r>
        <w:rPr>
          <w:rFonts w:hint="eastAsia"/>
        </w:rPr>
        <w:t>서명 정보 확인</w:t>
      </w:r>
    </w:p>
    <w:p w14:paraId="4C7A8463" w14:textId="26BB8FBC" w:rsidR="00D72EFA" w:rsidRDefault="00D72EFA" w:rsidP="00885EEE">
      <w:pPr>
        <w:pStyle w:val="aa"/>
      </w:pPr>
      <w:r>
        <w:tab/>
      </w:r>
      <w:proofErr w:type="spellStart"/>
      <w:r>
        <w:t>keytool</w:t>
      </w:r>
      <w:proofErr w:type="spellEnd"/>
      <w:r>
        <w:t xml:space="preserve"> -</w:t>
      </w:r>
      <w:proofErr w:type="spellStart"/>
      <w:r>
        <w:t>printcert</w:t>
      </w:r>
      <w:proofErr w:type="spellEnd"/>
      <w:r>
        <w:t xml:space="preserve"> -</w:t>
      </w:r>
      <w:proofErr w:type="spellStart"/>
      <w:r>
        <w:t>jarfile</w:t>
      </w:r>
      <w:proofErr w:type="spellEnd"/>
      <w:r>
        <w:t xml:space="preserve"> </w:t>
      </w:r>
      <w:proofErr w:type="spellStart"/>
      <w:r>
        <w:t>app.apk</w:t>
      </w:r>
      <w:proofErr w:type="spellEnd"/>
    </w:p>
    <w:p w14:paraId="5A719B08" w14:textId="63C76736" w:rsidR="00D72EFA" w:rsidRDefault="00885EEE" w:rsidP="00D72EFA">
      <w:pPr>
        <w:pStyle w:val="aa"/>
      </w:pPr>
      <w:r>
        <w:t xml:space="preserve">Step 2) </w:t>
      </w:r>
      <w:r w:rsidR="00D72EFA">
        <w:rPr>
          <w:rFonts w:hint="eastAsia"/>
        </w:rPr>
        <w:t xml:space="preserve">코드 변조 후 </w:t>
      </w:r>
      <w:r>
        <w:t xml:space="preserve">APK </w:t>
      </w:r>
      <w:proofErr w:type="spellStart"/>
      <w:r>
        <w:rPr>
          <w:rFonts w:hint="eastAsia"/>
        </w:rPr>
        <w:t>리패키징</w:t>
      </w:r>
      <w:proofErr w:type="spellEnd"/>
    </w:p>
    <w:p w14:paraId="21ADF128" w14:textId="3DDCC647" w:rsidR="00D72EFA" w:rsidRDefault="00D72EFA" w:rsidP="00D72EFA">
      <w:pPr>
        <w:pStyle w:val="aa"/>
      </w:pPr>
      <w:r>
        <w:tab/>
      </w:r>
      <w:proofErr w:type="spellStart"/>
      <w:r>
        <w:t>Apktool</w:t>
      </w:r>
      <w:proofErr w:type="spellEnd"/>
      <w:r>
        <w:t xml:space="preserve"> b </w:t>
      </w:r>
      <w:proofErr w:type="spellStart"/>
      <w:r>
        <w:t>app_out</w:t>
      </w:r>
      <w:proofErr w:type="spellEnd"/>
      <w:r>
        <w:t xml:space="preserve"> -o </w:t>
      </w:r>
      <w:proofErr w:type="spellStart"/>
      <w:r>
        <w:t>app_tamppered.apk</w:t>
      </w:r>
      <w:proofErr w:type="spellEnd"/>
    </w:p>
    <w:p w14:paraId="56F2ECA3" w14:textId="6DD5C5B8" w:rsidR="00885EEE" w:rsidRDefault="00885EEE" w:rsidP="00885EEE">
      <w:pPr>
        <w:pStyle w:val="aa"/>
      </w:pPr>
      <w:r>
        <w:t xml:space="preserve">Step 3) </w:t>
      </w:r>
      <w:r>
        <w:rPr>
          <w:rFonts w:hint="eastAsia"/>
        </w:rPr>
        <w:t xml:space="preserve">변조된 </w:t>
      </w:r>
      <w:r>
        <w:t xml:space="preserve">APK </w:t>
      </w:r>
      <w:r>
        <w:rPr>
          <w:rFonts w:hint="eastAsia"/>
        </w:rPr>
        <w:t>설치 및 실행</w:t>
      </w:r>
    </w:p>
    <w:p w14:paraId="08D292F1" w14:textId="1F459055" w:rsidR="00885EEE" w:rsidRDefault="00885EEE" w:rsidP="00885EEE">
      <w:pPr>
        <w:pStyle w:val="aa"/>
      </w:pPr>
      <w:r>
        <w:t xml:space="preserve">Step 4) </w:t>
      </w:r>
      <w:r>
        <w:rPr>
          <w:rFonts w:hint="eastAsia"/>
        </w:rPr>
        <w:t>서버 무결성 검증 우회 시도</w:t>
      </w:r>
    </w:p>
    <w:p w14:paraId="35E7A2B3" w14:textId="77777777" w:rsidR="001F538F" w:rsidRDefault="00D72EFA" w:rsidP="001F538F">
      <w:pPr>
        <w:pStyle w:val="afd"/>
        <w:ind w:left="100"/>
        <w:jc w:val="center"/>
      </w:pPr>
      <w:r w:rsidRPr="00D72EFA">
        <w:rPr>
          <w:noProof/>
        </w:rPr>
        <w:drawing>
          <wp:inline distT="0" distB="0" distL="0" distR="0" wp14:anchorId="6E39E75F" wp14:editId="02EFF9B8">
            <wp:extent cx="6120130" cy="3785235"/>
            <wp:effectExtent l="19050" t="19050" r="13970" b="24765"/>
            <wp:docPr id="638182956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182956" name="Picture 1" descr="A computer screen with text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852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C053E2" w14:textId="60429298" w:rsidR="00885EEE" w:rsidRPr="00885EEE" w:rsidRDefault="001F538F" w:rsidP="001F538F">
      <w:pPr>
        <w:pStyle w:val="a9"/>
        <w:rPr>
          <w:rFonts w:hint="eastAsia"/>
        </w:rPr>
      </w:pPr>
      <w:bookmarkStart w:id="213" w:name="_Toc226793440"/>
      <w:r>
        <w:t xml:space="preserve">[그림] </w:t>
      </w:r>
      <w:fldSimple w:instr=" SEQ [그림] \* ARABIC ">
        <w:r w:rsidR="00A322C6">
          <w:rPr>
            <w:noProof/>
          </w:rPr>
          <w:t>14</w:t>
        </w:r>
      </w:fldSimple>
      <w:r>
        <w:rPr>
          <w:rFonts w:hint="eastAsia"/>
        </w:rPr>
        <w:t xml:space="preserve"> 무결성 검증 우회 코드</w:t>
      </w:r>
      <w:bookmarkEnd w:id="213"/>
    </w:p>
    <w:p w14:paraId="495E63BB" w14:textId="77182B35" w:rsidR="00885EEE" w:rsidRDefault="00885EEE" w:rsidP="00885EEE">
      <w:pPr>
        <w:widowControl/>
        <w:wordWrap/>
        <w:autoSpaceDE/>
        <w:autoSpaceDN/>
        <w:snapToGrid/>
        <w:spacing w:after="160" w:line="259" w:lineRule="auto"/>
      </w:pPr>
      <w:r>
        <w:br w:type="page"/>
      </w:r>
    </w:p>
    <w:p w14:paraId="3DEDC3E2" w14:textId="2766C10A" w:rsidR="002F05FA" w:rsidRPr="002F05FA" w:rsidRDefault="00E75C27" w:rsidP="002F05FA">
      <w:pPr>
        <w:pStyle w:val="Level2TitleCtl2"/>
        <w:ind w:left="426" w:hanging="425"/>
      </w:pPr>
      <w:bookmarkStart w:id="214" w:name="_Toc226793402"/>
      <w:r>
        <w:rPr>
          <w:rFonts w:hint="eastAsia"/>
        </w:rPr>
        <w:lastRenderedPageBreak/>
        <w:t>앱 위/변조 탐지 적용</w:t>
      </w:r>
      <w:bookmarkEnd w:id="214"/>
    </w:p>
    <w:p w14:paraId="33A91229" w14:textId="77777777" w:rsidR="001446C3" w:rsidRPr="0068772F" w:rsidRDefault="001446C3" w:rsidP="001446C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1E5DC482" wp14:editId="0E487DD4">
                <wp:extent cx="6087292" cy="341630"/>
                <wp:effectExtent l="0" t="0" r="8890" b="1270"/>
                <wp:docPr id="1786863942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7292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A35B7E" w14:textId="77777777" w:rsidR="001446C3" w:rsidRDefault="001446C3" w:rsidP="001446C3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/>
                              </w:rPr>
                              <w:t>취약점 개요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5DC482" id="_x0000_s1037" style="width:479.3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3ceOAIAAMQEAAAOAAAAZHJzL2Uyb0RvYy54bWysVNtu1DAQfUfiHyy/01watm202QpRFSEV&#10;qCh8gNexN9E6nmB7N1m+nrGdpKvSJ0QeoszlnJk59mR9O3aKHIWxLeiKZhcpJUJzqFu9q+jPH/fv&#10;rimxjumaKdCioidh6e3m7Zv10JcihwZULQxBEm3Loa9o41xfJonljeiYvYBeaAxKMB1zaJpdUhs2&#10;IHunkjxNV8kApu4NcGEteu9ikG4Cv5SCu29SWuGIqij25sLbhPfWv5PNmpU7w/qm5VMb7B+66Fir&#10;sehCdcccIwfT/kXVtdyABekuOHQJSNlyEWbAabL0xTRPDetFmAXFsf0ik/1/tPzr8al/NL512z8A&#10;31tUJBl6Wy4Rb9gpZ5Sm87nYOBmDiqdFRTE6wtG5Sq+v8pucEo6xyyJbXQaZE1bO6N5Y90lAR/xH&#10;RQ2eUhCPHR+s8/VZOaeExkC19X2rVDD8zRAflSFHhmda7/MAVYfuC9TRt0rxiSeLbjz/6C5mN9KH&#10;++VZQjF7XkBpX0aDLxh78Z4gSVQh6OFOSvg8pb8LSdoa546NLMyxKONcaFf4brBsyPYwieQLMAsT&#10;vAAql02gKdfDRLjRCzB9DRgrzuAFEaqCdgu4azWY1wjq/QyWMX+ePs7sx3fjdsShceFDqndtoT49&#10;GmIgrhj+EvCjAfObkgHXq6L214EZQYn6rPH+3mRF4fcxGMX7qxwNcx7ZnkeY5khVUe5ixxo+HBzI&#10;NlyW5+pTo7gqQe1prf0untsh6/nns/kDAAD//wMAUEsDBBQABgAIAAAAIQB+/PtE3QAAAAQBAAAP&#10;AAAAZHJzL2Rvd25yZXYueG1sTI9BS8NAEIXvgv9hGcGb3VhNSGI2pYgFwYO0CsXbdHdMQrOzIbtt&#10;4r939aKXgcd7vPdNtZptL840+s6xgttFAoJYO9Nxo+D9bXOTg/AB2WDvmBR8kYdVfXlRYWncxFs6&#10;70IjYgn7EhW0IQyllF63ZNEv3EAcvU83WgxRjo00I06x3PZymSSZtNhxXGhxoMeW9HF3sgqml9fn&#10;Tar3xf7erovt04c+Zkuv1PXVvH4AEWgOf2H4wY/oUEemgzux8aJXEB8Jvzd6RZpnIA4K0rscZF3J&#10;//D1NwAAAP//AwBQSwECLQAUAAYACAAAACEAtoM4kv4AAADhAQAAEwAAAAAAAAAAAAAAAAAAAAAA&#10;W0NvbnRlbnRfVHlwZXNdLnhtbFBLAQItABQABgAIAAAAIQA4/SH/1gAAAJQBAAALAAAAAAAAAAAA&#10;AAAAAC8BAABfcmVscy8ucmVsc1BLAQItABQABgAIAAAAIQBpk3ceOAIAAMQEAAAOAAAAAAAAAAAA&#10;AAAAAC4CAABkcnMvZTJvRG9jLnhtbFBLAQItABQABgAIAAAAIQB+/PtE3QAAAAQBAAAPAAAAAAAA&#10;AAAAAAAAAJIEAABkcnMvZG93bnJldi54bWxQSwUGAAAAAAQABADzAAAAnAUAAAAA&#10;" fillcolor="#8496b0 [1938]" stroked="f" strokeweight="1pt">
                <v:textbox>
                  <w:txbxContent>
                    <w:p w14:paraId="1CA35B7E" w14:textId="77777777" w:rsidR="001446C3" w:rsidRDefault="001446C3" w:rsidP="001446C3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b/>
                          <w:bCs/>
                          <w:color w:val="FFFFFF"/>
                        </w:rPr>
                        <w:t>취약점 개요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11C9B19C" w14:textId="5996CFCB" w:rsidR="001446C3" w:rsidRDefault="00E75C27" w:rsidP="004B709E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Chars="0" w:left="384" w:hanging="284"/>
        <w:jc w:val="both"/>
        <w:rPr>
          <w:rFonts w:hAnsi="맑은 고딕" w:cs="맑은 고딕"/>
          <w:color w:val="000000" w:themeColor="text1"/>
          <w:kern w:val="0"/>
        </w:rPr>
      </w:pPr>
      <w:r>
        <w:rPr>
          <w:rFonts w:hAnsi="맑은 고딕" w:cs="맑은 고딕" w:hint="eastAsia"/>
          <w:color w:val="000000" w:themeColor="text1"/>
          <w:kern w:val="0"/>
        </w:rPr>
        <w:t>앱 설치파일 또는 설치된 앱의 실행파일 및 중요파일을 변조하여 앱 실행 시 정상 동작 여부를 점검</w:t>
      </w:r>
    </w:p>
    <w:p w14:paraId="683C1D29" w14:textId="77777777" w:rsidR="00D136F6" w:rsidRPr="00E75C27" w:rsidRDefault="00D136F6" w:rsidP="00D136F6">
      <w:pPr>
        <w:pStyle w:val="afd"/>
        <w:widowControl w:val="0"/>
        <w:autoSpaceDE w:val="0"/>
        <w:autoSpaceDN w:val="0"/>
        <w:spacing w:before="0" w:after="0"/>
        <w:ind w:leftChars="0"/>
        <w:jc w:val="both"/>
        <w:rPr>
          <w:rFonts w:hAnsi="맑은 고딕" w:cs="맑은 고딕"/>
          <w:color w:val="000000" w:themeColor="text1"/>
          <w:kern w:val="0"/>
        </w:rPr>
      </w:pPr>
    </w:p>
    <w:p w14:paraId="5BEBFF55" w14:textId="0548237B" w:rsidR="002F05FA" w:rsidRPr="001446C3" w:rsidRDefault="002F05FA" w:rsidP="001446C3">
      <w:pPr>
        <w:pStyle w:val="Level4TitleCtl4"/>
        <w:numPr>
          <w:ilvl w:val="0"/>
          <w:numId w:val="0"/>
        </w:numPr>
        <w:ind w:left="510" w:hanging="510"/>
        <w:rPr>
          <w:rFonts w:asciiTheme="minorEastAsia" w:eastAsiaTheme="minorEastAsia" w:hAnsiTheme="minorEastAsia"/>
          <w:b/>
          <w:bCs/>
        </w:rPr>
      </w:pPr>
      <w:r>
        <w:rPr>
          <w:rFonts w:asciiTheme="minorEastAsia" w:eastAsiaTheme="minorEastAsia" w:hAnsiTheme="minorEastAsia" w:hint="eastAsia"/>
          <w:b/>
          <w:bCs/>
        </w:rPr>
        <w:t xml:space="preserve">점검 </w:t>
      </w:r>
      <w:r w:rsidR="001446C3">
        <w:rPr>
          <w:rFonts w:asciiTheme="minorEastAsia" w:eastAsiaTheme="minorEastAsia" w:hAnsiTheme="minorEastAsia" w:hint="eastAsia"/>
          <w:b/>
          <w:bCs/>
        </w:rPr>
        <w:t>방법</w:t>
      </w:r>
    </w:p>
    <w:p w14:paraId="47034E21" w14:textId="7D0A1DC8" w:rsidR="00351205" w:rsidRDefault="00AD0106" w:rsidP="00E75C27">
      <w:pPr>
        <w:pStyle w:val="af7"/>
        <w:ind w:left="400"/>
      </w:pPr>
      <w:r w:rsidRPr="002F05FA">
        <w:rPr>
          <w:rFonts w:hint="eastAsia"/>
        </w:rPr>
        <w:t xml:space="preserve">Step 1) </w:t>
      </w:r>
      <w:r w:rsidR="00381910">
        <w:rPr>
          <w:rFonts w:hint="eastAsia"/>
        </w:rPr>
        <w:t xml:space="preserve">APK 추출 및 </w:t>
      </w:r>
      <w:proofErr w:type="spellStart"/>
      <w:r w:rsidR="00381910">
        <w:rPr>
          <w:rFonts w:hint="eastAsia"/>
        </w:rPr>
        <w:t>디컴파일</w:t>
      </w:r>
      <w:proofErr w:type="spellEnd"/>
      <w:r w:rsidR="00381910">
        <w:rPr>
          <w:rFonts w:hint="eastAsia"/>
        </w:rPr>
        <w:t xml:space="preserve">: </w:t>
      </w:r>
      <w:proofErr w:type="spellStart"/>
      <w:r w:rsidR="00381910">
        <w:rPr>
          <w:rFonts w:hint="eastAsia"/>
        </w:rPr>
        <w:t>다컴파일</w:t>
      </w:r>
      <w:proofErr w:type="spellEnd"/>
      <w:r w:rsidR="00381910">
        <w:rPr>
          <w:rFonts w:hint="eastAsia"/>
        </w:rPr>
        <w:t xml:space="preserve"> 도구를 이용해 대상 앱의 </w:t>
      </w:r>
      <w:r w:rsidR="00381910">
        <w:t>APK</w:t>
      </w:r>
      <w:r w:rsidR="00381910">
        <w:rPr>
          <w:rFonts w:hint="eastAsia"/>
        </w:rPr>
        <w:t xml:space="preserve">를 </w:t>
      </w:r>
      <w:proofErr w:type="spellStart"/>
      <w:r w:rsidR="00381910">
        <w:rPr>
          <w:rFonts w:hint="eastAsia"/>
        </w:rPr>
        <w:t>디컴파일</w:t>
      </w:r>
      <w:proofErr w:type="spellEnd"/>
    </w:p>
    <w:p w14:paraId="20D3D7BB" w14:textId="77777777" w:rsidR="00D47C6C" w:rsidRDefault="00381910" w:rsidP="001F538F">
      <w:pPr>
        <w:pStyle w:val="afd"/>
        <w:ind w:left="100"/>
        <w:jc w:val="center"/>
      </w:pPr>
      <w:r w:rsidRPr="00381910">
        <w:rPr>
          <w:noProof/>
        </w:rPr>
        <w:drawing>
          <wp:inline distT="0" distB="0" distL="0" distR="0" wp14:anchorId="0C787AB8" wp14:editId="7B969821">
            <wp:extent cx="5852160" cy="3718560"/>
            <wp:effectExtent l="0" t="0" r="0" b="0"/>
            <wp:docPr id="3441470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147053" name="Picture 1" descr="A screenshot of a computer&#10;&#10;AI-generated content may be incorrect."/>
                    <pic:cNvPicPr/>
                  </pic:nvPicPr>
                  <pic:blipFill rotWithShape="1">
                    <a:blip r:embed="rId31"/>
                    <a:srcRect l="2241" t="1915" r="2138" b="4658"/>
                    <a:stretch/>
                  </pic:blipFill>
                  <pic:spPr bwMode="auto">
                    <a:xfrm>
                      <a:off x="0" y="0"/>
                      <a:ext cx="5852160" cy="3718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871DE5" w14:textId="127D3E9F" w:rsidR="00381910" w:rsidRDefault="00D47C6C" w:rsidP="00D47C6C">
      <w:pPr>
        <w:pStyle w:val="a9"/>
      </w:pPr>
      <w:bookmarkStart w:id="215" w:name="_Toc226793441"/>
      <w:r>
        <w:t xml:space="preserve">[그림] </w:t>
      </w:r>
      <w:fldSimple w:instr=" SEQ [그림] \* ARABIC ">
        <w:r w:rsidR="00A322C6">
          <w:rPr>
            <w:noProof/>
          </w:rPr>
          <w:t>15</w:t>
        </w:r>
      </w:fldSimple>
      <w:r>
        <w:rPr>
          <w:rFonts w:hint="eastAsia"/>
        </w:rPr>
        <w:t xml:space="preserve"> </w:t>
      </w:r>
      <w:r>
        <w:t xml:space="preserve">APK </w:t>
      </w:r>
      <w:proofErr w:type="spellStart"/>
      <w:r>
        <w:rPr>
          <w:rFonts w:hint="eastAsia"/>
        </w:rPr>
        <w:t>디컴파일</w:t>
      </w:r>
      <w:bookmarkEnd w:id="215"/>
      <w:proofErr w:type="spellEnd"/>
    </w:p>
    <w:p w14:paraId="7BF27F36" w14:textId="77777777" w:rsidR="00D47C6C" w:rsidRPr="00D47C6C" w:rsidRDefault="00D47C6C" w:rsidP="00D47C6C"/>
    <w:p w14:paraId="3E7885F9" w14:textId="0274941B" w:rsidR="00381910" w:rsidRDefault="00381910" w:rsidP="00E75C27">
      <w:pPr>
        <w:pStyle w:val="af7"/>
        <w:ind w:left="400"/>
      </w:pPr>
      <w:r>
        <w:t xml:space="preserve">Step 2) </w:t>
      </w:r>
      <w:r>
        <w:rPr>
          <w:rFonts w:hint="eastAsia"/>
        </w:rPr>
        <w:t xml:space="preserve">소스코드/리소스 변조: </w:t>
      </w:r>
      <w:proofErr w:type="spellStart"/>
      <w:r>
        <w:t>Smali</w:t>
      </w:r>
      <w:proofErr w:type="spellEnd"/>
      <w:r>
        <w:rPr>
          <w:rFonts w:hint="eastAsia"/>
        </w:rPr>
        <w:t xml:space="preserve"> 코드를 수정하여 로직을 바꾸거나, 간단하게 </w:t>
      </w:r>
      <w:r>
        <w:t>xml</w:t>
      </w:r>
      <w:r>
        <w:rPr>
          <w:rFonts w:hint="eastAsia"/>
        </w:rPr>
        <w:t>파일의 텍스트 또는 이미지 리소스를 수정</w:t>
      </w:r>
    </w:p>
    <w:p w14:paraId="557BEE67" w14:textId="4EF285BE" w:rsidR="00381910" w:rsidRDefault="00381910" w:rsidP="00E75C27">
      <w:pPr>
        <w:pStyle w:val="af7"/>
        <w:ind w:left="400"/>
      </w:pPr>
      <w:r>
        <w:t xml:space="preserve">Step 3) </w:t>
      </w:r>
      <w:proofErr w:type="spellStart"/>
      <w:r>
        <w:rPr>
          <w:rFonts w:hint="eastAsia"/>
        </w:rPr>
        <w:t>재패키징</w:t>
      </w:r>
      <w:proofErr w:type="spellEnd"/>
      <w:r>
        <w:rPr>
          <w:rFonts w:hint="eastAsia"/>
        </w:rPr>
        <w:t>(</w:t>
      </w:r>
      <w:r>
        <w:t xml:space="preserve">Build): </w:t>
      </w:r>
      <w:r>
        <w:rPr>
          <w:rFonts w:hint="eastAsia"/>
        </w:rPr>
        <w:t xml:space="preserve">수정한 파일을 다시 </w:t>
      </w:r>
      <w:r>
        <w:t xml:space="preserve">APK </w:t>
      </w:r>
      <w:r>
        <w:rPr>
          <w:rFonts w:hint="eastAsia"/>
        </w:rPr>
        <w:t>형태로 빌드</w:t>
      </w:r>
    </w:p>
    <w:p w14:paraId="1727EDBB" w14:textId="3497FF72" w:rsidR="00D47C6C" w:rsidRDefault="00381910" w:rsidP="00F21F7E">
      <w:pPr>
        <w:pStyle w:val="af7"/>
        <w:ind w:left="400"/>
      </w:pPr>
      <w:r>
        <w:t xml:space="preserve">Step 4) </w:t>
      </w:r>
      <w:r>
        <w:rPr>
          <w:rFonts w:hint="eastAsia"/>
        </w:rPr>
        <w:t>서명(</w:t>
      </w:r>
      <w:r>
        <w:t xml:space="preserve">Signing): </w:t>
      </w:r>
      <w:r>
        <w:rPr>
          <w:rFonts w:hint="eastAsia"/>
        </w:rPr>
        <w:t xml:space="preserve">변조된 </w:t>
      </w:r>
      <w:r>
        <w:t>APK</w:t>
      </w:r>
      <w:r>
        <w:rPr>
          <w:rFonts w:hint="eastAsia"/>
        </w:rPr>
        <w:t>는 기존 서명과 일치하지 않으므로, 임시 키로 재서명을 수행</w:t>
      </w:r>
    </w:p>
    <w:p w14:paraId="2C82BE2A" w14:textId="1A69D204" w:rsidR="00381910" w:rsidRDefault="00381910" w:rsidP="00E75C27">
      <w:pPr>
        <w:pStyle w:val="af7"/>
        <w:ind w:left="400"/>
      </w:pPr>
      <w:r>
        <w:t xml:space="preserve">Step 5) </w:t>
      </w:r>
      <w:r>
        <w:rPr>
          <w:rFonts w:hint="eastAsia"/>
        </w:rPr>
        <w:t xml:space="preserve">설치 및 실행: 단말기에 설치한 후 </w:t>
      </w:r>
      <w:proofErr w:type="gramStart"/>
      <w:r>
        <w:rPr>
          <w:rFonts w:hint="eastAsia"/>
        </w:rPr>
        <w:t>앱</w:t>
      </w:r>
      <w:r w:rsidR="00C36795">
        <w:rPr>
          <w:rFonts w:hint="eastAsia"/>
        </w:rPr>
        <w:t xml:space="preserve"> </w:t>
      </w:r>
      <w:r>
        <w:rPr>
          <w:rFonts w:hint="eastAsia"/>
        </w:rPr>
        <w:t>을</w:t>
      </w:r>
      <w:proofErr w:type="gramEnd"/>
      <w:r>
        <w:rPr>
          <w:rFonts w:hint="eastAsia"/>
        </w:rPr>
        <w:t xml:space="preserve"> 구동하여 탐지 여부를 확인</w:t>
      </w:r>
    </w:p>
    <w:p w14:paraId="006D2179" w14:textId="77777777" w:rsidR="00D47C6C" w:rsidRDefault="00381910" w:rsidP="00D47C6C">
      <w:pPr>
        <w:pStyle w:val="afd"/>
        <w:ind w:left="100"/>
        <w:jc w:val="center"/>
      </w:pPr>
      <w:r w:rsidRPr="00381910">
        <w:rPr>
          <w:noProof/>
        </w:rPr>
        <w:lastRenderedPageBreak/>
        <w:drawing>
          <wp:inline distT="0" distB="0" distL="0" distR="0" wp14:anchorId="4203DDBC" wp14:editId="37D5642D">
            <wp:extent cx="3738175" cy="3562454"/>
            <wp:effectExtent l="19050" t="19050" r="15240" b="19050"/>
            <wp:docPr id="1934129924" name="Picture 1" descr="A white squar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129924" name="Picture 1" descr="A white square with black text&#10;&#10;AI-generated content may be incorrect."/>
                    <pic:cNvPicPr/>
                  </pic:nvPicPr>
                  <pic:blipFill rotWithShape="1">
                    <a:blip r:embed="rId32"/>
                    <a:srcRect l="4389" t="27446" r="5430" b="241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8173" cy="358151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chemeClr val="tx1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8E5879" w14:textId="1F382023" w:rsidR="00381910" w:rsidRDefault="00D47C6C" w:rsidP="00D47C6C">
      <w:pPr>
        <w:pStyle w:val="a9"/>
      </w:pPr>
      <w:bookmarkStart w:id="216" w:name="_Toc226793442"/>
      <w:r>
        <w:t xml:space="preserve">[그림] </w:t>
      </w:r>
      <w:fldSimple w:instr=" SEQ [그림] \* ARABIC ">
        <w:r w:rsidR="00A322C6">
          <w:rPr>
            <w:noProof/>
          </w:rPr>
          <w:t>16</w:t>
        </w:r>
      </w:fldSimple>
      <w:r>
        <w:rPr>
          <w:rFonts w:hint="eastAsia"/>
        </w:rPr>
        <w:t xml:space="preserve"> 앱 위/변조 탐지</w:t>
      </w:r>
      <w:bookmarkEnd w:id="216"/>
    </w:p>
    <w:p w14:paraId="7E313A82" w14:textId="1EC107E7" w:rsidR="00EE2589" w:rsidRDefault="00EE2589" w:rsidP="00EE2589">
      <w:pPr>
        <w:pStyle w:val="af7"/>
        <w:ind w:left="400"/>
      </w:pPr>
      <w:r>
        <w:t xml:space="preserve">Step 6) </w:t>
      </w:r>
      <w:r w:rsidR="00DF425F">
        <w:rPr>
          <w:rFonts w:hint="eastAsia"/>
        </w:rPr>
        <w:t>보호 기법 우회 및 서비스 접근</w:t>
      </w:r>
    </w:p>
    <w:p w14:paraId="3B390A45" w14:textId="77777777" w:rsidR="00DF425F" w:rsidRDefault="00DF425F" w:rsidP="001F538F">
      <w:pPr>
        <w:pStyle w:val="afd"/>
        <w:ind w:left="100"/>
        <w:jc w:val="center"/>
      </w:pPr>
      <w:r w:rsidRPr="00DF425F">
        <w:rPr>
          <w:noProof/>
        </w:rPr>
        <w:drawing>
          <wp:inline distT="0" distB="0" distL="0" distR="0" wp14:anchorId="6DBE8AE1" wp14:editId="544A7FD4">
            <wp:extent cx="6120130" cy="2520950"/>
            <wp:effectExtent l="19050" t="19050" r="13970" b="12700"/>
            <wp:docPr id="496767217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767217" name="Picture 1" descr="A screen shot of a computer screen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209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93648D" w14:textId="0FAAD9C5" w:rsidR="00DF425F" w:rsidRDefault="00DF425F" w:rsidP="00DF425F">
      <w:pPr>
        <w:pStyle w:val="a9"/>
      </w:pPr>
      <w:bookmarkStart w:id="217" w:name="_Toc226793443"/>
      <w:r>
        <w:t xml:space="preserve">[그림] </w:t>
      </w:r>
      <w:fldSimple w:instr=" SEQ [그림] \* ARABIC ">
        <w:r w:rsidR="00A322C6">
          <w:rPr>
            <w:noProof/>
          </w:rPr>
          <w:t>17</w:t>
        </w:r>
      </w:fldSimple>
      <w:r>
        <w:t xml:space="preserve"> </w:t>
      </w:r>
      <w:r w:rsidR="00997014">
        <w:t xml:space="preserve">Frida </w:t>
      </w:r>
      <w:proofErr w:type="spellStart"/>
      <w:r w:rsidR="00997014">
        <w:rPr>
          <w:rFonts w:hint="eastAsia"/>
        </w:rPr>
        <w:t>후킹</w:t>
      </w:r>
      <w:proofErr w:type="spellEnd"/>
      <w:r w:rsidR="00997014">
        <w:rPr>
          <w:rFonts w:hint="eastAsia"/>
        </w:rPr>
        <w:t xml:space="preserve"> 함수</w:t>
      </w:r>
      <w:bookmarkEnd w:id="217"/>
    </w:p>
    <w:p w14:paraId="7F272507" w14:textId="77777777" w:rsidR="00F21F7E" w:rsidRDefault="00F21F7E" w:rsidP="001F538F">
      <w:pPr>
        <w:pStyle w:val="afd"/>
        <w:ind w:left="100"/>
        <w:jc w:val="center"/>
      </w:pPr>
      <w:r>
        <w:rPr>
          <w:noProof/>
        </w:rPr>
        <w:lastRenderedPageBreak/>
        <w:drawing>
          <wp:inline distT="0" distB="0" distL="0" distR="0" wp14:anchorId="5A79A568" wp14:editId="0A0C153E">
            <wp:extent cx="2834034" cy="5982772"/>
            <wp:effectExtent l="19050" t="19050" r="23495" b="18415"/>
            <wp:docPr id="1158481143" name="Picture 28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481143" name="Picture 28" descr="A screenshot of a phone&#10;&#10;AI-generated content may be incorrect.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8068" cy="60546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943CC4" w14:textId="2B673BD8" w:rsidR="00F21F7E" w:rsidRPr="00F21F7E" w:rsidRDefault="00F21F7E" w:rsidP="00F21F7E">
      <w:pPr>
        <w:pStyle w:val="a9"/>
      </w:pPr>
      <w:bookmarkStart w:id="218" w:name="_Toc226793444"/>
      <w:r>
        <w:t xml:space="preserve">[그림] </w:t>
      </w:r>
      <w:fldSimple w:instr=" SEQ [그림] \* ARABIC ">
        <w:r w:rsidR="00A322C6">
          <w:rPr>
            <w:noProof/>
          </w:rPr>
          <w:t>18</w:t>
        </w:r>
      </w:fldSimple>
      <w:r>
        <w:t xml:space="preserve"> </w:t>
      </w:r>
      <w:r>
        <w:rPr>
          <w:rFonts w:hint="eastAsia"/>
        </w:rPr>
        <w:t>서비스 접근</w:t>
      </w:r>
      <w:bookmarkEnd w:id="218"/>
    </w:p>
    <w:p w14:paraId="51CF337A" w14:textId="00C17344" w:rsidR="00351205" w:rsidRDefault="00351205" w:rsidP="004D0EC1">
      <w:pPr>
        <w:pStyle w:val="afd"/>
        <w:ind w:left="100"/>
        <w:jc w:val="center"/>
      </w:pPr>
    </w:p>
    <w:p w14:paraId="732A93B8" w14:textId="77777777" w:rsidR="00381910" w:rsidRPr="00381910" w:rsidRDefault="00381910" w:rsidP="00381910">
      <w:pPr>
        <w:pStyle w:val="aa"/>
        <w:jc w:val="left"/>
      </w:pPr>
    </w:p>
    <w:bookmarkEnd w:id="210"/>
    <w:bookmarkEnd w:id="211"/>
    <w:p w14:paraId="06B37A28" w14:textId="2E62104C" w:rsidR="00450475" w:rsidRPr="00A03FF4" w:rsidRDefault="00A03FF4" w:rsidP="00A03FF4">
      <w:pPr>
        <w:widowControl/>
        <w:wordWrap/>
        <w:autoSpaceDE/>
        <w:autoSpaceDN/>
        <w:snapToGrid/>
        <w:spacing w:after="160" w:line="259" w:lineRule="auto"/>
        <w:rPr>
          <w:rFonts w:eastAsiaTheme="minorEastAsia"/>
        </w:rPr>
      </w:pPr>
      <w:r>
        <w:br w:type="page"/>
      </w:r>
    </w:p>
    <w:p w14:paraId="6E3BECEF" w14:textId="75CB2BA5" w:rsidR="00450475" w:rsidRPr="00450475" w:rsidRDefault="00E75C27" w:rsidP="00450475">
      <w:pPr>
        <w:pStyle w:val="Level2TitleCtl2"/>
      </w:pPr>
      <w:bookmarkStart w:id="219" w:name="_Toc226793403"/>
      <w:r>
        <w:rPr>
          <w:rFonts w:ascii="맑은 고딕" w:eastAsia="맑은 고딕" w:hAnsi="맑은 고딕" w:hint="eastAsia"/>
          <w:szCs w:val="20"/>
        </w:rPr>
        <w:lastRenderedPageBreak/>
        <w:t>해킹OS 탐지 적용</w:t>
      </w:r>
      <w:bookmarkEnd w:id="219"/>
    </w:p>
    <w:p w14:paraId="4B80D43A" w14:textId="77777777" w:rsidR="00357247" w:rsidRPr="0068772F" w:rsidRDefault="00357247" w:rsidP="0035724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46F524A5" wp14:editId="22E07054">
                <wp:extent cx="6087292" cy="341630"/>
                <wp:effectExtent l="0" t="0" r="8890" b="1270"/>
                <wp:docPr id="1551524006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7292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8EF256" w14:textId="77777777" w:rsidR="00357247" w:rsidRDefault="00357247" w:rsidP="00357247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/>
                              </w:rPr>
                              <w:t>취약점 개요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F524A5" id="_x0000_s1038" style="width:479.3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BRhOQIAAMQEAAAOAAAAZHJzL2Uyb0RvYy54bWysVNtu1DAQfUfiHyy/01watm202QpRFSEV&#10;qCh8gNexN9E6nmB7N1m+nrGdpKvSJ0QeoszlnDkz9mR9O3aKHIWxLeiKZhcpJUJzqFu9q+jPH/fv&#10;rimxjumaKdCioidh6e3m7Zv10JcihwZULQxBEm3Loa9o41xfJonljeiYvYBeaAxKMB1zaJpdUhs2&#10;IHunkjxNV8kApu4NcGEteu9ikG4Cv5SCu29SWuGIqihqc+Ftwnvr38lmzcqdYX3T8kkG+wcVHWs1&#10;Fl2o7phj5GDav6i6lhuwIN0Fhy4BKVsuQg/YTZa+6OapYb0IveBwbL+Myf4/Wv71+NQ/Gi/d9g/A&#10;9xYnkgy9LZeIN+yUM0rT+VwUTsYwxdMyRTE6wtG5Sq+v8pucEo6xyyJbXYYxJ6yc0b2x7pOAjviP&#10;iho8pTA8dnywztdn5ZwShIFq6/tWqWD4myE+KkOODM+03ucBqg7dF6ijb5XiE08W3Xj+0V3MbqQP&#10;98uzhGL2vIDSvowGXzBq8Z4wkjiFMA93UsLnKf1dSNLW2HcUsjDHooxzoV3h1WDZkO1hEskXYBY6&#10;eAFULptAU66HiXCjF2D6GjBWnMELIlQF7RZw12owrxHU+xksY/7cfezZt+/G7YhN48LnXqR3baE+&#10;PRpiIK4Y/hLwowHzm5IB16ui9teBGUGJ+qzx/t5kReH3MRjF+6scDXMe2Z5HmOZIVVHuomINHw4O&#10;ZBsuy3P1SSiuSpj2tNZ+F8/tkPX889n8AQAA//8DAFBLAwQUAAYACAAAACEAfvz7RN0AAAAEAQAA&#10;DwAAAGRycy9kb3ducmV2LnhtbEyPQUvDQBCF74L/YRnBm91YTUhiNqWIBcGDtArF23R3TEKzsyG7&#10;beK/d/Wil4HHe7z3TbWabS/ONPrOsYLbRQKCWDvTcaPg/W1zk4PwAdlg75gUfJGHVX15UWFp3MRb&#10;Ou9CI2IJ+xIVtCEMpZRet2TRL9xAHL1PN1oMUY6NNCNOsdz2cpkkmbTYcVxocaDHlvRxd7IKppfX&#10;502q98X+3q6L7dOHPmZLr9T11bx+ABFoDn9h+MGP6FBHpoM7sfGiVxAfCb83ekWaZyAOCtK7HGRd&#10;yf/w9TcAAAD//wMAUEsBAi0AFAAGAAgAAAAhALaDOJL+AAAA4QEAABMAAAAAAAAAAAAAAAAAAAAA&#10;AFtDb250ZW50X1R5cGVzXS54bWxQSwECLQAUAAYACAAAACEAOP0h/9YAAACUAQAACwAAAAAAAAAA&#10;AAAAAAAvAQAAX3JlbHMvLnJlbHNQSwECLQAUAAYACAAAACEAxFwUYTkCAADEBAAADgAAAAAAAAAA&#10;AAAAAAAuAgAAZHJzL2Uyb0RvYy54bWxQSwECLQAUAAYACAAAACEAfvz7RN0AAAAEAQAADwAAAAAA&#10;AAAAAAAAAACTBAAAZHJzL2Rvd25yZXYueG1sUEsFBgAAAAAEAAQA8wAAAJ0FAAAAAA==&#10;" fillcolor="#8496b0 [1938]" stroked="f" strokeweight="1pt">
                <v:textbox>
                  <w:txbxContent>
                    <w:p w14:paraId="058EF256" w14:textId="77777777" w:rsidR="00357247" w:rsidRDefault="00357247" w:rsidP="00357247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b/>
                          <w:bCs/>
                          <w:color w:val="FFFFFF"/>
                        </w:rPr>
                        <w:t>취약점 개요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38B495F7" w14:textId="518D7C17" w:rsidR="00D47C6C" w:rsidRDefault="00E75C27" w:rsidP="009756C0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hAnsi="맑은 고딕" w:cs="맑은 고딕"/>
          <w:color w:val="000000" w:themeColor="text1"/>
          <w:kern w:val="0"/>
        </w:rPr>
      </w:pPr>
      <w:proofErr w:type="spellStart"/>
      <w:r>
        <w:rPr>
          <w:rFonts w:hAnsi="맑은 고딕" w:cs="맑은 고딕" w:hint="eastAsia"/>
          <w:color w:val="000000" w:themeColor="text1"/>
          <w:kern w:val="0"/>
        </w:rPr>
        <w:t>루팅</w:t>
      </w:r>
      <w:proofErr w:type="spellEnd"/>
      <w:r>
        <w:rPr>
          <w:rFonts w:hAnsi="맑은 고딕" w:cs="맑은 고딕" w:hint="eastAsia"/>
          <w:color w:val="000000" w:themeColor="text1"/>
          <w:kern w:val="0"/>
        </w:rPr>
        <w:t>/</w:t>
      </w:r>
      <w:proofErr w:type="spellStart"/>
      <w:r>
        <w:rPr>
          <w:rFonts w:hAnsi="맑은 고딕" w:cs="맑은 고딕" w:hint="eastAsia"/>
          <w:color w:val="000000" w:themeColor="text1"/>
          <w:kern w:val="0"/>
        </w:rPr>
        <w:t>탈옥된</w:t>
      </w:r>
      <w:proofErr w:type="spellEnd"/>
      <w:r>
        <w:rPr>
          <w:rFonts w:hAnsi="맑은 고딕" w:cs="맑은 고딕" w:hint="eastAsia"/>
          <w:color w:val="000000" w:themeColor="text1"/>
          <w:kern w:val="0"/>
        </w:rPr>
        <w:t xml:space="preserve"> 단말에서 점검대상 앱 실행 시 정상 실행 가능 여부를 점검</w:t>
      </w:r>
    </w:p>
    <w:p w14:paraId="78EBDA09" w14:textId="77777777" w:rsidR="009756C0" w:rsidRPr="001F538F" w:rsidRDefault="009756C0" w:rsidP="009756C0">
      <w:pPr>
        <w:pStyle w:val="afd"/>
        <w:widowControl w:val="0"/>
        <w:autoSpaceDE w:val="0"/>
        <w:autoSpaceDN w:val="0"/>
        <w:spacing w:before="0" w:after="0"/>
        <w:ind w:leftChars="0" w:left="100"/>
        <w:jc w:val="both"/>
        <w:rPr>
          <w:rFonts w:hAnsi="맑은 고딕" w:cs="맑은 고딕"/>
          <w:color w:val="000000" w:themeColor="text1"/>
          <w:kern w:val="0"/>
        </w:rPr>
      </w:pPr>
    </w:p>
    <w:p w14:paraId="5DC1E516" w14:textId="43B60397" w:rsidR="003F3E89" w:rsidRPr="00206382" w:rsidRDefault="003F3E89" w:rsidP="00206382">
      <w:pPr>
        <w:pStyle w:val="Level4TitleCtl4"/>
        <w:numPr>
          <w:ilvl w:val="0"/>
          <w:numId w:val="0"/>
        </w:numPr>
        <w:ind w:left="510" w:hanging="510"/>
        <w:rPr>
          <w:rFonts w:asciiTheme="minorEastAsia" w:eastAsiaTheme="minorEastAsia" w:hAnsiTheme="minorEastAsia"/>
          <w:b/>
          <w:bCs/>
        </w:rPr>
      </w:pPr>
      <w:r>
        <w:rPr>
          <w:rFonts w:asciiTheme="minorEastAsia" w:eastAsiaTheme="minorEastAsia" w:hAnsiTheme="minorEastAsia" w:hint="eastAsia"/>
          <w:b/>
          <w:bCs/>
        </w:rPr>
        <w:t>점검</w:t>
      </w:r>
      <w:r w:rsidR="00206382">
        <w:rPr>
          <w:rFonts w:asciiTheme="minorEastAsia" w:eastAsiaTheme="minorEastAsia" w:hAnsiTheme="minorEastAsia" w:hint="eastAsia"/>
          <w:b/>
          <w:bCs/>
        </w:rPr>
        <w:t xml:space="preserve"> 방법</w:t>
      </w:r>
    </w:p>
    <w:p w14:paraId="7D8BBAB1" w14:textId="396CF6FE" w:rsidR="00F813DC" w:rsidRDefault="00B13A9F" w:rsidP="00F813DC">
      <w:pPr>
        <w:pStyle w:val="aa"/>
        <w:ind w:leftChars="400" w:left="1040" w:hanging="240"/>
      </w:pPr>
      <w:r w:rsidRPr="00150FF2">
        <w:rPr>
          <w:rFonts w:hint="eastAsia"/>
        </w:rPr>
        <w:t xml:space="preserve">Step 1) </w:t>
      </w:r>
      <w:proofErr w:type="spellStart"/>
      <w:r w:rsidR="008113FB">
        <w:rPr>
          <w:rFonts w:hint="eastAsia"/>
        </w:rPr>
        <w:t>루팅된</w:t>
      </w:r>
      <w:proofErr w:type="spellEnd"/>
      <w:r w:rsidR="008113FB">
        <w:rPr>
          <w:rFonts w:hint="eastAsia"/>
        </w:rPr>
        <w:t xml:space="preserve"> 단말(</w:t>
      </w:r>
      <w:proofErr w:type="spellStart"/>
      <w:r w:rsidR="008113FB">
        <w:t>Magisk</w:t>
      </w:r>
      <w:proofErr w:type="spellEnd"/>
      <w:r w:rsidR="008113FB">
        <w:t xml:space="preserve"> </w:t>
      </w:r>
      <w:r w:rsidR="008113FB">
        <w:rPr>
          <w:rFonts w:hint="eastAsia"/>
        </w:rPr>
        <w:t xml:space="preserve">적용 등) 또는 </w:t>
      </w:r>
      <w:proofErr w:type="spellStart"/>
      <w:r w:rsidR="008113FB">
        <w:rPr>
          <w:rFonts w:hint="eastAsia"/>
        </w:rPr>
        <w:t>루팅</w:t>
      </w:r>
      <w:proofErr w:type="spellEnd"/>
      <w:r w:rsidR="008113FB">
        <w:rPr>
          <w:rFonts w:hint="eastAsia"/>
        </w:rPr>
        <w:t xml:space="preserve"> 기능이 활성화된 에뮬레이터 준비</w:t>
      </w:r>
    </w:p>
    <w:p w14:paraId="0C985341" w14:textId="77777777" w:rsidR="00F21F7E" w:rsidRDefault="00F21F7E" w:rsidP="001F538F">
      <w:pPr>
        <w:pStyle w:val="afd"/>
        <w:ind w:left="100"/>
        <w:jc w:val="center"/>
      </w:pPr>
      <w:r>
        <w:rPr>
          <w:noProof/>
        </w:rPr>
        <w:drawing>
          <wp:inline distT="0" distB="0" distL="0" distR="0" wp14:anchorId="0233AB6C" wp14:editId="2EE9BE1D">
            <wp:extent cx="2016524" cy="4256973"/>
            <wp:effectExtent l="19050" t="19050" r="22225" b="10795"/>
            <wp:docPr id="1111914515" name="Picture 29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914515" name="Picture 29" descr="A screenshot of a phone&#10;&#10;AI-generated content may be incorrect.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8861" cy="43041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EB30E5" w14:textId="45A87A9D" w:rsidR="008113FB" w:rsidRDefault="00F21F7E" w:rsidP="00F21F7E">
      <w:pPr>
        <w:pStyle w:val="a9"/>
      </w:pPr>
      <w:bookmarkStart w:id="220" w:name="_Toc226793445"/>
      <w:r>
        <w:t xml:space="preserve">[그림] </w:t>
      </w:r>
      <w:fldSimple w:instr=" SEQ [그림] \* ARABIC ">
        <w:r w:rsidR="00A322C6">
          <w:rPr>
            <w:noProof/>
          </w:rPr>
          <w:t>19</w:t>
        </w:r>
      </w:fldSimple>
      <w:r>
        <w:t xml:space="preserve"> </w:t>
      </w:r>
      <w:r>
        <w:rPr>
          <w:rFonts w:hint="eastAsia"/>
        </w:rPr>
        <w:t>루팅된 기기</w:t>
      </w:r>
      <w:bookmarkEnd w:id="220"/>
    </w:p>
    <w:p w14:paraId="74D380EF" w14:textId="77777777" w:rsidR="00F813DC" w:rsidRPr="00F813DC" w:rsidRDefault="00F813DC" w:rsidP="00F813DC">
      <w:pPr>
        <w:pStyle w:val="aa"/>
        <w:ind w:leftChars="400" w:left="1040" w:hanging="240"/>
      </w:pPr>
      <w:r>
        <w:t xml:space="preserve">Step 2) </w:t>
      </w:r>
      <w:r>
        <w:rPr>
          <w:rFonts w:hint="eastAsia"/>
        </w:rPr>
        <w:t xml:space="preserve">우회 없이 </w:t>
      </w:r>
      <w:proofErr w:type="spellStart"/>
      <w:r>
        <w:rPr>
          <w:rFonts w:hint="eastAsia"/>
        </w:rPr>
        <w:t>루팅</w:t>
      </w:r>
      <w:proofErr w:type="spellEnd"/>
      <w:r>
        <w:rPr>
          <w:rFonts w:hint="eastAsia"/>
        </w:rPr>
        <w:t xml:space="preserve"> 기기에서 앱 실행 후 탐지 동작 확인</w:t>
      </w:r>
    </w:p>
    <w:p w14:paraId="71064A21" w14:textId="694C730B" w:rsidR="00F813DC" w:rsidRDefault="00F813DC" w:rsidP="00F813DC">
      <w:pPr>
        <w:pStyle w:val="aa"/>
        <w:ind w:leftChars="400" w:left="1040" w:hanging="240"/>
      </w:pPr>
      <w:r>
        <w:t xml:space="preserve">Step 3) </w:t>
      </w:r>
      <w:proofErr w:type="spellStart"/>
      <w:r>
        <w:t>apk</w:t>
      </w:r>
      <w:proofErr w:type="spellEnd"/>
      <w:r>
        <w:t xml:space="preserve"> </w:t>
      </w:r>
      <w:r>
        <w:rPr>
          <w:rFonts w:hint="eastAsia"/>
        </w:rPr>
        <w:t>분석을 통한 탐지 함수 파악</w:t>
      </w:r>
    </w:p>
    <w:p w14:paraId="45663D0E" w14:textId="12B67F64" w:rsidR="009756C0" w:rsidRDefault="009756C0" w:rsidP="001F538F">
      <w:pPr>
        <w:pStyle w:val="afd"/>
        <w:ind w:left="100"/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458176F4" wp14:editId="259877CD">
            <wp:extent cx="4803704" cy="3475931"/>
            <wp:effectExtent l="19050" t="19050" r="16510" b="10795"/>
            <wp:docPr id="1144364424" name="Picture 30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364424" name="Picture 30" descr="A computer screen shot of a program code&#10;&#10;AI-generated content may be incorrect.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3405" cy="34974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43A564" w14:textId="77ED606D" w:rsidR="00F813DC" w:rsidRDefault="009756C0" w:rsidP="009756C0">
      <w:pPr>
        <w:pStyle w:val="a9"/>
      </w:pPr>
      <w:bookmarkStart w:id="221" w:name="_Toc226793446"/>
      <w:r>
        <w:t xml:space="preserve">[그림] </w:t>
      </w:r>
      <w:fldSimple w:instr=" SEQ [그림] \* ARABIC ">
        <w:r w:rsidR="00A322C6">
          <w:rPr>
            <w:noProof/>
          </w:rPr>
          <w:t>20</w:t>
        </w:r>
      </w:fldSimple>
      <w:r>
        <w:rPr>
          <w:rFonts w:hint="eastAsia"/>
        </w:rPr>
        <w:t xml:space="preserve"> 루트 탐지 함수</w:t>
      </w:r>
      <w:bookmarkEnd w:id="221"/>
    </w:p>
    <w:p w14:paraId="76ED9C1D" w14:textId="56E8725D" w:rsidR="009756C0" w:rsidRDefault="009756C0" w:rsidP="009756C0">
      <w:pPr>
        <w:pStyle w:val="aa"/>
      </w:pPr>
      <w:r>
        <w:t xml:space="preserve">Step 4) </w:t>
      </w:r>
      <w:r>
        <w:rPr>
          <w:rFonts w:hint="eastAsia"/>
        </w:rPr>
        <w:t>보호기법 우회 및 서비스 접근</w:t>
      </w:r>
    </w:p>
    <w:p w14:paraId="27E79BF8" w14:textId="77777777" w:rsidR="009756C0" w:rsidRDefault="009756C0" w:rsidP="001F538F">
      <w:pPr>
        <w:pStyle w:val="afd"/>
        <w:ind w:left="100"/>
        <w:jc w:val="center"/>
      </w:pPr>
      <w:r>
        <w:rPr>
          <w:rFonts w:hint="eastAsia"/>
          <w:noProof/>
        </w:rPr>
        <w:drawing>
          <wp:inline distT="0" distB="0" distL="0" distR="0" wp14:anchorId="3A6CA216" wp14:editId="4B5513D6">
            <wp:extent cx="6120130" cy="2080260"/>
            <wp:effectExtent l="19050" t="19050" r="13970" b="15240"/>
            <wp:docPr id="1837050294" name="Picture 3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050294" name="Picture 31" descr="A screen shot of a computer&#10;&#10;AI-generated content may be incorrect.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802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C00305" w14:textId="054074D9" w:rsidR="009756C0" w:rsidRDefault="009756C0" w:rsidP="009756C0">
      <w:pPr>
        <w:pStyle w:val="a9"/>
      </w:pPr>
      <w:bookmarkStart w:id="222" w:name="_Toc226793447"/>
      <w:r>
        <w:t xml:space="preserve">[그림] </w:t>
      </w:r>
      <w:fldSimple w:instr=" SEQ [그림] \* ARABIC ">
        <w:r w:rsidR="00A322C6">
          <w:rPr>
            <w:noProof/>
          </w:rPr>
          <w:t>21</w:t>
        </w:r>
      </w:fldSimple>
      <w:r>
        <w:rPr>
          <w:rFonts w:hint="eastAsia"/>
        </w:rPr>
        <w:t xml:space="preserve"> </w:t>
      </w:r>
      <w:r>
        <w:t xml:space="preserve">Frida </w:t>
      </w:r>
      <w:proofErr w:type="spellStart"/>
      <w:r>
        <w:rPr>
          <w:rFonts w:hint="eastAsia"/>
        </w:rPr>
        <w:t>후킹</w:t>
      </w:r>
      <w:proofErr w:type="spellEnd"/>
      <w:r>
        <w:rPr>
          <w:rFonts w:hint="eastAsia"/>
        </w:rPr>
        <w:t xml:space="preserve"> 함수</w:t>
      </w:r>
      <w:bookmarkEnd w:id="222"/>
    </w:p>
    <w:p w14:paraId="0B12ED34" w14:textId="77777777" w:rsidR="009756C0" w:rsidRPr="009756C0" w:rsidRDefault="009756C0" w:rsidP="009756C0"/>
    <w:p w14:paraId="64BDE5EE" w14:textId="77777777" w:rsidR="00F21F7E" w:rsidRPr="00F21F7E" w:rsidRDefault="00F21F7E" w:rsidP="00F21F7E"/>
    <w:p w14:paraId="7610677B" w14:textId="6E58DD24" w:rsidR="004D0EC1" w:rsidRDefault="004D0EC1" w:rsidP="004D0EC1">
      <w:pPr>
        <w:pStyle w:val="afd"/>
        <w:ind w:left="100"/>
        <w:jc w:val="center"/>
      </w:pPr>
    </w:p>
    <w:p w14:paraId="65B7D24E" w14:textId="5FE11BAD" w:rsidR="0054395E" w:rsidRPr="00CE0385" w:rsidRDefault="0054395E" w:rsidP="00F21F7E">
      <w:pPr>
        <w:pStyle w:val="a9"/>
        <w:jc w:val="both"/>
      </w:pPr>
    </w:p>
    <w:p w14:paraId="4A590283" w14:textId="1B6D2235" w:rsidR="00E66EAD" w:rsidRPr="00A03FF4" w:rsidRDefault="00A03FF4" w:rsidP="00A03FF4">
      <w:pPr>
        <w:widowControl/>
        <w:wordWrap/>
        <w:autoSpaceDE/>
        <w:autoSpaceDN/>
        <w:snapToGrid/>
        <w:spacing w:after="160" w:line="259" w:lineRule="auto"/>
        <w:rPr>
          <w:rFonts w:eastAsiaTheme="minorEastAsia"/>
        </w:rPr>
      </w:pPr>
      <w:r>
        <w:br w:type="page"/>
      </w:r>
    </w:p>
    <w:p w14:paraId="1B2743D7" w14:textId="42FED193" w:rsidR="00E66EAD" w:rsidRPr="00450475" w:rsidRDefault="00FF0954" w:rsidP="00E66EAD">
      <w:pPr>
        <w:pStyle w:val="Level2TitleCtl2"/>
      </w:pPr>
      <w:bookmarkStart w:id="223" w:name="_Toc226793404"/>
      <w:proofErr w:type="spellStart"/>
      <w:r>
        <w:rPr>
          <w:rFonts w:ascii="맑은 고딕" w:eastAsia="맑은 고딕" w:hAnsi="맑은 고딕" w:hint="eastAsia"/>
          <w:szCs w:val="20"/>
        </w:rPr>
        <w:lastRenderedPageBreak/>
        <w:t>안티디버깅</w:t>
      </w:r>
      <w:proofErr w:type="spellEnd"/>
      <w:r>
        <w:rPr>
          <w:rFonts w:ascii="맑은 고딕" w:eastAsia="맑은 고딕" w:hAnsi="맑은 고딕" w:hint="eastAsia"/>
          <w:szCs w:val="20"/>
        </w:rPr>
        <w:t xml:space="preserve"> 적용</w:t>
      </w:r>
      <w:bookmarkEnd w:id="223"/>
    </w:p>
    <w:p w14:paraId="155A8503" w14:textId="77777777" w:rsidR="00206382" w:rsidRPr="0068772F" w:rsidRDefault="00206382" w:rsidP="0020638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2F0BE824" wp14:editId="76D5803F">
                <wp:extent cx="6087292" cy="341630"/>
                <wp:effectExtent l="0" t="0" r="8890" b="1270"/>
                <wp:docPr id="508812248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7292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F46726" w14:textId="77777777" w:rsidR="00206382" w:rsidRDefault="00206382" w:rsidP="00206382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/>
                              </w:rPr>
                              <w:t>취약점 개요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0BE824" id="_x0000_s1039" style="width:479.3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spLOgIAAMQEAAAOAAAAZHJzL2Uyb0RvYy54bWysVNuO0zAQfUfiHyy/01waurtR0xVitQhp&#10;gRULH+A6dhPV8QTbbVq+nrGdZKtlnxB5iDKXc+bM2JP17alT5CiMbUFXNFuklAjNoW71rqI/f9y/&#10;u6bEOqZrpkCLip6Fpbebt2/WQ1+KHBpQtTAESbQth76ijXN9mSSWN6JjdgG90BiUYDrm0DS7pDZs&#10;QPZOJXmarpIBTN0b4MJa9N7FIN0EfikFd9+ktMIRVVHU5sLbhPfWv5PNmpU7w/qm5aMM9g8qOtZq&#10;LDpT3THHyMG0f1F1LTdgQboFhy4BKVsuQg/YTZa+6OapYb0IveBwbD+Pyf4/Wv71+NQ/Gi/d9g/A&#10;9xYnkgy9LeeIN+yYc5Km87konJzCFM/zFMXJEY7OVXp9ld/klHCMLYtstQxjTlg5oXtj3ScBHfEf&#10;FTV4SmF47Phgna/PyiklCAPV1vetUsHwN0N8VIYcGZ5pvc8DVB26L1BH3yrFJ54suvH8o7uY3Egf&#10;7pdnCcXsZQGlfRkNvmDU4j1hJHEKYR7urITPU/q7kKStse8oZGaORRnnQrvCq8GyIdvDJJLPwCx0&#10;8AKoXDaCxlwPE+FGz8D0NWCsOIFnRKgK2s3grtVgXiOo9xNYxvyp+9izb9+dtidsGhd+6UV61xbq&#10;86MhBuKK4S8BPxowvykZcL0qan8dmBGUqM8a7+9NVhR+H4NRvL/K0TCXke1lhGmOVBXlLirW8OHg&#10;QLbhsjxXH4XiqoRpj2vtd/HSDlnPP5/NHwAAAP//AwBQSwMEFAAGAAgAAAAhAH78+0TdAAAABAEA&#10;AA8AAABkcnMvZG93bnJldi54bWxMj0FLw0AQhe+C/2EZwZvdWE1IYjaliAXBg7QKxdt0d0xCs7Mh&#10;u23iv3f1opeBx3u89021mm0vzjT6zrGC20UCglg703Gj4P1tc5OD8AHZYO+YFHyRh1V9eVFhadzE&#10;WzrvQiNiCfsSFbQhDKWUXrdk0S/cQBy9TzdaDFGOjTQjTrHc9nKZJJm02HFcaHGgx5b0cXeyCqaX&#10;1+dNqvfF/t6ui+3Thz5mS6/U9dW8fgARaA5/YfjBj+hQR6aDO7HxolcQHwm/N3pFmmcgDgrSuxxk&#10;Xcn/8PU3AAAA//8DAFBLAQItABQABgAIAAAAIQC2gziS/gAAAOEBAAATAAAAAAAAAAAAAAAAAAAA&#10;AABbQ29udGVudF9UeXBlc10ueG1sUEsBAi0AFAAGAAgAAAAhADj9If/WAAAAlAEAAAsAAAAAAAAA&#10;AAAAAAAALwEAAF9yZWxzLy5yZWxzUEsBAi0AFAAGAAgAAAAhAF/myks6AgAAxAQAAA4AAAAAAAAA&#10;AAAAAAAALgIAAGRycy9lMm9Eb2MueG1sUEsBAi0AFAAGAAgAAAAhAH78+0TdAAAABAEAAA8AAAAA&#10;AAAAAAAAAAAAlAQAAGRycy9kb3ducmV2LnhtbFBLBQYAAAAABAAEAPMAAACeBQAAAAA=&#10;" fillcolor="#8496b0 [1938]" stroked="f" strokeweight="1pt">
                <v:textbox>
                  <w:txbxContent>
                    <w:p w14:paraId="4AF46726" w14:textId="77777777" w:rsidR="00206382" w:rsidRDefault="00206382" w:rsidP="00206382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b/>
                          <w:bCs/>
                          <w:color w:val="FFFFFF"/>
                        </w:rPr>
                        <w:t>취약점 개요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7C4089DB" w14:textId="2EC6E441" w:rsidR="009756C0" w:rsidRDefault="00FF0954" w:rsidP="009756C0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hAnsi="맑은 고딕" w:cs="맑은 고딕"/>
          <w:color w:val="000000" w:themeColor="text1"/>
          <w:kern w:val="0"/>
        </w:rPr>
      </w:pPr>
      <w:proofErr w:type="spellStart"/>
      <w:r>
        <w:rPr>
          <w:rFonts w:hAnsi="맑은 고딕" w:cs="맑은 고딕" w:hint="eastAsia"/>
          <w:color w:val="000000" w:themeColor="text1"/>
          <w:kern w:val="0"/>
        </w:rPr>
        <w:t>디버거를</w:t>
      </w:r>
      <w:proofErr w:type="spellEnd"/>
      <w:r>
        <w:rPr>
          <w:rFonts w:hAnsi="맑은 고딕" w:cs="맑은 고딕" w:hint="eastAsia"/>
          <w:color w:val="000000" w:themeColor="text1"/>
          <w:kern w:val="0"/>
        </w:rPr>
        <w:t xml:space="preserve"> 이용하여 앱 디버깅 후 주요 기능 정상 실행 가능 여부를 점검</w:t>
      </w:r>
    </w:p>
    <w:p w14:paraId="4E87D830" w14:textId="77777777" w:rsidR="009756C0" w:rsidRPr="009756C0" w:rsidRDefault="009756C0" w:rsidP="009756C0">
      <w:pPr>
        <w:pStyle w:val="afd"/>
        <w:widowControl w:val="0"/>
        <w:autoSpaceDE w:val="0"/>
        <w:autoSpaceDN w:val="0"/>
        <w:spacing w:before="0" w:after="0"/>
        <w:ind w:leftChars="0"/>
        <w:jc w:val="both"/>
        <w:rPr>
          <w:rFonts w:hAnsi="맑은 고딕" w:cs="맑은 고딕"/>
          <w:color w:val="000000" w:themeColor="text1"/>
          <w:kern w:val="0"/>
        </w:rPr>
      </w:pPr>
    </w:p>
    <w:p w14:paraId="22BF6B4A" w14:textId="1F2F571D" w:rsidR="00E66EAD" w:rsidRDefault="00E66EAD" w:rsidP="00E66EAD">
      <w:pPr>
        <w:pStyle w:val="Level4TitleCtl4"/>
        <w:numPr>
          <w:ilvl w:val="0"/>
          <w:numId w:val="0"/>
        </w:numPr>
        <w:ind w:left="510" w:hanging="510"/>
        <w:rPr>
          <w:rFonts w:asciiTheme="minorEastAsia" w:eastAsiaTheme="minorEastAsia" w:hAnsiTheme="minorEastAsia"/>
          <w:b/>
          <w:bCs/>
        </w:rPr>
      </w:pPr>
      <w:r>
        <w:rPr>
          <w:rFonts w:asciiTheme="minorEastAsia" w:eastAsiaTheme="minorEastAsia" w:hAnsiTheme="minorEastAsia" w:hint="eastAsia"/>
          <w:b/>
          <w:bCs/>
        </w:rPr>
        <w:t xml:space="preserve">점검 </w:t>
      </w:r>
      <w:r w:rsidR="00206382">
        <w:rPr>
          <w:rFonts w:asciiTheme="minorEastAsia" w:eastAsiaTheme="minorEastAsia" w:hAnsiTheme="minorEastAsia" w:hint="eastAsia"/>
          <w:b/>
          <w:bCs/>
        </w:rPr>
        <w:t>방법</w:t>
      </w:r>
    </w:p>
    <w:p w14:paraId="43F275BC" w14:textId="173803CD" w:rsidR="00C118BE" w:rsidRDefault="00E66EAD" w:rsidP="00FF0954">
      <w:pPr>
        <w:pStyle w:val="aa"/>
      </w:pPr>
      <w:r w:rsidRPr="00150FF2">
        <w:rPr>
          <w:rFonts w:hint="eastAsia"/>
        </w:rPr>
        <w:t>Step 1)</w:t>
      </w:r>
      <w:r w:rsidR="00997014">
        <w:rPr>
          <w:rFonts w:hint="eastAsia"/>
        </w:rPr>
        <w:t xml:space="preserve"> </w:t>
      </w:r>
      <w:r w:rsidR="009756C0">
        <w:rPr>
          <w:rFonts w:hint="eastAsia"/>
        </w:rPr>
        <w:t>디버깅 활성화 상태에서 앱 실행 테스트</w:t>
      </w:r>
    </w:p>
    <w:p w14:paraId="2D195777" w14:textId="77777777" w:rsidR="009756C0" w:rsidRDefault="009756C0" w:rsidP="00997014">
      <w:pPr>
        <w:jc w:val="center"/>
      </w:pPr>
      <w:r w:rsidRPr="00997014">
        <w:rPr>
          <w:rFonts w:hint="eastAsia"/>
          <w:noProof/>
        </w:rPr>
        <w:drawing>
          <wp:inline distT="0" distB="0" distL="0" distR="0" wp14:anchorId="739B96E4" wp14:editId="44F8E905">
            <wp:extent cx="3253367" cy="2961202"/>
            <wp:effectExtent l="19050" t="19050" r="23495" b="10795"/>
            <wp:docPr id="1922154648" name="Picture 32" descr="A white squar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154648" name="Picture 32" descr="A white square with black text&#10;&#10;AI-generated content may be incorrect."/>
                    <pic:cNvPicPr/>
                  </pic:nvPicPr>
                  <pic:blipFill rotWithShape="1"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453" r="537" b="286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313" cy="30257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43F771" w14:textId="1A7331F1" w:rsidR="009756C0" w:rsidRDefault="009756C0" w:rsidP="009756C0">
      <w:pPr>
        <w:pStyle w:val="a9"/>
      </w:pPr>
      <w:bookmarkStart w:id="224" w:name="_Toc226793448"/>
      <w:r>
        <w:t xml:space="preserve">[그림] </w:t>
      </w:r>
      <w:fldSimple w:instr=" SEQ [그림] \* ARABIC ">
        <w:r w:rsidR="00A322C6">
          <w:rPr>
            <w:noProof/>
          </w:rPr>
          <w:t>22</w:t>
        </w:r>
      </w:fldSimple>
      <w:r>
        <w:rPr>
          <w:rFonts w:hint="eastAsia"/>
        </w:rPr>
        <w:t xml:space="preserve"> </w:t>
      </w:r>
      <w:proofErr w:type="spellStart"/>
      <w:r w:rsidR="00997014">
        <w:t>adb</w:t>
      </w:r>
      <w:proofErr w:type="spellEnd"/>
      <w:r w:rsidR="00997014">
        <w:t xml:space="preserve"> </w:t>
      </w:r>
      <w:proofErr w:type="spellStart"/>
      <w:r>
        <w:rPr>
          <w:rFonts w:hint="eastAsia"/>
        </w:rPr>
        <w:t>디버거</w:t>
      </w:r>
      <w:proofErr w:type="spellEnd"/>
      <w:r>
        <w:rPr>
          <w:rFonts w:hint="eastAsia"/>
        </w:rPr>
        <w:t xml:space="preserve"> 탐지</w:t>
      </w:r>
      <w:bookmarkEnd w:id="224"/>
    </w:p>
    <w:p w14:paraId="5936C5C7" w14:textId="77777777" w:rsidR="00997014" w:rsidRDefault="00997014" w:rsidP="00997014">
      <w:pPr>
        <w:jc w:val="center"/>
      </w:pPr>
      <w:r>
        <w:rPr>
          <w:noProof/>
        </w:rPr>
        <w:drawing>
          <wp:inline distT="0" distB="0" distL="0" distR="0" wp14:anchorId="0BB6FBBC" wp14:editId="35E1A8F9">
            <wp:extent cx="3222850" cy="3179206"/>
            <wp:effectExtent l="19050" t="19050" r="15875" b="21590"/>
            <wp:docPr id="878970047" name="Picture 35" descr="A white rectangular sig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970047" name="Picture 35" descr="A white rectangular sign with black text&#10;&#10;AI-generated content may be incorrect."/>
                    <pic:cNvPicPr/>
                  </pic:nvPicPr>
                  <pic:blipFill rotWithShape="1"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284" b="279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208" cy="323973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C5A4DF" w14:textId="1D0C903F" w:rsidR="00997014" w:rsidRDefault="00997014" w:rsidP="00997014">
      <w:pPr>
        <w:pStyle w:val="a9"/>
      </w:pPr>
      <w:bookmarkStart w:id="225" w:name="_Toc226793449"/>
      <w:r>
        <w:t xml:space="preserve">[그림] </w:t>
      </w:r>
      <w:fldSimple w:instr=" SEQ [그림] \* ARABIC ">
        <w:r w:rsidR="00A322C6">
          <w:rPr>
            <w:noProof/>
          </w:rPr>
          <w:t>23</w:t>
        </w:r>
      </w:fldSimple>
      <w:r>
        <w:t xml:space="preserve"> USB </w:t>
      </w:r>
      <w:proofErr w:type="spellStart"/>
      <w:r>
        <w:rPr>
          <w:rFonts w:hint="eastAsia"/>
        </w:rPr>
        <w:t>디버거</w:t>
      </w:r>
      <w:proofErr w:type="spellEnd"/>
      <w:r>
        <w:rPr>
          <w:rFonts w:hint="eastAsia"/>
        </w:rPr>
        <w:t xml:space="preserve"> 탐지</w:t>
      </w:r>
      <w:bookmarkEnd w:id="225"/>
    </w:p>
    <w:p w14:paraId="456421DD" w14:textId="77777777" w:rsidR="00997014" w:rsidRPr="00997014" w:rsidRDefault="00997014" w:rsidP="00997014"/>
    <w:p w14:paraId="00BFF9ED" w14:textId="31A8B388" w:rsidR="009756C0" w:rsidRDefault="009756C0" w:rsidP="009756C0">
      <w:pPr>
        <w:pStyle w:val="aa"/>
      </w:pPr>
      <w:r>
        <w:lastRenderedPageBreak/>
        <w:t xml:space="preserve">Step 2) </w:t>
      </w:r>
      <w:proofErr w:type="spellStart"/>
      <w:proofErr w:type="gramStart"/>
      <w:r w:rsidR="00E1542B">
        <w:t>android:debuggable</w:t>
      </w:r>
      <w:proofErr w:type="spellEnd"/>
      <w:proofErr w:type="gramEnd"/>
      <w:r w:rsidR="00E1542B">
        <w:t xml:space="preserve"> </w:t>
      </w:r>
      <w:r w:rsidR="00E1542B">
        <w:rPr>
          <w:rFonts w:hint="eastAsia"/>
        </w:rPr>
        <w:t>속성 확인</w:t>
      </w:r>
    </w:p>
    <w:p w14:paraId="349DE1C5" w14:textId="0CB1EED1" w:rsidR="00E1542B" w:rsidRDefault="00E1542B" w:rsidP="001F538F">
      <w:pPr>
        <w:pStyle w:val="afd"/>
        <w:ind w:left="100"/>
        <w:jc w:val="center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EB3B71" wp14:editId="569F8A0E">
                <wp:simplePos x="0" y="0"/>
                <wp:positionH relativeFrom="column">
                  <wp:posOffset>381000</wp:posOffset>
                </wp:positionH>
                <wp:positionV relativeFrom="paragraph">
                  <wp:posOffset>281305</wp:posOffset>
                </wp:positionV>
                <wp:extent cx="598170" cy="202565"/>
                <wp:effectExtent l="19050" t="19050" r="11430" b="26035"/>
                <wp:wrapNone/>
                <wp:docPr id="920703473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" cy="20256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71844C" id="Rectangle 34" o:spid="_x0000_s1026" style="position:absolute;margin-left:30pt;margin-top:22.15pt;width:47.1pt;height:15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YflhAIAAGgFAAAOAAAAZHJzL2Uyb0RvYy54bWysVEtv2zAMvg/YfxB0X20HdR9BnSJokWFA&#10;0RZrh54VWYoNyKImKXGyXz9Ksp2gK3YYloMimeRH8uPj5nbfKbIT1rWgK1qc5ZQIzaFu9aaiP15X&#10;X64ocZ7pminQoqIH4ejt4vOnm97MxQwaULWwBEG0m/emoo33Zp5ljjeiY+4MjNAolGA75vFpN1lt&#10;WY/oncpmeX6R9WBrY4EL5/DrfRLSRcSXUnD/JKUTnqiKYmw+njae63Bmixs231hmmpYPYbB/iKJj&#10;rUanE9Q984xsbfsHVNdyCw6kP+PQZSBly0XMAbMp8nfZvDTMiJgLkuPMRJP7f7D8cfdini3S0Bs3&#10;d3gNWeyl7cI/xkf2kazDRJbYe8LxY3l9VVwipRxFs3xWXpSBzOxobKzzXwV0JFwqarEWkSK2e3A+&#10;qY4qwZeGVatUrIfSpEfQq/KyjBYOVFsHadBzdrO+U5bsGJZ0tcrxNzg+UcMwlMZojknFmz8oETCU&#10;/i4kaWtMY5Y8hH4TEyzjXGhfJFHDapG8FeWJs9Ei5hwBA7LEKCfsAWDUTCAjdmJg0A+mIrbrZJz/&#10;LbBkPFlEz6D9ZNy1GuxHAAqzGjwn/ZGkRE1gaQ314dkSC2lYnOGrFiv4wJx/ZhanA4uOE++f8JAK&#10;sFIw3ChpwP766HvQx6ZFKSU9TltF3c8ts4IS9U1jO18X5+dhPOPjvLyc4cOeStanEr3t7gCrX+Bu&#10;MTxeg75X41Va6N5wMSyDVxQxzdF3Rbm34+POpy2Aq4WL5TKq4Uga5h/0i+EBPLAaOvR1/8asGdrY&#10;Y/8/wjiZbP6um5NusNSw3HqQbWz1I68D3zjOsXGG1RP2xek7ah0X5OI3AAAA//8DAFBLAwQUAAYA&#10;CAAAACEASXZRp94AAAAIAQAADwAAAGRycy9kb3ducmV2LnhtbEyPQUvDQBSE74L/YXmCF2k3xhgl&#10;5qWIRbwVjKVeX7LbJLj7NmS3bfTXuz3pcZhh5ptyNVsjjnryg2OE22UCQnPr1MAdwvbjdfEIwgdi&#10;RcaxRvjWHlbV5UVJhXInftfHOnQilrAvCKEPYSyk9G2vLfmlGzVHb+8mSyHKqZNqolMst0amSZJL&#10;SwPHhZ5G/dLr9qs+WIRmN5qf/dp+zrs6Z9q8bYjXN4jXV/PzE4ig5/AXhjN+RIcqMjXuwMoLg5An&#10;8UpAyLI7EGf/PktBNAgPeQqyKuX/A9UvAAAA//8DAFBLAQItABQABgAIAAAAIQC2gziS/gAAAOEB&#10;AAATAAAAAAAAAAAAAAAAAAAAAABbQ29udGVudF9UeXBlc10ueG1sUEsBAi0AFAAGAAgAAAAhADj9&#10;If/WAAAAlAEAAAsAAAAAAAAAAAAAAAAALwEAAF9yZWxzLy5yZWxzUEsBAi0AFAAGAAgAAAAhAP/9&#10;h+WEAgAAaAUAAA4AAAAAAAAAAAAAAAAALgIAAGRycy9lMm9Eb2MueG1sUEsBAi0AFAAGAAgAAAAh&#10;AEl2UafeAAAACAEAAA8AAAAAAAAAAAAAAAAA3gQAAGRycy9kb3ducmV2LnhtbFBLBQYAAAAABAAE&#10;APMAAADpBQAAAAA=&#10;" filled="f" strokecolor="red" strokeweight="2.25pt"/>
            </w:pict>
          </mc:Fallback>
        </mc:AlternateContent>
      </w:r>
      <w:r>
        <w:rPr>
          <w:rFonts w:hint="eastAsia"/>
          <w:noProof/>
        </w:rPr>
        <w:drawing>
          <wp:inline distT="0" distB="0" distL="0" distR="0" wp14:anchorId="26C431BA" wp14:editId="414BCB30">
            <wp:extent cx="5694785" cy="2053590"/>
            <wp:effectExtent l="19050" t="19050" r="20320" b="22860"/>
            <wp:docPr id="526004457" name="Picture 3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004457" name="Picture 33" descr="A screenshot of a computer&#10;&#10;AI-generated content may be incorrect."/>
                    <pic:cNvPicPr/>
                  </pic:nvPicPr>
                  <pic:blipFill rotWithShape="1"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4571" b="612"/>
                    <a:stretch/>
                  </pic:blipFill>
                  <pic:spPr bwMode="auto">
                    <a:xfrm>
                      <a:off x="0" y="0"/>
                      <a:ext cx="5698323" cy="205486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1C8F61" w14:textId="30884772" w:rsidR="00E1542B" w:rsidRDefault="00E1542B" w:rsidP="00997014">
      <w:pPr>
        <w:pStyle w:val="a9"/>
      </w:pPr>
      <w:bookmarkStart w:id="226" w:name="_Toc226793450"/>
      <w:r>
        <w:t xml:space="preserve">[그림] </w:t>
      </w:r>
      <w:fldSimple w:instr=" SEQ [그림] \* ARABIC ">
        <w:r w:rsidR="00A322C6">
          <w:rPr>
            <w:noProof/>
          </w:rPr>
          <w:t>24</w:t>
        </w:r>
      </w:fldSimple>
      <w:r>
        <w:t xml:space="preserve"> </w:t>
      </w:r>
      <w:proofErr w:type="spellStart"/>
      <w:r>
        <w:t>AndroidManifest</w:t>
      </w:r>
      <w:proofErr w:type="spellEnd"/>
      <w:r>
        <w:t xml:space="preserve"> </w:t>
      </w:r>
      <w:r>
        <w:rPr>
          <w:rFonts w:hint="eastAsia"/>
        </w:rPr>
        <w:t>분석</w:t>
      </w:r>
      <w:bookmarkEnd w:id="226"/>
    </w:p>
    <w:p w14:paraId="42064679" w14:textId="07CCFE1B" w:rsidR="009756C0" w:rsidRDefault="00997014" w:rsidP="009756C0">
      <w:pPr>
        <w:pStyle w:val="aa"/>
      </w:pPr>
      <w:r>
        <w:t xml:space="preserve">Step 3) </w:t>
      </w:r>
      <w:proofErr w:type="spellStart"/>
      <w:r>
        <w:t>apk</w:t>
      </w:r>
      <w:proofErr w:type="spellEnd"/>
      <w:r>
        <w:t xml:space="preserve"> </w:t>
      </w:r>
      <w:r>
        <w:rPr>
          <w:rFonts w:hint="eastAsia"/>
        </w:rPr>
        <w:t>분석을 통한 탐지 함수 파악</w:t>
      </w:r>
    </w:p>
    <w:p w14:paraId="3A56C7F9" w14:textId="617B7BF7" w:rsidR="00997014" w:rsidRDefault="00997014" w:rsidP="009756C0">
      <w:pPr>
        <w:pStyle w:val="aa"/>
      </w:pPr>
      <w:proofErr w:type="spellStart"/>
      <w:r>
        <w:t>Stpe</w:t>
      </w:r>
      <w:proofErr w:type="spellEnd"/>
      <w:r>
        <w:t xml:space="preserve"> 4) </w:t>
      </w:r>
      <w:r>
        <w:rPr>
          <w:rFonts w:hint="eastAsia"/>
        </w:rPr>
        <w:t>보호기법 우회 및 서비스 접근</w:t>
      </w:r>
    </w:p>
    <w:p w14:paraId="1CB79056" w14:textId="14AB65C9" w:rsidR="00833F2A" w:rsidRDefault="00997014" w:rsidP="001F538F">
      <w:pPr>
        <w:pStyle w:val="afd"/>
        <w:ind w:left="100"/>
        <w:jc w:val="center"/>
      </w:pPr>
      <w:r>
        <w:rPr>
          <w:rFonts w:hint="eastAsia"/>
          <w:noProof/>
        </w:rPr>
        <w:drawing>
          <wp:inline distT="0" distB="0" distL="0" distR="0" wp14:anchorId="25B0D74B" wp14:editId="479B919D">
            <wp:extent cx="4481166" cy="3376930"/>
            <wp:effectExtent l="19050" t="19050" r="15240" b="13970"/>
            <wp:docPr id="306290984" name="Picture 36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290984" name="Picture 36" descr="A screen shot of a computer program&#10;&#10;AI-generated content may be incorrect."/>
                    <pic:cNvPicPr/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67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1166" cy="33769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105CC0" w14:textId="78C9A172" w:rsidR="00833F2A" w:rsidRPr="00833F2A" w:rsidRDefault="00833F2A" w:rsidP="00833F2A">
      <w:pPr>
        <w:pStyle w:val="a9"/>
      </w:pPr>
      <w:bookmarkStart w:id="227" w:name="_Toc226793451"/>
      <w:r>
        <w:t xml:space="preserve">[그림] </w:t>
      </w:r>
      <w:fldSimple w:instr=" SEQ [그림] \* ARABIC ">
        <w:r w:rsidR="00A322C6">
          <w:rPr>
            <w:noProof/>
          </w:rPr>
          <w:t>25</w:t>
        </w:r>
      </w:fldSimple>
      <w:r>
        <w:t xml:space="preserve"> Frida </w:t>
      </w:r>
      <w:proofErr w:type="spellStart"/>
      <w:r>
        <w:rPr>
          <w:rFonts w:hint="eastAsia"/>
        </w:rPr>
        <w:t>후킹</w:t>
      </w:r>
      <w:proofErr w:type="spellEnd"/>
      <w:r>
        <w:rPr>
          <w:rFonts w:hint="eastAsia"/>
        </w:rPr>
        <w:t xml:space="preserve"> 함수</w:t>
      </w:r>
      <w:bookmarkEnd w:id="227"/>
    </w:p>
    <w:p w14:paraId="7E2876CE" w14:textId="73FB4EBB" w:rsidR="007830F6" w:rsidRPr="00A03FF4" w:rsidRDefault="00A03FF4" w:rsidP="00A03FF4">
      <w:pPr>
        <w:widowControl/>
        <w:wordWrap/>
        <w:autoSpaceDE/>
        <w:autoSpaceDN/>
        <w:snapToGrid/>
        <w:spacing w:after="160" w:line="259" w:lineRule="auto"/>
        <w:rPr>
          <w:rFonts w:eastAsiaTheme="minorEastAsia"/>
        </w:rPr>
      </w:pPr>
      <w:r>
        <w:br w:type="page"/>
      </w:r>
    </w:p>
    <w:p w14:paraId="62B4C3AE" w14:textId="04A1D3E1" w:rsidR="007830F6" w:rsidRPr="00450475" w:rsidRDefault="004F4DD3" w:rsidP="007830F6">
      <w:pPr>
        <w:pStyle w:val="Level2TitleCtl2"/>
      </w:pPr>
      <w:bookmarkStart w:id="228" w:name="_Toc226793405"/>
      <w:r>
        <w:rPr>
          <w:rFonts w:ascii="맑은 고딕" w:eastAsia="맑은 고딕" w:hAnsi="맑은 고딕" w:hint="eastAsia"/>
          <w:szCs w:val="20"/>
        </w:rPr>
        <w:lastRenderedPageBreak/>
        <w:t>코드 난독화 적용</w:t>
      </w:r>
      <w:bookmarkEnd w:id="228"/>
    </w:p>
    <w:p w14:paraId="4BC3C386" w14:textId="77777777" w:rsidR="007830F6" w:rsidRPr="0068772F" w:rsidRDefault="007830F6" w:rsidP="007830F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0CFFF7ED" wp14:editId="52D6E3E3">
                <wp:extent cx="6087292" cy="341630"/>
                <wp:effectExtent l="0" t="0" r="8890" b="1270"/>
                <wp:docPr id="12245841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7292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F77882" w14:textId="77777777" w:rsidR="007830F6" w:rsidRDefault="007830F6" w:rsidP="007830F6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/>
                              </w:rPr>
                              <w:t>취약점 개요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FFF7ED" id="_x0000_s1040" style="width:479.3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9OfOQIAAMQEAAAOAAAAZHJzL2Uyb0RvYy54bWysVNtu1DAQfUfiHyy/01watm202QpRFSEV&#10;qCh8gNexN9E6nmB7N1m+nrGdpKvSJ0QeoszlnJk59mR9O3aKHIWxLeiKZhcpJUJzqFu9q+jPH/fv&#10;rimxjumaKdCioidh6e3m7Zv10JcihwZULQxBEm3Loa9o41xfJonljeiYvYBeaAxKMB1zaJpdUhs2&#10;IHunkjxNV8kApu4NcGEteu9ikG4Cv5SCu29SWuGIqij25sLbhPfWv5PNmpU7w/qm5VMb7B+66Fir&#10;sehCdcccIwfT/kXVtdyABekuOHQJSNlyEWbAabL0xTRPDetFmAXFsf0ik/1/tPzr8al/NL512z8A&#10;31tUJBl6Wy4Rb9gpZ5Sm87nYOBmDiqdFRTE6wtG5Sq+v8pucEo6xyyJbXQaZE1bO6N5Y90lAR/xH&#10;RQ2eUhCPHR+s8/VZOaeExkC19X2rVDD8zRAflSFHhmda7/MAVYfuC9TRt0rxiSeLbjz/6C5mN9KH&#10;++VZQjF7XkBpX0aDLxh78Z4gSVQh6OFOSvg8pb8LSdoa546NLMyxKONcaFf4brBsyPYwieQLMAsT&#10;vAAql02gKdfDRLjRCzB9DRgrzuAFEaqCdgu4azWY1wjq/QyWMX+ePs7sx3fjdsShceHDZN61hfr0&#10;aIiBuGL4S8CPBsxvSgZcr4raXwdmBCXqs8b7e5MVhd/HYBTvr3I0zHlkex5hmiNVRbmLHWv4cHAg&#10;23BZnqtPjeKqBLWntfa7eG6HrOefz+YPAAAA//8DAFBLAwQUAAYACAAAACEAfvz7RN0AAAAEAQAA&#10;DwAAAGRycy9kb3ducmV2LnhtbEyPQUvDQBCF74L/YRnBm91YTUhiNqWIBcGDtArF23R3TEKzsyG7&#10;beK/d/Wil4HHe7z3TbWabS/ONPrOsYLbRQKCWDvTcaPg/W1zk4PwAdlg75gUfJGHVX15UWFp3MRb&#10;Ou9CI2IJ+xIVtCEMpZRet2TRL9xAHL1PN1oMUY6NNCNOsdz2cpkkmbTYcVxocaDHlvRxd7IKppfX&#10;502q98X+3q6L7dOHPmZLr9T11bx+ABFoDn9h+MGP6FBHpoM7sfGiVxAfCb83ekWaZyAOCtK7HGRd&#10;yf/w9TcAAAD//wMAUEsBAi0AFAAGAAgAAAAhALaDOJL+AAAA4QEAABMAAAAAAAAAAAAAAAAAAAAA&#10;AFtDb250ZW50X1R5cGVzXS54bWxQSwECLQAUAAYACAAAACEAOP0h/9YAAACUAQAACwAAAAAAAAAA&#10;AAAAAAAvAQAAX3JlbHMvLnJlbHNQSwECLQAUAAYACAAAACEAnsPTnzkCAADEBAAADgAAAAAAAAAA&#10;AAAAAAAuAgAAZHJzL2Uyb0RvYy54bWxQSwECLQAUAAYACAAAACEAfvz7RN0AAAAEAQAADwAAAAAA&#10;AAAAAAAAAACTBAAAZHJzL2Rvd25yZXYueG1sUEsFBgAAAAAEAAQA8wAAAJ0FAAAAAA==&#10;" fillcolor="#8496b0 [1938]" stroked="f" strokeweight="1pt">
                <v:textbox>
                  <w:txbxContent>
                    <w:p w14:paraId="2BF77882" w14:textId="77777777" w:rsidR="007830F6" w:rsidRDefault="007830F6" w:rsidP="007830F6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b/>
                          <w:bCs/>
                          <w:color w:val="FFFFFF"/>
                        </w:rPr>
                        <w:t>취약점 개요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3030D94D" w14:textId="2C39C648" w:rsidR="007830F6" w:rsidRDefault="004F4DD3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hAnsi="맑은 고딕" w:cs="맑은 고딕"/>
          <w:color w:val="000000" w:themeColor="text1"/>
          <w:kern w:val="0"/>
        </w:rPr>
      </w:pPr>
      <w:r>
        <w:rPr>
          <w:rFonts w:hAnsi="맑은 고딕" w:cs="맑은 고딕" w:hint="eastAsia"/>
          <w:color w:val="000000" w:themeColor="text1"/>
          <w:kern w:val="0"/>
        </w:rPr>
        <w:t xml:space="preserve">점검대상 앱의 </w:t>
      </w:r>
      <w:proofErr w:type="spellStart"/>
      <w:r>
        <w:rPr>
          <w:rFonts w:hAnsi="맑은 고딕" w:cs="맑은 고딕" w:hint="eastAsia"/>
          <w:color w:val="000000" w:themeColor="text1"/>
          <w:kern w:val="0"/>
        </w:rPr>
        <w:t>디컴파일이</w:t>
      </w:r>
      <w:proofErr w:type="spellEnd"/>
      <w:r>
        <w:rPr>
          <w:rFonts w:hAnsi="맑은 고딕" w:cs="맑은 고딕" w:hint="eastAsia"/>
          <w:color w:val="000000" w:themeColor="text1"/>
          <w:kern w:val="0"/>
        </w:rPr>
        <w:t xml:space="preserve"> 가능한 경우 복구된 소스코드 내 클래스명, </w:t>
      </w:r>
      <w:proofErr w:type="spellStart"/>
      <w:r>
        <w:rPr>
          <w:rFonts w:hAnsi="맑은 고딕" w:cs="맑은 고딕" w:hint="eastAsia"/>
          <w:color w:val="000000" w:themeColor="text1"/>
          <w:kern w:val="0"/>
        </w:rPr>
        <w:t>함수명</w:t>
      </w:r>
      <w:proofErr w:type="spellEnd"/>
      <w:r>
        <w:rPr>
          <w:rFonts w:hAnsi="맑은 고딕" w:cs="맑은 고딕" w:hint="eastAsia"/>
          <w:color w:val="000000" w:themeColor="text1"/>
          <w:kern w:val="0"/>
        </w:rPr>
        <w:t xml:space="preserve"> 등의 노출 또는 중요 로직의 흐름 파악 가능 여부를 점검</w:t>
      </w:r>
    </w:p>
    <w:p w14:paraId="72A9B8D9" w14:textId="77777777" w:rsidR="00833F2A" w:rsidRDefault="00833F2A" w:rsidP="00833F2A">
      <w:pPr>
        <w:pStyle w:val="afd"/>
        <w:widowControl w:val="0"/>
        <w:autoSpaceDE w:val="0"/>
        <w:autoSpaceDN w:val="0"/>
        <w:spacing w:before="0" w:after="0"/>
        <w:ind w:leftChars="0"/>
        <w:jc w:val="both"/>
        <w:rPr>
          <w:rFonts w:hAnsi="맑은 고딕" w:cs="맑은 고딕"/>
          <w:color w:val="000000" w:themeColor="text1"/>
          <w:kern w:val="0"/>
        </w:rPr>
      </w:pPr>
    </w:p>
    <w:p w14:paraId="71E8A014" w14:textId="77777777" w:rsidR="007830F6" w:rsidRDefault="007830F6" w:rsidP="007830F6">
      <w:pPr>
        <w:pStyle w:val="Level4TitleCtl4"/>
        <w:numPr>
          <w:ilvl w:val="0"/>
          <w:numId w:val="0"/>
        </w:numPr>
        <w:ind w:left="510" w:hanging="510"/>
        <w:rPr>
          <w:rFonts w:asciiTheme="minorEastAsia" w:eastAsiaTheme="minorEastAsia" w:hAnsiTheme="minorEastAsia"/>
          <w:b/>
          <w:bCs/>
        </w:rPr>
      </w:pPr>
      <w:r>
        <w:rPr>
          <w:rFonts w:asciiTheme="minorEastAsia" w:eastAsiaTheme="minorEastAsia" w:hAnsiTheme="minorEastAsia" w:hint="eastAsia"/>
          <w:b/>
          <w:bCs/>
        </w:rPr>
        <w:t>점검 방법</w:t>
      </w:r>
    </w:p>
    <w:p w14:paraId="5A86FDBB" w14:textId="79420CAF" w:rsidR="00083051" w:rsidRDefault="00083051" w:rsidP="00150FF2">
      <w:pPr>
        <w:pStyle w:val="aa"/>
      </w:pPr>
      <w:r w:rsidRPr="00150FF2">
        <w:rPr>
          <w:rFonts w:hint="eastAsia"/>
        </w:rPr>
        <w:t xml:space="preserve">Step 1) </w:t>
      </w:r>
      <w:r w:rsidR="00833F2A">
        <w:t xml:space="preserve">APK </w:t>
      </w:r>
      <w:r w:rsidR="00833F2A">
        <w:rPr>
          <w:rFonts w:hint="eastAsia"/>
        </w:rPr>
        <w:t xml:space="preserve">정적 분석 도구로 </w:t>
      </w:r>
      <w:proofErr w:type="spellStart"/>
      <w:r w:rsidR="00833F2A">
        <w:rPr>
          <w:rFonts w:hint="eastAsia"/>
        </w:rPr>
        <w:t>디컴파일</w:t>
      </w:r>
      <w:proofErr w:type="spellEnd"/>
    </w:p>
    <w:p w14:paraId="7D1804F6" w14:textId="52083DC5" w:rsidR="00833F2A" w:rsidRDefault="00833F2A" w:rsidP="00833F2A">
      <w:pPr>
        <w:pStyle w:val="aa"/>
      </w:pPr>
      <w:r w:rsidRPr="00150FF2">
        <w:rPr>
          <w:rFonts w:hint="eastAsia"/>
        </w:rPr>
        <w:t xml:space="preserve">Step 2) </w:t>
      </w:r>
      <w:r>
        <w:rPr>
          <w:rFonts w:hint="eastAsia"/>
        </w:rPr>
        <w:t>클래스/</w:t>
      </w:r>
      <w:proofErr w:type="spellStart"/>
      <w:r>
        <w:rPr>
          <w:rFonts w:hint="eastAsia"/>
        </w:rPr>
        <w:t>메서드명</w:t>
      </w:r>
      <w:proofErr w:type="spellEnd"/>
      <w:r>
        <w:rPr>
          <w:rFonts w:hint="eastAsia"/>
        </w:rPr>
        <w:t xml:space="preserve"> 난독화 확인</w:t>
      </w:r>
    </w:p>
    <w:p w14:paraId="209DA93B" w14:textId="77777777" w:rsidR="00833F2A" w:rsidRDefault="00833F2A" w:rsidP="001F538F">
      <w:pPr>
        <w:pStyle w:val="afd"/>
        <w:ind w:left="100"/>
        <w:jc w:val="center"/>
      </w:pPr>
      <w:r>
        <w:rPr>
          <w:rFonts w:hint="eastAsia"/>
          <w:noProof/>
        </w:rPr>
        <w:drawing>
          <wp:inline distT="0" distB="0" distL="0" distR="0" wp14:anchorId="2531484A" wp14:editId="3995DEBA">
            <wp:extent cx="6120130" cy="3840480"/>
            <wp:effectExtent l="19050" t="19050" r="13970" b="26670"/>
            <wp:docPr id="1857142338" name="Picture 3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142338" name="Picture 37" descr="A screenshot of a computer program&#10;&#10;AI-generated content may be incorrect.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404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892C90" w14:textId="7795439B" w:rsidR="00833F2A" w:rsidRPr="00833F2A" w:rsidRDefault="00833F2A" w:rsidP="00833F2A">
      <w:pPr>
        <w:pStyle w:val="a9"/>
      </w:pPr>
      <w:bookmarkStart w:id="229" w:name="_Toc226793452"/>
      <w:r>
        <w:t xml:space="preserve">[그림] </w:t>
      </w:r>
      <w:fldSimple w:instr=" SEQ [그림] \* ARABIC ">
        <w:r w:rsidR="00A322C6">
          <w:rPr>
            <w:noProof/>
          </w:rPr>
          <w:t>26</w:t>
        </w:r>
      </w:fldSimple>
      <w:r>
        <w:rPr>
          <w:rFonts w:hint="eastAsia"/>
        </w:rPr>
        <w:t xml:space="preserve"> 소스코드 분석</w:t>
      </w:r>
      <w:bookmarkEnd w:id="229"/>
    </w:p>
    <w:p w14:paraId="3C81F274" w14:textId="549F8700" w:rsidR="007830F6" w:rsidRDefault="007830F6" w:rsidP="00150FF2">
      <w:pPr>
        <w:pStyle w:val="aa"/>
      </w:pPr>
      <w:r w:rsidRPr="00150FF2">
        <w:rPr>
          <w:rFonts w:hint="eastAsia"/>
        </w:rPr>
        <w:t xml:space="preserve">Step </w:t>
      </w:r>
      <w:r w:rsidR="00083051" w:rsidRPr="00150FF2">
        <w:rPr>
          <w:rFonts w:hint="eastAsia"/>
        </w:rPr>
        <w:t>2</w:t>
      </w:r>
      <w:r w:rsidRPr="00150FF2">
        <w:rPr>
          <w:rFonts w:hint="eastAsia"/>
        </w:rPr>
        <w:t xml:space="preserve">) </w:t>
      </w:r>
      <w:r w:rsidR="00833F2A">
        <w:rPr>
          <w:rFonts w:hint="eastAsia"/>
        </w:rPr>
        <w:t>클래스/</w:t>
      </w:r>
      <w:proofErr w:type="spellStart"/>
      <w:r w:rsidR="00833F2A">
        <w:rPr>
          <w:rFonts w:hint="eastAsia"/>
        </w:rPr>
        <w:t>메서드명</w:t>
      </w:r>
      <w:proofErr w:type="spellEnd"/>
      <w:r w:rsidR="00833F2A">
        <w:rPr>
          <w:rFonts w:hint="eastAsia"/>
        </w:rPr>
        <w:t xml:space="preserve"> 난독화 확인</w:t>
      </w:r>
    </w:p>
    <w:p w14:paraId="4646967E" w14:textId="0FD04DDB" w:rsidR="00833F2A" w:rsidRDefault="00833F2A" w:rsidP="00150FF2">
      <w:pPr>
        <w:pStyle w:val="aa"/>
      </w:pPr>
      <w:r>
        <w:t xml:space="preserve">Step 3) </w:t>
      </w:r>
      <w:r>
        <w:rPr>
          <w:rFonts w:hint="eastAsia"/>
        </w:rPr>
        <w:t>문자열/상수 노출 확인</w:t>
      </w:r>
    </w:p>
    <w:p w14:paraId="63A0DC69" w14:textId="05746E78" w:rsidR="00833F2A" w:rsidRDefault="00833F2A" w:rsidP="00833F2A">
      <w:pPr>
        <w:pStyle w:val="aa"/>
      </w:pPr>
      <w:r>
        <w:t xml:space="preserve">Step 4) </w:t>
      </w:r>
      <w:r w:rsidR="00FF2598">
        <w:t xml:space="preserve">native </w:t>
      </w:r>
      <w:r w:rsidR="00FF2598">
        <w:rPr>
          <w:rFonts w:hint="eastAsia"/>
        </w:rPr>
        <w:t>라이브러리 분석</w:t>
      </w:r>
    </w:p>
    <w:p w14:paraId="162C96A7" w14:textId="126D4F1F" w:rsidR="00FF2598" w:rsidRDefault="00FF2598" w:rsidP="001F538F">
      <w:pPr>
        <w:pStyle w:val="afd"/>
        <w:ind w:left="100"/>
        <w:jc w:val="center"/>
      </w:pPr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681139C" wp14:editId="106B6BE2">
                <wp:simplePos x="0" y="0"/>
                <wp:positionH relativeFrom="column">
                  <wp:posOffset>3773187</wp:posOffset>
                </wp:positionH>
                <wp:positionV relativeFrom="paragraph">
                  <wp:posOffset>744603</wp:posOffset>
                </wp:positionV>
                <wp:extent cx="1853022" cy="1671353"/>
                <wp:effectExtent l="19050" t="19050" r="13970" b="24130"/>
                <wp:wrapNone/>
                <wp:docPr id="193184841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3022" cy="167135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63CD3D" id="Rectangle 40" o:spid="_x0000_s1026" style="position:absolute;margin-left:297.1pt;margin-top:58.65pt;width:145.9pt;height:131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y0dhwIAAGoFAAAOAAAAZHJzL2Uyb0RvYy54bWysVEtv2zAMvg/YfxB0X/1o03ZBnSJokWFA&#10;0RVrh54VWYoFyKImKXGyXz9KfiToih2G5aBQJvmR/ETy5nbfarITziswFS3OckqE4VArs6noj5fV&#10;p2tKfGCmZhqMqOhBeHq7+PjhprNzUUIDuhaOIIjx885WtAnBzrPM80a0zJ+BFQaVElzLAl7dJqsd&#10;6xC91VmZ55dZB662DrjwHr/e90q6SPhSCh6+SelFILqimFtIp0vnOp7Z4obNN47ZRvEhDfYPWbRM&#10;GQw6Qd2zwMjWqT+gWsUdeJDhjEObgZSKi1QDVlPkb6p5bpgVqRYkx9uJJv//YPnj7tk+OaShs37u&#10;UYxV7KVr4z/mR/aJrMNEltgHwvFjcT07z8uSEo664vKqOJ+dRzqzo7t1PnwR0JIoVNThaySS2O7B&#10;h950NInRDKyU1ulFtCFdRcvr2dUseXjQqo7aaOfdZn2nHdkxfNTVKsffEPjEDNPQBrM5lpWkcNAi&#10;YmjzXUiiaiyk7CPEjhMTLONcmFD0qobVoo9WzE6CjR6p5gQYkSVmOWEPAKNlDzJi9wwM9tFVpIad&#10;nPO/JdY7Tx4pMpgwObfKgHsPQGNVQ+TefiSppyaytIb68OSIg35cvOUrhS/4wHx4Yg7nAycJZz58&#10;w0NqwJeCQaKkAffrve/RHtsWtZR0OG8V9T+3zAlK9FeDDf25uLiIA5ouF7OrEi/uVLM+1Zhtewf4&#10;+gVuF8uTGO2DHkXpoH3F1bCMUVHFDMfYFeXBjZe70O8BXC5cLJfJDIfSsvBgni2P4JHV2KEv+1fm&#10;7NDGASfgEcbZZPM33dzbRk8Dy20AqVKrH3kd+MaBTo0zLJ+4MU7vyeq4Ihe/AQAA//8DAFBLAwQU&#10;AAYACAAAACEAhue1POAAAAALAQAADwAAAGRycy9kb3ducmV2LnhtbEyPwU7DMBBE70j8g7VIXBB1&#10;2tIQQpwKUSFulQioXDexm0TY6yh228DXsz3BcTVPs2+K9eSsOJox9J4UzGcJCEON1z21Cj7eX24z&#10;ECEiabSejIJvE2BdXl4UmGt/ojdzrGIruIRCjgq6GIdcytB0xmGY+cEQZ3s/Oox8jq3UI5643Fm5&#10;SJJUOuyJP3Q4mOfONF/VwSmod4P92W/c57SrUsLt6xZpc6PU9dX09Agimin+wXDWZ3Uo2an2B9JB&#10;WAWrh7sFoxzM75cgmMiylNfVCpZZsgJZFvL/hvIXAAD//wMAUEsBAi0AFAAGAAgAAAAhALaDOJL+&#10;AAAA4QEAABMAAAAAAAAAAAAAAAAAAAAAAFtDb250ZW50X1R5cGVzXS54bWxQSwECLQAUAAYACAAA&#10;ACEAOP0h/9YAAACUAQAACwAAAAAAAAAAAAAAAAAvAQAAX3JlbHMvLnJlbHNQSwECLQAUAAYACAAA&#10;ACEA8ActHYcCAABqBQAADgAAAAAAAAAAAAAAAAAuAgAAZHJzL2Uyb0RvYy54bWxQSwECLQAUAAYA&#10;CAAAACEAhue1POAAAAALAQAADwAAAAAAAAAAAAAAAADhBAAAZHJzL2Rvd25yZXYueG1sUEsFBgAA&#10;AAAEAAQA8wAAAO4FAAAAAA==&#10;" filled="f" strokecolor="red" strokeweight="2.25pt"/>
            </w:pict>
          </mc:Fallback>
        </mc:AlternateContent>
      </w:r>
      <w:r>
        <w:rPr>
          <w:rFonts w:hint="eastAsia"/>
          <w:noProof/>
        </w:rPr>
        <w:drawing>
          <wp:inline distT="0" distB="0" distL="0" distR="0" wp14:anchorId="2B455946" wp14:editId="7F235104">
            <wp:extent cx="5384800" cy="2654300"/>
            <wp:effectExtent l="19050" t="19050" r="25400" b="12700"/>
            <wp:docPr id="1214542344" name="Picture 3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542344" name="Picture 39" descr="A screenshot of a computer&#10;&#10;AI-generated content may be incorrect.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4800" cy="26543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FA9345" w14:textId="24F37437" w:rsidR="00FF2598" w:rsidRPr="00833F2A" w:rsidRDefault="00FF2598" w:rsidP="00FF2598">
      <w:pPr>
        <w:pStyle w:val="a9"/>
      </w:pPr>
      <w:bookmarkStart w:id="230" w:name="_Toc226793453"/>
      <w:r>
        <w:t xml:space="preserve">[그림] </w:t>
      </w:r>
      <w:fldSimple w:instr=" SEQ [그림] \* ARABIC ">
        <w:r w:rsidR="00A322C6">
          <w:rPr>
            <w:noProof/>
          </w:rPr>
          <w:t>27</w:t>
        </w:r>
      </w:fldSimple>
      <w:r>
        <w:rPr>
          <w:rFonts w:hint="eastAsia"/>
        </w:rPr>
        <w:t xml:space="preserve"> </w:t>
      </w:r>
      <w:r>
        <w:t xml:space="preserve">native </w:t>
      </w:r>
      <w:r>
        <w:rPr>
          <w:rFonts w:hint="eastAsia"/>
        </w:rPr>
        <w:t>라이브러리</w:t>
      </w:r>
      <w:bookmarkEnd w:id="230"/>
    </w:p>
    <w:p w14:paraId="56DEDE02" w14:textId="5CA8B657" w:rsidR="006F61CD" w:rsidRPr="00A03FF4" w:rsidRDefault="00A03FF4" w:rsidP="00A03FF4">
      <w:pPr>
        <w:widowControl/>
        <w:wordWrap/>
        <w:autoSpaceDE/>
        <w:autoSpaceDN/>
        <w:snapToGrid/>
        <w:spacing w:after="160" w:line="259" w:lineRule="auto"/>
        <w:rPr>
          <w:rFonts w:eastAsiaTheme="minorEastAsia"/>
        </w:rPr>
      </w:pPr>
      <w:r>
        <w:br w:type="page"/>
      </w:r>
    </w:p>
    <w:p w14:paraId="04F6970A" w14:textId="24F1BE66" w:rsidR="007830F6" w:rsidRPr="00450475" w:rsidRDefault="00234A85" w:rsidP="007830F6">
      <w:pPr>
        <w:pStyle w:val="Level2TitleCtl2"/>
      </w:pPr>
      <w:bookmarkStart w:id="231" w:name="_Toc226793406"/>
      <w:r>
        <w:rPr>
          <w:rFonts w:ascii="맑은 고딕" w:eastAsia="맑은 고딕" w:hAnsi="맑은 고딕" w:hint="eastAsia"/>
          <w:szCs w:val="20"/>
        </w:rPr>
        <w:lastRenderedPageBreak/>
        <w:t>안티바이러스 적용</w:t>
      </w:r>
      <w:bookmarkEnd w:id="231"/>
    </w:p>
    <w:p w14:paraId="030D0904" w14:textId="77777777" w:rsidR="007830F6" w:rsidRPr="0068772F" w:rsidRDefault="007830F6" w:rsidP="007830F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63FDFECA" wp14:editId="22247DCD">
                <wp:extent cx="6087292" cy="341630"/>
                <wp:effectExtent l="0" t="0" r="8890" b="1270"/>
                <wp:docPr id="1814444654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7292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1451AC" w14:textId="77777777" w:rsidR="007830F6" w:rsidRDefault="007830F6" w:rsidP="007830F6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/>
                              </w:rPr>
                              <w:t>취약점 개요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FDFECA" id="_x0000_s1041" style="width:479.3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Q21OgIAAMQEAAAOAAAAZHJzL2Uyb0RvYy54bWysVMtu2zAQvBfoPxC813pEcRLBclA0SFEg&#10;bYKm/QCaIi3BFFclaUvu13dJWoqR5lRUB0H7mNnZJVer27FT5CCMbUFXNFuklAjNoW71tqI/f9x/&#10;uKbEOqZrpkCLih6Fpbfr9+9WQ1+KHBpQtTAESbQth76ijXN9mSSWN6JjdgG90BiUYDrm0DTbpDZs&#10;QPZOJXmaLpMBTN0b4MJa9N7FIF0HfikFd49SWuGIqihqc+Ftwnvj38l6xcqtYX3T8pMM9g8qOtZq&#10;LDpT3THHyN60f1F1LTdgQboFhy4BKVsuQg/YTZa+6ua5Yb0IveBwbD+Pyf4/Wv7t8Nw/GS/d9g/A&#10;dxYnkgy9LeeIN+wpZ5Sm87konIxhisd5imJ0hKNzmV5f5Tc5JRxjF0W2vAhjTlg5oXtj3WcBHfEf&#10;FTV4SmF47PBgna/PyiklCAPV1vetUsHwN0N8UoYcGJ5pvcsDVO27r1BH3zLFJ54suvH8o7uY3Egf&#10;7pdnCcXseQGlfRkNvmDU4j1hJHEKYR7uqITPU/q7kKStse8oZGaORRnnQrvCq8GyIdvDJJLPwCx0&#10;8AqoXHYCnXI9TIQbPQPTt4Cx4gSeEaEqaDeDu1aDeYug3k1gGfOn7mPPvn03bkZsGhf+0ov0rg3U&#10;xydDDMQVw18CfjRgflMy4HpV1P7aMyMoUV803t+brCj8PgajuLzK0TDnkc15hGmOVBXlLirW8HHv&#10;QLbhsrxUPwnFVQnTPq2138VzO2S9/HzWfwAAAP//AwBQSwMEFAAGAAgAAAAhAH78+0TdAAAABAEA&#10;AA8AAABkcnMvZG93bnJldi54bWxMj0FLw0AQhe+C/2EZwZvdWE1IYjaliAXBg7QKxdt0d0xCs7Mh&#10;u23iv3f1opeBx3u89021mm0vzjT6zrGC20UCglg703Gj4P1tc5OD8AHZYO+YFHyRh1V9eVFhadzE&#10;WzrvQiNiCfsSFbQhDKWUXrdk0S/cQBy9TzdaDFGOjTQjTrHc9nKZJJm02HFcaHGgx5b0cXeyCqaX&#10;1+dNqvfF/t6ui+3Thz5mS6/U9dW8fgARaA5/YfjBj+hQR6aDO7HxolcQHwm/N3pFmmcgDgrSuxxk&#10;Xcn/8PU3AAAA//8DAFBLAQItABQABgAIAAAAIQC2gziS/gAAAOEBAAATAAAAAAAAAAAAAAAAAAAA&#10;AABbQ29udGVudF9UeXBlc10ueG1sUEsBAi0AFAAGAAgAAAAhADj9If/WAAAAlAEAAAsAAAAAAAAA&#10;AAAAAAAALwEAAF9yZWxzLy5yZWxzUEsBAi0AFAAGAAgAAAAhAAV5DbU6AgAAxAQAAA4AAAAAAAAA&#10;AAAAAAAALgIAAGRycy9lMm9Eb2MueG1sUEsBAi0AFAAGAAgAAAAhAH78+0TdAAAABAEAAA8AAAAA&#10;AAAAAAAAAAAAlAQAAGRycy9kb3ducmV2LnhtbFBLBQYAAAAABAAEAPMAAACeBQAAAAA=&#10;" fillcolor="#8496b0 [1938]" stroked="f" strokeweight="1pt">
                <v:textbox>
                  <w:txbxContent>
                    <w:p w14:paraId="571451AC" w14:textId="77777777" w:rsidR="007830F6" w:rsidRDefault="007830F6" w:rsidP="007830F6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b/>
                          <w:bCs/>
                          <w:color w:val="FFFFFF"/>
                        </w:rPr>
                        <w:t>취약점 개요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261FA2A4" w14:textId="135223C0" w:rsidR="007830F6" w:rsidRDefault="00234A85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hAnsi="맑은 고딕" w:cs="맑은 고딕"/>
          <w:color w:val="000000" w:themeColor="text1"/>
          <w:kern w:val="0"/>
        </w:rPr>
      </w:pPr>
      <w:r>
        <w:rPr>
          <w:rFonts w:hAnsi="맑은 고딕" w:cs="맑은 고딕" w:hint="eastAsia"/>
          <w:color w:val="000000" w:themeColor="text1"/>
          <w:kern w:val="0"/>
        </w:rPr>
        <w:t>점검대상 앱 실행 시 안티바이러스 프로그램 실행 여부 및 강제 종료 시 재실행 여부 등을 점검</w:t>
      </w:r>
    </w:p>
    <w:p w14:paraId="2D9339F4" w14:textId="77777777" w:rsidR="00FF2598" w:rsidRDefault="00FF2598" w:rsidP="00FF2598">
      <w:pPr>
        <w:pStyle w:val="afd"/>
        <w:widowControl w:val="0"/>
        <w:autoSpaceDE w:val="0"/>
        <w:autoSpaceDN w:val="0"/>
        <w:spacing w:before="0" w:after="0"/>
        <w:ind w:leftChars="0"/>
        <w:jc w:val="both"/>
        <w:rPr>
          <w:rFonts w:hAnsi="맑은 고딕" w:cs="맑은 고딕"/>
          <w:color w:val="000000" w:themeColor="text1"/>
          <w:kern w:val="0"/>
        </w:rPr>
      </w:pPr>
    </w:p>
    <w:p w14:paraId="3EF31230" w14:textId="77777777" w:rsidR="007830F6" w:rsidRDefault="007830F6" w:rsidP="007830F6">
      <w:pPr>
        <w:pStyle w:val="Level4TitleCtl4"/>
        <w:numPr>
          <w:ilvl w:val="0"/>
          <w:numId w:val="0"/>
        </w:numPr>
        <w:ind w:left="510" w:hanging="510"/>
        <w:rPr>
          <w:rFonts w:asciiTheme="minorEastAsia" w:eastAsiaTheme="minorEastAsia" w:hAnsiTheme="minorEastAsia"/>
          <w:b/>
          <w:bCs/>
        </w:rPr>
      </w:pPr>
      <w:r>
        <w:rPr>
          <w:rFonts w:asciiTheme="minorEastAsia" w:eastAsiaTheme="minorEastAsia" w:hAnsiTheme="minorEastAsia" w:hint="eastAsia"/>
          <w:b/>
          <w:bCs/>
        </w:rPr>
        <w:t>점검 방법</w:t>
      </w:r>
    </w:p>
    <w:p w14:paraId="05AC61CF" w14:textId="3B919670" w:rsidR="007830F6" w:rsidRDefault="007830F6" w:rsidP="00234A85">
      <w:pPr>
        <w:pStyle w:val="aa"/>
      </w:pPr>
      <w:r w:rsidRPr="00150FF2">
        <w:rPr>
          <w:rFonts w:hint="eastAsia"/>
        </w:rPr>
        <w:t>Step 1)</w:t>
      </w:r>
      <w:r w:rsidR="00FF2598">
        <w:t xml:space="preserve"> Frida </w:t>
      </w:r>
      <w:r w:rsidR="00FF2598">
        <w:rPr>
          <w:rFonts w:hint="eastAsia"/>
        </w:rPr>
        <w:t>서버 실행 후 앱 실행</w:t>
      </w:r>
    </w:p>
    <w:p w14:paraId="1D89EE71" w14:textId="77777777" w:rsidR="00360068" w:rsidRDefault="00360068" w:rsidP="001F538F">
      <w:pPr>
        <w:pStyle w:val="afd"/>
        <w:ind w:left="100"/>
        <w:jc w:val="center"/>
      </w:pPr>
      <w:r>
        <w:rPr>
          <w:rFonts w:hint="eastAsia"/>
          <w:noProof/>
        </w:rPr>
        <w:drawing>
          <wp:inline distT="0" distB="0" distL="0" distR="0" wp14:anchorId="24F07911" wp14:editId="46D01E29">
            <wp:extent cx="4254112" cy="3288206"/>
            <wp:effectExtent l="19050" t="19050" r="13335" b="26670"/>
            <wp:docPr id="1005390335" name="Picture 41" descr="A white squar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390335" name="Picture 41" descr="A white square with black text&#10;&#10;AI-generated content may be incorrect."/>
                    <pic:cNvPicPr/>
                  </pic:nvPicPr>
                  <pic:blipFill rotWithShape="1"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542" b="328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00" cy="32885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17B711" w14:textId="38FB9495" w:rsidR="00FF2598" w:rsidRDefault="00360068" w:rsidP="00360068">
      <w:pPr>
        <w:pStyle w:val="a9"/>
      </w:pPr>
      <w:bookmarkStart w:id="232" w:name="_Toc226793454"/>
      <w:r>
        <w:t xml:space="preserve">[그림] </w:t>
      </w:r>
      <w:fldSimple w:instr=" SEQ [그림] \* ARABIC ">
        <w:r w:rsidR="00A322C6">
          <w:rPr>
            <w:noProof/>
          </w:rPr>
          <w:t>28</w:t>
        </w:r>
      </w:fldSimple>
      <w:r>
        <w:t xml:space="preserve"> Frida </w:t>
      </w:r>
      <w:r>
        <w:rPr>
          <w:rFonts w:hint="eastAsia"/>
        </w:rPr>
        <w:t>탐지</w:t>
      </w:r>
      <w:bookmarkEnd w:id="232"/>
    </w:p>
    <w:p w14:paraId="5ED857A2" w14:textId="56D0805C" w:rsidR="00360068" w:rsidRDefault="00360068" w:rsidP="00360068">
      <w:pPr>
        <w:pStyle w:val="aa"/>
      </w:pPr>
      <w:r>
        <w:t xml:space="preserve">Step 2) </w:t>
      </w:r>
      <w:proofErr w:type="spellStart"/>
      <w:r>
        <w:t>apk</w:t>
      </w:r>
      <w:proofErr w:type="spellEnd"/>
      <w:r>
        <w:t xml:space="preserve"> </w:t>
      </w:r>
      <w:r>
        <w:rPr>
          <w:rFonts w:hint="eastAsia"/>
        </w:rPr>
        <w:t>분석을 통한 탐지 함수 파악</w:t>
      </w:r>
    </w:p>
    <w:p w14:paraId="2FEF81C1" w14:textId="77777777" w:rsidR="002264A1" w:rsidRDefault="002264A1" w:rsidP="001F538F">
      <w:pPr>
        <w:pStyle w:val="afd"/>
        <w:ind w:left="100"/>
        <w:jc w:val="center"/>
      </w:pPr>
      <w:r>
        <w:rPr>
          <w:noProof/>
        </w:rPr>
        <w:drawing>
          <wp:inline distT="0" distB="0" distL="0" distR="0" wp14:anchorId="3E60A77C" wp14:editId="42B01BA1">
            <wp:extent cx="5368290" cy="2846155"/>
            <wp:effectExtent l="19050" t="19050" r="22860" b="11430"/>
            <wp:docPr id="1645730518" name="Picture 42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730518" name="Picture 42" descr="A screen shot of a computer code&#10;&#10;AI-generated content may be incorrect."/>
                    <pic:cNvPicPr/>
                  </pic:nvPicPr>
                  <pic:blipFill rotWithShape="1"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672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8723" cy="28516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476C45" w14:textId="5B3451C6" w:rsidR="00360068" w:rsidRDefault="002264A1" w:rsidP="002264A1">
      <w:pPr>
        <w:pStyle w:val="a9"/>
      </w:pPr>
      <w:bookmarkStart w:id="233" w:name="_Toc226793455"/>
      <w:r>
        <w:lastRenderedPageBreak/>
        <w:t xml:space="preserve">[그림] </w:t>
      </w:r>
      <w:fldSimple w:instr=" SEQ [그림] \* ARABIC ">
        <w:r w:rsidR="00A322C6">
          <w:rPr>
            <w:noProof/>
          </w:rPr>
          <w:t>29</w:t>
        </w:r>
      </w:fldSimple>
      <w:r>
        <w:t xml:space="preserve"> Frida </w:t>
      </w:r>
      <w:r>
        <w:rPr>
          <w:rFonts w:hint="eastAsia"/>
        </w:rPr>
        <w:t>탐지 함수</w:t>
      </w:r>
      <w:bookmarkEnd w:id="233"/>
    </w:p>
    <w:p w14:paraId="04550E80" w14:textId="2C7D1825" w:rsidR="00360068" w:rsidRPr="00351457" w:rsidRDefault="00360068" w:rsidP="00351457">
      <w:pPr>
        <w:pStyle w:val="aa"/>
      </w:pPr>
      <w:r w:rsidRPr="00351457">
        <w:t xml:space="preserve">Step 3) </w:t>
      </w:r>
      <w:r w:rsidRPr="00351457">
        <w:rPr>
          <w:rFonts w:hint="eastAsia"/>
        </w:rPr>
        <w:t>보호기법 우회 및 서비스 접근</w:t>
      </w:r>
    </w:p>
    <w:p w14:paraId="17E39A4E" w14:textId="77777777" w:rsidR="002264A1" w:rsidRDefault="002264A1" w:rsidP="001F538F">
      <w:pPr>
        <w:pStyle w:val="afd"/>
        <w:ind w:left="100"/>
        <w:jc w:val="center"/>
      </w:pPr>
      <w:r>
        <w:rPr>
          <w:rFonts w:hint="eastAsia"/>
          <w:noProof/>
        </w:rPr>
        <w:drawing>
          <wp:inline distT="0" distB="0" distL="0" distR="0" wp14:anchorId="62989F24" wp14:editId="78AD7AA2">
            <wp:extent cx="6120130" cy="2080260"/>
            <wp:effectExtent l="19050" t="19050" r="13970" b="15240"/>
            <wp:docPr id="920489481" name="Picture 4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489481" name="Picture 43" descr="A screen shot of a computer&#10;&#10;AI-generated content may be incorrect.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802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B8C8A2" w14:textId="412A14BF" w:rsidR="002264A1" w:rsidRPr="00360068" w:rsidRDefault="002264A1" w:rsidP="002264A1">
      <w:pPr>
        <w:pStyle w:val="a9"/>
      </w:pPr>
      <w:bookmarkStart w:id="234" w:name="_Toc226793456"/>
      <w:r>
        <w:t xml:space="preserve">[그림] </w:t>
      </w:r>
      <w:fldSimple w:instr=" SEQ [그림] \* ARABIC ">
        <w:r w:rsidR="00A322C6">
          <w:rPr>
            <w:noProof/>
          </w:rPr>
          <w:t>30</w:t>
        </w:r>
      </w:fldSimple>
      <w:r>
        <w:rPr>
          <w:rFonts w:hint="eastAsia"/>
        </w:rPr>
        <w:t xml:space="preserve"> 보호기법 우회</w:t>
      </w:r>
      <w:bookmarkEnd w:id="234"/>
    </w:p>
    <w:p w14:paraId="64CFBB4A" w14:textId="058B046B" w:rsidR="007830F6" w:rsidRPr="00DA15A2" w:rsidRDefault="00A03FF4" w:rsidP="00FF2598">
      <w:r>
        <w:br w:type="page"/>
      </w:r>
    </w:p>
    <w:p w14:paraId="6C0D5F68" w14:textId="53C6F518" w:rsidR="007830F6" w:rsidRPr="00450475" w:rsidRDefault="005B4C16" w:rsidP="007830F6">
      <w:pPr>
        <w:pStyle w:val="Level2TitleCtl2"/>
      </w:pPr>
      <w:bookmarkStart w:id="235" w:name="_Toc226793407"/>
      <w:r>
        <w:rPr>
          <w:rFonts w:ascii="맑은 고딕" w:eastAsia="맑은 고딕" w:hAnsi="맑은 고딕" w:hint="eastAsia"/>
          <w:szCs w:val="20"/>
        </w:rPr>
        <w:lastRenderedPageBreak/>
        <w:t>이벤트 기반 생체 인증 API 서버 검증</w:t>
      </w:r>
      <w:bookmarkEnd w:id="235"/>
    </w:p>
    <w:p w14:paraId="5811F89D" w14:textId="77777777" w:rsidR="007830F6" w:rsidRPr="0068772F" w:rsidRDefault="007830F6" w:rsidP="007830F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2A044B36" wp14:editId="01C62765">
                <wp:extent cx="6087292" cy="341630"/>
                <wp:effectExtent l="0" t="0" r="8890" b="1270"/>
                <wp:docPr id="1819843305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7292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7721B5" w14:textId="77777777" w:rsidR="007830F6" w:rsidRDefault="007830F6" w:rsidP="007830F6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/>
                              </w:rPr>
                              <w:t>취약점 개요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044B36" id="_x0000_s1042" style="width:479.3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m7KOQIAAMQEAAAOAAAAZHJzL2Uyb0RvYy54bWysVNtu1DAQfUfiHyy/01watm202QpRFSEV&#10;qCh8gNexN9E6nmB7N1m+nrGdpKvSJ0QeoszlnDkz9mR9O3aKHIWxLeiKZhcpJUJzqFu9q+jPH/fv&#10;rimxjumaKdCioidh6e3m7Zv10JcihwZULQxBEm3Loa9o41xfJonljeiYvYBeaAxKMB1zaJpdUhs2&#10;IHunkjxNV8kApu4NcGEteu9ikG4Cv5SCu29SWuGIqihqc+Ftwnvr38lmzcqdYX3T8kkG+wcVHWs1&#10;Fl2o7phj5GDav6i6lhuwIN0Fhy4BKVsuQg/YTZa+6OapYb0IveBwbL+Myf4/Wv71+NQ/Gi/d9g/A&#10;9xYnkgy9LZeIN+yUM0rT+VwUTsYwxdMyRTE6wtG5Sq+v8pucEo6xyyJbXYYxJ6yc0b2x7pOAjviP&#10;iho8pTA8dnywztdn5ZwShIFq6/tWqWD4myE+KkOODM+03ucBqg7dF6ijb5XiE08W3Xj+0V3MbqQP&#10;98uzhGL2vIDSvowGXzBq8Z4wkjiFMA93UsLnKf1dSNLW2HcUsjDHooxzoV3h1WDZkO1hEskXYBY6&#10;eAFULptAU66HiXCjF2D6GjBWnMELIlQF7RZw12owrxHU+xksY/7cfezZt+/G7YhN48KvvEjv2kJ9&#10;ejTEQFwx/CXgRwPmNyUDrldF7a8DM4IS9Vnj/b3JisLvYzCK91c5GuY8sj2PMM2RqqLcRcUaPhwc&#10;yDZclufqk1BclTDtaa39Lp7bIev557P5AwAA//8DAFBLAwQUAAYACAAAACEAfvz7RN0AAAAEAQAA&#10;DwAAAGRycy9kb3ducmV2LnhtbEyPQUvDQBCF74L/YRnBm91YTUhiNqWIBcGDtArF23R3TEKzsyG7&#10;beK/d/Wil4HHe7z3TbWabS/ONPrOsYLbRQKCWDvTcaPg/W1zk4PwAdlg75gUfJGHVX15UWFp3MRb&#10;Ou9CI2IJ+xIVtCEMpZRet2TRL9xAHL1PN1oMUY6NNCNOsdz2cpkkmbTYcVxocaDHlvRxd7IKppfX&#10;502q98X+3q6L7dOHPmZLr9T11bx+ABFoDn9h+MGP6FBHpoM7sfGiVxAfCb83ekWaZyAOCtK7HGRd&#10;yf/w9TcAAAD//wMAUEsBAi0AFAAGAAgAAAAhALaDOJL+AAAA4QEAABMAAAAAAAAAAAAAAAAAAAAA&#10;AFtDb250ZW50X1R5cGVzXS54bWxQSwECLQAUAAYACAAAACEAOP0h/9YAAACUAQAACwAAAAAAAAAA&#10;AAAAAAAvAQAAX3JlbHMvLnJlbHNQSwECLQAUAAYACAAAACEAqLZuyjkCAADEBAAADgAAAAAAAAAA&#10;AAAAAAAuAgAAZHJzL2Uyb0RvYy54bWxQSwECLQAUAAYACAAAACEAfvz7RN0AAAAEAQAADwAAAAAA&#10;AAAAAAAAAACTBAAAZHJzL2Rvd25yZXYueG1sUEsFBgAAAAAEAAQA8wAAAJ0FAAAAAA==&#10;" fillcolor="#8496b0 [1938]" stroked="f" strokeweight="1pt">
                <v:textbox>
                  <w:txbxContent>
                    <w:p w14:paraId="2C7721B5" w14:textId="77777777" w:rsidR="007830F6" w:rsidRDefault="007830F6" w:rsidP="007830F6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b/>
                          <w:bCs/>
                          <w:color w:val="FFFFFF"/>
                        </w:rPr>
                        <w:t>취약점 개요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447B852A" w14:textId="6EC8E13F" w:rsidR="007830F6" w:rsidRDefault="002264A1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hAnsi="맑은 고딕" w:cs="맑은 고딕"/>
          <w:color w:val="000000" w:themeColor="text1"/>
          <w:kern w:val="0"/>
        </w:rPr>
      </w:pPr>
      <w:r>
        <w:rPr>
          <w:rFonts w:hAnsi="맑은 고딕" w:cs="맑은 고딕" w:hint="eastAsia"/>
          <w:color w:val="000000" w:themeColor="text1"/>
          <w:kern w:val="0"/>
        </w:rPr>
        <w:t xml:space="preserve">점검 대상 앱의 생체 인증 성공 이벤트 발생 시 서버가 해당 이벤트를 독립적으로 검증하는지, 또는 클라이언트 </w:t>
      </w:r>
      <w:proofErr w:type="spellStart"/>
      <w:r>
        <w:rPr>
          <w:rFonts w:hAnsi="맑은 고딕" w:cs="맑은 고딕" w:hint="eastAsia"/>
          <w:color w:val="000000" w:themeColor="text1"/>
          <w:kern w:val="0"/>
        </w:rPr>
        <w:t>콜백</w:t>
      </w:r>
      <w:proofErr w:type="spellEnd"/>
      <w:r>
        <w:rPr>
          <w:rFonts w:hAnsi="맑은 고딕" w:cs="맑은 고딕" w:hint="eastAsia"/>
          <w:color w:val="000000" w:themeColor="text1"/>
          <w:kern w:val="0"/>
        </w:rPr>
        <w:t xml:space="preserve"> 결과만을 신뢰하여 인증을 처리하는지 여부를 점검</w:t>
      </w:r>
    </w:p>
    <w:p w14:paraId="51B065D6" w14:textId="77777777" w:rsidR="007830F6" w:rsidRPr="00357247" w:rsidRDefault="007830F6" w:rsidP="007830F6">
      <w:pPr>
        <w:pStyle w:val="afd"/>
        <w:widowControl w:val="0"/>
        <w:autoSpaceDE w:val="0"/>
        <w:autoSpaceDN w:val="0"/>
        <w:spacing w:before="0" w:after="0"/>
        <w:ind w:leftChars="0"/>
        <w:jc w:val="both"/>
        <w:rPr>
          <w:rFonts w:hAnsi="맑은 고딕" w:cs="맑은 고딕"/>
          <w:color w:val="000000" w:themeColor="text1"/>
          <w:kern w:val="0"/>
        </w:rPr>
      </w:pPr>
    </w:p>
    <w:p w14:paraId="13FEF2AC" w14:textId="15BD223F" w:rsidR="007830F6" w:rsidRDefault="007830F6" w:rsidP="007830F6">
      <w:pPr>
        <w:pStyle w:val="Level4TitleCtl4"/>
        <w:numPr>
          <w:ilvl w:val="0"/>
          <w:numId w:val="0"/>
        </w:numPr>
        <w:ind w:left="510" w:hanging="510"/>
        <w:rPr>
          <w:rFonts w:asciiTheme="minorEastAsia" w:eastAsiaTheme="minorEastAsia" w:hAnsiTheme="minorEastAsia"/>
          <w:b/>
          <w:bCs/>
        </w:rPr>
      </w:pPr>
      <w:r>
        <w:rPr>
          <w:rFonts w:asciiTheme="minorEastAsia" w:eastAsiaTheme="minorEastAsia" w:hAnsiTheme="minorEastAsia" w:hint="eastAsia"/>
          <w:b/>
          <w:bCs/>
        </w:rPr>
        <w:t>점검 방법</w:t>
      </w:r>
    </w:p>
    <w:p w14:paraId="284FA979" w14:textId="2882B1AD" w:rsidR="00AA35DA" w:rsidRPr="00EE0B37" w:rsidRDefault="007830F6" w:rsidP="00EE0B37">
      <w:pPr>
        <w:pStyle w:val="aa"/>
      </w:pPr>
      <w:r w:rsidRPr="00EE0B37">
        <w:rPr>
          <w:rFonts w:hint="eastAsia"/>
        </w:rPr>
        <w:t xml:space="preserve">Step 1) </w:t>
      </w:r>
      <w:r w:rsidR="002264A1" w:rsidRPr="00EE0B37">
        <w:rPr>
          <w:rFonts w:hint="eastAsia"/>
        </w:rPr>
        <w:t>생체 인증 흐름 파악</w:t>
      </w:r>
    </w:p>
    <w:p w14:paraId="17FACA82" w14:textId="038D43B3" w:rsidR="002264A1" w:rsidRPr="00EE0B37" w:rsidRDefault="005B6B21" w:rsidP="00EE0B37">
      <w:pPr>
        <w:pStyle w:val="aa"/>
      </w:pPr>
      <w:r w:rsidRPr="00EE0B37">
        <w:tab/>
      </w:r>
      <w:proofErr w:type="spellStart"/>
      <w:r w:rsidRPr="00EE0B37">
        <w:t>Jadx</w:t>
      </w:r>
      <w:proofErr w:type="spellEnd"/>
      <w:r w:rsidRPr="00EE0B37">
        <w:t xml:space="preserve"> -d out </w:t>
      </w:r>
      <w:proofErr w:type="spellStart"/>
      <w:r w:rsidRPr="00EE0B37">
        <w:t>app.apk</w:t>
      </w:r>
      <w:proofErr w:type="spellEnd"/>
    </w:p>
    <w:p w14:paraId="36222EE3" w14:textId="35F148D9" w:rsidR="005B6B21" w:rsidRPr="00EE0B37" w:rsidRDefault="005B6B21" w:rsidP="00EE0B37">
      <w:pPr>
        <w:pStyle w:val="aa"/>
      </w:pPr>
      <w:r w:rsidRPr="00EE0B37">
        <w:tab/>
        <w:t>grep -r "</w:t>
      </w:r>
      <w:proofErr w:type="spellStart"/>
      <w:r w:rsidRPr="00EE0B37">
        <w:t>onAuthenticationSucceeded</w:t>
      </w:r>
      <w:proofErr w:type="spellEnd"/>
      <w:r w:rsidRPr="00EE0B37">
        <w:t>\|</w:t>
      </w:r>
      <w:proofErr w:type="spellStart"/>
      <w:r w:rsidRPr="00EE0B37">
        <w:t>BiometricPrompt</w:t>
      </w:r>
      <w:proofErr w:type="spellEnd"/>
      <w:r w:rsidRPr="00EE0B37">
        <w:t>\|biometric" out/sources/ -l</w:t>
      </w:r>
    </w:p>
    <w:p w14:paraId="3D09AB47" w14:textId="111C0BA4" w:rsidR="00B22EC4" w:rsidRDefault="00B22EC4" w:rsidP="001F538F">
      <w:pPr>
        <w:pStyle w:val="afd"/>
        <w:ind w:left="1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BB49E6" wp14:editId="598307B0">
                <wp:simplePos x="0" y="0"/>
                <wp:positionH relativeFrom="margin">
                  <wp:align>center</wp:align>
                </wp:positionH>
                <wp:positionV relativeFrom="paragraph">
                  <wp:posOffset>639445</wp:posOffset>
                </wp:positionV>
                <wp:extent cx="5879751" cy="199836"/>
                <wp:effectExtent l="19050" t="19050" r="26035" b="10160"/>
                <wp:wrapNone/>
                <wp:docPr id="91888950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9751" cy="19983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DA1255" id="Rectangle 46" o:spid="_x0000_s1026" style="position:absolute;margin-left:0;margin-top:50.35pt;width:462.95pt;height:15.7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YAWhgIAAGkFAAAOAAAAZHJzL2Uyb0RvYy54bWysVE1v2zAMvQ/YfxB0Xx1nTfOBOkXQIsOA&#10;oi3aDj0rshQbkEVNUuJkv36UZDtBV+wwLAeFMslH8onk9c2hUWQvrKtBFzS/GFEiNIey1tuC/nhd&#10;f5lR4jzTJVOgRUGPwtGb5edP161ZiDFUoEphCYJot2hNQSvvzSLLHK9Ew9wFGKFRKcE2zOPVbrPS&#10;shbRG5WNR6OrrAVbGgtcOIdf75KSLiO+lIL7Rymd8EQVFHPz8bTx3IQzW16zxdYyU9W8S4P9QxYN&#10;qzUGHaDumGdkZ+s/oJqaW3Ag/QWHJgMpay5iDVhNPnpXzUvFjIi1IDnODDS5/wfLH/Yv5skiDa1x&#10;C4diqOIgbRP+MT9yiGQdB7LEwROOHyez6Xw6ySnhqMvn89nXq8BmdvI21vlvAhoShIJafIzIEdvf&#10;O59Me5MQTMO6Vio+iNKkLeh4NplOoocDVZdBG+yc3W5ulSV7hm+6Xo/w1wU+M8M0lMZsTlVFyR+V&#10;CBhKPwtJ6hLrGKcIoeHEAMs4F9rnSVWxUqRo+eQsWO8Ra46AAVlilgN2B9BbJpAeOzHQ2QdXEft1&#10;cB79LbHkPHjEyKD94NzUGuxHAAqr6iIn+56kRE1gaQPl8ckSC2lanOHrGl/wnjn/xCyOBw4Sjrx/&#10;xEMqwJeCTqKkAvvro+/BHrsWtZS0OG4FdT93zApK1HeN/TzPLy/DfMbL5WQ6xos912zONXrX3AK+&#10;PnYfZhfFYO9VL0oLzRtuhlWIiiqmOcYuKPe2v9z6tAZwt3CxWkUznEnD/L1+MTyAB1ZDh74e3pg1&#10;XRt7HIAH6EeTLd51c7INnhpWOw+yjq1+4rXjG+c5Nk63e8LCOL9Hq9OGXP4GAAD//wMAUEsDBBQA&#10;BgAIAAAAIQDs/CGE3QAAAAgBAAAPAAAAZHJzL2Rvd25yZXYueG1sTI/BTsMwEETvSPyDtUhcUGsT&#10;RKEhToWoELdKDai9bmI3ibDXUey2ga9nOcFxZ0azb4rV5J042TH2gTTczhUIS00wPbUaPt5fZ48g&#10;YkIy6AJZDV82wqq8vCgwN+FMW3uqUiu4hGKOGrqUhlzK2HTWY5yHwRJ7hzB6THyOrTQjnrncO5kp&#10;tZAee+IPHQ72pbPNZ3X0Gurd4L4Pa7+fdtWCcPO2QVrfaH19NT0/gUh2Sn9h+MVndCiZqQ5HMlE4&#10;DTwksarUAwi2l9n9EkTNyl2WgSwL+X9A+QMAAP//AwBQSwECLQAUAAYACAAAACEAtoM4kv4AAADh&#10;AQAAEwAAAAAAAAAAAAAAAAAAAAAAW0NvbnRlbnRfVHlwZXNdLnhtbFBLAQItABQABgAIAAAAIQA4&#10;/SH/1gAAAJQBAAALAAAAAAAAAAAAAAAAAC8BAABfcmVscy8ucmVsc1BLAQItABQABgAIAAAAIQA3&#10;KYAWhgIAAGkFAAAOAAAAAAAAAAAAAAAAAC4CAABkcnMvZTJvRG9jLnhtbFBLAQItABQABgAIAAAA&#10;IQDs/CGE3QAAAAgBAAAPAAAAAAAAAAAAAAAAAOAEAABkcnMvZG93bnJldi54bWxQSwUGAAAAAAQA&#10;BADzAAAA6gUAAAAA&#10;" filled="f" strokecolor="red" strokeweight="2.25pt">
                <w10:wrap anchorx="margin"/>
              </v:rect>
            </w:pict>
          </mc:Fallback>
        </mc:AlternateContent>
      </w:r>
      <w:r w:rsidR="005B6B21">
        <w:rPr>
          <w:noProof/>
        </w:rPr>
        <w:drawing>
          <wp:inline distT="0" distB="0" distL="0" distR="0" wp14:anchorId="41D21BCE" wp14:editId="443BDD0A">
            <wp:extent cx="6120130" cy="1508125"/>
            <wp:effectExtent l="19050" t="19050" r="13970" b="15875"/>
            <wp:docPr id="78431597" name="Picture 45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31597" name="Picture 45" descr="A screen shot of a computer program&#10;&#10;AI-generated content may be incorrect.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081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04E58D" w14:textId="6B0C333E" w:rsidR="005B6B21" w:rsidRDefault="00B22EC4" w:rsidP="00B22EC4">
      <w:pPr>
        <w:pStyle w:val="a9"/>
      </w:pPr>
      <w:bookmarkStart w:id="236" w:name="_Toc226793457"/>
      <w:r>
        <w:t xml:space="preserve">[그림] </w:t>
      </w:r>
      <w:fldSimple w:instr=" SEQ [그림] \* ARABIC ">
        <w:r w:rsidR="00A322C6">
          <w:rPr>
            <w:noProof/>
          </w:rPr>
          <w:t>31</w:t>
        </w:r>
      </w:fldSimple>
      <w:r>
        <w:rPr>
          <w:rFonts w:hint="eastAsia"/>
        </w:rPr>
        <w:t xml:space="preserve"> 콜백 존재 확인</w:t>
      </w:r>
      <w:bookmarkEnd w:id="236"/>
    </w:p>
    <w:p w14:paraId="3381E9E5" w14:textId="471E2B22" w:rsidR="002264A1" w:rsidRPr="00EE0B37" w:rsidRDefault="002264A1" w:rsidP="00EE0B37">
      <w:pPr>
        <w:pStyle w:val="aa"/>
      </w:pPr>
      <w:r w:rsidRPr="00EE0B37">
        <w:t xml:space="preserve">Step 2) </w:t>
      </w:r>
      <w:r w:rsidRPr="00EE0B37">
        <w:rPr>
          <w:rFonts w:hint="eastAsia"/>
        </w:rPr>
        <w:t>서버 요청 캡처</w:t>
      </w:r>
      <w:r w:rsidR="0047233D" w:rsidRPr="00EE0B37">
        <w:rPr>
          <w:rFonts w:hint="eastAsia"/>
        </w:rPr>
        <w:t xml:space="preserve"> 및 </w:t>
      </w:r>
      <w:r w:rsidR="0047233D" w:rsidRPr="00EE0B37">
        <w:t>패킷</w:t>
      </w:r>
      <w:r w:rsidR="0047233D" w:rsidRPr="00EE0B37">
        <w:rPr>
          <w:rFonts w:hint="eastAsia"/>
        </w:rPr>
        <w:t xml:space="preserve"> </w:t>
      </w:r>
      <w:r w:rsidR="0047233D" w:rsidRPr="00EE0B37">
        <w:t>확인</w:t>
      </w:r>
    </w:p>
    <w:p w14:paraId="29787257" w14:textId="77777777" w:rsidR="00B22EC4" w:rsidRDefault="00B22EC4" w:rsidP="001F538F">
      <w:pPr>
        <w:pStyle w:val="afd"/>
        <w:ind w:left="100"/>
        <w:jc w:val="center"/>
      </w:pPr>
      <w:r>
        <w:rPr>
          <w:rFonts w:hint="eastAsia"/>
          <w:noProof/>
        </w:rPr>
        <w:drawing>
          <wp:inline distT="0" distB="0" distL="0" distR="0" wp14:anchorId="5BEFFCDA" wp14:editId="7401DC10">
            <wp:extent cx="6120130" cy="888365"/>
            <wp:effectExtent l="19050" t="19050" r="13970" b="26035"/>
            <wp:docPr id="1011654994" name="Picture 4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654994" name="Picture 47" descr="A screenshot of a computer&#10;&#10;AI-generated content may be incorrect.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883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DB0637" w14:textId="766A8FEF" w:rsidR="00B22EC4" w:rsidRPr="00B22EC4" w:rsidRDefault="00B22EC4" w:rsidP="0047233D">
      <w:pPr>
        <w:pStyle w:val="a9"/>
      </w:pPr>
      <w:bookmarkStart w:id="237" w:name="_Toc226793458"/>
      <w:r>
        <w:t xml:space="preserve">[그림] </w:t>
      </w:r>
      <w:fldSimple w:instr=" SEQ [그림] \* ARABIC ">
        <w:r w:rsidR="00A322C6">
          <w:rPr>
            <w:noProof/>
          </w:rPr>
          <w:t>32</w:t>
        </w:r>
      </w:fldSimple>
      <w:r>
        <w:rPr>
          <w:rFonts w:hint="eastAsia"/>
        </w:rPr>
        <w:t xml:space="preserve"> 패킷 전송 확인</w:t>
      </w:r>
      <w:bookmarkEnd w:id="237"/>
    </w:p>
    <w:p w14:paraId="61146887" w14:textId="28CB0F70" w:rsidR="00F674EB" w:rsidRPr="00A03FF4" w:rsidRDefault="00A03FF4" w:rsidP="00A03FF4">
      <w:pPr>
        <w:widowControl/>
        <w:wordWrap/>
        <w:autoSpaceDE/>
        <w:autoSpaceDN/>
        <w:snapToGrid/>
        <w:spacing w:after="160" w:line="259" w:lineRule="auto"/>
        <w:rPr>
          <w:rFonts w:eastAsiaTheme="minorEastAsia"/>
        </w:rPr>
      </w:pPr>
      <w:r>
        <w:br w:type="page"/>
      </w:r>
    </w:p>
    <w:p w14:paraId="5F2267CE" w14:textId="5F1DDBB8" w:rsidR="007830F6" w:rsidRPr="00450475" w:rsidRDefault="00B12A70" w:rsidP="007830F6">
      <w:pPr>
        <w:pStyle w:val="Level2TitleCtl2"/>
      </w:pPr>
      <w:bookmarkStart w:id="238" w:name="_Toc226793408"/>
      <w:r>
        <w:rPr>
          <w:rFonts w:ascii="맑은 고딕" w:eastAsia="맑은 고딕" w:hAnsi="맑은 고딕" w:hint="eastAsia"/>
          <w:szCs w:val="20"/>
        </w:rPr>
        <w:lastRenderedPageBreak/>
        <w:t>SSL Certificate Pining</w:t>
      </w:r>
      <w:bookmarkEnd w:id="238"/>
    </w:p>
    <w:p w14:paraId="45F53043" w14:textId="77777777" w:rsidR="007830F6" w:rsidRPr="0068772F" w:rsidRDefault="007830F6" w:rsidP="007830F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2DC4FAC2" wp14:editId="78D49DA5">
                <wp:extent cx="6087292" cy="341630"/>
                <wp:effectExtent l="0" t="0" r="8890" b="1270"/>
                <wp:docPr id="1357007107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7292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E822A5" w14:textId="77777777" w:rsidR="007830F6" w:rsidRDefault="007830F6" w:rsidP="007830F6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/>
                              </w:rPr>
                              <w:t>취약점 개요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C4FAC2" id="_x0000_s1043" style="width:479.3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LDgOgIAAMQEAAAOAAAAZHJzL2Uyb0RvYy54bWysVNuO0zAQfUfiHyy/01w2tLtR0xVitQhp&#10;gRULH+A6dhPV8QTbbVq+nrGdZKtlnxB5iDKXc+bM2JP17alT5CiMbUFXNFuklAjNoW71rqI/f9y/&#10;u6bEOqZrpkCLip6Fpbebt2/WQ1+KHBpQtTAESbQth76ijXN9mSSWN6JjdgG90BiUYDrm0DS7pDZs&#10;QPZOJXmaLpMBTN0b4MJa9N7FIN0EfikFd9+ktMIRVVHU5sLbhPfWv5PNmpU7w/qm5aMM9g8qOtZq&#10;LDpT3THHyMG0f1F1LTdgQboFhy4BKVsuQg/YTZa+6OapYb0IveBwbD+Pyf4/Wv71+NQ/Gi/d9g/A&#10;9xYnkgy9LeeIN+yYc5Km87konJzCFM/zFMXJEY7OZXq9ym9ySjjGropseRXGnLByQvfGuk8COuI/&#10;KmrwlMLw2PHBOl+flVNKEAaqre9bpYLhb4b4qAw5MjzTep8HqDp0X6COvmWKTzxZdOP5R3cxuZE+&#10;3C/PEorZywJK+zIafMGoxXvCSOIUwjzcWQmfp/R3IUlbY99RyMwcizLOhXaFV4NlQ7aHSSSfgVno&#10;4AVQuWwEjbkeJsKNnoHpa8BYcQLPiFAVtJvBXavBvEZQ7yewjPlT97Fn3747bU/YNC78yov0ri3U&#10;50dDDMQVw18CfjRgflMy4HpV1P46MCMoUZ813t+brCj8PgajeL/K0TCXke1lhGmOVBXlLirW8OHg&#10;QLbhsjxXH4XiqoRpj2vtd/HSDlnPP5/NHwAAAP//AwBQSwMEFAAGAAgAAAAhAH78+0TdAAAABAEA&#10;AA8AAABkcnMvZG93bnJldi54bWxMj0FLw0AQhe+C/2EZwZvdWE1IYjaliAXBg7QKxdt0d0xCs7Mh&#10;u23iv3f1opeBx3u89021mm0vzjT6zrGC20UCglg703Gj4P1tc5OD8AHZYO+YFHyRh1V9eVFhadzE&#10;WzrvQiNiCfsSFbQhDKWUXrdk0S/cQBy9TzdaDFGOjTQjTrHc9nKZJJm02HFcaHGgx5b0cXeyCqaX&#10;1+dNqvfF/t6ui+3Thz5mS6/U9dW8fgARaA5/YfjBj+hQR6aDO7HxolcQHwm/N3pFmmcgDgrSuxxk&#10;Xcn/8PU3AAAA//8DAFBLAQItABQABgAIAAAAIQC2gziS/gAAAOEBAAATAAAAAAAAAAAAAAAAAAAA&#10;AABbQ29udGVudF9UeXBlc10ueG1sUEsBAi0AFAAGAAgAAAAhADj9If/WAAAAlAEAAAsAAAAAAAAA&#10;AAAAAAAALwEAAF9yZWxzLy5yZWxzUEsBAi0AFAAGAAgAAAAhADMMsOA6AgAAxAQAAA4AAAAAAAAA&#10;AAAAAAAALgIAAGRycy9lMm9Eb2MueG1sUEsBAi0AFAAGAAgAAAAhAH78+0TdAAAABAEAAA8AAAAA&#10;AAAAAAAAAAAAlAQAAGRycy9kb3ducmV2LnhtbFBLBQYAAAAABAAEAPMAAACeBQAAAAA=&#10;" fillcolor="#8496b0 [1938]" stroked="f" strokeweight="1pt">
                <v:textbox>
                  <w:txbxContent>
                    <w:p w14:paraId="3EE822A5" w14:textId="77777777" w:rsidR="007830F6" w:rsidRDefault="007830F6" w:rsidP="007830F6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b/>
                          <w:bCs/>
                          <w:color w:val="FFFFFF"/>
                        </w:rPr>
                        <w:t>취약점 개요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6A495FCA" w14:textId="69101BED" w:rsidR="007830F6" w:rsidRDefault="00B22EC4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hAnsi="맑은 고딕" w:cs="맑은 고딕"/>
          <w:color w:val="000000" w:themeColor="text1"/>
          <w:kern w:val="0"/>
        </w:rPr>
      </w:pPr>
      <w:r>
        <w:rPr>
          <w:rFonts w:hAnsi="맑은 고딕" w:cs="맑은 고딕" w:hint="eastAsia"/>
          <w:color w:val="000000" w:themeColor="text1"/>
          <w:kern w:val="0"/>
        </w:rPr>
        <w:t xml:space="preserve">점검대상 앱이 서버와 </w:t>
      </w:r>
      <w:r>
        <w:rPr>
          <w:rFonts w:hAnsi="맑은 고딕" w:cs="맑은 고딕"/>
          <w:color w:val="000000" w:themeColor="text1"/>
          <w:kern w:val="0"/>
        </w:rPr>
        <w:t xml:space="preserve">HTTPS </w:t>
      </w:r>
      <w:r>
        <w:rPr>
          <w:rFonts w:hAnsi="맑은 고딕" w:cs="맑은 고딕" w:hint="eastAsia"/>
          <w:color w:val="000000" w:themeColor="text1"/>
          <w:kern w:val="0"/>
        </w:rPr>
        <w:t>통신 시 인증서 또는 공개키를 앱 내부에 고정하여 검증하는지 여부를 점검하고, 고정이 적용된 경우 프록시 도구를 통한 중간자 공격으로 통신 내용 노출 가능 여부를 점검</w:t>
      </w:r>
    </w:p>
    <w:p w14:paraId="1BECC657" w14:textId="77777777" w:rsidR="007830F6" w:rsidRPr="00357247" w:rsidRDefault="007830F6" w:rsidP="007830F6">
      <w:pPr>
        <w:pStyle w:val="afd"/>
        <w:widowControl w:val="0"/>
        <w:autoSpaceDE w:val="0"/>
        <w:autoSpaceDN w:val="0"/>
        <w:spacing w:before="0" w:after="0"/>
        <w:ind w:leftChars="0"/>
        <w:jc w:val="both"/>
        <w:rPr>
          <w:rFonts w:hAnsi="맑은 고딕" w:cs="맑은 고딕"/>
          <w:color w:val="000000" w:themeColor="text1"/>
          <w:kern w:val="0"/>
        </w:rPr>
      </w:pPr>
    </w:p>
    <w:p w14:paraId="3D0A558C" w14:textId="77777777" w:rsidR="007830F6" w:rsidRDefault="007830F6" w:rsidP="007830F6">
      <w:pPr>
        <w:pStyle w:val="Level4TitleCtl4"/>
        <w:numPr>
          <w:ilvl w:val="0"/>
          <w:numId w:val="0"/>
        </w:numPr>
        <w:ind w:left="510" w:hanging="510"/>
        <w:rPr>
          <w:rFonts w:asciiTheme="minorEastAsia" w:eastAsiaTheme="minorEastAsia" w:hAnsiTheme="minorEastAsia"/>
          <w:b/>
          <w:bCs/>
        </w:rPr>
      </w:pPr>
      <w:r>
        <w:rPr>
          <w:rFonts w:asciiTheme="minorEastAsia" w:eastAsiaTheme="minorEastAsia" w:hAnsiTheme="minorEastAsia" w:hint="eastAsia"/>
          <w:b/>
          <w:bCs/>
        </w:rPr>
        <w:t>점검 방법</w:t>
      </w:r>
    </w:p>
    <w:p w14:paraId="0241C8FE" w14:textId="34CF8319" w:rsidR="00B22EC4" w:rsidRPr="00EE0B37" w:rsidRDefault="007830F6" w:rsidP="00EE0B37">
      <w:pPr>
        <w:pStyle w:val="aa"/>
      </w:pPr>
      <w:r w:rsidRPr="00EE0B37">
        <w:rPr>
          <w:rFonts w:hint="eastAsia"/>
        </w:rPr>
        <w:t xml:space="preserve">Step 1) </w:t>
      </w:r>
      <w:r w:rsidR="00B22EC4" w:rsidRPr="00EE0B37">
        <w:rPr>
          <w:rFonts w:hint="eastAsia"/>
        </w:rPr>
        <w:t>프록시 기본 설정</w:t>
      </w:r>
    </w:p>
    <w:p w14:paraId="7ED59FC5" w14:textId="77777777" w:rsidR="00A322C6" w:rsidRDefault="00FD4E9F" w:rsidP="00EE0B37">
      <w:pPr>
        <w:pStyle w:val="afd"/>
        <w:ind w:left="100"/>
        <w:jc w:val="center"/>
      </w:pPr>
      <w:r w:rsidRPr="00FD4E9F">
        <w:drawing>
          <wp:inline distT="0" distB="0" distL="0" distR="0" wp14:anchorId="16FB75EF" wp14:editId="25217992">
            <wp:extent cx="4488180" cy="2385060"/>
            <wp:effectExtent l="19050" t="19050" r="26670" b="15240"/>
            <wp:docPr id="71238719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387193" name=""/>
                    <pic:cNvPicPr/>
                  </pic:nvPicPr>
                  <pic:blipFill rotWithShape="1">
                    <a:blip r:embed="rId48"/>
                    <a:srcRect l="872" t="1105" r="25794" b="41243"/>
                    <a:stretch/>
                  </pic:blipFill>
                  <pic:spPr bwMode="auto">
                    <a:xfrm>
                      <a:off x="0" y="0"/>
                      <a:ext cx="4488180" cy="238506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42C41F" w14:textId="79D6741F" w:rsidR="00FD4E9F" w:rsidRDefault="00A322C6" w:rsidP="00A322C6">
      <w:pPr>
        <w:pStyle w:val="a9"/>
        <w:rPr>
          <w:rFonts w:hint="eastAsia"/>
        </w:rPr>
      </w:pPr>
      <w:r>
        <w:t xml:space="preserve">[그림] </w:t>
      </w:r>
      <w:fldSimple w:instr=" SEQ [그림] \* ARABIC ">
        <w:r>
          <w:rPr>
            <w:noProof/>
          </w:rPr>
          <w:t>33</w:t>
        </w:r>
      </w:fldSimple>
      <w:r>
        <w:rPr>
          <w:rFonts w:hint="eastAsia"/>
        </w:rPr>
        <w:t xml:space="preserve"> Proxy listener 포트 설정</w:t>
      </w:r>
    </w:p>
    <w:p w14:paraId="488BB838" w14:textId="71158523" w:rsidR="00B22EC4" w:rsidRPr="00EE0B37" w:rsidRDefault="00B22EC4" w:rsidP="00EE0B37">
      <w:pPr>
        <w:pStyle w:val="aa"/>
      </w:pPr>
      <w:r>
        <w:tab/>
      </w:r>
      <w:r w:rsidRPr="00EE0B37">
        <w:rPr>
          <w:rFonts w:hint="eastAsia"/>
        </w:rPr>
        <w:t xml:space="preserve">기기 </w:t>
      </w:r>
      <w:r w:rsidRPr="00EE0B37">
        <w:t xml:space="preserve">Wi-Fi </w:t>
      </w:r>
      <w:r w:rsidRPr="00EE0B37">
        <w:rPr>
          <w:rFonts w:hint="eastAsia"/>
        </w:rPr>
        <w:t>프록시 수동 설정</w:t>
      </w:r>
    </w:p>
    <w:p w14:paraId="098ED06C" w14:textId="7A5F037C" w:rsidR="00B22EC4" w:rsidRPr="00EE0B37" w:rsidRDefault="00B22EC4" w:rsidP="00EE0B37">
      <w:pPr>
        <w:pStyle w:val="aa"/>
      </w:pPr>
      <w:r w:rsidRPr="00EE0B37">
        <w:t>Step2</w:t>
      </w:r>
      <w:r w:rsidRPr="00EE0B37">
        <w:rPr>
          <w:rFonts w:hint="eastAsia"/>
        </w:rPr>
        <w:t>)</w:t>
      </w:r>
      <w:r w:rsidRPr="00EE0B37">
        <w:t xml:space="preserve"> </w:t>
      </w:r>
      <w:r w:rsidRPr="00EE0B37">
        <w:rPr>
          <w:rFonts w:hint="eastAsia"/>
        </w:rPr>
        <w:t>네트워크 접속 시도</w:t>
      </w:r>
    </w:p>
    <w:p w14:paraId="323EF566" w14:textId="77777777" w:rsidR="00B22EC4" w:rsidRDefault="00B22EC4" w:rsidP="0047233D">
      <w:pPr>
        <w:pStyle w:val="afd"/>
        <w:ind w:left="100"/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561A024A" wp14:editId="643B094F">
            <wp:extent cx="2503249" cy="5284470"/>
            <wp:effectExtent l="19050" t="19050" r="11430" b="11430"/>
            <wp:docPr id="1613010887" name="Picture 48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010887" name="Picture 48" descr="A screenshot of a phone&#10;&#10;AI-generated content may be incorrect.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9134" cy="53813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AFFBE4" w14:textId="1C2E656E" w:rsidR="00B22EC4" w:rsidRDefault="00B22EC4" w:rsidP="00B22EC4">
      <w:pPr>
        <w:pStyle w:val="a9"/>
      </w:pPr>
      <w:bookmarkStart w:id="239" w:name="_Toc226793459"/>
      <w:r>
        <w:t xml:space="preserve">[그림] </w:t>
      </w:r>
      <w:fldSimple w:instr=" SEQ [그림] \* ARABIC ">
        <w:r w:rsidR="00A322C6">
          <w:rPr>
            <w:noProof/>
          </w:rPr>
          <w:t>34</w:t>
        </w:r>
      </w:fldSimple>
      <w:r>
        <w:rPr>
          <w:rFonts w:hint="eastAsia"/>
        </w:rPr>
        <w:t xml:space="preserve"> 네트워크 접속 시도</w:t>
      </w:r>
      <w:bookmarkEnd w:id="239"/>
    </w:p>
    <w:p w14:paraId="5A8213CC" w14:textId="77777777" w:rsidR="00A333D3" w:rsidRDefault="00A333D3" w:rsidP="00B22EC4">
      <w:pPr>
        <w:pStyle w:val="aa"/>
      </w:pPr>
    </w:p>
    <w:p w14:paraId="3B475D9A" w14:textId="09D8BAC7" w:rsidR="00B22EC4" w:rsidRPr="00FD4E9F" w:rsidRDefault="00B22EC4" w:rsidP="00FD4E9F">
      <w:pPr>
        <w:pStyle w:val="aa"/>
      </w:pPr>
      <w:r w:rsidRPr="00FD4E9F">
        <w:t xml:space="preserve">Step 3) SSL Pinning </w:t>
      </w:r>
      <w:r w:rsidRPr="00FD4E9F">
        <w:rPr>
          <w:rFonts w:hint="eastAsia"/>
        </w:rPr>
        <w:t>우회 시도</w:t>
      </w:r>
    </w:p>
    <w:p w14:paraId="18870505" w14:textId="77777777" w:rsidR="00AC0700" w:rsidRDefault="00B22EC4" w:rsidP="0047233D">
      <w:pPr>
        <w:pStyle w:val="afd"/>
        <w:ind w:left="100"/>
        <w:jc w:val="center"/>
      </w:pPr>
      <w:r>
        <w:rPr>
          <w:rFonts w:hint="eastAsia"/>
          <w:noProof/>
        </w:rPr>
        <w:drawing>
          <wp:inline distT="0" distB="0" distL="0" distR="0" wp14:anchorId="12B32F48" wp14:editId="31ECBB58">
            <wp:extent cx="6120130" cy="2336800"/>
            <wp:effectExtent l="19050" t="19050" r="13970" b="25400"/>
            <wp:docPr id="50962342" name="Picture 49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62342" name="Picture 49" descr="A computer screen with text&#10;&#10;AI-generated content may be incorrect.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36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2F6C5F" w14:textId="72DDAFA1" w:rsidR="00B22EC4" w:rsidRPr="00B22EC4" w:rsidRDefault="00AC0700" w:rsidP="00AC0700">
      <w:pPr>
        <w:pStyle w:val="a9"/>
      </w:pPr>
      <w:bookmarkStart w:id="240" w:name="_Toc226793460"/>
      <w:r>
        <w:t xml:space="preserve">[그림] </w:t>
      </w:r>
      <w:fldSimple w:instr=" SEQ [그림] \* ARABIC ">
        <w:r w:rsidR="00A322C6">
          <w:rPr>
            <w:noProof/>
          </w:rPr>
          <w:t>35</w:t>
        </w:r>
      </w:fldSimple>
      <w:r>
        <w:rPr>
          <w:rFonts w:hint="eastAsia"/>
        </w:rPr>
        <w:t xml:space="preserve"> 인증서 우회</w:t>
      </w:r>
      <w:bookmarkEnd w:id="240"/>
    </w:p>
    <w:p w14:paraId="6159A605" w14:textId="4742FC30" w:rsidR="00087A3D" w:rsidRPr="00F80EF5" w:rsidRDefault="00A70FA3" w:rsidP="00A70FA3">
      <w:pPr>
        <w:widowControl/>
        <w:wordWrap/>
        <w:autoSpaceDE/>
        <w:autoSpaceDN/>
        <w:snapToGrid/>
        <w:spacing w:after="160" w:line="259" w:lineRule="auto"/>
        <w:rPr>
          <w:rFonts w:eastAsiaTheme="minorEastAsia"/>
        </w:rPr>
      </w:pPr>
      <w:r>
        <w:rPr>
          <w:rFonts w:eastAsiaTheme="minorEastAsia"/>
        </w:rPr>
        <w:lastRenderedPageBreak/>
        <w:br w:type="page"/>
      </w:r>
    </w:p>
    <w:p w14:paraId="3B4BB5AF" w14:textId="24958F00" w:rsidR="00C26123" w:rsidRDefault="00C26123" w:rsidP="00C26123">
      <w:pPr>
        <w:pStyle w:val="10"/>
      </w:pPr>
      <w:bookmarkStart w:id="241" w:name="_Toc226793409"/>
      <w:r>
        <w:rPr>
          <w:rFonts w:hint="eastAsia"/>
        </w:rPr>
        <w:lastRenderedPageBreak/>
        <w:t>취약점진단 보안 대책</w:t>
      </w:r>
      <w:bookmarkEnd w:id="241"/>
    </w:p>
    <w:p w14:paraId="5D008494" w14:textId="35CC6B63" w:rsidR="00CF288E" w:rsidRDefault="00CF288E" w:rsidP="00CF288E">
      <w:pPr>
        <w:pStyle w:val="110"/>
      </w:pPr>
      <w:bookmarkStart w:id="242" w:name="_Toc226793410"/>
      <w:r>
        <w:rPr>
          <w:rFonts w:hint="eastAsia"/>
        </w:rPr>
        <w:t>디버그 로그 내 노출</w:t>
      </w:r>
      <w:bookmarkEnd w:id="242"/>
    </w:p>
    <w:p w14:paraId="0B2B9915" w14:textId="55939A8F" w:rsidR="008B1999" w:rsidRDefault="008B1999" w:rsidP="008B1999"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1A9D499A" wp14:editId="1F1D50C5">
                <wp:extent cx="6096000" cy="341630"/>
                <wp:effectExtent l="0" t="0" r="0" b="1270"/>
                <wp:docPr id="1524398476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7A72D1" w14:textId="77777777" w:rsidR="008B1999" w:rsidRDefault="008B1999" w:rsidP="008B1999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/>
                              </w:rPr>
                              <w:t>보안 대책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9D499A" id="_x0000_s1044" style="width:480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DqzOAIAAMQEAAAOAAAAZHJzL2Uyb0RvYy54bWysVF1v0zAUfUfiP1h+Z0m6ULao6YSYhpAG&#10;mxj8ANexm6iOr7HdpuXXc20nWTX2hHixcj/OOfde+2Z1c+wVOQjrOtA1LS5ySoTm0HR6W9OfP+7e&#10;XVHiPNMNU6BFTU/C0Zv12zerwVRiAS2oRliCJNpVg6lp672psszxVvTMXYARGoMSbM88mnabNZYN&#10;yN6rbJHny2wA2xgLXDiH3tsUpOvIL6Xg/kFKJzxRNcXafDxtPDfhzNYrVm0tM23HxzLYP1TRs06j&#10;6Ex1yzwje9v9RdV33IID6S849BlI2XERe8BuivxFN08tMyL2gsNxZh6T+3+0/NvhyTzaULoz98B3&#10;DieSDcZVcyQYbsw5StuHXCycHOMUT/MUxdETjs5lfr3Mcxw2x9hlWSwv45gzVk1oY53/LKAn4aOm&#10;Fm8pDo8d7p0P+qyaUmJhoLrmrlMqGuFliE/KkgPDO212iwhV+/4rNMkX1MebRTfef3KXkxvp4/sK&#10;LFHMnQsoHWQ0BMFUS/DEkaQpxHn4kxIhT+nvQpKuwb5TITNzEmWcC+3L8M5QNmYHmETyGVjEDl4A&#10;lS9G0JgbYCK+6BmYvwZMihN4RkRV0H4G950G+xpBs5vAMuVP3aeeQ/v+uDli07jwV6HI4NpAc3q0&#10;xEJaMfwl4EcL9jclA65XTd2vPbOCEvVF4/u9Lsoy7GM0yvcfFmjY88jmPMI0R6qacp8q1vBx70F2&#10;8bE8q4+F4qrEaY9rHXbx3I5Zzz+f9R8AAAD//wMAUEsDBBQABgAIAAAAIQA9IgVQ3AAAAAQBAAAP&#10;AAAAZHJzL2Rvd25yZXYueG1sTI9BS8NAEIXvgv9hGaE3u7G1oYnZlFJaEDxIq1C8bXfHJDQ7G7Lb&#10;Jv57Ry96efB4w3vfFKvRteKKfWg8KXiYJiCQjLcNVQre33b3SxAharK69YQKvjDAqry9KXRu/UB7&#10;vB5iJbiEQq4V1DF2uZTB1Oh0mPoOibNP3zsd2faVtL0euNy1cpYkqXS6IV6odYebGs35cHEKhpfX&#10;593CHLPjo1tn++2HOaezoNTkblw/gYg4xr9j+MFndCiZ6eQvZINoFfAj8Vc5y9KE7UnBYr4EWRby&#10;P3z5DQAA//8DAFBLAQItABQABgAIAAAAIQC2gziS/gAAAOEBAAATAAAAAAAAAAAAAAAAAAAAAABb&#10;Q29udGVudF9UeXBlc10ueG1sUEsBAi0AFAAGAAgAAAAhADj9If/WAAAAlAEAAAsAAAAAAAAAAAAA&#10;AAAALwEAAF9yZWxzLy5yZWxzUEsBAi0AFAAGAAgAAAAhAOGgOrM4AgAAxAQAAA4AAAAAAAAAAAAA&#10;AAAALgIAAGRycy9lMm9Eb2MueG1sUEsBAi0AFAAGAAgAAAAhAD0iBVDcAAAABAEAAA8AAAAAAAAA&#10;AAAAAAAAkgQAAGRycy9kb3ducmV2LnhtbFBLBQYAAAAABAAEAPMAAACbBQAAAAA=&#10;" fillcolor="#8496b0 [1938]" stroked="f" strokeweight="1pt">
                <v:textbox>
                  <w:txbxContent>
                    <w:p w14:paraId="557A72D1" w14:textId="77777777" w:rsidR="008B1999" w:rsidRDefault="008B1999" w:rsidP="008B1999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/>
                        </w:rPr>
                        <w:t>보안 대책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0B7CFFFD" w14:textId="0B9ADAD5" w:rsidR="00CF288E" w:rsidRDefault="008B1999" w:rsidP="00CF288E">
      <w:pPr>
        <w:pStyle w:val="afd"/>
        <w:numPr>
          <w:ilvl w:val="0"/>
          <w:numId w:val="12"/>
        </w:numPr>
        <w:ind w:leftChars="0"/>
      </w:pPr>
      <w:r>
        <w:rPr>
          <w:rFonts w:hint="eastAsia"/>
        </w:rPr>
        <w:t xml:space="preserve">민감 로그를 </w:t>
      </w:r>
      <w:r>
        <w:t>If (</w:t>
      </w:r>
      <w:proofErr w:type="spellStart"/>
      <w:r>
        <w:t>BuildConfig.DEBUG</w:t>
      </w:r>
      <w:proofErr w:type="spellEnd"/>
      <w:r>
        <w:t>)</w:t>
      </w:r>
      <w:r>
        <w:rPr>
          <w:rFonts w:hint="eastAsia"/>
        </w:rPr>
        <w:t xml:space="preserve"> 블록으로 감싸거나 </w:t>
      </w:r>
      <w:proofErr w:type="spellStart"/>
      <w:r>
        <w:t>ProGuard</w:t>
      </w:r>
      <w:proofErr w:type="spellEnd"/>
      <w:r>
        <w:t xml:space="preserve">/R8 </w:t>
      </w:r>
      <w:r>
        <w:rPr>
          <w:rFonts w:hint="eastAsia"/>
        </w:rPr>
        <w:t>규칙으로 릴리즈 시 제거</w:t>
      </w:r>
    </w:p>
    <w:p w14:paraId="309A6501" w14:textId="100EA6E3" w:rsidR="008B1999" w:rsidRDefault="008B1999" w:rsidP="00CF288E">
      <w:pPr>
        <w:pStyle w:val="afd"/>
        <w:numPr>
          <w:ilvl w:val="0"/>
          <w:numId w:val="12"/>
        </w:numPr>
        <w:ind w:leftChars="0"/>
      </w:pPr>
      <w:r>
        <w:t xml:space="preserve">OTP </w:t>
      </w:r>
      <w:r>
        <w:rPr>
          <w:rFonts w:hint="eastAsia"/>
        </w:rPr>
        <w:t xml:space="preserve">로그에서 실제 값 </w:t>
      </w:r>
      <w:proofErr w:type="spellStart"/>
      <w:r>
        <w:rPr>
          <w:rFonts w:hint="eastAsia"/>
        </w:rPr>
        <w:t>제을</w:t>
      </w:r>
      <w:proofErr w:type="spellEnd"/>
      <w:r>
        <w:rPr>
          <w:rFonts w:hint="eastAsia"/>
        </w:rPr>
        <w:t xml:space="preserve"> 제거하고 발급 여부만 기록</w:t>
      </w:r>
    </w:p>
    <w:p w14:paraId="100BEDD0" w14:textId="77777777" w:rsidR="003E14DD" w:rsidRDefault="003E14DD" w:rsidP="003E14DD">
      <w:pPr>
        <w:pStyle w:val="afd"/>
        <w:ind w:leftChars="0"/>
        <w:rPr>
          <w:rFonts w:hint="eastAsia"/>
        </w:rPr>
      </w:pPr>
    </w:p>
    <w:p w14:paraId="3072FF73" w14:textId="10DE9641" w:rsidR="008B1999" w:rsidRDefault="008B1999" w:rsidP="008B1999">
      <w:pPr>
        <w:pStyle w:val="110"/>
      </w:pPr>
      <w:bookmarkStart w:id="243" w:name="_Toc226793411"/>
      <w:r>
        <w:rPr>
          <w:rFonts w:hint="eastAsia"/>
        </w:rPr>
        <w:t>파일 내 노출</w:t>
      </w:r>
      <w:bookmarkEnd w:id="243"/>
    </w:p>
    <w:p w14:paraId="4784543D" w14:textId="769CEF68" w:rsidR="008B1999" w:rsidRDefault="008B1999" w:rsidP="008B1999"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7D996EC0" wp14:editId="023AB344">
                <wp:extent cx="6096000" cy="341630"/>
                <wp:effectExtent l="0" t="0" r="0" b="1270"/>
                <wp:docPr id="1581732795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AF11E7" w14:textId="77777777" w:rsidR="008B1999" w:rsidRDefault="008B1999" w:rsidP="008B1999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/>
                              </w:rPr>
                              <w:t>보안 대책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996EC0" id="_x0000_s1045" style="width:480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uSZNwIAAMQEAAAOAAAAZHJzL2Uyb0RvYy54bWysVNuO0zAQfUfiHyy/s0m6odCo6QqxWoS0&#10;wIqFD3Adu7HqeILttilfz9hOstWyT4gXK3M558yMPVnfDJ0mR2GdAlPT4iqnRBgOjTK7mv78cffm&#10;PSXOM9MwDUbU9Cwcvdm8frU+9ZVYQAu6EZYgiXHVqa9p631fZZnjreiYu4JeGAxKsB3zaNpd1lh2&#10;QvZOZ4s8X2YnsE1vgQvn0HubgnQT+aUU3H+T0glPdE2xNh9PG89tOLPNmlU7y/pW8bEM9g9VdEwZ&#10;FJ2pbpln5GDVX1Sd4hYcSH/FoctASsVF7AG7KfJn3Ty2rBexFxyO6+cxuf9Hy78eH/sHG0p3/T3w&#10;vcOJZKfeVXMkGG7MGaTtQi4WToY4xfM8RTF4wtG5zFfLPMdhc4xdl8XyOo45Y9WE7q3znwR0JHzU&#10;1OItxeGx473zQZ9VU0osDLRq7pTW0QgvQ3zUlhwZ3mmzX0SoPnRfoEm+oD7eLLrx/pO7nNxIH99X&#10;YIli7lJAmyBjIAimWoInjiRNIc7Dn7UIedp8F5KoBvtOhczMSZRxLowvwztD2ZgdYBLJZ2ARO3gG&#10;1L4YQWNugIn4omdg/hIwKU7gGRFVwfgZ3CkD9iWCZj+BZcqfuk89h/b9sB2waVz4VSgyuLbQnB8s&#10;sZBWDH8J+NGC/U3JCderpu7XgVlBif5s8P2uirIM+xiN8u27BRr2MrK9jDDDkaqm3KeKDXw4eJAq&#10;PpYn9bFQXJU47XGtwy5e2jHr6eez+QMAAP//AwBQSwMEFAAGAAgAAAAhAD0iBVDcAAAABAEAAA8A&#10;AABkcnMvZG93bnJldi54bWxMj0FLw0AQhe+C/2EZoTe7sbWhidmUUloQPEirULxtd8ckNDsbstsm&#10;/ntHL3p58HjDe98Uq9G14op9aDwpeJgmIJCMtw1VCt7fdvdLECFqsrr1hAq+MMCqvL0pdG79QHu8&#10;HmIluIRCrhXUMXa5lMHU6HSY+g6Js0/fOx3Z9pW0vR643LVyliSpdLohXqh1h5sazflwcQqGl9fn&#10;3cIcs+OjW2f77Yc5p7Og1ORuXD+BiDjGv2P4wWd0KJnp5C9kg2gV8CPxVznL0oTtScFivgRZFvI/&#10;fPkNAAD//wMAUEsBAi0AFAAGAAgAAAAhALaDOJL+AAAA4QEAABMAAAAAAAAAAAAAAAAAAAAAAFtD&#10;b250ZW50X1R5cGVzXS54bWxQSwECLQAUAAYACAAAACEAOP0h/9YAAACUAQAACwAAAAAAAAAAAAAA&#10;AAAvAQAAX3JlbHMvLnJlbHNQSwECLQAUAAYACAAAACEAehrkmTcCAADEBAAADgAAAAAAAAAAAAAA&#10;AAAuAgAAZHJzL2Uyb0RvYy54bWxQSwECLQAUAAYACAAAACEAPSIFUNwAAAAEAQAADwAAAAAAAAAA&#10;AAAAAACRBAAAZHJzL2Rvd25yZXYueG1sUEsFBgAAAAAEAAQA8wAAAJoFAAAAAA==&#10;" fillcolor="#8496b0 [1938]" stroked="f" strokeweight="1pt">
                <v:textbox>
                  <w:txbxContent>
                    <w:p w14:paraId="54AF11E7" w14:textId="77777777" w:rsidR="008B1999" w:rsidRDefault="008B1999" w:rsidP="008B1999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/>
                        </w:rPr>
                        <w:t>보안 대책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14953DE4" w14:textId="5873616E" w:rsidR="008B1999" w:rsidRDefault="008B1999" w:rsidP="008B1999">
      <w:pPr>
        <w:pStyle w:val="afd"/>
        <w:numPr>
          <w:ilvl w:val="0"/>
          <w:numId w:val="14"/>
        </w:numPr>
        <w:ind w:leftChars="0"/>
      </w:pPr>
      <w:proofErr w:type="spellStart"/>
      <w:r>
        <w:t>EncryptedSharedPreferences</w:t>
      </w:r>
      <w:proofErr w:type="spellEnd"/>
      <w:r>
        <w:t xml:space="preserve"> </w:t>
      </w:r>
      <w:r>
        <w:rPr>
          <w:rFonts w:hint="eastAsia"/>
        </w:rPr>
        <w:t>적용하여 저장 데이터 전체를 암호화</w:t>
      </w:r>
    </w:p>
    <w:p w14:paraId="4F8035D3" w14:textId="6CF7B11D" w:rsidR="008B1999" w:rsidRDefault="008B1999" w:rsidP="008B1999">
      <w:pPr>
        <w:pStyle w:val="afd"/>
        <w:numPr>
          <w:ilvl w:val="0"/>
          <w:numId w:val="14"/>
        </w:numPr>
        <w:ind w:leftChars="0"/>
      </w:pPr>
      <w:proofErr w:type="spellStart"/>
      <w:r>
        <w:t>DataStore</w:t>
      </w:r>
      <w:proofErr w:type="spellEnd"/>
      <w:r>
        <w:t xml:space="preserve"> + Android Keystore </w:t>
      </w:r>
      <w:r>
        <w:rPr>
          <w:rFonts w:hint="eastAsia"/>
        </w:rPr>
        <w:t>기반 암호화 레이어 추가</w:t>
      </w:r>
    </w:p>
    <w:p w14:paraId="37EECC64" w14:textId="77777777" w:rsidR="003E14DD" w:rsidRDefault="003E14DD" w:rsidP="003E14DD">
      <w:pPr>
        <w:pStyle w:val="afd"/>
        <w:ind w:leftChars="0"/>
        <w:rPr>
          <w:rFonts w:hint="eastAsia"/>
        </w:rPr>
      </w:pPr>
    </w:p>
    <w:p w14:paraId="79DBECCF" w14:textId="2421D7B6" w:rsidR="008B1999" w:rsidRDefault="008B1999" w:rsidP="008B1999">
      <w:pPr>
        <w:pStyle w:val="110"/>
      </w:pPr>
      <w:bookmarkStart w:id="244" w:name="_Toc226793412"/>
      <w:r>
        <w:rPr>
          <w:rFonts w:hint="eastAsia"/>
        </w:rPr>
        <w:t>외부 사이트에 의한 운영정보 노출</w:t>
      </w:r>
      <w:bookmarkEnd w:id="244"/>
    </w:p>
    <w:p w14:paraId="2D1F438B" w14:textId="545C19E5" w:rsidR="008B1999" w:rsidRDefault="008B1999" w:rsidP="008B1999"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6C5A3DDB" wp14:editId="5D03E854">
                <wp:extent cx="6096000" cy="341630"/>
                <wp:effectExtent l="0" t="0" r="0" b="1270"/>
                <wp:docPr id="1439599781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93E38E" w14:textId="77777777" w:rsidR="008B1999" w:rsidRDefault="008B1999" w:rsidP="008B1999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/>
                              </w:rPr>
                              <w:t>보안 대책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5A3DDB" id="_x0000_s1046" style="width:480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qaWNgIAAMQEAAAOAAAAZHJzL2Uyb0RvYy54bWysVFFv0zAQfkfiP1h+p0m6UFjUdEJMQ0gD&#10;JgY/wHXsxqrjC7bbtPx6znaSVWNPiBcrvrvvu7vPd1nfnDpNjsI6BaamxSKnRBgOjTK7mv78cffm&#10;PSXOM9MwDUbU9Cwcvdm8frUe+kosoQXdCEuQxLhq6Gvaet9XWeZ4KzrmFtALg04JtmMer3aXNZYN&#10;yN7pbJnnq2wA2/QWuHAOrbfJSTeRX0rB/TcpnfBE1xRr8/G08dyGM9usWbWzrG8VH8tg/1BFx5TB&#10;pDPVLfOMHKz6i6pT3IID6RccugykVFzEHrCbIn/WzWPLehF7QXFcP8vk/h8t/3p87B9sKN3198D3&#10;DhXJht5Vsydc3BhzkrYLsVg4OUUVz7OK4uQJR+Mqv17lOYrN0XdVFqurKHPGqgndW+c/CehI+Kip&#10;xVeK4rHjvfMhP6umkFgYaNXcKa3jJUyG+KgtOTJ802a/jFB96L5Ak2wh+/iyaMb3T+ZyMiN9nK/A&#10;EpO5ywTahDQGQsJUS7BESZIKUQ9/1iLEafNdSKIa7DsVMjOnpIxzYXwZ5gzTxugAk0g+A4vYwTOg&#10;9sUIGmMDTMSJnoH5S8CUcQLPiJgVjJ/BnTJgXyJo9hNYpvip+9RzaN+ftidsGnuOOgfTFprzgyUW&#10;0orhLwE/WrC/KRlwvWrqfh2YFZTozwbn97ooy7CP8VK+fYdExF56tpceZjhS1ZT7VLGBDwcPUsVh&#10;eco+FoqrEtUe1zrs4uU9Rj39fDZ/AAAA//8DAFBLAwQUAAYACAAAACEAPSIFUNwAAAAEAQAADwAA&#10;AGRycy9kb3ducmV2LnhtbEyPQUvDQBCF74L/YRmhN7uxtaGJ2ZRSWhA8SKtQvG13xyQ0Oxuy2yb+&#10;e0cvennweMN73xSr0bXiin1oPCl4mCYgkIy3DVUK3t9290sQIWqyuvWECr4wwKq8vSl0bv1Ae7we&#10;YiW4hEKuFdQxdrmUwdTodJj6DomzT987Hdn2lbS9HrjctXKWJKl0uiFeqHWHmxrN+XBxCoaX1+fd&#10;whyz46NbZ/vthzmns6DU5G5cP4GIOMa/Y/jBZ3QomenkL2SDaBXwI/FXOcvShO1JwWK+BFkW8j98&#10;+Q0AAP//AwBQSwECLQAUAAYACAAAACEAtoM4kv4AAADhAQAAEwAAAAAAAAAAAAAAAAAAAAAAW0Nv&#10;bnRlbnRfVHlwZXNdLnhtbFBLAQItABQABgAIAAAAIQA4/SH/1gAAAJQBAAALAAAAAAAAAAAAAAAA&#10;AC8BAABfcmVscy8ucmVsc1BLAQItABQABgAIAAAAIQDizqaWNgIAAMQEAAAOAAAAAAAAAAAAAAAA&#10;AC4CAABkcnMvZTJvRG9jLnhtbFBLAQItABQABgAIAAAAIQA9IgVQ3AAAAAQBAAAPAAAAAAAAAAAA&#10;AAAAAJAEAABkcnMvZG93bnJldi54bWxQSwUGAAAAAAQABADzAAAAmQUAAAAA&#10;" fillcolor="#8496b0 [1938]" stroked="f" strokeweight="1pt">
                <v:textbox>
                  <w:txbxContent>
                    <w:p w14:paraId="7A93E38E" w14:textId="77777777" w:rsidR="008B1999" w:rsidRDefault="008B1999" w:rsidP="008B1999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/>
                        </w:rPr>
                        <w:t>보안 대책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67BA2FC3" w14:textId="6D7B2874" w:rsidR="008B1999" w:rsidRDefault="008B1999" w:rsidP="008B1999">
      <w:pPr>
        <w:pStyle w:val="afd"/>
        <w:numPr>
          <w:ilvl w:val="0"/>
          <w:numId w:val="15"/>
        </w:numPr>
        <w:ind w:leftChars="0"/>
      </w:pPr>
      <w:proofErr w:type="spellStart"/>
      <w:r>
        <w:t>permitA</w:t>
      </w:r>
      <w:r>
        <w:rPr>
          <w:rFonts w:hint="eastAsia"/>
        </w:rPr>
        <w:t>ll</w:t>
      </w:r>
      <w:proofErr w:type="spellEnd"/>
      <w:r>
        <w:rPr>
          <w:rFonts w:hint="eastAsia"/>
        </w:rPr>
        <w:t xml:space="preserve"> 목록에서 </w:t>
      </w:r>
      <w:proofErr w:type="spellStart"/>
      <w:r>
        <w:rPr>
          <w:rFonts w:hint="eastAsia"/>
        </w:rPr>
        <w:t>필요없는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엔드포인트를</w:t>
      </w:r>
      <w:proofErr w:type="spellEnd"/>
      <w:r>
        <w:rPr>
          <w:rFonts w:hint="eastAsia"/>
        </w:rPr>
        <w:t xml:space="preserve"> 제거하고 인증 필수 처리</w:t>
      </w:r>
    </w:p>
    <w:p w14:paraId="2D2FDA17" w14:textId="561A5E93" w:rsidR="008B1999" w:rsidRDefault="008B1999" w:rsidP="008B1999">
      <w:pPr>
        <w:pStyle w:val="afd"/>
        <w:numPr>
          <w:ilvl w:val="0"/>
          <w:numId w:val="15"/>
        </w:numPr>
        <w:ind w:leftChars="0"/>
      </w:pPr>
      <w:r>
        <w:rPr>
          <w:rFonts w:hint="eastAsia"/>
        </w:rPr>
        <w:t xml:space="preserve">내부 관리용 </w:t>
      </w:r>
      <w:proofErr w:type="spellStart"/>
      <w:r>
        <w:rPr>
          <w:rFonts w:hint="eastAsia"/>
        </w:rPr>
        <w:t>엔드포인트는</w:t>
      </w:r>
      <w:proofErr w:type="spellEnd"/>
      <w:r>
        <w:rPr>
          <w:rFonts w:hint="eastAsia"/>
        </w:rPr>
        <w:t xml:space="preserve"> 별도 포트로 분리하거나 </w:t>
      </w:r>
      <w:r>
        <w:t xml:space="preserve">IP </w:t>
      </w:r>
      <w:r>
        <w:rPr>
          <w:rFonts w:hint="eastAsia"/>
        </w:rPr>
        <w:t>화이트리스트 적용</w:t>
      </w:r>
    </w:p>
    <w:p w14:paraId="61332356" w14:textId="77777777" w:rsidR="003E14DD" w:rsidRDefault="003E14DD" w:rsidP="003E14DD">
      <w:pPr>
        <w:pStyle w:val="afd"/>
        <w:ind w:leftChars="0"/>
        <w:rPr>
          <w:rFonts w:hint="eastAsia"/>
        </w:rPr>
      </w:pPr>
    </w:p>
    <w:p w14:paraId="588983F6" w14:textId="4953CEDE" w:rsidR="008B1999" w:rsidRDefault="008B1999" w:rsidP="008B1999">
      <w:pPr>
        <w:pStyle w:val="110"/>
      </w:pPr>
      <w:bookmarkStart w:id="245" w:name="_Toc226793413"/>
      <w:r>
        <w:rPr>
          <w:rFonts w:hint="eastAsia"/>
        </w:rPr>
        <w:t xml:space="preserve">크로스사이트 </w:t>
      </w:r>
      <w:proofErr w:type="spellStart"/>
      <w:r>
        <w:rPr>
          <w:rFonts w:hint="eastAsia"/>
        </w:rPr>
        <w:t>스크립팅</w:t>
      </w:r>
      <w:proofErr w:type="spellEnd"/>
      <w:r>
        <w:t>(XSS)</w:t>
      </w:r>
      <w:bookmarkEnd w:id="245"/>
    </w:p>
    <w:p w14:paraId="7A678C5A" w14:textId="65F74B4B" w:rsidR="008B1999" w:rsidRDefault="008B1999" w:rsidP="008B1999"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5B106DFC" wp14:editId="20585269">
                <wp:extent cx="6096000" cy="341630"/>
                <wp:effectExtent l="0" t="0" r="0" b="1270"/>
                <wp:docPr id="1249269436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62878F" w14:textId="77777777" w:rsidR="008B1999" w:rsidRDefault="008B1999" w:rsidP="008B1999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/>
                              </w:rPr>
                              <w:t>보안 대책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106DFC" id="_x0000_s1047" style="width:480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Hi8NgIAAMQEAAAOAAAAZHJzL2Uyb0RvYy54bWysVNuO0zAQfUfiHyy/0yTdUNio6QqxWoS0&#10;wIqFD3Adu7HqeILtNi1fz9hOstWyT4gXK3M558yMx1nfnDpNjsI6BaamxSKnRBgOjTK7mv78cffm&#10;PSXOM9MwDUbU9Cwcvdm8frUe+kosoQXdCEuQxLhq6Gvaet9XWeZ4KzrmFtALg0EJtmMeTbvLGssG&#10;ZO90tszzVTaAbXoLXDiH3tsUpJvIL6Xg/puUTniia4q1+XjaeG7DmW3WrNpZ1reKj2Wwf6iiY8qg&#10;6Ex1yzwjB6v+ouoUt+BA+gWHLgMpFRexB+ymyJ9189iyXsRecDiun8fk/h8t/3p87B9sKN3198D3&#10;DieSDb2r5kgw3JhzkrYLuVg4OcUpnucpipMnHJ2r/HqV5zhsjrGrslhdxTFnrJrQvXX+k4COhI+a&#10;WrylODx2vHc+6LNqSomFgVbNndI6GmEzxEdtyZHhnTb7ZYTqQ/cFmuQL6uPNohvvP7nLyY30cb8C&#10;SxRzlwLaBBkDQTDVEjxxJGkKcR7+rEXI0+a7kEQ12HcqZGZOooxzYXwZ9gxlY3aASSSfgUXs4BlQ&#10;+2IEjbkBJuJGz8D8JWBSnMAzIqqC8TO4UwbsSwTNfgLLlD91n3oO7fvT9oRNY88xNbi20JwfLLGQ&#10;nhj+EvCjBfubkgGfV03drwOzghL92eD+XhdlGd5jNMq375Zo2MvI9jLCDEeqmnKfKjbw4eBBqrgs&#10;T+pjofhU4rTHZx3e4qUds55+Pps/AAAA//8DAFBLAwQUAAYACAAAACEAPSIFUNwAAAAEAQAADwAA&#10;AGRycy9kb3ducmV2LnhtbEyPQUvDQBCF74L/YRmhN7uxtaGJ2ZRSWhA8SKtQvG13xyQ0Oxuy2yb+&#10;e0cvennweMN73xSr0bXiin1oPCl4mCYgkIy3DVUK3t9290sQIWqyuvWECr4wwKq8vSl0bv1Ae7we&#10;YiW4hEKuFdQxdrmUwdTodJj6DomzT987Hdn2lbS9HrjctXKWJKl0uiFeqHWHmxrN+XBxCoaX1+fd&#10;whyz46NbZ/vthzmns6DU5G5cP4GIOMa/Y/jBZ3QomenkL2SDaBXwI/FXOcvShO1JwWK+BFkW8j98&#10;+Q0AAP//AwBQSwECLQAUAAYACAAAACEAtoM4kv4AAADhAQAAEwAAAAAAAAAAAAAAAAAAAAAAW0Nv&#10;bnRlbnRfVHlwZXNdLnhtbFBLAQItABQABgAIAAAAIQA4/SH/1gAAAJQBAAALAAAAAAAAAAAAAAAA&#10;AC8BAABfcmVscy8ucmVsc1BLAQItABQABgAIAAAAIQB5dHi8NgIAAMQEAAAOAAAAAAAAAAAAAAAA&#10;AC4CAABkcnMvZTJvRG9jLnhtbFBLAQItABQABgAIAAAAIQA9IgVQ3AAAAAQBAAAPAAAAAAAAAAAA&#10;AAAAAJAEAABkcnMvZG93bnJldi54bWxQSwUGAAAAAAQABADzAAAAmQUAAAAA&#10;" fillcolor="#8496b0 [1938]" stroked="f" strokeweight="1pt">
                <v:textbox>
                  <w:txbxContent>
                    <w:p w14:paraId="3362878F" w14:textId="77777777" w:rsidR="008B1999" w:rsidRDefault="008B1999" w:rsidP="008B1999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/>
                        </w:rPr>
                        <w:t>보안 대책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593A435D" w14:textId="078DC1A5" w:rsidR="008B1999" w:rsidRDefault="008B1999" w:rsidP="008B1999">
      <w:pPr>
        <w:pStyle w:val="afd"/>
        <w:numPr>
          <w:ilvl w:val="0"/>
          <w:numId w:val="17"/>
        </w:numPr>
        <w:ind w:leftChars="0"/>
      </w:pPr>
      <w:proofErr w:type="spellStart"/>
      <w:r>
        <w:t>HttpOnly</w:t>
      </w:r>
      <w:proofErr w:type="spellEnd"/>
      <w:r>
        <w:t xml:space="preserve">=true </w:t>
      </w:r>
      <w:r>
        <w:rPr>
          <w:rFonts w:hint="eastAsia"/>
        </w:rPr>
        <w:t xml:space="preserve">로 변경하여 </w:t>
      </w:r>
      <w:r>
        <w:t xml:space="preserve">JS </w:t>
      </w:r>
      <w:r>
        <w:rPr>
          <w:rFonts w:hint="eastAsia"/>
        </w:rPr>
        <w:t>쿠키 접근 차단</w:t>
      </w:r>
    </w:p>
    <w:p w14:paraId="1D0001C6" w14:textId="5CF4034B" w:rsidR="008B1999" w:rsidRDefault="008B1999" w:rsidP="008B1999">
      <w:pPr>
        <w:pStyle w:val="afd"/>
        <w:numPr>
          <w:ilvl w:val="0"/>
          <w:numId w:val="17"/>
        </w:numPr>
        <w:ind w:leftChars="0"/>
      </w:pPr>
      <w:r>
        <w:rPr>
          <w:rFonts w:hint="eastAsia"/>
        </w:rPr>
        <w:t xml:space="preserve">응답 헤더에 </w:t>
      </w:r>
      <w:r>
        <w:t xml:space="preserve">Content-Security-Policy </w:t>
      </w:r>
      <w:r>
        <w:rPr>
          <w:rFonts w:hint="eastAsia"/>
        </w:rPr>
        <w:t xml:space="preserve">추가하여 </w:t>
      </w:r>
      <w:r>
        <w:t xml:space="preserve">XSS </w:t>
      </w:r>
      <w:r>
        <w:rPr>
          <w:rFonts w:hint="eastAsia"/>
        </w:rPr>
        <w:t>방어 강화</w:t>
      </w:r>
    </w:p>
    <w:p w14:paraId="11DBD30C" w14:textId="77777777" w:rsidR="003E14DD" w:rsidRDefault="003E14DD" w:rsidP="003E14DD">
      <w:pPr>
        <w:pStyle w:val="afd"/>
        <w:ind w:leftChars="0"/>
        <w:rPr>
          <w:rFonts w:hint="eastAsia"/>
        </w:rPr>
      </w:pPr>
    </w:p>
    <w:p w14:paraId="69E47BAA" w14:textId="5A7B4F38" w:rsidR="008B1999" w:rsidRDefault="008B1999" w:rsidP="008B1999">
      <w:pPr>
        <w:pStyle w:val="110"/>
      </w:pPr>
      <w:bookmarkStart w:id="246" w:name="_Toc226793414"/>
      <w:r>
        <w:rPr>
          <w:rFonts w:hint="eastAsia"/>
        </w:rPr>
        <w:t>크로스사이트 요청 변조(</w:t>
      </w:r>
      <w:r>
        <w:t>CSRF)</w:t>
      </w:r>
      <w:bookmarkEnd w:id="246"/>
    </w:p>
    <w:p w14:paraId="22A9E118" w14:textId="47562302" w:rsidR="008B1999" w:rsidRDefault="008B1999" w:rsidP="008B1999"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4E89DFF6" wp14:editId="1A61D136">
                <wp:extent cx="6096000" cy="341630"/>
                <wp:effectExtent l="0" t="0" r="0" b="1270"/>
                <wp:docPr id="1589043335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D3A371" w14:textId="77777777" w:rsidR="008B1999" w:rsidRDefault="008B1999" w:rsidP="008B1999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/>
                              </w:rPr>
                              <w:t>보안 대책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89DFF6" id="_x0000_s1048" style="width:480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xvDNwIAAMQEAAAOAAAAZHJzL2Uyb0RvYy54bWysVNuO0zAQfUfiHyy/0yTdUNio6QqxWoS0&#10;wIqFD3Adu7HqeIztNi1fz9i5bLXsE+LFylzOOTPjcdY3p06To3BegalpscgpEYZDo8yupj9/3L15&#10;T4kPzDRMgxE1PQtPbzavX617W4kltKAb4QiSGF/1tqZtCLbKMs9b0TG/ACsMBiW4jgU03S5rHOuR&#10;vdPZMs9XWQ+usQ648B69t0OQbhK/lIKHb1J6EYiuKdYW0unSuY1ntlmzaueYbRUfy2D/UEXHlEHR&#10;meqWBUYOTv1F1SnuwIMMCw5dBlIqLlIP2E2RP+vmsWVWpF5wON7OY/L/j5Z/PT7aBxdL9/Ye+N7j&#10;RLLe+mqORMOPOSfpupiLhZNTmuJ5nqI4BcLRucqvV3mOw+YYuyqL1VUac8aqCW2dD58EdCR+1NTh&#10;LaXhseO9D1GfVVNKKgy0au6U1smImyE+akeODO+02S8TVB+6L9AMvqg+3iy68f4Hdzm5kT7tV2RJ&#10;Yv5SQJsoYyAKDrVETxrJMIU0j3DWIuZp811IohrseyhkZh5EGefChDLuGcqm7AiTSD4Di9TBM6AO&#10;xQgacyNMpI2egflLwEFxAs+IpAomzOBOGXAvETT7CSyH/Kn7oefYfjhtT9g09ryMRUbXFprzgyMO&#10;hieGvwT8aMH9pqTH51VT/+vAnKBEfza4v9dFWcb3mIzy7bslGu4ysr2MMMORqqY8DBUb+HAIIFVa&#10;lif1sVB8Kmna47OOb/HSTllPP5/NHwAAAP//AwBQSwMEFAAGAAgAAAAhAD0iBVDcAAAABAEAAA8A&#10;AABkcnMvZG93bnJldi54bWxMj0FLw0AQhe+C/2EZoTe7sbWhidmUUloQPEirULxtd8ckNDsbstsm&#10;/ntHL3p58HjDe98Uq9G14op9aDwpeJgmIJCMtw1VCt7fdvdLECFqsrr1hAq+MMCqvL0pdG79QHu8&#10;HmIluIRCrhXUMXa5lMHU6HSY+g6Js0/fOx3Z9pW0vR643LVyliSpdLohXqh1h5sazflwcQqGl9fn&#10;3cIcs+OjW2f77Yc5p7Og1ORuXD+BiDjGv2P4wWd0KJnp5C9kg2gV8CPxVznL0oTtScFivgRZFvI/&#10;fPkNAAD//wMAUEsBAi0AFAAGAAgAAAAhALaDOJL+AAAA4QEAABMAAAAAAAAAAAAAAAAAAAAAAFtD&#10;b250ZW50X1R5cGVzXS54bWxQSwECLQAUAAYACAAAACEAOP0h/9YAAACUAQAACwAAAAAAAAAAAAAA&#10;AAAvAQAAX3JlbHMvLnJlbHNQSwECLQAUAAYACAAAACEA1LsbwzcCAADEBAAADgAAAAAAAAAAAAAA&#10;AAAuAgAAZHJzL2Uyb0RvYy54bWxQSwECLQAUAAYACAAAACEAPSIFUNwAAAAEAQAADwAAAAAAAAAA&#10;AAAAAACRBAAAZHJzL2Rvd25yZXYueG1sUEsFBgAAAAAEAAQA8wAAAJoFAAAAAA==&#10;" fillcolor="#8496b0 [1938]" stroked="f" strokeweight="1pt">
                <v:textbox>
                  <w:txbxContent>
                    <w:p w14:paraId="1AD3A371" w14:textId="77777777" w:rsidR="008B1999" w:rsidRDefault="008B1999" w:rsidP="008B1999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/>
                        </w:rPr>
                        <w:t>보안 대책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1D87ED16" w14:textId="2C9EE81B" w:rsidR="008B1999" w:rsidRDefault="008B1999" w:rsidP="008B1999">
      <w:pPr>
        <w:pStyle w:val="afd"/>
        <w:numPr>
          <w:ilvl w:val="0"/>
          <w:numId w:val="18"/>
        </w:numPr>
        <w:ind w:leftChars="0"/>
      </w:pPr>
      <w:proofErr w:type="spellStart"/>
      <w:r>
        <w:t>SameSite</w:t>
      </w:r>
      <w:proofErr w:type="spellEnd"/>
      <w:r>
        <w:t>=Strict</w:t>
      </w:r>
      <w:r>
        <w:rPr>
          <w:rFonts w:hint="eastAsia"/>
        </w:rPr>
        <w:t xml:space="preserve"> 또는 </w:t>
      </w:r>
      <w:r>
        <w:t xml:space="preserve">Lax </w:t>
      </w:r>
      <w:r>
        <w:rPr>
          <w:rFonts w:hint="eastAsia"/>
        </w:rPr>
        <w:t>설정을 부여하여 타 도메인에서의 인증 정보 전송을 제한</w:t>
      </w:r>
    </w:p>
    <w:p w14:paraId="5F7C22B7" w14:textId="6DA4B141" w:rsidR="008B1999" w:rsidRDefault="008B1999" w:rsidP="008B1999">
      <w:pPr>
        <w:pStyle w:val="afd"/>
        <w:numPr>
          <w:ilvl w:val="0"/>
          <w:numId w:val="18"/>
        </w:numPr>
        <w:ind w:leftChars="0"/>
      </w:pPr>
      <w:proofErr w:type="spellStart"/>
      <w:r>
        <w:rPr>
          <w:rFonts w:hint="eastAsia"/>
        </w:rPr>
        <w:t>프론트엔드가</w:t>
      </w:r>
      <w:proofErr w:type="spellEnd"/>
      <w:r>
        <w:rPr>
          <w:rFonts w:hint="eastAsia"/>
        </w:rPr>
        <w:t xml:space="preserve"> 동일 출처로 통합될 경우 </w:t>
      </w:r>
      <w:r>
        <w:t>Spring Security CSRF</w:t>
      </w:r>
      <w:r>
        <w:rPr>
          <w:rFonts w:hint="eastAsia"/>
        </w:rPr>
        <w:t xml:space="preserve"> 토큰 재활성화</w:t>
      </w:r>
    </w:p>
    <w:p w14:paraId="0FB5319B" w14:textId="77777777" w:rsidR="003E14DD" w:rsidRDefault="003E14DD" w:rsidP="003E14DD">
      <w:pPr>
        <w:pStyle w:val="afd"/>
        <w:ind w:leftChars="0"/>
        <w:rPr>
          <w:rFonts w:hint="eastAsia"/>
        </w:rPr>
      </w:pPr>
    </w:p>
    <w:p w14:paraId="0D1A1574" w14:textId="7C2BE27D" w:rsidR="008B1999" w:rsidRDefault="008B1999" w:rsidP="008B1999">
      <w:pPr>
        <w:pStyle w:val="110"/>
      </w:pPr>
      <w:bookmarkStart w:id="247" w:name="_Toc226793415"/>
      <w:r>
        <w:rPr>
          <w:rFonts w:hint="eastAsia"/>
        </w:rPr>
        <w:t>서버사이드 요청 변조(</w:t>
      </w:r>
      <w:r>
        <w:t>SSRF)</w:t>
      </w:r>
      <w:bookmarkEnd w:id="247"/>
    </w:p>
    <w:p w14:paraId="2A494169" w14:textId="47EB3682" w:rsidR="008B1999" w:rsidRDefault="008B1999" w:rsidP="008B1999"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2596EDC0" wp14:editId="2A2BA509">
                <wp:extent cx="6096000" cy="341630"/>
                <wp:effectExtent l="0" t="0" r="0" b="1270"/>
                <wp:docPr id="1022304413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35F05D" w14:textId="77777777" w:rsidR="008B1999" w:rsidRDefault="008B1999" w:rsidP="008B1999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/>
                              </w:rPr>
                              <w:t>보안 대책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96EDC0" id="_x0000_s1049" style="width:480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cXpNwIAAMQEAAAOAAAAZHJzL2Uyb0RvYy54bWysVNuO0zAQfUfiHyy/s0naUNio6QqxWoS0&#10;wIqFD3Adu7HqeILttilfz9hOstWyT4gXK3M558yMx1nfDJ0mR2GdAlPT4iqnRBgOjTK7mv78cffm&#10;PSXOM9MwDUbU9Cwcvdm8frU+9ZVYQAu6EZYgiXHVqa9p631fZZnjreiYu4JeGAxKsB3zaNpd1lh2&#10;QvZOZ4s8X2UnsE1vgQvn0HubgnQT+aUU3H+T0glPdE2xNh9PG89tOLPNmlU7y/pW8bEM9g9VdEwZ&#10;FJ2pbpln5GDVX1Sd4hYcSH/FoctASsVF7AG7KfJn3Ty2rBexFxyO6+cxuf9Hy78eH/sHG0p3/T3w&#10;vcOJZKfeVXMkGG7MGaTtQi4WToY4xfM8RTF4wtG5yq9XeY7D5hhblsVqGcecsWpC99b5TwI6Ej5q&#10;avGW4vDY8d75oM+qKSUWBlo1d0rraITNEB+1JUeGd9rsFxGqD90XaJIvqI83i268/+QuJzfSx/0K&#10;LFHMXQpoE2QMBMFUS/DEkaQpxHn4sxYhT5vvQhLVYN+pkJk5iTLOhfFl2DOUjdkBJpF8Bhaxg2dA&#10;7YsRNOYGmIgbPQPzl4BJcQLPiKgKxs/gThmwLxE0+wksU/7Ufeo5tO+H7YBNY8/LUGRwbaE5P1hi&#10;IT0x/CXgRwv2NyUnfF41db8OzApK9GeD+3tdlGV4j9Eo375boGEvI9vLCDMcqWrKfarYwIeDB6ni&#10;sjypj4XiU4nTHp91eIuXdsx6+vls/gAAAP//AwBQSwMEFAAGAAgAAAAhAD0iBVDcAAAABAEAAA8A&#10;AABkcnMvZG93bnJldi54bWxMj0FLw0AQhe+C/2EZoTe7sbWhidmUUloQPEirULxtd8ckNDsbstsm&#10;/ntHL3p58HjDe98Uq9G14op9aDwpeJgmIJCMtw1VCt7fdvdLECFqsrr1hAq+MMCqvL0pdG79QHu8&#10;HmIluIRCrhXUMXa5lMHU6HSY+g6Js0/fOx3Z9pW0vR643LVyliSpdLohXqh1h5sazflwcQqGl9fn&#10;3cIcs+OjW2f77Yc5p7Og1ORuXD+BiDjGv2P4wWd0KJnp5C9kg2gV8CPxVznL0oTtScFivgRZFvI/&#10;fPkNAAD//wMAUEsBAi0AFAAGAAgAAAAhALaDOJL+AAAA4QEAABMAAAAAAAAAAAAAAAAAAAAAAFtD&#10;b250ZW50X1R5cGVzXS54bWxQSwECLQAUAAYACAAAACEAOP0h/9YAAACUAQAACwAAAAAAAAAAAAAA&#10;AAAvAQAAX3JlbHMvLnJlbHNQSwECLQAUAAYACAAAACEATwHF6TcCAADEBAAADgAAAAAAAAAAAAAA&#10;AAAuAgAAZHJzL2Uyb0RvYy54bWxQSwECLQAUAAYACAAAACEAPSIFUNwAAAAEAQAADwAAAAAAAAAA&#10;AAAAAACRBAAAZHJzL2Rvd25yZXYueG1sUEsFBgAAAAAEAAQA8wAAAJoFAAAAAA==&#10;" fillcolor="#8496b0 [1938]" stroked="f" strokeweight="1pt">
                <v:textbox>
                  <w:txbxContent>
                    <w:p w14:paraId="7A35F05D" w14:textId="77777777" w:rsidR="008B1999" w:rsidRDefault="008B1999" w:rsidP="008B1999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/>
                        </w:rPr>
                        <w:t>보안 대책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3F8CC51C" w14:textId="6E5EE87B" w:rsidR="008B1999" w:rsidRDefault="008B1999" w:rsidP="008B1999">
      <w:pPr>
        <w:pStyle w:val="afd"/>
        <w:numPr>
          <w:ilvl w:val="0"/>
          <w:numId w:val="21"/>
        </w:numPr>
        <w:ind w:leftChars="0"/>
      </w:pPr>
      <w:r>
        <w:lastRenderedPageBreak/>
        <w:t xml:space="preserve">URL </w:t>
      </w:r>
      <w:r>
        <w:rPr>
          <w:rFonts w:hint="eastAsia"/>
        </w:rPr>
        <w:t xml:space="preserve">파라미터를 직접 받지 않고 서버에서 허용된 </w:t>
      </w:r>
      <w:r>
        <w:t>API</w:t>
      </w:r>
      <w:r>
        <w:rPr>
          <w:rFonts w:hint="eastAsia"/>
        </w:rPr>
        <w:t xml:space="preserve"> </w:t>
      </w:r>
      <w:r>
        <w:t>URL</w:t>
      </w:r>
      <w:r>
        <w:rPr>
          <w:rFonts w:hint="eastAsia"/>
        </w:rPr>
        <w:t>만 사</w:t>
      </w:r>
      <w:r w:rsidR="002E389A">
        <w:rPr>
          <w:rFonts w:hint="eastAsia"/>
        </w:rPr>
        <w:t>용하도록 허용</w:t>
      </w:r>
    </w:p>
    <w:p w14:paraId="74726EED" w14:textId="2E26B834" w:rsidR="002E389A" w:rsidRDefault="002E389A" w:rsidP="008B1999">
      <w:pPr>
        <w:pStyle w:val="afd"/>
        <w:numPr>
          <w:ilvl w:val="0"/>
          <w:numId w:val="21"/>
        </w:numPr>
        <w:ind w:leftChars="0"/>
      </w:pPr>
      <w:proofErr w:type="spellStart"/>
      <w:r>
        <w:rPr>
          <w:rFonts w:hint="eastAsia"/>
        </w:rPr>
        <w:t>내부망</w:t>
      </w:r>
      <w:proofErr w:type="spellEnd"/>
      <w:r>
        <w:rPr>
          <w:rFonts w:hint="eastAsia"/>
        </w:rPr>
        <w:t xml:space="preserve"> </w:t>
      </w:r>
      <w:r>
        <w:t xml:space="preserve">IP </w:t>
      </w:r>
      <w:r>
        <w:rPr>
          <w:rFonts w:hint="eastAsia"/>
        </w:rPr>
        <w:t xml:space="preserve">대역을 호출하지 못하도록 차단하거나 허용된 </w:t>
      </w:r>
      <w:r>
        <w:t>IP</w:t>
      </w:r>
      <w:r>
        <w:rPr>
          <w:rFonts w:hint="eastAsia"/>
        </w:rPr>
        <w:t>만 연결을 허용</w:t>
      </w:r>
    </w:p>
    <w:p w14:paraId="4DC4CC07" w14:textId="77777777" w:rsidR="003E14DD" w:rsidRDefault="003E14DD" w:rsidP="003E14DD">
      <w:pPr>
        <w:pStyle w:val="afd"/>
        <w:ind w:leftChars="0"/>
        <w:rPr>
          <w:rFonts w:hint="eastAsia"/>
        </w:rPr>
      </w:pPr>
    </w:p>
    <w:p w14:paraId="193106C9" w14:textId="54E9CB43" w:rsidR="002E389A" w:rsidRDefault="002E389A" w:rsidP="002E389A">
      <w:pPr>
        <w:pStyle w:val="110"/>
      </w:pPr>
      <w:bookmarkStart w:id="248" w:name="_Toc226793416"/>
      <w:r>
        <w:rPr>
          <w:rFonts w:hint="eastAsia"/>
        </w:rPr>
        <w:t>세션정보 재사용</w:t>
      </w:r>
      <w:bookmarkEnd w:id="248"/>
    </w:p>
    <w:p w14:paraId="1452A5E3" w14:textId="09C38068" w:rsidR="002E389A" w:rsidRDefault="002E389A" w:rsidP="002E389A"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2C21CFC7" wp14:editId="282CCF66">
                <wp:extent cx="6096000" cy="341630"/>
                <wp:effectExtent l="0" t="0" r="0" b="1270"/>
                <wp:docPr id="1626616069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442EC8" w14:textId="77777777" w:rsidR="002E389A" w:rsidRDefault="002E389A" w:rsidP="002E389A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/>
                              </w:rPr>
                              <w:t>보안 대책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21CFC7" id="_x0000_s1050" style="width:480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Nw9NgIAAMQEAAAOAAAAZHJzL2Uyb0RvYy54bWysVNuO0zAQfUfiHyy/0yTdUNio6QqxWoS0&#10;wIqFD3Adu7HqeILtNi1fz9hOstWyT4gXK3M558yMx1nfnDpNjsI6BaamxSKnRBgOjTK7mv78cffm&#10;PSXOM9MwDUbU9Cwcvdm8frUe+kosoQXdCEuQxLhq6Gvaet9XWeZ4KzrmFtALg0EJtmMeTbvLGssG&#10;ZO90tszzVTaAbXoLXDiH3tsUpJvIL6Xg/puUTniia4q1+XjaeG7DmW3WrNpZ1reKj2Wwf6iiY8qg&#10;6Ex1yzwjB6v+ouoUt+BA+gWHLgMpFRexB+ymyJ9189iyXsRecDiun8fk/h8t/3p87B9sKN3198D3&#10;DieSDb2r5kgw3JhzkrYLuVg4OcUpnucpipMnHJ2r/HqV5zhsjrGrslhdxTFnrJrQvXX+k4COhI+a&#10;WrylODx2vHc+6LNqSomFgVbNndI6GmEzxEdtyZHhnTb7ZYTqQ/cFmuQL6uPNohvvP7nLyY30cb8C&#10;SxRzlwLaBBkDQTDVEjxxJGkKcR7+rEXI0+a7kEQ12HcqZGZOooxzYXwZ9gxlY3aASSSfgUXs4BlQ&#10;+2IEjbkBJuJGz8D8JWBSnMAzIqqC8TO4UwbsSwTNfgLLlD91n3oO7fvT9oRNY8+xs+DaQnN+sMRC&#10;emL4S8CPFuxvSgZ8XjV1vw7MCkr0Z4P7e12UZXiP0SjfvluiYS8j28sIMxypasp9qtjAh4MHqeKy&#10;PKmPheJTidMen3V4i5d2zHr6+Wz+AAAA//8DAFBLAwQUAAYACAAAACEAPSIFUNwAAAAEAQAADwAA&#10;AGRycy9kb3ducmV2LnhtbEyPQUvDQBCF74L/YRmhN7uxtaGJ2ZRSWhA8SKtQvG13xyQ0Oxuy2yb+&#10;e0cvennweMN73xSr0bXiin1oPCl4mCYgkIy3DVUK3t9290sQIWqyuvWECr4wwKq8vSl0bv1Ae7we&#10;YiW4hEKuFdQxdrmUwdTodJj6DomzT987Hdn2lbS9HrjctXKWJKl0uiFeqHWHmxrN+XBxCoaX1+fd&#10;whyz46NbZ/vthzmns6DU5G5cP4GIOMa/Y/jBZ3QomenkL2SDaBXwI/FXOcvShO1JwWK+BFkW8j98&#10;+Q0AAP//AwBQSwECLQAUAAYACAAAACEAtoM4kv4AAADhAQAAEwAAAAAAAAAAAAAAAAAAAAAAW0Nv&#10;bnRlbnRfVHlwZXNdLnhtbFBLAQItABQABgAIAAAAIQA4/SH/1gAAAJQBAAALAAAAAAAAAAAAAAAA&#10;AC8BAABfcmVscy8ucmVsc1BLAQItABQABgAIAAAAIQCOJNw9NgIAAMQEAAAOAAAAAAAAAAAAAAAA&#10;AC4CAABkcnMvZTJvRG9jLnhtbFBLAQItABQABgAIAAAAIQA9IgVQ3AAAAAQBAAAPAAAAAAAAAAAA&#10;AAAAAJAEAABkcnMvZG93bnJldi54bWxQSwUGAAAAAAQABADzAAAAmQUAAAAA&#10;" fillcolor="#8496b0 [1938]" stroked="f" strokeweight="1pt">
                <v:textbox>
                  <w:txbxContent>
                    <w:p w14:paraId="23442EC8" w14:textId="77777777" w:rsidR="002E389A" w:rsidRDefault="002E389A" w:rsidP="002E389A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/>
                        </w:rPr>
                        <w:t>보안 대책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5B82EABB" w14:textId="33E2DCB6" w:rsidR="002E389A" w:rsidRDefault="002E389A" w:rsidP="002E389A">
      <w:pPr>
        <w:pStyle w:val="afd"/>
        <w:numPr>
          <w:ilvl w:val="0"/>
          <w:numId w:val="24"/>
        </w:numPr>
        <w:ind w:leftChars="0"/>
      </w:pPr>
      <w:proofErr w:type="spellStart"/>
      <w:r>
        <w:t>sessionFixation</w:t>
      </w:r>
      <w:proofErr w:type="spellEnd"/>
      <w:r>
        <w:t>().</w:t>
      </w:r>
      <w:proofErr w:type="spellStart"/>
      <w:r>
        <w:t>newSession</w:t>
      </w:r>
      <w:proofErr w:type="spellEnd"/>
      <w:r>
        <w:t>()</w:t>
      </w:r>
      <w:r>
        <w:rPr>
          <w:rFonts w:hint="eastAsia"/>
        </w:rPr>
        <w:t xml:space="preserve"> 을 사용하여 로그인 성공 시 새 세션 </w:t>
      </w:r>
      <w:r>
        <w:t>ID</w:t>
      </w:r>
      <w:r>
        <w:rPr>
          <w:rFonts w:hint="eastAsia"/>
        </w:rPr>
        <w:t>를 발급</w:t>
      </w:r>
    </w:p>
    <w:p w14:paraId="47A7ED2E" w14:textId="78E32F40" w:rsidR="002E389A" w:rsidRDefault="002E389A" w:rsidP="002E389A">
      <w:pPr>
        <w:pStyle w:val="afd"/>
        <w:numPr>
          <w:ilvl w:val="0"/>
          <w:numId w:val="24"/>
        </w:numPr>
        <w:ind w:leftChars="0"/>
      </w:pPr>
      <w:r>
        <w:rPr>
          <w:rFonts w:hint="eastAsia"/>
        </w:rPr>
        <w:t xml:space="preserve">세션 관리 코드에서 직접 세션 무효화 후 </w:t>
      </w:r>
      <w:proofErr w:type="spellStart"/>
      <w:r>
        <w:rPr>
          <w:rFonts w:hint="eastAsia"/>
        </w:rPr>
        <w:t>재생성하는</w:t>
      </w:r>
      <w:proofErr w:type="spellEnd"/>
      <w:r>
        <w:rPr>
          <w:rFonts w:hint="eastAsia"/>
        </w:rPr>
        <w:t xml:space="preserve"> 방식 구현 후 해당 로직이 모든 로그인 경로에 빠짐없이 적용되는지 검증</w:t>
      </w:r>
    </w:p>
    <w:p w14:paraId="6B0C0D7D" w14:textId="77777777" w:rsidR="003E14DD" w:rsidRDefault="003E14DD" w:rsidP="003E14DD">
      <w:pPr>
        <w:pStyle w:val="afd"/>
        <w:ind w:leftChars="0"/>
        <w:rPr>
          <w:rFonts w:hint="eastAsia"/>
        </w:rPr>
      </w:pPr>
    </w:p>
    <w:p w14:paraId="037C428C" w14:textId="56D13028" w:rsidR="002E389A" w:rsidRDefault="002E389A" w:rsidP="002E389A">
      <w:pPr>
        <w:pStyle w:val="110"/>
      </w:pPr>
      <w:bookmarkStart w:id="249" w:name="_Toc226793417"/>
      <w:r>
        <w:rPr>
          <w:rFonts w:hint="eastAsia"/>
        </w:rPr>
        <w:t>비밀번호 복잡도 검증</w:t>
      </w:r>
      <w:bookmarkEnd w:id="249"/>
    </w:p>
    <w:p w14:paraId="2875AD64" w14:textId="6A1A00CF" w:rsidR="002E389A" w:rsidRDefault="002E389A" w:rsidP="002E389A"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029E0422" wp14:editId="0311344B">
                <wp:extent cx="6096000" cy="341630"/>
                <wp:effectExtent l="0" t="0" r="0" b="1270"/>
                <wp:docPr id="1381449594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BF4E2D" w14:textId="77777777" w:rsidR="002E389A" w:rsidRDefault="002E389A" w:rsidP="002E389A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/>
                              </w:rPr>
                              <w:t>보안 대책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9E0422" id="_x0000_s1051" style="width:480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gIXNwIAAMQEAAAOAAAAZHJzL2Uyb0RvYy54bWysVF1v0zAUfUfiP1h+Z0m6rLCo6YSYhpAG&#10;mxj8ANexG6uOb7DdpuXXc20nWTX2hHixcj/OOfdeX2d1c+w0OQjrFJiaFhc5JcJwaJTZ1vTnj7t3&#10;HyhxnpmGaTCipifh6M367ZvV0FdiAS3oRliCJMZVQ1/T1vu+yjLHW9ExdwG9MBiUYDvm0bTbrLFs&#10;QPZOZ4s8X2YD2Ka3wIVz6L1NQbqO/FIK7h+kdMITXVOszcfTxnMTzmy9YtXWsr5VfCyD/UMVHVMG&#10;RWeqW+YZ2Vv1F1WnuAUH0l9w6DKQUnERe8BuivxFN08t60XsBYfj+nlM7v/R8m+Hp/7RhtJdfw98&#10;53Ai2dC7ao4Ew405R2m7kIuFk2Oc4mmeojh6wtG5zK+XeY7D5hi7LIvlZRxzxqoJ3VvnPwvoSPio&#10;qcVbisNjh3vngz6rppRYGGjV3CmtoxE2Q3zSlhwY3mmzW0So3ndfoUm+oD7eLLrx/pO7nNxIH/cr&#10;sEQxdy6gTZAxEARTLcETR5KmEOfhT1qEPG2+C0lUg32nQmbmJMo4F8aXYc9QNmYHmETyGVjEDl4A&#10;tS9G0JgbYCJu9AzMXwMmxQk8I6IqGD+DO2XAvkbQ7CawTPlT96nn0L4/bo7YNPZ8FYoMrg00p0dL&#10;LKQnhr8E/GjB/qZkwOdVU/drz6ygRH8xuL/XRVmG9xiN8ur9Ag17HtmcR5jhSFVT7lPFBj7uPUgV&#10;l+VZfSwUn0qc9visw1s8t2PW889n/QcAAP//AwBQSwMEFAAGAAgAAAAhAD0iBVDcAAAABAEAAA8A&#10;AABkcnMvZG93bnJldi54bWxMj0FLw0AQhe+C/2EZoTe7sbWhidmUUloQPEirULxtd8ckNDsbstsm&#10;/ntHL3p58HjDe98Uq9G14op9aDwpeJgmIJCMtw1VCt7fdvdLECFqsrr1hAq+MMCqvL0pdG79QHu8&#10;HmIluIRCrhXUMXa5lMHU6HSY+g6Js0/fOx3Z9pW0vR643LVyliSpdLohXqh1h5sazflwcQqGl9fn&#10;3cIcs+OjW2f77Yc5p7Og1ORuXD+BiDjGv2P4wWd0KJnp5C9kg2gV8CPxVznL0oTtScFivgRZFvI/&#10;fPkNAAD//wMAUEsBAi0AFAAGAAgAAAAhALaDOJL+AAAA4QEAABMAAAAAAAAAAAAAAAAAAAAAAFtD&#10;b250ZW50X1R5cGVzXS54bWxQSwECLQAUAAYACAAAACEAOP0h/9YAAACUAQAACwAAAAAAAAAAAAAA&#10;AAAvAQAAX3JlbHMvLnJlbHNQSwECLQAUAAYACAAAACEAFZ4CFzcCAADEBAAADgAAAAAAAAAAAAAA&#10;AAAuAgAAZHJzL2Uyb0RvYy54bWxQSwECLQAUAAYACAAAACEAPSIFUNwAAAAEAQAADwAAAAAAAAAA&#10;AAAAAACRBAAAZHJzL2Rvd25yZXYueG1sUEsFBgAAAAAEAAQA8wAAAJoFAAAAAA==&#10;" fillcolor="#8496b0 [1938]" stroked="f" strokeweight="1pt">
                <v:textbox>
                  <w:txbxContent>
                    <w:p w14:paraId="17BF4E2D" w14:textId="77777777" w:rsidR="002E389A" w:rsidRDefault="002E389A" w:rsidP="002E389A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/>
                        </w:rPr>
                        <w:t>보안 대책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51EE74A2" w14:textId="5250E35E" w:rsidR="002E389A" w:rsidRDefault="002E389A" w:rsidP="002E389A">
      <w:pPr>
        <w:pStyle w:val="afd"/>
        <w:numPr>
          <w:ilvl w:val="0"/>
          <w:numId w:val="26"/>
        </w:numPr>
        <w:ind w:leftChars="0"/>
      </w:pPr>
      <w:r>
        <w:rPr>
          <w:rFonts w:hint="eastAsia"/>
        </w:rPr>
        <w:t xml:space="preserve">클라이언트 및 서버 양쪽에서 복잡도 </w:t>
      </w:r>
      <w:proofErr w:type="spellStart"/>
      <w:r>
        <w:rPr>
          <w:rFonts w:hint="eastAsia"/>
        </w:rPr>
        <w:t>정규식</w:t>
      </w:r>
      <w:proofErr w:type="spellEnd"/>
      <w:r>
        <w:rPr>
          <w:rFonts w:hint="eastAsia"/>
        </w:rPr>
        <w:t xml:space="preserve"> 검증 추가</w:t>
      </w:r>
    </w:p>
    <w:p w14:paraId="2C4C2A07" w14:textId="702D95E3" w:rsidR="002E389A" w:rsidRDefault="002E389A" w:rsidP="002E389A">
      <w:pPr>
        <w:pStyle w:val="afd"/>
        <w:numPr>
          <w:ilvl w:val="0"/>
          <w:numId w:val="26"/>
        </w:numPr>
        <w:ind w:leftChars="0"/>
      </w:pPr>
      <w:r>
        <w:rPr>
          <w:rFonts w:hint="eastAsia"/>
        </w:rPr>
        <w:t xml:space="preserve">서버 측 </w:t>
      </w:r>
      <w:r>
        <w:t>@Pattern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이노테이션으로</w:t>
      </w:r>
      <w:proofErr w:type="spellEnd"/>
      <w:r>
        <w:rPr>
          <w:rFonts w:hint="eastAsia"/>
        </w:rPr>
        <w:t xml:space="preserve"> 이중 검증</w:t>
      </w:r>
    </w:p>
    <w:p w14:paraId="7AFAE4A9" w14:textId="77777777" w:rsidR="003E14DD" w:rsidRDefault="003E14DD" w:rsidP="003E14DD">
      <w:pPr>
        <w:pStyle w:val="afd"/>
        <w:ind w:leftChars="0"/>
        <w:rPr>
          <w:rFonts w:hint="eastAsia"/>
        </w:rPr>
      </w:pPr>
    </w:p>
    <w:p w14:paraId="572B9614" w14:textId="4725469C" w:rsidR="002E389A" w:rsidRDefault="002E389A" w:rsidP="002E389A">
      <w:pPr>
        <w:pStyle w:val="110"/>
      </w:pPr>
      <w:bookmarkStart w:id="250" w:name="_Toc226793418"/>
      <w:r>
        <w:rPr>
          <w:rFonts w:hint="eastAsia"/>
        </w:rPr>
        <w:t>비밀번호 오류 횟수 제한</w:t>
      </w:r>
      <w:bookmarkEnd w:id="250"/>
    </w:p>
    <w:p w14:paraId="7105D036" w14:textId="7A6C20E2" w:rsidR="002E389A" w:rsidRDefault="002E389A" w:rsidP="002E389A"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21366C9F" wp14:editId="3FF1E69B">
                <wp:extent cx="6096000" cy="341630"/>
                <wp:effectExtent l="0" t="0" r="0" b="1270"/>
                <wp:docPr id="329192647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E5F702" w14:textId="77777777" w:rsidR="002E389A" w:rsidRDefault="002E389A" w:rsidP="002E389A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/>
                              </w:rPr>
                              <w:t>보안 대책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366C9F" id="_x0000_s1052" style="width:480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UWFoNwIAAMQEAAAOAAAAZHJzL2Uyb0RvYy54bWysVNuO0zAQfUfiHyy/0yTdUNio6QqxWoS0&#10;wIqFD3Adu7HqeILtNi1fz9hOstWyT4gXK3M558yMx1nfnDpNjsI6BaamxSKnRBgOjTK7mv78cffm&#10;PSXOM9MwDUbU9Cwcvdm8frUe+kosoQXdCEuQxLhq6Gvaet9XWeZ4KzrmFtALg0EJtmMeTbvLGssG&#10;ZO90tszzVTaAbXoLXDiH3tsUpJvIL6Xg/puUTniia4q1+XjaeG7DmW3WrNpZ1reKj2Wwf6iiY8qg&#10;6Ex1yzwjB6v+ouoUt+BA+gWHLgMpFRexB+ymyJ9189iyXsRecDiun8fk/h8t/3p87B9sKN3198D3&#10;DieSDb2r5kgw3JhzkrYLuVg4OcUpnucpipMnHJ2r/HqV5zhsjrGrslhdxTFnrJrQvXX+k4COhI+a&#10;WrylODx2vHc+6LNqSomFgVbNndI6GmEzxEdtyZHhnTb7ZYTqQ/cFmuQL6uPNohvvP7nLyY30cb8C&#10;SxRzlwLaBBkDQTDVEjxxJGkKcR7+rEXI0+a7kEQ12HcqZGZOooxzYXwZ9gxlY3aASSSfgUXs4BlQ&#10;+2IEjbkBJuJGz8D8JWBSnMAzIqqC8TO4UwbsSwTNfgLLlD91n3oO7fvT9oRNY8+rUGRwbaE5P1hi&#10;IT0x/CXgRwv2NyUDPq+aul8HZgUl+rPB/b0uyjK8x2iUb98t0bCXke1lhBmOVDXlPlVs4MPBg1Rx&#10;WZ7Ux0LxqcRpj886vMVLO2Y9/Xw2fwAAAP//AwBQSwMEFAAGAAgAAAAhAD0iBVDcAAAABAEAAA8A&#10;AABkcnMvZG93bnJldi54bWxMj0FLw0AQhe+C/2EZoTe7sbWhidmUUloQPEirULxtd8ckNDsbstsm&#10;/ntHL3p58HjDe98Uq9G14op9aDwpeJgmIJCMtw1VCt7fdvdLECFqsrr1hAq+MMCqvL0pdG79QHu8&#10;HmIluIRCrhXUMXa5lMHU6HSY+g6Js0/fOx3Z9pW0vR643LVyliSpdLohXqh1h5sazflwcQqGl9fn&#10;3cIcs+OjW2f77Yc5p7Og1ORuXD+BiDjGv2P4wWd0KJnp5C9kg2gV8CPxVznL0oTtScFivgRZFvI/&#10;fPkNAAD//wMAUEsBAi0AFAAGAAgAAAAhALaDOJL+AAAA4QEAABMAAAAAAAAAAAAAAAAAAAAAAFtD&#10;b250ZW50X1R5cGVzXS54bWxQSwECLQAUAAYACAAAACEAOP0h/9YAAACUAQAACwAAAAAAAAAAAAAA&#10;AAAvAQAAX3JlbHMvLnJlbHNQSwECLQAUAAYACAAAACEAuFFhaDcCAADEBAAADgAAAAAAAAAAAAAA&#10;AAAuAgAAZHJzL2Uyb0RvYy54bWxQSwECLQAUAAYACAAAACEAPSIFUNwAAAAEAQAADwAAAAAAAAAA&#10;AAAAAACRBAAAZHJzL2Rvd25yZXYueG1sUEsFBgAAAAAEAAQA8wAAAJoFAAAAAA==&#10;" fillcolor="#8496b0 [1938]" stroked="f" strokeweight="1pt">
                <v:textbox>
                  <w:txbxContent>
                    <w:p w14:paraId="2DE5F702" w14:textId="77777777" w:rsidR="002E389A" w:rsidRDefault="002E389A" w:rsidP="002E389A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/>
                        </w:rPr>
                        <w:t>보안 대책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34C51087" w14:textId="7D31B0DC" w:rsidR="002E389A" w:rsidRDefault="002E389A" w:rsidP="002E389A">
      <w:pPr>
        <w:pStyle w:val="afd"/>
        <w:numPr>
          <w:ilvl w:val="0"/>
          <w:numId w:val="28"/>
        </w:numPr>
        <w:ind w:leftChars="0"/>
      </w:pPr>
      <w:r>
        <w:t>Redis</w:t>
      </w:r>
      <w:r>
        <w:rPr>
          <w:rFonts w:hint="eastAsia"/>
        </w:rPr>
        <w:t xml:space="preserve">에 실패 횟수 저장, </w:t>
      </w:r>
      <w:r>
        <w:t>5</w:t>
      </w:r>
      <w:r>
        <w:rPr>
          <w:rFonts w:hint="eastAsia"/>
        </w:rPr>
        <w:t>회 초과 시 계정 잠금 처리</w:t>
      </w:r>
    </w:p>
    <w:p w14:paraId="162C4088" w14:textId="32E56D01" w:rsidR="002E389A" w:rsidRDefault="002E389A" w:rsidP="002E389A">
      <w:pPr>
        <w:pStyle w:val="afd"/>
        <w:numPr>
          <w:ilvl w:val="0"/>
          <w:numId w:val="28"/>
        </w:numPr>
        <w:ind w:leftChars="0"/>
      </w:pPr>
      <w:r>
        <w:rPr>
          <w:rFonts w:hint="eastAsia"/>
        </w:rPr>
        <w:t>일정 시간 후 자동 잠금 해제 또는 관리자 해제 적용</w:t>
      </w:r>
    </w:p>
    <w:p w14:paraId="02DFE5D0" w14:textId="3357F9B7" w:rsidR="002E389A" w:rsidRDefault="002E389A" w:rsidP="002E389A">
      <w:pPr>
        <w:pStyle w:val="afd"/>
        <w:numPr>
          <w:ilvl w:val="0"/>
          <w:numId w:val="28"/>
        </w:numPr>
        <w:ind w:leftChars="0"/>
      </w:pPr>
      <w:r>
        <w:rPr>
          <w:rFonts w:hint="eastAsia"/>
        </w:rPr>
        <w:t>로그인 성공 시 실패 카운터 초기화</w:t>
      </w:r>
    </w:p>
    <w:p w14:paraId="2FC7D5D4" w14:textId="77777777" w:rsidR="003E14DD" w:rsidRDefault="003E14DD" w:rsidP="003E14DD">
      <w:pPr>
        <w:pStyle w:val="afd"/>
        <w:ind w:leftChars="0"/>
        <w:rPr>
          <w:rFonts w:hint="eastAsia"/>
        </w:rPr>
      </w:pPr>
    </w:p>
    <w:p w14:paraId="0D675149" w14:textId="68AF7098" w:rsidR="002E389A" w:rsidRDefault="002E389A" w:rsidP="002E389A">
      <w:pPr>
        <w:pStyle w:val="110"/>
      </w:pPr>
      <w:bookmarkStart w:id="251" w:name="_Toc226793419"/>
      <w:r>
        <w:rPr>
          <w:rFonts w:hint="eastAsia"/>
        </w:rPr>
        <w:t>인증파일 변조</w:t>
      </w:r>
      <w:bookmarkEnd w:id="251"/>
    </w:p>
    <w:p w14:paraId="09D0ED0E" w14:textId="065B8E83" w:rsidR="002E389A" w:rsidRDefault="002E389A" w:rsidP="002E389A"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0176F4CF" wp14:editId="4B9A6C09">
                <wp:extent cx="6096000" cy="341630"/>
                <wp:effectExtent l="0" t="0" r="0" b="1270"/>
                <wp:docPr id="1845724709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999A34" w14:textId="77777777" w:rsidR="002E389A" w:rsidRDefault="002E389A" w:rsidP="002E389A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/>
                              </w:rPr>
                              <w:t>보안 대책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76F4CF" id="_x0000_s1053" style="width:480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679CNwIAAMQEAAAOAAAAZHJzL2Uyb0RvYy54bWysVNtu1DAQfUfiHyy/0yTbsKXRZitEVYRU&#10;aEXhA7yOvbHW8Rjbu9nl6xk7l65KnxAvVuZyzpkZj7O6OXaaHITzCkxNi4ucEmE4NMpsa/rzx927&#10;D5T4wEzDNBhR05Pw9Gb99s2qt5VYQAu6EY4gifFVb2vahmCrLPO8FR3zF2CFwaAE17GApttmjWM9&#10;snc6W+T5MuvBNdYBF96j93YI0nXil1Lw8CClF4HommJtIZ0unZt4ZusVq7aO2VbxsQz2D1V0TBkU&#10;naluWWBk79RfVJ3iDjzIcMGhy0BKxUXqAbsp8hfdPLXMitQLDsfbeUz+/9Hyb4cn++hi6d7eA995&#10;nEjWW1/NkWj4MecoXRdzsXByTFM8zVMUx0A4Opf59TLPcdgcY5dlsbxMY85YNaGt8+GzgI7Ej5o6&#10;vKU0PHa49yHqs2pKSYWBVs2d0joZcTPEJ+3IgeGdNrtFgup99xWawRfVx5tFN97/4C4nN9Kn/Yos&#10;ScyfC2gTZQxEwaGW6EkjGaaQ5hFOWsQ8bb4LSVSDfQ+FzMyDKONcmFDGPUPZlB1hEslnYJE6eAHU&#10;oRhBY26EibTRMzB/DTgoTuAZkVTBhBncKQPuNYJmN4HlkD91P/Qc2w/HzRGbxp6vYpHRtYHm9OiI&#10;g+GJ4S8BP1pwvynp8XnV1P/aMyco0V8M7u91UZbxPSajfH+1QMOdRzbnEWY4UtWUh6FiAx/3AaRK&#10;y/KsPhaKTyVNe3zW8S2e2ynr+eez/gMAAP//AwBQSwMEFAAGAAgAAAAhAD0iBVDcAAAABAEAAA8A&#10;AABkcnMvZG93bnJldi54bWxMj0FLw0AQhe+C/2EZoTe7sbWhidmUUloQPEirULxtd8ckNDsbstsm&#10;/ntHL3p58HjDe98Uq9G14op9aDwpeJgmIJCMtw1VCt7fdvdLECFqsrr1hAq+MMCqvL0pdG79QHu8&#10;HmIluIRCrhXUMXa5lMHU6HSY+g6Js0/fOx3Z9pW0vR643LVyliSpdLohXqh1h5sazflwcQqGl9fn&#10;3cIcs+OjW2f77Yc5p7Og1ORuXD+BiDjGv2P4wWd0KJnp5C9kg2gV8CPxVznL0oTtScFivgRZFvI/&#10;fPkNAAD//wMAUEsBAi0AFAAGAAgAAAAhALaDOJL+AAAA4QEAABMAAAAAAAAAAAAAAAAAAAAAAFtD&#10;b250ZW50X1R5cGVzXS54bWxQSwECLQAUAAYACAAAACEAOP0h/9YAAACUAQAACwAAAAAAAAAAAAAA&#10;AAAvAQAAX3JlbHMvLnJlbHNQSwECLQAUAAYACAAAACEAI+u/QjcCAADEBAAADgAAAAAAAAAAAAAA&#10;AAAuAgAAZHJzL2Uyb0RvYy54bWxQSwECLQAUAAYACAAAACEAPSIFUNwAAAAEAQAADwAAAAAAAAAA&#10;AAAAAACRBAAAZHJzL2Rvd25yZXYueG1sUEsFBgAAAAAEAAQA8wAAAJoFAAAAAA==&#10;" fillcolor="#8496b0 [1938]" stroked="f" strokeweight="1pt">
                <v:textbox>
                  <w:txbxContent>
                    <w:p w14:paraId="24999A34" w14:textId="77777777" w:rsidR="002E389A" w:rsidRDefault="002E389A" w:rsidP="002E389A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/>
                        </w:rPr>
                        <w:t>보안 대책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651215BF" w14:textId="78EEEB6B" w:rsidR="002E389A" w:rsidRDefault="002E389A" w:rsidP="002E389A">
      <w:pPr>
        <w:pStyle w:val="afd"/>
        <w:numPr>
          <w:ilvl w:val="0"/>
          <w:numId w:val="34"/>
        </w:numPr>
        <w:ind w:leftChars="0"/>
      </w:pPr>
      <w:r>
        <w:t>Google Play Integrity API</w:t>
      </w:r>
      <w:r>
        <w:rPr>
          <w:rFonts w:hint="eastAsia"/>
        </w:rPr>
        <w:t>로 전환하여 하드웨어 기반 검증 적용</w:t>
      </w:r>
    </w:p>
    <w:p w14:paraId="6EABA238" w14:textId="0E727B21" w:rsidR="002E389A" w:rsidRDefault="002E389A" w:rsidP="002E389A">
      <w:pPr>
        <w:pStyle w:val="afd"/>
        <w:numPr>
          <w:ilvl w:val="0"/>
          <w:numId w:val="34"/>
        </w:numPr>
        <w:ind w:leftChars="0"/>
      </w:pPr>
      <w:r>
        <w:rPr>
          <w:rFonts w:hint="eastAsia"/>
        </w:rPr>
        <w:t xml:space="preserve">서버에서 </w:t>
      </w:r>
      <w:r>
        <w:t xml:space="preserve">Play Integrity </w:t>
      </w:r>
      <w:r>
        <w:rPr>
          <w:rFonts w:hint="eastAsia"/>
        </w:rPr>
        <w:t xml:space="preserve">토큰을 직접 </w:t>
      </w:r>
      <w:r>
        <w:t>Google API</w:t>
      </w:r>
      <w:r>
        <w:rPr>
          <w:rFonts w:hint="eastAsia"/>
        </w:rPr>
        <w:t>로 검증</w:t>
      </w:r>
    </w:p>
    <w:p w14:paraId="4826D31F" w14:textId="43CA7030" w:rsidR="002E389A" w:rsidRDefault="002E389A" w:rsidP="002E389A">
      <w:pPr>
        <w:pStyle w:val="afd"/>
        <w:numPr>
          <w:ilvl w:val="0"/>
          <w:numId w:val="34"/>
        </w:numPr>
        <w:ind w:leftChars="0"/>
      </w:pPr>
      <w:r>
        <w:rPr>
          <w:rFonts w:hint="eastAsia"/>
        </w:rPr>
        <w:t xml:space="preserve">검증 로직을 </w:t>
      </w:r>
      <w:r>
        <w:t>JNI</w:t>
      </w:r>
      <w:r>
        <w:rPr>
          <w:rFonts w:hint="eastAsia"/>
        </w:rPr>
        <w:t xml:space="preserve"> 레이어로 이동하여 </w:t>
      </w:r>
      <w:proofErr w:type="spellStart"/>
      <w:r>
        <w:rPr>
          <w:rFonts w:hint="eastAsia"/>
        </w:rPr>
        <w:t>후킹</w:t>
      </w:r>
      <w:proofErr w:type="spellEnd"/>
      <w:r>
        <w:rPr>
          <w:rFonts w:hint="eastAsia"/>
        </w:rPr>
        <w:t xml:space="preserve"> 난이도 상향</w:t>
      </w:r>
    </w:p>
    <w:p w14:paraId="0BFF0872" w14:textId="77777777" w:rsidR="003E14DD" w:rsidRPr="008B1999" w:rsidRDefault="003E14DD" w:rsidP="003E14DD">
      <w:pPr>
        <w:pStyle w:val="afd"/>
        <w:ind w:leftChars="0"/>
        <w:rPr>
          <w:rFonts w:hint="eastAsia"/>
        </w:rPr>
      </w:pPr>
    </w:p>
    <w:p w14:paraId="5C171DEF" w14:textId="6E496D9E" w:rsidR="00C1676C" w:rsidRDefault="00153915" w:rsidP="00C1676C">
      <w:pPr>
        <w:pStyle w:val="Level2TitleCtl2"/>
      </w:pPr>
      <w:bookmarkStart w:id="252" w:name="_Toc226793420"/>
      <w:r>
        <w:rPr>
          <w:rFonts w:hint="eastAsia"/>
        </w:rPr>
        <w:t>앱 위/변조 탐지 적용</w:t>
      </w:r>
      <w:bookmarkEnd w:id="252"/>
    </w:p>
    <w:p w14:paraId="7DE43FA6" w14:textId="77777777" w:rsidR="00C1676C" w:rsidRPr="0068772F" w:rsidRDefault="00C1676C" w:rsidP="00C1676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6AB17F11" wp14:editId="3664A663">
                <wp:extent cx="6096000" cy="341630"/>
                <wp:effectExtent l="0" t="0" r="0" b="1270"/>
                <wp:docPr id="1778681367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0AC902" w14:textId="77777777" w:rsidR="00C1676C" w:rsidRDefault="00C1676C" w:rsidP="00C1676C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/>
                              </w:rPr>
                              <w:t>보안 대책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B17F11" id="_x0000_s1054" style="width:480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CIbNwIAAMQEAAAOAAAAZHJzL2Uyb0RvYy54bWysVF1v0zAUfUfiP1h+Z0m6ULao6YSYhpAG&#10;mxj8ANexm6iOr7HdpuXXc20nWTX2hHixcj/OOfdeX2d1c+wVOQjrOtA1LS5ySoTm0HR6W9OfP+7e&#10;XVHiPNMNU6BFTU/C0Zv12zerwVRiAS2oRliCJNpVg6lp672psszxVvTMXYARGoMSbM88mnabNZYN&#10;yN6rbJHny2wA2xgLXDiH3tsUpOvIL6Xg/kFKJzxRNcXafDxtPDfhzNYrVm0tM23HxzLYP1TRs06j&#10;6Ex1yzwje9v9RdV33IID6S849BlI2XERe8BuivxFN08tMyL2gsNxZh6T+3+0/NvhyTzaULoz98B3&#10;DieSDcZVcyQYbsw5StuHXCycHOMUT/MUxdETjs5lfr3Mcxw2x9hlWSwv45gzVk1oY53/LKAn4aOm&#10;Fm8pDo8d7p0P+qyaUmJhoLrmrlMqGmEzxCdlyYHhnTa7RYSqff8VmuQL6uPNohvvP7nLyY30cb8C&#10;SxRz5wJKBxkNQTDVEjxxJGkKcR7+pETIU/q7kKRrsO9UyMycRBnnQvsy7BnKxuwAk0g+A4vYwQug&#10;8sUIGnMDTMSNnoH5a8CkOIFnRFQF7Wdw32mwrxE0uwksU/7Ufeo5tO+PmyM2jT1fhSKDawPN6dES&#10;C+mJ4S8BP1qwvykZ8HnV1P3aMysoUV807u91UZbhPUajfP9hgYY9j2zOI0xzpKop96liDR/3HmQX&#10;l+VZfSwUn0qc9visw1s8t2PW889n/QcAAP//AwBQSwMEFAAGAAgAAAAhAD0iBVDcAAAABAEAAA8A&#10;AABkcnMvZG93bnJldi54bWxMj0FLw0AQhe+C/2EZoTe7sbWhidmUUloQPEirULxtd8ckNDsbstsm&#10;/ntHL3p58HjDe98Uq9G14op9aDwpeJgmIJCMtw1VCt7fdvdLECFqsrr1hAq+MMCqvL0pdG79QHu8&#10;HmIluIRCrhXUMXa5lMHU6HSY+g6Js0/fOx3Z9pW0vR643LVyliSpdLohXqh1h5sazflwcQqGl9fn&#10;3cIcs+OjW2f77Yc5p7Og1ORuXD+BiDjGv2P4wWd0KJnp5C9kg2gV8CPxVznL0oTtScFivgRZFvI/&#10;fPkNAAD//wMAUEsBAi0AFAAGAAgAAAAhALaDOJL+AAAA4QEAABMAAAAAAAAAAAAAAAAAAAAAAFtD&#10;b250ZW50X1R5cGVzXS54bWxQSwECLQAUAAYACAAAACEAOP0h/9YAAACUAQAACwAAAAAAAAAAAAAA&#10;AAAvAQAAX3JlbHMvLnJlbHNQSwECLQAUAAYACAAAACEAexwiGzcCAADEBAAADgAAAAAAAAAAAAAA&#10;AAAuAgAAZHJzL2Uyb0RvYy54bWxQSwECLQAUAAYACAAAACEAPSIFUNwAAAAEAQAADwAAAAAAAAAA&#10;AAAAAACRBAAAZHJzL2Rvd25yZXYueG1sUEsFBgAAAAAEAAQA8wAAAJoFAAAAAA==&#10;" fillcolor="#8496b0 [1938]" stroked="f" strokeweight="1pt">
                <v:textbox>
                  <w:txbxContent>
                    <w:p w14:paraId="670AC902" w14:textId="77777777" w:rsidR="00C1676C" w:rsidRDefault="00C1676C" w:rsidP="00C1676C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/>
                        </w:rPr>
                        <w:t>보안 대책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0DA4D291" w14:textId="67804CA3" w:rsidR="00C1676C" w:rsidRPr="002E389A" w:rsidRDefault="002E389A" w:rsidP="00153915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</w:pPr>
      <w:r>
        <w:rPr>
          <w:rFonts w:asciiTheme="minorEastAsia" w:eastAsiaTheme="minorEastAsia" w:cs="맑은 고딕" w:hint="eastAsia"/>
          <w:color w:val="000000" w:themeColor="text1"/>
          <w:kern w:val="0"/>
        </w:rPr>
        <w:t xml:space="preserve">인증파일 변조와 동일하게 </w:t>
      </w:r>
      <w:r>
        <w:rPr>
          <w:rFonts w:asciiTheme="minorEastAsia" w:eastAsiaTheme="minorEastAsia" w:cs="맑은 고딕"/>
          <w:color w:val="000000" w:themeColor="text1"/>
          <w:kern w:val="0"/>
        </w:rPr>
        <w:t>Google Play Integrity</w:t>
      </w:r>
      <w:r>
        <w:rPr>
          <w:rFonts w:asciiTheme="minorEastAsia" w:eastAsiaTheme="minorEastAsia" w:cs="맑은 고딕" w:hint="eastAsia"/>
          <w:color w:val="000000" w:themeColor="text1"/>
          <w:kern w:val="0"/>
        </w:rPr>
        <w:t xml:space="preserve"> </w:t>
      </w:r>
      <w:r>
        <w:rPr>
          <w:rFonts w:asciiTheme="minorEastAsia" w:eastAsiaTheme="minorEastAsia" w:cs="맑은 고딕"/>
          <w:color w:val="000000" w:themeColor="text1"/>
          <w:kern w:val="0"/>
        </w:rPr>
        <w:t>API</w:t>
      </w:r>
      <w:r>
        <w:rPr>
          <w:rFonts w:asciiTheme="minorEastAsia" w:eastAsiaTheme="minorEastAsia" w:cs="맑은 고딕" w:hint="eastAsia"/>
          <w:color w:val="000000" w:themeColor="text1"/>
          <w:kern w:val="0"/>
        </w:rPr>
        <w:t>로 전환</w:t>
      </w:r>
    </w:p>
    <w:p w14:paraId="3353FB38" w14:textId="0184D2D5" w:rsidR="002E389A" w:rsidRPr="001636F0" w:rsidRDefault="002E389A" w:rsidP="00153915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</w:pPr>
      <w:r>
        <w:rPr>
          <w:rFonts w:asciiTheme="minorEastAsia" w:eastAsiaTheme="minorEastAsia" w:cs="맑은 고딕" w:hint="eastAsia"/>
          <w:color w:val="000000" w:themeColor="text1"/>
          <w:kern w:val="0"/>
        </w:rPr>
        <w:lastRenderedPageBreak/>
        <w:t xml:space="preserve">플래그를 </w:t>
      </w:r>
      <w:r>
        <w:rPr>
          <w:rFonts w:asciiTheme="minorEastAsia" w:eastAsiaTheme="minorEastAsia" w:cs="맑은 고딕"/>
          <w:color w:val="000000" w:themeColor="text1"/>
          <w:kern w:val="0"/>
        </w:rPr>
        <w:t>JNI</w:t>
      </w:r>
      <w:r>
        <w:rPr>
          <w:rFonts w:asciiTheme="minorEastAsia" w:eastAsiaTheme="minorEastAsia" w:cs="맑은 고딕" w:hint="eastAsia"/>
          <w:color w:val="000000" w:themeColor="text1"/>
          <w:kern w:val="0"/>
        </w:rPr>
        <w:t xml:space="preserve"> 레이어에서 관리하고 매 </w:t>
      </w:r>
      <w:r>
        <w:rPr>
          <w:rFonts w:asciiTheme="minorEastAsia" w:eastAsiaTheme="minorEastAsia" w:cs="맑은 고딕"/>
          <w:color w:val="000000" w:themeColor="text1"/>
          <w:kern w:val="0"/>
        </w:rPr>
        <w:t xml:space="preserve">API </w:t>
      </w:r>
      <w:r>
        <w:rPr>
          <w:rFonts w:asciiTheme="minorEastAsia" w:eastAsiaTheme="minorEastAsia" w:cs="맑은 고딕" w:hint="eastAsia"/>
          <w:color w:val="000000" w:themeColor="text1"/>
          <w:kern w:val="0"/>
        </w:rPr>
        <w:t xml:space="preserve">요청마다 </w:t>
      </w:r>
      <w:proofErr w:type="spellStart"/>
      <w:r>
        <w:rPr>
          <w:rFonts w:asciiTheme="minorEastAsia" w:eastAsiaTheme="minorEastAsia" w:cs="맑은 고딕" w:hint="eastAsia"/>
          <w:color w:val="000000" w:themeColor="text1"/>
          <w:kern w:val="0"/>
        </w:rPr>
        <w:t>재검증</w:t>
      </w:r>
      <w:proofErr w:type="spellEnd"/>
    </w:p>
    <w:p w14:paraId="3F53EBF9" w14:textId="1944F72F" w:rsidR="002E389A" w:rsidRDefault="002E389A" w:rsidP="002E389A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</w:pPr>
      <w:r>
        <w:rPr>
          <w:rFonts w:hint="eastAsia"/>
        </w:rPr>
        <w:t>서버에서 요청마다 무결성 토큰을 함께 수신하여 검증하는 방식 도입</w:t>
      </w:r>
    </w:p>
    <w:p w14:paraId="0AE6AE6B" w14:textId="77777777" w:rsidR="003E14DD" w:rsidRDefault="003E14DD" w:rsidP="003E14DD">
      <w:pPr>
        <w:pStyle w:val="afd"/>
        <w:widowControl w:val="0"/>
        <w:autoSpaceDE w:val="0"/>
        <w:autoSpaceDN w:val="0"/>
        <w:spacing w:before="0" w:after="0"/>
        <w:ind w:leftChars="0"/>
        <w:jc w:val="both"/>
        <w:rPr>
          <w:rFonts w:hint="eastAsia"/>
        </w:rPr>
      </w:pPr>
    </w:p>
    <w:p w14:paraId="072ECF3C" w14:textId="230CB430" w:rsidR="00C1676C" w:rsidRDefault="00153915" w:rsidP="00C1676C">
      <w:pPr>
        <w:pStyle w:val="Level2TitleCtl2"/>
      </w:pPr>
      <w:bookmarkStart w:id="253" w:name="_Toc226793421"/>
      <w:r>
        <w:rPr>
          <w:rFonts w:hint="eastAsia"/>
        </w:rPr>
        <w:t>해킹OS 탐지 적용</w:t>
      </w:r>
      <w:bookmarkEnd w:id="253"/>
    </w:p>
    <w:p w14:paraId="29D0DA02" w14:textId="77777777" w:rsidR="00C1676C" w:rsidRPr="0068772F" w:rsidRDefault="00C1676C" w:rsidP="00C1676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4E4FFD6E" wp14:editId="6DBA3A27">
                <wp:extent cx="6096000" cy="341630"/>
                <wp:effectExtent l="0" t="0" r="0" b="1270"/>
                <wp:docPr id="270048637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CE2FD7" w14:textId="77777777" w:rsidR="00C1676C" w:rsidRDefault="00C1676C" w:rsidP="00C1676C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/>
                              </w:rPr>
                              <w:t>보안 대책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4FFD6E" id="_x0000_s1055" style="width:480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vwxNwIAAMQEAAAOAAAAZHJzL2Uyb0RvYy54bWysVNuO0zAQfUfiHyy/s0m6odCo6QqxWoS0&#10;wIqFD3Adu7HqeILttilfz9hOstWyT4gXK3M558yMx1nfDJ0mR2GdAlPT4iqnRBgOjTK7mv78cffm&#10;PSXOM9MwDUbU9Cwcvdm8frU+9ZVYQAu6EZYgiXHVqa9p631fZZnjreiYu4JeGAxKsB3zaNpd1lh2&#10;QvZOZ4s8X2YnsE1vgQvn0HubgnQT+aUU3H+T0glPdE2xNh9PG89tOLPNmlU7y/pW8bEM9g9VdEwZ&#10;FJ2pbpln5GDVX1Sd4hYcSH/FoctASsVF7AG7KfJn3Ty2rBexFxyO6+cxuf9Hy78eH/sHG0p3/T3w&#10;vcOJZKfeVXMkGG7MGaTtQi4WToY4xfM8RTF4wtG5zFfLPMdhc4xdl8XyOo45Y9WE7q3znwR0JHzU&#10;1OItxeGx473zQZ9VU0osDLRq7pTW0QibIT5qS44M77TZLyJUH7ov0CRfUB9vFt14/8ldTm6kj/sV&#10;WKKYuxTQJsgYCIKpluCJI0lTiPPwZy1CnjbfhSSqwb5TITNzEmWcC+PLsGcoG7MDTCL5DCxiB8+A&#10;2hcjaMwNMBE3egbmLwGT4gSeEVEVjJ/BnTJgXyJo9hNYpvyp+9RzaN8P2wGbxp5Xocjg2kJzfrDE&#10;Qnpi+EvAjxbsb0pO+Lxq6n4dmBWU6M8G93dVlGV4j9Eo375boGEvI9vLCDMcqWrKfarYwIeDB6ni&#10;sjypj4XiU4nTHp91eIuXdsx6+vls/gAAAP//AwBQSwMEFAAGAAgAAAAhAD0iBVDcAAAABAEAAA8A&#10;AABkcnMvZG93bnJldi54bWxMj0FLw0AQhe+C/2EZoTe7sbWhidmUUloQPEirULxtd8ckNDsbstsm&#10;/ntHL3p58HjDe98Uq9G14op9aDwpeJgmIJCMtw1VCt7fdvdLECFqsrr1hAq+MMCqvL0pdG79QHu8&#10;HmIluIRCrhXUMXa5lMHU6HSY+g6Js0/fOx3Z9pW0vR643LVyliSpdLohXqh1h5sazflwcQqGl9fn&#10;3cIcs+OjW2f77Yc5p7Og1ORuXD+BiDjGv2P4wWd0KJnp5C9kg2gV8CPxVznL0oTtScFivgRZFvI/&#10;fPkNAAD//wMAUEsBAi0AFAAGAAgAAAAhALaDOJL+AAAA4QEAABMAAAAAAAAAAAAAAAAAAAAAAFtD&#10;b250ZW50X1R5cGVzXS54bWxQSwECLQAUAAYACAAAACEAOP0h/9YAAACUAQAACwAAAAAAAAAAAAAA&#10;AAAvAQAAX3JlbHMvLnJlbHNQSwECLQAUAAYACAAAACEA4Kb8MTcCAADEBAAADgAAAAAAAAAAAAAA&#10;AAAuAgAAZHJzL2Uyb0RvYy54bWxQSwECLQAUAAYACAAAACEAPSIFUNwAAAAEAQAADwAAAAAAAAAA&#10;AAAAAACRBAAAZHJzL2Rvd25yZXYueG1sUEsFBgAAAAAEAAQA8wAAAJoFAAAAAA==&#10;" fillcolor="#8496b0 [1938]" stroked="f" strokeweight="1pt">
                <v:textbox>
                  <w:txbxContent>
                    <w:p w14:paraId="23CE2FD7" w14:textId="77777777" w:rsidR="00C1676C" w:rsidRDefault="00C1676C" w:rsidP="00C1676C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/>
                        </w:rPr>
                        <w:t>보안 대책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2A3CE3A1" w14:textId="4F5E52AE" w:rsidR="00C1676C" w:rsidRPr="00277AE6" w:rsidRDefault="00277AE6" w:rsidP="00153915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</w:pPr>
      <w:r>
        <w:rPr>
          <w:rFonts w:asciiTheme="minorEastAsia" w:eastAsiaTheme="minorEastAsia" w:cs="맑은 고딕"/>
          <w:color w:val="000000" w:themeColor="text1"/>
          <w:kern w:val="0"/>
        </w:rPr>
        <w:t xml:space="preserve">Java </w:t>
      </w:r>
      <w:r>
        <w:rPr>
          <w:rFonts w:asciiTheme="minorEastAsia" w:eastAsiaTheme="minorEastAsia" w:cs="맑은 고딕" w:hint="eastAsia"/>
          <w:color w:val="000000" w:themeColor="text1"/>
          <w:kern w:val="0"/>
        </w:rPr>
        <w:t xml:space="preserve">레이어로 결과값을 올리지 않고 </w:t>
      </w:r>
      <w:r>
        <w:rPr>
          <w:rFonts w:asciiTheme="minorEastAsia" w:eastAsiaTheme="minorEastAsia" w:cs="맑은 고딕"/>
          <w:color w:val="000000" w:themeColor="text1"/>
          <w:kern w:val="0"/>
        </w:rPr>
        <w:t xml:space="preserve">native </w:t>
      </w:r>
      <w:r>
        <w:rPr>
          <w:rFonts w:asciiTheme="minorEastAsia" w:eastAsiaTheme="minorEastAsia" w:cs="맑은 고딕" w:hint="eastAsia"/>
          <w:color w:val="000000" w:themeColor="text1"/>
          <w:kern w:val="0"/>
        </w:rPr>
        <w:t>코드 내부에서 함수를 직접 종료</w:t>
      </w:r>
    </w:p>
    <w:p w14:paraId="18B4CF7C" w14:textId="5EF3E317" w:rsidR="00277AE6" w:rsidRPr="00277AE6" w:rsidRDefault="00277AE6" w:rsidP="00277AE6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</w:pPr>
      <w:r>
        <w:rPr>
          <w:rFonts w:asciiTheme="minorEastAsia" w:eastAsiaTheme="minorEastAsia" w:cs="맑은 고딕"/>
          <w:color w:val="000000" w:themeColor="text1"/>
          <w:kern w:val="0"/>
        </w:rPr>
        <w:t xml:space="preserve">Superuser, </w:t>
      </w:r>
      <w:proofErr w:type="spellStart"/>
      <w:r>
        <w:rPr>
          <w:rFonts w:asciiTheme="minorEastAsia" w:eastAsiaTheme="minorEastAsia" w:cs="맑은 고딕"/>
          <w:color w:val="000000" w:themeColor="text1"/>
          <w:kern w:val="0"/>
        </w:rPr>
        <w:t>Magisk</w:t>
      </w:r>
      <w:proofErr w:type="spellEnd"/>
      <w:r>
        <w:rPr>
          <w:rFonts w:asciiTheme="minorEastAsia" w:eastAsiaTheme="minorEastAsia" w:cs="맑은 고딕"/>
          <w:color w:val="000000" w:themeColor="text1"/>
          <w:kern w:val="0"/>
        </w:rPr>
        <w:t xml:space="preserve"> </w:t>
      </w:r>
      <w:r>
        <w:rPr>
          <w:rFonts w:asciiTheme="minorEastAsia" w:eastAsiaTheme="minorEastAsia" w:cs="맑은 고딕" w:hint="eastAsia"/>
          <w:color w:val="000000" w:themeColor="text1"/>
          <w:kern w:val="0"/>
        </w:rPr>
        <w:t xml:space="preserve">등 </w:t>
      </w:r>
      <w:proofErr w:type="spellStart"/>
      <w:r>
        <w:rPr>
          <w:rFonts w:asciiTheme="minorEastAsia" w:eastAsiaTheme="minorEastAsia" w:cs="맑은 고딕" w:hint="eastAsia"/>
          <w:color w:val="000000" w:themeColor="text1"/>
          <w:kern w:val="0"/>
        </w:rPr>
        <w:t>루팅</w:t>
      </w:r>
      <w:proofErr w:type="spellEnd"/>
      <w:r>
        <w:rPr>
          <w:rFonts w:asciiTheme="minorEastAsia" w:eastAsiaTheme="minorEastAsia" w:cs="맑은 고딕" w:hint="eastAsia"/>
          <w:color w:val="000000" w:themeColor="text1"/>
          <w:kern w:val="0"/>
        </w:rPr>
        <w:t xml:space="preserve"> 앱 패키지를 탐지하고 주기적은 업데이트로 우회에 대응</w:t>
      </w:r>
    </w:p>
    <w:p w14:paraId="57A0A133" w14:textId="5F9AE60D" w:rsidR="00277AE6" w:rsidRPr="003E14DD" w:rsidRDefault="00277AE6" w:rsidP="00277AE6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</w:pPr>
      <w:r>
        <w:rPr>
          <w:rFonts w:asciiTheme="minorEastAsia" w:eastAsiaTheme="minorEastAsia" w:cs="맑은 고딕"/>
          <w:color w:val="000000" w:themeColor="text1"/>
          <w:kern w:val="0"/>
        </w:rPr>
        <w:t xml:space="preserve">SafetyNet Attestation </w:t>
      </w:r>
      <w:r>
        <w:rPr>
          <w:rFonts w:asciiTheme="minorEastAsia" w:eastAsiaTheme="minorEastAsia" w:cs="맑은 고딕" w:hint="eastAsia"/>
          <w:color w:val="000000" w:themeColor="text1"/>
          <w:kern w:val="0"/>
        </w:rPr>
        <w:t xml:space="preserve">또는 </w:t>
      </w:r>
      <w:r>
        <w:rPr>
          <w:rFonts w:asciiTheme="minorEastAsia" w:eastAsiaTheme="minorEastAsia" w:cs="맑은 고딕"/>
          <w:color w:val="000000" w:themeColor="text1"/>
          <w:kern w:val="0"/>
        </w:rPr>
        <w:t>Play Integrity</w:t>
      </w:r>
      <w:r>
        <w:rPr>
          <w:rFonts w:asciiTheme="minorEastAsia" w:eastAsiaTheme="minorEastAsia" w:cs="맑은 고딕" w:hint="eastAsia"/>
          <w:color w:val="000000" w:themeColor="text1"/>
          <w:kern w:val="0"/>
        </w:rPr>
        <w:t xml:space="preserve">의 </w:t>
      </w:r>
      <w:r>
        <w:rPr>
          <w:rFonts w:asciiTheme="minorEastAsia" w:eastAsiaTheme="minorEastAsia" w:cs="맑은 고딕"/>
          <w:color w:val="000000" w:themeColor="text1"/>
          <w:kern w:val="0"/>
        </w:rPr>
        <w:t xml:space="preserve">MEETS_DEVICE_INTEGRITY </w:t>
      </w:r>
      <w:r>
        <w:rPr>
          <w:rFonts w:asciiTheme="minorEastAsia" w:eastAsiaTheme="minorEastAsia" w:cs="맑은 고딕" w:hint="eastAsia"/>
          <w:color w:val="000000" w:themeColor="text1"/>
          <w:kern w:val="0"/>
        </w:rPr>
        <w:t xml:space="preserve">결과를 </w:t>
      </w:r>
      <w:proofErr w:type="spellStart"/>
      <w:r>
        <w:rPr>
          <w:rFonts w:asciiTheme="minorEastAsia" w:eastAsiaTheme="minorEastAsia" w:cs="맑은 고딕" w:hint="eastAsia"/>
          <w:color w:val="000000" w:themeColor="text1"/>
          <w:kern w:val="0"/>
        </w:rPr>
        <w:t>루팅</w:t>
      </w:r>
      <w:proofErr w:type="spellEnd"/>
      <w:r>
        <w:rPr>
          <w:rFonts w:asciiTheme="minorEastAsia" w:eastAsiaTheme="minorEastAsia" w:cs="맑은 고딕" w:hint="eastAsia"/>
          <w:color w:val="000000" w:themeColor="text1"/>
          <w:kern w:val="0"/>
        </w:rPr>
        <w:t xml:space="preserve"> 탐지 보조 수단으로 활용</w:t>
      </w:r>
    </w:p>
    <w:p w14:paraId="6F2FDB33" w14:textId="77777777" w:rsidR="003E14DD" w:rsidRPr="00277AE6" w:rsidRDefault="003E14DD" w:rsidP="003E14DD">
      <w:pPr>
        <w:pStyle w:val="afd"/>
        <w:widowControl w:val="0"/>
        <w:autoSpaceDE w:val="0"/>
        <w:autoSpaceDN w:val="0"/>
        <w:spacing w:before="0" w:after="0"/>
        <w:ind w:leftChars="0"/>
        <w:jc w:val="both"/>
        <w:rPr>
          <w:rFonts w:hint="eastAsia"/>
        </w:rPr>
      </w:pPr>
    </w:p>
    <w:p w14:paraId="7CF55DFE" w14:textId="60C8E305" w:rsidR="00C1676C" w:rsidRDefault="00153915" w:rsidP="00C1676C">
      <w:pPr>
        <w:pStyle w:val="Level2TitleCtl2"/>
      </w:pPr>
      <w:bookmarkStart w:id="254" w:name="_Toc226793422"/>
      <w:proofErr w:type="spellStart"/>
      <w:r>
        <w:rPr>
          <w:rFonts w:hint="eastAsia"/>
        </w:rPr>
        <w:t>안티디버깅</w:t>
      </w:r>
      <w:proofErr w:type="spellEnd"/>
      <w:r>
        <w:rPr>
          <w:rFonts w:hint="eastAsia"/>
        </w:rPr>
        <w:t xml:space="preserve"> 적용</w:t>
      </w:r>
      <w:bookmarkEnd w:id="254"/>
    </w:p>
    <w:p w14:paraId="6C23D68D" w14:textId="77777777" w:rsidR="00C1676C" w:rsidRPr="0068772F" w:rsidRDefault="00C1676C" w:rsidP="00C1676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1C55D82A" wp14:editId="24528F9D">
                <wp:extent cx="6096000" cy="341630"/>
                <wp:effectExtent l="0" t="0" r="0" b="1270"/>
                <wp:docPr id="2107557821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BB627E" w14:textId="77777777" w:rsidR="00C1676C" w:rsidRDefault="00C1676C" w:rsidP="00C1676C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/>
                              </w:rPr>
                              <w:t>보안 대책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55D82A" id="_x0000_s1056" style="width:480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lHxNgIAAMQEAAAOAAAAZHJzL2Uyb0RvYy54bWysVNuO0zAQfUfiHyy/0yTdUNio6QqxWoS0&#10;wIqFD3Adu7HqeILtNi1fz9hOstWyT4gXK3M5Z2aOx1nfnDpNjsI6BaamxSKnRBgOjTK7mv78cffm&#10;PSXOM9MwDUbU9Cwcvdm8frUe+kosoQXdCEuQxLhq6Gvaet9XWeZ4KzrmFtALg0EJtmMeTbvLGssG&#10;ZO90tszzVTaAbXoLXDiH3tsUpJvIL6Xg/puUTniia4q9+XjaeG7DmW3WrNpZ1reKj22wf+iiY8pg&#10;0ZnqlnlGDlb9RdUpbsGB9AsOXQZSKi7iDDhNkT+b5rFlvYizoDiun2Vy/4+Wfz0+9g82tO76e+B7&#10;h4pkQ++qORIMN+acpO1CLjZOTlHF86yiOHnC0bnKr1d5jmJzjF2VxeoqypyxakL31vlPAjoSPmpq&#10;8ZaieOx473yoz6opJTYGWjV3SutohM0QH7UlR4Z32uyXEaoP3Rdoki9UH28W3Xj/yV1ObqSP+xVY&#10;YjF3WUCbUMZAKJh6CZ4oSVIh6uHPWoQ8bb4LSVSDc6dGZuZUlHEujC/DnmHZmB1gEslnYBEneAbU&#10;vhhBY26AibjRMzB/CZgqTuAZEauC8TO4UwbsSwTNfgLLlD9Nn2YO4/vT9oRD4/VGnYNrC835wRIL&#10;6YnhLwE/WrC/KRnwedXU/TowKyjRnw3u73VRluE9RqN8+26Jhr2MbC8jzHCkqin3qWMDHw4epIrL&#10;8lR9bBSfSlR7fNbhLV7aMevp57P5AwAA//8DAFBLAwQUAAYACAAAACEAPSIFUNwAAAAEAQAADwAA&#10;AGRycy9kb3ducmV2LnhtbEyPQUvDQBCF74L/YRmhN7uxtaGJ2ZRSWhA8SKtQvG13xyQ0Oxuy2yb+&#10;e0cvennweMN73xSr0bXiin1oPCl4mCYgkIy3DVUK3t9290sQIWqyuvWECr4wwKq8vSl0bv1Ae7we&#10;YiW4hEKuFdQxdrmUwdTodJj6DomzT987Hdn2lbS9HrjctXKWJKl0uiFeqHWHmxrN+XBxCoaX1+fd&#10;whyz46NbZ/vthzmns6DU5G5cP4GIOMa/Y/jBZ3QomenkL2SDaBXwI/FXOcvShO1JwWK+BFkW8j98&#10;+Q0AAP//AwBQSwECLQAUAAYACAAAACEAtoM4kv4AAADhAQAAEwAAAAAAAAAAAAAAAAAAAAAAW0Nv&#10;bnRlbnRfVHlwZXNdLnhtbFBLAQItABQABgAIAAAAIQA4/SH/1gAAAJQBAAALAAAAAAAAAAAAAAAA&#10;AC8BAABfcmVscy8ucmVsc1BLAQItABQABgAIAAAAIQCUWlHxNgIAAMQEAAAOAAAAAAAAAAAAAAAA&#10;AC4CAABkcnMvZTJvRG9jLnhtbFBLAQItABQABgAIAAAAIQA9IgVQ3AAAAAQBAAAPAAAAAAAAAAAA&#10;AAAAAJAEAABkcnMvZG93bnJldi54bWxQSwUGAAAAAAQABADzAAAAmQUAAAAA&#10;" fillcolor="#8496b0 [1938]" stroked="f" strokeweight="1pt">
                <v:textbox>
                  <w:txbxContent>
                    <w:p w14:paraId="0CBB627E" w14:textId="77777777" w:rsidR="00C1676C" w:rsidRDefault="00C1676C" w:rsidP="00C1676C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/>
                        </w:rPr>
                        <w:t>보안 대책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5C2FF105" w14:textId="24F55414" w:rsidR="00277AE6" w:rsidRPr="001636F0" w:rsidRDefault="00277AE6" w:rsidP="00277AE6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</w:pPr>
      <w:r>
        <w:rPr>
          <w:rFonts w:asciiTheme="minorEastAsia" w:eastAsiaTheme="minorEastAsia" w:hint="eastAsia"/>
        </w:rPr>
        <w:t>디버깅 탐지 시 단순 종료가 아닌 지연 종료 방식을 적용하여 탐지 로직의 위치 노출 최소화</w:t>
      </w:r>
    </w:p>
    <w:p w14:paraId="4E5E2B2C" w14:textId="77CB2AE9" w:rsidR="001636F0" w:rsidRDefault="00277AE6" w:rsidP="00153915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</w:pPr>
      <w:r>
        <w:rPr>
          <w:rFonts w:hint="eastAsia"/>
        </w:rPr>
        <w:t>주기적으로 백그라운드 스레드에서. 재검사하여 동적 연결 시도 탐지</w:t>
      </w:r>
    </w:p>
    <w:p w14:paraId="681223AE" w14:textId="77777777" w:rsidR="003E14DD" w:rsidRDefault="003E14DD" w:rsidP="003E14DD">
      <w:pPr>
        <w:pStyle w:val="afd"/>
        <w:widowControl w:val="0"/>
        <w:autoSpaceDE w:val="0"/>
        <w:autoSpaceDN w:val="0"/>
        <w:spacing w:before="0" w:after="0"/>
        <w:ind w:leftChars="0"/>
        <w:jc w:val="both"/>
        <w:rPr>
          <w:rFonts w:hint="eastAsia"/>
        </w:rPr>
      </w:pPr>
    </w:p>
    <w:p w14:paraId="56E2D660" w14:textId="70CFC772" w:rsidR="00C1676C" w:rsidRDefault="00153915" w:rsidP="00C1676C">
      <w:pPr>
        <w:pStyle w:val="Level2TitleCtl2"/>
      </w:pPr>
      <w:bookmarkStart w:id="255" w:name="_Toc226793423"/>
      <w:r>
        <w:rPr>
          <w:rFonts w:hint="eastAsia"/>
        </w:rPr>
        <w:t>코드 난독화 적용</w:t>
      </w:r>
      <w:bookmarkEnd w:id="255"/>
    </w:p>
    <w:p w14:paraId="5746FF35" w14:textId="77777777" w:rsidR="00C1676C" w:rsidRPr="0068772F" w:rsidRDefault="00C1676C" w:rsidP="00C1676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0E5C3109" wp14:editId="01D1E630">
                <wp:extent cx="6096000" cy="341630"/>
                <wp:effectExtent l="0" t="0" r="0" b="1270"/>
                <wp:docPr id="1862718602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9D2B1D" w14:textId="77777777" w:rsidR="00C1676C" w:rsidRDefault="00C1676C" w:rsidP="00C1676C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/>
                              </w:rPr>
                              <w:t>보안 대책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5C3109" id="_x0000_s1057" style="width:480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4I/bNgIAAMQEAAAOAAAAZHJzL2Uyb0RvYy54bWysVNuO0zAQfUfiHyy/0yTdUNio6QqxWoS0&#10;wIqFD3Adu7HqeILtNi1fz9hOstWyT4gXK3M558yMx1nfnDpNjsI6BaamxSKnRBgOjTK7mv78cffm&#10;PSXOM9MwDUbU9Cwcvdm8frUe+kosoQXdCEuQxLhq6Gvaet9XWeZ4KzrmFtALg0EJtmMeTbvLGssG&#10;ZO90tszzVTaAbXoLXDiH3tsUpJvIL6Xg/puUTniia4q1+XjaeG7DmW3WrNpZ1reKj2Wwf6iiY8qg&#10;6Ex1yzwjB6v+ouoUt+BA+gWHLgMpFRexB+ymyJ9189iyXsRecDiun8fk/h8t/3p87B9sKN3198D3&#10;DieSDb2r5kgw3JhzkrYLuVg4OcUpnucpipMnHJ2r/HqV5zhsjrGrslhdxTFnrJrQvXX+k4COhI+a&#10;WrylODx2vHc+6LNqSomFgVbNndI6GmEzxEdtyZHhnTb7ZYTqQ/cFmuQL6uPNohvvP7nLyY30cb8C&#10;SxRzlwLaBBkDQTDVEjxxJGkKcR7+rEXI0+a7kEQ12HcqZGZOooxzYXwZ9gxlY3aASSSfgUXs4BlQ&#10;+2IEjbkBJuJGz8D8JWBSnMAzIqqC8TO4UwbsSwTNfgLLlD91n3oO7fvT9oRN4/XG1ODaQnN+sMRC&#10;emL4S8CPFuxvSgZ8XjV1vw7MCkr0Z4P7e12UZXiP0SjfvluiYS8j28sIMxypasp9qtjAh4MHqeKy&#10;PKmPheJTidMen3V4i5d2zHr6+Wz+AAAA//8DAFBLAwQUAAYACAAAACEAPSIFUNwAAAAEAQAADwAA&#10;AGRycy9kb3ducmV2LnhtbEyPQUvDQBCF74L/YRmhN7uxtaGJ2ZRSWhA8SKtQvG13xyQ0Oxuy2yb+&#10;e0cvennweMN73xSr0bXiin1oPCl4mCYgkIy3DVUK3t9290sQIWqyuvWECr4wwKq8vSl0bv1Ae7we&#10;YiW4hEKuFdQxdrmUwdTodJj6DomzT987Hdn2lbS9HrjctXKWJKl0uiFeqHWHmxrN+XBxCoaX1+fd&#10;whyz46NbZ/vthzmns6DU5G5cP4GIOMa/Y/jBZ3QomenkL2SDaBXwI/FXOcvShO1JwWK+BFkW8j98&#10;+Q0AAP//AwBQSwECLQAUAAYACAAAACEAtoM4kv4AAADhAQAAEwAAAAAAAAAAAAAAAAAAAAAAW0Nv&#10;bnRlbnRfVHlwZXNdLnhtbFBLAQItABQABgAIAAAAIQA4/SH/1gAAAJQBAAALAAAAAAAAAAAAAAAA&#10;AC8BAABfcmVscy8ucmVsc1BLAQItABQABgAIAAAAIQAP4I/bNgIAAMQEAAAOAAAAAAAAAAAAAAAA&#10;AC4CAABkcnMvZTJvRG9jLnhtbFBLAQItABQABgAIAAAAIQA9IgVQ3AAAAAQBAAAPAAAAAAAAAAAA&#10;AAAAAJAEAABkcnMvZG93bnJldi54bWxQSwUGAAAAAAQABADzAAAAmQUAAAAA&#10;" fillcolor="#8496b0 [1938]" stroked="f" strokeweight="1pt">
                <v:textbox>
                  <w:txbxContent>
                    <w:p w14:paraId="1B9D2B1D" w14:textId="77777777" w:rsidR="00C1676C" w:rsidRDefault="00C1676C" w:rsidP="00C1676C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/>
                        </w:rPr>
                        <w:t>보안 대책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77E7B25B" w14:textId="349EA552" w:rsidR="001636F0" w:rsidRDefault="00277AE6" w:rsidP="00153915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 w:cs="맑은 고딕"/>
          <w:color w:val="000000" w:themeColor="text1"/>
          <w:kern w:val="0"/>
        </w:rPr>
      </w:pPr>
      <w:r>
        <w:rPr>
          <w:rFonts w:asciiTheme="minorEastAsia" w:eastAsiaTheme="minorEastAsia" w:cs="맑은 고딕" w:hint="eastAsia"/>
          <w:color w:val="000000" w:themeColor="text1"/>
          <w:kern w:val="0"/>
        </w:rPr>
        <w:t>문자열 상수(</w:t>
      </w:r>
      <w:r>
        <w:rPr>
          <w:rFonts w:asciiTheme="minorEastAsia" w:eastAsiaTheme="minorEastAsia" w:cs="맑은 고딕"/>
          <w:color w:val="000000" w:themeColor="text1"/>
          <w:kern w:val="0"/>
        </w:rPr>
        <w:t xml:space="preserve">URL, </w:t>
      </w:r>
      <w:r>
        <w:rPr>
          <w:rFonts w:asciiTheme="minorEastAsia" w:eastAsiaTheme="minorEastAsia" w:cs="맑은 고딕" w:hint="eastAsia"/>
          <w:color w:val="000000" w:themeColor="text1"/>
          <w:kern w:val="0"/>
        </w:rPr>
        <w:t xml:space="preserve">키 이름 등)는 </w:t>
      </w:r>
      <w:r>
        <w:rPr>
          <w:rFonts w:asciiTheme="minorEastAsia" w:eastAsiaTheme="minorEastAsia" w:cs="맑은 고딕"/>
          <w:color w:val="000000" w:themeColor="text1"/>
          <w:kern w:val="0"/>
        </w:rPr>
        <w:t>R8</w:t>
      </w:r>
      <w:r>
        <w:rPr>
          <w:rFonts w:asciiTheme="minorEastAsia" w:eastAsiaTheme="minorEastAsia" w:cs="맑은 고딕" w:hint="eastAsia"/>
          <w:color w:val="000000" w:themeColor="text1"/>
          <w:kern w:val="0"/>
        </w:rPr>
        <w:t xml:space="preserve"> 난독화 대상에서 제외되므로 문자열 암호화 적용</w:t>
      </w:r>
    </w:p>
    <w:p w14:paraId="3710563C" w14:textId="40A49C3B" w:rsidR="00277AE6" w:rsidRDefault="00277AE6" w:rsidP="00153915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 w:cs="맑은 고딕"/>
          <w:color w:val="000000" w:themeColor="text1"/>
          <w:kern w:val="0"/>
        </w:rPr>
      </w:pPr>
      <w:r>
        <w:rPr>
          <w:rFonts w:asciiTheme="minorEastAsia" w:eastAsiaTheme="minorEastAsia" w:cs="맑은 고딕"/>
          <w:color w:val="000000" w:themeColor="text1"/>
          <w:kern w:val="0"/>
        </w:rPr>
        <w:t>mapping.txt</w:t>
      </w:r>
      <w:r>
        <w:rPr>
          <w:rFonts w:asciiTheme="minorEastAsia" w:eastAsiaTheme="minorEastAsia" w:cs="맑은 고딕" w:hint="eastAsia"/>
          <w:color w:val="000000" w:themeColor="text1"/>
          <w:kern w:val="0"/>
        </w:rPr>
        <w:t>를 외부에 노출하지 않도록 빌드 산출물 접근 제한</w:t>
      </w:r>
    </w:p>
    <w:p w14:paraId="1C78E000" w14:textId="4D846CD0" w:rsidR="00277AE6" w:rsidRDefault="00277AE6" w:rsidP="00153915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 w:cs="맑은 고딕"/>
          <w:color w:val="000000" w:themeColor="text1"/>
          <w:kern w:val="0"/>
        </w:rPr>
      </w:pPr>
      <w:r>
        <w:rPr>
          <w:rFonts w:asciiTheme="minorEastAsia" w:eastAsiaTheme="minorEastAsia" w:cs="맑은 고딕" w:hint="eastAsia"/>
          <w:color w:val="000000" w:themeColor="text1"/>
          <w:kern w:val="0"/>
        </w:rPr>
        <w:t xml:space="preserve">심볼 </w:t>
      </w:r>
      <w:proofErr w:type="spellStart"/>
      <w:r>
        <w:rPr>
          <w:rFonts w:asciiTheme="minorEastAsia" w:eastAsiaTheme="minorEastAsia" w:cs="맑은 고딕" w:hint="eastAsia"/>
          <w:color w:val="000000" w:themeColor="text1"/>
          <w:kern w:val="0"/>
        </w:rPr>
        <w:t>스트리핑</w:t>
      </w:r>
      <w:proofErr w:type="spellEnd"/>
      <w:r>
        <w:rPr>
          <w:rFonts w:asciiTheme="minorEastAsia" w:eastAsiaTheme="minorEastAsia" w:cs="맑은 고딕" w:hint="eastAsia"/>
          <w:color w:val="000000" w:themeColor="text1"/>
          <w:kern w:val="0"/>
        </w:rPr>
        <w:t>(</w:t>
      </w:r>
      <w:r>
        <w:rPr>
          <w:rFonts w:asciiTheme="minorEastAsia" w:eastAsiaTheme="minorEastAsia" w:cs="맑은 고딕"/>
          <w:color w:val="000000" w:themeColor="text1"/>
          <w:kern w:val="0"/>
        </w:rPr>
        <w:t>Symbol Stripping)</w:t>
      </w:r>
      <w:r>
        <w:rPr>
          <w:rFonts w:asciiTheme="minorEastAsia" w:eastAsiaTheme="minorEastAsia" w:cs="맑은 고딕" w:hint="eastAsia"/>
          <w:color w:val="000000" w:themeColor="text1"/>
          <w:kern w:val="0"/>
        </w:rPr>
        <w:t xml:space="preserve">을 적용하여 빌드 시 디버그 정보와 불필요한 심볼 테이블을 제거해 </w:t>
      </w:r>
      <w:proofErr w:type="spellStart"/>
      <w:r>
        <w:rPr>
          <w:rFonts w:asciiTheme="minorEastAsia" w:eastAsiaTheme="minorEastAsia" w:cs="맑은 고딕" w:hint="eastAsia"/>
          <w:color w:val="000000" w:themeColor="text1"/>
          <w:kern w:val="0"/>
        </w:rPr>
        <w:t>함수명</w:t>
      </w:r>
      <w:proofErr w:type="spellEnd"/>
      <w:r>
        <w:rPr>
          <w:rFonts w:asciiTheme="minorEastAsia" w:eastAsiaTheme="minorEastAsia" w:cs="맑은 고딕" w:hint="eastAsia"/>
          <w:color w:val="000000" w:themeColor="text1"/>
          <w:kern w:val="0"/>
        </w:rPr>
        <w:t xml:space="preserve"> 노출 차단</w:t>
      </w:r>
    </w:p>
    <w:p w14:paraId="38BAB083" w14:textId="0F8F8034" w:rsidR="00277AE6" w:rsidRDefault="00277AE6" w:rsidP="00153915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 w:cs="맑은 고딕"/>
          <w:color w:val="000000" w:themeColor="text1"/>
          <w:kern w:val="0"/>
        </w:rPr>
      </w:pPr>
      <w:r>
        <w:rPr>
          <w:rFonts w:asciiTheme="minorEastAsia" w:eastAsiaTheme="minorEastAsia" w:cs="맑은 고딕"/>
          <w:color w:val="000000" w:themeColor="text1"/>
          <w:kern w:val="0"/>
        </w:rPr>
        <w:t>JNI</w:t>
      </w:r>
      <w:r>
        <w:rPr>
          <w:rFonts w:asciiTheme="minorEastAsia" w:eastAsiaTheme="minorEastAsia" w:cs="맑은 고딕" w:hint="eastAsia"/>
          <w:color w:val="000000" w:themeColor="text1"/>
          <w:kern w:val="0"/>
        </w:rPr>
        <w:t xml:space="preserve"> 호출에 필요한 함수 외에 내부적으로만 사용하는 </w:t>
      </w:r>
      <w:r>
        <w:rPr>
          <w:rFonts w:asciiTheme="minorEastAsia" w:eastAsiaTheme="minorEastAsia" w:cs="맑은 고딕"/>
          <w:color w:val="000000" w:themeColor="text1"/>
          <w:kern w:val="0"/>
        </w:rPr>
        <w:t>native</w:t>
      </w:r>
      <w:r>
        <w:rPr>
          <w:rFonts w:asciiTheme="minorEastAsia" w:eastAsiaTheme="minorEastAsia" w:cs="맑은 고딕" w:hint="eastAsia"/>
          <w:color w:val="000000" w:themeColor="text1"/>
          <w:kern w:val="0"/>
        </w:rPr>
        <w:t xml:space="preserve"> 함수들은 외부에 노출되지 않도록 설정</w:t>
      </w:r>
    </w:p>
    <w:p w14:paraId="28886A00" w14:textId="5144D906" w:rsidR="00277AE6" w:rsidRDefault="00277AE6" w:rsidP="00153915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 w:cs="맑은 고딕"/>
          <w:color w:val="000000" w:themeColor="text1"/>
          <w:kern w:val="0"/>
        </w:rPr>
      </w:pPr>
      <w:r>
        <w:rPr>
          <w:rFonts w:asciiTheme="minorEastAsia" w:eastAsiaTheme="minorEastAsia" w:cs="맑은 고딕"/>
          <w:color w:val="000000" w:themeColor="text1"/>
          <w:kern w:val="0"/>
        </w:rPr>
        <w:t>OLLVM(Ob</w:t>
      </w:r>
      <w:r w:rsidR="00F5332F">
        <w:rPr>
          <w:rFonts w:asciiTheme="minorEastAsia" w:eastAsiaTheme="minorEastAsia" w:cs="맑은 고딕"/>
          <w:color w:val="000000" w:themeColor="text1"/>
          <w:kern w:val="0"/>
        </w:rPr>
        <w:t>fuscator-LLVM)</w:t>
      </w:r>
      <w:r w:rsidR="00F5332F">
        <w:rPr>
          <w:rFonts w:asciiTheme="minorEastAsia" w:eastAsiaTheme="minorEastAsia" w:cs="맑은 고딕" w:hint="eastAsia"/>
          <w:color w:val="000000" w:themeColor="text1"/>
          <w:kern w:val="0"/>
        </w:rPr>
        <w:t xml:space="preserve">을 도입해 </w:t>
      </w:r>
      <w:proofErr w:type="spellStart"/>
      <w:r w:rsidR="00F5332F">
        <w:rPr>
          <w:rFonts w:asciiTheme="minorEastAsia" w:eastAsiaTheme="minorEastAsia" w:cs="맑은 고딕" w:hint="eastAsia"/>
          <w:color w:val="000000" w:themeColor="text1"/>
          <w:kern w:val="0"/>
        </w:rPr>
        <w:t>함수명</w:t>
      </w:r>
      <w:proofErr w:type="spellEnd"/>
      <w:r w:rsidR="00F5332F">
        <w:rPr>
          <w:rFonts w:asciiTheme="minorEastAsia" w:eastAsiaTheme="minorEastAsia" w:cs="맑은 고딕" w:hint="eastAsia"/>
          <w:color w:val="000000" w:themeColor="text1"/>
          <w:kern w:val="0"/>
        </w:rPr>
        <w:t xml:space="preserve"> 뿐만 아니라 로직 자체를 난독화</w:t>
      </w:r>
    </w:p>
    <w:p w14:paraId="3AD1315A" w14:textId="77777777" w:rsidR="003E14DD" w:rsidRPr="00450E41" w:rsidRDefault="003E14DD" w:rsidP="003E14DD">
      <w:pPr>
        <w:pStyle w:val="afd"/>
        <w:widowControl w:val="0"/>
        <w:autoSpaceDE w:val="0"/>
        <w:autoSpaceDN w:val="0"/>
        <w:spacing w:before="0" w:after="0"/>
        <w:ind w:leftChars="0"/>
        <w:jc w:val="both"/>
        <w:rPr>
          <w:rFonts w:asciiTheme="minorEastAsia" w:eastAsiaTheme="minorEastAsia" w:cs="맑은 고딕" w:hint="eastAsia"/>
          <w:color w:val="000000" w:themeColor="text1"/>
          <w:kern w:val="0"/>
        </w:rPr>
      </w:pPr>
    </w:p>
    <w:p w14:paraId="4B691D41" w14:textId="6153462C" w:rsidR="00C1676C" w:rsidRDefault="00153915" w:rsidP="00C1676C">
      <w:pPr>
        <w:pStyle w:val="Level2TitleCtl2"/>
      </w:pPr>
      <w:bookmarkStart w:id="256" w:name="_Toc226793424"/>
      <w:r>
        <w:rPr>
          <w:rFonts w:hint="eastAsia"/>
        </w:rPr>
        <w:t>안티바이러스 적용</w:t>
      </w:r>
      <w:bookmarkEnd w:id="256"/>
    </w:p>
    <w:p w14:paraId="1A9428B2" w14:textId="77777777" w:rsidR="00C1676C" w:rsidRPr="0068772F" w:rsidRDefault="00C1676C" w:rsidP="00C1676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6C787097" wp14:editId="638430B0">
                <wp:extent cx="6096000" cy="341630"/>
                <wp:effectExtent l="0" t="0" r="0" b="1270"/>
                <wp:docPr id="438208892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4EE236" w14:textId="77777777" w:rsidR="00C1676C" w:rsidRDefault="00C1676C" w:rsidP="00C1676C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/>
                              </w:rPr>
                              <w:t>보안 대책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787097" id="_x0000_s1058" style="width:480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+ykNwIAAMQEAAAOAAAAZHJzL2Uyb0RvYy54bWysVNuO0zAQfUfiHyy/0yTdUNio6QqxWoS0&#10;wIqFD3Adu7HqeIztNi1fz9i5bLXsE+LFylzOOTPjcdY3p06To3BegalpscgpEYZDo8yupj9/3L15&#10;T4kPzDRMgxE1PQtPbzavX617W4kltKAb4QiSGF/1tqZtCLbKMs9b0TG/ACsMBiW4jgU03S5rHOuR&#10;vdPZMs9XWQ+usQ648B69t0OQbhK/lIKHb1J6EYiuKdYW0unSuY1ntlmzaueYbRUfy2D/UEXHlEHR&#10;meqWBUYOTv1F1SnuwIMMCw5dBlIqLlIP2E2RP+vmsWVWpF5wON7OY/L/j5Z/PT7aBxdL9/Ye+N7j&#10;RLLe+mqORMOPOSfpupiLhZNTmuJ5nqI4BcLRucqvV3mOw+YYuyqL1VUac8aqCW2dD58EdCR+1NTh&#10;LaXhseO9D1GfVVNKKgy0au6U1smImyE+akeODO+02S8TVB+6L9AMvqg+3iy68f4Hdzm5kT7tV2RJ&#10;Yv5SQJsoYyAKDrVETxrJMIU0j3DWIuZp811IohrseyhkZh5EGefChDLuGcqm7AiTSD4Di9TBM6AO&#10;xQgacyNMpI2egflLwEFxAs+IpAomzOBOGXAvETT7CSyH/Kn7oefYfjhtT9g0Xu8yFhldW2jOD444&#10;GJ4Y/hLwowX3m5Ien1dN/a8Dc4IS/dng/l4XZRnfYzLKt++WaLjLyPYywgxHqpryMFRs4MMhgFRp&#10;WZ7Ux0LxqaRpj886vsVLO2U9/Xw2fwAAAP//AwBQSwMEFAAGAAgAAAAhAD0iBVDcAAAABAEAAA8A&#10;AABkcnMvZG93bnJldi54bWxMj0FLw0AQhe+C/2EZoTe7sbWhidmUUloQPEirULxtd8ckNDsbstsm&#10;/ntHL3p58HjDe98Uq9G14op9aDwpeJgmIJCMtw1VCt7fdvdLECFqsrr1hAq+MMCqvL0pdG79QHu8&#10;HmIluIRCrhXUMXa5lMHU6HSY+g6Js0/fOx3Z9pW0vR643LVyliSpdLohXqh1h5sazflwcQqGl9fn&#10;3cIcs+OjW2f77Yc5p7Og1ORuXD+BiDjGv2P4wWd0KJnp5C9kg2gV8CPxVznL0oTtScFivgRZFvI/&#10;fPkNAAD//wMAUEsBAi0AFAAGAAgAAAAhALaDOJL+AAAA4QEAABMAAAAAAAAAAAAAAAAAAAAAAFtD&#10;b250ZW50X1R5cGVzXS54bWxQSwECLQAUAAYACAAAACEAOP0h/9YAAACUAQAACwAAAAAAAAAAAAAA&#10;AAAvAQAAX3JlbHMvLnJlbHNQSwECLQAUAAYACAAAACEAoi/spDcCAADEBAAADgAAAAAAAAAAAAAA&#10;AAAuAgAAZHJzL2Uyb0RvYy54bWxQSwECLQAUAAYACAAAACEAPSIFUNwAAAAEAQAADwAAAAAAAAAA&#10;AAAAAACRBAAAZHJzL2Rvd25yZXYueG1sUEsFBgAAAAAEAAQA8wAAAJoFAAAAAA==&#10;" fillcolor="#8496b0 [1938]" stroked="f" strokeweight="1pt">
                <v:textbox>
                  <w:txbxContent>
                    <w:p w14:paraId="444EE236" w14:textId="77777777" w:rsidR="00C1676C" w:rsidRDefault="00C1676C" w:rsidP="00C1676C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/>
                        </w:rPr>
                        <w:t>보안 대책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5F21AFD8" w14:textId="21E52046" w:rsidR="00C1676C" w:rsidRPr="001636F0" w:rsidRDefault="00F5332F" w:rsidP="00153915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</w:pPr>
      <w:r>
        <w:rPr>
          <w:rFonts w:asciiTheme="minorEastAsia" w:eastAsiaTheme="minorEastAsia" w:cs="맑은 고딕" w:hint="eastAsia"/>
          <w:color w:val="000000" w:themeColor="text1"/>
          <w:kern w:val="0"/>
        </w:rPr>
        <w:t xml:space="preserve">금융 앱 보안 가이드라인에 따라 공인된 모바일 백신 </w:t>
      </w:r>
      <w:r>
        <w:rPr>
          <w:rFonts w:asciiTheme="minorEastAsia" w:eastAsiaTheme="minorEastAsia" w:cs="맑은 고딕"/>
          <w:color w:val="000000" w:themeColor="text1"/>
          <w:kern w:val="0"/>
        </w:rPr>
        <w:t xml:space="preserve">SDK </w:t>
      </w:r>
      <w:r>
        <w:rPr>
          <w:rFonts w:asciiTheme="minorEastAsia" w:eastAsiaTheme="minorEastAsia" w:cs="맑은 고딕" w:hint="eastAsia"/>
          <w:color w:val="000000" w:themeColor="text1"/>
          <w:kern w:val="0"/>
        </w:rPr>
        <w:t>연동 적용</w:t>
      </w:r>
    </w:p>
    <w:p w14:paraId="65C43DB1" w14:textId="77777777" w:rsidR="001636F0" w:rsidRDefault="001636F0" w:rsidP="0047233D">
      <w:pPr>
        <w:pStyle w:val="afd"/>
        <w:widowControl w:val="0"/>
        <w:autoSpaceDE w:val="0"/>
        <w:autoSpaceDN w:val="0"/>
        <w:spacing w:before="0" w:after="0"/>
        <w:ind w:leftChars="0" w:left="100"/>
        <w:jc w:val="both"/>
        <w:rPr>
          <w:rFonts w:hint="eastAsia"/>
        </w:rPr>
      </w:pPr>
    </w:p>
    <w:p w14:paraId="2A63D87F" w14:textId="7860998D" w:rsidR="00C1676C" w:rsidRDefault="00153915" w:rsidP="00C1676C">
      <w:pPr>
        <w:pStyle w:val="Level2TitleCtl2"/>
      </w:pPr>
      <w:bookmarkStart w:id="257" w:name="_Toc226793425"/>
      <w:r>
        <w:rPr>
          <w:rFonts w:hint="eastAsia"/>
        </w:rPr>
        <w:t>이벤트 기반 생체 인증 API 서버 검증</w:t>
      </w:r>
      <w:bookmarkEnd w:id="257"/>
    </w:p>
    <w:p w14:paraId="5375509C" w14:textId="77777777" w:rsidR="00C1676C" w:rsidRPr="0068772F" w:rsidRDefault="00C1676C" w:rsidP="00C1676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614CCCFE" wp14:editId="5A610C2E">
                <wp:extent cx="6096000" cy="341630"/>
                <wp:effectExtent l="0" t="0" r="0" b="1270"/>
                <wp:docPr id="1283408125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946CD6" w14:textId="77777777" w:rsidR="00C1676C" w:rsidRDefault="00C1676C" w:rsidP="00C1676C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/>
                              </w:rPr>
                              <w:t>보안 대책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4CCCFE" id="_x0000_s1059" style="width:480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TKONwIAAMQEAAAOAAAAZHJzL2Uyb0RvYy54bWysVNuO0zAQfUfiHyy/s0naUNio6QqxWoS0&#10;wIqFD3Adu7HqeILttilfz9hOstWyT4gXK3M558yMx1nfDJ0mR2GdAlPT4iqnRBgOjTK7mv78cffm&#10;PSXOM9MwDUbU9Cwcvdm8frU+9ZVYQAu6EZYgiXHVqa9p631fZZnjreiYu4JeGAxKsB3zaNpd1lh2&#10;QvZOZ4s8X2UnsE1vgQvn0HubgnQT+aUU3H+T0glPdE2xNh9PG89tOLPNmlU7y/pW8bEM9g9VdEwZ&#10;FJ2pbpln5GDVX1Sd4hYcSH/FoctASsVF7AG7KfJn3Ty2rBexFxyO6+cxuf9Hy78eH/sHG0p3/T3w&#10;vcOJZKfeVXMkGG7MGaTtQi4WToY4xfM8RTF4wtG5yq9XeY7D5hhblsVqGcecsWpC99b5TwI6Ej5q&#10;avGW4vDY8d75oM+qKSUWBlo1d0rraITNEB+1JUeGd9rsFxGqD90XaJIvqI83i268/+QuJzfSx/0K&#10;LFHMXQpoE2QMBMFUS/DEkaQpxHn4sxYhT5vvQhLVYN+pkJk5iTLOhfFl2DOUjdkBJpF8Bhaxg2dA&#10;7YsRNOYGmIgbPQPzl4BJcQLPiKgKxs/gThmwLxE0+wksU/7Ufeo5tO+H7YBN4/UuQ5HBtYXm/GCJ&#10;hfTE8JeAHy3Y35Sc8HnV1P06MCso0Z8N7u91UZbhPUajfPtugYa9jGwvI8xwpKop96liAx8OHqSK&#10;y/KkPhaKTyVOe3zW4S1e2jHr6eez+QMAAP//AwBQSwMEFAAGAAgAAAAhAD0iBVDcAAAABAEAAA8A&#10;AABkcnMvZG93bnJldi54bWxMj0FLw0AQhe+C/2EZoTe7sbWhidmUUloQPEirULxtd8ckNDsbstsm&#10;/ntHL3p58HjDe98Uq9G14op9aDwpeJgmIJCMtw1VCt7fdvdLECFqsrr1hAq+MMCqvL0pdG79QHu8&#10;HmIluIRCrhXUMXa5lMHU6HSY+g6Js0/fOx3Z9pW0vR643LVyliSpdLohXqh1h5sazflwcQqGl9fn&#10;3cIcs+OjW2f77Yc5p7Og1ORuXD+BiDjGv2P4wWd0KJnp5C9kg2gV8CPxVznL0oTtScFivgRZFvI/&#10;fPkNAAD//wMAUEsBAi0AFAAGAAgAAAAhALaDOJL+AAAA4QEAABMAAAAAAAAAAAAAAAAAAAAAAFtD&#10;b250ZW50X1R5cGVzXS54bWxQSwECLQAUAAYACAAAACEAOP0h/9YAAACUAQAACwAAAAAAAAAAAAAA&#10;AAAvAQAAX3JlbHMvLnJlbHNQSwECLQAUAAYACAAAACEAOZUyjjcCAADEBAAADgAAAAAAAAAAAAAA&#10;AAAuAgAAZHJzL2Uyb0RvYy54bWxQSwECLQAUAAYACAAAACEAPSIFUNwAAAAEAQAADwAAAAAAAAAA&#10;AAAAAACRBAAAZHJzL2Rvd25yZXYueG1sUEsFBgAAAAAEAAQA8wAAAJoFAAAAAA==&#10;" fillcolor="#8496b0 [1938]" stroked="f" strokeweight="1pt">
                <v:textbox>
                  <w:txbxContent>
                    <w:p w14:paraId="08946CD6" w14:textId="77777777" w:rsidR="00C1676C" w:rsidRDefault="00C1676C" w:rsidP="00C1676C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/>
                        </w:rPr>
                        <w:t>보안 대책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20EA2022" w14:textId="0914DF97" w:rsidR="001636F0" w:rsidRPr="003E14DD" w:rsidRDefault="00277AE6" w:rsidP="00277AE6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</w:pPr>
      <w:r>
        <w:rPr>
          <w:rFonts w:asciiTheme="minorEastAsia" w:eastAsiaTheme="minorEastAsia" w:cs="맑은 고딕" w:hint="eastAsia"/>
          <w:color w:val="000000" w:themeColor="text1"/>
          <w:kern w:val="0"/>
        </w:rPr>
        <w:lastRenderedPageBreak/>
        <w:t xml:space="preserve">클라이언트의 생체 인증 성공 결과값을 믿지 않고, 서버 측에서 </w:t>
      </w:r>
      <w:r>
        <w:rPr>
          <w:rFonts w:asciiTheme="minorEastAsia" w:eastAsiaTheme="minorEastAsia" w:cs="맑은 고딕"/>
          <w:color w:val="000000" w:themeColor="text1"/>
          <w:kern w:val="0"/>
        </w:rPr>
        <w:t xml:space="preserve">FIDO </w:t>
      </w:r>
      <w:r>
        <w:rPr>
          <w:rFonts w:asciiTheme="minorEastAsia" w:eastAsiaTheme="minorEastAsia" w:cs="맑은 고딕" w:hint="eastAsia"/>
          <w:color w:val="000000" w:themeColor="text1"/>
          <w:kern w:val="0"/>
        </w:rPr>
        <w:t xml:space="preserve">프로토콜 기반의 </w:t>
      </w:r>
      <w:proofErr w:type="spellStart"/>
      <w:r>
        <w:rPr>
          <w:rFonts w:asciiTheme="minorEastAsia" w:eastAsiaTheme="minorEastAsia" w:cs="맑은 고딕" w:hint="eastAsia"/>
          <w:color w:val="000000" w:themeColor="text1"/>
          <w:kern w:val="0"/>
        </w:rPr>
        <w:t>서명값을</w:t>
      </w:r>
      <w:proofErr w:type="spellEnd"/>
      <w:r>
        <w:rPr>
          <w:rFonts w:asciiTheme="minorEastAsia" w:eastAsiaTheme="minorEastAsia" w:cs="맑은 고딕" w:hint="eastAsia"/>
          <w:color w:val="000000" w:themeColor="text1"/>
          <w:kern w:val="0"/>
        </w:rPr>
        <w:t xml:space="preserve"> 최종 검증</w:t>
      </w:r>
    </w:p>
    <w:p w14:paraId="46D23437" w14:textId="77777777" w:rsidR="003E14DD" w:rsidRDefault="003E14DD" w:rsidP="003E14DD">
      <w:pPr>
        <w:pStyle w:val="afd"/>
        <w:widowControl w:val="0"/>
        <w:autoSpaceDE w:val="0"/>
        <w:autoSpaceDN w:val="0"/>
        <w:spacing w:before="0" w:after="0"/>
        <w:ind w:leftChars="0"/>
        <w:jc w:val="both"/>
        <w:rPr>
          <w:rFonts w:hint="eastAsia"/>
        </w:rPr>
      </w:pPr>
    </w:p>
    <w:p w14:paraId="09241E5B" w14:textId="53B35371" w:rsidR="00C1676C" w:rsidRDefault="006E3667" w:rsidP="00C1676C">
      <w:pPr>
        <w:pStyle w:val="Level2TitleCtl2"/>
      </w:pPr>
      <w:bookmarkStart w:id="258" w:name="_Toc226793426"/>
      <w:r>
        <w:rPr>
          <w:rFonts w:hint="eastAsia"/>
        </w:rPr>
        <w:t xml:space="preserve">네트워크 트래픽 내 인증서 </w:t>
      </w:r>
      <w:proofErr w:type="spellStart"/>
      <w:r>
        <w:rPr>
          <w:rFonts w:hint="eastAsia"/>
        </w:rPr>
        <w:t>핀닝</w:t>
      </w:r>
      <w:proofErr w:type="spellEnd"/>
      <w:r>
        <w:rPr>
          <w:rFonts w:hint="eastAsia"/>
        </w:rPr>
        <w:t xml:space="preserve"> 적용 여부</w:t>
      </w:r>
      <w:bookmarkEnd w:id="258"/>
    </w:p>
    <w:p w14:paraId="49AD4587" w14:textId="77777777" w:rsidR="00C1676C" w:rsidRPr="0068772F" w:rsidRDefault="00C1676C" w:rsidP="00C1676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581D2DBB" wp14:editId="727043C9">
                <wp:extent cx="6096000" cy="341630"/>
                <wp:effectExtent l="0" t="0" r="0" b="1270"/>
                <wp:docPr id="367828417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AD3E12" w14:textId="77777777" w:rsidR="00C1676C" w:rsidRDefault="00C1676C" w:rsidP="00C1676C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/>
                              </w:rPr>
                              <w:t>보안 대책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1D2DBB" id="_x0000_s1060" style="width:480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CtaNgIAAMQEAAAOAAAAZHJzL2Uyb0RvYy54bWysVNuO0zAQfUfiHyy/0yTdUNio6QqxWoS0&#10;wIqFD3Adu7HqeILtNi1fz9hOstWyT4gXK3M558yMx1nfnDpNjsI6BaamxSKnRBgOjTK7mv78cffm&#10;PSXOM9MwDUbU9Cwcvdm8frUe+kosoQXdCEuQxLhq6Gvaet9XWeZ4KzrmFtALg0EJtmMeTbvLGssG&#10;ZO90tszzVTaAbXoLXDiH3tsUpJvIL6Xg/puUTniia4q1+XjaeG7DmW3WrNpZ1reKj2Wwf6iiY8qg&#10;6Ex1yzwjB6v+ouoUt+BA+gWHLgMpFRexB+ymyJ9189iyXsRecDiun8fk/h8t/3p87B9sKN3198D3&#10;DieSDb2r5kgw3JhzkrYLuVg4OcUpnucpipMnHJ2r/HqV5zhsjrGrslhdxTFnrJrQvXX+k4COhI+a&#10;WrylODx2vHc+6LNqSomFgVbNndI6GmEzxEdtyZHhnTb7ZYTqQ/cFmuQL6uPNohvvP7nLyY30cb8C&#10;SxRzlwLaBBkDQTDVEjxxJGkKcR7+rEXI0+a7kEQ12HcqZGZOooxzYXwZ9gxlY3aASSSfgUXs4BlQ&#10;+2IEjbkBJuJGz8D8JWBSnMAzIqqC8TO4UwbsSwTNfgLLlD91n3oO7fvT9oRNh+sNRQbXFprzgyUW&#10;0hPDXwJ+tGB/UzLg86qp+3VgVlCiPxvc3+uiLMN7jEb59t0SDXsZ2V5GmOFIVVPuU8UGPhw8SBWX&#10;5Ul9LBSfSpz2+KzDW7y0Y9bTz2fzBwAA//8DAFBLAwQUAAYACAAAACEAPSIFUNwAAAAEAQAADwAA&#10;AGRycy9kb3ducmV2LnhtbEyPQUvDQBCF74L/YRmhN7uxtaGJ2ZRSWhA8SKtQvG13xyQ0Oxuy2yb+&#10;e0cvennweMN73xSr0bXiin1oPCl4mCYgkIy3DVUK3t9290sQIWqyuvWECr4wwKq8vSl0bv1Ae7we&#10;YiW4hEKuFdQxdrmUwdTodJj6DomzT987Hdn2lbS9HrjctXKWJKl0uiFeqHWHmxrN+XBxCoaX1+fd&#10;whyz46NbZ/vthzmns6DU5G5cP4GIOMa/Y/jBZ3QomenkL2SDaBXwI/FXOcvShO1JwWK+BFkW8j98&#10;+Q0AAP//AwBQSwECLQAUAAYACAAAACEAtoM4kv4AAADhAQAAEwAAAAAAAAAAAAAAAAAAAAAAW0Nv&#10;bnRlbnRfVHlwZXNdLnhtbFBLAQItABQABgAIAAAAIQA4/SH/1gAAAJQBAAALAAAAAAAAAAAAAAAA&#10;AC8BAABfcmVscy8ucmVsc1BLAQItABQABgAIAAAAIQD4sCtaNgIAAMQEAAAOAAAAAAAAAAAAAAAA&#10;AC4CAABkcnMvZTJvRG9jLnhtbFBLAQItABQABgAIAAAAIQA9IgVQ3AAAAAQBAAAPAAAAAAAAAAAA&#10;AAAAAJAEAABkcnMvZG93bnJldi54bWxQSwUGAAAAAAQABADzAAAAmQUAAAAA&#10;" fillcolor="#8496b0 [1938]" stroked="f" strokeweight="1pt">
                <v:textbox>
                  <w:txbxContent>
                    <w:p w14:paraId="05AD3E12" w14:textId="77777777" w:rsidR="00C1676C" w:rsidRDefault="00C1676C" w:rsidP="00C1676C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/>
                        </w:rPr>
                        <w:t>보안 대책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293EF8B0" w14:textId="11C752BF" w:rsidR="00C1676C" w:rsidRPr="002E389A" w:rsidRDefault="002E389A" w:rsidP="00153915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</w:pPr>
      <w:r>
        <w:rPr>
          <w:rFonts w:asciiTheme="minorEastAsia" w:eastAsiaTheme="minorEastAsia" w:cs="맑은 고딕"/>
          <w:color w:val="000000" w:themeColor="text1"/>
          <w:kern w:val="0"/>
        </w:rPr>
        <w:t xml:space="preserve">Pinning </w:t>
      </w:r>
      <w:r>
        <w:rPr>
          <w:rFonts w:asciiTheme="minorEastAsia" w:eastAsiaTheme="minorEastAsia" w:cs="맑은 고딕" w:hint="eastAsia"/>
          <w:color w:val="000000" w:themeColor="text1"/>
          <w:kern w:val="0"/>
        </w:rPr>
        <w:t xml:space="preserve">검증 로직을 </w:t>
      </w:r>
      <w:r>
        <w:rPr>
          <w:rFonts w:asciiTheme="minorEastAsia" w:eastAsiaTheme="minorEastAsia" w:cs="맑은 고딕"/>
          <w:color w:val="000000" w:themeColor="text1"/>
          <w:kern w:val="0"/>
        </w:rPr>
        <w:t>JNI</w:t>
      </w:r>
      <w:r>
        <w:rPr>
          <w:rFonts w:asciiTheme="minorEastAsia" w:eastAsiaTheme="minorEastAsia" w:cs="맑은 고딕" w:hint="eastAsia"/>
          <w:color w:val="000000" w:themeColor="text1"/>
          <w:kern w:val="0"/>
        </w:rPr>
        <w:t xml:space="preserve"> 레이어로 이동하여 </w:t>
      </w:r>
      <w:r>
        <w:rPr>
          <w:rFonts w:asciiTheme="minorEastAsia" w:eastAsiaTheme="minorEastAsia" w:cs="맑은 고딕"/>
          <w:color w:val="000000" w:themeColor="text1"/>
          <w:kern w:val="0"/>
        </w:rPr>
        <w:t xml:space="preserve">Java </w:t>
      </w:r>
      <w:r>
        <w:rPr>
          <w:rFonts w:asciiTheme="minorEastAsia" w:eastAsiaTheme="minorEastAsia" w:cs="맑은 고딕" w:hint="eastAsia"/>
          <w:color w:val="000000" w:themeColor="text1"/>
          <w:kern w:val="0"/>
        </w:rPr>
        <w:t xml:space="preserve">레벨 </w:t>
      </w:r>
      <w:proofErr w:type="spellStart"/>
      <w:r>
        <w:rPr>
          <w:rFonts w:asciiTheme="minorEastAsia" w:eastAsiaTheme="minorEastAsia" w:cs="맑은 고딕" w:hint="eastAsia"/>
          <w:color w:val="000000" w:themeColor="text1"/>
          <w:kern w:val="0"/>
        </w:rPr>
        <w:t>후킹</w:t>
      </w:r>
      <w:proofErr w:type="spellEnd"/>
      <w:r>
        <w:rPr>
          <w:rFonts w:asciiTheme="minorEastAsia" w:eastAsiaTheme="minorEastAsia" w:cs="맑은 고딕" w:hint="eastAsia"/>
          <w:color w:val="000000" w:themeColor="text1"/>
          <w:kern w:val="0"/>
        </w:rPr>
        <w:t xml:space="preserve"> 차단</w:t>
      </w:r>
    </w:p>
    <w:p w14:paraId="69C47528" w14:textId="04C571D0" w:rsidR="002E389A" w:rsidRPr="002E389A" w:rsidRDefault="002E389A" w:rsidP="00153915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</w:pPr>
      <w:r>
        <w:rPr>
          <w:rFonts w:asciiTheme="minorEastAsia" w:eastAsiaTheme="minorEastAsia" w:cs="맑은 고딕" w:hint="eastAsia"/>
          <w:color w:val="000000" w:themeColor="text1"/>
          <w:kern w:val="0"/>
        </w:rPr>
        <w:t xml:space="preserve">핀 만료 대비 </w:t>
      </w:r>
      <w:r>
        <w:rPr>
          <w:rFonts w:asciiTheme="minorEastAsia" w:eastAsiaTheme="minorEastAsia" w:cs="맑은 고딕"/>
          <w:color w:val="000000" w:themeColor="text1"/>
          <w:kern w:val="0"/>
        </w:rPr>
        <w:t xml:space="preserve">OTA </w:t>
      </w:r>
      <w:r>
        <w:rPr>
          <w:rFonts w:asciiTheme="minorEastAsia" w:eastAsiaTheme="minorEastAsia" w:cs="맑은 고딕" w:hint="eastAsia"/>
          <w:color w:val="000000" w:themeColor="text1"/>
          <w:kern w:val="0"/>
        </w:rPr>
        <w:t>업데이트 전략 수집</w:t>
      </w:r>
    </w:p>
    <w:p w14:paraId="28E776C8" w14:textId="4586B10A" w:rsidR="001636F0" w:rsidRPr="003E14DD" w:rsidRDefault="00277AE6" w:rsidP="00F5332F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</w:pPr>
      <w:r>
        <w:rPr>
          <w:rFonts w:asciiTheme="minorEastAsia" w:eastAsiaTheme="minorEastAsia" w:cs="맑은 고딕" w:hint="eastAsia"/>
          <w:color w:val="000000" w:themeColor="text1"/>
          <w:kern w:val="0"/>
        </w:rPr>
        <w:t>네트워크 보안 설정과 병행하여 적용</w:t>
      </w:r>
    </w:p>
    <w:p w14:paraId="3BD30629" w14:textId="77777777" w:rsidR="003E14DD" w:rsidRDefault="003E14DD" w:rsidP="003E14DD">
      <w:pPr>
        <w:pStyle w:val="afd"/>
        <w:widowControl w:val="0"/>
        <w:autoSpaceDE w:val="0"/>
        <w:autoSpaceDN w:val="0"/>
        <w:spacing w:before="0" w:after="0"/>
        <w:ind w:leftChars="0"/>
        <w:jc w:val="both"/>
        <w:rPr>
          <w:rFonts w:hint="eastAsia"/>
        </w:rPr>
      </w:pPr>
    </w:p>
    <w:sectPr w:rsidR="003E14DD" w:rsidSect="0042161F">
      <w:headerReference w:type="default" r:id="rId51"/>
      <w:footerReference w:type="default" r:id="rId52"/>
      <w:pgSz w:w="11906" w:h="16838"/>
      <w:pgMar w:top="2127" w:right="1134" w:bottom="567" w:left="1134" w:header="851" w:footer="281" w:gutter="0"/>
      <w:cols w:space="425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543">
      <wne:acd wne:acdName="acd0"/>
    </wne:keymap>
  </wne:keymaps>
  <wne:toolbars>
    <wne:acdManifest>
      <wne:acdEntry wne:acdName="acd0"/>
    </wne:acdManifest>
  </wne:toolbars>
  <wne:acds>
    <wne:acd wne:argValue="AQAAACIA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72D36" w14:textId="77777777" w:rsidR="00163B1F" w:rsidRDefault="00163B1F" w:rsidP="005D30D0">
      <w:r>
        <w:separator/>
      </w:r>
    </w:p>
  </w:endnote>
  <w:endnote w:type="continuationSeparator" w:id="0">
    <w:p w14:paraId="2F2F9756" w14:textId="77777777" w:rsidR="00163B1F" w:rsidRDefault="00163B1F" w:rsidP="005D30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A5CD6" w14:textId="77777777" w:rsidR="00EF5731" w:rsidRDefault="00EF573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rFonts w:eastAsia="Book Antiqua"/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34587BC6" w14:textId="77777777" w:rsidR="00EF5731" w:rsidRDefault="00EF573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4DACA" w14:textId="77777777" w:rsidR="00EF5731" w:rsidRDefault="00EF5731">
    <w:pPr>
      <w:tabs>
        <w:tab w:val="right" w:pos="9180"/>
      </w:tabs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r>
      <w:fldChar w:fldCharType="begin"/>
    </w:r>
    <w:r>
      <w:instrText>NUMPAGES</w:instrText>
    </w:r>
    <w:r>
      <w:fldChar w:fldCharType="separate"/>
    </w:r>
    <w:r>
      <w:rPr>
        <w:noProof/>
      </w:rPr>
      <w:t>3</w:t>
    </w:r>
    <w:r>
      <w:fldChar w:fldCharType="end"/>
    </w:r>
  </w:p>
  <w:p w14:paraId="21AA7F3B" w14:textId="77777777" w:rsidR="00EF5731" w:rsidRDefault="00EF573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-7"/>
      <w:rPr>
        <w:color w:val="000000"/>
        <w:sz w:val="16"/>
        <w:szCs w:val="16"/>
      </w:rPr>
    </w:pPr>
    <w:r>
      <w:rPr>
        <w:rFonts w:eastAsia="Book Antiqua"/>
        <w:color w:val="000000"/>
        <w:sz w:val="16"/>
        <w:szCs w:val="16"/>
      </w:rPr>
      <w:tab/>
    </w:r>
    <w:r>
      <w:rPr>
        <w:rFonts w:eastAsia="Book Antiqua"/>
        <w:color w:val="000000"/>
        <w:sz w:val="16"/>
        <w:szCs w:val="16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3A270" w14:textId="77777777" w:rsidR="00EF5731" w:rsidRDefault="00EF573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i/>
        <w:iCs/>
        <w:color w:val="000000"/>
      </w:rPr>
    </w:pPr>
  </w:p>
  <w:p w14:paraId="540B9F4B" w14:textId="77777777" w:rsidR="00EF5731" w:rsidRDefault="00EF5731">
    <w:pPr>
      <w:jc w:val="right"/>
      <w:rPr>
        <w:i/>
        <w:iCs/>
      </w:rPr>
    </w:pPr>
  </w:p>
  <w:p w14:paraId="5CEADCC8" w14:textId="77777777" w:rsidR="00EF5731" w:rsidRDefault="00EF5731">
    <w:pPr>
      <w:jc w:val="right"/>
      <w:rPr>
        <w:rFonts w:ascii="Times New Roman" w:eastAsia="Times New Roman" w:hAnsi="Times New Roman"/>
        <w:b/>
        <w:bCs/>
        <w:color w:val="0000FF"/>
        <w:sz w:val="24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62" w:type="dxa"/>
      <w:jc w:val="righ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42"/>
      <w:gridCol w:w="20"/>
    </w:tblGrid>
    <w:tr w:rsidR="00242971" w:rsidRPr="00802C8E" w14:paraId="1554B636" w14:textId="77777777" w:rsidTr="00242971">
      <w:trPr>
        <w:trHeight w:val="70"/>
        <w:jc w:val="right"/>
      </w:trPr>
      <w:tc>
        <w:tcPr>
          <w:tcW w:w="842" w:type="dxa"/>
          <w:tcBorders>
            <w:bottom w:val="single" w:sz="4" w:space="0" w:color="auto"/>
          </w:tcBorders>
          <w:vAlign w:val="center"/>
        </w:tcPr>
        <w:p w14:paraId="6E4109C5" w14:textId="77777777" w:rsidR="00242971" w:rsidRPr="00802C8E" w:rsidRDefault="00242971" w:rsidP="00242971">
          <w:pPr>
            <w:pStyle w:val="a3"/>
            <w:jc w:val="right"/>
            <w:rPr>
              <w:sz w:val="8"/>
              <w:szCs w:val="12"/>
            </w:rPr>
          </w:pPr>
        </w:p>
      </w:tc>
      <w:tc>
        <w:tcPr>
          <w:tcW w:w="20" w:type="dxa"/>
          <w:tcBorders>
            <w:bottom w:val="single" w:sz="4" w:space="0" w:color="auto"/>
          </w:tcBorders>
          <w:vAlign w:val="center"/>
        </w:tcPr>
        <w:p w14:paraId="5020CC91" w14:textId="77777777" w:rsidR="00242971" w:rsidRPr="00802C8E" w:rsidRDefault="00242971" w:rsidP="0042161F">
          <w:pPr>
            <w:pStyle w:val="a3"/>
            <w:rPr>
              <w:sz w:val="8"/>
              <w:szCs w:val="12"/>
            </w:rPr>
          </w:pPr>
        </w:p>
      </w:tc>
    </w:tr>
    <w:tr w:rsidR="00242971" w:rsidRPr="00802C8E" w14:paraId="38BE95FD" w14:textId="77777777" w:rsidTr="00242971">
      <w:trPr>
        <w:jc w:val="right"/>
      </w:trPr>
      <w:tc>
        <w:tcPr>
          <w:tcW w:w="842" w:type="dxa"/>
          <w:tcBorders>
            <w:top w:val="single" w:sz="4" w:space="0" w:color="auto"/>
          </w:tcBorders>
          <w:vAlign w:val="center"/>
        </w:tcPr>
        <w:p w14:paraId="122F9DAB" w14:textId="77777777" w:rsidR="00242971" w:rsidRPr="000914DD" w:rsidRDefault="00242971" w:rsidP="00DC71C2">
          <w:pPr>
            <w:pStyle w:val="a4"/>
            <w:jc w:val="center"/>
          </w:pPr>
          <w:r w:rsidRPr="000914DD">
            <w:fldChar w:fldCharType="begin"/>
          </w:r>
          <w:r w:rsidRPr="000914DD">
            <w:instrText>PAGE  \* Arabic  \* MERGEFORMAT</w:instrText>
          </w:r>
          <w:r w:rsidRPr="000914DD">
            <w:fldChar w:fldCharType="separate"/>
          </w:r>
          <w:r>
            <w:rPr>
              <w:noProof/>
            </w:rPr>
            <w:t>20</w:t>
          </w:r>
          <w:r w:rsidRPr="000914DD">
            <w:fldChar w:fldCharType="end"/>
          </w:r>
          <w:r w:rsidRPr="000914DD">
            <w:t xml:space="preserve"> / </w:t>
          </w:r>
          <w:fldSimple w:instr=" NUMPAGES   \* MERGEFORMAT ">
            <w:r>
              <w:rPr>
                <w:noProof/>
              </w:rPr>
              <w:t>20</w:t>
            </w:r>
          </w:fldSimple>
        </w:p>
      </w:tc>
      <w:tc>
        <w:tcPr>
          <w:tcW w:w="20" w:type="dxa"/>
          <w:tcBorders>
            <w:top w:val="single" w:sz="4" w:space="0" w:color="auto"/>
          </w:tcBorders>
          <w:vAlign w:val="center"/>
        </w:tcPr>
        <w:p w14:paraId="47C05661" w14:textId="77777777" w:rsidR="00242971" w:rsidRPr="000914DD" w:rsidRDefault="00242971" w:rsidP="0042161F">
          <w:pPr>
            <w:pStyle w:val="a3"/>
          </w:pPr>
        </w:p>
      </w:tc>
    </w:tr>
  </w:tbl>
  <w:p w14:paraId="028CE115" w14:textId="77777777" w:rsidR="001773F6" w:rsidRDefault="001773F6">
    <w:r>
      <w:rPr>
        <w:rFonts w:hint="eastAsia"/>
      </w:rPr>
      <w:t xml:space="preserve"> </w: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0609C" w14:textId="77777777" w:rsidR="00163B1F" w:rsidRDefault="00163B1F" w:rsidP="005D30D0">
      <w:r>
        <w:separator/>
      </w:r>
    </w:p>
  </w:footnote>
  <w:footnote w:type="continuationSeparator" w:id="0">
    <w:p w14:paraId="4B45AC3F" w14:textId="77777777" w:rsidR="00163B1F" w:rsidRDefault="00163B1F" w:rsidP="005D30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5"/>
      <w:tblW w:w="10593" w:type="dxa"/>
      <w:tblInd w:w="-81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073"/>
      <w:gridCol w:w="4819"/>
      <w:gridCol w:w="1701"/>
    </w:tblGrid>
    <w:tr w:rsidR="001773F6" w:rsidRPr="00DD7C29" w14:paraId="424ADDAF" w14:textId="77777777" w:rsidTr="0042161F">
      <w:tc>
        <w:tcPr>
          <w:tcW w:w="40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F0238B3" w14:textId="77777777" w:rsidR="001773F6" w:rsidRPr="00DD7C29" w:rsidRDefault="001773F6" w:rsidP="0042161F"/>
      </w:tc>
      <w:tc>
        <w:tcPr>
          <w:tcW w:w="4819" w:type="dxa"/>
          <w:tcBorders>
            <w:left w:val="single" w:sz="4" w:space="0" w:color="auto"/>
            <w:right w:val="single" w:sz="18" w:space="0" w:color="FF0000"/>
          </w:tcBorders>
        </w:tcPr>
        <w:p w14:paraId="6345EFF6" w14:textId="77777777" w:rsidR="001773F6" w:rsidRDefault="001773F6" w:rsidP="0042161F"/>
      </w:tc>
      <w:tc>
        <w:tcPr>
          <w:tcW w:w="1701" w:type="dxa"/>
          <w:tcBorders>
            <w:top w:val="single" w:sz="18" w:space="0" w:color="FF0000"/>
            <w:left w:val="single" w:sz="18" w:space="0" w:color="FF0000"/>
            <w:bottom w:val="single" w:sz="18" w:space="0" w:color="FF0000"/>
            <w:right w:val="single" w:sz="18" w:space="0" w:color="FF0000"/>
          </w:tcBorders>
        </w:tcPr>
        <w:p w14:paraId="0D138E68" w14:textId="77777777" w:rsidR="001773F6" w:rsidRPr="00C910CD" w:rsidRDefault="001773F6" w:rsidP="0042161F">
          <w:pPr>
            <w:rPr>
              <w:color w:val="808080" w:themeColor="background1" w:themeShade="80"/>
            </w:rPr>
          </w:pPr>
        </w:p>
      </w:tc>
    </w:tr>
  </w:tbl>
  <w:p w14:paraId="4D275B5D" w14:textId="77777777" w:rsidR="001773F6" w:rsidRDefault="001773F6" w:rsidP="0042161F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5"/>
      <w:tblW w:w="10013" w:type="dxa"/>
      <w:tblInd w:w="-45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53"/>
      <w:gridCol w:w="985"/>
      <w:gridCol w:w="3039"/>
      <w:gridCol w:w="1736"/>
    </w:tblGrid>
    <w:tr w:rsidR="001773F6" w:rsidRPr="00DD7C29" w14:paraId="61436687" w14:textId="77777777" w:rsidTr="00EF5731">
      <w:trPr>
        <w:trHeight w:val="272"/>
      </w:trPr>
      <w:tc>
        <w:tcPr>
          <w:tcW w:w="425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63293A1" w14:textId="62ECEE1B" w:rsidR="001773F6" w:rsidRPr="001113E3" w:rsidRDefault="00EF5731" w:rsidP="002512CF">
          <w:pPr>
            <w:jc w:val="center"/>
            <w:rPr>
              <w:sz w:val="18"/>
              <w:szCs w:val="18"/>
            </w:rPr>
          </w:pPr>
          <w:r>
            <w:rPr>
              <w:rFonts w:hint="eastAsia"/>
              <w:sz w:val="18"/>
              <w:szCs w:val="18"/>
            </w:rPr>
            <w:t xml:space="preserve">Shell bank </w:t>
          </w:r>
          <w:r w:rsidR="00AB1F4A">
            <w:rPr>
              <w:rFonts w:hint="eastAsia"/>
              <w:sz w:val="18"/>
              <w:szCs w:val="18"/>
            </w:rPr>
            <w:t>앱</w:t>
          </w:r>
          <w:r>
            <w:rPr>
              <w:rFonts w:hint="eastAsia"/>
              <w:sz w:val="18"/>
              <w:szCs w:val="18"/>
            </w:rPr>
            <w:t xml:space="preserve"> 서비스 </w:t>
          </w:r>
          <w:r w:rsidR="001F538F">
            <w:rPr>
              <w:rFonts w:hint="eastAsia"/>
              <w:sz w:val="18"/>
              <w:szCs w:val="18"/>
            </w:rPr>
            <w:t>취약점진단</w:t>
          </w:r>
          <w:r>
            <w:rPr>
              <w:rFonts w:hint="eastAsia"/>
              <w:sz w:val="18"/>
              <w:szCs w:val="18"/>
            </w:rPr>
            <w:t xml:space="preserve"> 결과보고서</w:t>
          </w:r>
        </w:p>
      </w:tc>
      <w:tc>
        <w:tcPr>
          <w:tcW w:w="985" w:type="dxa"/>
          <w:tcBorders>
            <w:left w:val="single" w:sz="4" w:space="0" w:color="auto"/>
          </w:tcBorders>
          <w:vAlign w:val="center"/>
        </w:tcPr>
        <w:p w14:paraId="0D5676E9" w14:textId="77777777" w:rsidR="001773F6" w:rsidRPr="00DD7C29" w:rsidRDefault="001773F6" w:rsidP="001113E3">
          <w:pPr>
            <w:jc w:val="center"/>
          </w:pPr>
          <w:r>
            <w:rPr>
              <w:rFonts w:hint="eastAsia"/>
            </w:rPr>
            <w:t xml:space="preserve"> </w:t>
          </w:r>
        </w:p>
      </w:tc>
      <w:tc>
        <w:tcPr>
          <w:tcW w:w="3039" w:type="dxa"/>
          <w:tcBorders>
            <w:left w:val="nil"/>
            <w:right w:val="single" w:sz="18" w:space="0" w:color="FF0000"/>
          </w:tcBorders>
        </w:tcPr>
        <w:p w14:paraId="491C8004" w14:textId="77777777" w:rsidR="001773F6" w:rsidRPr="00351145" w:rsidRDefault="001773F6" w:rsidP="0042161F"/>
      </w:tc>
      <w:tc>
        <w:tcPr>
          <w:tcW w:w="1736" w:type="dxa"/>
          <w:tcBorders>
            <w:top w:val="single" w:sz="18" w:space="0" w:color="FF0000"/>
            <w:left w:val="single" w:sz="18" w:space="0" w:color="FF0000"/>
            <w:bottom w:val="single" w:sz="18" w:space="0" w:color="FF0000"/>
            <w:right w:val="single" w:sz="18" w:space="0" w:color="FF0000"/>
          </w:tcBorders>
        </w:tcPr>
        <w:p w14:paraId="6567FC35" w14:textId="77777777" w:rsidR="001773F6" w:rsidRPr="00181477" w:rsidRDefault="001773F6" w:rsidP="0042161F">
          <w:pPr>
            <w:jc w:val="center"/>
            <w:rPr>
              <w:b/>
              <w:color w:val="FF0000"/>
            </w:rPr>
          </w:pPr>
          <w:r w:rsidRPr="00181477">
            <w:rPr>
              <w:rFonts w:hint="eastAsia"/>
              <w:b/>
              <w:color w:val="FF0000"/>
            </w:rPr>
            <w:t>Confidential</w:t>
          </w:r>
        </w:p>
      </w:tc>
    </w:tr>
  </w:tbl>
  <w:p w14:paraId="71C12ABF" w14:textId="77777777" w:rsidR="001773F6" w:rsidRDefault="001773F6" w:rsidP="0042161F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5"/>
      <w:tblW w:w="9634" w:type="dxa"/>
      <w:jc w:val="center"/>
      <w:tblBorders>
        <w:bottom w:val="thickThinSmallGap" w:sz="18" w:space="0" w:color="auto"/>
      </w:tblBorders>
      <w:tblLook w:val="04A0" w:firstRow="1" w:lastRow="0" w:firstColumn="1" w:lastColumn="0" w:noHBand="0" w:noVBand="1"/>
    </w:tblPr>
    <w:tblGrid>
      <w:gridCol w:w="1701"/>
      <w:gridCol w:w="5949"/>
      <w:gridCol w:w="1984"/>
    </w:tblGrid>
    <w:tr w:rsidR="00EF5731" w:rsidRPr="00035885" w14:paraId="47DCFBA1" w14:textId="77777777" w:rsidTr="00CE1D52">
      <w:trPr>
        <w:trHeight w:val="369"/>
        <w:jc w:val="center"/>
      </w:trPr>
      <w:tc>
        <w:tcPr>
          <w:tcW w:w="1701" w:type="dxa"/>
          <w:vAlign w:val="center"/>
        </w:tcPr>
        <w:p w14:paraId="00DA3EF3" w14:textId="77777777" w:rsidR="00EF5731" w:rsidRPr="00181477" w:rsidRDefault="00EF5731" w:rsidP="00EF5731">
          <w:pPr>
            <w:pStyle w:val="a3"/>
            <w:jc w:val="center"/>
            <w:rPr>
              <w:b/>
            </w:rPr>
          </w:pPr>
          <w:r w:rsidRPr="00181477">
            <w:rPr>
              <w:rFonts w:hint="eastAsia"/>
              <w:b/>
            </w:rPr>
            <w:t>보안등급</w:t>
          </w:r>
        </w:p>
      </w:tc>
      <w:tc>
        <w:tcPr>
          <w:tcW w:w="5949" w:type="dxa"/>
          <w:vMerge w:val="restart"/>
          <w:vAlign w:val="center"/>
        </w:tcPr>
        <w:p w14:paraId="4FADAC25" w14:textId="435B059C" w:rsidR="00EF5731" w:rsidRPr="00050319" w:rsidRDefault="00511F02" w:rsidP="00EF5731">
          <w:pPr>
            <w:pStyle w:val="a3"/>
            <w:jc w:val="center"/>
            <w:rPr>
              <w:b/>
              <w:sz w:val="22"/>
            </w:rPr>
          </w:pPr>
          <w:r>
            <w:rPr>
              <w:b/>
              <w:sz w:val="24"/>
            </w:rPr>
            <w:t>202</w:t>
          </w:r>
          <w:r>
            <w:rPr>
              <w:rFonts w:hint="eastAsia"/>
              <w:b/>
              <w:sz w:val="24"/>
            </w:rPr>
            <w:t>6년 Shell bank 웹/앱 모의 해킹 결과보고서</w:t>
          </w:r>
        </w:p>
      </w:tc>
      <w:tc>
        <w:tcPr>
          <w:tcW w:w="1984" w:type="dxa"/>
          <w:vAlign w:val="center"/>
        </w:tcPr>
        <w:p w14:paraId="54B1E64D" w14:textId="77777777" w:rsidR="00EF5731" w:rsidRPr="00181477" w:rsidRDefault="00EF5731" w:rsidP="00EF5731">
          <w:pPr>
            <w:pStyle w:val="a3"/>
            <w:jc w:val="center"/>
            <w:rPr>
              <w:b/>
            </w:rPr>
          </w:pPr>
          <w:proofErr w:type="gramStart"/>
          <w:r>
            <w:rPr>
              <w:rFonts w:hint="eastAsia"/>
              <w:b/>
            </w:rPr>
            <w:t>Shell</w:t>
          </w:r>
          <w:proofErr w:type="gramEnd"/>
          <w:r>
            <w:rPr>
              <w:rFonts w:hint="eastAsia"/>
              <w:b/>
            </w:rPr>
            <w:t xml:space="preserve"> We Dance</w:t>
          </w:r>
        </w:p>
      </w:tc>
    </w:tr>
    <w:tr w:rsidR="00EF5731" w:rsidRPr="00035885" w14:paraId="374E9ED9" w14:textId="77777777" w:rsidTr="00CE1D52">
      <w:trPr>
        <w:trHeight w:val="369"/>
        <w:jc w:val="center"/>
      </w:trPr>
      <w:tc>
        <w:tcPr>
          <w:tcW w:w="1701" w:type="dxa"/>
          <w:vAlign w:val="center"/>
        </w:tcPr>
        <w:p w14:paraId="03AE194C" w14:textId="77777777" w:rsidR="00EF5731" w:rsidRPr="00181477" w:rsidRDefault="00EF5731" w:rsidP="00EF5731">
          <w:pPr>
            <w:pStyle w:val="a3"/>
            <w:jc w:val="center"/>
            <w:rPr>
              <w:b/>
            </w:rPr>
          </w:pPr>
          <w:r w:rsidRPr="00181477">
            <w:rPr>
              <w:rFonts w:hint="eastAsia"/>
              <w:b/>
            </w:rPr>
            <w:t>Confidential</w:t>
          </w:r>
        </w:p>
      </w:tc>
      <w:tc>
        <w:tcPr>
          <w:tcW w:w="5949" w:type="dxa"/>
          <w:vMerge/>
          <w:vAlign w:val="center"/>
        </w:tcPr>
        <w:p w14:paraId="490D28DD" w14:textId="77777777" w:rsidR="00EF5731" w:rsidRPr="00035885" w:rsidRDefault="00EF5731" w:rsidP="00EF5731">
          <w:pPr>
            <w:pStyle w:val="a3"/>
            <w:jc w:val="center"/>
          </w:pPr>
        </w:p>
      </w:tc>
      <w:tc>
        <w:tcPr>
          <w:tcW w:w="1984" w:type="dxa"/>
          <w:vAlign w:val="center"/>
        </w:tcPr>
        <w:p w14:paraId="18E57F3A" w14:textId="2647422F" w:rsidR="00EF5731" w:rsidRPr="00181477" w:rsidRDefault="00EF5731" w:rsidP="00EF5731">
          <w:pPr>
            <w:pStyle w:val="a3"/>
            <w:jc w:val="center"/>
            <w:rPr>
              <w:b/>
            </w:rPr>
          </w:pPr>
          <w:r w:rsidRPr="00181477">
            <w:rPr>
              <w:rFonts w:hint="eastAsia"/>
              <w:b/>
            </w:rPr>
            <w:t>20</w:t>
          </w:r>
          <w:r>
            <w:rPr>
              <w:rFonts w:hint="eastAsia"/>
              <w:b/>
            </w:rPr>
            <w:t>26</w:t>
          </w:r>
          <w:r w:rsidRPr="00181477">
            <w:rPr>
              <w:rFonts w:hint="eastAsia"/>
              <w:b/>
            </w:rPr>
            <w:t>.</w:t>
          </w:r>
          <w:r w:rsidRPr="00181477">
            <w:rPr>
              <w:b/>
            </w:rPr>
            <w:t xml:space="preserve"> 0</w:t>
          </w:r>
          <w:r>
            <w:rPr>
              <w:rFonts w:hint="eastAsia"/>
              <w:b/>
            </w:rPr>
            <w:t>3</w:t>
          </w:r>
          <w:r w:rsidRPr="00181477">
            <w:rPr>
              <w:rFonts w:hint="eastAsia"/>
              <w:b/>
            </w:rPr>
            <w:t>.</w:t>
          </w:r>
          <w:r w:rsidRPr="00181477">
            <w:rPr>
              <w:b/>
            </w:rPr>
            <w:t xml:space="preserve"> </w:t>
          </w:r>
          <w:r>
            <w:rPr>
              <w:rFonts w:hint="eastAsia"/>
              <w:b/>
            </w:rPr>
            <w:t>2</w:t>
          </w:r>
          <w:r w:rsidR="005D55D4">
            <w:rPr>
              <w:rFonts w:hint="eastAsia"/>
              <w:b/>
            </w:rPr>
            <w:t>7</w:t>
          </w:r>
        </w:p>
      </w:tc>
    </w:tr>
  </w:tbl>
  <w:p w14:paraId="441D6EA4" w14:textId="77777777" w:rsidR="00EF5731" w:rsidRDefault="00EF5731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맑은 고딕" w:eastAsia="맑은 고딕" w:hAnsi="맑은 고딕" w:cs="맑은 고딕"/>
        <w:sz w:val="18"/>
        <w:szCs w:val="18"/>
      </w:rPr>
    </w:pPr>
  </w:p>
  <w:p w14:paraId="75D2AF01" w14:textId="77777777" w:rsidR="00EF5731" w:rsidRDefault="00EF573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b/>
        <w:bCs/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5"/>
      <w:tblW w:w="9634" w:type="dxa"/>
      <w:jc w:val="center"/>
      <w:tblBorders>
        <w:bottom w:val="thickThinSmallGap" w:sz="18" w:space="0" w:color="auto"/>
      </w:tblBorders>
      <w:tblLook w:val="04A0" w:firstRow="1" w:lastRow="0" w:firstColumn="1" w:lastColumn="0" w:noHBand="0" w:noVBand="1"/>
    </w:tblPr>
    <w:tblGrid>
      <w:gridCol w:w="1701"/>
      <w:gridCol w:w="5949"/>
      <w:gridCol w:w="1984"/>
    </w:tblGrid>
    <w:tr w:rsidR="00EF5731" w:rsidRPr="00035885" w14:paraId="3D1B9087" w14:textId="77777777" w:rsidTr="00CE1D52">
      <w:trPr>
        <w:trHeight w:val="369"/>
        <w:jc w:val="center"/>
      </w:trPr>
      <w:tc>
        <w:tcPr>
          <w:tcW w:w="1701" w:type="dxa"/>
          <w:vAlign w:val="center"/>
        </w:tcPr>
        <w:p w14:paraId="21105A48" w14:textId="77777777" w:rsidR="00EF5731" w:rsidRPr="00181477" w:rsidRDefault="00EF5731" w:rsidP="00EF5731">
          <w:pPr>
            <w:pStyle w:val="a3"/>
            <w:jc w:val="center"/>
            <w:rPr>
              <w:b/>
            </w:rPr>
          </w:pPr>
          <w:r w:rsidRPr="00181477">
            <w:rPr>
              <w:rFonts w:hint="eastAsia"/>
              <w:b/>
            </w:rPr>
            <w:t>보안등급</w:t>
          </w:r>
        </w:p>
      </w:tc>
      <w:tc>
        <w:tcPr>
          <w:tcW w:w="5949" w:type="dxa"/>
          <w:vMerge w:val="restart"/>
          <w:vAlign w:val="center"/>
        </w:tcPr>
        <w:p w14:paraId="0B64399A" w14:textId="3677799F" w:rsidR="00EF5731" w:rsidRPr="00050319" w:rsidRDefault="00F54EE8" w:rsidP="00EF5731">
          <w:pPr>
            <w:pStyle w:val="a3"/>
            <w:jc w:val="center"/>
            <w:rPr>
              <w:b/>
              <w:sz w:val="22"/>
            </w:rPr>
          </w:pPr>
          <w:r>
            <w:rPr>
              <w:rFonts w:hint="eastAsia"/>
              <w:b/>
              <w:sz w:val="24"/>
            </w:rPr>
            <w:t xml:space="preserve">Shell bank </w:t>
          </w:r>
          <w:r w:rsidR="00AB1F4A">
            <w:rPr>
              <w:rFonts w:hint="eastAsia"/>
              <w:b/>
              <w:sz w:val="24"/>
            </w:rPr>
            <w:t>앱</w:t>
          </w:r>
          <w:r w:rsidR="00EF5731">
            <w:rPr>
              <w:rFonts w:hint="eastAsia"/>
              <w:b/>
              <w:sz w:val="24"/>
            </w:rPr>
            <w:t xml:space="preserve"> </w:t>
          </w:r>
          <w:r w:rsidR="001A77CC">
            <w:rPr>
              <w:rFonts w:hint="eastAsia"/>
              <w:b/>
              <w:sz w:val="24"/>
            </w:rPr>
            <w:t xml:space="preserve">서비스 </w:t>
          </w:r>
          <w:r w:rsidR="00A333D3">
            <w:rPr>
              <w:rFonts w:hint="eastAsia"/>
              <w:b/>
              <w:sz w:val="24"/>
            </w:rPr>
            <w:t>취약점진단</w:t>
          </w:r>
          <w:r w:rsidR="00EF5731">
            <w:rPr>
              <w:rFonts w:hint="eastAsia"/>
              <w:b/>
              <w:sz w:val="24"/>
            </w:rPr>
            <w:t xml:space="preserve"> 결과보고서</w:t>
          </w:r>
        </w:p>
      </w:tc>
      <w:tc>
        <w:tcPr>
          <w:tcW w:w="1984" w:type="dxa"/>
          <w:vAlign w:val="center"/>
        </w:tcPr>
        <w:p w14:paraId="1F027A53" w14:textId="77777777" w:rsidR="00EF5731" w:rsidRPr="00181477" w:rsidRDefault="00EF5731" w:rsidP="00EF5731">
          <w:pPr>
            <w:pStyle w:val="a3"/>
            <w:jc w:val="center"/>
            <w:rPr>
              <w:b/>
            </w:rPr>
          </w:pPr>
          <w:proofErr w:type="gramStart"/>
          <w:r>
            <w:rPr>
              <w:rFonts w:hint="eastAsia"/>
              <w:b/>
            </w:rPr>
            <w:t>Shell</w:t>
          </w:r>
          <w:proofErr w:type="gramEnd"/>
          <w:r>
            <w:rPr>
              <w:rFonts w:hint="eastAsia"/>
              <w:b/>
            </w:rPr>
            <w:t xml:space="preserve"> We Dance</w:t>
          </w:r>
        </w:p>
      </w:tc>
    </w:tr>
    <w:tr w:rsidR="00EF5731" w:rsidRPr="00035885" w14:paraId="7841239B" w14:textId="77777777" w:rsidTr="00CE1D52">
      <w:trPr>
        <w:trHeight w:val="369"/>
        <w:jc w:val="center"/>
      </w:trPr>
      <w:tc>
        <w:tcPr>
          <w:tcW w:w="1701" w:type="dxa"/>
          <w:vAlign w:val="center"/>
        </w:tcPr>
        <w:p w14:paraId="658464BB" w14:textId="77777777" w:rsidR="00EF5731" w:rsidRPr="00181477" w:rsidRDefault="00EF5731" w:rsidP="00EF5731">
          <w:pPr>
            <w:pStyle w:val="a3"/>
            <w:jc w:val="center"/>
            <w:rPr>
              <w:b/>
            </w:rPr>
          </w:pPr>
          <w:r w:rsidRPr="00181477">
            <w:rPr>
              <w:rFonts w:hint="eastAsia"/>
              <w:b/>
            </w:rPr>
            <w:t>Confidential</w:t>
          </w:r>
        </w:p>
      </w:tc>
      <w:tc>
        <w:tcPr>
          <w:tcW w:w="5949" w:type="dxa"/>
          <w:vMerge/>
          <w:vAlign w:val="center"/>
        </w:tcPr>
        <w:p w14:paraId="23194409" w14:textId="77777777" w:rsidR="00EF5731" w:rsidRPr="00035885" w:rsidRDefault="00EF5731" w:rsidP="00EF5731">
          <w:pPr>
            <w:pStyle w:val="a3"/>
            <w:jc w:val="center"/>
          </w:pPr>
        </w:p>
      </w:tc>
      <w:tc>
        <w:tcPr>
          <w:tcW w:w="1984" w:type="dxa"/>
          <w:vAlign w:val="center"/>
        </w:tcPr>
        <w:p w14:paraId="1B53C88A" w14:textId="377B83E2" w:rsidR="00EF5731" w:rsidRPr="00181477" w:rsidRDefault="00EF5731" w:rsidP="00EF5731">
          <w:pPr>
            <w:pStyle w:val="a3"/>
            <w:jc w:val="center"/>
            <w:rPr>
              <w:b/>
            </w:rPr>
          </w:pPr>
          <w:r w:rsidRPr="00181477">
            <w:rPr>
              <w:rFonts w:hint="eastAsia"/>
              <w:b/>
            </w:rPr>
            <w:t>20</w:t>
          </w:r>
          <w:r>
            <w:rPr>
              <w:rFonts w:hint="eastAsia"/>
              <w:b/>
            </w:rPr>
            <w:t>26</w:t>
          </w:r>
          <w:r w:rsidRPr="00181477">
            <w:rPr>
              <w:rFonts w:hint="eastAsia"/>
              <w:b/>
            </w:rPr>
            <w:t>.</w:t>
          </w:r>
          <w:r w:rsidRPr="00181477">
            <w:rPr>
              <w:b/>
            </w:rPr>
            <w:t xml:space="preserve"> 0</w:t>
          </w:r>
          <w:r w:rsidR="00EB465C">
            <w:rPr>
              <w:rFonts w:hint="eastAsia"/>
              <w:b/>
            </w:rPr>
            <w:t>4</w:t>
          </w:r>
          <w:r w:rsidRPr="00181477">
            <w:rPr>
              <w:rFonts w:hint="eastAsia"/>
              <w:b/>
            </w:rPr>
            <w:t>.</w:t>
          </w:r>
          <w:r w:rsidRPr="00181477">
            <w:rPr>
              <w:b/>
            </w:rPr>
            <w:t xml:space="preserve"> </w:t>
          </w:r>
          <w:r w:rsidR="00EB465C">
            <w:rPr>
              <w:rFonts w:hint="eastAsia"/>
              <w:b/>
            </w:rPr>
            <w:t>0</w:t>
          </w:r>
          <w:r w:rsidR="001A77CC">
            <w:rPr>
              <w:rFonts w:hint="eastAsia"/>
              <w:b/>
            </w:rPr>
            <w:t>8</w:t>
          </w:r>
        </w:p>
      </w:tc>
    </w:tr>
  </w:tbl>
  <w:p w14:paraId="723B7F8E" w14:textId="5B0D6744" w:rsidR="00EF5731" w:rsidRPr="00EF5731" w:rsidRDefault="00EF5731" w:rsidP="00EF5731">
    <w:pPr>
      <w:pStyle w:val="a3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5"/>
      <w:tblW w:w="9634" w:type="dxa"/>
      <w:jc w:val="center"/>
      <w:tblBorders>
        <w:bottom w:val="thickThinSmallGap" w:sz="18" w:space="0" w:color="auto"/>
      </w:tblBorders>
      <w:tblLook w:val="04A0" w:firstRow="1" w:lastRow="0" w:firstColumn="1" w:lastColumn="0" w:noHBand="0" w:noVBand="1"/>
    </w:tblPr>
    <w:tblGrid>
      <w:gridCol w:w="1701"/>
      <w:gridCol w:w="5949"/>
      <w:gridCol w:w="1984"/>
    </w:tblGrid>
    <w:tr w:rsidR="00511F02" w:rsidRPr="00035885" w14:paraId="7D5FF7C6" w14:textId="77777777" w:rsidTr="00E37961">
      <w:trPr>
        <w:trHeight w:val="369"/>
        <w:jc w:val="center"/>
      </w:trPr>
      <w:tc>
        <w:tcPr>
          <w:tcW w:w="1701" w:type="dxa"/>
          <w:vAlign w:val="center"/>
        </w:tcPr>
        <w:p w14:paraId="578976D7" w14:textId="77777777" w:rsidR="00511F02" w:rsidRPr="00181477" w:rsidRDefault="00511F02" w:rsidP="00511F02">
          <w:pPr>
            <w:pStyle w:val="a3"/>
            <w:jc w:val="center"/>
            <w:rPr>
              <w:b/>
            </w:rPr>
          </w:pPr>
          <w:r w:rsidRPr="00181477">
            <w:rPr>
              <w:rFonts w:hint="eastAsia"/>
              <w:b/>
            </w:rPr>
            <w:t>보안등급</w:t>
          </w:r>
        </w:p>
      </w:tc>
      <w:tc>
        <w:tcPr>
          <w:tcW w:w="5949" w:type="dxa"/>
          <w:vMerge w:val="restart"/>
          <w:vAlign w:val="center"/>
        </w:tcPr>
        <w:p w14:paraId="4FA0F99C" w14:textId="208198B6" w:rsidR="00511F02" w:rsidRPr="00050319" w:rsidRDefault="001A77CC" w:rsidP="00511F02">
          <w:pPr>
            <w:pStyle w:val="a3"/>
            <w:jc w:val="center"/>
            <w:rPr>
              <w:b/>
              <w:sz w:val="22"/>
            </w:rPr>
          </w:pPr>
          <w:r>
            <w:rPr>
              <w:rFonts w:hint="eastAsia"/>
              <w:b/>
              <w:sz w:val="24"/>
            </w:rPr>
            <w:t xml:space="preserve">Shell bank </w:t>
          </w:r>
          <w:r w:rsidR="00AB1F4A">
            <w:rPr>
              <w:rFonts w:hint="eastAsia"/>
              <w:b/>
              <w:sz w:val="24"/>
            </w:rPr>
            <w:t>앱</w:t>
          </w:r>
          <w:r>
            <w:rPr>
              <w:rFonts w:hint="eastAsia"/>
              <w:b/>
              <w:sz w:val="24"/>
            </w:rPr>
            <w:t xml:space="preserve"> 서비스 </w:t>
          </w:r>
          <w:r w:rsidR="00A333D3">
            <w:rPr>
              <w:rFonts w:hint="eastAsia"/>
              <w:b/>
              <w:sz w:val="24"/>
            </w:rPr>
            <w:t>취약점진단</w:t>
          </w:r>
          <w:r>
            <w:rPr>
              <w:rFonts w:hint="eastAsia"/>
              <w:b/>
              <w:sz w:val="24"/>
            </w:rPr>
            <w:t xml:space="preserve"> 결과보고서</w:t>
          </w:r>
        </w:p>
      </w:tc>
      <w:tc>
        <w:tcPr>
          <w:tcW w:w="1984" w:type="dxa"/>
          <w:vAlign w:val="center"/>
        </w:tcPr>
        <w:p w14:paraId="6D94B7E7" w14:textId="5A33024C" w:rsidR="00511F02" w:rsidRPr="00181477" w:rsidRDefault="00511F02" w:rsidP="00511F02">
          <w:pPr>
            <w:pStyle w:val="a3"/>
            <w:jc w:val="center"/>
            <w:rPr>
              <w:b/>
            </w:rPr>
          </w:pPr>
          <w:proofErr w:type="gramStart"/>
          <w:r>
            <w:rPr>
              <w:rFonts w:hint="eastAsia"/>
              <w:b/>
            </w:rPr>
            <w:t>Shell</w:t>
          </w:r>
          <w:proofErr w:type="gramEnd"/>
          <w:r>
            <w:rPr>
              <w:rFonts w:hint="eastAsia"/>
              <w:b/>
            </w:rPr>
            <w:t xml:space="preserve"> We Dance</w:t>
          </w:r>
        </w:p>
      </w:tc>
    </w:tr>
    <w:tr w:rsidR="00511F02" w:rsidRPr="00035885" w14:paraId="308CF51A" w14:textId="77777777" w:rsidTr="00E37961">
      <w:trPr>
        <w:trHeight w:val="369"/>
        <w:jc w:val="center"/>
      </w:trPr>
      <w:tc>
        <w:tcPr>
          <w:tcW w:w="1701" w:type="dxa"/>
          <w:vAlign w:val="center"/>
        </w:tcPr>
        <w:p w14:paraId="65B165A2" w14:textId="77777777" w:rsidR="00511F02" w:rsidRPr="00181477" w:rsidRDefault="00511F02" w:rsidP="00511F02">
          <w:pPr>
            <w:pStyle w:val="a3"/>
            <w:jc w:val="center"/>
            <w:rPr>
              <w:b/>
            </w:rPr>
          </w:pPr>
          <w:r w:rsidRPr="00181477">
            <w:rPr>
              <w:rFonts w:hint="eastAsia"/>
              <w:b/>
            </w:rPr>
            <w:t>Confidential</w:t>
          </w:r>
        </w:p>
      </w:tc>
      <w:tc>
        <w:tcPr>
          <w:tcW w:w="5949" w:type="dxa"/>
          <w:vMerge/>
          <w:vAlign w:val="center"/>
        </w:tcPr>
        <w:p w14:paraId="6194D7AF" w14:textId="77777777" w:rsidR="00511F02" w:rsidRPr="00035885" w:rsidRDefault="00511F02" w:rsidP="00511F02">
          <w:pPr>
            <w:pStyle w:val="a3"/>
            <w:jc w:val="center"/>
          </w:pPr>
        </w:p>
      </w:tc>
      <w:tc>
        <w:tcPr>
          <w:tcW w:w="1984" w:type="dxa"/>
          <w:vAlign w:val="center"/>
        </w:tcPr>
        <w:p w14:paraId="26233AA1" w14:textId="0B1A4E86" w:rsidR="00511F02" w:rsidRPr="00181477" w:rsidRDefault="00511F02" w:rsidP="00511F02">
          <w:pPr>
            <w:pStyle w:val="a3"/>
            <w:jc w:val="center"/>
            <w:rPr>
              <w:b/>
            </w:rPr>
          </w:pPr>
          <w:r w:rsidRPr="00181477">
            <w:rPr>
              <w:rFonts w:hint="eastAsia"/>
              <w:b/>
            </w:rPr>
            <w:t>20</w:t>
          </w:r>
          <w:r>
            <w:rPr>
              <w:rFonts w:hint="eastAsia"/>
              <w:b/>
            </w:rPr>
            <w:t>26</w:t>
          </w:r>
          <w:r w:rsidRPr="00181477">
            <w:rPr>
              <w:rFonts w:hint="eastAsia"/>
              <w:b/>
            </w:rPr>
            <w:t>.</w:t>
          </w:r>
          <w:r w:rsidRPr="00181477">
            <w:rPr>
              <w:b/>
            </w:rPr>
            <w:t xml:space="preserve"> 0</w:t>
          </w:r>
          <w:r w:rsidR="001A77CC">
            <w:rPr>
              <w:rFonts w:hint="eastAsia"/>
              <w:b/>
            </w:rPr>
            <w:t>4</w:t>
          </w:r>
          <w:r w:rsidRPr="00181477">
            <w:rPr>
              <w:rFonts w:hint="eastAsia"/>
              <w:b/>
            </w:rPr>
            <w:t>.</w:t>
          </w:r>
          <w:r w:rsidRPr="00181477">
            <w:rPr>
              <w:b/>
            </w:rPr>
            <w:t xml:space="preserve"> </w:t>
          </w:r>
          <w:r w:rsidR="001A77CC">
            <w:rPr>
              <w:rFonts w:hint="eastAsia"/>
              <w:b/>
            </w:rPr>
            <w:t>08</w:t>
          </w:r>
        </w:p>
      </w:tc>
    </w:tr>
  </w:tbl>
  <w:p w14:paraId="2AA3AC48" w14:textId="77777777" w:rsidR="001773F6" w:rsidRDefault="001773F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61E10"/>
    <w:multiLevelType w:val="hybridMultilevel"/>
    <w:tmpl w:val="0D12BC84"/>
    <w:lvl w:ilvl="0" w:tplc="04090003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73C29F3"/>
    <w:multiLevelType w:val="hybridMultilevel"/>
    <w:tmpl w:val="26D2A380"/>
    <w:lvl w:ilvl="0" w:tplc="0409000F">
      <w:start w:val="1"/>
      <w:numFmt w:val="decimal"/>
      <w:lvlText w:val="%1."/>
      <w:lvlJc w:val="left"/>
      <w:pPr>
        <w:ind w:left="820" w:hanging="360"/>
      </w:pPr>
    </w:lvl>
    <w:lvl w:ilvl="1" w:tplc="04090019" w:tentative="1">
      <w:start w:val="1"/>
      <w:numFmt w:val="lowerLetter"/>
      <w:lvlText w:val="%2."/>
      <w:lvlJc w:val="left"/>
      <w:pPr>
        <w:ind w:left="1540" w:hanging="360"/>
      </w:pPr>
    </w:lvl>
    <w:lvl w:ilvl="2" w:tplc="0409001B" w:tentative="1">
      <w:start w:val="1"/>
      <w:numFmt w:val="lowerRoman"/>
      <w:lvlText w:val="%3."/>
      <w:lvlJc w:val="right"/>
      <w:pPr>
        <w:ind w:left="2260" w:hanging="180"/>
      </w:pPr>
    </w:lvl>
    <w:lvl w:ilvl="3" w:tplc="0409000F" w:tentative="1">
      <w:start w:val="1"/>
      <w:numFmt w:val="decimal"/>
      <w:lvlText w:val="%4."/>
      <w:lvlJc w:val="left"/>
      <w:pPr>
        <w:ind w:left="2980" w:hanging="360"/>
      </w:pPr>
    </w:lvl>
    <w:lvl w:ilvl="4" w:tplc="04090019" w:tentative="1">
      <w:start w:val="1"/>
      <w:numFmt w:val="lowerLetter"/>
      <w:lvlText w:val="%5."/>
      <w:lvlJc w:val="left"/>
      <w:pPr>
        <w:ind w:left="3700" w:hanging="360"/>
      </w:pPr>
    </w:lvl>
    <w:lvl w:ilvl="5" w:tplc="0409001B" w:tentative="1">
      <w:start w:val="1"/>
      <w:numFmt w:val="lowerRoman"/>
      <w:lvlText w:val="%6."/>
      <w:lvlJc w:val="right"/>
      <w:pPr>
        <w:ind w:left="4420" w:hanging="180"/>
      </w:pPr>
    </w:lvl>
    <w:lvl w:ilvl="6" w:tplc="0409000F" w:tentative="1">
      <w:start w:val="1"/>
      <w:numFmt w:val="decimal"/>
      <w:lvlText w:val="%7."/>
      <w:lvlJc w:val="left"/>
      <w:pPr>
        <w:ind w:left="5140" w:hanging="360"/>
      </w:pPr>
    </w:lvl>
    <w:lvl w:ilvl="7" w:tplc="04090019" w:tentative="1">
      <w:start w:val="1"/>
      <w:numFmt w:val="lowerLetter"/>
      <w:lvlText w:val="%8."/>
      <w:lvlJc w:val="left"/>
      <w:pPr>
        <w:ind w:left="5860" w:hanging="360"/>
      </w:pPr>
    </w:lvl>
    <w:lvl w:ilvl="8" w:tplc="0409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2" w15:restartNumberingAfterBreak="0">
    <w:nsid w:val="0BD64969"/>
    <w:multiLevelType w:val="hybridMultilevel"/>
    <w:tmpl w:val="208AA2CC"/>
    <w:lvl w:ilvl="0" w:tplc="FFFFFFFF">
      <w:start w:val="1"/>
      <w:numFmt w:val="bullet"/>
      <w:pStyle w:val="-"/>
      <w:lvlText w:val=""/>
      <w:lvlJc w:val="left"/>
      <w:pPr>
        <w:tabs>
          <w:tab w:val="num" w:pos="1923"/>
        </w:tabs>
        <w:ind w:left="1923" w:hanging="40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tabs>
          <w:tab w:val="num" w:pos="2323"/>
        </w:tabs>
        <w:ind w:left="2323" w:hanging="40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2723"/>
        </w:tabs>
        <w:ind w:left="2723" w:hanging="40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3123"/>
        </w:tabs>
        <w:ind w:left="3123" w:hanging="40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3523"/>
        </w:tabs>
        <w:ind w:left="3523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3923"/>
        </w:tabs>
        <w:ind w:left="3923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4323"/>
        </w:tabs>
        <w:ind w:left="4323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4723"/>
        </w:tabs>
        <w:ind w:left="4723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5123"/>
        </w:tabs>
        <w:ind w:left="5123" w:hanging="400"/>
      </w:pPr>
      <w:rPr>
        <w:rFonts w:ascii="Wingdings" w:hAnsi="Wingdings" w:hint="default"/>
      </w:rPr>
    </w:lvl>
  </w:abstractNum>
  <w:abstractNum w:abstractNumId="3" w15:restartNumberingAfterBreak="0">
    <w:nsid w:val="0E312146"/>
    <w:multiLevelType w:val="hybridMultilevel"/>
    <w:tmpl w:val="3FAAE730"/>
    <w:lvl w:ilvl="0" w:tplc="0409000F">
      <w:start w:val="1"/>
      <w:numFmt w:val="decimal"/>
      <w:lvlText w:val="%1."/>
      <w:lvlJc w:val="left"/>
      <w:pPr>
        <w:ind w:left="820" w:hanging="360"/>
      </w:pPr>
    </w:lvl>
    <w:lvl w:ilvl="1" w:tplc="04090019" w:tentative="1">
      <w:start w:val="1"/>
      <w:numFmt w:val="lowerLetter"/>
      <w:lvlText w:val="%2."/>
      <w:lvlJc w:val="left"/>
      <w:pPr>
        <w:ind w:left="1540" w:hanging="360"/>
      </w:pPr>
    </w:lvl>
    <w:lvl w:ilvl="2" w:tplc="0409001B" w:tentative="1">
      <w:start w:val="1"/>
      <w:numFmt w:val="lowerRoman"/>
      <w:lvlText w:val="%3."/>
      <w:lvlJc w:val="right"/>
      <w:pPr>
        <w:ind w:left="2260" w:hanging="180"/>
      </w:pPr>
    </w:lvl>
    <w:lvl w:ilvl="3" w:tplc="0409000F" w:tentative="1">
      <w:start w:val="1"/>
      <w:numFmt w:val="decimal"/>
      <w:lvlText w:val="%4."/>
      <w:lvlJc w:val="left"/>
      <w:pPr>
        <w:ind w:left="2980" w:hanging="360"/>
      </w:pPr>
    </w:lvl>
    <w:lvl w:ilvl="4" w:tplc="04090019" w:tentative="1">
      <w:start w:val="1"/>
      <w:numFmt w:val="lowerLetter"/>
      <w:lvlText w:val="%5."/>
      <w:lvlJc w:val="left"/>
      <w:pPr>
        <w:ind w:left="3700" w:hanging="360"/>
      </w:pPr>
    </w:lvl>
    <w:lvl w:ilvl="5" w:tplc="0409001B" w:tentative="1">
      <w:start w:val="1"/>
      <w:numFmt w:val="lowerRoman"/>
      <w:lvlText w:val="%6."/>
      <w:lvlJc w:val="right"/>
      <w:pPr>
        <w:ind w:left="4420" w:hanging="180"/>
      </w:pPr>
    </w:lvl>
    <w:lvl w:ilvl="6" w:tplc="0409000F" w:tentative="1">
      <w:start w:val="1"/>
      <w:numFmt w:val="decimal"/>
      <w:lvlText w:val="%7."/>
      <w:lvlJc w:val="left"/>
      <w:pPr>
        <w:ind w:left="5140" w:hanging="360"/>
      </w:pPr>
    </w:lvl>
    <w:lvl w:ilvl="7" w:tplc="04090019" w:tentative="1">
      <w:start w:val="1"/>
      <w:numFmt w:val="lowerLetter"/>
      <w:lvlText w:val="%8."/>
      <w:lvlJc w:val="left"/>
      <w:pPr>
        <w:ind w:left="5860" w:hanging="360"/>
      </w:pPr>
    </w:lvl>
    <w:lvl w:ilvl="8" w:tplc="0409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4" w15:restartNumberingAfterBreak="0">
    <w:nsid w:val="0FE746D0"/>
    <w:multiLevelType w:val="hybridMultilevel"/>
    <w:tmpl w:val="D6C49EC8"/>
    <w:lvl w:ilvl="0" w:tplc="04090003">
      <w:start w:val="1"/>
      <w:numFmt w:val="bullet"/>
      <w:lvlText w:val=""/>
      <w:lvlJc w:val="left"/>
      <w:pPr>
        <w:ind w:left="8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5" w15:restartNumberingAfterBreak="0">
    <w:nsid w:val="10873517"/>
    <w:multiLevelType w:val="hybridMultilevel"/>
    <w:tmpl w:val="E46A6210"/>
    <w:lvl w:ilvl="0" w:tplc="04090003">
      <w:start w:val="1"/>
      <w:numFmt w:val="bullet"/>
      <w:lvlText w:val=""/>
      <w:lvlJc w:val="left"/>
      <w:pPr>
        <w:ind w:left="8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6" w15:restartNumberingAfterBreak="0">
    <w:nsid w:val="17E735C1"/>
    <w:multiLevelType w:val="hybridMultilevel"/>
    <w:tmpl w:val="E29AAD76"/>
    <w:lvl w:ilvl="0" w:tplc="192ADA24">
      <w:start w:val="1"/>
      <w:numFmt w:val="decimal"/>
      <w:pStyle w:val="1"/>
      <w:lvlText w:val="1-%1."/>
      <w:lvlJc w:val="left"/>
      <w:pPr>
        <w:ind w:left="16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B9E3BCD"/>
    <w:multiLevelType w:val="multilevel"/>
    <w:tmpl w:val="58BCB704"/>
    <w:lvl w:ilvl="0">
      <w:start w:val="1"/>
      <w:numFmt w:val="decimal"/>
      <w:pStyle w:val="10"/>
      <w:lvlText w:val="%1.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Level2TitleCtl2"/>
      <w:suff w:val="space"/>
      <w:lvlText w:val="%1.%2. "/>
      <w:lvlJc w:val="left"/>
      <w:pPr>
        <w:ind w:left="284" w:hanging="284"/>
      </w:pPr>
      <w:rPr>
        <w:rFonts w:hint="eastAsia"/>
      </w:rPr>
    </w:lvl>
    <w:lvl w:ilvl="2">
      <w:start w:val="1"/>
      <w:numFmt w:val="decimal"/>
      <w:pStyle w:val="Level3TitleCtl3"/>
      <w:lvlText w:val="(%3)"/>
      <w:lvlJc w:val="left"/>
      <w:pPr>
        <w:ind w:left="567" w:hanging="567"/>
      </w:pPr>
      <w:rPr>
        <w:rFonts w:asciiTheme="majorHAnsi" w:eastAsia="바탕" w:hAnsiTheme="majorHAnsi" w:cstheme="majorBidi" w:hint="eastAsia"/>
        <w:b/>
        <w:bCs/>
      </w:rPr>
    </w:lvl>
    <w:lvl w:ilvl="3">
      <w:start w:val="1"/>
      <w:numFmt w:val="ganada"/>
      <w:pStyle w:val="Level4TitleCtl4"/>
      <w:lvlText w:val="%4. "/>
      <w:lvlJc w:val="left"/>
      <w:pPr>
        <w:ind w:left="510" w:hanging="510"/>
      </w:pPr>
      <w:rPr>
        <w:rFonts w:hint="eastAsia"/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8" w15:restartNumberingAfterBreak="0">
    <w:nsid w:val="233F4F20"/>
    <w:multiLevelType w:val="hybridMultilevel"/>
    <w:tmpl w:val="AC8E5BF4"/>
    <w:lvl w:ilvl="0" w:tplc="0409000F">
      <w:start w:val="1"/>
      <w:numFmt w:val="decimal"/>
      <w:lvlText w:val="%1."/>
      <w:lvlJc w:val="left"/>
      <w:pPr>
        <w:ind w:left="820" w:hanging="360"/>
      </w:pPr>
    </w:lvl>
    <w:lvl w:ilvl="1" w:tplc="04090019" w:tentative="1">
      <w:start w:val="1"/>
      <w:numFmt w:val="lowerLetter"/>
      <w:lvlText w:val="%2."/>
      <w:lvlJc w:val="left"/>
      <w:pPr>
        <w:ind w:left="1540" w:hanging="360"/>
      </w:pPr>
    </w:lvl>
    <w:lvl w:ilvl="2" w:tplc="0409001B" w:tentative="1">
      <w:start w:val="1"/>
      <w:numFmt w:val="lowerRoman"/>
      <w:lvlText w:val="%3."/>
      <w:lvlJc w:val="right"/>
      <w:pPr>
        <w:ind w:left="2260" w:hanging="180"/>
      </w:pPr>
    </w:lvl>
    <w:lvl w:ilvl="3" w:tplc="0409000F" w:tentative="1">
      <w:start w:val="1"/>
      <w:numFmt w:val="decimal"/>
      <w:lvlText w:val="%4."/>
      <w:lvlJc w:val="left"/>
      <w:pPr>
        <w:ind w:left="2980" w:hanging="360"/>
      </w:pPr>
    </w:lvl>
    <w:lvl w:ilvl="4" w:tplc="04090019" w:tentative="1">
      <w:start w:val="1"/>
      <w:numFmt w:val="lowerLetter"/>
      <w:lvlText w:val="%5."/>
      <w:lvlJc w:val="left"/>
      <w:pPr>
        <w:ind w:left="3700" w:hanging="360"/>
      </w:pPr>
    </w:lvl>
    <w:lvl w:ilvl="5" w:tplc="0409001B" w:tentative="1">
      <w:start w:val="1"/>
      <w:numFmt w:val="lowerRoman"/>
      <w:lvlText w:val="%6."/>
      <w:lvlJc w:val="right"/>
      <w:pPr>
        <w:ind w:left="4420" w:hanging="180"/>
      </w:pPr>
    </w:lvl>
    <w:lvl w:ilvl="6" w:tplc="0409000F" w:tentative="1">
      <w:start w:val="1"/>
      <w:numFmt w:val="decimal"/>
      <w:lvlText w:val="%7."/>
      <w:lvlJc w:val="left"/>
      <w:pPr>
        <w:ind w:left="5140" w:hanging="360"/>
      </w:pPr>
    </w:lvl>
    <w:lvl w:ilvl="7" w:tplc="04090019" w:tentative="1">
      <w:start w:val="1"/>
      <w:numFmt w:val="lowerLetter"/>
      <w:lvlText w:val="%8."/>
      <w:lvlJc w:val="left"/>
      <w:pPr>
        <w:ind w:left="5860" w:hanging="360"/>
      </w:pPr>
    </w:lvl>
    <w:lvl w:ilvl="8" w:tplc="0409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9" w15:restartNumberingAfterBreak="0">
    <w:nsid w:val="2503176E"/>
    <w:multiLevelType w:val="hybridMultilevel"/>
    <w:tmpl w:val="99D8634C"/>
    <w:lvl w:ilvl="0" w:tplc="04090003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541AF8"/>
    <w:multiLevelType w:val="hybridMultilevel"/>
    <w:tmpl w:val="F37A4E12"/>
    <w:lvl w:ilvl="0" w:tplc="04090003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1" w15:restartNumberingAfterBreak="0">
    <w:nsid w:val="2BDC5504"/>
    <w:multiLevelType w:val="hybridMultilevel"/>
    <w:tmpl w:val="A2841CC0"/>
    <w:lvl w:ilvl="0" w:tplc="04090003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8EB5455"/>
    <w:multiLevelType w:val="hybridMultilevel"/>
    <w:tmpl w:val="132836E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395401C8"/>
    <w:multiLevelType w:val="hybridMultilevel"/>
    <w:tmpl w:val="0EA299EA"/>
    <w:lvl w:ilvl="0" w:tplc="04090003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4" w15:restartNumberingAfterBreak="0">
    <w:nsid w:val="39A24B39"/>
    <w:multiLevelType w:val="hybridMultilevel"/>
    <w:tmpl w:val="34C86066"/>
    <w:lvl w:ilvl="0" w:tplc="A48C2D52">
      <w:start w:val="1"/>
      <w:numFmt w:val="bullet"/>
      <w:pStyle w:val="Level3"/>
      <w:lvlText w:val="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5" w15:restartNumberingAfterBreak="0">
    <w:nsid w:val="3A451666"/>
    <w:multiLevelType w:val="hybridMultilevel"/>
    <w:tmpl w:val="DDF6B2CE"/>
    <w:lvl w:ilvl="0" w:tplc="04090003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B8F0F83"/>
    <w:multiLevelType w:val="hybridMultilevel"/>
    <w:tmpl w:val="B8123084"/>
    <w:lvl w:ilvl="0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3F2C394F"/>
    <w:multiLevelType w:val="hybridMultilevel"/>
    <w:tmpl w:val="B616EE86"/>
    <w:lvl w:ilvl="0" w:tplc="0409000F">
      <w:start w:val="1"/>
      <w:numFmt w:val="decimal"/>
      <w:lvlText w:val="%1."/>
      <w:lvlJc w:val="left"/>
      <w:pPr>
        <w:ind w:left="820" w:hanging="360"/>
      </w:pPr>
    </w:lvl>
    <w:lvl w:ilvl="1" w:tplc="04090019" w:tentative="1">
      <w:start w:val="1"/>
      <w:numFmt w:val="lowerLetter"/>
      <w:lvlText w:val="%2."/>
      <w:lvlJc w:val="left"/>
      <w:pPr>
        <w:ind w:left="1540" w:hanging="360"/>
      </w:pPr>
    </w:lvl>
    <w:lvl w:ilvl="2" w:tplc="0409001B" w:tentative="1">
      <w:start w:val="1"/>
      <w:numFmt w:val="lowerRoman"/>
      <w:lvlText w:val="%3."/>
      <w:lvlJc w:val="right"/>
      <w:pPr>
        <w:ind w:left="2260" w:hanging="180"/>
      </w:pPr>
    </w:lvl>
    <w:lvl w:ilvl="3" w:tplc="0409000F" w:tentative="1">
      <w:start w:val="1"/>
      <w:numFmt w:val="decimal"/>
      <w:lvlText w:val="%4."/>
      <w:lvlJc w:val="left"/>
      <w:pPr>
        <w:ind w:left="2980" w:hanging="360"/>
      </w:pPr>
    </w:lvl>
    <w:lvl w:ilvl="4" w:tplc="04090019" w:tentative="1">
      <w:start w:val="1"/>
      <w:numFmt w:val="lowerLetter"/>
      <w:lvlText w:val="%5."/>
      <w:lvlJc w:val="left"/>
      <w:pPr>
        <w:ind w:left="3700" w:hanging="360"/>
      </w:pPr>
    </w:lvl>
    <w:lvl w:ilvl="5" w:tplc="0409001B" w:tentative="1">
      <w:start w:val="1"/>
      <w:numFmt w:val="lowerRoman"/>
      <w:lvlText w:val="%6."/>
      <w:lvlJc w:val="right"/>
      <w:pPr>
        <w:ind w:left="4420" w:hanging="180"/>
      </w:pPr>
    </w:lvl>
    <w:lvl w:ilvl="6" w:tplc="0409000F" w:tentative="1">
      <w:start w:val="1"/>
      <w:numFmt w:val="decimal"/>
      <w:lvlText w:val="%7."/>
      <w:lvlJc w:val="left"/>
      <w:pPr>
        <w:ind w:left="5140" w:hanging="360"/>
      </w:pPr>
    </w:lvl>
    <w:lvl w:ilvl="7" w:tplc="04090019" w:tentative="1">
      <w:start w:val="1"/>
      <w:numFmt w:val="lowerLetter"/>
      <w:lvlText w:val="%8."/>
      <w:lvlJc w:val="left"/>
      <w:pPr>
        <w:ind w:left="5860" w:hanging="360"/>
      </w:pPr>
    </w:lvl>
    <w:lvl w:ilvl="8" w:tplc="0409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18" w15:restartNumberingAfterBreak="0">
    <w:nsid w:val="41077759"/>
    <w:multiLevelType w:val="hybridMultilevel"/>
    <w:tmpl w:val="EC38A558"/>
    <w:lvl w:ilvl="0" w:tplc="04090003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FAC2F31"/>
    <w:multiLevelType w:val="hybridMultilevel"/>
    <w:tmpl w:val="67C454AC"/>
    <w:lvl w:ilvl="0" w:tplc="04090003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9427A91"/>
    <w:multiLevelType w:val="hybridMultilevel"/>
    <w:tmpl w:val="BD108874"/>
    <w:lvl w:ilvl="0" w:tplc="04090003">
      <w:start w:val="1"/>
      <w:numFmt w:val="bullet"/>
      <w:lvlText w:val=""/>
      <w:lvlJc w:val="left"/>
      <w:pPr>
        <w:ind w:left="36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1" w:hanging="360"/>
      </w:pPr>
      <w:rPr>
        <w:rFonts w:ascii="Wingdings" w:hAnsi="Wingdings" w:hint="default"/>
      </w:rPr>
    </w:lvl>
  </w:abstractNum>
  <w:abstractNum w:abstractNumId="21" w15:restartNumberingAfterBreak="0">
    <w:nsid w:val="59E913EC"/>
    <w:multiLevelType w:val="hybridMultilevel"/>
    <w:tmpl w:val="18281A04"/>
    <w:lvl w:ilvl="0" w:tplc="04090003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22" w15:restartNumberingAfterBreak="0">
    <w:nsid w:val="5BC852A4"/>
    <w:multiLevelType w:val="hybridMultilevel"/>
    <w:tmpl w:val="29B459E2"/>
    <w:lvl w:ilvl="0" w:tplc="0409000F">
      <w:start w:val="1"/>
      <w:numFmt w:val="decimal"/>
      <w:lvlText w:val="%1."/>
      <w:lvlJc w:val="left"/>
      <w:pPr>
        <w:ind w:left="820" w:hanging="360"/>
      </w:pPr>
    </w:lvl>
    <w:lvl w:ilvl="1" w:tplc="04090019" w:tentative="1">
      <w:start w:val="1"/>
      <w:numFmt w:val="lowerLetter"/>
      <w:lvlText w:val="%2."/>
      <w:lvlJc w:val="left"/>
      <w:pPr>
        <w:ind w:left="1540" w:hanging="360"/>
      </w:pPr>
    </w:lvl>
    <w:lvl w:ilvl="2" w:tplc="0409001B" w:tentative="1">
      <w:start w:val="1"/>
      <w:numFmt w:val="lowerRoman"/>
      <w:lvlText w:val="%3."/>
      <w:lvlJc w:val="right"/>
      <w:pPr>
        <w:ind w:left="2260" w:hanging="180"/>
      </w:pPr>
    </w:lvl>
    <w:lvl w:ilvl="3" w:tplc="0409000F" w:tentative="1">
      <w:start w:val="1"/>
      <w:numFmt w:val="decimal"/>
      <w:lvlText w:val="%4."/>
      <w:lvlJc w:val="left"/>
      <w:pPr>
        <w:ind w:left="2980" w:hanging="360"/>
      </w:pPr>
    </w:lvl>
    <w:lvl w:ilvl="4" w:tplc="04090019" w:tentative="1">
      <w:start w:val="1"/>
      <w:numFmt w:val="lowerLetter"/>
      <w:lvlText w:val="%5."/>
      <w:lvlJc w:val="left"/>
      <w:pPr>
        <w:ind w:left="3700" w:hanging="360"/>
      </w:pPr>
    </w:lvl>
    <w:lvl w:ilvl="5" w:tplc="0409001B" w:tentative="1">
      <w:start w:val="1"/>
      <w:numFmt w:val="lowerRoman"/>
      <w:lvlText w:val="%6."/>
      <w:lvlJc w:val="right"/>
      <w:pPr>
        <w:ind w:left="4420" w:hanging="180"/>
      </w:pPr>
    </w:lvl>
    <w:lvl w:ilvl="6" w:tplc="0409000F" w:tentative="1">
      <w:start w:val="1"/>
      <w:numFmt w:val="decimal"/>
      <w:lvlText w:val="%7."/>
      <w:lvlJc w:val="left"/>
      <w:pPr>
        <w:ind w:left="5140" w:hanging="360"/>
      </w:pPr>
    </w:lvl>
    <w:lvl w:ilvl="7" w:tplc="04090019" w:tentative="1">
      <w:start w:val="1"/>
      <w:numFmt w:val="lowerLetter"/>
      <w:lvlText w:val="%8."/>
      <w:lvlJc w:val="left"/>
      <w:pPr>
        <w:ind w:left="5860" w:hanging="360"/>
      </w:pPr>
    </w:lvl>
    <w:lvl w:ilvl="8" w:tplc="0409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23" w15:restartNumberingAfterBreak="0">
    <w:nsid w:val="60741618"/>
    <w:multiLevelType w:val="hybridMultilevel"/>
    <w:tmpl w:val="B42436DE"/>
    <w:lvl w:ilvl="0" w:tplc="04090003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3225DD2"/>
    <w:multiLevelType w:val="hybridMultilevel"/>
    <w:tmpl w:val="2BE8DC12"/>
    <w:lvl w:ilvl="0" w:tplc="04090003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67B46E7"/>
    <w:multiLevelType w:val="hybridMultilevel"/>
    <w:tmpl w:val="A50C6748"/>
    <w:lvl w:ilvl="0" w:tplc="0409000F">
      <w:start w:val="1"/>
      <w:numFmt w:val="decimal"/>
      <w:lvlText w:val="%1."/>
      <w:lvlJc w:val="left"/>
      <w:pPr>
        <w:ind w:left="820" w:hanging="360"/>
      </w:pPr>
    </w:lvl>
    <w:lvl w:ilvl="1" w:tplc="04090019" w:tentative="1">
      <w:start w:val="1"/>
      <w:numFmt w:val="lowerLetter"/>
      <w:lvlText w:val="%2."/>
      <w:lvlJc w:val="left"/>
      <w:pPr>
        <w:ind w:left="1540" w:hanging="360"/>
      </w:pPr>
    </w:lvl>
    <w:lvl w:ilvl="2" w:tplc="0409001B" w:tentative="1">
      <w:start w:val="1"/>
      <w:numFmt w:val="lowerRoman"/>
      <w:lvlText w:val="%3."/>
      <w:lvlJc w:val="right"/>
      <w:pPr>
        <w:ind w:left="2260" w:hanging="180"/>
      </w:pPr>
    </w:lvl>
    <w:lvl w:ilvl="3" w:tplc="0409000F" w:tentative="1">
      <w:start w:val="1"/>
      <w:numFmt w:val="decimal"/>
      <w:lvlText w:val="%4."/>
      <w:lvlJc w:val="left"/>
      <w:pPr>
        <w:ind w:left="2980" w:hanging="360"/>
      </w:pPr>
    </w:lvl>
    <w:lvl w:ilvl="4" w:tplc="04090019" w:tentative="1">
      <w:start w:val="1"/>
      <w:numFmt w:val="lowerLetter"/>
      <w:lvlText w:val="%5."/>
      <w:lvlJc w:val="left"/>
      <w:pPr>
        <w:ind w:left="3700" w:hanging="360"/>
      </w:pPr>
    </w:lvl>
    <w:lvl w:ilvl="5" w:tplc="0409001B" w:tentative="1">
      <w:start w:val="1"/>
      <w:numFmt w:val="lowerRoman"/>
      <w:lvlText w:val="%6."/>
      <w:lvlJc w:val="right"/>
      <w:pPr>
        <w:ind w:left="4420" w:hanging="180"/>
      </w:pPr>
    </w:lvl>
    <w:lvl w:ilvl="6" w:tplc="0409000F" w:tentative="1">
      <w:start w:val="1"/>
      <w:numFmt w:val="decimal"/>
      <w:lvlText w:val="%7."/>
      <w:lvlJc w:val="left"/>
      <w:pPr>
        <w:ind w:left="5140" w:hanging="360"/>
      </w:pPr>
    </w:lvl>
    <w:lvl w:ilvl="7" w:tplc="04090019" w:tentative="1">
      <w:start w:val="1"/>
      <w:numFmt w:val="lowerLetter"/>
      <w:lvlText w:val="%8."/>
      <w:lvlJc w:val="left"/>
      <w:pPr>
        <w:ind w:left="5860" w:hanging="360"/>
      </w:pPr>
    </w:lvl>
    <w:lvl w:ilvl="8" w:tplc="0409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26" w15:restartNumberingAfterBreak="0">
    <w:nsid w:val="6CCC153D"/>
    <w:multiLevelType w:val="multilevel"/>
    <w:tmpl w:val="83F6EF3E"/>
    <w:lvl w:ilvl="0">
      <w:start w:val="1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55" w:hanging="555"/>
      </w:pPr>
      <w:rPr>
        <w:rFonts w:hint="default"/>
      </w:rPr>
    </w:lvl>
    <w:lvl w:ilvl="2">
      <w:start w:val="1"/>
      <w:numFmt w:val="decimal"/>
      <w:pStyle w:val="111"/>
      <w:lvlText w:val="%1.%2.%3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6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400" w:hanging="1800"/>
      </w:pPr>
      <w:rPr>
        <w:rFonts w:hint="default"/>
      </w:rPr>
    </w:lvl>
  </w:abstractNum>
  <w:abstractNum w:abstractNumId="27" w15:restartNumberingAfterBreak="0">
    <w:nsid w:val="6EF44EEF"/>
    <w:multiLevelType w:val="hybridMultilevel"/>
    <w:tmpl w:val="BC1E6048"/>
    <w:lvl w:ilvl="0" w:tplc="0409000F">
      <w:start w:val="1"/>
      <w:numFmt w:val="decimal"/>
      <w:lvlText w:val="%1."/>
      <w:lvlJc w:val="left"/>
      <w:pPr>
        <w:ind w:left="820" w:hanging="360"/>
      </w:pPr>
    </w:lvl>
    <w:lvl w:ilvl="1" w:tplc="04090019" w:tentative="1">
      <w:start w:val="1"/>
      <w:numFmt w:val="lowerLetter"/>
      <w:lvlText w:val="%2."/>
      <w:lvlJc w:val="left"/>
      <w:pPr>
        <w:ind w:left="1540" w:hanging="360"/>
      </w:pPr>
    </w:lvl>
    <w:lvl w:ilvl="2" w:tplc="0409001B" w:tentative="1">
      <w:start w:val="1"/>
      <w:numFmt w:val="lowerRoman"/>
      <w:lvlText w:val="%3."/>
      <w:lvlJc w:val="right"/>
      <w:pPr>
        <w:ind w:left="2260" w:hanging="180"/>
      </w:pPr>
    </w:lvl>
    <w:lvl w:ilvl="3" w:tplc="0409000F" w:tentative="1">
      <w:start w:val="1"/>
      <w:numFmt w:val="decimal"/>
      <w:lvlText w:val="%4."/>
      <w:lvlJc w:val="left"/>
      <w:pPr>
        <w:ind w:left="2980" w:hanging="360"/>
      </w:pPr>
    </w:lvl>
    <w:lvl w:ilvl="4" w:tplc="04090019" w:tentative="1">
      <w:start w:val="1"/>
      <w:numFmt w:val="lowerLetter"/>
      <w:lvlText w:val="%5."/>
      <w:lvlJc w:val="left"/>
      <w:pPr>
        <w:ind w:left="3700" w:hanging="360"/>
      </w:pPr>
    </w:lvl>
    <w:lvl w:ilvl="5" w:tplc="0409001B" w:tentative="1">
      <w:start w:val="1"/>
      <w:numFmt w:val="lowerRoman"/>
      <w:lvlText w:val="%6."/>
      <w:lvlJc w:val="right"/>
      <w:pPr>
        <w:ind w:left="4420" w:hanging="180"/>
      </w:pPr>
    </w:lvl>
    <w:lvl w:ilvl="6" w:tplc="0409000F" w:tentative="1">
      <w:start w:val="1"/>
      <w:numFmt w:val="decimal"/>
      <w:lvlText w:val="%7."/>
      <w:lvlJc w:val="left"/>
      <w:pPr>
        <w:ind w:left="5140" w:hanging="360"/>
      </w:pPr>
    </w:lvl>
    <w:lvl w:ilvl="7" w:tplc="04090019" w:tentative="1">
      <w:start w:val="1"/>
      <w:numFmt w:val="lowerLetter"/>
      <w:lvlText w:val="%8."/>
      <w:lvlJc w:val="left"/>
      <w:pPr>
        <w:ind w:left="5860" w:hanging="360"/>
      </w:pPr>
    </w:lvl>
    <w:lvl w:ilvl="8" w:tplc="0409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28" w15:restartNumberingAfterBreak="0">
    <w:nsid w:val="736A76A5"/>
    <w:multiLevelType w:val="hybridMultilevel"/>
    <w:tmpl w:val="F44826AE"/>
    <w:lvl w:ilvl="0" w:tplc="0409000F">
      <w:start w:val="1"/>
      <w:numFmt w:val="decimal"/>
      <w:lvlText w:val="%1."/>
      <w:lvlJc w:val="left"/>
      <w:pPr>
        <w:ind w:left="820" w:hanging="360"/>
      </w:pPr>
    </w:lvl>
    <w:lvl w:ilvl="1" w:tplc="04090019" w:tentative="1">
      <w:start w:val="1"/>
      <w:numFmt w:val="lowerLetter"/>
      <w:lvlText w:val="%2."/>
      <w:lvlJc w:val="left"/>
      <w:pPr>
        <w:ind w:left="1540" w:hanging="360"/>
      </w:pPr>
    </w:lvl>
    <w:lvl w:ilvl="2" w:tplc="0409001B" w:tentative="1">
      <w:start w:val="1"/>
      <w:numFmt w:val="lowerRoman"/>
      <w:lvlText w:val="%3."/>
      <w:lvlJc w:val="right"/>
      <w:pPr>
        <w:ind w:left="2260" w:hanging="180"/>
      </w:pPr>
    </w:lvl>
    <w:lvl w:ilvl="3" w:tplc="0409000F" w:tentative="1">
      <w:start w:val="1"/>
      <w:numFmt w:val="decimal"/>
      <w:lvlText w:val="%4."/>
      <w:lvlJc w:val="left"/>
      <w:pPr>
        <w:ind w:left="2980" w:hanging="360"/>
      </w:pPr>
    </w:lvl>
    <w:lvl w:ilvl="4" w:tplc="04090019" w:tentative="1">
      <w:start w:val="1"/>
      <w:numFmt w:val="lowerLetter"/>
      <w:lvlText w:val="%5."/>
      <w:lvlJc w:val="left"/>
      <w:pPr>
        <w:ind w:left="3700" w:hanging="360"/>
      </w:pPr>
    </w:lvl>
    <w:lvl w:ilvl="5" w:tplc="0409001B" w:tentative="1">
      <w:start w:val="1"/>
      <w:numFmt w:val="lowerRoman"/>
      <w:lvlText w:val="%6."/>
      <w:lvlJc w:val="right"/>
      <w:pPr>
        <w:ind w:left="4420" w:hanging="180"/>
      </w:pPr>
    </w:lvl>
    <w:lvl w:ilvl="6" w:tplc="0409000F" w:tentative="1">
      <w:start w:val="1"/>
      <w:numFmt w:val="decimal"/>
      <w:lvlText w:val="%7."/>
      <w:lvlJc w:val="left"/>
      <w:pPr>
        <w:ind w:left="5140" w:hanging="360"/>
      </w:pPr>
    </w:lvl>
    <w:lvl w:ilvl="7" w:tplc="04090019" w:tentative="1">
      <w:start w:val="1"/>
      <w:numFmt w:val="lowerLetter"/>
      <w:lvlText w:val="%8."/>
      <w:lvlJc w:val="left"/>
      <w:pPr>
        <w:ind w:left="5860" w:hanging="360"/>
      </w:pPr>
    </w:lvl>
    <w:lvl w:ilvl="8" w:tplc="0409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29" w15:restartNumberingAfterBreak="0">
    <w:nsid w:val="75FB651A"/>
    <w:multiLevelType w:val="hybridMultilevel"/>
    <w:tmpl w:val="A7BEA7E6"/>
    <w:lvl w:ilvl="0" w:tplc="04090003">
      <w:start w:val="1"/>
      <w:numFmt w:val="bullet"/>
      <w:lvlText w:val=""/>
      <w:lvlJc w:val="left"/>
      <w:pPr>
        <w:ind w:left="8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30" w15:restartNumberingAfterBreak="0">
    <w:nsid w:val="775140CB"/>
    <w:multiLevelType w:val="hybridMultilevel"/>
    <w:tmpl w:val="CD0CFD0A"/>
    <w:lvl w:ilvl="0" w:tplc="04090003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9017C31"/>
    <w:multiLevelType w:val="hybridMultilevel"/>
    <w:tmpl w:val="7D3041EC"/>
    <w:lvl w:ilvl="0" w:tplc="04090003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32" w15:restartNumberingAfterBreak="0">
    <w:nsid w:val="79713568"/>
    <w:multiLevelType w:val="multilevel"/>
    <w:tmpl w:val="4650CE86"/>
    <w:styleLink w:val="11"/>
    <w:lvl w:ilvl="0">
      <w:start w:val="1"/>
      <w:numFmt w:val="decimal"/>
      <w:lvlText w:val="%1.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 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(%3)"/>
      <w:lvlJc w:val="left"/>
      <w:pPr>
        <w:ind w:left="567" w:hanging="567"/>
      </w:pPr>
      <w:rPr>
        <w:rFonts w:asciiTheme="majorHAnsi" w:eastAsiaTheme="majorEastAsia" w:hAnsiTheme="majorHAnsi" w:cstheme="majorBidi"/>
        <w:b/>
        <w:bCs/>
      </w:rPr>
    </w:lvl>
    <w:lvl w:ilvl="3">
      <w:start w:val="1"/>
      <w:numFmt w:val="ganada"/>
      <w:lvlText w:val="%4. "/>
      <w:lvlJc w:val="left"/>
      <w:pPr>
        <w:ind w:left="1984" w:hanging="708"/>
      </w:pPr>
      <w:rPr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3" w15:restartNumberingAfterBreak="0">
    <w:nsid w:val="7AB70435"/>
    <w:multiLevelType w:val="multilevel"/>
    <w:tmpl w:val="BC5A644A"/>
    <w:lvl w:ilvl="0">
      <w:start w:val="1"/>
      <w:numFmt w:val="decimal"/>
      <w:suff w:val="space"/>
      <w:lvlText w:val="%1."/>
      <w:lvlJc w:val="left"/>
      <w:pPr>
        <w:ind w:left="284" w:hanging="284"/>
      </w:pPr>
      <w:rPr>
        <w:rFonts w:eastAsia="굴림" w:hint="eastAsia"/>
        <w:b/>
        <w:i w:val="0"/>
        <w:sz w:val="24"/>
        <w:szCs w:val="24"/>
      </w:rPr>
    </w:lvl>
    <w:lvl w:ilvl="1">
      <w:start w:val="1"/>
      <w:numFmt w:val="decimal"/>
      <w:suff w:val="space"/>
      <w:lvlText w:val="%1.%2."/>
      <w:lvlJc w:val="left"/>
      <w:pPr>
        <w:ind w:left="1615" w:hanging="1473"/>
      </w:pPr>
      <w:rPr>
        <w:rFonts w:eastAsia="굴림" w:hint="eastAsia"/>
        <w:b/>
        <w:i w:val="0"/>
        <w:sz w:val="20"/>
        <w:szCs w:val="20"/>
      </w:rPr>
    </w:lvl>
    <w:lvl w:ilvl="2">
      <w:start w:val="1"/>
      <w:numFmt w:val="decimal"/>
      <w:suff w:val="space"/>
      <w:lvlText w:val="(%3)"/>
      <w:lvlJc w:val="left"/>
      <w:pPr>
        <w:ind w:left="1276" w:firstLine="284"/>
      </w:pPr>
      <w:rPr>
        <w:rFonts w:eastAsia="맑은 고딕" w:hint="eastAsia"/>
        <w:sz w:val="20"/>
      </w:rPr>
    </w:lvl>
    <w:lvl w:ilvl="3">
      <w:start w:val="1"/>
      <w:numFmt w:val="ganada"/>
      <w:suff w:val="space"/>
      <w:lvlText w:val="%4."/>
      <w:lvlJc w:val="left"/>
      <w:pPr>
        <w:ind w:left="142" w:firstLine="425"/>
      </w:pPr>
      <w:rPr>
        <w:rFonts w:eastAsia="맑은 고딕" w:hint="eastAsia"/>
        <w:sz w:val="20"/>
      </w:rPr>
    </w:lvl>
    <w:lvl w:ilvl="4">
      <w:start w:val="4096"/>
      <w:numFmt w:val="decimal"/>
      <w:lvlText w:val=""/>
      <w:lvlJc w:val="center"/>
      <w:pPr>
        <w:ind w:left="0" w:firstLine="0"/>
      </w:pPr>
      <w:rPr>
        <w:rFonts w:hint="eastAsia"/>
      </w:rPr>
    </w:lvl>
    <w:lvl w:ilvl="5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6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7">
      <w:numFmt w:val="decimal"/>
      <w:lvlText w:val=""/>
      <w:lvlJc w:val="left"/>
      <w:pPr>
        <w:ind w:left="0" w:firstLine="0"/>
      </w:pPr>
      <w:rPr>
        <w:rFonts w:hint="eastAsia"/>
      </w:rPr>
    </w:lvl>
    <w:lvl w:ilvl="8">
      <w:numFmt w:val="decimal"/>
      <w:lvlText w:val=""/>
      <w:lvlJc w:val="left"/>
      <w:pPr>
        <w:ind w:left="0" w:firstLine="0"/>
      </w:pPr>
      <w:rPr>
        <w:rFonts w:hint="eastAsia"/>
      </w:rPr>
    </w:lvl>
  </w:abstractNum>
  <w:abstractNum w:abstractNumId="34" w15:restartNumberingAfterBreak="0">
    <w:nsid w:val="7E4C0C0B"/>
    <w:multiLevelType w:val="hybridMultilevel"/>
    <w:tmpl w:val="65806276"/>
    <w:lvl w:ilvl="0" w:tplc="04090003">
      <w:start w:val="1"/>
      <w:numFmt w:val="bullet"/>
      <w:lvlText w:val=""/>
      <w:lvlJc w:val="left"/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5" w15:restartNumberingAfterBreak="0">
    <w:nsid w:val="7F2F747C"/>
    <w:multiLevelType w:val="hybridMultilevel"/>
    <w:tmpl w:val="A91C43E0"/>
    <w:lvl w:ilvl="0" w:tplc="EB3CF05C">
      <w:start w:val="2"/>
      <w:numFmt w:val="bullet"/>
      <w:lvlText w:val=""/>
      <w:lvlJc w:val="left"/>
      <w:pPr>
        <w:ind w:left="80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838576425">
    <w:abstractNumId w:val="7"/>
  </w:num>
  <w:num w:numId="2" w16cid:durableId="2104060573">
    <w:abstractNumId w:val="14"/>
  </w:num>
  <w:num w:numId="3" w16cid:durableId="1335065122">
    <w:abstractNumId w:val="2"/>
  </w:num>
  <w:num w:numId="4" w16cid:durableId="450442690">
    <w:abstractNumId w:val="33"/>
  </w:num>
  <w:num w:numId="5" w16cid:durableId="434790622">
    <w:abstractNumId w:val="6"/>
  </w:num>
  <w:num w:numId="6" w16cid:durableId="440608385">
    <w:abstractNumId w:val="26"/>
  </w:num>
  <w:num w:numId="7" w16cid:durableId="573008650">
    <w:abstractNumId w:val="32"/>
  </w:num>
  <w:num w:numId="8" w16cid:durableId="1964922962">
    <w:abstractNumId w:val="34"/>
  </w:num>
  <w:num w:numId="9" w16cid:durableId="1698769124">
    <w:abstractNumId w:val="35"/>
  </w:num>
  <w:num w:numId="10" w16cid:durableId="261451023">
    <w:abstractNumId w:val="12"/>
  </w:num>
  <w:num w:numId="11" w16cid:durableId="1830634318">
    <w:abstractNumId w:val="16"/>
  </w:num>
  <w:num w:numId="12" w16cid:durableId="248734820">
    <w:abstractNumId w:val="10"/>
  </w:num>
  <w:num w:numId="13" w16cid:durableId="179438268">
    <w:abstractNumId w:val="9"/>
  </w:num>
  <w:num w:numId="14" w16cid:durableId="696387570">
    <w:abstractNumId w:val="30"/>
  </w:num>
  <w:num w:numId="15" w16cid:durableId="1063454322">
    <w:abstractNumId w:val="31"/>
  </w:num>
  <w:num w:numId="16" w16cid:durableId="1582910788">
    <w:abstractNumId w:val="29"/>
  </w:num>
  <w:num w:numId="17" w16cid:durableId="1833793071">
    <w:abstractNumId w:val="13"/>
  </w:num>
  <w:num w:numId="18" w16cid:durableId="1880900257">
    <w:abstractNumId w:val="21"/>
  </w:num>
  <w:num w:numId="19" w16cid:durableId="2069188586">
    <w:abstractNumId w:val="5"/>
  </w:num>
  <w:num w:numId="20" w16cid:durableId="1670911229">
    <w:abstractNumId w:val="22"/>
  </w:num>
  <w:num w:numId="21" w16cid:durableId="1616597356">
    <w:abstractNumId w:val="24"/>
  </w:num>
  <w:num w:numId="22" w16cid:durableId="1939869923">
    <w:abstractNumId w:val="4"/>
  </w:num>
  <w:num w:numId="23" w16cid:durableId="1524443503">
    <w:abstractNumId w:val="17"/>
  </w:num>
  <w:num w:numId="24" w16cid:durableId="19282679">
    <w:abstractNumId w:val="23"/>
  </w:num>
  <w:num w:numId="25" w16cid:durableId="1317997131">
    <w:abstractNumId w:val="3"/>
  </w:num>
  <w:num w:numId="26" w16cid:durableId="925303579">
    <w:abstractNumId w:val="18"/>
  </w:num>
  <w:num w:numId="27" w16cid:durableId="1278028271">
    <w:abstractNumId w:val="25"/>
  </w:num>
  <w:num w:numId="28" w16cid:durableId="1048338663">
    <w:abstractNumId w:val="19"/>
  </w:num>
  <w:num w:numId="29" w16cid:durableId="362638319">
    <w:abstractNumId w:val="28"/>
  </w:num>
  <w:num w:numId="30" w16cid:durableId="1477213547">
    <w:abstractNumId w:val="15"/>
  </w:num>
  <w:num w:numId="31" w16cid:durableId="796023354">
    <w:abstractNumId w:val="8"/>
  </w:num>
  <w:num w:numId="32" w16cid:durableId="1647322737">
    <w:abstractNumId w:val="0"/>
  </w:num>
  <w:num w:numId="33" w16cid:durableId="1467577902">
    <w:abstractNumId w:val="1"/>
  </w:num>
  <w:num w:numId="34" w16cid:durableId="2126852209">
    <w:abstractNumId w:val="11"/>
  </w:num>
  <w:num w:numId="35" w16cid:durableId="1112627822">
    <w:abstractNumId w:val="27"/>
  </w:num>
  <w:num w:numId="36" w16cid:durableId="455687157">
    <w:abstractNumId w:val="2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4096" w:nlCheck="1" w:checkStyle="0"/>
  <w:activeWritingStyle w:appName="MSWord" w:lang="ko-KR" w:vendorID="64" w:dllVersion="4096" w:nlCheck="1" w:checkStyle="0"/>
  <w:activeWritingStyle w:appName="MSWord" w:lang="en-US" w:vendorID="64" w:dllVersion="0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0D0"/>
    <w:rsid w:val="00000AD4"/>
    <w:rsid w:val="00001FD3"/>
    <w:rsid w:val="00003F75"/>
    <w:rsid w:val="000113B9"/>
    <w:rsid w:val="000155E2"/>
    <w:rsid w:val="00015E42"/>
    <w:rsid w:val="00016B58"/>
    <w:rsid w:val="0002136E"/>
    <w:rsid w:val="000220B9"/>
    <w:rsid w:val="0002250F"/>
    <w:rsid w:val="00031202"/>
    <w:rsid w:val="00034B79"/>
    <w:rsid w:val="0003511B"/>
    <w:rsid w:val="000448F9"/>
    <w:rsid w:val="00044EC0"/>
    <w:rsid w:val="0004701D"/>
    <w:rsid w:val="00050F3D"/>
    <w:rsid w:val="00051ED5"/>
    <w:rsid w:val="00056B50"/>
    <w:rsid w:val="0006195C"/>
    <w:rsid w:val="00062BDB"/>
    <w:rsid w:val="00063A87"/>
    <w:rsid w:val="00064E43"/>
    <w:rsid w:val="00066404"/>
    <w:rsid w:val="000668BB"/>
    <w:rsid w:val="000702F7"/>
    <w:rsid w:val="00070DA4"/>
    <w:rsid w:val="000711C5"/>
    <w:rsid w:val="000715BB"/>
    <w:rsid w:val="0007346C"/>
    <w:rsid w:val="00074CC4"/>
    <w:rsid w:val="00080158"/>
    <w:rsid w:val="00080C0D"/>
    <w:rsid w:val="00083051"/>
    <w:rsid w:val="00087A3D"/>
    <w:rsid w:val="00091BEE"/>
    <w:rsid w:val="00093139"/>
    <w:rsid w:val="00093FD9"/>
    <w:rsid w:val="0009578D"/>
    <w:rsid w:val="000959AE"/>
    <w:rsid w:val="00095D63"/>
    <w:rsid w:val="00097B1D"/>
    <w:rsid w:val="000A15C6"/>
    <w:rsid w:val="000A1799"/>
    <w:rsid w:val="000A38EC"/>
    <w:rsid w:val="000B04D9"/>
    <w:rsid w:val="000B0C3C"/>
    <w:rsid w:val="000B338A"/>
    <w:rsid w:val="000C29E2"/>
    <w:rsid w:val="000C4215"/>
    <w:rsid w:val="000C6C3F"/>
    <w:rsid w:val="000D1FAA"/>
    <w:rsid w:val="000D390E"/>
    <w:rsid w:val="000D3D47"/>
    <w:rsid w:val="000D573C"/>
    <w:rsid w:val="000E114C"/>
    <w:rsid w:val="000E201B"/>
    <w:rsid w:val="000E4E19"/>
    <w:rsid w:val="000E5098"/>
    <w:rsid w:val="000E5FBE"/>
    <w:rsid w:val="000E7232"/>
    <w:rsid w:val="000F1334"/>
    <w:rsid w:val="000F393F"/>
    <w:rsid w:val="000F7DCB"/>
    <w:rsid w:val="00105BEE"/>
    <w:rsid w:val="00106476"/>
    <w:rsid w:val="00106D62"/>
    <w:rsid w:val="00110A62"/>
    <w:rsid w:val="001113E3"/>
    <w:rsid w:val="0011141B"/>
    <w:rsid w:val="001127ED"/>
    <w:rsid w:val="00112FEF"/>
    <w:rsid w:val="00121CC2"/>
    <w:rsid w:val="00122006"/>
    <w:rsid w:val="001227BF"/>
    <w:rsid w:val="00123FBF"/>
    <w:rsid w:val="00125549"/>
    <w:rsid w:val="00125550"/>
    <w:rsid w:val="00126D21"/>
    <w:rsid w:val="001278AF"/>
    <w:rsid w:val="00130F77"/>
    <w:rsid w:val="00133726"/>
    <w:rsid w:val="00133CAF"/>
    <w:rsid w:val="00134518"/>
    <w:rsid w:val="00137E43"/>
    <w:rsid w:val="00143263"/>
    <w:rsid w:val="001446C3"/>
    <w:rsid w:val="0014526A"/>
    <w:rsid w:val="00150F47"/>
    <w:rsid w:val="00150FF2"/>
    <w:rsid w:val="00153915"/>
    <w:rsid w:val="00154667"/>
    <w:rsid w:val="00154A7E"/>
    <w:rsid w:val="00161AA2"/>
    <w:rsid w:val="001635C7"/>
    <w:rsid w:val="001636F0"/>
    <w:rsid w:val="00163B1F"/>
    <w:rsid w:val="0016533F"/>
    <w:rsid w:val="00165E48"/>
    <w:rsid w:val="00167A02"/>
    <w:rsid w:val="001707BD"/>
    <w:rsid w:val="00173D0C"/>
    <w:rsid w:val="00174C8F"/>
    <w:rsid w:val="0017551D"/>
    <w:rsid w:val="00175A35"/>
    <w:rsid w:val="00176D9C"/>
    <w:rsid w:val="001773F6"/>
    <w:rsid w:val="00177C82"/>
    <w:rsid w:val="00182A79"/>
    <w:rsid w:val="00182AC4"/>
    <w:rsid w:val="00185C3C"/>
    <w:rsid w:val="00186D17"/>
    <w:rsid w:val="001911AD"/>
    <w:rsid w:val="001928B3"/>
    <w:rsid w:val="00196110"/>
    <w:rsid w:val="001965DA"/>
    <w:rsid w:val="001A31B1"/>
    <w:rsid w:val="001A7390"/>
    <w:rsid w:val="001A77CC"/>
    <w:rsid w:val="001B1224"/>
    <w:rsid w:val="001B25AF"/>
    <w:rsid w:val="001B524F"/>
    <w:rsid w:val="001C31CE"/>
    <w:rsid w:val="001C42EF"/>
    <w:rsid w:val="001D1D96"/>
    <w:rsid w:val="001D227D"/>
    <w:rsid w:val="001D2A95"/>
    <w:rsid w:val="001D4CA0"/>
    <w:rsid w:val="001D5C2B"/>
    <w:rsid w:val="001E15BA"/>
    <w:rsid w:val="001E2482"/>
    <w:rsid w:val="001E3C3C"/>
    <w:rsid w:val="001E4D5F"/>
    <w:rsid w:val="001F2CA1"/>
    <w:rsid w:val="001F3111"/>
    <w:rsid w:val="001F427A"/>
    <w:rsid w:val="001F538F"/>
    <w:rsid w:val="001F6592"/>
    <w:rsid w:val="001F6FD7"/>
    <w:rsid w:val="001F7928"/>
    <w:rsid w:val="002046DB"/>
    <w:rsid w:val="00204933"/>
    <w:rsid w:val="00206382"/>
    <w:rsid w:val="00207381"/>
    <w:rsid w:val="00207C84"/>
    <w:rsid w:val="00207FFC"/>
    <w:rsid w:val="00210940"/>
    <w:rsid w:val="00210C10"/>
    <w:rsid w:val="00215539"/>
    <w:rsid w:val="00217DF3"/>
    <w:rsid w:val="002220A0"/>
    <w:rsid w:val="00222293"/>
    <w:rsid w:val="0022441E"/>
    <w:rsid w:val="002248CB"/>
    <w:rsid w:val="002264A1"/>
    <w:rsid w:val="0023235D"/>
    <w:rsid w:val="00234905"/>
    <w:rsid w:val="00234A85"/>
    <w:rsid w:val="00235105"/>
    <w:rsid w:val="00242971"/>
    <w:rsid w:val="00242B6B"/>
    <w:rsid w:val="0024483E"/>
    <w:rsid w:val="002466F6"/>
    <w:rsid w:val="00246C03"/>
    <w:rsid w:val="002512CF"/>
    <w:rsid w:val="00252A61"/>
    <w:rsid w:val="0025397E"/>
    <w:rsid w:val="00256DCA"/>
    <w:rsid w:val="00262575"/>
    <w:rsid w:val="00263F64"/>
    <w:rsid w:val="00277AE6"/>
    <w:rsid w:val="00281BE2"/>
    <w:rsid w:val="00283752"/>
    <w:rsid w:val="00283DFD"/>
    <w:rsid w:val="00285BD7"/>
    <w:rsid w:val="002875D4"/>
    <w:rsid w:val="00296013"/>
    <w:rsid w:val="0029697E"/>
    <w:rsid w:val="002A3A5F"/>
    <w:rsid w:val="002B022A"/>
    <w:rsid w:val="002B0483"/>
    <w:rsid w:val="002B04E4"/>
    <w:rsid w:val="002B30DC"/>
    <w:rsid w:val="002B3202"/>
    <w:rsid w:val="002B3692"/>
    <w:rsid w:val="002B3F97"/>
    <w:rsid w:val="002B5D83"/>
    <w:rsid w:val="002B7B98"/>
    <w:rsid w:val="002C3BF1"/>
    <w:rsid w:val="002C7776"/>
    <w:rsid w:val="002D0CDA"/>
    <w:rsid w:val="002D0DB8"/>
    <w:rsid w:val="002D137D"/>
    <w:rsid w:val="002D1E9C"/>
    <w:rsid w:val="002D33C3"/>
    <w:rsid w:val="002D7B84"/>
    <w:rsid w:val="002E01A8"/>
    <w:rsid w:val="002E1FD0"/>
    <w:rsid w:val="002E389A"/>
    <w:rsid w:val="002E5BE2"/>
    <w:rsid w:val="002E7039"/>
    <w:rsid w:val="002F05FA"/>
    <w:rsid w:val="002F404C"/>
    <w:rsid w:val="002F4821"/>
    <w:rsid w:val="002F4FE5"/>
    <w:rsid w:val="00300E96"/>
    <w:rsid w:val="00305476"/>
    <w:rsid w:val="00317E56"/>
    <w:rsid w:val="00322739"/>
    <w:rsid w:val="00322B65"/>
    <w:rsid w:val="00325D26"/>
    <w:rsid w:val="00326A4D"/>
    <w:rsid w:val="003324FA"/>
    <w:rsid w:val="0033280A"/>
    <w:rsid w:val="0033312A"/>
    <w:rsid w:val="0033355B"/>
    <w:rsid w:val="00333671"/>
    <w:rsid w:val="003347E5"/>
    <w:rsid w:val="003358DF"/>
    <w:rsid w:val="00337AF4"/>
    <w:rsid w:val="00340337"/>
    <w:rsid w:val="0034138C"/>
    <w:rsid w:val="003475CE"/>
    <w:rsid w:val="00351145"/>
    <w:rsid w:val="00351205"/>
    <w:rsid w:val="00351457"/>
    <w:rsid w:val="003539ED"/>
    <w:rsid w:val="00356D8B"/>
    <w:rsid w:val="003570C9"/>
    <w:rsid w:val="00357247"/>
    <w:rsid w:val="00360068"/>
    <w:rsid w:val="00360CDD"/>
    <w:rsid w:val="003666CE"/>
    <w:rsid w:val="0036673C"/>
    <w:rsid w:val="00370215"/>
    <w:rsid w:val="00372E42"/>
    <w:rsid w:val="00373ECD"/>
    <w:rsid w:val="00374A03"/>
    <w:rsid w:val="003754DA"/>
    <w:rsid w:val="00375F2C"/>
    <w:rsid w:val="003774F9"/>
    <w:rsid w:val="00377D44"/>
    <w:rsid w:val="00380329"/>
    <w:rsid w:val="003812A6"/>
    <w:rsid w:val="00381910"/>
    <w:rsid w:val="00382AFE"/>
    <w:rsid w:val="00383492"/>
    <w:rsid w:val="00385E6B"/>
    <w:rsid w:val="00386271"/>
    <w:rsid w:val="003921BB"/>
    <w:rsid w:val="00393512"/>
    <w:rsid w:val="00396FED"/>
    <w:rsid w:val="003A2592"/>
    <w:rsid w:val="003A2A3F"/>
    <w:rsid w:val="003B025C"/>
    <w:rsid w:val="003B1983"/>
    <w:rsid w:val="003B1B84"/>
    <w:rsid w:val="003B3D2D"/>
    <w:rsid w:val="003B4450"/>
    <w:rsid w:val="003B5F08"/>
    <w:rsid w:val="003B6D0E"/>
    <w:rsid w:val="003C5657"/>
    <w:rsid w:val="003C6C07"/>
    <w:rsid w:val="003C6DBE"/>
    <w:rsid w:val="003D0707"/>
    <w:rsid w:val="003D3291"/>
    <w:rsid w:val="003D60F1"/>
    <w:rsid w:val="003D64BE"/>
    <w:rsid w:val="003D7A74"/>
    <w:rsid w:val="003E131B"/>
    <w:rsid w:val="003E14DD"/>
    <w:rsid w:val="003E2D0B"/>
    <w:rsid w:val="003E7C51"/>
    <w:rsid w:val="003F3227"/>
    <w:rsid w:val="003F3E89"/>
    <w:rsid w:val="003F6F8C"/>
    <w:rsid w:val="00400D35"/>
    <w:rsid w:val="00405CB4"/>
    <w:rsid w:val="004062FF"/>
    <w:rsid w:val="00415B57"/>
    <w:rsid w:val="00416220"/>
    <w:rsid w:val="004168BF"/>
    <w:rsid w:val="00417856"/>
    <w:rsid w:val="0042161F"/>
    <w:rsid w:val="00421A46"/>
    <w:rsid w:val="00421F85"/>
    <w:rsid w:val="00422794"/>
    <w:rsid w:val="00422A29"/>
    <w:rsid w:val="004230BF"/>
    <w:rsid w:val="00425F2E"/>
    <w:rsid w:val="004306F7"/>
    <w:rsid w:val="00431D63"/>
    <w:rsid w:val="004340B5"/>
    <w:rsid w:val="004340E3"/>
    <w:rsid w:val="004349E5"/>
    <w:rsid w:val="004360E0"/>
    <w:rsid w:val="004364AD"/>
    <w:rsid w:val="00440FFB"/>
    <w:rsid w:val="004434D6"/>
    <w:rsid w:val="00450475"/>
    <w:rsid w:val="00450E41"/>
    <w:rsid w:val="00455A16"/>
    <w:rsid w:val="004631C4"/>
    <w:rsid w:val="004632EB"/>
    <w:rsid w:val="00463CED"/>
    <w:rsid w:val="004675A3"/>
    <w:rsid w:val="0046775E"/>
    <w:rsid w:val="00471800"/>
    <w:rsid w:val="00471A3B"/>
    <w:rsid w:val="0047233D"/>
    <w:rsid w:val="004728B5"/>
    <w:rsid w:val="0047480A"/>
    <w:rsid w:val="00475790"/>
    <w:rsid w:val="00475ACB"/>
    <w:rsid w:val="00480D51"/>
    <w:rsid w:val="00481F4D"/>
    <w:rsid w:val="004828B3"/>
    <w:rsid w:val="00482B6C"/>
    <w:rsid w:val="004842AD"/>
    <w:rsid w:val="00484D15"/>
    <w:rsid w:val="004857B9"/>
    <w:rsid w:val="00487252"/>
    <w:rsid w:val="00490D3D"/>
    <w:rsid w:val="00491E87"/>
    <w:rsid w:val="00495D7C"/>
    <w:rsid w:val="004A0AB1"/>
    <w:rsid w:val="004A3596"/>
    <w:rsid w:val="004A534E"/>
    <w:rsid w:val="004B0CDE"/>
    <w:rsid w:val="004B55BD"/>
    <w:rsid w:val="004B60A2"/>
    <w:rsid w:val="004C07CC"/>
    <w:rsid w:val="004C0A96"/>
    <w:rsid w:val="004C202E"/>
    <w:rsid w:val="004C24D9"/>
    <w:rsid w:val="004C3E48"/>
    <w:rsid w:val="004C6788"/>
    <w:rsid w:val="004C73F7"/>
    <w:rsid w:val="004C7E03"/>
    <w:rsid w:val="004D0EC1"/>
    <w:rsid w:val="004D157F"/>
    <w:rsid w:val="004D2BBB"/>
    <w:rsid w:val="004D3410"/>
    <w:rsid w:val="004D65FC"/>
    <w:rsid w:val="004E422B"/>
    <w:rsid w:val="004F2091"/>
    <w:rsid w:val="004F4DD3"/>
    <w:rsid w:val="004F53F6"/>
    <w:rsid w:val="004F53FC"/>
    <w:rsid w:val="004F567D"/>
    <w:rsid w:val="005026A2"/>
    <w:rsid w:val="00503A29"/>
    <w:rsid w:val="00503B47"/>
    <w:rsid w:val="00504CB6"/>
    <w:rsid w:val="00511F02"/>
    <w:rsid w:val="00513993"/>
    <w:rsid w:val="005169E7"/>
    <w:rsid w:val="005175E9"/>
    <w:rsid w:val="005207B1"/>
    <w:rsid w:val="0052623E"/>
    <w:rsid w:val="005267F2"/>
    <w:rsid w:val="00531272"/>
    <w:rsid w:val="0053401C"/>
    <w:rsid w:val="00535CA8"/>
    <w:rsid w:val="0053793B"/>
    <w:rsid w:val="00540BCB"/>
    <w:rsid w:val="00541D36"/>
    <w:rsid w:val="0054395E"/>
    <w:rsid w:val="005445C8"/>
    <w:rsid w:val="0054612D"/>
    <w:rsid w:val="0054731F"/>
    <w:rsid w:val="00551626"/>
    <w:rsid w:val="00551AAF"/>
    <w:rsid w:val="00554CA8"/>
    <w:rsid w:val="00567DA9"/>
    <w:rsid w:val="00570891"/>
    <w:rsid w:val="005757FD"/>
    <w:rsid w:val="0057781E"/>
    <w:rsid w:val="00580860"/>
    <w:rsid w:val="00580F45"/>
    <w:rsid w:val="00592721"/>
    <w:rsid w:val="00592AB0"/>
    <w:rsid w:val="00593249"/>
    <w:rsid w:val="00595A44"/>
    <w:rsid w:val="005A2558"/>
    <w:rsid w:val="005A2C86"/>
    <w:rsid w:val="005A4422"/>
    <w:rsid w:val="005A5496"/>
    <w:rsid w:val="005A5EA2"/>
    <w:rsid w:val="005A76A5"/>
    <w:rsid w:val="005B2226"/>
    <w:rsid w:val="005B4C16"/>
    <w:rsid w:val="005B5CC5"/>
    <w:rsid w:val="005B6B21"/>
    <w:rsid w:val="005B7B4C"/>
    <w:rsid w:val="005C1285"/>
    <w:rsid w:val="005C6055"/>
    <w:rsid w:val="005D30D0"/>
    <w:rsid w:val="005D447D"/>
    <w:rsid w:val="005D4BE6"/>
    <w:rsid w:val="005D55D4"/>
    <w:rsid w:val="005D5EE3"/>
    <w:rsid w:val="005D7CAE"/>
    <w:rsid w:val="005E2584"/>
    <w:rsid w:val="005E7692"/>
    <w:rsid w:val="005E7742"/>
    <w:rsid w:val="005F04A5"/>
    <w:rsid w:val="005F3755"/>
    <w:rsid w:val="005F3F5A"/>
    <w:rsid w:val="005F3FD4"/>
    <w:rsid w:val="00603A25"/>
    <w:rsid w:val="00605958"/>
    <w:rsid w:val="00611D80"/>
    <w:rsid w:val="00613247"/>
    <w:rsid w:val="00621A15"/>
    <w:rsid w:val="0062235B"/>
    <w:rsid w:val="006245A2"/>
    <w:rsid w:val="00633CC3"/>
    <w:rsid w:val="00634EA9"/>
    <w:rsid w:val="0063524C"/>
    <w:rsid w:val="00635C48"/>
    <w:rsid w:val="00642B12"/>
    <w:rsid w:val="0064423C"/>
    <w:rsid w:val="00644ADC"/>
    <w:rsid w:val="006461E2"/>
    <w:rsid w:val="00650A72"/>
    <w:rsid w:val="006517D7"/>
    <w:rsid w:val="00651B41"/>
    <w:rsid w:val="006531DA"/>
    <w:rsid w:val="00653FE7"/>
    <w:rsid w:val="0065407A"/>
    <w:rsid w:val="006540DF"/>
    <w:rsid w:val="006544ED"/>
    <w:rsid w:val="00656CE2"/>
    <w:rsid w:val="00657ACF"/>
    <w:rsid w:val="00660380"/>
    <w:rsid w:val="00663CCF"/>
    <w:rsid w:val="0066432E"/>
    <w:rsid w:val="00667775"/>
    <w:rsid w:val="00671A0C"/>
    <w:rsid w:val="00671C6F"/>
    <w:rsid w:val="00672020"/>
    <w:rsid w:val="00673767"/>
    <w:rsid w:val="006742A6"/>
    <w:rsid w:val="0067781F"/>
    <w:rsid w:val="00682EF1"/>
    <w:rsid w:val="0068311C"/>
    <w:rsid w:val="006836C6"/>
    <w:rsid w:val="00685DC1"/>
    <w:rsid w:val="0068769E"/>
    <w:rsid w:val="006903F3"/>
    <w:rsid w:val="00690D47"/>
    <w:rsid w:val="00695C5F"/>
    <w:rsid w:val="006975FA"/>
    <w:rsid w:val="006A11E1"/>
    <w:rsid w:val="006A4ED5"/>
    <w:rsid w:val="006B103C"/>
    <w:rsid w:val="006B1C56"/>
    <w:rsid w:val="006B36D1"/>
    <w:rsid w:val="006B3DE4"/>
    <w:rsid w:val="006B7195"/>
    <w:rsid w:val="006B76FB"/>
    <w:rsid w:val="006C3598"/>
    <w:rsid w:val="006C393F"/>
    <w:rsid w:val="006C594B"/>
    <w:rsid w:val="006C61AC"/>
    <w:rsid w:val="006C6A7A"/>
    <w:rsid w:val="006D0950"/>
    <w:rsid w:val="006D0F1B"/>
    <w:rsid w:val="006D1609"/>
    <w:rsid w:val="006D41FA"/>
    <w:rsid w:val="006D4663"/>
    <w:rsid w:val="006D7673"/>
    <w:rsid w:val="006E05A4"/>
    <w:rsid w:val="006E3667"/>
    <w:rsid w:val="006E3799"/>
    <w:rsid w:val="006E4229"/>
    <w:rsid w:val="006F0B9B"/>
    <w:rsid w:val="006F1209"/>
    <w:rsid w:val="006F2769"/>
    <w:rsid w:val="006F36B7"/>
    <w:rsid w:val="006F4679"/>
    <w:rsid w:val="006F4C6F"/>
    <w:rsid w:val="006F5E14"/>
    <w:rsid w:val="006F61CD"/>
    <w:rsid w:val="00700F43"/>
    <w:rsid w:val="0070112A"/>
    <w:rsid w:val="00704F14"/>
    <w:rsid w:val="007056B5"/>
    <w:rsid w:val="0070598A"/>
    <w:rsid w:val="00705EAE"/>
    <w:rsid w:val="007070F2"/>
    <w:rsid w:val="00707F08"/>
    <w:rsid w:val="00710C11"/>
    <w:rsid w:val="00711D45"/>
    <w:rsid w:val="00714C5C"/>
    <w:rsid w:val="00715AE9"/>
    <w:rsid w:val="00716582"/>
    <w:rsid w:val="00716B27"/>
    <w:rsid w:val="0072010A"/>
    <w:rsid w:val="00724ACA"/>
    <w:rsid w:val="00725F4F"/>
    <w:rsid w:val="007277B4"/>
    <w:rsid w:val="0073029A"/>
    <w:rsid w:val="007333C3"/>
    <w:rsid w:val="0074039C"/>
    <w:rsid w:val="00740DF9"/>
    <w:rsid w:val="00741F6C"/>
    <w:rsid w:val="00742141"/>
    <w:rsid w:val="00743360"/>
    <w:rsid w:val="00743D6A"/>
    <w:rsid w:val="00745DC7"/>
    <w:rsid w:val="00752AF2"/>
    <w:rsid w:val="007530AE"/>
    <w:rsid w:val="0075559D"/>
    <w:rsid w:val="00756616"/>
    <w:rsid w:val="007566AC"/>
    <w:rsid w:val="00761A82"/>
    <w:rsid w:val="00762832"/>
    <w:rsid w:val="007649DC"/>
    <w:rsid w:val="00771181"/>
    <w:rsid w:val="0077184A"/>
    <w:rsid w:val="0077557D"/>
    <w:rsid w:val="00775968"/>
    <w:rsid w:val="007830F6"/>
    <w:rsid w:val="00783219"/>
    <w:rsid w:val="00783647"/>
    <w:rsid w:val="0078419C"/>
    <w:rsid w:val="00784AB4"/>
    <w:rsid w:val="007931A0"/>
    <w:rsid w:val="00796950"/>
    <w:rsid w:val="007A001B"/>
    <w:rsid w:val="007A3EB0"/>
    <w:rsid w:val="007A7AF2"/>
    <w:rsid w:val="007B476C"/>
    <w:rsid w:val="007B5420"/>
    <w:rsid w:val="007B77D0"/>
    <w:rsid w:val="007B7BAD"/>
    <w:rsid w:val="007C1E31"/>
    <w:rsid w:val="007C236F"/>
    <w:rsid w:val="007C36BC"/>
    <w:rsid w:val="007C3705"/>
    <w:rsid w:val="007C3E56"/>
    <w:rsid w:val="007C3FE3"/>
    <w:rsid w:val="007C5A58"/>
    <w:rsid w:val="007D07E6"/>
    <w:rsid w:val="007D5607"/>
    <w:rsid w:val="007D5916"/>
    <w:rsid w:val="007D6319"/>
    <w:rsid w:val="007D6E9A"/>
    <w:rsid w:val="007D78BD"/>
    <w:rsid w:val="007E0A62"/>
    <w:rsid w:val="00801DD0"/>
    <w:rsid w:val="00801F42"/>
    <w:rsid w:val="00802A7F"/>
    <w:rsid w:val="008044CC"/>
    <w:rsid w:val="008113FB"/>
    <w:rsid w:val="008122F5"/>
    <w:rsid w:val="008128C6"/>
    <w:rsid w:val="008136DA"/>
    <w:rsid w:val="008137F4"/>
    <w:rsid w:val="008152AC"/>
    <w:rsid w:val="00815E80"/>
    <w:rsid w:val="00816C87"/>
    <w:rsid w:val="00817336"/>
    <w:rsid w:val="0082311A"/>
    <w:rsid w:val="00832391"/>
    <w:rsid w:val="008323D2"/>
    <w:rsid w:val="00832559"/>
    <w:rsid w:val="0083284F"/>
    <w:rsid w:val="00833F2A"/>
    <w:rsid w:val="00841ED3"/>
    <w:rsid w:val="00842C73"/>
    <w:rsid w:val="00843145"/>
    <w:rsid w:val="0084486A"/>
    <w:rsid w:val="0085026E"/>
    <w:rsid w:val="008530DC"/>
    <w:rsid w:val="00855388"/>
    <w:rsid w:val="008558DE"/>
    <w:rsid w:val="00861C85"/>
    <w:rsid w:val="00863C66"/>
    <w:rsid w:val="00867820"/>
    <w:rsid w:val="00867FAB"/>
    <w:rsid w:val="008731F5"/>
    <w:rsid w:val="00876353"/>
    <w:rsid w:val="0087669D"/>
    <w:rsid w:val="0087715E"/>
    <w:rsid w:val="00877632"/>
    <w:rsid w:val="00880EB1"/>
    <w:rsid w:val="00881287"/>
    <w:rsid w:val="00884BED"/>
    <w:rsid w:val="008852B5"/>
    <w:rsid w:val="00885EEE"/>
    <w:rsid w:val="00887A96"/>
    <w:rsid w:val="0089163E"/>
    <w:rsid w:val="008924CD"/>
    <w:rsid w:val="00895EAF"/>
    <w:rsid w:val="00897F59"/>
    <w:rsid w:val="008A0EC0"/>
    <w:rsid w:val="008A3B7C"/>
    <w:rsid w:val="008A507D"/>
    <w:rsid w:val="008B1999"/>
    <w:rsid w:val="008B2E9F"/>
    <w:rsid w:val="008B3087"/>
    <w:rsid w:val="008B40A4"/>
    <w:rsid w:val="008B48E5"/>
    <w:rsid w:val="008B4B60"/>
    <w:rsid w:val="008C0325"/>
    <w:rsid w:val="008C6BC6"/>
    <w:rsid w:val="008C6DC8"/>
    <w:rsid w:val="008D44DF"/>
    <w:rsid w:val="008D5041"/>
    <w:rsid w:val="008D7D51"/>
    <w:rsid w:val="008E286A"/>
    <w:rsid w:val="008E2C2E"/>
    <w:rsid w:val="008E65D5"/>
    <w:rsid w:val="008F05F9"/>
    <w:rsid w:val="008F2140"/>
    <w:rsid w:val="008F33AA"/>
    <w:rsid w:val="008F4626"/>
    <w:rsid w:val="008F5164"/>
    <w:rsid w:val="00900681"/>
    <w:rsid w:val="00901E13"/>
    <w:rsid w:val="00906C2A"/>
    <w:rsid w:val="0091133F"/>
    <w:rsid w:val="00914DD4"/>
    <w:rsid w:val="0092246D"/>
    <w:rsid w:val="009224BF"/>
    <w:rsid w:val="009228DD"/>
    <w:rsid w:val="0092603D"/>
    <w:rsid w:val="00930DB5"/>
    <w:rsid w:val="00932482"/>
    <w:rsid w:val="00934073"/>
    <w:rsid w:val="00934334"/>
    <w:rsid w:val="00935897"/>
    <w:rsid w:val="00937106"/>
    <w:rsid w:val="00937372"/>
    <w:rsid w:val="0094045F"/>
    <w:rsid w:val="0094051E"/>
    <w:rsid w:val="0094366A"/>
    <w:rsid w:val="009450B4"/>
    <w:rsid w:val="00950712"/>
    <w:rsid w:val="00951013"/>
    <w:rsid w:val="00953D2E"/>
    <w:rsid w:val="009566A6"/>
    <w:rsid w:val="00957EE8"/>
    <w:rsid w:val="00961281"/>
    <w:rsid w:val="009613E8"/>
    <w:rsid w:val="00961D70"/>
    <w:rsid w:val="0096446A"/>
    <w:rsid w:val="0096501E"/>
    <w:rsid w:val="00970DE3"/>
    <w:rsid w:val="00972D07"/>
    <w:rsid w:val="009744EA"/>
    <w:rsid w:val="00974A98"/>
    <w:rsid w:val="0097505B"/>
    <w:rsid w:val="009756C0"/>
    <w:rsid w:val="00975CE6"/>
    <w:rsid w:val="009760C5"/>
    <w:rsid w:val="0097619E"/>
    <w:rsid w:val="0098229A"/>
    <w:rsid w:val="0098661F"/>
    <w:rsid w:val="00993AF9"/>
    <w:rsid w:val="00995B04"/>
    <w:rsid w:val="00997014"/>
    <w:rsid w:val="009A021B"/>
    <w:rsid w:val="009A2B02"/>
    <w:rsid w:val="009A32D1"/>
    <w:rsid w:val="009A47E6"/>
    <w:rsid w:val="009A4AF6"/>
    <w:rsid w:val="009A4B24"/>
    <w:rsid w:val="009A6A72"/>
    <w:rsid w:val="009B0795"/>
    <w:rsid w:val="009B0F0F"/>
    <w:rsid w:val="009B169E"/>
    <w:rsid w:val="009B719D"/>
    <w:rsid w:val="009C1A83"/>
    <w:rsid w:val="009C211E"/>
    <w:rsid w:val="009C22E1"/>
    <w:rsid w:val="009C235E"/>
    <w:rsid w:val="009C262D"/>
    <w:rsid w:val="009C305B"/>
    <w:rsid w:val="009C30F8"/>
    <w:rsid w:val="009C3899"/>
    <w:rsid w:val="009C3BAC"/>
    <w:rsid w:val="009C64C3"/>
    <w:rsid w:val="009D2ABA"/>
    <w:rsid w:val="009E0014"/>
    <w:rsid w:val="009E090D"/>
    <w:rsid w:val="009E1BCE"/>
    <w:rsid w:val="009E3FE3"/>
    <w:rsid w:val="009E4926"/>
    <w:rsid w:val="009E4D0D"/>
    <w:rsid w:val="009F131F"/>
    <w:rsid w:val="009F2F81"/>
    <w:rsid w:val="00A03FF4"/>
    <w:rsid w:val="00A07774"/>
    <w:rsid w:val="00A07943"/>
    <w:rsid w:val="00A07EF1"/>
    <w:rsid w:val="00A11678"/>
    <w:rsid w:val="00A128D0"/>
    <w:rsid w:val="00A14201"/>
    <w:rsid w:val="00A143C9"/>
    <w:rsid w:val="00A1708A"/>
    <w:rsid w:val="00A179F6"/>
    <w:rsid w:val="00A20241"/>
    <w:rsid w:val="00A2099C"/>
    <w:rsid w:val="00A256CC"/>
    <w:rsid w:val="00A26414"/>
    <w:rsid w:val="00A322C6"/>
    <w:rsid w:val="00A32B6E"/>
    <w:rsid w:val="00A333D3"/>
    <w:rsid w:val="00A3450A"/>
    <w:rsid w:val="00A36CEF"/>
    <w:rsid w:val="00A402F7"/>
    <w:rsid w:val="00A4175A"/>
    <w:rsid w:val="00A418C5"/>
    <w:rsid w:val="00A44077"/>
    <w:rsid w:val="00A44452"/>
    <w:rsid w:val="00A46148"/>
    <w:rsid w:val="00A47D52"/>
    <w:rsid w:val="00A514C5"/>
    <w:rsid w:val="00A529E7"/>
    <w:rsid w:val="00A5632F"/>
    <w:rsid w:val="00A60EAC"/>
    <w:rsid w:val="00A623F5"/>
    <w:rsid w:val="00A62B15"/>
    <w:rsid w:val="00A62CC3"/>
    <w:rsid w:val="00A676FE"/>
    <w:rsid w:val="00A70629"/>
    <w:rsid w:val="00A70D61"/>
    <w:rsid w:val="00A70FA3"/>
    <w:rsid w:val="00A73A1E"/>
    <w:rsid w:val="00A824BE"/>
    <w:rsid w:val="00A9024F"/>
    <w:rsid w:val="00A92EB4"/>
    <w:rsid w:val="00A97BF3"/>
    <w:rsid w:val="00AA109F"/>
    <w:rsid w:val="00AA2821"/>
    <w:rsid w:val="00AA29D6"/>
    <w:rsid w:val="00AA35DA"/>
    <w:rsid w:val="00AB0731"/>
    <w:rsid w:val="00AB118E"/>
    <w:rsid w:val="00AB18A2"/>
    <w:rsid w:val="00AB1F4A"/>
    <w:rsid w:val="00AB2695"/>
    <w:rsid w:val="00AB3D0E"/>
    <w:rsid w:val="00AB6F24"/>
    <w:rsid w:val="00AB705D"/>
    <w:rsid w:val="00AB7F3E"/>
    <w:rsid w:val="00AB7F87"/>
    <w:rsid w:val="00AC0700"/>
    <w:rsid w:val="00AC1365"/>
    <w:rsid w:val="00AC2AF3"/>
    <w:rsid w:val="00AC30AA"/>
    <w:rsid w:val="00AC34D1"/>
    <w:rsid w:val="00AC3868"/>
    <w:rsid w:val="00AD0106"/>
    <w:rsid w:val="00AD2180"/>
    <w:rsid w:val="00AD2A02"/>
    <w:rsid w:val="00AD333B"/>
    <w:rsid w:val="00AD44EF"/>
    <w:rsid w:val="00AD51A5"/>
    <w:rsid w:val="00AD56C3"/>
    <w:rsid w:val="00AD63A5"/>
    <w:rsid w:val="00AD774D"/>
    <w:rsid w:val="00AD7AA2"/>
    <w:rsid w:val="00AE2881"/>
    <w:rsid w:val="00AE54E4"/>
    <w:rsid w:val="00AE5599"/>
    <w:rsid w:val="00AE5681"/>
    <w:rsid w:val="00AE6ED9"/>
    <w:rsid w:val="00AF43AE"/>
    <w:rsid w:val="00AF4798"/>
    <w:rsid w:val="00B011A3"/>
    <w:rsid w:val="00B021EC"/>
    <w:rsid w:val="00B04506"/>
    <w:rsid w:val="00B04545"/>
    <w:rsid w:val="00B047E8"/>
    <w:rsid w:val="00B04A5D"/>
    <w:rsid w:val="00B06BAD"/>
    <w:rsid w:val="00B07F08"/>
    <w:rsid w:val="00B12A70"/>
    <w:rsid w:val="00B13A9F"/>
    <w:rsid w:val="00B14512"/>
    <w:rsid w:val="00B14AF7"/>
    <w:rsid w:val="00B14C6E"/>
    <w:rsid w:val="00B160A2"/>
    <w:rsid w:val="00B16228"/>
    <w:rsid w:val="00B16826"/>
    <w:rsid w:val="00B16E9D"/>
    <w:rsid w:val="00B16F6E"/>
    <w:rsid w:val="00B21C26"/>
    <w:rsid w:val="00B22EC4"/>
    <w:rsid w:val="00B245BC"/>
    <w:rsid w:val="00B317F8"/>
    <w:rsid w:val="00B33316"/>
    <w:rsid w:val="00B34A93"/>
    <w:rsid w:val="00B36F25"/>
    <w:rsid w:val="00B400BB"/>
    <w:rsid w:val="00B40907"/>
    <w:rsid w:val="00B4158F"/>
    <w:rsid w:val="00B44B44"/>
    <w:rsid w:val="00B47F93"/>
    <w:rsid w:val="00B47FE2"/>
    <w:rsid w:val="00B503D2"/>
    <w:rsid w:val="00B5228C"/>
    <w:rsid w:val="00B5611A"/>
    <w:rsid w:val="00B56743"/>
    <w:rsid w:val="00B578E3"/>
    <w:rsid w:val="00B57F8B"/>
    <w:rsid w:val="00B60A2A"/>
    <w:rsid w:val="00B63EAE"/>
    <w:rsid w:val="00B65CC4"/>
    <w:rsid w:val="00B66316"/>
    <w:rsid w:val="00B66760"/>
    <w:rsid w:val="00B67D63"/>
    <w:rsid w:val="00B70BE7"/>
    <w:rsid w:val="00B71151"/>
    <w:rsid w:val="00B7397A"/>
    <w:rsid w:val="00B750C7"/>
    <w:rsid w:val="00B75ECF"/>
    <w:rsid w:val="00B76DD7"/>
    <w:rsid w:val="00B818A6"/>
    <w:rsid w:val="00B82CB9"/>
    <w:rsid w:val="00B85158"/>
    <w:rsid w:val="00B85CCA"/>
    <w:rsid w:val="00B872F5"/>
    <w:rsid w:val="00B8733D"/>
    <w:rsid w:val="00B87956"/>
    <w:rsid w:val="00B902E3"/>
    <w:rsid w:val="00B91F16"/>
    <w:rsid w:val="00B956FE"/>
    <w:rsid w:val="00B96834"/>
    <w:rsid w:val="00BA001D"/>
    <w:rsid w:val="00BA03A4"/>
    <w:rsid w:val="00BA304B"/>
    <w:rsid w:val="00BA3257"/>
    <w:rsid w:val="00BA3670"/>
    <w:rsid w:val="00BA4961"/>
    <w:rsid w:val="00BA4E48"/>
    <w:rsid w:val="00BA7621"/>
    <w:rsid w:val="00BB06D1"/>
    <w:rsid w:val="00BB19F5"/>
    <w:rsid w:val="00BB39F6"/>
    <w:rsid w:val="00BB3ED7"/>
    <w:rsid w:val="00BB5EE5"/>
    <w:rsid w:val="00BC0C0F"/>
    <w:rsid w:val="00BC1BC8"/>
    <w:rsid w:val="00BC281D"/>
    <w:rsid w:val="00BC62C1"/>
    <w:rsid w:val="00BD1DC5"/>
    <w:rsid w:val="00BD7175"/>
    <w:rsid w:val="00BE4F12"/>
    <w:rsid w:val="00BE6B78"/>
    <w:rsid w:val="00BE7B3C"/>
    <w:rsid w:val="00BF34D1"/>
    <w:rsid w:val="00BF68C4"/>
    <w:rsid w:val="00BF78D9"/>
    <w:rsid w:val="00C00FCF"/>
    <w:rsid w:val="00C017FD"/>
    <w:rsid w:val="00C03567"/>
    <w:rsid w:val="00C05132"/>
    <w:rsid w:val="00C07647"/>
    <w:rsid w:val="00C10FE1"/>
    <w:rsid w:val="00C118BE"/>
    <w:rsid w:val="00C11CE4"/>
    <w:rsid w:val="00C12C0E"/>
    <w:rsid w:val="00C1401C"/>
    <w:rsid w:val="00C140E1"/>
    <w:rsid w:val="00C1676C"/>
    <w:rsid w:val="00C21EF1"/>
    <w:rsid w:val="00C22058"/>
    <w:rsid w:val="00C23E2F"/>
    <w:rsid w:val="00C26123"/>
    <w:rsid w:val="00C30814"/>
    <w:rsid w:val="00C313C0"/>
    <w:rsid w:val="00C31FC8"/>
    <w:rsid w:val="00C35BC5"/>
    <w:rsid w:val="00C35F0F"/>
    <w:rsid w:val="00C36531"/>
    <w:rsid w:val="00C36795"/>
    <w:rsid w:val="00C4121D"/>
    <w:rsid w:val="00C43134"/>
    <w:rsid w:val="00C4370C"/>
    <w:rsid w:val="00C44DE6"/>
    <w:rsid w:val="00C465F4"/>
    <w:rsid w:val="00C46AB4"/>
    <w:rsid w:val="00C47156"/>
    <w:rsid w:val="00C47968"/>
    <w:rsid w:val="00C55023"/>
    <w:rsid w:val="00C55622"/>
    <w:rsid w:val="00C619C2"/>
    <w:rsid w:val="00C62EB4"/>
    <w:rsid w:val="00C63976"/>
    <w:rsid w:val="00C66A7A"/>
    <w:rsid w:val="00C7114D"/>
    <w:rsid w:val="00C7271D"/>
    <w:rsid w:val="00C77FCB"/>
    <w:rsid w:val="00C81EDD"/>
    <w:rsid w:val="00C82916"/>
    <w:rsid w:val="00C84804"/>
    <w:rsid w:val="00C91C45"/>
    <w:rsid w:val="00C91EF9"/>
    <w:rsid w:val="00C97873"/>
    <w:rsid w:val="00CA2FE3"/>
    <w:rsid w:val="00CB1970"/>
    <w:rsid w:val="00CB22A6"/>
    <w:rsid w:val="00CB6FFD"/>
    <w:rsid w:val="00CB72F5"/>
    <w:rsid w:val="00CB7BC1"/>
    <w:rsid w:val="00CC5E87"/>
    <w:rsid w:val="00CC6958"/>
    <w:rsid w:val="00CC69B9"/>
    <w:rsid w:val="00CC6C8A"/>
    <w:rsid w:val="00CC7DDC"/>
    <w:rsid w:val="00CD34AD"/>
    <w:rsid w:val="00CD586F"/>
    <w:rsid w:val="00CD7005"/>
    <w:rsid w:val="00CD7675"/>
    <w:rsid w:val="00CE0385"/>
    <w:rsid w:val="00CE289E"/>
    <w:rsid w:val="00CE3C48"/>
    <w:rsid w:val="00CE50C9"/>
    <w:rsid w:val="00CE54D9"/>
    <w:rsid w:val="00CE7108"/>
    <w:rsid w:val="00CF0E54"/>
    <w:rsid w:val="00CF288E"/>
    <w:rsid w:val="00CF3EB2"/>
    <w:rsid w:val="00CF6539"/>
    <w:rsid w:val="00D04BEB"/>
    <w:rsid w:val="00D06BF6"/>
    <w:rsid w:val="00D115A7"/>
    <w:rsid w:val="00D1314F"/>
    <w:rsid w:val="00D136F6"/>
    <w:rsid w:val="00D141E5"/>
    <w:rsid w:val="00D14C7F"/>
    <w:rsid w:val="00D158B1"/>
    <w:rsid w:val="00D15B19"/>
    <w:rsid w:val="00D164D8"/>
    <w:rsid w:val="00D20EC0"/>
    <w:rsid w:val="00D22CE1"/>
    <w:rsid w:val="00D34DAC"/>
    <w:rsid w:val="00D352BC"/>
    <w:rsid w:val="00D41B35"/>
    <w:rsid w:val="00D463B5"/>
    <w:rsid w:val="00D477CD"/>
    <w:rsid w:val="00D47C6C"/>
    <w:rsid w:val="00D47FE6"/>
    <w:rsid w:val="00D50779"/>
    <w:rsid w:val="00D50E74"/>
    <w:rsid w:val="00D53F16"/>
    <w:rsid w:val="00D57A93"/>
    <w:rsid w:val="00D63B9C"/>
    <w:rsid w:val="00D65ED5"/>
    <w:rsid w:val="00D6792A"/>
    <w:rsid w:val="00D7086A"/>
    <w:rsid w:val="00D70D29"/>
    <w:rsid w:val="00D72B0E"/>
    <w:rsid w:val="00D72EFA"/>
    <w:rsid w:val="00D75AFF"/>
    <w:rsid w:val="00D762D9"/>
    <w:rsid w:val="00D803E0"/>
    <w:rsid w:val="00D808D0"/>
    <w:rsid w:val="00D811DC"/>
    <w:rsid w:val="00D81807"/>
    <w:rsid w:val="00D828B8"/>
    <w:rsid w:val="00D82D8B"/>
    <w:rsid w:val="00D83739"/>
    <w:rsid w:val="00D86E81"/>
    <w:rsid w:val="00D86F0B"/>
    <w:rsid w:val="00D8711E"/>
    <w:rsid w:val="00D91281"/>
    <w:rsid w:val="00D921FF"/>
    <w:rsid w:val="00D92759"/>
    <w:rsid w:val="00D92789"/>
    <w:rsid w:val="00D93659"/>
    <w:rsid w:val="00D93DED"/>
    <w:rsid w:val="00D95078"/>
    <w:rsid w:val="00D9794A"/>
    <w:rsid w:val="00DA15A2"/>
    <w:rsid w:val="00DA162F"/>
    <w:rsid w:val="00DA23E7"/>
    <w:rsid w:val="00DA3696"/>
    <w:rsid w:val="00DA4AF0"/>
    <w:rsid w:val="00DA7FE4"/>
    <w:rsid w:val="00DB12C0"/>
    <w:rsid w:val="00DB2639"/>
    <w:rsid w:val="00DB3D60"/>
    <w:rsid w:val="00DB5EE8"/>
    <w:rsid w:val="00DB746E"/>
    <w:rsid w:val="00DC10CD"/>
    <w:rsid w:val="00DC2460"/>
    <w:rsid w:val="00DC295F"/>
    <w:rsid w:val="00DC54E9"/>
    <w:rsid w:val="00DC5C2E"/>
    <w:rsid w:val="00DC6A80"/>
    <w:rsid w:val="00DC6FEB"/>
    <w:rsid w:val="00DC7147"/>
    <w:rsid w:val="00DC71C2"/>
    <w:rsid w:val="00DD168B"/>
    <w:rsid w:val="00DD1B56"/>
    <w:rsid w:val="00DD7039"/>
    <w:rsid w:val="00DD71D4"/>
    <w:rsid w:val="00DD76AD"/>
    <w:rsid w:val="00DE4630"/>
    <w:rsid w:val="00DE4A8E"/>
    <w:rsid w:val="00DF0D3D"/>
    <w:rsid w:val="00DF0FAA"/>
    <w:rsid w:val="00DF2D38"/>
    <w:rsid w:val="00DF425F"/>
    <w:rsid w:val="00DF6216"/>
    <w:rsid w:val="00E003DF"/>
    <w:rsid w:val="00E01BA3"/>
    <w:rsid w:val="00E02442"/>
    <w:rsid w:val="00E05401"/>
    <w:rsid w:val="00E07AD9"/>
    <w:rsid w:val="00E13932"/>
    <w:rsid w:val="00E140C7"/>
    <w:rsid w:val="00E1542B"/>
    <w:rsid w:val="00E15BD4"/>
    <w:rsid w:val="00E24E16"/>
    <w:rsid w:val="00E32534"/>
    <w:rsid w:val="00E325D1"/>
    <w:rsid w:val="00E36307"/>
    <w:rsid w:val="00E36B7B"/>
    <w:rsid w:val="00E37961"/>
    <w:rsid w:val="00E37D42"/>
    <w:rsid w:val="00E420C4"/>
    <w:rsid w:val="00E425E3"/>
    <w:rsid w:val="00E42F46"/>
    <w:rsid w:val="00E43777"/>
    <w:rsid w:val="00E4666B"/>
    <w:rsid w:val="00E468DB"/>
    <w:rsid w:val="00E52A98"/>
    <w:rsid w:val="00E52DF7"/>
    <w:rsid w:val="00E52EDB"/>
    <w:rsid w:val="00E5443D"/>
    <w:rsid w:val="00E649A6"/>
    <w:rsid w:val="00E66EAD"/>
    <w:rsid w:val="00E67479"/>
    <w:rsid w:val="00E7185F"/>
    <w:rsid w:val="00E74976"/>
    <w:rsid w:val="00E74F9C"/>
    <w:rsid w:val="00E75C27"/>
    <w:rsid w:val="00E81239"/>
    <w:rsid w:val="00E82C3E"/>
    <w:rsid w:val="00E86A74"/>
    <w:rsid w:val="00E9178A"/>
    <w:rsid w:val="00E958B8"/>
    <w:rsid w:val="00E967EF"/>
    <w:rsid w:val="00EA0044"/>
    <w:rsid w:val="00EA07E4"/>
    <w:rsid w:val="00EA4127"/>
    <w:rsid w:val="00EA42AC"/>
    <w:rsid w:val="00EB08E4"/>
    <w:rsid w:val="00EB465C"/>
    <w:rsid w:val="00EC145B"/>
    <w:rsid w:val="00EC15FF"/>
    <w:rsid w:val="00EC3CDB"/>
    <w:rsid w:val="00EC679A"/>
    <w:rsid w:val="00EC77EF"/>
    <w:rsid w:val="00ED2320"/>
    <w:rsid w:val="00ED5CB4"/>
    <w:rsid w:val="00ED794E"/>
    <w:rsid w:val="00ED7F20"/>
    <w:rsid w:val="00EE0B37"/>
    <w:rsid w:val="00EE2589"/>
    <w:rsid w:val="00EE37CF"/>
    <w:rsid w:val="00EE3D46"/>
    <w:rsid w:val="00EE3DB5"/>
    <w:rsid w:val="00EE49B5"/>
    <w:rsid w:val="00EE711A"/>
    <w:rsid w:val="00EE783C"/>
    <w:rsid w:val="00EE7D67"/>
    <w:rsid w:val="00EF0228"/>
    <w:rsid w:val="00EF2892"/>
    <w:rsid w:val="00EF5731"/>
    <w:rsid w:val="00EF5FCF"/>
    <w:rsid w:val="00EF6942"/>
    <w:rsid w:val="00F02A36"/>
    <w:rsid w:val="00F030E2"/>
    <w:rsid w:val="00F04C5D"/>
    <w:rsid w:val="00F0513A"/>
    <w:rsid w:val="00F05973"/>
    <w:rsid w:val="00F109D8"/>
    <w:rsid w:val="00F10FB0"/>
    <w:rsid w:val="00F13AA6"/>
    <w:rsid w:val="00F141EC"/>
    <w:rsid w:val="00F16BB5"/>
    <w:rsid w:val="00F16E5A"/>
    <w:rsid w:val="00F21F7E"/>
    <w:rsid w:val="00F23F43"/>
    <w:rsid w:val="00F261B6"/>
    <w:rsid w:val="00F27A0D"/>
    <w:rsid w:val="00F33C81"/>
    <w:rsid w:val="00F36E82"/>
    <w:rsid w:val="00F3709A"/>
    <w:rsid w:val="00F4196C"/>
    <w:rsid w:val="00F46033"/>
    <w:rsid w:val="00F466F4"/>
    <w:rsid w:val="00F52B8D"/>
    <w:rsid w:val="00F5332F"/>
    <w:rsid w:val="00F54EE8"/>
    <w:rsid w:val="00F558BF"/>
    <w:rsid w:val="00F562BF"/>
    <w:rsid w:val="00F57788"/>
    <w:rsid w:val="00F63374"/>
    <w:rsid w:val="00F640A1"/>
    <w:rsid w:val="00F674EB"/>
    <w:rsid w:val="00F70FCA"/>
    <w:rsid w:val="00F718AE"/>
    <w:rsid w:val="00F80EF5"/>
    <w:rsid w:val="00F813DC"/>
    <w:rsid w:val="00F8171C"/>
    <w:rsid w:val="00F81AF7"/>
    <w:rsid w:val="00F86011"/>
    <w:rsid w:val="00F86041"/>
    <w:rsid w:val="00F8751B"/>
    <w:rsid w:val="00F87888"/>
    <w:rsid w:val="00F91C40"/>
    <w:rsid w:val="00F95240"/>
    <w:rsid w:val="00F95D71"/>
    <w:rsid w:val="00F969B4"/>
    <w:rsid w:val="00F96B4D"/>
    <w:rsid w:val="00FA0BC0"/>
    <w:rsid w:val="00FA15F3"/>
    <w:rsid w:val="00FA4B6C"/>
    <w:rsid w:val="00FA76BD"/>
    <w:rsid w:val="00FB1EF2"/>
    <w:rsid w:val="00FB239C"/>
    <w:rsid w:val="00FB2E9C"/>
    <w:rsid w:val="00FB3830"/>
    <w:rsid w:val="00FB3B3F"/>
    <w:rsid w:val="00FB54E8"/>
    <w:rsid w:val="00FB6B32"/>
    <w:rsid w:val="00FC17DF"/>
    <w:rsid w:val="00FC2425"/>
    <w:rsid w:val="00FC44B9"/>
    <w:rsid w:val="00FC5FE6"/>
    <w:rsid w:val="00FD02AC"/>
    <w:rsid w:val="00FD10C9"/>
    <w:rsid w:val="00FD35D3"/>
    <w:rsid w:val="00FD3BB4"/>
    <w:rsid w:val="00FD4E9F"/>
    <w:rsid w:val="00FD5FFE"/>
    <w:rsid w:val="00FD7950"/>
    <w:rsid w:val="00FE1230"/>
    <w:rsid w:val="00FE1B07"/>
    <w:rsid w:val="00FE1BB7"/>
    <w:rsid w:val="00FE1DD4"/>
    <w:rsid w:val="00FE2083"/>
    <w:rsid w:val="00FE20B5"/>
    <w:rsid w:val="00FE2612"/>
    <w:rsid w:val="00FE4A43"/>
    <w:rsid w:val="00FF0954"/>
    <w:rsid w:val="00FF0B17"/>
    <w:rsid w:val="00FF2598"/>
    <w:rsid w:val="00FF278D"/>
    <w:rsid w:val="00FF5186"/>
    <w:rsid w:val="00FF5D3B"/>
    <w:rsid w:val="00FF732C"/>
    <w:rsid w:val="00FF7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CDD3E1"/>
  <w15:docId w15:val="{EEAF5C00-8463-421D-9121-95B856F5A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7888"/>
    <w:pPr>
      <w:widowControl w:val="0"/>
      <w:wordWrap w:val="0"/>
      <w:autoSpaceDE w:val="0"/>
      <w:autoSpaceDN w:val="0"/>
      <w:snapToGrid w:val="0"/>
      <w:spacing w:after="0" w:line="240" w:lineRule="auto"/>
    </w:pPr>
    <w:rPr>
      <w:rFonts w:asciiTheme="majorHAnsi" w:eastAsiaTheme="majorHAnsi" w:hAnsiTheme="majorHAnsi" w:cs="Times New Roman"/>
      <w:szCs w:val="24"/>
    </w:rPr>
  </w:style>
  <w:style w:type="paragraph" w:styleId="10">
    <w:name w:val="heading 1"/>
    <w:basedOn w:val="a"/>
    <w:next w:val="a"/>
    <w:link w:val="1Char"/>
    <w:uiPriority w:val="9"/>
    <w:rsid w:val="005D30D0"/>
    <w:pPr>
      <w:numPr>
        <w:numId w:val="1"/>
      </w:numPr>
      <w:jc w:val="left"/>
      <w:outlineLvl w:val="0"/>
    </w:pPr>
    <w:rPr>
      <w:b/>
      <w:sz w:val="24"/>
    </w:rPr>
  </w:style>
  <w:style w:type="paragraph" w:styleId="2">
    <w:name w:val="heading 2"/>
    <w:basedOn w:val="a"/>
    <w:next w:val="a"/>
    <w:link w:val="2Char"/>
    <w:uiPriority w:val="9"/>
    <w:unhideWhenUsed/>
    <w:qFormat/>
    <w:rsid w:val="005D30D0"/>
    <w:pPr>
      <w:keepNext/>
      <w:outlineLvl w:val="1"/>
    </w:pPr>
    <w:rPr>
      <w:rFonts w:eastAsiaTheme="majorEastAsia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D30D0"/>
    <w:pPr>
      <w:keepNext/>
      <w:ind w:leftChars="300" w:left="300" w:hangingChars="200" w:hanging="2000"/>
      <w:outlineLvl w:val="2"/>
    </w:pPr>
    <w:rPr>
      <w:rFonts w:eastAsiaTheme="majorEastAsia" w:cstheme="majorBidi"/>
    </w:rPr>
  </w:style>
  <w:style w:type="paragraph" w:styleId="4">
    <w:name w:val="heading 4"/>
    <w:basedOn w:val="Level4TitleCtl4"/>
    <w:next w:val="a"/>
    <w:link w:val="4Char"/>
    <w:uiPriority w:val="9"/>
    <w:unhideWhenUsed/>
    <w:qFormat/>
    <w:rsid w:val="005D30D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0"/>
    <w:uiPriority w:val="9"/>
    <w:rsid w:val="005D30D0"/>
    <w:rPr>
      <w:rFonts w:asciiTheme="majorHAnsi" w:eastAsiaTheme="majorHAnsi" w:hAnsiTheme="majorHAnsi" w:cs="Times New Roman"/>
      <w:b/>
      <w:sz w:val="24"/>
      <w:szCs w:val="24"/>
    </w:rPr>
  </w:style>
  <w:style w:type="character" w:customStyle="1" w:styleId="2Char">
    <w:name w:val="제목 2 Char"/>
    <w:basedOn w:val="a0"/>
    <w:link w:val="2"/>
    <w:uiPriority w:val="9"/>
    <w:rsid w:val="005D30D0"/>
    <w:rPr>
      <w:rFonts w:asciiTheme="majorHAnsi" w:eastAsiaTheme="majorEastAsia" w:hAnsiTheme="majorHAnsi" w:cstheme="majorBidi"/>
      <w:szCs w:val="24"/>
    </w:rPr>
  </w:style>
  <w:style w:type="character" w:customStyle="1" w:styleId="3Char">
    <w:name w:val="제목 3 Char"/>
    <w:basedOn w:val="a0"/>
    <w:link w:val="3"/>
    <w:uiPriority w:val="9"/>
    <w:semiHidden/>
    <w:rsid w:val="005D30D0"/>
    <w:rPr>
      <w:rFonts w:asciiTheme="majorHAnsi" w:eastAsiaTheme="majorEastAsia" w:hAnsiTheme="majorHAnsi" w:cstheme="majorBidi"/>
      <w:szCs w:val="24"/>
    </w:rPr>
  </w:style>
  <w:style w:type="character" w:customStyle="1" w:styleId="4Char">
    <w:name w:val="제목 4 Char"/>
    <w:basedOn w:val="a0"/>
    <w:link w:val="4"/>
    <w:uiPriority w:val="9"/>
    <w:rsid w:val="005D30D0"/>
    <w:rPr>
      <w:rFonts w:asciiTheme="majorHAnsi" w:eastAsiaTheme="majorHAnsi" w:hAnsiTheme="majorHAnsi" w:cs="Times New Roman"/>
      <w:szCs w:val="24"/>
    </w:rPr>
  </w:style>
  <w:style w:type="paragraph" w:styleId="a3">
    <w:name w:val="header"/>
    <w:aliases w:val="h"/>
    <w:basedOn w:val="a"/>
    <w:link w:val="Char"/>
    <w:unhideWhenUsed/>
    <w:rsid w:val="005D30D0"/>
    <w:pPr>
      <w:tabs>
        <w:tab w:val="center" w:pos="4513"/>
        <w:tab w:val="right" w:pos="9026"/>
      </w:tabs>
    </w:pPr>
  </w:style>
  <w:style w:type="character" w:customStyle="1" w:styleId="Char">
    <w:name w:val="머리글 Char"/>
    <w:aliases w:val="h Char"/>
    <w:basedOn w:val="a0"/>
    <w:link w:val="a3"/>
    <w:rsid w:val="005D30D0"/>
    <w:rPr>
      <w:rFonts w:asciiTheme="majorHAnsi" w:eastAsiaTheme="majorHAnsi" w:hAnsiTheme="majorHAnsi" w:cs="Times New Roman"/>
      <w:szCs w:val="24"/>
    </w:rPr>
  </w:style>
  <w:style w:type="paragraph" w:styleId="a4">
    <w:name w:val="footer"/>
    <w:basedOn w:val="a3"/>
    <w:link w:val="Char0"/>
    <w:uiPriority w:val="99"/>
    <w:unhideWhenUsed/>
    <w:rsid w:val="005D30D0"/>
    <w:pPr>
      <w:jc w:val="right"/>
    </w:pPr>
    <w:rPr>
      <w:lang w:val="ko-KR"/>
    </w:rPr>
  </w:style>
  <w:style w:type="character" w:customStyle="1" w:styleId="Char0">
    <w:name w:val="바닥글 Char"/>
    <w:basedOn w:val="a0"/>
    <w:link w:val="a4"/>
    <w:uiPriority w:val="99"/>
    <w:rsid w:val="005D30D0"/>
    <w:rPr>
      <w:rFonts w:asciiTheme="majorHAnsi" w:eastAsiaTheme="majorHAnsi" w:hAnsiTheme="majorHAnsi" w:cs="Times New Roman"/>
      <w:szCs w:val="24"/>
      <w:lang w:val="ko-KR"/>
    </w:rPr>
  </w:style>
  <w:style w:type="table" w:styleId="a5">
    <w:name w:val="Table Grid"/>
    <w:basedOn w:val="a1"/>
    <w:rsid w:val="005D30D0"/>
    <w:pPr>
      <w:spacing w:after="0" w:line="240" w:lineRule="auto"/>
      <w:jc w:val="left"/>
    </w:pPr>
    <w:rPr>
      <w:rFonts w:ascii="Times New Roman" w:eastAsia="바탕" w:hAnsi="Times New Roman" w:cs="Times New Roman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Date"/>
    <w:basedOn w:val="a"/>
    <w:next w:val="a"/>
    <w:link w:val="Char1"/>
    <w:uiPriority w:val="99"/>
    <w:semiHidden/>
    <w:unhideWhenUsed/>
    <w:rsid w:val="005D30D0"/>
  </w:style>
  <w:style w:type="character" w:customStyle="1" w:styleId="Char1">
    <w:name w:val="날짜 Char"/>
    <w:basedOn w:val="a0"/>
    <w:link w:val="a6"/>
    <w:uiPriority w:val="99"/>
    <w:semiHidden/>
    <w:rsid w:val="005D30D0"/>
    <w:rPr>
      <w:rFonts w:asciiTheme="majorHAnsi" w:eastAsiaTheme="majorHAnsi" w:hAnsiTheme="majorHAnsi" w:cs="Times New Roman"/>
      <w:szCs w:val="24"/>
    </w:rPr>
  </w:style>
  <w:style w:type="paragraph" w:styleId="a7">
    <w:name w:val="List Paragraph"/>
    <w:basedOn w:val="a"/>
    <w:link w:val="Char2"/>
    <w:uiPriority w:val="34"/>
    <w:qFormat/>
    <w:rsid w:val="00F13AA6"/>
  </w:style>
  <w:style w:type="paragraph" w:styleId="a8">
    <w:name w:val="table of figures"/>
    <w:basedOn w:val="a"/>
    <w:next w:val="a"/>
    <w:uiPriority w:val="99"/>
    <w:unhideWhenUsed/>
    <w:rsid w:val="005D30D0"/>
    <w:pPr>
      <w:tabs>
        <w:tab w:val="right" w:leader="dot" w:pos="9214"/>
      </w:tabs>
      <w:ind w:leftChars="400" w:left="1200" w:hangingChars="200" w:hanging="400"/>
    </w:pPr>
    <w:rPr>
      <w:noProof/>
    </w:rPr>
  </w:style>
  <w:style w:type="paragraph" w:customStyle="1" w:styleId="Level2TitleCtl2">
    <w:name w:val="본문 Level 2 Title [Ctl+2]"/>
    <w:basedOn w:val="2"/>
    <w:link w:val="Level2TitleCtl2Char"/>
    <w:qFormat/>
    <w:rsid w:val="001F7928"/>
    <w:pPr>
      <w:keepNext w:val="0"/>
      <w:numPr>
        <w:ilvl w:val="1"/>
        <w:numId w:val="1"/>
      </w:numPr>
      <w:wordWrap/>
      <w:spacing w:before="120" w:line="360" w:lineRule="auto"/>
      <w:contextualSpacing/>
      <w:jc w:val="left"/>
    </w:pPr>
    <w:rPr>
      <w:rFonts w:eastAsiaTheme="majorHAnsi"/>
      <w:b/>
      <w:color w:val="000000" w:themeColor="text1"/>
    </w:rPr>
  </w:style>
  <w:style w:type="paragraph" w:customStyle="1" w:styleId="Level1TitleCtl1">
    <w:name w:val="본문 Level 1 Title [Ctl+1]"/>
    <w:basedOn w:val="10"/>
    <w:next w:val="a"/>
    <w:link w:val="Level1TitleCtl1Char"/>
    <w:qFormat/>
    <w:rsid w:val="005D30D0"/>
    <w:pPr>
      <w:ind w:hangingChars="177" w:hanging="177"/>
    </w:pPr>
  </w:style>
  <w:style w:type="paragraph" w:customStyle="1" w:styleId="Level3TitleCtl3">
    <w:name w:val="본문 Level 3 Title [Ctl+3]"/>
    <w:basedOn w:val="3"/>
    <w:qFormat/>
    <w:rsid w:val="00A47D52"/>
    <w:pPr>
      <w:keepNext w:val="0"/>
      <w:numPr>
        <w:ilvl w:val="2"/>
        <w:numId w:val="1"/>
      </w:numPr>
      <w:wordWrap/>
      <w:spacing w:line="312" w:lineRule="auto"/>
      <w:ind w:leftChars="0" w:left="0" w:firstLineChars="0" w:firstLine="0"/>
    </w:pPr>
    <w:rPr>
      <w:b/>
    </w:rPr>
  </w:style>
  <w:style w:type="paragraph" w:customStyle="1" w:styleId="Level2Alt2">
    <w:name w:val="본문 Level 2 내용 [Alt+2]"/>
    <w:basedOn w:val="a"/>
    <w:next w:val="a"/>
    <w:qFormat/>
    <w:rsid w:val="005D30D0"/>
    <w:pPr>
      <w:spacing w:after="240"/>
      <w:ind w:leftChars="354" w:left="708"/>
    </w:pPr>
  </w:style>
  <w:style w:type="paragraph" w:styleId="a9">
    <w:name w:val="caption"/>
    <w:basedOn w:val="a"/>
    <w:next w:val="a"/>
    <w:uiPriority w:val="35"/>
    <w:unhideWhenUsed/>
    <w:qFormat/>
    <w:rsid w:val="005D30D0"/>
    <w:pPr>
      <w:ind w:leftChars="354" w:left="708" w:rightChars="70" w:right="140" w:firstLine="1"/>
      <w:jc w:val="center"/>
    </w:pPr>
    <w:rPr>
      <w:bCs/>
      <w:sz w:val="18"/>
      <w:szCs w:val="16"/>
    </w:rPr>
  </w:style>
  <w:style w:type="paragraph" w:customStyle="1" w:styleId="aa">
    <w:name w:val="본문 보고서(상세결과)"/>
    <w:basedOn w:val="a"/>
    <w:qFormat/>
    <w:rsid w:val="0029697E"/>
    <w:pPr>
      <w:ind w:leftChars="280" w:left="560"/>
    </w:pPr>
    <w:rPr>
      <w:rFonts w:eastAsiaTheme="minorEastAsia"/>
    </w:rPr>
  </w:style>
  <w:style w:type="character" w:styleId="ab">
    <w:name w:val="Hyperlink"/>
    <w:basedOn w:val="a0"/>
    <w:uiPriority w:val="99"/>
    <w:unhideWhenUsed/>
    <w:rsid w:val="005D30D0"/>
    <w:rPr>
      <w:color w:val="0563C1" w:themeColor="hyperlink"/>
      <w:u w:val="single"/>
    </w:rPr>
  </w:style>
  <w:style w:type="paragraph" w:customStyle="1" w:styleId="Level3Alt3">
    <w:name w:val="본문 Level 3 내용 [Alt+3]"/>
    <w:basedOn w:val="a"/>
    <w:qFormat/>
    <w:rsid w:val="005D30D0"/>
    <w:pPr>
      <w:spacing w:after="240"/>
      <w:ind w:leftChars="496" w:left="992"/>
    </w:pPr>
  </w:style>
  <w:style w:type="paragraph" w:styleId="ac">
    <w:name w:val="endnote text"/>
    <w:basedOn w:val="a"/>
    <w:link w:val="Char3"/>
    <w:uiPriority w:val="99"/>
    <w:semiHidden/>
    <w:unhideWhenUsed/>
    <w:rsid w:val="005D30D0"/>
    <w:pPr>
      <w:jc w:val="left"/>
    </w:pPr>
  </w:style>
  <w:style w:type="character" w:customStyle="1" w:styleId="Char3">
    <w:name w:val="미주 텍스트 Char"/>
    <w:basedOn w:val="a0"/>
    <w:link w:val="ac"/>
    <w:uiPriority w:val="99"/>
    <w:semiHidden/>
    <w:rsid w:val="005D30D0"/>
    <w:rPr>
      <w:rFonts w:asciiTheme="majorHAnsi" w:eastAsiaTheme="majorHAnsi" w:hAnsiTheme="majorHAnsi" w:cs="Times New Roman"/>
      <w:szCs w:val="24"/>
    </w:rPr>
  </w:style>
  <w:style w:type="paragraph" w:styleId="12">
    <w:name w:val="toc 1"/>
    <w:basedOn w:val="a"/>
    <w:next w:val="a"/>
    <w:autoRedefine/>
    <w:uiPriority w:val="39"/>
    <w:unhideWhenUsed/>
    <w:rsid w:val="00AC30AA"/>
    <w:pPr>
      <w:tabs>
        <w:tab w:val="left" w:pos="709"/>
        <w:tab w:val="right" w:leader="dot" w:pos="9214"/>
      </w:tabs>
      <w:spacing w:before="240" w:line="312" w:lineRule="auto"/>
      <w:ind w:leftChars="213" w:left="426" w:rightChars="212" w:right="424"/>
    </w:pPr>
    <w:rPr>
      <w:b/>
      <w:noProof/>
      <w:sz w:val="24"/>
    </w:rPr>
  </w:style>
  <w:style w:type="paragraph" w:styleId="20">
    <w:name w:val="toc 2"/>
    <w:basedOn w:val="a"/>
    <w:next w:val="a"/>
    <w:autoRedefine/>
    <w:uiPriority w:val="39"/>
    <w:unhideWhenUsed/>
    <w:rsid w:val="00E425E3"/>
    <w:pPr>
      <w:tabs>
        <w:tab w:val="left" w:pos="1134"/>
        <w:tab w:val="left" w:pos="1276"/>
        <w:tab w:val="right" w:leader="dot" w:pos="9214"/>
      </w:tabs>
      <w:spacing w:line="312" w:lineRule="auto"/>
      <w:ind w:leftChars="354" w:left="708" w:rightChars="212" w:right="424" w:firstLine="1"/>
    </w:pPr>
    <w:rPr>
      <w:b/>
      <w:noProof/>
    </w:rPr>
  </w:style>
  <w:style w:type="paragraph" w:styleId="30">
    <w:name w:val="toc 3"/>
    <w:basedOn w:val="a"/>
    <w:next w:val="a"/>
    <w:autoRedefine/>
    <w:uiPriority w:val="39"/>
    <w:unhideWhenUsed/>
    <w:rsid w:val="005D30D0"/>
    <w:pPr>
      <w:tabs>
        <w:tab w:val="left" w:pos="1560"/>
        <w:tab w:val="right" w:leader="dot" w:pos="9214"/>
      </w:tabs>
      <w:ind w:leftChars="567" w:left="1134"/>
    </w:pPr>
    <w:rPr>
      <w:noProof/>
    </w:rPr>
  </w:style>
  <w:style w:type="paragraph" w:customStyle="1" w:styleId="Level3">
    <w:name w:val="본문 Level 3 목록"/>
    <w:basedOn w:val="a"/>
    <w:next w:val="a"/>
    <w:qFormat/>
    <w:rsid w:val="005D30D0"/>
    <w:pPr>
      <w:numPr>
        <w:numId w:val="2"/>
      </w:numPr>
      <w:wordWrap/>
      <w:spacing w:line="312" w:lineRule="auto"/>
      <w:ind w:left="993" w:hanging="284"/>
    </w:pPr>
  </w:style>
  <w:style w:type="character" w:styleId="ad">
    <w:name w:val="endnote reference"/>
    <w:basedOn w:val="a0"/>
    <w:uiPriority w:val="99"/>
    <w:semiHidden/>
    <w:unhideWhenUsed/>
    <w:rsid w:val="005D30D0"/>
    <w:rPr>
      <w:vertAlign w:val="superscript"/>
    </w:rPr>
  </w:style>
  <w:style w:type="paragraph" w:styleId="ae">
    <w:name w:val="footnote text"/>
    <w:basedOn w:val="a"/>
    <w:link w:val="Char4"/>
    <w:uiPriority w:val="99"/>
    <w:unhideWhenUsed/>
    <w:rsid w:val="005D30D0"/>
    <w:pPr>
      <w:jc w:val="left"/>
    </w:pPr>
  </w:style>
  <w:style w:type="character" w:customStyle="1" w:styleId="Char4">
    <w:name w:val="각주 텍스트 Char"/>
    <w:basedOn w:val="a0"/>
    <w:link w:val="ae"/>
    <w:uiPriority w:val="99"/>
    <w:rsid w:val="005D30D0"/>
    <w:rPr>
      <w:rFonts w:asciiTheme="majorHAnsi" w:eastAsiaTheme="majorHAnsi" w:hAnsiTheme="majorHAnsi" w:cs="Times New Roman"/>
      <w:szCs w:val="24"/>
    </w:rPr>
  </w:style>
  <w:style w:type="character" w:styleId="af">
    <w:name w:val="footnote reference"/>
    <w:basedOn w:val="a0"/>
    <w:uiPriority w:val="99"/>
    <w:semiHidden/>
    <w:unhideWhenUsed/>
    <w:rsid w:val="005D30D0"/>
    <w:rPr>
      <w:vertAlign w:val="superscript"/>
    </w:rPr>
  </w:style>
  <w:style w:type="paragraph" w:customStyle="1" w:styleId="af0">
    <w:name w:val="첫페이지 날짜"/>
    <w:basedOn w:val="a"/>
    <w:rsid w:val="005D30D0"/>
    <w:pPr>
      <w:jc w:val="center"/>
    </w:pPr>
    <w:rPr>
      <w:rFonts w:cs="바탕"/>
      <w:b/>
      <w:bCs/>
      <w:sz w:val="28"/>
      <w:szCs w:val="20"/>
    </w:rPr>
  </w:style>
  <w:style w:type="paragraph" w:customStyle="1" w:styleId="Title">
    <w:name w:val="Title 목차"/>
    <w:basedOn w:val="a"/>
    <w:next w:val="a"/>
    <w:rsid w:val="005D30D0"/>
    <w:pPr>
      <w:jc w:val="center"/>
    </w:pPr>
    <w:rPr>
      <w:rFonts w:cs="바탕"/>
      <w:b/>
      <w:bCs/>
      <w:sz w:val="52"/>
      <w:szCs w:val="20"/>
    </w:rPr>
  </w:style>
  <w:style w:type="paragraph" w:customStyle="1" w:styleId="TitleCtSht">
    <w:name w:val="Title 표 (표 머리글) [Ct+Sh+t]"/>
    <w:basedOn w:val="a"/>
    <w:rsid w:val="005D30D0"/>
    <w:pPr>
      <w:jc w:val="center"/>
    </w:pPr>
    <w:rPr>
      <w:rFonts w:ascii="맑은 고딕" w:eastAsia="맑은 고딕" w:hAnsi="맑은 고딕" w:cs="바탕"/>
      <w:b/>
      <w:bCs/>
      <w:color w:val="FFFFFF" w:themeColor="background1"/>
      <w:szCs w:val="20"/>
    </w:rPr>
  </w:style>
  <w:style w:type="paragraph" w:customStyle="1" w:styleId="Level1Alt1">
    <w:name w:val="본문 Level 1 내용 [Alt+1]"/>
    <w:basedOn w:val="Level2Alt2"/>
    <w:rsid w:val="005D30D0"/>
    <w:pPr>
      <w:ind w:leftChars="213" w:left="426"/>
    </w:pPr>
    <w:rPr>
      <w:rFonts w:cs="바탕"/>
      <w:szCs w:val="20"/>
    </w:rPr>
  </w:style>
  <w:style w:type="paragraph" w:customStyle="1" w:styleId="Level4TitleCtl4">
    <w:name w:val="본문 Level 4 Title [Ctl+4]"/>
    <w:basedOn w:val="a"/>
    <w:qFormat/>
    <w:rsid w:val="001278AF"/>
    <w:pPr>
      <w:numPr>
        <w:ilvl w:val="3"/>
        <w:numId w:val="1"/>
      </w:numPr>
      <w:spacing w:line="312" w:lineRule="auto"/>
      <w:outlineLvl w:val="3"/>
    </w:pPr>
  </w:style>
  <w:style w:type="paragraph" w:customStyle="1" w:styleId="Level4Alt4">
    <w:name w:val="본문 Level 4 내용 [Alt+4]"/>
    <w:basedOn w:val="a"/>
    <w:rsid w:val="009B0F0F"/>
    <w:pPr>
      <w:wordWrap/>
      <w:ind w:left="1276" w:rightChars="141" w:right="282"/>
    </w:pPr>
    <w:rPr>
      <w:rFonts w:cs="바탕"/>
      <w:noProof/>
      <w:szCs w:val="20"/>
    </w:rPr>
  </w:style>
  <w:style w:type="character" w:styleId="af1">
    <w:name w:val="annotation reference"/>
    <w:basedOn w:val="a0"/>
    <w:uiPriority w:val="99"/>
    <w:semiHidden/>
    <w:unhideWhenUsed/>
    <w:rsid w:val="005D30D0"/>
    <w:rPr>
      <w:sz w:val="18"/>
      <w:szCs w:val="18"/>
    </w:rPr>
  </w:style>
  <w:style w:type="paragraph" w:styleId="af2">
    <w:name w:val="annotation text"/>
    <w:basedOn w:val="a"/>
    <w:link w:val="Char5"/>
    <w:uiPriority w:val="99"/>
    <w:semiHidden/>
    <w:unhideWhenUsed/>
    <w:rsid w:val="005D30D0"/>
    <w:pPr>
      <w:jc w:val="left"/>
    </w:pPr>
  </w:style>
  <w:style w:type="character" w:customStyle="1" w:styleId="Char5">
    <w:name w:val="메모 텍스트 Char"/>
    <w:basedOn w:val="a0"/>
    <w:link w:val="af2"/>
    <w:uiPriority w:val="99"/>
    <w:semiHidden/>
    <w:rsid w:val="005D30D0"/>
    <w:rPr>
      <w:rFonts w:asciiTheme="majorHAnsi" w:eastAsiaTheme="majorHAnsi" w:hAnsiTheme="majorHAnsi" w:cs="Times New Roman"/>
      <w:szCs w:val="24"/>
    </w:rPr>
  </w:style>
  <w:style w:type="paragraph" w:styleId="af3">
    <w:name w:val="annotation subject"/>
    <w:basedOn w:val="af2"/>
    <w:next w:val="af2"/>
    <w:link w:val="Char6"/>
    <w:uiPriority w:val="99"/>
    <w:semiHidden/>
    <w:unhideWhenUsed/>
    <w:rsid w:val="005D30D0"/>
    <w:rPr>
      <w:b/>
      <w:bCs/>
    </w:rPr>
  </w:style>
  <w:style w:type="character" w:customStyle="1" w:styleId="Char6">
    <w:name w:val="메모 주제 Char"/>
    <w:basedOn w:val="Char5"/>
    <w:link w:val="af3"/>
    <w:uiPriority w:val="99"/>
    <w:semiHidden/>
    <w:rsid w:val="005D30D0"/>
    <w:rPr>
      <w:rFonts w:asciiTheme="majorHAnsi" w:eastAsiaTheme="majorHAnsi" w:hAnsiTheme="majorHAnsi" w:cs="Times New Roman"/>
      <w:b/>
      <w:bCs/>
      <w:szCs w:val="24"/>
    </w:rPr>
  </w:style>
  <w:style w:type="paragraph" w:styleId="af4">
    <w:name w:val="Balloon Text"/>
    <w:basedOn w:val="a"/>
    <w:link w:val="Char7"/>
    <w:uiPriority w:val="99"/>
    <w:semiHidden/>
    <w:unhideWhenUsed/>
    <w:rsid w:val="005D30D0"/>
    <w:rPr>
      <w:rFonts w:eastAsiaTheme="majorEastAsia" w:cstheme="majorBidi"/>
      <w:sz w:val="18"/>
      <w:szCs w:val="18"/>
    </w:rPr>
  </w:style>
  <w:style w:type="character" w:customStyle="1" w:styleId="Char7">
    <w:name w:val="풍선 도움말 텍스트 Char"/>
    <w:basedOn w:val="a0"/>
    <w:link w:val="af4"/>
    <w:uiPriority w:val="99"/>
    <w:semiHidden/>
    <w:rsid w:val="005D30D0"/>
    <w:rPr>
      <w:rFonts w:asciiTheme="majorHAnsi" w:eastAsiaTheme="majorEastAsia" w:hAnsiTheme="majorHAnsi" w:cstheme="majorBidi"/>
      <w:sz w:val="18"/>
      <w:szCs w:val="18"/>
    </w:rPr>
  </w:style>
  <w:style w:type="paragraph" w:customStyle="1" w:styleId="Level4URL">
    <w:name w:val="본문 Level 4 URL"/>
    <w:basedOn w:val="a"/>
    <w:link w:val="Level4URLChar"/>
    <w:qFormat/>
    <w:rsid w:val="003B4450"/>
    <w:pPr>
      <w:shd w:val="clear" w:color="auto" w:fill="FFFFCC"/>
      <w:wordWrap/>
      <w:autoSpaceDE/>
      <w:autoSpaceDN/>
      <w:snapToGrid/>
      <w:ind w:left="1276" w:rightChars="70" w:right="140"/>
      <w:jc w:val="left"/>
    </w:pPr>
    <w:rPr>
      <w:rFonts w:ascii="맑은 고딕" w:eastAsia="맑은 고딕" w:hAnsi="맑은 고딕" w:cstheme="minorBidi"/>
      <w:b/>
      <w:color w:val="000000" w:themeColor="text1"/>
      <w:kern w:val="0"/>
      <w:szCs w:val="20"/>
    </w:rPr>
  </w:style>
  <w:style w:type="character" w:customStyle="1" w:styleId="Level4URLChar">
    <w:name w:val="본문 Level 4 URL Char"/>
    <w:link w:val="Level4URL"/>
    <w:rsid w:val="003B4450"/>
    <w:rPr>
      <w:rFonts w:ascii="맑은 고딕" w:eastAsia="맑은 고딕" w:hAnsi="맑은 고딕"/>
      <w:b/>
      <w:color w:val="000000" w:themeColor="text1"/>
      <w:kern w:val="0"/>
      <w:szCs w:val="20"/>
      <w:shd w:val="clear" w:color="auto" w:fill="FFFFCC"/>
    </w:rPr>
  </w:style>
  <w:style w:type="paragraph" w:styleId="af5">
    <w:name w:val="Normal (Web)"/>
    <w:basedOn w:val="a"/>
    <w:uiPriority w:val="99"/>
    <w:unhideWhenUsed/>
    <w:rsid w:val="00D352BC"/>
    <w:pPr>
      <w:widowControl/>
      <w:wordWrap/>
      <w:autoSpaceDE/>
      <w:autoSpaceDN/>
      <w:snapToGrid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paragraph" w:styleId="40">
    <w:name w:val="toc 4"/>
    <w:basedOn w:val="a"/>
    <w:next w:val="a"/>
    <w:autoRedefine/>
    <w:uiPriority w:val="39"/>
    <w:unhideWhenUsed/>
    <w:rsid w:val="00EE783C"/>
    <w:pPr>
      <w:snapToGrid/>
      <w:spacing w:after="200" w:line="276" w:lineRule="auto"/>
      <w:ind w:leftChars="600" w:left="1275"/>
    </w:pPr>
    <w:rPr>
      <w:rFonts w:asciiTheme="minorHAnsi" w:eastAsiaTheme="minorEastAsia" w:hAnsiTheme="minorHAnsi" w:cstheme="minorBidi"/>
      <w:szCs w:val="22"/>
    </w:rPr>
  </w:style>
  <w:style w:type="paragraph" w:styleId="5">
    <w:name w:val="toc 5"/>
    <w:basedOn w:val="a"/>
    <w:next w:val="a"/>
    <w:autoRedefine/>
    <w:uiPriority w:val="39"/>
    <w:unhideWhenUsed/>
    <w:rsid w:val="00EE783C"/>
    <w:pPr>
      <w:snapToGrid/>
      <w:spacing w:after="200" w:line="276" w:lineRule="auto"/>
      <w:ind w:leftChars="800" w:left="1700"/>
    </w:pPr>
    <w:rPr>
      <w:rFonts w:asciiTheme="minorHAnsi" w:eastAsiaTheme="minorEastAsia" w:hAnsiTheme="minorHAnsi" w:cstheme="minorBidi"/>
      <w:szCs w:val="22"/>
    </w:rPr>
  </w:style>
  <w:style w:type="paragraph" w:styleId="6">
    <w:name w:val="toc 6"/>
    <w:basedOn w:val="a"/>
    <w:next w:val="a"/>
    <w:autoRedefine/>
    <w:uiPriority w:val="39"/>
    <w:unhideWhenUsed/>
    <w:rsid w:val="00EE783C"/>
    <w:pPr>
      <w:snapToGrid/>
      <w:spacing w:after="200" w:line="276" w:lineRule="auto"/>
      <w:ind w:leftChars="1000" w:left="2125"/>
    </w:pPr>
    <w:rPr>
      <w:rFonts w:asciiTheme="minorHAnsi" w:eastAsiaTheme="minorEastAsia" w:hAnsiTheme="minorHAnsi" w:cstheme="minorBidi"/>
      <w:szCs w:val="22"/>
    </w:rPr>
  </w:style>
  <w:style w:type="paragraph" w:styleId="7">
    <w:name w:val="toc 7"/>
    <w:basedOn w:val="a"/>
    <w:next w:val="a"/>
    <w:autoRedefine/>
    <w:uiPriority w:val="39"/>
    <w:unhideWhenUsed/>
    <w:rsid w:val="00EE783C"/>
    <w:pPr>
      <w:snapToGrid/>
      <w:spacing w:after="200" w:line="276" w:lineRule="auto"/>
      <w:ind w:leftChars="1200" w:left="2550"/>
    </w:pPr>
    <w:rPr>
      <w:rFonts w:asciiTheme="minorHAnsi" w:eastAsiaTheme="minorEastAsia" w:hAnsiTheme="minorHAnsi" w:cstheme="minorBidi"/>
      <w:szCs w:val="22"/>
    </w:rPr>
  </w:style>
  <w:style w:type="paragraph" w:styleId="8">
    <w:name w:val="toc 8"/>
    <w:basedOn w:val="a"/>
    <w:next w:val="a"/>
    <w:autoRedefine/>
    <w:uiPriority w:val="39"/>
    <w:unhideWhenUsed/>
    <w:rsid w:val="00EE783C"/>
    <w:pPr>
      <w:snapToGrid/>
      <w:spacing w:after="200" w:line="276" w:lineRule="auto"/>
      <w:ind w:leftChars="1400" w:left="2975"/>
    </w:pPr>
    <w:rPr>
      <w:rFonts w:asciiTheme="minorHAnsi" w:eastAsiaTheme="minorEastAsia" w:hAnsiTheme="minorHAnsi" w:cstheme="minorBidi"/>
      <w:szCs w:val="22"/>
    </w:rPr>
  </w:style>
  <w:style w:type="paragraph" w:styleId="9">
    <w:name w:val="toc 9"/>
    <w:basedOn w:val="a"/>
    <w:next w:val="a"/>
    <w:autoRedefine/>
    <w:uiPriority w:val="39"/>
    <w:unhideWhenUsed/>
    <w:rsid w:val="00EE783C"/>
    <w:pPr>
      <w:snapToGrid/>
      <w:spacing w:after="200" w:line="276" w:lineRule="auto"/>
      <w:ind w:leftChars="1600" w:left="3400"/>
    </w:pPr>
    <w:rPr>
      <w:rFonts w:asciiTheme="minorHAnsi" w:eastAsiaTheme="minorEastAsia" w:hAnsiTheme="minorHAnsi" w:cstheme="minorBidi"/>
      <w:szCs w:val="22"/>
    </w:rPr>
  </w:style>
  <w:style w:type="paragraph" w:customStyle="1" w:styleId="-">
    <w:name w:val="스타일 본문-동그라미 + (기호) 굴림체"/>
    <w:basedOn w:val="a"/>
    <w:rsid w:val="00F562BF"/>
    <w:pPr>
      <w:widowControl/>
      <w:numPr>
        <w:numId w:val="3"/>
      </w:numPr>
      <w:tabs>
        <w:tab w:val="clear" w:pos="1923"/>
        <w:tab w:val="num" w:pos="360"/>
      </w:tabs>
      <w:kinsoku w:val="0"/>
      <w:autoSpaceDE/>
      <w:autoSpaceDN/>
      <w:snapToGrid/>
      <w:spacing w:before="120" w:line="360" w:lineRule="exact"/>
      <w:ind w:left="0" w:firstLine="0"/>
    </w:pPr>
    <w:rPr>
      <w:rFonts w:ascii="굴림체" w:eastAsia="굴림체" w:hAnsi="Arial"/>
      <w:kern w:val="0"/>
      <w:sz w:val="22"/>
      <w:szCs w:val="20"/>
    </w:rPr>
  </w:style>
  <w:style w:type="paragraph" w:customStyle="1" w:styleId="Shell2">
    <w:name w:val="Shell_2"/>
    <w:basedOn w:val="a"/>
    <w:link w:val="Shell2Char"/>
    <w:qFormat/>
    <w:rsid w:val="001C31CE"/>
    <w:pPr>
      <w:spacing w:before="288" w:after="108"/>
      <w:ind w:right="198"/>
      <w:outlineLvl w:val="1"/>
    </w:pPr>
    <w:rPr>
      <w:rFonts w:ascii="맑은 고딕" w:eastAsia="맑은 고딕" w:hAnsi="맑은 고딕"/>
      <w:b/>
      <w:bCs/>
    </w:rPr>
  </w:style>
  <w:style w:type="paragraph" w:customStyle="1" w:styleId="Shell3">
    <w:name w:val="Shell_3"/>
    <w:basedOn w:val="a"/>
    <w:link w:val="Shell3Char"/>
    <w:qFormat/>
    <w:rsid w:val="001C31CE"/>
    <w:pPr>
      <w:spacing w:before="120" w:after="120" w:line="300" w:lineRule="atLeast"/>
      <w:ind w:leftChars="300" w:left="600"/>
    </w:pPr>
    <w:rPr>
      <w:rFonts w:ascii="맑은 고딕" w:eastAsia="맑은 고딕" w:hAnsi="맑은 고딕"/>
      <w:bCs/>
      <w:szCs w:val="32"/>
    </w:rPr>
  </w:style>
  <w:style w:type="character" w:customStyle="1" w:styleId="Shell2Char">
    <w:name w:val="Shell_2 Char"/>
    <w:link w:val="Shell2"/>
    <w:rsid w:val="001C31CE"/>
    <w:rPr>
      <w:rFonts w:ascii="맑은 고딕" w:eastAsia="맑은 고딕" w:hAnsi="맑은 고딕" w:cs="Times New Roman"/>
      <w:b/>
      <w:bCs/>
      <w:szCs w:val="24"/>
    </w:rPr>
  </w:style>
  <w:style w:type="character" w:customStyle="1" w:styleId="Shell3Char">
    <w:name w:val="Shell_3 Char"/>
    <w:basedOn w:val="a0"/>
    <w:link w:val="Shell3"/>
    <w:rsid w:val="001C31CE"/>
    <w:rPr>
      <w:rFonts w:ascii="맑은 고딕" w:eastAsia="맑은 고딕" w:hAnsi="맑은 고딕" w:cs="Times New Roman"/>
      <w:bCs/>
      <w:szCs w:val="32"/>
    </w:rPr>
  </w:style>
  <w:style w:type="paragraph" w:customStyle="1" w:styleId="13">
    <w:name w:val="본문 (수준1)"/>
    <w:basedOn w:val="a"/>
    <w:rsid w:val="000448F9"/>
    <w:pPr>
      <w:snapToGrid/>
      <w:ind w:leftChars="150" w:left="300"/>
    </w:pPr>
    <w:rPr>
      <w:rFonts w:ascii="Times New Roman" w:eastAsia="굴림체" w:hAnsi="Times New Roman"/>
    </w:rPr>
  </w:style>
  <w:style w:type="paragraph" w:customStyle="1" w:styleId="41">
    <w:name w:val="본문 (수준4)"/>
    <w:basedOn w:val="a"/>
    <w:link w:val="4Char0"/>
    <w:rsid w:val="00B14512"/>
    <w:pPr>
      <w:snapToGrid/>
      <w:ind w:leftChars="650" w:left="1300"/>
    </w:pPr>
    <w:rPr>
      <w:rFonts w:ascii="Times New Roman" w:eastAsia="굴림체" w:hAnsi="Times New Roman"/>
    </w:rPr>
  </w:style>
  <w:style w:type="character" w:customStyle="1" w:styleId="4Char0">
    <w:name w:val="본문 (수준4) Char"/>
    <w:basedOn w:val="a0"/>
    <w:link w:val="41"/>
    <w:rsid w:val="00B14512"/>
    <w:rPr>
      <w:rFonts w:ascii="Times New Roman" w:eastAsia="굴림체" w:hAnsi="Times New Roman" w:cs="Times New Roman"/>
      <w:szCs w:val="24"/>
    </w:rPr>
  </w:style>
  <w:style w:type="paragraph" w:customStyle="1" w:styleId="af6">
    <w:name w:val="표_헤더(대)"/>
    <w:basedOn w:val="a"/>
    <w:link w:val="Char8"/>
    <w:rsid w:val="00B14512"/>
    <w:pPr>
      <w:snapToGrid/>
      <w:jc w:val="center"/>
    </w:pPr>
    <w:rPr>
      <w:rFonts w:ascii="Times New Roman" w:eastAsia="굴림체" w:hAnsi="Times New Roman"/>
    </w:rPr>
  </w:style>
  <w:style w:type="character" w:customStyle="1" w:styleId="Char8">
    <w:name w:val="표_헤더(대) Char"/>
    <w:basedOn w:val="a0"/>
    <w:link w:val="af6"/>
    <w:rsid w:val="00B14512"/>
    <w:rPr>
      <w:rFonts w:ascii="Times New Roman" w:eastAsia="굴림체" w:hAnsi="Times New Roman" w:cs="Times New Roman"/>
      <w:szCs w:val="24"/>
    </w:rPr>
  </w:style>
  <w:style w:type="paragraph" w:customStyle="1" w:styleId="af7">
    <w:name w:val="본문 보고서(그 외)"/>
    <w:basedOn w:val="a"/>
    <w:link w:val="Char9"/>
    <w:qFormat/>
    <w:rsid w:val="0016533F"/>
    <w:pPr>
      <w:snapToGrid/>
      <w:ind w:leftChars="200" w:left="200"/>
    </w:pPr>
    <w:rPr>
      <w:rFonts w:ascii="맑은 고딕" w:eastAsia="맑은 고딕" w:hAnsi="맑은 고딕"/>
    </w:rPr>
  </w:style>
  <w:style w:type="character" w:customStyle="1" w:styleId="Char9">
    <w:name w:val="본문 보고서(그 외) Char"/>
    <w:basedOn w:val="a0"/>
    <w:link w:val="af7"/>
    <w:rsid w:val="0016533F"/>
    <w:rPr>
      <w:rFonts w:ascii="맑은 고딕" w:eastAsia="맑은 고딕" w:hAnsi="맑은 고딕" w:cs="Times New Roman"/>
      <w:szCs w:val="24"/>
    </w:rPr>
  </w:style>
  <w:style w:type="paragraph" w:styleId="af8">
    <w:name w:val="Title"/>
    <w:basedOn w:val="a"/>
    <w:next w:val="a"/>
    <w:link w:val="Chara"/>
    <w:uiPriority w:val="10"/>
    <w:qFormat/>
    <w:rsid w:val="00AD774D"/>
    <w:pPr>
      <w:spacing w:before="240" w:after="120"/>
      <w:jc w:val="center"/>
      <w:outlineLvl w:val="0"/>
    </w:pPr>
    <w:rPr>
      <w:rFonts w:eastAsiaTheme="majorEastAsia" w:cstheme="majorBidi"/>
      <w:b/>
      <w:bCs/>
      <w:sz w:val="32"/>
      <w:szCs w:val="32"/>
    </w:rPr>
  </w:style>
  <w:style w:type="character" w:customStyle="1" w:styleId="Chara">
    <w:name w:val="제목 Char"/>
    <w:basedOn w:val="a0"/>
    <w:link w:val="af8"/>
    <w:uiPriority w:val="10"/>
    <w:rsid w:val="00AD774D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9">
    <w:name w:val="Subtitle"/>
    <w:basedOn w:val="a"/>
    <w:next w:val="a"/>
    <w:link w:val="Charb"/>
    <w:uiPriority w:val="11"/>
    <w:qFormat/>
    <w:rsid w:val="007C3FE3"/>
    <w:pPr>
      <w:spacing w:after="60"/>
      <w:ind w:leftChars="100" w:left="100"/>
      <w:jc w:val="center"/>
      <w:outlineLvl w:val="1"/>
    </w:pPr>
    <w:rPr>
      <w:rFonts w:eastAsiaTheme="majorEastAsia" w:cstheme="majorBidi"/>
      <w:sz w:val="28"/>
    </w:rPr>
  </w:style>
  <w:style w:type="character" w:customStyle="1" w:styleId="Charb">
    <w:name w:val="부제 Char"/>
    <w:basedOn w:val="a0"/>
    <w:link w:val="af9"/>
    <w:uiPriority w:val="11"/>
    <w:rsid w:val="007C3FE3"/>
    <w:rPr>
      <w:rFonts w:asciiTheme="majorHAnsi" w:eastAsiaTheme="majorEastAsia" w:hAnsiTheme="majorHAnsi" w:cstheme="majorBidi"/>
      <w:sz w:val="28"/>
      <w:szCs w:val="24"/>
    </w:rPr>
  </w:style>
  <w:style w:type="paragraph" w:customStyle="1" w:styleId="1">
    <w:name w:val="스타일1"/>
    <w:basedOn w:val="a7"/>
    <w:link w:val="1Char0"/>
    <w:qFormat/>
    <w:rsid w:val="004E422B"/>
    <w:pPr>
      <w:numPr>
        <w:numId w:val="5"/>
      </w:numPr>
      <w:ind w:left="284" w:firstLine="0"/>
    </w:pPr>
    <w:rPr>
      <w:sz w:val="22"/>
    </w:rPr>
  </w:style>
  <w:style w:type="character" w:customStyle="1" w:styleId="Char2">
    <w:name w:val="목록 단락 Char"/>
    <w:basedOn w:val="a0"/>
    <w:link w:val="a7"/>
    <w:uiPriority w:val="34"/>
    <w:rsid w:val="00F13AA6"/>
    <w:rPr>
      <w:rFonts w:asciiTheme="majorHAnsi" w:eastAsiaTheme="majorHAnsi" w:hAnsiTheme="majorHAnsi" w:cs="Times New Roman"/>
      <w:szCs w:val="24"/>
    </w:rPr>
  </w:style>
  <w:style w:type="character" w:customStyle="1" w:styleId="1Char0">
    <w:name w:val="스타일1 Char"/>
    <w:basedOn w:val="Char2"/>
    <w:link w:val="1"/>
    <w:rsid w:val="004E422B"/>
    <w:rPr>
      <w:rFonts w:asciiTheme="majorHAnsi" w:eastAsiaTheme="majorHAnsi" w:hAnsiTheme="majorHAnsi" w:cs="Times New Roman"/>
      <w:sz w:val="22"/>
      <w:szCs w:val="24"/>
    </w:rPr>
  </w:style>
  <w:style w:type="character" w:styleId="afa">
    <w:name w:val="Strong"/>
    <w:basedOn w:val="a0"/>
    <w:uiPriority w:val="22"/>
    <w:qFormat/>
    <w:rsid w:val="00D91281"/>
    <w:rPr>
      <w:b/>
      <w:bCs/>
    </w:rPr>
  </w:style>
  <w:style w:type="character" w:styleId="afb">
    <w:name w:val="Unresolved Mention"/>
    <w:basedOn w:val="a0"/>
    <w:uiPriority w:val="99"/>
    <w:semiHidden/>
    <w:unhideWhenUsed/>
    <w:rsid w:val="00E81239"/>
    <w:rPr>
      <w:color w:val="605E5C"/>
      <w:shd w:val="clear" w:color="auto" w:fill="E1DFDD"/>
    </w:rPr>
  </w:style>
  <w:style w:type="paragraph" w:customStyle="1" w:styleId="21">
    <w:name w:val="스타일2"/>
    <w:basedOn w:val="Level2TitleCtl2"/>
    <w:link w:val="2Char0"/>
    <w:qFormat/>
    <w:rsid w:val="00F0513A"/>
    <w:pPr>
      <w:ind w:left="426" w:hanging="425"/>
    </w:pPr>
  </w:style>
  <w:style w:type="character" w:customStyle="1" w:styleId="Level2TitleCtl2Char">
    <w:name w:val="본문 Level 2 Title [Ctl+2] Char"/>
    <w:basedOn w:val="2Char"/>
    <w:link w:val="Level2TitleCtl2"/>
    <w:rsid w:val="00F0513A"/>
    <w:rPr>
      <w:rFonts w:asciiTheme="majorHAnsi" w:eastAsiaTheme="majorHAnsi" w:hAnsiTheme="majorHAnsi" w:cstheme="majorBidi"/>
      <w:b/>
      <w:color w:val="000000" w:themeColor="text1"/>
      <w:szCs w:val="24"/>
    </w:rPr>
  </w:style>
  <w:style w:type="character" w:customStyle="1" w:styleId="2Char0">
    <w:name w:val="스타일2 Char"/>
    <w:basedOn w:val="Level2TitleCtl2Char"/>
    <w:link w:val="21"/>
    <w:rsid w:val="00F0513A"/>
    <w:rPr>
      <w:rFonts w:asciiTheme="majorHAnsi" w:eastAsiaTheme="majorHAnsi" w:hAnsiTheme="majorHAnsi" w:cstheme="majorBidi"/>
      <w:b/>
      <w:color w:val="000000" w:themeColor="text1"/>
      <w:szCs w:val="24"/>
    </w:rPr>
  </w:style>
  <w:style w:type="paragraph" w:customStyle="1" w:styleId="14">
    <w:name w:val="1.개요"/>
    <w:basedOn w:val="Level1TitleCtl1"/>
    <w:link w:val="1Char1"/>
    <w:qFormat/>
    <w:rsid w:val="00F0513A"/>
    <w:pPr>
      <w:ind w:hanging="425"/>
    </w:pPr>
  </w:style>
  <w:style w:type="character" w:customStyle="1" w:styleId="Level1TitleCtl1Char">
    <w:name w:val="본문 Level 1 Title [Ctl+1] Char"/>
    <w:basedOn w:val="1Char"/>
    <w:link w:val="Level1TitleCtl1"/>
    <w:rsid w:val="00F0513A"/>
    <w:rPr>
      <w:rFonts w:asciiTheme="majorHAnsi" w:eastAsiaTheme="majorHAnsi" w:hAnsiTheme="majorHAnsi" w:cs="Times New Roman"/>
      <w:b/>
      <w:sz w:val="24"/>
      <w:szCs w:val="24"/>
    </w:rPr>
  </w:style>
  <w:style w:type="character" w:customStyle="1" w:styleId="1Char1">
    <w:name w:val="1.개요 Char"/>
    <w:basedOn w:val="Level1TitleCtl1Char"/>
    <w:link w:val="14"/>
    <w:rsid w:val="00F0513A"/>
    <w:rPr>
      <w:rFonts w:asciiTheme="majorHAnsi" w:eastAsiaTheme="majorHAnsi" w:hAnsiTheme="majorHAnsi" w:cs="Times New Roman"/>
      <w:b/>
      <w:sz w:val="24"/>
      <w:szCs w:val="24"/>
    </w:rPr>
  </w:style>
  <w:style w:type="paragraph" w:customStyle="1" w:styleId="110">
    <w:name w:val="1.1선정배경"/>
    <w:basedOn w:val="21"/>
    <w:link w:val="11Char"/>
    <w:qFormat/>
    <w:rsid w:val="00F0513A"/>
  </w:style>
  <w:style w:type="character" w:customStyle="1" w:styleId="11Char">
    <w:name w:val="1.1선정배경 Char"/>
    <w:basedOn w:val="2Char0"/>
    <w:link w:val="110"/>
    <w:rsid w:val="00F0513A"/>
    <w:rPr>
      <w:rFonts w:asciiTheme="majorHAnsi" w:eastAsiaTheme="majorHAnsi" w:hAnsiTheme="majorHAnsi" w:cstheme="majorBidi"/>
      <w:b/>
      <w:color w:val="000000" w:themeColor="text1"/>
      <w:szCs w:val="24"/>
    </w:rPr>
  </w:style>
  <w:style w:type="paragraph" w:customStyle="1" w:styleId="111">
    <w:name w:val="1.1.1 디지털"/>
    <w:basedOn w:val="af7"/>
    <w:link w:val="111Char"/>
    <w:qFormat/>
    <w:rsid w:val="00F0513A"/>
    <w:pPr>
      <w:numPr>
        <w:ilvl w:val="2"/>
        <w:numId w:val="6"/>
      </w:numPr>
      <w:ind w:leftChars="0" w:left="0"/>
    </w:pPr>
    <w:rPr>
      <w:b/>
      <w:bCs/>
    </w:rPr>
  </w:style>
  <w:style w:type="character" w:customStyle="1" w:styleId="111Char">
    <w:name w:val="1.1.1 디지털 Char"/>
    <w:basedOn w:val="Char9"/>
    <w:link w:val="111"/>
    <w:rsid w:val="00F0513A"/>
    <w:rPr>
      <w:rFonts w:ascii="맑은 고딕" w:eastAsia="맑은 고딕" w:hAnsi="맑은 고딕" w:cs="Times New Roman"/>
      <w:b/>
      <w:bCs/>
      <w:szCs w:val="24"/>
    </w:rPr>
  </w:style>
  <w:style w:type="numbering" w:customStyle="1" w:styleId="11">
    <w:name w:val="현재 목록1"/>
    <w:uiPriority w:val="99"/>
    <w:rsid w:val="0022441E"/>
    <w:pPr>
      <w:numPr>
        <w:numId w:val="7"/>
      </w:numPr>
    </w:pPr>
  </w:style>
  <w:style w:type="character" w:styleId="afc">
    <w:name w:val="FollowedHyperlink"/>
    <w:basedOn w:val="a0"/>
    <w:uiPriority w:val="99"/>
    <w:semiHidden/>
    <w:unhideWhenUsed/>
    <w:rsid w:val="00C23E2F"/>
    <w:rPr>
      <w:color w:val="954F72" w:themeColor="followedHyperlink"/>
      <w:u w:val="single"/>
    </w:rPr>
  </w:style>
  <w:style w:type="paragraph" w:customStyle="1" w:styleId="afd">
    <w:name w:val="○ 내용"/>
    <w:basedOn w:val="a"/>
    <w:qFormat/>
    <w:rsid w:val="00357247"/>
    <w:pPr>
      <w:widowControl/>
      <w:wordWrap/>
      <w:autoSpaceDE/>
      <w:autoSpaceDN/>
      <w:snapToGrid/>
      <w:spacing w:before="40" w:after="40"/>
      <w:ind w:leftChars="50" w:left="50"/>
      <w:jc w:val="left"/>
    </w:pPr>
    <w:rPr>
      <w:rFonts w:ascii="맑은 고딕" w:eastAsia="맑은 고딕" w:hAnsiTheme="minorEastAsia" w:cstheme="minorBidi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90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2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5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28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32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3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5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1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7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7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3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8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1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7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5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7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7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2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5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7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6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2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8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97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92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49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1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7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6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1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0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8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1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22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2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73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1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1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94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3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8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9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10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89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30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18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81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56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7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87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6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72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8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3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5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1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27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70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2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66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3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14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41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16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32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6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3.png"/><Relationship Id="rId26" Type="http://schemas.openxmlformats.org/officeDocument/2006/relationships/image" Target="media/image11.png"/><Relationship Id="rId39" Type="http://schemas.openxmlformats.org/officeDocument/2006/relationships/image" Target="media/image24.jpeg"/><Relationship Id="rId21" Type="http://schemas.openxmlformats.org/officeDocument/2006/relationships/image" Target="media/image6.png"/><Relationship Id="rId34" Type="http://schemas.openxmlformats.org/officeDocument/2006/relationships/image" Target="media/image19.jpeg"/><Relationship Id="rId42" Type="http://schemas.openxmlformats.org/officeDocument/2006/relationships/image" Target="media/image27.png"/><Relationship Id="rId47" Type="http://schemas.openxmlformats.org/officeDocument/2006/relationships/image" Target="media/image32.png"/><Relationship Id="rId50" Type="http://schemas.openxmlformats.org/officeDocument/2006/relationships/image" Target="media/image35.png"/><Relationship Id="rId7" Type="http://schemas.openxmlformats.org/officeDocument/2006/relationships/footnotes" Target="footnotes.xml"/><Relationship Id="rId2" Type="http://schemas.openxmlformats.org/officeDocument/2006/relationships/customXml" Target="../customXml/item1.xml"/><Relationship Id="rId16" Type="http://schemas.openxmlformats.org/officeDocument/2006/relationships/footer" Target="footer3.xml"/><Relationship Id="rId29" Type="http://schemas.openxmlformats.org/officeDocument/2006/relationships/image" Target="media/image14.png"/><Relationship Id="rId11" Type="http://schemas.openxmlformats.org/officeDocument/2006/relationships/header" Target="header2.xml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45" Type="http://schemas.openxmlformats.org/officeDocument/2006/relationships/image" Target="media/image30.png"/><Relationship Id="rId53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19" Type="http://schemas.openxmlformats.org/officeDocument/2006/relationships/image" Target="media/image4.png"/><Relationship Id="rId31" Type="http://schemas.openxmlformats.org/officeDocument/2006/relationships/image" Target="media/image16.png"/><Relationship Id="rId44" Type="http://schemas.openxmlformats.org/officeDocument/2006/relationships/image" Target="media/image29.jpeg"/><Relationship Id="rId52" Type="http://schemas.openxmlformats.org/officeDocument/2006/relationships/footer" Target="footer4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jpeg"/><Relationship Id="rId43" Type="http://schemas.openxmlformats.org/officeDocument/2006/relationships/image" Target="media/image28.png"/><Relationship Id="rId48" Type="http://schemas.openxmlformats.org/officeDocument/2006/relationships/image" Target="media/image33.png"/><Relationship Id="rId8" Type="http://schemas.openxmlformats.org/officeDocument/2006/relationships/endnotes" Target="endnotes.xml"/><Relationship Id="rId51" Type="http://schemas.openxmlformats.org/officeDocument/2006/relationships/header" Target="header5.xml"/><Relationship Id="rId3" Type="http://schemas.openxmlformats.org/officeDocument/2006/relationships/numbering" Target="numbering.xml"/><Relationship Id="rId12" Type="http://schemas.openxmlformats.org/officeDocument/2006/relationships/header" Target="header3.xml"/><Relationship Id="rId17" Type="http://schemas.openxmlformats.org/officeDocument/2006/relationships/image" Target="media/image2.png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image" Target="media/image23.jpeg"/><Relationship Id="rId46" Type="http://schemas.openxmlformats.org/officeDocument/2006/relationships/image" Target="media/image31.png"/><Relationship Id="rId20" Type="http://schemas.openxmlformats.org/officeDocument/2006/relationships/image" Target="media/image5.png"/><Relationship Id="rId41" Type="http://schemas.openxmlformats.org/officeDocument/2006/relationships/image" Target="media/image26.png"/><Relationship Id="rId54" Type="http://schemas.openxmlformats.org/officeDocument/2006/relationships/theme" Target="theme/theme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image" Target="media/image21.png"/><Relationship Id="rId49" Type="http://schemas.openxmlformats.org/officeDocument/2006/relationships/image" Target="media/image34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F16062-2104-41CB-92B7-DBB629A72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44</Pages>
  <Words>2740</Words>
  <Characters>15623</Characters>
  <Application>Microsoft Office Word</Application>
  <DocSecurity>0</DocSecurity>
  <Lines>130</Lines>
  <Paragraphs>36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SK_29_모의해킹</Company>
  <LinksUpToDate>false</LinksUpToDate>
  <CharactersWithSpaces>18327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Shell We Dance</dc:creator>
  <cp:keywords/>
  <dc:description/>
  <cp:lastModifiedBy>표민우</cp:lastModifiedBy>
  <cp:revision>16</cp:revision>
  <dcterms:created xsi:type="dcterms:W3CDTF">2026-04-11T00:22:00Z</dcterms:created>
  <dcterms:modified xsi:type="dcterms:W3CDTF">2026-04-11T01:10:00Z</dcterms:modified>
  <cp:contentStatus/>
</cp:coreProperties>
</file>