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F24" w:rsidRDefault="00BA3950">
      <w:r>
        <w:rPr>
          <w:rFonts w:hint="eastAsia"/>
        </w:rPr>
        <w:t>最近心态出了问题，针对这个问题，我需要通过文字的方式进行一次反思，以解决这个问题。</w:t>
      </w:r>
    </w:p>
    <w:p w:rsidR="00BA3950" w:rsidRDefault="00BA3950"/>
    <w:p w:rsidR="00BA3950" w:rsidRDefault="00BA3950">
      <w:r>
        <w:rPr>
          <w:rFonts w:hint="eastAsia"/>
        </w:rPr>
        <w:t>问题的表现：</w:t>
      </w:r>
    </w:p>
    <w:p w:rsidR="00BA3950" w:rsidRDefault="00BA3950">
      <w:pPr>
        <w:rPr>
          <w:rFonts w:hint="eastAsia"/>
        </w:rPr>
      </w:pPr>
    </w:p>
    <w:p w:rsidR="00BA3950" w:rsidRDefault="00BA3950" w:rsidP="00BA3950">
      <w:r>
        <w:rPr>
          <w:rFonts w:hint="eastAsia"/>
        </w:rPr>
        <w:t>1.时常出现烦躁情绪，经常因为一些小事或者莫名其妙的就开始烦躁。</w:t>
      </w:r>
    </w:p>
    <w:p w:rsidR="00BA3950" w:rsidRPr="00BA3950" w:rsidRDefault="00BA3950" w:rsidP="00BA3950"/>
    <w:p w:rsidR="00BA3950" w:rsidRDefault="00BA3950" w:rsidP="00BA3950">
      <w:r>
        <w:rPr>
          <w:rFonts w:hint="eastAsia"/>
        </w:rPr>
        <w:t>2.感觉没有任何动力，之前还会非常努力的进行数据算法方面的学习，每天都会督促自己努力。而现在的想法就是，爱咋咋的，似乎对一切都失去了兴趣。</w:t>
      </w:r>
    </w:p>
    <w:p w:rsidR="00BA3950" w:rsidRDefault="00BA3950" w:rsidP="00BA3950"/>
    <w:p w:rsidR="00BA3950" w:rsidRDefault="00BA3950" w:rsidP="00BA3950">
      <w:r>
        <w:rPr>
          <w:rFonts w:hint="eastAsia"/>
        </w:rPr>
        <w:t>3.人开始变得不正常，不顾及他人的感受，因为自己的各种情况所产生的情绪使自己的行为出现变化，并且是不好的变化。这种变化对身边的人造成了很不好的影响。</w:t>
      </w:r>
    </w:p>
    <w:p w:rsidR="00BA3950" w:rsidRDefault="00BA3950" w:rsidP="00BA3950"/>
    <w:p w:rsidR="00BA3950" w:rsidRDefault="00BA3950" w:rsidP="00BA3950">
      <w:r>
        <w:rPr>
          <w:rFonts w:hint="eastAsia"/>
        </w:rPr>
        <w:t>4.因为没有动力，身体状况开始变得不好，体重剧增，腰也感到不舒服。</w:t>
      </w:r>
    </w:p>
    <w:p w:rsidR="00BA3950" w:rsidRDefault="00BA3950" w:rsidP="00BA3950"/>
    <w:p w:rsidR="00BA3950" w:rsidRDefault="00BA3950" w:rsidP="00BA3950">
      <w:r>
        <w:rPr>
          <w:rFonts w:hint="eastAsia"/>
        </w:rPr>
        <w:t>5.最不好的一点就是非常的易怒，出现了考研</w:t>
      </w:r>
      <w:proofErr w:type="gramStart"/>
      <w:r>
        <w:rPr>
          <w:rFonts w:hint="eastAsia"/>
        </w:rPr>
        <w:t>时期踹墙级别</w:t>
      </w:r>
      <w:proofErr w:type="gramEnd"/>
      <w:r>
        <w:rPr>
          <w:rFonts w:hint="eastAsia"/>
        </w:rPr>
        <w:t>的愤怒情绪。</w:t>
      </w:r>
    </w:p>
    <w:p w:rsidR="00BA3950" w:rsidRDefault="00BA3950" w:rsidP="00BA3950"/>
    <w:p w:rsidR="00BA3950" w:rsidRDefault="00BA3950" w:rsidP="00BA3950"/>
    <w:p w:rsidR="00BA3950" w:rsidRDefault="00BA3950" w:rsidP="00BA3950">
      <w:r>
        <w:rPr>
          <w:rFonts w:hint="eastAsia"/>
        </w:rPr>
        <w:t>自己的感受：</w:t>
      </w:r>
    </w:p>
    <w:p w:rsidR="00BA3950" w:rsidRDefault="00BA3950" w:rsidP="00BA3950"/>
    <w:p w:rsidR="00BA3950" w:rsidRDefault="00BA3950" w:rsidP="00BA3950">
      <w:r>
        <w:rPr>
          <w:rFonts w:hint="eastAsia"/>
        </w:rPr>
        <w:t>1.很不好的一点是，我开始放纵自己的不良情绪，任其发展，导致我自己的情绪难以收敛。</w:t>
      </w:r>
    </w:p>
    <w:p w:rsidR="00BA3950" w:rsidRPr="00BA3950" w:rsidRDefault="00BA3950" w:rsidP="00BA3950"/>
    <w:p w:rsidR="00BA3950" w:rsidRDefault="00BA3950" w:rsidP="00BA3950">
      <w:r>
        <w:rPr>
          <w:rFonts w:hint="eastAsia"/>
        </w:rPr>
        <w:t>2.经常在潜意识里觉得自己现在的状态问题很大，但是又懒得去采取措施调整自己</w:t>
      </w:r>
      <w:r w:rsidR="0064489D">
        <w:rPr>
          <w:rFonts w:hint="eastAsia"/>
        </w:rPr>
        <w:t>，即感觉自己很蠢，但是又没法不蠢。</w:t>
      </w:r>
    </w:p>
    <w:p w:rsidR="0064489D" w:rsidRDefault="0064489D" w:rsidP="00BA3950"/>
    <w:p w:rsidR="0064489D" w:rsidRDefault="0064489D" w:rsidP="00BA3950">
      <w:r>
        <w:t>3.</w:t>
      </w:r>
      <w:r>
        <w:rPr>
          <w:rFonts w:hint="eastAsia"/>
        </w:rPr>
        <w:t>我以为是因为研究生导师等等方面的原因导致我现在的状况，但是我想了想，其实自己也没怎么被迫害，不应该是因为这些事情出的问题。并且我在之前就已经有了解决这些问题的办法，也取得了一定的效果。</w:t>
      </w:r>
    </w:p>
    <w:p w:rsidR="0064489D" w:rsidRDefault="0064489D" w:rsidP="00BA3950"/>
    <w:p w:rsidR="0064489D" w:rsidRDefault="0064489D" w:rsidP="00BA3950">
      <w:r>
        <w:rPr>
          <w:rFonts w:hint="eastAsia"/>
        </w:rPr>
        <w:t>4.我现在有个很不好的习惯：喜欢上网看一些自己想</w:t>
      </w:r>
      <w:proofErr w:type="gramStart"/>
      <w:r>
        <w:rPr>
          <w:rFonts w:hint="eastAsia"/>
        </w:rPr>
        <w:t>买但是</w:t>
      </w:r>
      <w:proofErr w:type="gramEnd"/>
      <w:r>
        <w:rPr>
          <w:rFonts w:hint="eastAsia"/>
        </w:rPr>
        <w:t>又不舍得买的东西，看了关，关了看，想</w:t>
      </w:r>
      <w:proofErr w:type="gramStart"/>
      <w:r>
        <w:rPr>
          <w:rFonts w:hint="eastAsia"/>
        </w:rPr>
        <w:t>买但是</w:t>
      </w:r>
      <w:proofErr w:type="gramEnd"/>
      <w:r>
        <w:rPr>
          <w:rFonts w:hint="eastAsia"/>
        </w:rPr>
        <w:t>又瞻前顾后。很多事情也是一样，想做，但是瞻前顾后（时间，金钱，精力等等各种成本的考虑）。</w:t>
      </w:r>
    </w:p>
    <w:p w:rsidR="0064489D" w:rsidRDefault="0064489D" w:rsidP="00BA3950"/>
    <w:p w:rsidR="0064489D" w:rsidRDefault="0064489D" w:rsidP="00BA3950">
      <w:r>
        <w:rPr>
          <w:rFonts w:hint="eastAsia"/>
        </w:rPr>
        <w:t>5.自己的行为伤害到了心爱的人，她在和我交往之后难过了很多次，但我却屡次惹她生气。我嘴贱。</w:t>
      </w:r>
    </w:p>
    <w:p w:rsidR="0064489D" w:rsidRDefault="0064489D" w:rsidP="00BA3950"/>
    <w:p w:rsidR="0064489D" w:rsidRDefault="0064489D" w:rsidP="00BA3950">
      <w:pPr>
        <w:rPr>
          <w:rFonts w:hint="eastAsia"/>
        </w:rPr>
      </w:pPr>
      <w:r>
        <w:rPr>
          <w:rFonts w:hint="eastAsia"/>
        </w:rPr>
        <w:t>6.</w:t>
      </w:r>
      <w:proofErr w:type="gramStart"/>
      <w:r>
        <w:rPr>
          <w:rFonts w:hint="eastAsia"/>
        </w:rPr>
        <w:t>由之前</w:t>
      </w:r>
      <w:proofErr w:type="gramEnd"/>
      <w:r>
        <w:rPr>
          <w:rFonts w:hint="eastAsia"/>
        </w:rPr>
        <w:t>的总觉得自己不行，到现在的自我感觉良好，看不起这个看不起那个。应该以最低的姿态去对待一切。</w:t>
      </w:r>
    </w:p>
    <w:p w:rsidR="0064489D" w:rsidRDefault="0064489D" w:rsidP="00BA3950"/>
    <w:p w:rsidR="0064489D" w:rsidRDefault="0064489D" w:rsidP="00BA3950"/>
    <w:p w:rsidR="0044132F" w:rsidRDefault="0044132F" w:rsidP="00BA3950"/>
    <w:p w:rsidR="0044132F" w:rsidRDefault="0044132F" w:rsidP="00BA3950"/>
    <w:p w:rsidR="0044132F" w:rsidRDefault="0044132F" w:rsidP="00BA3950"/>
    <w:p w:rsidR="0044132F" w:rsidRDefault="0044132F" w:rsidP="00BA3950"/>
    <w:p w:rsidR="0044132F" w:rsidRDefault="0044132F" w:rsidP="00BA3950">
      <w:pPr>
        <w:rPr>
          <w:rFonts w:hint="eastAsia"/>
        </w:rPr>
      </w:pPr>
    </w:p>
    <w:p w:rsidR="0064489D" w:rsidRDefault="0064489D" w:rsidP="00BA3950">
      <w:r>
        <w:rPr>
          <w:rFonts w:hint="eastAsia"/>
        </w:rPr>
        <w:lastRenderedPageBreak/>
        <w:t>改进的可行方案：</w:t>
      </w:r>
    </w:p>
    <w:p w:rsidR="0064489D" w:rsidRDefault="0064489D" w:rsidP="00BA3950"/>
    <w:p w:rsidR="0064489D" w:rsidRDefault="0064489D" w:rsidP="0064489D">
      <w:r>
        <w:rPr>
          <w:rFonts w:hint="eastAsia"/>
        </w:rPr>
        <w:t>1.多和别人交流，因为可以意识到，跟别人交流的过程中，自己还是挺快乐的。有意识的主动去与别人交流，经常的交流。</w:t>
      </w:r>
    </w:p>
    <w:p w:rsidR="0064489D" w:rsidRDefault="0064489D" w:rsidP="0064489D"/>
    <w:p w:rsidR="0064489D" w:rsidRDefault="0064489D" w:rsidP="0064489D">
      <w:r>
        <w:rPr>
          <w:rFonts w:hint="eastAsia"/>
        </w:rPr>
        <w:t>2.调整好自己的位置，对待事情一定要更谨慎，说话之前要多考虑。</w:t>
      </w:r>
    </w:p>
    <w:p w:rsidR="0044132F" w:rsidRDefault="0044132F" w:rsidP="0064489D"/>
    <w:p w:rsidR="0044132F" w:rsidRDefault="0044132F" w:rsidP="0064489D">
      <w:r>
        <w:rPr>
          <w:rFonts w:hint="eastAsia"/>
        </w:rPr>
        <w:t>3.经常的用文字的方式，把自己的问题，自己的想法，自己的感受写出来，并和身边的人(伴侣，父母，好兄弟)一起交流，看看能不能有好的办法去解决自身存在的问题。</w:t>
      </w:r>
    </w:p>
    <w:p w:rsidR="0044132F" w:rsidRDefault="0044132F" w:rsidP="0064489D"/>
    <w:p w:rsidR="0044132F" w:rsidRDefault="0044132F" w:rsidP="0064489D">
      <w:r>
        <w:rPr>
          <w:rFonts w:hint="eastAsia"/>
        </w:rPr>
        <w:t>4.应当去学着珍惜拥有的一切，怀着感恩的心态去对待一切。</w:t>
      </w:r>
    </w:p>
    <w:p w:rsidR="0044132F" w:rsidRDefault="0044132F" w:rsidP="0064489D"/>
    <w:p w:rsidR="0044132F" w:rsidRDefault="0044132F" w:rsidP="0064489D">
      <w:r>
        <w:rPr>
          <w:rFonts w:hint="eastAsia"/>
        </w:rPr>
        <w:t>5.试着长期进行运动，听听音乐。</w:t>
      </w:r>
    </w:p>
    <w:p w:rsidR="0044132F" w:rsidRDefault="0044132F" w:rsidP="0064489D"/>
    <w:p w:rsidR="0044132F" w:rsidRDefault="0044132F" w:rsidP="0064489D">
      <w:r>
        <w:rPr>
          <w:rFonts w:hint="eastAsia"/>
        </w:rPr>
        <w:t>6.试着去向专业人士寻求一些建议。</w:t>
      </w:r>
    </w:p>
    <w:p w:rsidR="0044132F" w:rsidRDefault="0044132F" w:rsidP="0064489D"/>
    <w:p w:rsidR="0044132F" w:rsidRDefault="0044132F" w:rsidP="0064489D">
      <w:r>
        <w:rPr>
          <w:rFonts w:hint="eastAsia"/>
        </w:rPr>
        <w:t>7.找回对学习的渴望。</w:t>
      </w:r>
    </w:p>
    <w:p w:rsidR="0044132F" w:rsidRDefault="0044132F" w:rsidP="0064489D"/>
    <w:p w:rsidR="0044132F" w:rsidRDefault="0044132F" w:rsidP="0064489D">
      <w:r>
        <w:rPr>
          <w:rFonts w:hint="eastAsia"/>
        </w:rPr>
        <w:t>8.在情绪陷入困境的时候，试着有意识的往回拉一拉。</w:t>
      </w:r>
    </w:p>
    <w:p w:rsidR="0044132F" w:rsidRDefault="0044132F" w:rsidP="0064489D"/>
    <w:p w:rsidR="0044132F" w:rsidRPr="00BA3950" w:rsidRDefault="0044132F" w:rsidP="0064489D">
      <w:pPr>
        <w:rPr>
          <w:rFonts w:hint="eastAsia"/>
        </w:rPr>
      </w:pPr>
      <w:r>
        <w:rPr>
          <w:rFonts w:hint="eastAsia"/>
        </w:rPr>
        <w:t>9.每隔几天就把写的东西翻出来看看。</w:t>
      </w:r>
      <w:bookmarkStart w:id="0" w:name="_GoBack"/>
      <w:bookmarkEnd w:id="0"/>
    </w:p>
    <w:sectPr w:rsidR="0044132F" w:rsidRPr="00BA3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05015"/>
    <w:multiLevelType w:val="hybridMultilevel"/>
    <w:tmpl w:val="62248C08"/>
    <w:lvl w:ilvl="0" w:tplc="53B48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0D346F"/>
    <w:multiLevelType w:val="hybridMultilevel"/>
    <w:tmpl w:val="B6D234E0"/>
    <w:lvl w:ilvl="0" w:tplc="F2FC4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C87061"/>
    <w:multiLevelType w:val="hybridMultilevel"/>
    <w:tmpl w:val="46E08D84"/>
    <w:lvl w:ilvl="0" w:tplc="A7F4E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48F"/>
    <w:rsid w:val="0044132F"/>
    <w:rsid w:val="0064489D"/>
    <w:rsid w:val="00816459"/>
    <w:rsid w:val="0095349C"/>
    <w:rsid w:val="00BA3950"/>
    <w:rsid w:val="00BE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BBF1"/>
  <w15:chartTrackingRefBased/>
  <w15:docId w15:val="{082F393E-BF24-4572-B4FD-8FB794223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9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 shuang</dc:creator>
  <cp:keywords/>
  <dc:description/>
  <cp:lastModifiedBy>baby shuang</cp:lastModifiedBy>
  <cp:revision>2</cp:revision>
  <dcterms:created xsi:type="dcterms:W3CDTF">2018-04-12T16:11:00Z</dcterms:created>
  <dcterms:modified xsi:type="dcterms:W3CDTF">2018-04-12T16:37:00Z</dcterms:modified>
</cp:coreProperties>
</file>