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Специалисту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П.П. Петрову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7B4AE7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Петр Петрович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7B4AE7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 в срок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Специалист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С.С. Сидоров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54" w:rsidRDefault="00DC0354" w:rsidP="0029241D">
      <w:r>
        <w:separator/>
      </w:r>
    </w:p>
  </w:endnote>
  <w:endnote w:type="continuationSeparator" w:id="0">
    <w:p w:rsidR="00DC0354" w:rsidRDefault="00DC035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54" w:rsidRDefault="00DC0354" w:rsidP="0029241D">
      <w:r>
        <w:separator/>
      </w:r>
    </w:p>
  </w:footnote>
  <w:footnote w:type="continuationSeparator" w:id="0">
    <w:p w:rsidR="00DC0354" w:rsidRDefault="00DC035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B4AE7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DC0354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1177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2019-11-21T11:09:00Z</dcterms:modified>
</cp:coreProperties>
</file>