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Специалисту технологического обеспечения системы электронного документооборота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А.Ю. Крылосовой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Анна Юрьевна!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