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="0083226E" w:rsidRPr="00E2140A" w:rsidTr="007A4F5B">
        <w:tc>
          <w:tcPr>
            <w:tcW w:w="4635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информационных технологий и связи</w:t>
            </w:r>
          </w:p>
          <w:p w:rsidR="0083226E" w:rsidRPr="00ED1EB4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5D6" w:rsidRPr="00552D91" w:rsidRDefault="006315D6" w:rsidP="006315D6">
                  <w:pPr>
                    <w:pStyle w:val="1"/>
                    <w:jc w:val="center"/>
                  </w:pPr>
                  <w:r w:rsidRPr="00552D91">
                    <w:t>Директору департамента</w:t>
                  </w:r>
                </w:p>
                <w:p w:rsidR="006315D6" w:rsidRDefault="006315D6" w:rsidP="006315D6">
                  <w:pPr>
                    <w:pStyle w:val="1"/>
                    <w:jc w:val="center"/>
                  </w:pPr>
                </w:p>
                <w:p w:rsidR="006315D6" w:rsidRDefault="006315D6" w:rsidP="006315D6">
                  <w:pPr>
                    <w:spacing w:after="120"/>
                    <w:jc w:val="center"/>
                  </w:pPr>
                  <w:r w:rsidRPr="00552D91">
                    <w:t>М.С. Шпиню</w:t>
                  </w:r>
                </w:p>
              </w:tc>
            </w:tr>
          </w:tbl>
          <w:p w:rsidR="006315D6" w:rsidRPr="006315D6" w:rsidRDefault="006315D6" w:rsidP="006315D6"/>
        </w:tc>
      </w:tr>
      <w:tr w:rsidR="00931072" w:rsidRPr="00931072" w:rsidTr="007A4F5B">
        <w:tc>
          <w:tcPr>
            <w:tcW w:w="9287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тест</w:t>
            </w:r>
          </w:p>
        </w:tc>
      </w:tr>
    </w:tbl>
    <w:p w:rsidR="002F78BB" w:rsidRDefault="00BA1CF4" w:rsidP="007A4F5B">
      <w:pPr>
        <w:keepNext/>
        <w:spacing w:before="1080" w:after="480" w:line="276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>Уважаемый(ая) Михаил Степанович!</w:t>
      </w:r>
    </w:p>
    <w:p w:rsidR="00BA1CF4" w:rsidRDefault="00BA1CF4" w:rsidP="007F7C9A">
      <w:pPr>
        <w:spacing w:line="276" w:lineRule="auto"/>
        <w:ind w:firstLine="709"/>
        <w:rPr>
          <w:sz w:val="28"/>
          <w:szCs w:val="28"/>
          <w:lang w:val="en-US"/>
        </w:rPr>
      </w:pPr>
    </w:p>
    <w:p w:rsidR="003D05A3" w:rsidRDefault="00ED1EB4" w:rsidP="0029241D">
      <w:pPr>
        <w:spacing w:before="24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</w:t>
      </w:r>
      <w:bookmarkStart w:id="0" w:name="_GoBack"/>
      <w:bookmarkEnd w:id="0"/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6"/>
        <w:gridCol w:w="4641"/>
      </w:tblGrid>
      <w:tr w:rsidR="003D05A3" w:rsidTr="007A4F5B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Директор департамента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С.Н. Суханов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Г.Р. Шурбина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55-55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907" w:rsidRDefault="00334907" w:rsidP="0029241D">
      <w:r>
        <w:separator/>
      </w:r>
    </w:p>
  </w:endnote>
  <w:endnote w:type="continuationSeparator" w:id="0">
    <w:p w:rsidR="00334907" w:rsidRDefault="00334907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907" w:rsidRDefault="00334907" w:rsidP="0029241D">
      <w:r>
        <w:separator/>
      </w:r>
    </w:p>
  </w:footnote>
  <w:footnote w:type="continuationSeparator" w:id="0">
    <w:p w:rsidR="00334907" w:rsidRDefault="00334907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34907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D1EB4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FC96D6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Шурбина Гульнара Рашитовна</cp:lastModifiedBy>
  <cp:revision>41</cp:revision>
  <cp:lastPrinted>2018-07-02T11:57:00Z</cp:lastPrinted>
  <dcterms:created xsi:type="dcterms:W3CDTF">2018-12-17T11:44:00Z</dcterms:created>
  <dcterms:modified xsi:type="dcterms:W3CDTF">2021-04-26T14:19:00Z</dcterms:modified>
</cp:coreProperties>
</file>