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AC221" w14:textId="7E2E53D7" w:rsidR="00F921A8" w:rsidRDefault="00045B08" w:rsidP="00045B08">
      <w:pPr>
        <w:pStyle w:val="Heading1"/>
      </w:pPr>
      <w:r>
        <w:t>Notes for rtmbGMACS Github Repo</w:t>
      </w:r>
    </w:p>
    <w:p w14:paraId="350AFEA4" w14:textId="7A67A59E" w:rsidR="00045B08" w:rsidRDefault="00045B08" w:rsidP="00045B08">
      <w:pPr>
        <w:pStyle w:val="Heading2"/>
      </w:pPr>
      <w:r>
        <w:t>GitHub Actions</w:t>
      </w:r>
    </w:p>
    <w:p w14:paraId="0912FE2E" w14:textId="77F618D7" w:rsidR="00045B08" w:rsidRDefault="00045B08">
      <w:r>
        <w:t xml:space="preserve">debugging an Action: see </w:t>
      </w:r>
      <w:r w:rsidRPr="00045B08">
        <w:t>https://github.com/r-hub/actions/tree/main/debug-shell</w:t>
      </w:r>
    </w:p>
    <w:p w14:paraId="62C71384" w14:textId="76E58E89" w:rsidR="00045B08" w:rsidRDefault="00045B08" w:rsidP="00045B08">
      <w:pPr>
        <w:pStyle w:val="Heading2"/>
      </w:pPr>
      <w:r>
        <w:t>Using pkgdown with Quarto</w:t>
      </w:r>
      <w:r w:rsidR="005913F2">
        <w:t xml:space="preserve"> (v2026.10.19: not using pkgdown)</w:t>
      </w:r>
    </w:p>
    <w:p w14:paraId="256AD7EB" w14:textId="4B4BF05E" w:rsidR="00045B08" w:rsidRDefault="00045B08">
      <w:r>
        <w:t xml:space="preserve">from </w:t>
      </w:r>
      <w:hyperlink r:id="rId5" w:history="1">
        <w:r w:rsidRPr="00045B08">
          <w:rPr>
            <w:rStyle w:val="Hyperlink"/>
          </w:rPr>
          <w:t>link</w:t>
        </w:r>
      </w:hyperlink>
      <w:r>
        <w:t>:</w:t>
      </w:r>
    </w:p>
    <w:p w14:paraId="79F1E0E5" w14:textId="77777777" w:rsidR="00045B08" w:rsidRPr="00045B08" w:rsidRDefault="00045B08" w:rsidP="00205302">
      <w:pPr>
        <w:pStyle w:val="ListParagraph"/>
        <w:numPr>
          <w:ilvl w:val="0"/>
          <w:numId w:val="3"/>
        </w:numPr>
      </w:pPr>
      <w:r w:rsidRPr="00045B08">
        <w:t>Use development version of </w:t>
      </w:r>
      <w:r w:rsidRPr="00205302">
        <w:rPr>
          <w:rFonts w:ascii="var(--d-font-family--monospace)" w:hAnsi="var(--d-font-family--monospace)" w:cs="Courier New"/>
          <w:sz w:val="25"/>
          <w:szCs w:val="25"/>
        </w:rPr>
        <w:t>pkgdown</w:t>
      </w:r>
      <w:r w:rsidRPr="00045B08">
        <w:t> locally.</w:t>
      </w:r>
    </w:p>
    <w:p w14:paraId="4F4DBBA9" w14:textId="77777777" w:rsidR="00045B08" w:rsidRPr="00045B08" w:rsidRDefault="00045B08" w:rsidP="00205302">
      <w:pPr>
        <w:pStyle w:val="ListParagraph"/>
        <w:numPr>
          <w:ilvl w:val="0"/>
          <w:numId w:val="3"/>
        </w:numPr>
      </w:pPr>
      <w:r w:rsidRPr="00045B08">
        <w:t>Use development version of </w:t>
      </w:r>
      <w:r w:rsidRPr="00205302">
        <w:rPr>
          <w:rFonts w:ascii="var(--d-font-family--monospace)" w:hAnsi="var(--d-font-family--monospace)" w:cs="Courier New"/>
          <w:sz w:val="25"/>
          <w:szCs w:val="25"/>
        </w:rPr>
        <w:t>pkgdown</w:t>
      </w:r>
      <w:r w:rsidRPr="00045B08">
        <w:t> in the GHA by including </w:t>
      </w:r>
      <w:r w:rsidRPr="00205302">
        <w:rPr>
          <w:rFonts w:ascii="var(--d-font-family--monospace)" w:hAnsi="var(--d-font-family--monospace)" w:cs="Courier New"/>
          <w:sz w:val="25"/>
          <w:szCs w:val="25"/>
        </w:rPr>
        <w:t>r-lib/pkgdown</w:t>
      </w:r>
      <w:r w:rsidRPr="00045B08">
        <w:t> under </w:t>
      </w:r>
      <w:r w:rsidRPr="00205302">
        <w:rPr>
          <w:rFonts w:ascii="var(--d-font-family--monospace)" w:hAnsi="var(--d-font-family--monospace)" w:cs="Courier New"/>
          <w:sz w:val="25"/>
          <w:szCs w:val="25"/>
        </w:rPr>
        <w:t>Confi/Needs/website</w:t>
      </w:r>
      <w:r w:rsidRPr="00045B08">
        <w:t> in my "Description" file.</w:t>
      </w:r>
    </w:p>
    <w:p w14:paraId="74250FA5" w14:textId="77777777" w:rsidR="00045B08" w:rsidRPr="00045B08" w:rsidRDefault="00045B08" w:rsidP="00205302">
      <w:pPr>
        <w:pStyle w:val="ListParagraph"/>
        <w:numPr>
          <w:ilvl w:val="0"/>
          <w:numId w:val="3"/>
        </w:numPr>
      </w:pPr>
      <w:r w:rsidRPr="00045B08">
        <w:t>Make sure I used </w:t>
      </w:r>
      <w:r w:rsidRPr="00205302">
        <w:rPr>
          <w:rFonts w:ascii="var(--d-font-family--monospace)" w:hAnsi="var(--d-font-family--monospace)" w:cs="Courier New"/>
          <w:sz w:val="25"/>
          <w:szCs w:val="25"/>
        </w:rPr>
        <w:t>r-lib</w:t>
      </w:r>
      <w:r w:rsidRPr="00045B08">
        <w:t> (with the hyphen) in my "Description" file.</w:t>
      </w:r>
    </w:p>
    <w:p w14:paraId="7CD0646B" w14:textId="381C1CB7" w:rsidR="00045B08" w:rsidRPr="00045B08" w:rsidRDefault="00045B08" w:rsidP="00205302">
      <w:pPr>
        <w:pStyle w:val="ListParagraph"/>
        <w:numPr>
          <w:ilvl w:val="0"/>
          <w:numId w:val="3"/>
        </w:numPr>
      </w:pPr>
      <w:r w:rsidRPr="00045B08">
        <w:t>Not use </w:t>
      </w:r>
      <w:r w:rsidRPr="00205302">
        <w:rPr>
          <w:rFonts w:ascii="var(--d-font-family--monospace)" w:hAnsi="var(--d-font-family--monospace)" w:cs="Courier New"/>
          <w:sz w:val="25"/>
          <w:szCs w:val="25"/>
        </w:rPr>
        <w:t>echo: -1</w:t>
      </w:r>
      <w:r w:rsidRPr="00045B08">
        <w:t> in my Quarto documents (this did not get flagged when running locally, though in retrospect I see that RStudio highlighted it at the line number, but may have been found in GH using the "debug-shell" action that Gabor linked to)</w:t>
      </w:r>
    </w:p>
    <w:p w14:paraId="3CF94C24" w14:textId="265531E3" w:rsidR="00045B08" w:rsidRDefault="005913F2" w:rsidP="00512A2C">
      <w:pPr>
        <w:pStyle w:val="Heading2"/>
      </w:pPr>
      <w:r>
        <w:t>Using Quarto to create documentation</w:t>
      </w:r>
    </w:p>
    <w:p w14:paraId="7C8E27BB" w14:textId="09DB1DEC" w:rsidR="005913F2" w:rsidRDefault="005913F2" w:rsidP="005913F2">
      <w:pPr>
        <w:pStyle w:val="ListParagraph"/>
        <w:numPr>
          <w:ilvl w:val="0"/>
          <w:numId w:val="4"/>
        </w:numPr>
      </w:pPr>
      <w:r>
        <w:t>Quarto web pages in "quarto" folder</w:t>
      </w:r>
    </w:p>
    <w:p w14:paraId="74698ACE" w14:textId="77777777" w:rsidR="005913F2" w:rsidRDefault="005913F2" w:rsidP="005913F2">
      <w:pPr>
        <w:pStyle w:val="ListParagraph"/>
        <w:numPr>
          <w:ilvl w:val="1"/>
          <w:numId w:val="4"/>
        </w:numPr>
      </w:pPr>
      <w:r>
        <w:t>website structure defined in _quarto.yml</w:t>
      </w:r>
    </w:p>
    <w:p w14:paraId="420B20B9" w14:textId="26C1D087" w:rsidR="005913F2" w:rsidRDefault="005913F2" w:rsidP="005913F2">
      <w:pPr>
        <w:pStyle w:val="ListParagraph"/>
        <w:numPr>
          <w:ilvl w:val="1"/>
          <w:numId w:val="4"/>
        </w:numPr>
      </w:pPr>
      <w:r>
        <w:t>each qmd is a web page</w:t>
      </w:r>
    </w:p>
    <w:p w14:paraId="51CDF4B1" w14:textId="77777777" w:rsidR="00166FC9" w:rsidRDefault="005913F2" w:rsidP="005913F2">
      <w:pPr>
        <w:pStyle w:val="ListParagraph"/>
        <w:numPr>
          <w:ilvl w:val="1"/>
          <w:numId w:val="4"/>
        </w:numPr>
      </w:pPr>
      <w:r>
        <w:t xml:space="preserve">to </w:t>
      </w:r>
      <w:r w:rsidR="00166FC9">
        <w:t xml:space="preserve">render website to </w:t>
      </w:r>
      <w:r>
        <w:t xml:space="preserve">local "docs" folder </w:t>
      </w:r>
    </w:p>
    <w:p w14:paraId="4267EA5E" w14:textId="2AE5E08F" w:rsidR="005913F2" w:rsidRDefault="005913F2" w:rsidP="00166FC9">
      <w:pPr>
        <w:pStyle w:val="ListParagraph"/>
        <w:numPr>
          <w:ilvl w:val="2"/>
          <w:numId w:val="4"/>
        </w:numPr>
      </w:pPr>
      <w:r>
        <w:t>at terminal</w:t>
      </w:r>
      <w:r w:rsidR="00683F88">
        <w:t xml:space="preserve"> in "quarto" folder</w:t>
      </w:r>
      <w:r w:rsidR="00166FC9">
        <w:t>:</w:t>
      </w:r>
      <w:r>
        <w:t xml:space="preserve"> "quarto render"</w:t>
      </w:r>
    </w:p>
    <w:p w14:paraId="2A02C4F0" w14:textId="0B800E39" w:rsidR="00166FC9" w:rsidRDefault="00166FC9" w:rsidP="005913F2">
      <w:pPr>
        <w:pStyle w:val="ListParagraph"/>
        <w:numPr>
          <w:ilvl w:val="1"/>
          <w:numId w:val="4"/>
        </w:numPr>
      </w:pPr>
      <w:r>
        <w:t xml:space="preserve">to render website to repo on </w:t>
      </w:r>
      <w:r w:rsidR="00FE65B1">
        <w:t>"</w:t>
      </w:r>
      <w:r>
        <w:t>gh-pages</w:t>
      </w:r>
      <w:r w:rsidR="00FE65B1">
        <w:t>"</w:t>
      </w:r>
      <w:r>
        <w:t xml:space="preserve"> branch</w:t>
      </w:r>
    </w:p>
    <w:p w14:paraId="268D53E7" w14:textId="75181FEB" w:rsidR="00FE65B1" w:rsidRDefault="00FE65B1" w:rsidP="00FE65B1">
      <w:pPr>
        <w:pStyle w:val="ListParagraph"/>
        <w:numPr>
          <w:ilvl w:val="2"/>
          <w:numId w:val="4"/>
        </w:numPr>
      </w:pPr>
      <w:r>
        <w:t xml:space="preserve">add a </w:t>
      </w:r>
      <w:proofErr w:type="gramStart"/>
      <w:r>
        <w:t>".nojekyll</w:t>
      </w:r>
      <w:proofErr w:type="gramEnd"/>
      <w:r>
        <w:t>" file at the root folder to the main branch and commit it</w:t>
      </w:r>
    </w:p>
    <w:p w14:paraId="7F9399F6" w14:textId="1A391D96" w:rsidR="00FE65B1" w:rsidRDefault="00FE65B1" w:rsidP="00FE65B1">
      <w:pPr>
        <w:pStyle w:val="ListParagraph"/>
        <w:numPr>
          <w:ilvl w:val="3"/>
          <w:numId w:val="4"/>
        </w:numPr>
      </w:pPr>
      <w:r>
        <w:t>this prevents GitHub from using it's default approach to creating the website on the "gh-pages" branch</w:t>
      </w:r>
    </w:p>
    <w:p w14:paraId="57DE4D12" w14:textId="77777777" w:rsidR="00FE65B1" w:rsidRDefault="00FE65B1" w:rsidP="00FE65B1">
      <w:pPr>
        <w:pStyle w:val="ListParagraph"/>
        <w:numPr>
          <w:ilvl w:val="2"/>
          <w:numId w:val="4"/>
        </w:numPr>
      </w:pPr>
      <w:r>
        <w:t xml:space="preserve">configure repo </w:t>
      </w:r>
      <w:proofErr w:type="gramStart"/>
      <w:r>
        <w:t>Settings::</w:t>
      </w:r>
      <w:proofErr w:type="gramEnd"/>
      <w:r>
        <w:t xml:space="preserve">Pages to use </w:t>
      </w:r>
    </w:p>
    <w:p w14:paraId="59EB2AB0" w14:textId="77777777" w:rsidR="00FE65B1" w:rsidRDefault="00FE65B1" w:rsidP="00FE65B1">
      <w:pPr>
        <w:pStyle w:val="ListParagraph"/>
        <w:numPr>
          <w:ilvl w:val="3"/>
          <w:numId w:val="4"/>
        </w:numPr>
      </w:pPr>
      <w:r>
        <w:t>Source: "deploy from branch"</w:t>
      </w:r>
    </w:p>
    <w:p w14:paraId="67642EE3" w14:textId="5764FBAC" w:rsidR="00FE65B1" w:rsidRDefault="00FE65B1" w:rsidP="00FE65B1">
      <w:pPr>
        <w:pStyle w:val="ListParagraph"/>
        <w:numPr>
          <w:ilvl w:val="3"/>
          <w:numId w:val="4"/>
        </w:numPr>
      </w:pPr>
      <w:r>
        <w:t>Branch: "gh-pages", "/(root)"</w:t>
      </w:r>
    </w:p>
    <w:p w14:paraId="1837C8AF" w14:textId="299644F1" w:rsidR="00166FC9" w:rsidRDefault="00166FC9" w:rsidP="00166FC9">
      <w:pPr>
        <w:pStyle w:val="ListParagraph"/>
        <w:numPr>
          <w:ilvl w:val="2"/>
          <w:numId w:val="4"/>
        </w:numPr>
      </w:pPr>
      <w:r>
        <w:t xml:space="preserve">at terminal </w:t>
      </w:r>
      <w:r w:rsidR="00683F88">
        <w:t>in "quarto" folder:</w:t>
      </w:r>
      <w:r>
        <w:t xml:space="preserve"> "quarto </w:t>
      </w:r>
      <w:r w:rsidR="003E5AFB">
        <w:t>publish</w:t>
      </w:r>
      <w:r>
        <w:t xml:space="preserve"> gh-pages"</w:t>
      </w:r>
    </w:p>
    <w:sectPr w:rsidR="0016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d-font-family--monospac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6B7AD8"/>
    <w:multiLevelType w:val="multilevel"/>
    <w:tmpl w:val="AC7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08C4"/>
    <w:multiLevelType w:val="hybridMultilevel"/>
    <w:tmpl w:val="EB5A5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238EE"/>
    <w:multiLevelType w:val="hybridMultilevel"/>
    <w:tmpl w:val="86E8E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4025B"/>
    <w:multiLevelType w:val="multilevel"/>
    <w:tmpl w:val="FE8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64135">
    <w:abstractNumId w:val="0"/>
  </w:num>
  <w:num w:numId="2" w16cid:durableId="1294478712">
    <w:abstractNumId w:val="3"/>
  </w:num>
  <w:num w:numId="3" w16cid:durableId="1059670061">
    <w:abstractNumId w:val="2"/>
  </w:num>
  <w:num w:numId="4" w16cid:durableId="13599389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08"/>
    <w:rsid w:val="000168CC"/>
    <w:rsid w:val="00016C36"/>
    <w:rsid w:val="00021B75"/>
    <w:rsid w:val="00022471"/>
    <w:rsid w:val="00045B08"/>
    <w:rsid w:val="00066CAA"/>
    <w:rsid w:val="00070059"/>
    <w:rsid w:val="00073E42"/>
    <w:rsid w:val="00094782"/>
    <w:rsid w:val="000A2EC6"/>
    <w:rsid w:val="000B6E4E"/>
    <w:rsid w:val="000F1710"/>
    <w:rsid w:val="000F3FE8"/>
    <w:rsid w:val="000F5427"/>
    <w:rsid w:val="0010106A"/>
    <w:rsid w:val="00101E16"/>
    <w:rsid w:val="001062E6"/>
    <w:rsid w:val="00106FE8"/>
    <w:rsid w:val="00126745"/>
    <w:rsid w:val="00145381"/>
    <w:rsid w:val="00146A99"/>
    <w:rsid w:val="001553EF"/>
    <w:rsid w:val="00166FC9"/>
    <w:rsid w:val="00175B8A"/>
    <w:rsid w:val="00176438"/>
    <w:rsid w:val="00184712"/>
    <w:rsid w:val="00184D71"/>
    <w:rsid w:val="0019401A"/>
    <w:rsid w:val="001B17E2"/>
    <w:rsid w:val="001E0613"/>
    <w:rsid w:val="00205302"/>
    <w:rsid w:val="00207DC9"/>
    <w:rsid w:val="002159A9"/>
    <w:rsid w:val="0021666A"/>
    <w:rsid w:val="00234F80"/>
    <w:rsid w:val="00242247"/>
    <w:rsid w:val="0025371A"/>
    <w:rsid w:val="00264E23"/>
    <w:rsid w:val="002702F3"/>
    <w:rsid w:val="002817EB"/>
    <w:rsid w:val="002932E7"/>
    <w:rsid w:val="002B0FE9"/>
    <w:rsid w:val="002C0B3D"/>
    <w:rsid w:val="002C521A"/>
    <w:rsid w:val="002C60B7"/>
    <w:rsid w:val="002C6E89"/>
    <w:rsid w:val="002E2370"/>
    <w:rsid w:val="002E6595"/>
    <w:rsid w:val="002F140C"/>
    <w:rsid w:val="00313403"/>
    <w:rsid w:val="00315B6D"/>
    <w:rsid w:val="00327BF3"/>
    <w:rsid w:val="003403DD"/>
    <w:rsid w:val="00341387"/>
    <w:rsid w:val="003461B1"/>
    <w:rsid w:val="0035277F"/>
    <w:rsid w:val="00355D2A"/>
    <w:rsid w:val="00373652"/>
    <w:rsid w:val="0037764F"/>
    <w:rsid w:val="00386B19"/>
    <w:rsid w:val="003C6FB5"/>
    <w:rsid w:val="003E2E84"/>
    <w:rsid w:val="003E5AFB"/>
    <w:rsid w:val="003F0A29"/>
    <w:rsid w:val="003F1549"/>
    <w:rsid w:val="00410748"/>
    <w:rsid w:val="00413D04"/>
    <w:rsid w:val="00416D80"/>
    <w:rsid w:val="004200BE"/>
    <w:rsid w:val="00443A85"/>
    <w:rsid w:val="004449AA"/>
    <w:rsid w:val="00467320"/>
    <w:rsid w:val="0049012C"/>
    <w:rsid w:val="004906BF"/>
    <w:rsid w:val="00497BB5"/>
    <w:rsid w:val="004A420E"/>
    <w:rsid w:val="004B71A2"/>
    <w:rsid w:val="004B7EC2"/>
    <w:rsid w:val="004C2930"/>
    <w:rsid w:val="004C6D28"/>
    <w:rsid w:val="004D1D2F"/>
    <w:rsid w:val="004E2B88"/>
    <w:rsid w:val="004E3620"/>
    <w:rsid w:val="004E411C"/>
    <w:rsid w:val="004F2F18"/>
    <w:rsid w:val="004F416C"/>
    <w:rsid w:val="00512A2C"/>
    <w:rsid w:val="00516C8C"/>
    <w:rsid w:val="00525ECE"/>
    <w:rsid w:val="005417F9"/>
    <w:rsid w:val="005457CE"/>
    <w:rsid w:val="00546C88"/>
    <w:rsid w:val="00551B8A"/>
    <w:rsid w:val="00556C3D"/>
    <w:rsid w:val="00557565"/>
    <w:rsid w:val="00580932"/>
    <w:rsid w:val="005913F2"/>
    <w:rsid w:val="00592A06"/>
    <w:rsid w:val="005A1F93"/>
    <w:rsid w:val="005A7D35"/>
    <w:rsid w:val="005B393B"/>
    <w:rsid w:val="005C6CF1"/>
    <w:rsid w:val="005C72FC"/>
    <w:rsid w:val="005E2076"/>
    <w:rsid w:val="00602ED7"/>
    <w:rsid w:val="00603D08"/>
    <w:rsid w:val="00616121"/>
    <w:rsid w:val="006205E1"/>
    <w:rsid w:val="00621538"/>
    <w:rsid w:val="00621E9B"/>
    <w:rsid w:val="00630869"/>
    <w:rsid w:val="00645E3E"/>
    <w:rsid w:val="00647792"/>
    <w:rsid w:val="00673ACB"/>
    <w:rsid w:val="00677B4C"/>
    <w:rsid w:val="00681DB0"/>
    <w:rsid w:val="00683F88"/>
    <w:rsid w:val="006862A9"/>
    <w:rsid w:val="00687D94"/>
    <w:rsid w:val="0069004C"/>
    <w:rsid w:val="006C22A7"/>
    <w:rsid w:val="006D2A04"/>
    <w:rsid w:val="006D2D82"/>
    <w:rsid w:val="006D3245"/>
    <w:rsid w:val="006E160A"/>
    <w:rsid w:val="006F1E0E"/>
    <w:rsid w:val="006F7629"/>
    <w:rsid w:val="00703155"/>
    <w:rsid w:val="0071410D"/>
    <w:rsid w:val="0071427E"/>
    <w:rsid w:val="00723E05"/>
    <w:rsid w:val="00745752"/>
    <w:rsid w:val="007530FF"/>
    <w:rsid w:val="007573C2"/>
    <w:rsid w:val="007672FE"/>
    <w:rsid w:val="007803E3"/>
    <w:rsid w:val="00783B56"/>
    <w:rsid w:val="00792752"/>
    <w:rsid w:val="00796B28"/>
    <w:rsid w:val="007A14E0"/>
    <w:rsid w:val="007A5172"/>
    <w:rsid w:val="007B46C1"/>
    <w:rsid w:val="007C38B5"/>
    <w:rsid w:val="007C72B2"/>
    <w:rsid w:val="007C7B79"/>
    <w:rsid w:val="007D004B"/>
    <w:rsid w:val="007E77EE"/>
    <w:rsid w:val="008041D9"/>
    <w:rsid w:val="00807848"/>
    <w:rsid w:val="0086506B"/>
    <w:rsid w:val="00865AE6"/>
    <w:rsid w:val="00873461"/>
    <w:rsid w:val="00882AFF"/>
    <w:rsid w:val="0088497E"/>
    <w:rsid w:val="008A0878"/>
    <w:rsid w:val="008B24C6"/>
    <w:rsid w:val="008B3F09"/>
    <w:rsid w:val="008C0E19"/>
    <w:rsid w:val="008C72C9"/>
    <w:rsid w:val="008F70D5"/>
    <w:rsid w:val="00902D71"/>
    <w:rsid w:val="00922BB5"/>
    <w:rsid w:val="0092516B"/>
    <w:rsid w:val="0093394A"/>
    <w:rsid w:val="0095327F"/>
    <w:rsid w:val="00956633"/>
    <w:rsid w:val="009600DA"/>
    <w:rsid w:val="00990D0F"/>
    <w:rsid w:val="009D2C70"/>
    <w:rsid w:val="009D33F7"/>
    <w:rsid w:val="009D41F9"/>
    <w:rsid w:val="009E51F6"/>
    <w:rsid w:val="009F0CB5"/>
    <w:rsid w:val="00A01D00"/>
    <w:rsid w:val="00A07A23"/>
    <w:rsid w:val="00A16935"/>
    <w:rsid w:val="00A303ED"/>
    <w:rsid w:val="00A55F51"/>
    <w:rsid w:val="00A568EC"/>
    <w:rsid w:val="00A62CCA"/>
    <w:rsid w:val="00A67252"/>
    <w:rsid w:val="00A67E8F"/>
    <w:rsid w:val="00A70CB0"/>
    <w:rsid w:val="00A73843"/>
    <w:rsid w:val="00A8560C"/>
    <w:rsid w:val="00A86B3D"/>
    <w:rsid w:val="00A907D6"/>
    <w:rsid w:val="00AB239F"/>
    <w:rsid w:val="00AB43BB"/>
    <w:rsid w:val="00AB7757"/>
    <w:rsid w:val="00AC13A6"/>
    <w:rsid w:val="00AF0E4C"/>
    <w:rsid w:val="00AF6E78"/>
    <w:rsid w:val="00B00B56"/>
    <w:rsid w:val="00B03D31"/>
    <w:rsid w:val="00B164A3"/>
    <w:rsid w:val="00B259FD"/>
    <w:rsid w:val="00B3417A"/>
    <w:rsid w:val="00B34A32"/>
    <w:rsid w:val="00B51BAB"/>
    <w:rsid w:val="00B558A3"/>
    <w:rsid w:val="00B654A8"/>
    <w:rsid w:val="00B656D1"/>
    <w:rsid w:val="00B66F93"/>
    <w:rsid w:val="00B67B48"/>
    <w:rsid w:val="00B75199"/>
    <w:rsid w:val="00B82573"/>
    <w:rsid w:val="00B85BDE"/>
    <w:rsid w:val="00B87630"/>
    <w:rsid w:val="00BC5212"/>
    <w:rsid w:val="00BC6F2B"/>
    <w:rsid w:val="00BD119E"/>
    <w:rsid w:val="00BD3E34"/>
    <w:rsid w:val="00BE1D87"/>
    <w:rsid w:val="00BF2024"/>
    <w:rsid w:val="00BF28E2"/>
    <w:rsid w:val="00BF389A"/>
    <w:rsid w:val="00C05B90"/>
    <w:rsid w:val="00C12814"/>
    <w:rsid w:val="00C30F21"/>
    <w:rsid w:val="00C545FF"/>
    <w:rsid w:val="00C551E9"/>
    <w:rsid w:val="00C7552B"/>
    <w:rsid w:val="00C77C03"/>
    <w:rsid w:val="00C81DDD"/>
    <w:rsid w:val="00C8354B"/>
    <w:rsid w:val="00C8445D"/>
    <w:rsid w:val="00C87A74"/>
    <w:rsid w:val="00C87AD9"/>
    <w:rsid w:val="00C9493B"/>
    <w:rsid w:val="00CC0FE0"/>
    <w:rsid w:val="00CE0CCC"/>
    <w:rsid w:val="00D03ABA"/>
    <w:rsid w:val="00D04001"/>
    <w:rsid w:val="00D15B76"/>
    <w:rsid w:val="00D26CEC"/>
    <w:rsid w:val="00D31A71"/>
    <w:rsid w:val="00D3240A"/>
    <w:rsid w:val="00D53078"/>
    <w:rsid w:val="00D574AF"/>
    <w:rsid w:val="00D730B5"/>
    <w:rsid w:val="00D76AC6"/>
    <w:rsid w:val="00D836B5"/>
    <w:rsid w:val="00D93157"/>
    <w:rsid w:val="00D973A1"/>
    <w:rsid w:val="00DA1409"/>
    <w:rsid w:val="00DC0C79"/>
    <w:rsid w:val="00DC3899"/>
    <w:rsid w:val="00DD20A0"/>
    <w:rsid w:val="00DD300F"/>
    <w:rsid w:val="00DD5CB2"/>
    <w:rsid w:val="00E00BDE"/>
    <w:rsid w:val="00E05D78"/>
    <w:rsid w:val="00E1383C"/>
    <w:rsid w:val="00E15020"/>
    <w:rsid w:val="00E3088D"/>
    <w:rsid w:val="00E33449"/>
    <w:rsid w:val="00E3395A"/>
    <w:rsid w:val="00E34CB7"/>
    <w:rsid w:val="00E56732"/>
    <w:rsid w:val="00E5726C"/>
    <w:rsid w:val="00E57B40"/>
    <w:rsid w:val="00E60E18"/>
    <w:rsid w:val="00E63B3E"/>
    <w:rsid w:val="00E64118"/>
    <w:rsid w:val="00E84CF9"/>
    <w:rsid w:val="00E85D62"/>
    <w:rsid w:val="00E87294"/>
    <w:rsid w:val="00EA670F"/>
    <w:rsid w:val="00ED0FC5"/>
    <w:rsid w:val="00ED7092"/>
    <w:rsid w:val="00EE2416"/>
    <w:rsid w:val="00EE4273"/>
    <w:rsid w:val="00EF3188"/>
    <w:rsid w:val="00EF6549"/>
    <w:rsid w:val="00F05078"/>
    <w:rsid w:val="00F13EF7"/>
    <w:rsid w:val="00F20DDD"/>
    <w:rsid w:val="00F43B4F"/>
    <w:rsid w:val="00F71AFE"/>
    <w:rsid w:val="00F77FE5"/>
    <w:rsid w:val="00F8557C"/>
    <w:rsid w:val="00F921A8"/>
    <w:rsid w:val="00FA458F"/>
    <w:rsid w:val="00FB4151"/>
    <w:rsid w:val="00FB5C19"/>
    <w:rsid w:val="00FD29A8"/>
    <w:rsid w:val="00FE65B1"/>
    <w:rsid w:val="00FF1DB8"/>
    <w:rsid w:val="00FF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C729C"/>
  <w15:chartTrackingRefBased/>
  <w15:docId w15:val="{65F99F22-823F-D948-8384-FDEA5492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30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leheading">
    <w:name w:val="Table heading"/>
    <w:basedOn w:val="DefaultParagraphFont"/>
    <w:uiPriority w:val="1"/>
    <w:qFormat/>
    <w:rsid w:val="006205E1"/>
    <w:rPr>
      <w:rFonts w:ascii="Times New Roman" w:hAnsi="Times New Roman"/>
      <w:b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053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302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0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45B08"/>
  </w:style>
  <w:style w:type="character" w:styleId="HTMLCode">
    <w:name w:val="HTML Code"/>
    <w:basedOn w:val="DefaultParagraphFont"/>
    <w:uiPriority w:val="99"/>
    <w:semiHidden/>
    <w:unhideWhenUsed/>
    <w:rsid w:val="00045B0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5B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um.posit.co/t/help-with-quarto-articles-in-pkgdown-and-with-github-action/199530/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Stockhausen</dc:creator>
  <cp:keywords/>
  <dc:description/>
  <cp:lastModifiedBy>William Stockhausen</cp:lastModifiedBy>
  <cp:revision>2</cp:revision>
  <dcterms:created xsi:type="dcterms:W3CDTF">2026-10-22T12:35:00Z</dcterms:created>
  <dcterms:modified xsi:type="dcterms:W3CDTF">2026-10-22T12:35:00Z</dcterms:modified>
</cp:coreProperties>
</file>