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DD61C9" w:rsidR="00805E4F" w:rsidRPr="00911CCD" w:rsidRDefault="00561AEB">
      <w:pPr>
        <w:rPr>
          <w:rFonts w:asciiTheme="majorHAnsi" w:eastAsia="Roboto" w:hAnsiTheme="majorHAnsi" w:cstheme="majorHAnsi"/>
          <w:b/>
          <w:sz w:val="48"/>
          <w:szCs w:val="48"/>
        </w:rPr>
      </w:pPr>
      <w:r w:rsidRPr="00911CCD">
        <w:rPr>
          <w:rFonts w:asciiTheme="majorHAnsi" w:eastAsia="Roboto" w:hAnsiTheme="majorHAnsi" w:cstheme="majorHAnsi"/>
          <w:b/>
          <w:sz w:val="48"/>
          <w:szCs w:val="48"/>
        </w:rPr>
        <w:t xml:space="preserve">NOAA Ship THOMAS JEFFERSON </w:t>
      </w:r>
      <w:r w:rsidR="00C06E22" w:rsidRPr="00911CCD">
        <w:rPr>
          <w:rFonts w:asciiTheme="majorHAnsi" w:eastAsia="Roboto" w:hAnsiTheme="majorHAnsi" w:cstheme="majorHAnsi"/>
          <w:b/>
          <w:sz w:val="48"/>
          <w:szCs w:val="48"/>
        </w:rPr>
        <w:t>Procedure Document</w:t>
      </w:r>
    </w:p>
    <w:p w14:paraId="00000002" w14:textId="77777777" w:rsidR="00805E4F" w:rsidRPr="00911CCD" w:rsidRDefault="00805E4F">
      <w:pPr>
        <w:rPr>
          <w:rFonts w:asciiTheme="majorHAnsi" w:eastAsia="Roboto" w:hAnsiTheme="majorHAnsi" w:cstheme="majorHAnsi"/>
          <w:sz w:val="48"/>
          <w:szCs w:val="48"/>
        </w:rPr>
      </w:pPr>
    </w:p>
    <w:p w14:paraId="00000003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Procedure: </w:t>
      </w:r>
    </w:p>
    <w:p w14:paraId="00000004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75F7975E" w14:textId="0B016436" w:rsidR="00A848D5" w:rsidRPr="00911CCD" w:rsidRDefault="008A5C21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Line Spacing 101</w:t>
      </w:r>
    </w:p>
    <w:p w14:paraId="0581B26B" w14:textId="77777777" w:rsidR="006A5A12" w:rsidRPr="00911CCD" w:rsidRDefault="006A5A12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07" w14:textId="414F410B" w:rsidR="00805E4F" w:rsidRPr="00911CCD" w:rsidRDefault="00911CC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Creation</w:t>
      </w:r>
      <w:r w:rsidR="00561AEB" w:rsidRPr="00911CCD">
        <w:rPr>
          <w:rFonts w:asciiTheme="majorHAnsi" w:eastAsia="Roboto" w:hAnsiTheme="majorHAnsi" w:cstheme="majorHAnsi"/>
          <w:sz w:val="28"/>
          <w:szCs w:val="28"/>
        </w:rPr>
        <w:t xml:space="preserve"> Date:</w:t>
      </w:r>
    </w:p>
    <w:p w14:paraId="00000008" w14:textId="7996FA00" w:rsidR="00805E4F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3001D666" w14:textId="759BE213" w:rsidR="00911CCD" w:rsidRPr="00911CCD" w:rsidRDefault="008A5C21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07-18-2020</w:t>
      </w:r>
    </w:p>
    <w:p w14:paraId="0000000A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508A1DA5" w14:textId="3A7F15C2" w:rsidR="00986254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Revision Date: </w:t>
      </w:r>
      <w:r w:rsidR="005E79FF">
        <w:rPr>
          <w:rFonts w:asciiTheme="majorHAnsi" w:eastAsia="Roboto" w:hAnsiTheme="majorHAnsi" w:cstheme="majorHAnsi"/>
          <w:sz w:val="28"/>
          <w:szCs w:val="28"/>
        </w:rPr>
        <w:t>4-14</w:t>
      </w:r>
      <w:r w:rsidR="00986254">
        <w:rPr>
          <w:rFonts w:asciiTheme="majorHAnsi" w:eastAsia="Roboto" w:hAnsiTheme="majorHAnsi" w:cstheme="majorHAnsi"/>
          <w:sz w:val="28"/>
          <w:szCs w:val="28"/>
        </w:rPr>
        <w:t>-2021</w:t>
      </w:r>
    </w:p>
    <w:p w14:paraId="0000000C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E" w14:textId="55E53D84" w:rsidR="00805E4F" w:rsidRPr="00911CCD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Software used: </w:t>
      </w:r>
      <w:r w:rsidR="008A5C21">
        <w:rPr>
          <w:rFonts w:asciiTheme="majorHAnsi" w:eastAsia="Roboto" w:hAnsiTheme="majorHAnsi" w:cstheme="majorHAnsi"/>
          <w:sz w:val="28"/>
          <w:szCs w:val="28"/>
        </w:rPr>
        <w:t>NA</w:t>
      </w:r>
    </w:p>
    <w:p w14:paraId="7E93725B" w14:textId="77777777" w:rsidR="00911CCD" w:rsidRPr="00911CCD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0F" w14:textId="77777777" w:rsidR="00805E4F" w:rsidRPr="00911CCD" w:rsidRDefault="00561AEB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 Number: </w:t>
      </w:r>
      <w:r w:rsidRPr="00911CCD">
        <w:rPr>
          <w:rFonts w:asciiTheme="majorHAnsi" w:eastAsia="Roboto" w:hAnsiTheme="majorHAnsi" w:cstheme="majorHAnsi"/>
          <w:sz w:val="28"/>
          <w:szCs w:val="28"/>
        </w:rPr>
        <w:tab/>
      </w:r>
    </w:p>
    <w:p w14:paraId="00000010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11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2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3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Approved: </w:t>
      </w:r>
    </w:p>
    <w:p w14:paraId="00000014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5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6" w14:textId="77777777" w:rsidR="00805E4F" w:rsidRPr="00911CCD" w:rsidRDefault="00805E4F">
      <w:pPr>
        <w:tabs>
          <w:tab w:val="left" w:pos="5130"/>
        </w:tabs>
        <w:rPr>
          <w:rFonts w:asciiTheme="majorHAnsi" w:eastAsia="Roboto" w:hAnsiTheme="majorHAnsi" w:cstheme="majorHAnsi"/>
        </w:rPr>
      </w:pPr>
    </w:p>
    <w:p w14:paraId="00000017" w14:textId="77777777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hAnsiTheme="majorHAnsi" w:cstheme="majorHAnsi"/>
        </w:rPr>
        <w:br w:type="page"/>
      </w:r>
    </w:p>
    <w:p w14:paraId="00000018" w14:textId="3F51769D" w:rsidR="00805E4F" w:rsidRPr="00911CCD" w:rsidRDefault="00561AEB" w:rsidP="006A5A12">
      <w:pPr>
        <w:pStyle w:val="Heading1"/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3b0tr5wjvz40" w:colFirst="0" w:colLast="0"/>
      <w:bookmarkEnd w:id="0"/>
      <w:r w:rsidRPr="00911CCD">
        <w:rPr>
          <w:rFonts w:asciiTheme="majorHAnsi" w:hAnsiTheme="majorHAnsi" w:cstheme="majorHAnsi"/>
        </w:rPr>
        <w:lastRenderedPageBreak/>
        <w:t>Overview and Scope</w:t>
      </w:r>
    </w:p>
    <w:p w14:paraId="1BF01C24" w14:textId="4E7433D4" w:rsidR="006A5A12" w:rsidRPr="00911CCD" w:rsidRDefault="008A5C21" w:rsidP="006A5A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to calculate line spacing</w:t>
      </w:r>
    </w:p>
    <w:p w14:paraId="0000001D" w14:textId="77777777" w:rsidR="00805E4F" w:rsidRPr="00911CCD" w:rsidRDefault="00561AEB">
      <w:pPr>
        <w:pStyle w:val="Heading1"/>
        <w:rPr>
          <w:rFonts w:asciiTheme="majorHAnsi" w:hAnsiTheme="majorHAnsi" w:cstheme="majorHAnsi"/>
        </w:rPr>
      </w:pPr>
      <w:bookmarkStart w:id="1" w:name="_yg1zpwwy3tdz" w:colFirst="0" w:colLast="0"/>
      <w:bookmarkEnd w:id="1"/>
      <w:r w:rsidRPr="00911CCD">
        <w:rPr>
          <w:rFonts w:asciiTheme="majorHAnsi" w:hAnsiTheme="majorHAnsi" w:cstheme="majorHAnsi"/>
        </w:rPr>
        <w:t xml:space="preserve">2. Procedure Inputs and Outputs </w:t>
      </w:r>
    </w:p>
    <w:p w14:paraId="0000001E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1F" w14:textId="03104B1A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eastAsia="Roboto" w:hAnsiTheme="majorHAnsi" w:cstheme="majorHAnsi"/>
        </w:rPr>
        <w:t xml:space="preserve">Inputs: </w:t>
      </w:r>
      <w:r w:rsidR="008A5C21">
        <w:rPr>
          <w:rFonts w:asciiTheme="majorHAnsi" w:eastAsia="Roboto" w:hAnsiTheme="majorHAnsi" w:cstheme="majorHAnsi"/>
        </w:rPr>
        <w:t>Least depth, swath width, draft, and range scale.</w:t>
      </w:r>
    </w:p>
    <w:p w14:paraId="00000020" w14:textId="5C1ED9BA" w:rsidR="00805E4F" w:rsidRPr="00911CCD" w:rsidRDefault="00A848D5">
      <w:pPr>
        <w:rPr>
          <w:rFonts w:asciiTheme="majorHAnsi" w:eastAsia="Roboto" w:hAnsiTheme="majorHAnsi" w:cstheme="majorHAnsi"/>
        </w:rPr>
      </w:pPr>
      <w:r w:rsidRPr="00911CCD">
        <w:rPr>
          <w:rFonts w:asciiTheme="majorHAnsi" w:eastAsia="Roboto" w:hAnsiTheme="majorHAnsi" w:cstheme="majorHAnsi"/>
        </w:rPr>
        <w:tab/>
      </w:r>
    </w:p>
    <w:p w14:paraId="00000021" w14:textId="233C2F54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2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3" w14:textId="12B32DE5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eastAsia="Roboto" w:hAnsiTheme="majorHAnsi" w:cstheme="majorHAnsi"/>
        </w:rPr>
        <w:t xml:space="preserve">Outputs: </w:t>
      </w:r>
      <w:r w:rsidR="008A5C21">
        <w:rPr>
          <w:rFonts w:asciiTheme="majorHAnsi" w:eastAsia="Roboto" w:hAnsiTheme="majorHAnsi" w:cstheme="majorHAnsi"/>
        </w:rPr>
        <w:t>line spacing</w:t>
      </w:r>
    </w:p>
    <w:p w14:paraId="00000024" w14:textId="2693A9D6" w:rsidR="00805E4F" w:rsidRPr="00911CCD" w:rsidRDefault="00A848D5">
      <w:pPr>
        <w:rPr>
          <w:rFonts w:asciiTheme="majorHAnsi" w:eastAsia="Roboto" w:hAnsiTheme="majorHAnsi" w:cstheme="majorHAnsi"/>
        </w:rPr>
      </w:pPr>
      <w:r w:rsidRPr="00911CCD">
        <w:rPr>
          <w:rFonts w:asciiTheme="majorHAnsi" w:eastAsia="Roboto" w:hAnsiTheme="majorHAnsi" w:cstheme="majorHAnsi"/>
        </w:rPr>
        <w:tab/>
      </w:r>
    </w:p>
    <w:p w14:paraId="00000025" w14:textId="6E666456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6" w14:textId="026B1DD8" w:rsidR="00805E4F" w:rsidRDefault="00561AEB" w:rsidP="00986254">
      <w:pPr>
        <w:pStyle w:val="Heading1"/>
        <w:numPr>
          <w:ilvl w:val="0"/>
          <w:numId w:val="1"/>
        </w:numPr>
        <w:rPr>
          <w:rFonts w:asciiTheme="majorHAnsi" w:hAnsiTheme="majorHAnsi" w:cstheme="majorHAnsi"/>
        </w:rPr>
      </w:pPr>
      <w:bookmarkStart w:id="2" w:name="_mk82wywbyjw9" w:colFirst="0" w:colLast="0"/>
      <w:bookmarkEnd w:id="2"/>
      <w:r w:rsidRPr="00911CCD">
        <w:rPr>
          <w:rFonts w:asciiTheme="majorHAnsi" w:hAnsiTheme="majorHAnsi" w:cstheme="majorHAnsi"/>
        </w:rPr>
        <w:t>Procedure</w:t>
      </w:r>
    </w:p>
    <w:p w14:paraId="7C7DD541" w14:textId="2DEF1580" w:rsidR="00986254" w:rsidRPr="00986254" w:rsidRDefault="00986254" w:rsidP="00986254">
      <w:pPr>
        <w:rPr>
          <w:b/>
          <w:color w:val="FF0000"/>
          <w:u w:val="single"/>
        </w:rPr>
      </w:pPr>
      <w:r w:rsidRPr="00986254">
        <w:rPr>
          <w:b/>
          <w:color w:val="FF0000"/>
          <w:u w:val="single"/>
        </w:rPr>
        <w:t>SIDE SCAN LINES</w:t>
      </w:r>
    </w:p>
    <w:p w14:paraId="0B4B14B1" w14:textId="0BE8CAFD" w:rsidR="005E79FF" w:rsidRDefault="00A848D5" w:rsidP="006A5A12">
      <w:pPr>
        <w:rPr>
          <w:rFonts w:asciiTheme="majorHAnsi" w:hAnsiTheme="majorHAnsi" w:cstheme="majorHAnsi"/>
        </w:rPr>
      </w:pPr>
      <w:r w:rsidRPr="00911CCD">
        <w:rPr>
          <w:rFonts w:asciiTheme="majorHAnsi" w:hAnsiTheme="majorHAnsi" w:cstheme="majorHAnsi"/>
        </w:rPr>
        <w:tab/>
      </w:r>
      <w:r w:rsidR="009D79ED">
        <w:rPr>
          <w:rFonts w:asciiTheme="majorHAnsi" w:hAnsiTheme="majorHAnsi" w:cstheme="majorHAnsi"/>
        </w:rPr>
        <w:t>For Side Scan, make polygons to group together like depths</w:t>
      </w:r>
    </w:p>
    <w:p w14:paraId="68F65859" w14:textId="4DA84086" w:rsidR="005E79FF" w:rsidRDefault="005E79FF" w:rsidP="006A5A12">
      <w:pPr>
        <w:rPr>
          <w:rFonts w:asciiTheme="majorHAnsi" w:hAnsiTheme="majorHAnsi" w:cstheme="majorHAnsi"/>
        </w:rPr>
      </w:pPr>
    </w:p>
    <w:p w14:paraId="4AC027A0" w14:textId="77777777" w:rsidR="005E79FF" w:rsidRDefault="005E79FF" w:rsidP="006A5A12">
      <w:pPr>
        <w:rPr>
          <w:rFonts w:asciiTheme="majorHAnsi" w:hAnsiTheme="majorHAnsi" w:cstheme="majorHAnsi"/>
        </w:rPr>
      </w:pPr>
    </w:p>
    <w:p w14:paraId="2B2A5285" w14:textId="166055F9" w:rsidR="009D79ED" w:rsidRDefault="009D79ED" w:rsidP="009D7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Line Spacing= 1.6 x Range Scale (RS)</w:t>
      </w:r>
    </w:p>
    <w:p w14:paraId="08CEECF4" w14:textId="03D2C05B" w:rsidR="005E79FF" w:rsidRPr="009D79ED" w:rsidRDefault="005E79FF" w:rsidP="009D7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Towfish</w:t>
      </w:r>
      <w:proofErr w:type="spellEnd"/>
      <w:r>
        <w:rPr>
          <w:rFonts w:asciiTheme="majorHAnsi" w:hAnsiTheme="majorHAnsi" w:cstheme="majorHAnsi"/>
        </w:rPr>
        <w:t xml:space="preserve"> height</w:t>
      </w:r>
      <w:r w:rsidR="008642C9">
        <w:rPr>
          <w:rFonts w:asciiTheme="majorHAnsi" w:hAnsiTheme="majorHAnsi" w:cstheme="majorHAnsi"/>
        </w:rPr>
        <w:t xml:space="preserve"> range</w:t>
      </w:r>
      <w:r>
        <w:rPr>
          <w:rFonts w:asciiTheme="majorHAnsi" w:hAnsiTheme="majorHAnsi" w:cstheme="majorHAnsi"/>
        </w:rPr>
        <w:t xml:space="preserve"> = 8-20% </w:t>
      </w:r>
      <w:r>
        <w:rPr>
          <w:rFonts w:asciiTheme="majorHAnsi" w:hAnsiTheme="majorHAnsi" w:cstheme="majorHAnsi"/>
        </w:rPr>
        <w:t>Range Scale (RS)</w:t>
      </w:r>
    </w:p>
    <w:p w14:paraId="09D99C70" w14:textId="2358588B" w:rsidR="009D79ED" w:rsidRPr="005E79FF" w:rsidRDefault="009D79ED" w:rsidP="005E79FF">
      <w:pPr>
        <w:rPr>
          <w:rFonts w:asciiTheme="majorHAnsi" w:hAnsiTheme="majorHAnsi" w:cstheme="majorHAnsi"/>
        </w:rPr>
      </w:pPr>
      <w:r w:rsidRPr="005E79FF">
        <w:rPr>
          <w:rFonts w:asciiTheme="majorHAnsi" w:hAnsiTheme="majorHAnsi" w:cstheme="majorHAnsi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95"/>
        <w:gridCol w:w="2495"/>
        <w:gridCol w:w="2495"/>
      </w:tblGrid>
      <w:tr w:rsidR="00FD22CD" w14:paraId="5B828534" w14:textId="77777777" w:rsidTr="00FD2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9B6E3D0" w14:textId="396B3514" w:rsidR="00FD22CD" w:rsidRDefault="00FD22CD" w:rsidP="00FD22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Range Scale (m)</w:t>
            </w:r>
          </w:p>
        </w:tc>
        <w:tc>
          <w:tcPr>
            <w:tcW w:w="2495" w:type="dxa"/>
          </w:tcPr>
          <w:p w14:paraId="084E6BFF" w14:textId="3287B06C" w:rsidR="00FD22CD" w:rsidRDefault="008642C9" w:rsidP="00FD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height</w:t>
            </w:r>
            <w:r w:rsidR="00FD22CD">
              <w:rPr>
                <w:rFonts w:asciiTheme="majorHAnsi" w:hAnsiTheme="majorHAnsi" w:cstheme="majorHAnsi"/>
              </w:rPr>
              <w:t xml:space="preserve"> range (m)</w:t>
            </w:r>
          </w:p>
        </w:tc>
        <w:tc>
          <w:tcPr>
            <w:tcW w:w="2495" w:type="dxa"/>
          </w:tcPr>
          <w:p w14:paraId="4AE8AEB0" w14:textId="3403BFBC" w:rsidR="00FD22CD" w:rsidRDefault="00FD22CD" w:rsidP="00FD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Line Spacing (m)</w:t>
            </w:r>
          </w:p>
        </w:tc>
      </w:tr>
      <w:tr w:rsidR="00FD22CD" w14:paraId="41BA1338" w14:textId="77777777" w:rsidTr="00FD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3D11FA" w14:textId="48DBABCB" w:rsidR="00FD22CD" w:rsidRDefault="00FD22CD" w:rsidP="00FD22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2495" w:type="dxa"/>
          </w:tcPr>
          <w:p w14:paraId="76E787D9" w14:textId="6B411ACA" w:rsidR="00FD22CD" w:rsidRDefault="00FD22CD" w:rsidP="00FD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8-20</w:t>
            </w:r>
          </w:p>
        </w:tc>
        <w:tc>
          <w:tcPr>
            <w:tcW w:w="2495" w:type="dxa"/>
          </w:tcPr>
          <w:p w14:paraId="3CDB3CD9" w14:textId="5BF34CED" w:rsidR="00FD22CD" w:rsidRDefault="00FD22CD" w:rsidP="00FD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160</w:t>
            </w:r>
          </w:p>
        </w:tc>
      </w:tr>
      <w:tr w:rsidR="00FD22CD" w14:paraId="15EBF887" w14:textId="77777777" w:rsidTr="00FD2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A8022A3" w14:textId="5DC5F52B" w:rsidR="00FD22CD" w:rsidRDefault="00FD22CD" w:rsidP="00FD22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2495" w:type="dxa"/>
          </w:tcPr>
          <w:p w14:paraId="40BD9225" w14:textId="78194FFD" w:rsidR="00FD22CD" w:rsidRDefault="00FD22CD" w:rsidP="00FD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6-15</w:t>
            </w:r>
          </w:p>
        </w:tc>
        <w:tc>
          <w:tcPr>
            <w:tcW w:w="2495" w:type="dxa"/>
          </w:tcPr>
          <w:p w14:paraId="6155069F" w14:textId="6DEF1505" w:rsidR="00FD22CD" w:rsidRDefault="00FD22CD" w:rsidP="00FD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120</w:t>
            </w:r>
          </w:p>
        </w:tc>
      </w:tr>
      <w:tr w:rsidR="00FD22CD" w14:paraId="64D83C76" w14:textId="77777777" w:rsidTr="00FD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8AA02B3" w14:textId="647F03C3" w:rsidR="00FD22CD" w:rsidRDefault="00FD22CD" w:rsidP="00FD22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2495" w:type="dxa"/>
          </w:tcPr>
          <w:p w14:paraId="4D365495" w14:textId="2B39B4D8" w:rsidR="00FD22CD" w:rsidRDefault="00FD22CD" w:rsidP="00FD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4-10</w:t>
            </w:r>
          </w:p>
        </w:tc>
        <w:tc>
          <w:tcPr>
            <w:tcW w:w="2495" w:type="dxa"/>
          </w:tcPr>
          <w:p w14:paraId="1A0249DC" w14:textId="767D1D4E" w:rsidR="00FD22CD" w:rsidRDefault="00FD22CD" w:rsidP="00FD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</w:t>
            </w:r>
          </w:p>
        </w:tc>
      </w:tr>
      <w:tr w:rsidR="00FD22CD" w14:paraId="6A324DB2" w14:textId="77777777" w:rsidTr="00FD2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2AEE5341" w14:textId="530F8BFA" w:rsidR="00FD22CD" w:rsidRDefault="00FD22CD" w:rsidP="00FD22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2495" w:type="dxa"/>
          </w:tcPr>
          <w:p w14:paraId="13FCAD69" w14:textId="6094F4FB" w:rsidR="00FD22CD" w:rsidRDefault="00FD22CD" w:rsidP="00FD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</w:t>
            </w:r>
          </w:p>
        </w:tc>
        <w:tc>
          <w:tcPr>
            <w:tcW w:w="2495" w:type="dxa"/>
          </w:tcPr>
          <w:p w14:paraId="7CDA9FD3" w14:textId="58006CBC" w:rsidR="00FD22CD" w:rsidRDefault="005E79FF" w:rsidP="00FD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</w:tr>
    </w:tbl>
    <w:p w14:paraId="73CC4FCB" w14:textId="2FCB4FC0" w:rsidR="00986254" w:rsidRDefault="00986254" w:rsidP="00986254">
      <w:pPr>
        <w:rPr>
          <w:rFonts w:asciiTheme="majorHAnsi" w:hAnsiTheme="majorHAnsi" w:cstheme="majorHAnsi"/>
        </w:rPr>
      </w:pPr>
    </w:p>
    <w:p w14:paraId="25BF384B" w14:textId="33DF49EC" w:rsidR="00986254" w:rsidRDefault="00986254" w:rsidP="00986254">
      <w:pPr>
        <w:rPr>
          <w:rFonts w:asciiTheme="majorHAnsi" w:hAnsiTheme="majorHAnsi" w:cstheme="majorHAnsi"/>
        </w:rPr>
      </w:pPr>
    </w:p>
    <w:p w14:paraId="1823B0D0" w14:textId="2C42D961" w:rsidR="00986254" w:rsidRDefault="00986254" w:rsidP="00986254">
      <w:pPr>
        <w:rPr>
          <w:rFonts w:asciiTheme="majorHAnsi" w:hAnsiTheme="majorHAnsi" w:cstheme="majorHAnsi"/>
        </w:rPr>
      </w:pPr>
    </w:p>
    <w:p w14:paraId="1B9A3276" w14:textId="058E92A4" w:rsidR="00986254" w:rsidRDefault="00986254" w:rsidP="00986254">
      <w:pPr>
        <w:rPr>
          <w:rFonts w:asciiTheme="majorHAnsi" w:hAnsiTheme="majorHAnsi" w:cstheme="majorHAnsi"/>
        </w:rPr>
      </w:pPr>
    </w:p>
    <w:p w14:paraId="499C52C7" w14:textId="0D2074C9" w:rsidR="00986254" w:rsidRDefault="00986254" w:rsidP="00986254">
      <w:pPr>
        <w:rPr>
          <w:rFonts w:asciiTheme="majorHAnsi" w:hAnsiTheme="majorHAnsi" w:cstheme="majorHAnsi"/>
        </w:rPr>
      </w:pPr>
    </w:p>
    <w:p w14:paraId="312D0A5A" w14:textId="27F2F58A" w:rsidR="00986254" w:rsidRDefault="00986254" w:rsidP="00986254">
      <w:pPr>
        <w:rPr>
          <w:rFonts w:asciiTheme="majorHAnsi" w:hAnsiTheme="majorHAnsi" w:cstheme="majorHAnsi"/>
        </w:rPr>
      </w:pPr>
    </w:p>
    <w:p w14:paraId="2DF43395" w14:textId="169DD2B9" w:rsidR="00986254" w:rsidRDefault="00986254" w:rsidP="00986254">
      <w:pPr>
        <w:rPr>
          <w:rFonts w:asciiTheme="majorHAnsi" w:hAnsiTheme="majorHAnsi" w:cstheme="majorHAnsi"/>
        </w:rPr>
      </w:pPr>
    </w:p>
    <w:p w14:paraId="52C45E3D" w14:textId="35343B14" w:rsidR="00986254" w:rsidRPr="00986254" w:rsidRDefault="00986254" w:rsidP="00986254">
      <w:pPr>
        <w:rPr>
          <w:rFonts w:asciiTheme="majorHAnsi" w:hAnsiTheme="majorHAnsi" w:cstheme="majorHAnsi"/>
          <w:b/>
          <w:color w:val="FF0000"/>
          <w:u w:val="single"/>
        </w:rPr>
      </w:pPr>
      <w:r w:rsidRPr="00986254">
        <w:rPr>
          <w:rFonts w:asciiTheme="majorHAnsi" w:hAnsiTheme="majorHAnsi" w:cstheme="majorHAnsi"/>
          <w:b/>
          <w:color w:val="FF0000"/>
          <w:u w:val="single"/>
        </w:rPr>
        <w:t>MBES LINES</w:t>
      </w:r>
    </w:p>
    <w:p w14:paraId="61F6B5DD" w14:textId="1186ADB8" w:rsidR="006A5A12" w:rsidRPr="00911CCD" w:rsidRDefault="00FD22CD" w:rsidP="006A5A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 w14:anchorId="7BCD0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645.75pt">
            <v:imagedata r:id="rId5" o:title="unnamed"/>
          </v:shape>
        </w:pict>
      </w:r>
      <w:bookmarkStart w:id="3" w:name="_GoBack"/>
      <w:bookmarkEnd w:id="3"/>
    </w:p>
    <w:p w14:paraId="671D8FF8" w14:textId="77777777" w:rsidR="006A5A12" w:rsidRPr="00911CCD" w:rsidRDefault="006A5A12" w:rsidP="006A5A12">
      <w:pPr>
        <w:rPr>
          <w:rFonts w:asciiTheme="majorHAnsi" w:eastAsia="Roboto" w:hAnsiTheme="majorHAnsi" w:cstheme="majorHAnsi"/>
        </w:rPr>
      </w:pPr>
    </w:p>
    <w:p w14:paraId="00000028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9" w14:textId="77777777" w:rsidR="00805E4F" w:rsidRPr="00911CCD" w:rsidRDefault="00561AEB">
      <w:pPr>
        <w:pStyle w:val="Heading1"/>
        <w:rPr>
          <w:rFonts w:asciiTheme="majorHAnsi" w:hAnsiTheme="majorHAnsi" w:cstheme="majorHAnsi"/>
        </w:rPr>
      </w:pPr>
      <w:bookmarkStart w:id="4" w:name="_59z646o6a8x1" w:colFirst="0" w:colLast="0"/>
      <w:bookmarkEnd w:id="4"/>
      <w:r w:rsidRPr="00911CCD">
        <w:rPr>
          <w:rFonts w:asciiTheme="majorHAnsi" w:hAnsiTheme="majorHAnsi" w:cstheme="majorHAnsi"/>
        </w:rPr>
        <w:t xml:space="preserve">4. References </w:t>
      </w:r>
    </w:p>
    <w:p w14:paraId="0000002A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C" w14:textId="1CE6D20E" w:rsidR="00805E4F" w:rsidRPr="00911CCD" w:rsidRDefault="00805E4F">
      <w:pPr>
        <w:rPr>
          <w:rFonts w:asciiTheme="majorHAnsi" w:eastAsia="Roboto" w:hAnsiTheme="majorHAnsi" w:cstheme="majorHAnsi"/>
        </w:rPr>
      </w:pPr>
    </w:p>
    <w:sectPr w:rsidR="00805E4F" w:rsidRPr="00911CCD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2AE"/>
    <w:multiLevelType w:val="hybridMultilevel"/>
    <w:tmpl w:val="BD6A1CEA"/>
    <w:lvl w:ilvl="0" w:tplc="70DAD5F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F63C8"/>
    <w:multiLevelType w:val="hybridMultilevel"/>
    <w:tmpl w:val="235849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F"/>
    <w:rsid w:val="002E72A4"/>
    <w:rsid w:val="00561AEB"/>
    <w:rsid w:val="005E79FF"/>
    <w:rsid w:val="006A5A12"/>
    <w:rsid w:val="00805E4F"/>
    <w:rsid w:val="008642C9"/>
    <w:rsid w:val="008A5C21"/>
    <w:rsid w:val="00911CCD"/>
    <w:rsid w:val="009506DD"/>
    <w:rsid w:val="0098210E"/>
    <w:rsid w:val="00986254"/>
    <w:rsid w:val="009D79ED"/>
    <w:rsid w:val="00A848D5"/>
    <w:rsid w:val="00C06E22"/>
    <w:rsid w:val="00FC090C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F6210B"/>
  <w15:docId w15:val="{DBDD9AB6-C594-4BD7-9139-571D5D6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9ED"/>
    <w:pPr>
      <w:ind w:left="720"/>
      <w:contextualSpacing/>
    </w:pPr>
  </w:style>
  <w:style w:type="table" w:styleId="TableGrid">
    <w:name w:val="Table Grid"/>
    <w:basedOn w:val="TableNormal"/>
    <w:uiPriority w:val="39"/>
    <w:rsid w:val="00FD22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D22CD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D22C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Audrey Jerauld</cp:lastModifiedBy>
  <cp:revision>10</cp:revision>
  <dcterms:created xsi:type="dcterms:W3CDTF">2020-07-14T16:01:00Z</dcterms:created>
  <dcterms:modified xsi:type="dcterms:W3CDTF">2022-04-14T16:11:00Z</dcterms:modified>
</cp:coreProperties>
</file>