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a test document for Docovert. There is an image file below this text.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169545</wp:posOffset>
            </wp:positionV>
            <wp:extent cx="3458210" cy="34582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3458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another chunk of text.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LibreOffice_project/520$Build-2</Application>
  <AppVersion>15.0000</AppVersion>
  <Pages>1</Pages>
  <Words>21</Words>
  <Characters>88</Characters>
  <CharactersWithSpaces>107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2025-09-08T07:21:11Z</dcterms:created>
  <dc:creator/>
  <dc:description/>
  <dc:language>en-US</dc:language>
  <cp:lastModifiedBy/>
  <dcterms:modified xsi:type="dcterms:W3CDTF">2025-09-08T07:22:57Z</dcterms:modified>
  <cp:revision>1</cp:revision>
  <dc:subject/>
  <dc:title/>
</cp:coreProperties>
</file>