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2349D" w14:textId="5B7BD25D" w:rsidR="00D870B9" w:rsidRDefault="00D870B9" w:rsidP="00D870B9">
      <w:pPr>
        <w:rPr>
          <w:rFonts w:ascii="Times New Roman" w:hAnsi="Times New Roman" w:cs="Times New Roman"/>
          <w:sz w:val="24"/>
          <w:szCs w:val="24"/>
        </w:rPr>
      </w:pPr>
      <w:r w:rsidRPr="00D870B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Task </w:t>
      </w:r>
      <w:r w:rsidR="002442F9">
        <w:rPr>
          <w:rFonts w:ascii="Times New Roman" w:hAnsi="Times New Roman" w:cs="Times New Roman"/>
          <w:b/>
          <w:bCs/>
          <w:sz w:val="24"/>
          <w:szCs w:val="24"/>
          <w:u w:val="single"/>
        </w:rPr>
        <w:t>0</w:t>
      </w:r>
      <w:r w:rsidRPr="00D870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869EBC" w14:textId="6ED6D388" w:rsidR="00965661" w:rsidRDefault="00D151B1" w:rsidP="0096566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Screenshot </w:t>
      </w:r>
      <w:r w:rsidR="008F110B">
        <w:rPr>
          <w:rFonts w:ascii="Times New Roman" w:hAnsi="Times New Roman" w:cs="Times New Roman"/>
          <w:sz w:val="24"/>
          <w:szCs w:val="24"/>
          <w:u w:val="single"/>
        </w:rPr>
        <w:t xml:space="preserve">1 – </w:t>
      </w:r>
      <w:r w:rsidR="002442F9">
        <w:rPr>
          <w:rFonts w:ascii="Times New Roman" w:hAnsi="Times New Roman" w:cs="Times New Roman"/>
          <w:sz w:val="24"/>
          <w:szCs w:val="24"/>
          <w:u w:val="single"/>
        </w:rPr>
        <w:t>Connection to New Cloud Instance</w:t>
      </w:r>
    </w:p>
    <w:p w14:paraId="77012232" w14:textId="1B4A66BD" w:rsidR="00965661" w:rsidRDefault="00965661" w:rsidP="00965661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193F758" wp14:editId="3183A40D">
            <wp:extent cx="6872397" cy="1757239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907" cy="18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8A74" w14:textId="03839D23" w:rsidR="00D151B1" w:rsidRDefault="002442F9" w:rsidP="009656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new connection was made through the cloud as Admin to create my new instance as ITAM_Cloud_noahhendricks. Permissions were granted to this new instance to have the ability to create connections to the database, objects in grantee’s schema, and other tasks.</w:t>
      </w:r>
    </w:p>
    <w:p w14:paraId="2BBE6D39" w14:textId="0745E625" w:rsidR="002442F9" w:rsidRDefault="002442F9" w:rsidP="002442F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F9ACCEB" w14:textId="57B8EB6C" w:rsidR="002442F9" w:rsidRDefault="002442F9" w:rsidP="002442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42F9">
        <w:rPr>
          <w:rFonts w:ascii="Times New Roman" w:hAnsi="Times New Roman" w:cs="Times New Roman"/>
          <w:b/>
          <w:bCs/>
          <w:sz w:val="24"/>
          <w:szCs w:val="24"/>
        </w:rPr>
        <w:t xml:space="preserve">Task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6C2C6839" w14:textId="41DB989A" w:rsidR="002442F9" w:rsidRDefault="002442F9" w:rsidP="002442F9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E86997">
        <w:rPr>
          <w:rFonts w:ascii="Times New Roman" w:hAnsi="Times New Roman" w:cs="Times New Roman"/>
          <w:sz w:val="24"/>
          <w:szCs w:val="24"/>
          <w:u w:val="single"/>
        </w:rPr>
        <w:t xml:space="preserve">Screenshot 1 – </w:t>
      </w:r>
      <w:r w:rsidR="00E86997" w:rsidRPr="00E86997">
        <w:rPr>
          <w:rFonts w:ascii="Times New Roman" w:hAnsi="Times New Roman" w:cs="Times New Roman"/>
          <w:sz w:val="24"/>
          <w:szCs w:val="24"/>
          <w:u w:val="single"/>
        </w:rPr>
        <w:t>Creation of All ITAM Tables in New Cloud Instance</w:t>
      </w:r>
    </w:p>
    <w:p w14:paraId="207A20B1" w14:textId="62909F99" w:rsidR="00E86997" w:rsidRDefault="00E86997" w:rsidP="00E86997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67AB2BE" wp14:editId="59160A30">
            <wp:extent cx="3898900" cy="355066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564" cy="35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90A3" w14:textId="5795D62B" w:rsidR="00E86997" w:rsidRDefault="00E86997" w:rsidP="00E8699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86997">
        <w:rPr>
          <w:rFonts w:ascii="Times New Roman" w:hAnsi="Times New Roman" w:cs="Times New Roman"/>
          <w:sz w:val="24"/>
          <w:szCs w:val="24"/>
        </w:rPr>
        <w:t>In our</w:t>
      </w:r>
      <w:r>
        <w:rPr>
          <w:rFonts w:ascii="Times New Roman" w:hAnsi="Times New Roman" w:cs="Times New Roman"/>
          <w:sz w:val="24"/>
          <w:szCs w:val="24"/>
        </w:rPr>
        <w:t xml:space="preserve"> new connection from the cloud as the “ITAM” user, all tables from the ITAM schema were created. </w:t>
      </w:r>
    </w:p>
    <w:p w14:paraId="2A461A9F" w14:textId="6585AB1C" w:rsidR="00E86997" w:rsidRDefault="00E86997" w:rsidP="00E869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6997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2</w:t>
      </w:r>
    </w:p>
    <w:p w14:paraId="5402374C" w14:textId="4113F6E0" w:rsidR="00E86997" w:rsidRDefault="00E86997" w:rsidP="00E86997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A05BD">
        <w:rPr>
          <w:rFonts w:ascii="Times New Roman" w:hAnsi="Times New Roman" w:cs="Times New Roman"/>
          <w:sz w:val="24"/>
          <w:szCs w:val="24"/>
          <w:u w:val="single"/>
        </w:rPr>
        <w:t xml:space="preserve">Screenshot 1 </w:t>
      </w:r>
      <w:r w:rsidR="006A05BD" w:rsidRPr="006A05BD">
        <w:rPr>
          <w:rFonts w:ascii="Times New Roman" w:hAnsi="Times New Roman" w:cs="Times New Roman"/>
          <w:sz w:val="24"/>
          <w:szCs w:val="24"/>
          <w:u w:val="single"/>
        </w:rPr>
        <w:t>–</w:t>
      </w:r>
      <w:r w:rsidRPr="006A05B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6A05BD" w:rsidRPr="006A05BD">
        <w:rPr>
          <w:rFonts w:ascii="Times New Roman" w:hAnsi="Times New Roman" w:cs="Times New Roman"/>
          <w:sz w:val="24"/>
          <w:szCs w:val="24"/>
          <w:u w:val="single"/>
        </w:rPr>
        <w:t>Number of Rows for All Tables Filled with Inserted Data</w:t>
      </w:r>
    </w:p>
    <w:p w14:paraId="35F2D0EF" w14:textId="6869B336" w:rsidR="006A05BD" w:rsidRDefault="00E1417C" w:rsidP="006A05B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1FC9475" wp14:editId="768718AF">
            <wp:extent cx="3931920" cy="3497580"/>
            <wp:effectExtent l="0" t="0" r="0" b="762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1395" w14:textId="63C91722" w:rsidR="00E1417C" w:rsidRPr="00E1417C" w:rsidRDefault="00E1417C" w:rsidP="006A05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1417C">
        <w:rPr>
          <w:rFonts w:ascii="Times New Roman" w:hAnsi="Times New Roman" w:cs="Times New Roman"/>
          <w:sz w:val="24"/>
          <w:szCs w:val="24"/>
        </w:rPr>
        <w:t>Select statement that shows all tables with their respected data inserted inside of them</w:t>
      </w:r>
      <w:r w:rsidR="006F161A">
        <w:rPr>
          <w:rFonts w:ascii="Times New Roman" w:hAnsi="Times New Roman" w:cs="Times New Roman"/>
          <w:sz w:val="24"/>
          <w:szCs w:val="24"/>
        </w:rPr>
        <w:t xml:space="preserve"> within the new connection and ITAM instance</w:t>
      </w:r>
      <w:r w:rsidRPr="00E1417C">
        <w:rPr>
          <w:rFonts w:ascii="Times New Roman" w:hAnsi="Times New Roman" w:cs="Times New Roman"/>
          <w:sz w:val="24"/>
          <w:szCs w:val="24"/>
        </w:rPr>
        <w:t>.</w:t>
      </w:r>
    </w:p>
    <w:p w14:paraId="7A1CE73B" w14:textId="77777777" w:rsidR="00E1417C" w:rsidRDefault="00E1417C" w:rsidP="006A05B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3D747515" w14:textId="3E6A2135" w:rsidR="00E1417C" w:rsidRDefault="00E1417C" w:rsidP="00E1417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Screenshot 2-16 – Insertion of all data </w:t>
      </w:r>
    </w:p>
    <w:p w14:paraId="0888B4C4" w14:textId="2D015A3E" w:rsidR="00E1417C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10A196C" wp14:editId="14E4EA68">
            <wp:extent cx="4495800" cy="246126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DAC9" w14:textId="0C1E0DAA" w:rsidR="006F161A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4A928F61" wp14:editId="15C27ECB">
            <wp:extent cx="3139198" cy="2258170"/>
            <wp:effectExtent l="0" t="0" r="4445" b="889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401" cy="22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E8A1" w14:textId="77777777" w:rsidR="00D231F1" w:rsidRDefault="00D231F1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0A6E3951" w14:textId="092F5955" w:rsidR="006F161A" w:rsidRDefault="006F161A" w:rsidP="006F161A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0FE9E8B" wp14:editId="015593F2">
            <wp:extent cx="6829369" cy="2178658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391" cy="21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DAA2" w14:textId="77777777" w:rsidR="00D231F1" w:rsidRPr="006F161A" w:rsidRDefault="00D231F1" w:rsidP="006F161A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41B99BD9" w14:textId="2980BF45" w:rsidR="006F161A" w:rsidRPr="006F161A" w:rsidRDefault="006F161A" w:rsidP="006F161A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33BB425" wp14:editId="16AB348D">
            <wp:extent cx="3283889" cy="17791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095" cy="18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EC09" w14:textId="4F0A6100" w:rsidR="006F161A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2AB2AD34" wp14:editId="7DAD832D">
            <wp:extent cx="6857504" cy="1335819"/>
            <wp:effectExtent l="0" t="0" r="63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460" cy="13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96B" w14:textId="77777777" w:rsidR="00D231F1" w:rsidRDefault="00D231F1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5E65EDBC" w14:textId="1B4BC797" w:rsidR="006F161A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3DE4AAE" wp14:editId="3B753A56">
            <wp:extent cx="2842260" cy="454152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B73C" w14:textId="7199E7B4" w:rsidR="006F161A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7FB682B5" wp14:editId="483B5A95">
            <wp:extent cx="4450080" cy="2164080"/>
            <wp:effectExtent l="0" t="0" r="7620" b="762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CB91" w14:textId="77777777" w:rsidR="00D231F1" w:rsidRDefault="00D231F1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7DE6FB17" w14:textId="0E40582A" w:rsidR="006F161A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DD0BEC5" wp14:editId="6150407D">
            <wp:extent cx="6858000" cy="3121025"/>
            <wp:effectExtent l="0" t="0" r="0" b="317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F89B" w14:textId="77777777" w:rsidR="00D231F1" w:rsidRDefault="00D231F1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0E8237D2" w14:textId="1C8838BD" w:rsidR="006F161A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68A0FCE3" wp14:editId="1662F506">
            <wp:extent cx="6743700" cy="2156460"/>
            <wp:effectExtent l="0" t="0" r="0" b="0"/>
            <wp:docPr id="26" name="Picture 2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69C0" w14:textId="77777777" w:rsidR="00D231F1" w:rsidRDefault="00D231F1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63E0F3DD" w14:textId="51E6C257" w:rsidR="006F161A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B7A9A05" wp14:editId="76024AD7">
            <wp:extent cx="6858000" cy="1270000"/>
            <wp:effectExtent l="0" t="0" r="0" b="635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6A69" w14:textId="77777777" w:rsidR="00D231F1" w:rsidRDefault="00D231F1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7B8CF0E9" w14:textId="3690F9B7" w:rsidR="006F161A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CD37198" wp14:editId="201E6ABF">
            <wp:extent cx="6822219" cy="1263374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986" cy="126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A477" w14:textId="77777777" w:rsidR="00D231F1" w:rsidRDefault="00D231F1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45C60508" w14:textId="22D94B00" w:rsidR="006F161A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7DE54C4" wp14:editId="755EB9BB">
            <wp:extent cx="4518660" cy="1882140"/>
            <wp:effectExtent l="0" t="0" r="0" b="381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F494" w14:textId="77777777" w:rsidR="00D231F1" w:rsidRDefault="00D231F1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291CEA24" w14:textId="0F998060" w:rsidR="006F161A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303CABCF" wp14:editId="412F301A">
            <wp:extent cx="2933700" cy="1516380"/>
            <wp:effectExtent l="0" t="0" r="0" b="762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959B" w14:textId="77777777" w:rsidR="00D231F1" w:rsidRDefault="00D231F1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3F858664" w14:textId="165A51E8" w:rsidR="006F161A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B34043B" wp14:editId="77AAB327">
            <wp:extent cx="3236181" cy="2394621"/>
            <wp:effectExtent l="0" t="0" r="2540" b="5715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844" cy="242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01AE" w14:textId="77777777" w:rsidR="00D231F1" w:rsidRDefault="00D231F1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69658E74" w14:textId="49F1DB9B" w:rsidR="006F161A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649DE16" wp14:editId="3F96EE0F">
            <wp:extent cx="5524500" cy="122682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A851" w14:textId="1AF42D83" w:rsidR="006F161A" w:rsidRDefault="006F161A" w:rsidP="00E1417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of these select statements show that all data from the create script of the ITAM schema as well as my own data from exone-02 have been inserted into my new connection of the ITAM user instance.</w:t>
      </w:r>
    </w:p>
    <w:p w14:paraId="2482BB54" w14:textId="77777777" w:rsidR="00975EC3" w:rsidRDefault="00975EC3" w:rsidP="00E141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790CFD" w14:textId="77777777" w:rsidR="00D231F1" w:rsidRDefault="00D231F1" w:rsidP="006F16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21DB84" w14:textId="77777777" w:rsidR="00D231F1" w:rsidRDefault="00D231F1" w:rsidP="006F16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419AAE" w14:textId="77777777" w:rsidR="00D231F1" w:rsidRDefault="00D231F1" w:rsidP="006F16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F320AC" w14:textId="77777777" w:rsidR="00D231F1" w:rsidRDefault="00D231F1" w:rsidP="006F16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122593" w14:textId="77777777" w:rsidR="00D231F1" w:rsidRDefault="00D231F1" w:rsidP="006F16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D8E7C0" w14:textId="62393E26" w:rsidR="006F161A" w:rsidRDefault="006F161A" w:rsidP="006F1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5EC3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3</w:t>
      </w:r>
    </w:p>
    <w:p w14:paraId="6D4FFBDE" w14:textId="04CE3EDE" w:rsidR="00975EC3" w:rsidRDefault="00975EC3" w:rsidP="00975EC3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Screenshot 1 </w:t>
      </w:r>
      <w:r w:rsidR="00E46916">
        <w:rPr>
          <w:rFonts w:ascii="Times New Roman" w:hAnsi="Times New Roman" w:cs="Times New Roman"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E46916">
        <w:rPr>
          <w:rFonts w:ascii="Times New Roman" w:hAnsi="Times New Roman" w:cs="Times New Roman"/>
          <w:sz w:val="24"/>
          <w:szCs w:val="24"/>
          <w:u w:val="single"/>
        </w:rPr>
        <w:t>Create a Role</w:t>
      </w:r>
    </w:p>
    <w:p w14:paraId="2E113E62" w14:textId="38C6059C" w:rsidR="00EB3601" w:rsidRDefault="00EB3601" w:rsidP="00EB3601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80B5A7D" wp14:editId="3414F6AC">
            <wp:extent cx="6786674" cy="3816626"/>
            <wp:effectExtent l="0" t="0" r="0" b="0"/>
            <wp:docPr id="33" name="Picture 3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ord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770" cy="382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A901" w14:textId="07876A07" w:rsidR="00EB3601" w:rsidRDefault="00EB3601" w:rsidP="00EB3601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 w:rsidRPr="00EB3601">
        <w:rPr>
          <w:rFonts w:ascii="Times New Roman" w:hAnsi="Times New Roman" w:cs="Times New Roman"/>
          <w:sz w:val="24"/>
          <w:szCs w:val="24"/>
        </w:rPr>
        <w:t>A new connection is made to an instance called “some_user”</w:t>
      </w:r>
      <w:r>
        <w:rPr>
          <w:rFonts w:ascii="Times New Roman" w:hAnsi="Times New Roman" w:cs="Times New Roman"/>
          <w:sz w:val="24"/>
          <w:szCs w:val="24"/>
        </w:rPr>
        <w:t>. As admin, a role is created to “ITAM_user” and grants permission to select statements of all tables within the ITAM schema. Then the new connection is made to “some_user”. Next, session creation is granted to “some_user”. Finally, privileges of “ITAM_user” is granted to “some_user”.</w:t>
      </w: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18E98AE0" w14:textId="0786A996" w:rsidR="00EB3601" w:rsidRPr="00EB3601" w:rsidRDefault="00EB3601" w:rsidP="00EB3601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EB3601">
        <w:rPr>
          <w:rFonts w:ascii="Times New Roman" w:hAnsi="Times New Roman" w:cs="Times New Roman"/>
          <w:sz w:val="24"/>
          <w:szCs w:val="24"/>
          <w:u w:val="single"/>
        </w:rPr>
        <w:lastRenderedPageBreak/>
        <w:t>Screenshot 2 – Some_User Query</w:t>
      </w:r>
    </w:p>
    <w:p w14:paraId="00252E1D" w14:textId="7BA2787C" w:rsidR="00EB3601" w:rsidRDefault="00EB3601" w:rsidP="00EB3601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870709A" wp14:editId="79206E56">
            <wp:extent cx="6829425" cy="2957885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682" cy="29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2C47" w14:textId="5B864955" w:rsidR="00B30AC6" w:rsidRPr="00B30AC6" w:rsidRDefault="00B30AC6" w:rsidP="00EB360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AC6">
        <w:rPr>
          <w:rFonts w:ascii="Times New Roman" w:hAnsi="Times New Roman" w:cs="Times New Roman"/>
          <w:sz w:val="24"/>
          <w:szCs w:val="24"/>
        </w:rPr>
        <w:t>A database connection as “some_user” is made and then a query from exone-03 is ran</w:t>
      </w:r>
      <w:r>
        <w:rPr>
          <w:rFonts w:ascii="Times New Roman" w:hAnsi="Times New Roman" w:cs="Times New Roman"/>
          <w:sz w:val="24"/>
          <w:szCs w:val="24"/>
        </w:rPr>
        <w:t xml:space="preserve"> on this connection to select some data from the ITAM tables</w:t>
      </w:r>
      <w:r w:rsidRPr="00B30AC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This query selects the </w:t>
      </w:r>
      <w:r w:rsidR="005A5EA8">
        <w:rPr>
          <w:rFonts w:ascii="Times New Roman" w:hAnsi="Times New Roman" w:cs="Times New Roman"/>
          <w:sz w:val="24"/>
          <w:szCs w:val="24"/>
        </w:rPr>
        <w:t>first name</w:t>
      </w:r>
      <w:r>
        <w:rPr>
          <w:rFonts w:ascii="Times New Roman" w:hAnsi="Times New Roman" w:cs="Times New Roman"/>
          <w:sz w:val="24"/>
          <w:szCs w:val="24"/>
        </w:rPr>
        <w:t>, last name, asset type, asset make, asset model, serial number,</w:t>
      </w:r>
      <w:r w:rsidR="005A5EA8">
        <w:rPr>
          <w:rFonts w:ascii="Times New Roman" w:hAnsi="Times New Roman" w:cs="Times New Roman"/>
          <w:sz w:val="24"/>
          <w:szCs w:val="24"/>
        </w:rPr>
        <w:t xml:space="preserve"> and date assigned from the following tables: employee, ci_inventory, it_asset, and asset_type. The data pulled from these tables occurs only where the date of an IT asset is assigned to an employee in August or September.</w:t>
      </w:r>
    </w:p>
    <w:p w14:paraId="77D0D757" w14:textId="77777777" w:rsidR="00EB3601" w:rsidRPr="00EB3601" w:rsidRDefault="00EB3601" w:rsidP="00EB3601">
      <w:pPr>
        <w:rPr>
          <w:rFonts w:ascii="Times New Roman" w:hAnsi="Times New Roman" w:cs="Times New Roman"/>
          <w:sz w:val="24"/>
          <w:szCs w:val="24"/>
          <w:u w:val="single"/>
        </w:rPr>
      </w:pPr>
    </w:p>
    <w:sectPr w:rsidR="00EB3601" w:rsidRPr="00EB3601" w:rsidSect="002E316C">
      <w:headerReference w:type="default" r:id="rId26"/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F4D97" w14:textId="77777777" w:rsidR="00720735" w:rsidRDefault="00720735" w:rsidP="00D870B9">
      <w:pPr>
        <w:spacing w:after="0" w:line="240" w:lineRule="auto"/>
      </w:pPr>
      <w:r>
        <w:separator/>
      </w:r>
    </w:p>
  </w:endnote>
  <w:endnote w:type="continuationSeparator" w:id="0">
    <w:p w14:paraId="14766586" w14:textId="77777777" w:rsidR="00720735" w:rsidRDefault="00720735" w:rsidP="00D87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A7387D" w14:textId="77777777" w:rsidR="00720735" w:rsidRDefault="00720735" w:rsidP="00D870B9">
      <w:pPr>
        <w:spacing w:after="0" w:line="240" w:lineRule="auto"/>
      </w:pPr>
      <w:r>
        <w:separator/>
      </w:r>
    </w:p>
  </w:footnote>
  <w:footnote w:type="continuationSeparator" w:id="0">
    <w:p w14:paraId="13A460B4" w14:textId="77777777" w:rsidR="00720735" w:rsidRDefault="00720735" w:rsidP="00D870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509EDD" w14:textId="77777777" w:rsidR="00D870B9" w:rsidRDefault="00D870B9" w:rsidP="00D870B9">
    <w:pP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Noah Hendricks</w:t>
    </w:r>
  </w:p>
  <w:p w14:paraId="3BE180F7" w14:textId="4498B201" w:rsidR="00D870B9" w:rsidRDefault="00D870B9" w:rsidP="00D870B9">
    <w:pP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Ex</w:t>
    </w:r>
    <w:r w:rsidR="007051EE">
      <w:rPr>
        <w:rFonts w:ascii="Times New Roman" w:hAnsi="Times New Roman" w:cs="Times New Roman"/>
        <w:sz w:val="24"/>
        <w:szCs w:val="24"/>
      </w:rPr>
      <w:t xml:space="preserve"> </w:t>
    </w:r>
    <w:r w:rsidR="00487C76">
      <w:rPr>
        <w:rFonts w:ascii="Times New Roman" w:hAnsi="Times New Roman" w:cs="Times New Roman"/>
        <w:sz w:val="24"/>
        <w:szCs w:val="24"/>
      </w:rPr>
      <w:t>One</w:t>
    </w:r>
    <w:r w:rsidR="00582108">
      <w:rPr>
        <w:rFonts w:ascii="Times New Roman" w:hAnsi="Times New Roman" w:cs="Times New Roman"/>
        <w:sz w:val="24"/>
        <w:szCs w:val="24"/>
      </w:rPr>
      <w:t>-0</w:t>
    </w:r>
    <w:r w:rsidR="00487C76">
      <w:rPr>
        <w:rFonts w:ascii="Times New Roman" w:hAnsi="Times New Roman" w:cs="Times New Roman"/>
        <w:sz w:val="24"/>
        <w:szCs w:val="24"/>
      </w:rPr>
      <w:t>4</w:t>
    </w:r>
  </w:p>
  <w:p w14:paraId="11ABA6B3" w14:textId="4C56AC25" w:rsidR="00F8088B" w:rsidRPr="00D870B9" w:rsidRDefault="00F8088B" w:rsidP="00D870B9">
    <w:pP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CIS 4338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F55F9"/>
    <w:multiLevelType w:val="hybridMultilevel"/>
    <w:tmpl w:val="E288F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3C21"/>
    <w:multiLevelType w:val="hybridMultilevel"/>
    <w:tmpl w:val="748EF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876EE"/>
    <w:multiLevelType w:val="hybridMultilevel"/>
    <w:tmpl w:val="98C8B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0758C"/>
    <w:multiLevelType w:val="hybridMultilevel"/>
    <w:tmpl w:val="B4907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E688D"/>
    <w:multiLevelType w:val="hybridMultilevel"/>
    <w:tmpl w:val="F3E89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B3DA7"/>
    <w:multiLevelType w:val="hybridMultilevel"/>
    <w:tmpl w:val="81726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364920"/>
    <w:multiLevelType w:val="hybridMultilevel"/>
    <w:tmpl w:val="CED2E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23216"/>
    <w:multiLevelType w:val="hybridMultilevel"/>
    <w:tmpl w:val="8A963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77157"/>
    <w:multiLevelType w:val="hybridMultilevel"/>
    <w:tmpl w:val="0F34C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E636B7"/>
    <w:multiLevelType w:val="hybridMultilevel"/>
    <w:tmpl w:val="C9C63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927E0B"/>
    <w:multiLevelType w:val="hybridMultilevel"/>
    <w:tmpl w:val="70FE1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640E7"/>
    <w:multiLevelType w:val="hybridMultilevel"/>
    <w:tmpl w:val="331C2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854"/>
    <w:multiLevelType w:val="hybridMultilevel"/>
    <w:tmpl w:val="12A81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E56E52"/>
    <w:multiLevelType w:val="hybridMultilevel"/>
    <w:tmpl w:val="55B6A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543A7E"/>
    <w:multiLevelType w:val="hybridMultilevel"/>
    <w:tmpl w:val="E752E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640025"/>
    <w:multiLevelType w:val="hybridMultilevel"/>
    <w:tmpl w:val="536247FE"/>
    <w:lvl w:ilvl="0" w:tplc="B8DC5A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6B7B05"/>
    <w:multiLevelType w:val="hybridMultilevel"/>
    <w:tmpl w:val="360E0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20748D"/>
    <w:multiLevelType w:val="hybridMultilevel"/>
    <w:tmpl w:val="F0905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012F9E"/>
    <w:multiLevelType w:val="hybridMultilevel"/>
    <w:tmpl w:val="87207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E67964"/>
    <w:multiLevelType w:val="hybridMultilevel"/>
    <w:tmpl w:val="4420D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98520D"/>
    <w:multiLevelType w:val="hybridMultilevel"/>
    <w:tmpl w:val="9894F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C74137"/>
    <w:multiLevelType w:val="hybridMultilevel"/>
    <w:tmpl w:val="0F14C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301A4A"/>
    <w:multiLevelType w:val="hybridMultilevel"/>
    <w:tmpl w:val="84F2D164"/>
    <w:lvl w:ilvl="0" w:tplc="B316C3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5F3475E"/>
    <w:multiLevelType w:val="hybridMultilevel"/>
    <w:tmpl w:val="F3E89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704933"/>
    <w:multiLevelType w:val="hybridMultilevel"/>
    <w:tmpl w:val="C0286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E1377C"/>
    <w:multiLevelType w:val="hybridMultilevel"/>
    <w:tmpl w:val="8006F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E30223"/>
    <w:multiLevelType w:val="hybridMultilevel"/>
    <w:tmpl w:val="D3CE3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CF38F7"/>
    <w:multiLevelType w:val="hybridMultilevel"/>
    <w:tmpl w:val="E000E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630029"/>
    <w:multiLevelType w:val="hybridMultilevel"/>
    <w:tmpl w:val="D7AA1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0118DD"/>
    <w:multiLevelType w:val="hybridMultilevel"/>
    <w:tmpl w:val="46269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FC70BD"/>
    <w:multiLevelType w:val="hybridMultilevel"/>
    <w:tmpl w:val="A3F6B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B21CA6"/>
    <w:multiLevelType w:val="hybridMultilevel"/>
    <w:tmpl w:val="9C528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933615"/>
    <w:multiLevelType w:val="hybridMultilevel"/>
    <w:tmpl w:val="CED2E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B45471"/>
    <w:multiLevelType w:val="hybridMultilevel"/>
    <w:tmpl w:val="3176C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EC7C15"/>
    <w:multiLevelType w:val="hybridMultilevel"/>
    <w:tmpl w:val="3DE6307A"/>
    <w:lvl w:ilvl="0" w:tplc="0A1A0C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B1606D7"/>
    <w:multiLevelType w:val="hybridMultilevel"/>
    <w:tmpl w:val="B5EA8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71297"/>
    <w:multiLevelType w:val="hybridMultilevel"/>
    <w:tmpl w:val="BCC2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92766F"/>
    <w:multiLevelType w:val="hybridMultilevel"/>
    <w:tmpl w:val="3A368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EA363D"/>
    <w:multiLevelType w:val="hybridMultilevel"/>
    <w:tmpl w:val="A7F01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676615"/>
    <w:multiLevelType w:val="hybridMultilevel"/>
    <w:tmpl w:val="468A8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863FDD"/>
    <w:multiLevelType w:val="hybridMultilevel"/>
    <w:tmpl w:val="0C102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19262B"/>
    <w:multiLevelType w:val="hybridMultilevel"/>
    <w:tmpl w:val="C17E9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917782"/>
    <w:multiLevelType w:val="hybridMultilevel"/>
    <w:tmpl w:val="B3E6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AC0073"/>
    <w:multiLevelType w:val="hybridMultilevel"/>
    <w:tmpl w:val="2E501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4"/>
  </w:num>
  <w:num w:numId="3">
    <w:abstractNumId w:val="14"/>
  </w:num>
  <w:num w:numId="4">
    <w:abstractNumId w:val="42"/>
  </w:num>
  <w:num w:numId="5">
    <w:abstractNumId w:val="27"/>
  </w:num>
  <w:num w:numId="6">
    <w:abstractNumId w:val="4"/>
  </w:num>
  <w:num w:numId="7">
    <w:abstractNumId w:val="32"/>
  </w:num>
  <w:num w:numId="8">
    <w:abstractNumId w:val="6"/>
  </w:num>
  <w:num w:numId="9">
    <w:abstractNumId w:val="31"/>
  </w:num>
  <w:num w:numId="10">
    <w:abstractNumId w:val="23"/>
  </w:num>
  <w:num w:numId="11">
    <w:abstractNumId w:val="25"/>
  </w:num>
  <w:num w:numId="12">
    <w:abstractNumId w:val="21"/>
  </w:num>
  <w:num w:numId="13">
    <w:abstractNumId w:val="12"/>
  </w:num>
  <w:num w:numId="14">
    <w:abstractNumId w:val="28"/>
  </w:num>
  <w:num w:numId="15">
    <w:abstractNumId w:val="38"/>
  </w:num>
  <w:num w:numId="16">
    <w:abstractNumId w:val="9"/>
  </w:num>
  <w:num w:numId="17">
    <w:abstractNumId w:val="30"/>
  </w:num>
  <w:num w:numId="18">
    <w:abstractNumId w:val="19"/>
  </w:num>
  <w:num w:numId="19">
    <w:abstractNumId w:val="18"/>
  </w:num>
  <w:num w:numId="20">
    <w:abstractNumId w:val="0"/>
  </w:num>
  <w:num w:numId="21">
    <w:abstractNumId w:val="8"/>
  </w:num>
  <w:num w:numId="22">
    <w:abstractNumId w:val="43"/>
  </w:num>
  <w:num w:numId="23">
    <w:abstractNumId w:val="15"/>
  </w:num>
  <w:num w:numId="24">
    <w:abstractNumId w:val="39"/>
  </w:num>
  <w:num w:numId="25">
    <w:abstractNumId w:val="16"/>
  </w:num>
  <w:num w:numId="26">
    <w:abstractNumId w:val="17"/>
  </w:num>
  <w:num w:numId="27">
    <w:abstractNumId w:val="26"/>
  </w:num>
  <w:num w:numId="28">
    <w:abstractNumId w:val="40"/>
  </w:num>
  <w:num w:numId="29">
    <w:abstractNumId w:val="36"/>
  </w:num>
  <w:num w:numId="30">
    <w:abstractNumId w:val="34"/>
  </w:num>
  <w:num w:numId="31">
    <w:abstractNumId w:val="37"/>
  </w:num>
  <w:num w:numId="32">
    <w:abstractNumId w:val="22"/>
  </w:num>
  <w:num w:numId="33">
    <w:abstractNumId w:val="33"/>
  </w:num>
  <w:num w:numId="34">
    <w:abstractNumId w:val="20"/>
  </w:num>
  <w:num w:numId="35">
    <w:abstractNumId w:val="7"/>
  </w:num>
  <w:num w:numId="36">
    <w:abstractNumId w:val="5"/>
  </w:num>
  <w:num w:numId="37">
    <w:abstractNumId w:val="35"/>
  </w:num>
  <w:num w:numId="38">
    <w:abstractNumId w:val="2"/>
  </w:num>
  <w:num w:numId="39">
    <w:abstractNumId w:val="41"/>
  </w:num>
  <w:num w:numId="40">
    <w:abstractNumId w:val="10"/>
  </w:num>
  <w:num w:numId="41">
    <w:abstractNumId w:val="11"/>
  </w:num>
  <w:num w:numId="42">
    <w:abstractNumId w:val="13"/>
  </w:num>
  <w:num w:numId="43">
    <w:abstractNumId w:val="1"/>
  </w:num>
  <w:num w:numId="4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051"/>
    <w:rsid w:val="0003411B"/>
    <w:rsid w:val="00055C0B"/>
    <w:rsid w:val="0008138B"/>
    <w:rsid w:val="000A36F3"/>
    <w:rsid w:val="000A5D0F"/>
    <w:rsid w:val="000C2D47"/>
    <w:rsid w:val="000E6CB2"/>
    <w:rsid w:val="0011593B"/>
    <w:rsid w:val="001603FC"/>
    <w:rsid w:val="00170060"/>
    <w:rsid w:val="00175E31"/>
    <w:rsid w:val="00187EA6"/>
    <w:rsid w:val="001924D2"/>
    <w:rsid w:val="001A5243"/>
    <w:rsid w:val="001A5B9B"/>
    <w:rsid w:val="001A79D7"/>
    <w:rsid w:val="001F7BB1"/>
    <w:rsid w:val="00200C13"/>
    <w:rsid w:val="00204F51"/>
    <w:rsid w:val="002442F9"/>
    <w:rsid w:val="00256266"/>
    <w:rsid w:val="00276A4C"/>
    <w:rsid w:val="002D0EB1"/>
    <w:rsid w:val="002E316C"/>
    <w:rsid w:val="00344EC7"/>
    <w:rsid w:val="003524D7"/>
    <w:rsid w:val="0035714B"/>
    <w:rsid w:val="003B4FA2"/>
    <w:rsid w:val="003C31F7"/>
    <w:rsid w:val="003C696D"/>
    <w:rsid w:val="003D4FB0"/>
    <w:rsid w:val="003E3526"/>
    <w:rsid w:val="003F67E3"/>
    <w:rsid w:val="0041763C"/>
    <w:rsid w:val="004226D4"/>
    <w:rsid w:val="00423010"/>
    <w:rsid w:val="004720BC"/>
    <w:rsid w:val="00487C76"/>
    <w:rsid w:val="004B13F3"/>
    <w:rsid w:val="004E0194"/>
    <w:rsid w:val="005010FC"/>
    <w:rsid w:val="00502B7E"/>
    <w:rsid w:val="00503595"/>
    <w:rsid w:val="0051498F"/>
    <w:rsid w:val="00520B5F"/>
    <w:rsid w:val="00525463"/>
    <w:rsid w:val="00527F33"/>
    <w:rsid w:val="00561EC5"/>
    <w:rsid w:val="00582108"/>
    <w:rsid w:val="00583923"/>
    <w:rsid w:val="00591482"/>
    <w:rsid w:val="005A5BF0"/>
    <w:rsid w:val="005A5EA8"/>
    <w:rsid w:val="005A6217"/>
    <w:rsid w:val="005F3657"/>
    <w:rsid w:val="005F4635"/>
    <w:rsid w:val="0061357A"/>
    <w:rsid w:val="0062747A"/>
    <w:rsid w:val="00643D01"/>
    <w:rsid w:val="00646F1B"/>
    <w:rsid w:val="0066072F"/>
    <w:rsid w:val="006627DF"/>
    <w:rsid w:val="006A05BD"/>
    <w:rsid w:val="006C1FFF"/>
    <w:rsid w:val="006D361F"/>
    <w:rsid w:val="006E1930"/>
    <w:rsid w:val="006F161A"/>
    <w:rsid w:val="006F5A9D"/>
    <w:rsid w:val="007051EE"/>
    <w:rsid w:val="0072024D"/>
    <w:rsid w:val="00720735"/>
    <w:rsid w:val="007371BB"/>
    <w:rsid w:val="007441E0"/>
    <w:rsid w:val="007524ED"/>
    <w:rsid w:val="007545FC"/>
    <w:rsid w:val="00763EF3"/>
    <w:rsid w:val="00784D78"/>
    <w:rsid w:val="007B2830"/>
    <w:rsid w:val="007D59E2"/>
    <w:rsid w:val="00823DE0"/>
    <w:rsid w:val="008801C0"/>
    <w:rsid w:val="008B654E"/>
    <w:rsid w:val="008D468C"/>
    <w:rsid w:val="008D7BC5"/>
    <w:rsid w:val="008E28C2"/>
    <w:rsid w:val="008F110B"/>
    <w:rsid w:val="0091152E"/>
    <w:rsid w:val="00916BFA"/>
    <w:rsid w:val="00941A90"/>
    <w:rsid w:val="00965661"/>
    <w:rsid w:val="00974D16"/>
    <w:rsid w:val="00975EC3"/>
    <w:rsid w:val="00982675"/>
    <w:rsid w:val="009D3238"/>
    <w:rsid w:val="009E2D2A"/>
    <w:rsid w:val="009F1FC7"/>
    <w:rsid w:val="00A034E8"/>
    <w:rsid w:val="00A47D43"/>
    <w:rsid w:val="00A54D4F"/>
    <w:rsid w:val="00A75C97"/>
    <w:rsid w:val="00A77AD2"/>
    <w:rsid w:val="00A87CDE"/>
    <w:rsid w:val="00A91875"/>
    <w:rsid w:val="00A97C3E"/>
    <w:rsid w:val="00AA43E5"/>
    <w:rsid w:val="00AA593E"/>
    <w:rsid w:val="00AD1561"/>
    <w:rsid w:val="00AE02F6"/>
    <w:rsid w:val="00B057F5"/>
    <w:rsid w:val="00B10BD4"/>
    <w:rsid w:val="00B30AC6"/>
    <w:rsid w:val="00B45641"/>
    <w:rsid w:val="00B63FB7"/>
    <w:rsid w:val="00B65C2F"/>
    <w:rsid w:val="00B67888"/>
    <w:rsid w:val="00B82725"/>
    <w:rsid w:val="00BA2925"/>
    <w:rsid w:val="00BA3B50"/>
    <w:rsid w:val="00BA766B"/>
    <w:rsid w:val="00BB3F64"/>
    <w:rsid w:val="00BC298A"/>
    <w:rsid w:val="00BD67CF"/>
    <w:rsid w:val="00BE6F38"/>
    <w:rsid w:val="00C062D1"/>
    <w:rsid w:val="00C20F23"/>
    <w:rsid w:val="00C248BC"/>
    <w:rsid w:val="00C53051"/>
    <w:rsid w:val="00C65FEC"/>
    <w:rsid w:val="00C75B3A"/>
    <w:rsid w:val="00CB4F74"/>
    <w:rsid w:val="00CC3B1B"/>
    <w:rsid w:val="00CF71BE"/>
    <w:rsid w:val="00D04C78"/>
    <w:rsid w:val="00D151B1"/>
    <w:rsid w:val="00D231F1"/>
    <w:rsid w:val="00D37CC2"/>
    <w:rsid w:val="00D475D4"/>
    <w:rsid w:val="00D739D5"/>
    <w:rsid w:val="00D870B9"/>
    <w:rsid w:val="00D96E05"/>
    <w:rsid w:val="00D97F1D"/>
    <w:rsid w:val="00DA7716"/>
    <w:rsid w:val="00DB7403"/>
    <w:rsid w:val="00DC3475"/>
    <w:rsid w:val="00DC5044"/>
    <w:rsid w:val="00DE69A2"/>
    <w:rsid w:val="00E10671"/>
    <w:rsid w:val="00E1417C"/>
    <w:rsid w:val="00E319F6"/>
    <w:rsid w:val="00E46916"/>
    <w:rsid w:val="00E55B6F"/>
    <w:rsid w:val="00E65E8C"/>
    <w:rsid w:val="00E66648"/>
    <w:rsid w:val="00E75025"/>
    <w:rsid w:val="00E82DD6"/>
    <w:rsid w:val="00E852A5"/>
    <w:rsid w:val="00E8669F"/>
    <w:rsid w:val="00E86997"/>
    <w:rsid w:val="00EB3601"/>
    <w:rsid w:val="00F40D89"/>
    <w:rsid w:val="00F522FE"/>
    <w:rsid w:val="00F53EF8"/>
    <w:rsid w:val="00F63929"/>
    <w:rsid w:val="00F70931"/>
    <w:rsid w:val="00F718AB"/>
    <w:rsid w:val="00F8088B"/>
    <w:rsid w:val="00FC5ED3"/>
    <w:rsid w:val="00FE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D6B71"/>
  <w15:chartTrackingRefBased/>
  <w15:docId w15:val="{6968DD9B-4A41-4CFC-991A-C14139416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62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7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70B9"/>
  </w:style>
  <w:style w:type="paragraph" w:styleId="Footer">
    <w:name w:val="footer"/>
    <w:basedOn w:val="Normal"/>
    <w:link w:val="FooterChar"/>
    <w:uiPriority w:val="99"/>
    <w:unhideWhenUsed/>
    <w:rsid w:val="00D87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70B9"/>
  </w:style>
  <w:style w:type="paragraph" w:styleId="ListParagraph">
    <w:name w:val="List Paragraph"/>
    <w:basedOn w:val="Normal"/>
    <w:uiPriority w:val="34"/>
    <w:qFormat/>
    <w:rsid w:val="00BA3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18066</TotalTime>
  <Pages>9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Hendricks</dc:creator>
  <cp:keywords/>
  <dc:description/>
  <cp:lastModifiedBy>Noah Hendricks</cp:lastModifiedBy>
  <cp:revision>39</cp:revision>
  <cp:lastPrinted>2021-09-24T19:39:00Z</cp:lastPrinted>
  <dcterms:created xsi:type="dcterms:W3CDTF">2021-09-12T18:39:00Z</dcterms:created>
  <dcterms:modified xsi:type="dcterms:W3CDTF">2021-11-15T02:28:00Z</dcterms:modified>
</cp:coreProperties>
</file>