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🚀 BAB IV - IMPLEMENTASI DAN PENGUJIAN</w:t>
      </w:r>
    </w:p>
    <w:p>
      <w:pPr>
        <w:pStyle w:val="Heading2"/>
        <w:spacing w:lineRule="auto"/>
      </w:pPr>
      <w:r>
        <w:rPr/>
        <w:t xml:space="preserve">💻 4.1 Lingkungan Pengembangan</w:t>
      </w:r>
    </w:p>
    <w:p>
      <w:pPr>
        <w:pStyle w:val="Heading3"/>
        <w:spacing w:lineRule="auto"/>
      </w:pPr>
      <w:r>
        <w:rPr/>
        <w:t xml:space="preserve">4.1.1 Spesifikasi Perangkat Keras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Komponen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Spesifikasi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AMD Ryzen 5 / Intel Core i5 atau setara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Minimal 8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SSD 256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Koneksi broadband untuk akses API eksternal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4.1.2 Spesifikasi Perangkat Lunak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Fungsi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v18.x 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Runtime JavaScript server-side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npm/pnpm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v9.x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Package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Visual Studio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 editor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v2.x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 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Chrome/Firefox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 testing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4.1.3 Paket dan Library Utama</w:t>
      </w:r>
    </w:p>
    <w:p>
      <w:pPr>
        <w:spacing w:lineRule="auto"/>
      </w:pPr>
      <w:r>
        <w:rPr>
          <w:b/>
        </w:rPr>
        <w:t xml:space="preserve">Frontend (React + Vite):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Fungsi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^18.x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library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react-router-dom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^6.x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Client-side routing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@supabase/supabase-js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^2.x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client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framer-motion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^11.x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Animasi UI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lucide-react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^0.x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 library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^1.x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Toast notifications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^2.x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Grafik dan chart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i18next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^23.x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Internationalization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Backend (Express.js):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Fungsi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^4.x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framework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^2.x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Cross-origin resource sharing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dotenv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^16.x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 variables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undici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^6.x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client untuk fetch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🎨 4.2 Implementasi Frontend</w:t>
      </w:r>
    </w:p>
    <w:p>
      <w:pPr>
        <w:ind w:left="284"/>
        <w:jc w:val="both"/>
        <w:spacing w:lineRule="auto"/>
      </w:pPr>
      <w:r>
        <w:rPr/>
        <w:t xml:space="preserve">[!TIP] Implementasi frontend berfokus pada pengalaman pengguna yang responsif dan interaktif, menggunakan </w:t>
      </w:r>
      <w:r>
        <w:rPr>
          <w:b/>
        </w:rPr>
        <w:t xml:space="preserve">React</w:t>
      </w:r>
      <w:r>
        <w:rPr/>
        <w:t xml:space="preserve"> sebagai pustaka utama dan </w:t>
      </w:r>
      <w:r>
        <w:rPr>
          <w:b/>
        </w:rPr>
        <w:t xml:space="preserve">Tailwind CSS</w:t>
      </w:r>
      <w:r>
        <w:rPr/>
        <w:t xml:space="preserve"> untuk desain antarmuka yang modern.</w:t>
      </w:r>
    </w:p>
    <w:p>
      <w:pPr>
        <w:pStyle w:val="Heading3"/>
        <w:spacing w:lineRule="auto"/>
      </w:pPr>
      <w:r>
        <w:rPr/>
        <w:t xml:space="preserve">4.2.1 Struktur Folder</w:t>
      </w:r>
    </w:p>
    <w:p>
      <w:pPr>
        <w:spacing w:lineRule="auto"/>
      </w:pPr>
      <w:r>
        <w:rPr>
          <w:rFonts w:ascii="Courier" w:hAnsi="Courier"/>
        </w:rPr>
        <w:t xml:space="preserve">src/ ├── components/           # UI Components (36+ files) │   ├── AvatarSession/    # Avatar roleplay components │   ├── ChatPage.tsx      # Text chat halaman utama │   ├── RoleplayPage.tsx  # Voice roleplay dengan avatar │   ├── HomePage.tsx      # Dashboard │   ├── LoginPage.tsx     # Autentikasi │   ├── ProfilePage.tsx   # Pengaturan profil │   └── ... ├── hooks/                # Custom React Hooks (8 files) │   ├── useAuth.ts        # Authentication state │   ├── useSupabaseChat.ts # Chat session management │   ├── useUserProgress.ts # Progress tracking │   └── useLeaderboard.ts  # Gamifikasi ├── lib/                  # Utilities │   ├── supabaseClient.ts # Supabase connection │   └── openrouter.ts     # LLM API helper ├── i18n/                 # Internationalization ├── App.tsx               # Routing utama └── main.tsx              # Entry point </w:t>
      </w:r>
    </w:p>
    <w:p>
      <w:pPr>
        <w:pStyle w:val="Heading3"/>
        <w:spacing w:lineRule="auto"/>
      </w:pPr>
      <w:r>
        <w:rPr/>
        <w:t xml:space="preserve">4.2.2 Implementasi Routing</w:t>
      </w:r>
    </w:p>
    <w:p>
      <w:pPr>
        <w:spacing w:lineRule="auto"/>
      </w:pPr>
      <w:r>
        <w:rPr>
          <w:rFonts w:ascii="Courier" w:hAnsi="Courier"/>
        </w:rPr>
        <w:t xml:space="preserve">// App.tsx - Konfigurasi Route export default function App() {   const { user } = useAuth()    return (     &lt;BrowserRouter&gt;       &lt;Routes&gt;         {/* Public routes */}         &lt;Route path="/login" element={&lt;LoginPage /&gt;} /&gt;         &lt;Route path="/register" element={&lt;RegisterPage /&gt;} /&gt;          {/* Protected routes */}         &lt;Route element={&lt;ProtectedRoute /&gt;}&gt;           &lt;Route path="/home" element={&lt;HomePage /&gt;} /&gt;           &lt;Route path="/chat" element={&lt;ChatPage userId={user?.id} /&gt;} /&gt;           &lt;Route path="/roleplay" element={&lt;RoleplayPage /&gt;} /&gt;           &lt;Route path="/progress" element={&lt;ProgressPage /&gt;} /&gt;           &lt;Route path="/history" element={&lt;RoleplayHistoryPage /&gt;} /&gt;           &lt;Route path="/challenge" element={&lt;DailyChallengePage /&gt;} /&gt;           &lt;Route path="/leaderboard" element={&lt;Leaderboard /&gt;} /&gt;           &lt;Route path="/settings" element={&lt;SettingsPage /&gt;} /&gt;           &lt;Route path="/profile" element={&lt;ProfilePage /&gt;} /&gt;         &lt;/Route&gt;       &lt;/Routes&gt;     &lt;/BrowserRouter&gt;   ) } </w:t>
      </w:r>
    </w:p>
    <w:p>
      <w:pPr>
        <w:pStyle w:val="Heading3"/>
        <w:spacing w:lineRule="auto"/>
      </w:pPr>
      <w:r>
        <w:rPr/>
        <w:t xml:space="preserve">4.2.3 Implementasi Custom Hook - useSupabaseChat</w:t>
      </w:r>
    </w:p>
    <w:p>
      <w:pPr>
        <w:spacing w:lineRule="auto"/>
      </w:pPr>
      <w:r>
        <w:rPr>
          <w:rFonts w:ascii="Courier" w:hAnsi="Courier"/>
        </w:rPr>
        <w:t xml:space="preserve">// hooks/useSupabaseChat.ts export function useSupabaseChat(userId: string | null) {   const [sessions, setSessions] = useState&lt;Session[]&gt;([]);   const [activeId, setActiveId] = useState&lt;string | null&gt;(null);   const [messages, setMessages] = useState&lt;ChatMsg[]&gt;([]);   const [loading, setLoading] = useState(false);    // Load sessions dari database   useEffect(() =&gt; {     const loadSessions = async () =&gt; {       if (!userId) return;       const { data } = await supabase         .from("chat_sessions")         .select("*")         .eq("user_id", userId)         .order("updated_at", { ascending: false });       setSessions(data as Session[]);     };     loadSessions();   }, [userId]);    // Fungsi create session   const createSession = async (title = "New chat") =&gt; {     const { data } = await supabase       .from("chat_sessions")       .insert({ title, user_id: userId })       .select("*")       .single();     setSessions(prev =&gt; [data, ...prev]);     setActiveId(data.id);     return data.id;   };    // Fungsi append message   const appendMessage = async (sessionId, role, content) =&gt; {     const { data } = await supabase       .from("chat_messages")       .insert({ session_id: sessionId, role, content })       .select("*")       .single();     setMessages(prev =&gt; [...prev, data]);     return data.id;   };    return { sessions, messages, createSession, appendMessage, ... }; } </w:t>
      </w:r>
    </w:p>
    <w:p>
      <w:pPr>
        <w:pStyle w:val="Heading3"/>
        <w:spacing w:lineRule="auto"/>
      </w:pPr>
      <w:r>
        <w:rPr/>
        <w:t xml:space="preserve">4.2.4 Implementasi Real-time Streaming Chat</w:t>
      </w:r>
    </w:p>
    <w:p>
      <w:pPr>
        <w:spacing w:lineRule="auto"/>
      </w:pPr>
      <w:r>
        <w:rPr>
          <w:rFonts w:ascii="Courier" w:hAnsi="Courier"/>
        </w:rPr>
        <w:t xml:space="preserve">// Fungsi untuk streaming response dari LLM const handleSendMessage = async (userInput: string) =&gt; {   // 1. Simpan pesan user   await appendMessage(sessionId, 'user', userInput)    // 2. Panggil API dengan streaming   const response = await fetch('/api/openrouter', {     method: 'POST',     headers: { 'Content-Type': 'application/json' },     body: JSON.stringify({       model: 'meta-llama/llama-3.3-70b-instruct',       messages: [...history, { role: 'user', content: userInput }],       stream: true     })   })    // 3. Proses streaming SSE   const reader = response.body.getReader()   let assistantReply = ''    while (true) {     const { done, value } = await reader.read()     if (done) break      const chunk = new TextDecoder().decode(value)     const lines = chunk.split('\n')      for (const line of lines) {       if (line.startsWith('data: ')) {         const data = JSON.parse(line.slice(6))         if (data.choices?.[0]?.delta?.content) {           assistantReply += data.choices[0].delta.content           setStreamingText(assistantReply) // Update UI real-time         }       }     }   }    // 4. Simpan response lengkap ke database   await appendMessage(sessionId, 'assistant', assistantReply) } </w:t>
      </w:r>
    </w:p>
    <w:p>
      <w:pPr>
        <w:pStyle w:val="Heading2"/>
        <w:spacing w:lineRule="auto"/>
      </w:pPr>
      <w:r>
        <w:rPr/>
        <w:t xml:space="preserve">⚙️ 4.3 Implementasi Backend</w:t>
      </w:r>
    </w:p>
    <w:p>
      <w:pPr>
        <w:ind w:left="284"/>
        <w:jc w:val="both"/>
        <w:spacing w:lineRule="auto"/>
      </w:pPr>
      <w:r>
        <w:rPr/>
        <w:t xml:space="preserve">[!NOTE] Backend berfungsi sebagai jembatan (proxy) antara frontend dan layanan AI eksternal, sekaligus menangani manajemen file dan logika bisnis server-side.</w:t>
      </w:r>
    </w:p>
    <w:p>
      <w:pPr>
        <w:pStyle w:val="Heading3"/>
        <w:spacing w:lineRule="auto"/>
      </w:pPr>
      <w:r>
        <w:rPr/>
        <w:t xml:space="preserve">4.3.1 Struktur Server</w:t>
      </w:r>
    </w:p>
    <w:p>
      <w:pPr>
        <w:spacing w:lineRule="auto"/>
      </w:pPr>
      <w:r>
        <w:rPr>
          <w:rFonts w:ascii="Courier" w:hAnsi="Courier"/>
        </w:rPr>
        <w:t xml:space="preserve">// server/index.ts import express from 'express' import cors from 'cors' import dotenv from 'dotenv'  dotenv.config() const app = express() app.use(cors()) app.use(express.json({ limit: '10mb' }))  // Serve uploaded files app.use('/uploads', express.static(UPLOADS_DIR))  const PORT = Number(process.env.PORT || 8787) app.listen(PORT, () =&gt; {   console.log(`SpeakenAI server listening on http://localhost:${PORT}`) }) </w:t>
      </w:r>
    </w:p>
    <w:p>
      <w:pPr>
        <w:pStyle w:val="Heading3"/>
        <w:spacing w:lineRule="auto"/>
      </w:pPr>
      <w:r>
        <w:rPr/>
        <w:t xml:space="preserve">4.3.2 API Endpoint - HeyGen Token</w:t>
      </w:r>
    </w:p>
    <w:p>
      <w:pPr>
        <w:spacing w:lineRule="auto"/>
      </w:pPr>
      <w:r>
        <w:rPr>
          <w:rFonts w:ascii="Courier" w:hAnsi="Courier"/>
        </w:rPr>
        <w:t xml:space="preserve">// GET /api/heygen/token - Generate HeyGen session token app.get('/api/heygen/token', async (_req, res) =&gt; {   try {     const r = await fetch('https://api.heygen.com/v1/streaming.create_token', {       method: 'POST',       headers: { 'x-api-key': process.env.HEYGEN_API_KEY ?? '' }     })      if (!r.ok) {       return res.status(r.status).send(await r.text())     }      const json = await r.json()     res.json({ token: json.data?.token })   } catch (e) {     res.status(500).json({ error: 'Failed to fetch token' })   } }) </w:t>
      </w:r>
    </w:p>
    <w:p>
      <w:pPr>
        <w:pStyle w:val="Heading3"/>
        <w:spacing w:lineRule="auto"/>
      </w:pPr>
      <w:r>
        <w:rPr/>
        <w:t xml:space="preserve">4.3.3 API Endpoint - OpenRouter Proxy (SSE Streaming)</w:t>
      </w:r>
    </w:p>
    <w:p>
      <w:pPr>
        <w:spacing w:lineRule="auto"/>
      </w:pPr>
      <w:r>
        <w:rPr>
          <w:rFonts w:ascii="Courier" w:hAnsi="Courier"/>
        </w:rPr>
        <w:t xml:space="preserve">// POST /api/openrouter - Proxy ke OpenRouter LLM dengan SSE app.post('/api/openrouter', async (req, res) =&gt; {   const OPENROUTER_API_KEY = process.env.OPENROUTER_API_KEY   const controller = new AbortController()   req.on('close', () =&gt; controller.abort())    const upstream = await fetch(     'https://openrouter.ai/api/v1/chat/completions',     {       method: 'POST',       headers: {         Authorization: `Bearer ${OPENROUTER_API_KEY}`,         'Content-Type': 'application/json',         'X-Title': 'SpeakenAI'       },       body: JSON.stringify(req.body),       signal: controller.signal     }   )    // Forward status dan headers   res.status(upstream.status)   const isSSE = upstream.headers     .get('content-type')     ?.includes('text/event-stream')   res.setHeader(     'Content-Type',     isSSE ? 'text/event-stream' : 'application/json'   )    // Pipe stream ke client   if (upstream.body) {     const nodeStream = Readable.fromWeb(upstream.body)     nodeStream.pipe(res)   } }) </w:t>
      </w:r>
    </w:p>
    <w:p>
      <w:pPr>
        <w:pStyle w:val="Heading3"/>
        <w:spacing w:lineRule="auto"/>
      </w:pPr>
      <w:r>
        <w:rPr/>
        <w:t xml:space="preserve">4.3.4 API Endpoint - Avatar Upload</w:t>
      </w:r>
    </w:p>
    <w:p>
      <w:pPr>
        <w:spacing w:lineRule="auto"/>
      </w:pPr>
      <w:r>
        <w:rPr>
          <w:rFonts w:ascii="Courier" w:hAnsi="Courier"/>
        </w:rPr>
        <w:t xml:space="preserve">// POST /api/upload-avatar - Upload avatar ke local storage app.post('/api/upload-avatar', async (req, res) =&gt; {   const { userId, imageData } = req.body    // Parse base64 image   const matches = imageData.match(/^data:image\/([a-zA-Z+]+);base64,(.+)$/)   const extension = matches[1]   const buffer = Buffer.from(matches[2], 'base64')    // Save to user directory   const userDir = path.join(UPLOADS_DIR, userId)   fs.mkdirSync(userDir, { recursive: true })   fs.writeFileSync(path.join(userDir, `avatar.${extension}`), buffer)    res.json({ publicUrl: `/uploads/${userId}/avatar.${extension}` }) }) </w:t>
      </w:r>
    </w:p>
    <w:p>
      <w:pPr>
        <w:pStyle w:val="Heading2"/>
        <w:spacing w:lineRule="auto"/>
      </w:pPr>
      <w:r>
        <w:rPr/>
        <w:t xml:space="preserve">📅 4.4 Implementasi Database</w:t>
      </w:r>
    </w:p>
    <w:p>
      <w:pPr>
        <w:ind w:left="284"/>
        <w:jc w:val="both"/>
        <w:spacing w:lineRule="auto"/>
      </w:pPr>
      <w:r>
        <w:rPr/>
        <w:t xml:space="preserve">[!IMPORTANT] Sistem menggunakan </w:t>
      </w:r>
      <w:r>
        <w:rPr>
          <w:b/>
        </w:rPr>
        <w:t xml:space="preserve">Supabase</w:t>
      </w:r>
      <w:r>
        <w:rPr/>
        <w:t xml:space="preserve"> sebagai platform backend-as-a-service untuk manajemen database relasional (PostgreSQL) dan autentikasi.</w:t>
      </w:r>
    </w:p>
    <w:p>
      <w:pPr>
        <w:pStyle w:val="Heading3"/>
        <w:spacing w:lineRule="auto"/>
      </w:pPr>
      <w:r>
        <w:rPr/>
        <w:t xml:space="preserve">4.4.1 Koneksi Supabase</w:t>
      </w:r>
    </w:p>
    <w:p>
      <w:pPr>
        <w:spacing w:lineRule="auto"/>
      </w:pPr>
      <w:r>
        <w:rPr>
          <w:rFonts w:ascii="Courier" w:hAnsi="Courier"/>
        </w:rPr>
        <w:t xml:space="preserve">// src/lib/supabaseClient.ts import { createClient } from '@supabase/supabase-js'  export const supabase = createClient(   import.meta.env.VITE_SUPABASE_URL!,   import.meta.env.VITE_SUPABASE_ANON_KEY! ) </w:t>
      </w:r>
    </w:p>
    <w:p>
      <w:pPr>
        <w:pStyle w:val="Heading3"/>
        <w:spacing w:lineRule="auto"/>
      </w:pPr>
      <w:r>
        <w:rPr/>
        <w:t xml:space="preserve">4.4.2 Migrasi Database - Chat System</w:t>
      </w:r>
    </w:p>
    <w:p>
      <w:pPr>
        <w:spacing w:lineRule="auto"/>
      </w:pPr>
      <w:r>
        <w:rPr>
          <w:rFonts w:ascii="Courier" w:hAnsi="Courier"/>
        </w:rPr>
        <w:t xml:space="preserve">-- migrations/005_add_chat_system.sql CREATE TABLE IF NOT EXISTS chat_sessions (   id UUID PRIMARY KEY DEFAULT gen_random_uuid(),   user_id UUID NOT NULL REFERENCES auth.users(id) ON DELETE CASCADE,   title VARCHAR(255) NOT NULL DEFAULT 'New Chat',   created_at TIMESTAMPTZ DEFAULT NOW(),   updated_at TIMESTAMPTZ DEFAULT NOW() );  CREATE TABLE IF NOT EXISTS chat_messages (   id UUID PRIMARY KEY DEFAULT gen_random_uuid(),   session_id UUID NOT NULL REFERENCES chat_sessions(id) ON DELETE CASCADE,   role VARCHAR(20) NOT NULL CHECK (role IN ('user', 'assistant')),   content TEXT NOT NULL,   created_at TIMESTAMPTZ DEFAULT NOW() );  -- Indexes untuk performa CREATE INDEX idx_chat_sessions_user_id ON chat_sessions(user_id); CREATE INDEX idx_chat_messages_session_id ON chat_messages(session_id);  -- Row Level Security ALTER TABLE chat_sessions ENABLE ROW LEVEL SECURITY; CREATE POLICY "Users can view their own chat sessions"   ON chat_sessions FOR SELECT   USING (auth.uid() = user_id); </w:t>
      </w:r>
    </w:p>
    <w:p>
      <w:pPr>
        <w:pStyle w:val="Heading3"/>
        <w:spacing w:lineRule="auto"/>
      </w:pPr>
      <w:r>
        <w:rPr/>
        <w:t xml:space="preserve">4.4.3 Migrasi Database - Progress &amp; Gamifikasi</w:t>
      </w:r>
    </w:p>
    <w:p>
      <w:pPr>
        <w:spacing w:lineRule="auto"/>
      </w:pPr>
      <w:r>
        <w:rPr>
          <w:rFonts w:ascii="Courier" w:hAnsi="Courier"/>
        </w:rPr>
        <w:t xml:space="preserve">-- migrations/001_progress_leaderboard_challenges.sql CREATE TABLE IF NOT EXISTS user_progress (   id UUID PRIMARY KEY DEFAULT gen_random_uuid(),   user_id UUID NOT NULL REFERENCES auth.users(id) ON DELETE CASCADE,   session_date DATE NOT NULL DEFAULT CURRENT_DATE,   pronunciation_score INTEGER CHECK (pronunciation_score &gt;= 0 AND pronunciation_score &lt;= 100),   fluency_score INTEGER CHECK (fluency_score &gt;= 0 AND fluency_score &lt;= 100),   accuracy_score INTEGER CHECK (accuracy_score &gt;= 0 AND accuracy_score &lt;= 100),   prosody_score INTEGER CHECK (prosody_score &gt;= 0 AND prosody_score &lt;= 100),   session_duration_minutes INTEGER,   created_at TIMESTAMPTZ DEFAULT NOW() );  CREATE TABLE IF NOT EXISTS leaderboard_entries (   id UUID PRIMARY KEY DEFAULT gen_random_uuid(),   user_id UUID NOT NULL REFERENCES auth.users(id) ON DELETE CASCADE,   total_score INTEGER DEFAULT 0,   current_streak INTEGER DEFAULT 0,   longest_streak INTEGER DEFAULT 0,   rank INTEGER,   UNIQUE(user_id) );  CREATE TABLE IF NOT EXISTS daily_challenges (   id UUID PRIMARY KEY DEFAULT gen_random_uuid(),   question TEXT NOT NULL,   options JSONB NOT NULL,   correct_answer INTEGER NOT NULL,   explanation TEXT NOT NULL,   category VARCHAR(50) NOT NULL,   difficulty VARCHAR(20) DEFAULT 'medium',   is_active BOOLEAN DEFAULT true ); </w:t>
      </w:r>
    </w:p>
    <w:p>
      <w:pPr>
        <w:pStyle w:val="Heading2"/>
        <w:spacing w:lineRule="auto"/>
      </w:pPr>
      <w:r>
        <w:rPr/>
        <w:t xml:space="preserve">🧪 4.5 Pengujian Sistem</w:t>
      </w:r>
    </w:p>
    <w:p>
      <w:pPr>
        <w:ind w:left="284"/>
        <w:jc w:val="both"/>
        <w:spacing w:lineRule="auto"/>
      </w:pPr>
      <w:r>
        <w:rPr/>
        <w:t xml:space="preserve">[!IMPORTANT] Pengujian menggunakan metode </w:t>
      </w:r>
      <w:r>
        <w:rPr>
          <w:b/>
        </w:rPr>
        <w:t xml:space="preserve">Black Box Testing</w:t>
      </w:r>
      <w:r>
        <w:rPr/>
        <w:t xml:space="preserve"> untuk memvalidasi fungsionalitas sistem berdasarkan input dan output tanpa melihat struktur internal kode.</w:t>
      </w:r>
    </w:p>
    <w:p>
      <w:pPr>
        <w:pStyle w:val="Heading3"/>
        <w:spacing w:lineRule="auto"/>
      </w:pPr>
      <w:r>
        <w:rPr/>
        <w:t xml:space="preserve">4.5.1 Metode Pengujian</w:t>
      </w:r>
    </w:p>
    <w:p>
      <w:pPr>
        <w:spacing w:lineRule="auto"/>
      </w:pPr>
      <w:r>
        <w:rPr/>
        <w:t xml:space="preserve">Pengujian menggunakan metode </w:t>
      </w:r>
      <w:r>
        <w:rPr>
          <w:b/>
        </w:rPr>
        <w:t xml:space="preserve">Black Box Testing</w:t>
      </w:r>
      <w:r>
        <w:rPr/>
        <w:t xml:space="preserve"> untuk memvalidasi fungsionalitas sistem berdasarkan input dan output tanpa melihat struktur internal kode.</w:t>
      </w:r>
    </w:p>
    <w:p>
      <w:pPr>
        <w:pStyle w:val="Heading3"/>
        <w:spacing w:lineRule="auto"/>
      </w:pPr>
      <w:r>
        <w:rPr/>
        <w:t xml:space="preserve">4.5.2 Hasil Pengujian - Modul Autentikasi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Fungsi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Email, password, nama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Akun berhasil dibuat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sudah terdaftar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existing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"Email sudah terdaftar"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 lemah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 &lt; 6 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"Password minimal 6 karakter"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Kredensial 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&amp; password benar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Masuk ke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 salah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benar, password salah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"Email atau password salah"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Google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OAuth 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Akun Google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Berhasil login via OAuth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 aktif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Klik logout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 berakhir, redirect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Protected 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Tanpa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Akses URL protected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Redirect ke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4.5.3 Hasil Pengujian - Modul Roleplay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Fungsi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Pilih 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Pemilihan 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Klik 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Avatar terpilih ditampilkan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Klik "Start Session"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Avatar muncul, sesi dimulai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Speech-to-Text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Audio jernih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Suara via mikrofon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Teks transkripsi muncul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 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 teks/suara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Avatar berbicara dengan lip-sync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 aktif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Klik "End Session"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Evaluasi ditampilkan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4.5.4 Hasil Pengujian - Modul Text Chat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Fungsi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Kirim Pesan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Pesan 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Teks di chat 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 AI 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Kirim Pesan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Pesan kosong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Kosong, klik send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Tombol disabled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LLM aktif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ke OpenRouter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 via SSE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Grammar Correction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Kalimat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"I goes to school"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koreksi grammar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Riwayat 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 tersimpan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Refresh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History tetap 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4.5.5 Hasil Pengujian - Modul Gamifikasi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Fungsi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Challenge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Halaman challenge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Akses /challenge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Daftar challenge ditampilkan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 Answer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Jawaban benar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 correct answer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XP bertambah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 Answer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Jawaban salah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 wrong answer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Penjelasan ditampilkan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Leaderboard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Halaman ranking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Akses /leaderboard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Ranking berdasarkan XP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Streak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berturut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setiap hari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Streak counter + 1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Berjalan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4.5.6 Ringkasan Hasil Pengujian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Kategori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Test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Berhasil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Gagal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Roleplay (Voice)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Challenge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 &amp; 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Leaderboard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Profile &amp;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(Supabase)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Kesimpulan Pengujian:</w:t>
      </w:r>
    </w:p>
    <w:p>
      <w:pPr>
        <w:ind w:left="284"/>
        <w:jc w:val="both"/>
        <w:spacing w:lineRule="auto"/>
      </w:pPr>
      <w:r>
        <w:rPr/>
        <w:t xml:space="preserve">[!NOTE] Seluruh 58 test case berhasil dijalankan dengan hasil sesuai ekspektasi. Tingkat keberhasilan: </w:t>
      </w:r>
      <w:r>
        <w:rPr>
          <w:b/>
        </w:rPr>
        <w:t xml:space="preserve">100%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🖼️ 4.6 Tampilan Antarmuka Sistem</w:t>
      </w:r>
    </w:p>
    <w:p>
      <w:pPr>
        <w:pStyle w:val="Heading3"/>
        <w:spacing w:lineRule="auto"/>
      </w:pPr>
      <w:r>
        <w:rPr/>
        <w:t xml:space="preserve">4.6.1 Halaman Login</w:t>
      </w:r>
    </w:p>
    <w:p>
      <w:pPr>
        <w:spacing w:lineRule="auto"/>
      </w:pPr>
      <w:r>
        <w:rPr/>
        <w:t xml:space="preserve">Halaman login menyediakan dua opsi autentikasi:</w:t>
      </w:r>
    </w:p>
    <w:p>
      <w:pPr>
        <w:numPr>
          <w:ilvl w:val="0"/>
          <w:numId w:val="1"/>
        </w:numPr>
        <w:spacing w:lineRule="auto"/>
      </w:pPr>
      <w:r>
        <w:rPr/>
        <w:t xml:space="preserve">Login dengan email dan password</w:t>
      </w:r>
    </w:p>
    <w:p>
      <w:pPr>
        <w:numPr>
          <w:ilvl w:val="0"/>
          <w:numId w:val="1"/>
        </w:numPr>
        <w:spacing w:lineRule="auto"/>
      </w:pPr>
      <w:r>
        <w:rPr/>
        <w:t xml:space="preserve">Login dengan Google OAuth</w:t>
      </w:r>
    </w:p>
    <w:p>
      <w:pPr>
        <w:pStyle w:val="Heading3"/>
        <w:spacing w:lineRule="auto"/>
      </w:pPr>
      <w:r>
        <w:rPr/>
        <w:t xml:space="preserve">4.6.2 Halaman Dashboard (Home)</w:t>
      </w:r>
    </w:p>
    <w:p>
      <w:pPr>
        <w:spacing w:lineRule="auto"/>
      </w:pPr>
      <w:r>
        <w:rPr/>
        <w:t xml:space="preserve">Dashboard menampilkan:</w:t>
      </w:r>
    </w:p>
    <w:p>
      <w:pPr>
        <w:numPr>
          <w:ilvl w:val="0"/>
          <w:numId w:val="2"/>
        </w:numPr>
        <w:spacing w:lineRule="auto"/>
      </w:pPr>
      <w:r>
        <w:rPr/>
        <w:t xml:space="preserve">Welcome message dengan nama pengguna</w:t>
      </w:r>
    </w:p>
    <w:p>
      <w:pPr>
        <w:numPr>
          <w:ilvl w:val="0"/>
          <w:numId w:val="2"/>
        </w:numPr>
        <w:spacing w:lineRule="auto"/>
      </w:pPr>
      <w:r>
        <w:rPr/>
        <w:t xml:space="preserve">Statistik pembelajaran (total sessions, streak, XP)</w:t>
      </w:r>
    </w:p>
    <w:p>
      <w:pPr>
        <w:numPr>
          <w:ilvl w:val="0"/>
          <w:numId w:val="2"/>
        </w:numPr>
        <w:spacing w:lineRule="auto"/>
      </w:pPr>
      <w:r>
        <w:rPr/>
        <w:t xml:space="preserve">Quick actions ke fitur utama</w:t>
      </w:r>
    </w:p>
    <w:p>
      <w:pPr>
        <w:numPr>
          <w:ilvl w:val="0"/>
          <w:numId w:val="2"/>
        </w:numPr>
        <w:spacing w:lineRule="auto"/>
      </w:pPr>
      <w:r>
        <w:rPr/>
        <w:t xml:space="preserve">Recent activity summary</w:t>
      </w:r>
    </w:p>
    <w:p>
      <w:pPr>
        <w:pStyle w:val="Heading3"/>
        <w:spacing w:lineRule="auto"/>
      </w:pPr>
      <w:r>
        <w:rPr/>
        <w:t xml:space="preserve">4.6.3 Halaman Roleplay</w:t>
      </w:r>
    </w:p>
    <w:p>
      <w:pPr>
        <w:spacing w:lineRule="auto"/>
      </w:pPr>
      <w:r>
        <w:rPr/>
        <w:t xml:space="preserve">Halaman roleplay menampilkan:</w:t>
      </w:r>
    </w:p>
    <w:p>
      <w:pPr>
        <w:numPr>
          <w:ilvl w:val="0"/>
          <w:numId w:val="3"/>
        </w:numPr>
        <w:spacing w:lineRule="auto"/>
      </w:pPr>
      <w:r>
        <w:rPr/>
        <w:t xml:space="preserve">Pilihan avatar tutor (5 persona berbeda)</w:t>
      </w:r>
    </w:p>
    <w:p>
      <w:pPr>
        <w:numPr>
          <w:ilvl w:val="0"/>
          <w:numId w:val="3"/>
        </w:numPr>
        <w:spacing w:lineRule="auto"/>
      </w:pPr>
      <w:r>
        <w:rPr/>
        <w:t xml:space="preserve">Pilihan bahasa input STT</w:t>
      </w:r>
    </w:p>
    <w:p>
      <w:pPr>
        <w:numPr>
          <w:ilvl w:val="0"/>
          <w:numId w:val="3"/>
        </w:numPr>
        <w:spacing w:lineRule="auto"/>
      </w:pPr>
      <w:r>
        <w:rPr/>
        <w:t xml:space="preserve">Area video avatar dengan lip-sync</w:t>
      </w:r>
    </w:p>
    <w:p>
      <w:pPr>
        <w:numPr>
          <w:ilvl w:val="0"/>
          <w:numId w:val="3"/>
        </w:numPr>
        <w:spacing w:lineRule="auto"/>
      </w:pPr>
      <w:r>
        <w:rPr/>
        <w:t xml:space="preserve">Subtitle real-time</w:t>
      </w:r>
    </w:p>
    <w:p>
      <w:pPr>
        <w:numPr>
          <w:ilvl w:val="0"/>
          <w:numId w:val="3"/>
        </w:numPr>
        <w:spacing w:lineRule="auto"/>
      </w:pPr>
      <w:r>
        <w:rPr/>
        <w:t xml:space="preserve">Tombol Start/End Session</w:t>
      </w:r>
    </w:p>
    <w:p>
      <w:pPr>
        <w:pStyle w:val="Heading3"/>
        <w:spacing w:lineRule="auto"/>
      </w:pPr>
      <w:r>
        <w:rPr/>
        <w:t xml:space="preserve">4.6.4 Halaman Text Chat</w:t>
      </w:r>
    </w:p>
    <w:p>
      <w:pPr>
        <w:spacing w:lineRule="auto"/>
      </w:pPr>
      <w:r>
        <w:rPr/>
        <w:t xml:space="preserve">Halaman chat menampilkan:</w:t>
      </w:r>
    </w:p>
    <w:p>
      <w:pPr>
        <w:numPr>
          <w:ilvl w:val="0"/>
          <w:numId w:val="4"/>
        </w:numPr>
        <w:spacing w:lineRule="auto"/>
      </w:pPr>
      <w:r>
        <w:rPr/>
        <w:t xml:space="preserve">Sidebar daftar sesi chat</w:t>
      </w:r>
    </w:p>
    <w:p>
      <w:pPr>
        <w:numPr>
          <w:ilvl w:val="0"/>
          <w:numId w:val="4"/>
        </w:numPr>
        <w:spacing w:lineRule="auto"/>
      </w:pPr>
      <w:r>
        <w:rPr/>
        <w:t xml:space="preserve">Area pesan dengan bubble user/assistant</w:t>
      </w:r>
    </w:p>
    <w:p>
      <w:pPr>
        <w:numPr>
          <w:ilvl w:val="0"/>
          <w:numId w:val="4"/>
        </w:numPr>
        <w:spacing w:lineRule="auto"/>
      </w:pPr>
      <w:r>
        <w:rPr/>
        <w:t xml:space="preserve">Input teks dengan tombol send</w:t>
      </w:r>
    </w:p>
    <w:p>
      <w:pPr>
        <w:numPr>
          <w:ilvl w:val="0"/>
          <w:numId w:val="4"/>
        </w:numPr>
        <w:spacing w:lineRule="auto"/>
      </w:pPr>
      <w:r>
        <w:rPr/>
        <w:t xml:space="preserve">Markdown rendering untuk response AI</w:t>
      </w:r>
    </w:p>
    <w:p>
      <w:pPr>
        <w:pStyle w:val="Heading3"/>
        <w:spacing w:lineRule="auto"/>
      </w:pPr>
      <w:r>
        <w:rPr/>
        <w:t xml:space="preserve">4.6.5 Halaman Progress</w:t>
      </w:r>
    </w:p>
    <w:p>
      <w:pPr>
        <w:spacing w:lineRule="auto"/>
      </w:pPr>
      <w:r>
        <w:rPr/>
        <w:t xml:space="preserve">Halaman progress menampilkan:</w:t>
      </w:r>
    </w:p>
    <w:p>
      <w:pPr>
        <w:numPr>
          <w:ilvl w:val="0"/>
          <w:numId w:val="5"/>
        </w:numPr>
        <w:spacing w:lineRule="auto"/>
      </w:pPr>
      <w:r>
        <w:rPr/>
        <w:t xml:space="preserve">Grafik line chart progress mingguan</w:t>
      </w:r>
    </w:p>
    <w:p>
      <w:pPr>
        <w:numPr>
          <w:ilvl w:val="0"/>
          <w:numId w:val="5"/>
        </w:numPr>
        <w:spacing w:lineRule="auto"/>
      </w:pPr>
      <w:r>
        <w:rPr/>
        <w:t xml:space="preserve">Skor pronunciation, fluency, accuracy, prosody</w:t>
      </w:r>
    </w:p>
    <w:p>
      <w:pPr>
        <w:numPr>
          <w:ilvl w:val="0"/>
          <w:numId w:val="5"/>
        </w:numPr>
        <w:spacing w:lineRule="auto"/>
      </w:pPr>
      <w:r>
        <w:rPr/>
        <w:t xml:space="preserve">Statistik ringkasan (total sessions, average scores)</w:t>
      </w:r>
    </w:p>
    <w:p>
      <w:pPr>
        <w:numPr>
          <w:ilvl w:val="0"/>
          <w:numId w:val="5"/>
        </w:numPr>
        <w:spacing w:lineRule="auto"/>
      </w:pPr>
      <w:r>
        <w:rPr/>
        <w:t xml:space="preserve">Error frequency chart</w:t>
      </w:r>
    </w:p>
    <w:p>
      <w:pPr>
        <w:pStyle w:val="Heading3"/>
        <w:spacing w:lineRule="auto"/>
      </w:pPr>
      <w:r>
        <w:rPr/>
        <w:t xml:space="preserve">4.6.6 Halaman Daily Challenge</w:t>
      </w:r>
    </w:p>
    <w:p>
      <w:pPr>
        <w:spacing w:lineRule="auto"/>
      </w:pPr>
      <w:r>
        <w:rPr/>
        <w:t xml:space="preserve">Halaman challenge menampilkan:</w:t>
      </w:r>
    </w:p>
    <w:p>
      <w:pPr>
        <w:numPr>
          <w:ilvl w:val="0"/>
          <w:numId w:val="6"/>
        </w:numPr>
        <w:spacing w:lineRule="auto"/>
      </w:pPr>
      <w:r>
        <w:rPr/>
        <w:t xml:space="preserve">Soal tantangan dengan multiple choice</w:t>
      </w:r>
    </w:p>
    <w:p>
      <w:pPr>
        <w:numPr>
          <w:ilvl w:val="0"/>
          <w:numId w:val="6"/>
        </w:numPr>
        <w:spacing w:lineRule="auto"/>
      </w:pPr>
      <w:r>
        <w:rPr/>
        <w:t xml:space="preserve">Timer countdown</w:t>
      </w:r>
    </w:p>
    <w:p>
      <w:pPr>
        <w:numPr>
          <w:ilvl w:val="0"/>
          <w:numId w:val="6"/>
        </w:numPr>
        <w:spacing w:lineRule="auto"/>
      </w:pPr>
      <w:r>
        <w:rPr/>
        <w:t xml:space="preserve">Penjelasan setelah submit</w:t>
      </w:r>
    </w:p>
    <w:p>
      <w:pPr>
        <w:numPr>
          <w:ilvl w:val="0"/>
          <w:numId w:val="6"/>
        </w:numPr>
        <w:spacing w:lineRule="auto"/>
      </w:pPr>
      <w:r>
        <w:rPr/>
        <w:t xml:space="preserve">XP earned notification</w:t>
      </w:r>
    </w:p>
    <w:p>
      <w:pPr>
        <w:spacing w:lineRule="auto"/>
      </w:pPr>
      <w:r>
        <w:rPr/>
        <w:t xml:space="preserve">Dokumen ini merupakan bagian dari dokumentasi teknis sistem SpeakenAI Tutor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2026-01-26T07:42:05.623Z</dcterms:created>
  <dcterms:modified xsi:type="dcterms:W3CDTF">2026-01-26T07:42:05.623Z</dcterms:modified>
</cp:coreProperties>
</file>