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bidi w:val="1"/>
        <w:spacing w:line="240" w:lineRule="auto"/>
        <w:ind w:left="360" w:firstLine="0"/>
        <w:jc w:val="center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שיעורי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בית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1: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היכרות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שפת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0"/>
        </w:rPr>
        <w:t xml:space="preserve">C</w:t>
      </w:r>
    </w:p>
    <w:p w:rsidR="00000000" w:rsidDel="00000000" w:rsidP="00000000" w:rsidRDefault="00000000" w:rsidRPr="00000000" w14:paraId="00000002">
      <w:pPr>
        <w:pageBreakBefore w:val="0"/>
        <w:bidi w:val="1"/>
        <w:spacing w:line="240" w:lineRule="auto"/>
        <w:ind w:left="360" w:firstLine="0"/>
        <w:jc w:val="center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bidi w:val="1"/>
        <w:spacing w:line="240" w:lineRule="auto"/>
        <w:ind w:left="0" w:firstLine="0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הנחיות</w:t>
      </w:r>
    </w:p>
    <w:p w:rsidR="00000000" w:rsidDel="00000000" w:rsidP="00000000" w:rsidRDefault="00000000" w:rsidRPr="00000000" w14:paraId="00000004">
      <w:pPr>
        <w:pageBreakBefore w:val="0"/>
        <w:bidi w:val="1"/>
        <w:spacing w:line="240" w:lineRule="auto"/>
        <w:ind w:left="0" w:firstLine="0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ברוכים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הבאים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בקורס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☺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בכל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שיעור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תקבלו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דף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כמו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זה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שתתחילו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כשתסתיים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ותמשיכו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שיעורי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במלואם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בונוס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עשוי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לסייע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לניקוד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טעיתם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באחת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לאתגר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ולעניין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הפשוטה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והקצרה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הפיתרון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הפשוט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היפה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האלגנטי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להבנה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מטלה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עליכם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במערכת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NEO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zip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rar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שאלת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word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שימו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למועד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האחרון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להגשה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המצוין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באתר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!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דחיה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עזרה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למדריך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)!!! 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המכווץ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להכיל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המטלה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MatanEx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zip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הקפידו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ההוראות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היטב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ולהבינן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שמתחילים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E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bidi w:val="1"/>
        <w:spacing w:line="360" w:lineRule="auto"/>
        <w:ind w:lef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נתרגל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ציור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זרימה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הקומפיילר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המהדר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GCC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' -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מחקר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בתרגול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הכלי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המיוחד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ונתרגל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איתו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9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המחשבים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דרכים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במקביל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בעצמנו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מיני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ונראה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1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שנעשה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1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אהרוס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01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ברירה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להכיר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ולחקור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</w:p>
    <w:p w:rsidR="00000000" w:rsidDel="00000000" w:rsidP="00000000" w:rsidRDefault="00000000" w:rsidRPr="00000000" w14:paraId="0000002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ושנית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לדאוג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גרוע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נתקן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2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ובכלל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במחקר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שנעשה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בשיעורים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סכנה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למחשב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1"/>
        </w:rPr>
        <w:t xml:space="preserve"> :)</w:t>
      </w:r>
    </w:p>
    <w:p w:rsidR="00000000" w:rsidDel="00000000" w:rsidP="00000000" w:rsidRDefault="00000000" w:rsidRPr="00000000" w14:paraId="00000023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מוכנים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3865725" cy="2518699"/>
            <wp:effectExtent b="25400" l="25400" r="25400" t="254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5725" cy="2518699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הקדמה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הכלי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העכבר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והחלונות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שחור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)!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בקומפיילר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gcc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ובכלל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מגניב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צבוע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בשחור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וככה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כולם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ידעו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מחשבים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רציניים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2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1)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מבנה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cmd</w:t>
      </w:r>
    </w:p>
    <w:p w:rsidR="00000000" w:rsidDel="00000000" w:rsidP="00000000" w:rsidRDefault="00000000" w:rsidRPr="00000000" w14:paraId="0000002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פיתחו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שראינו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זוכרים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E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145413" cy="246159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413" cy="246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הסימן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&lt;.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באיזו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אליה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נקראית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בשפה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המקצועית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נתיב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מהמחשבים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בעייתי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תיקיות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מוצג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מבהיל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1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307213" cy="1897332"/>
            <wp:effectExtent b="25400" l="25400" r="25400" t="254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213" cy="1897332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הדף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בויקיפדיה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שקראתם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Command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Prompt</w:t>
      </w:r>
    </w:p>
    <w:p w:rsidR="00000000" w:rsidDel="00000000" w:rsidP="00000000" w:rsidRDefault="00000000" w:rsidRPr="00000000" w14:paraId="0000003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שורת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</w:p>
    <w:p w:rsidR="00000000" w:rsidDel="00000000" w:rsidP="00000000" w:rsidRDefault="00000000" w:rsidRPr="00000000" w14:paraId="0000003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2.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dir</w:t>
      </w:r>
    </w:p>
    <w:p w:rsidR="00000000" w:rsidDel="00000000" w:rsidP="00000000" w:rsidRDefault="00000000" w:rsidRPr="00000000" w14:paraId="0000003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אמורים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C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269113" cy="1963921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9113" cy="1963921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שקראתם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4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מציג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</w:t>
      </w:r>
    </w:p>
    <w:p w:rsidR="00000000" w:rsidDel="00000000" w:rsidP="00000000" w:rsidRDefault="00000000" w:rsidRPr="00000000" w14:paraId="0000004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שמראה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שאנחנו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רואים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כן</w:t>
      </w:r>
    </w:p>
    <w:p w:rsidR="00000000" w:rsidDel="00000000" w:rsidP="00000000" w:rsidRDefault="00000000" w:rsidRPr="00000000" w14:paraId="00000043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color w:val="222222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3678563" cy="3034504"/>
            <wp:effectExtent b="25400" l="25400" r="25400" t="254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563" cy="3034504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3)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cd</w:t>
      </w:r>
    </w:p>
    <w:p w:rsidR="00000000" w:rsidDel="00000000" w:rsidP="00000000" w:rsidRDefault="00000000" w:rsidRPr="00000000" w14:paraId="0000004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השחור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רווח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נקודות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להיראות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בערך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9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503515" cy="753906"/>
            <wp:effectExtent b="25400" l="25400" r="25400" t="254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515" cy="753906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../..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להראות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B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440688" cy="708116"/>
            <wp:effectExtent b="25400" l="25400" r="25400" t="254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8" cy="708116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סמך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יצאת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מהתקיה</w:t>
      </w:r>
    </w:p>
    <w:p w:rsidR="00000000" w:rsidDel="00000000" w:rsidP="00000000" w:rsidRDefault="00000000" w:rsidRPr="00000000" w14:paraId="0000004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../..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יוצאת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תיקיות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המקורית</w:t>
      </w:r>
    </w:p>
    <w:p w:rsidR="00000000" w:rsidDel="00000000" w:rsidP="00000000" w:rsidRDefault="00000000" w:rsidRPr="00000000" w14:paraId="0000005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תבצע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../../..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תריצו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בעצמכם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בהחלט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מוכן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לשלב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יוצאת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המקורית</w:t>
      </w:r>
    </w:p>
    <w:p w:rsidR="00000000" w:rsidDel="00000000" w:rsidP="00000000" w:rsidRDefault="00000000" w:rsidRPr="00000000" w14:paraId="0000005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4)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cd</w:t>
      </w:r>
    </w:p>
    <w:p w:rsidR="00000000" w:rsidDel="00000000" w:rsidP="00000000" w:rsidRDefault="00000000" w:rsidRPr="00000000" w14:paraId="00000053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5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616775" cy="752475"/>
            <wp:effectExtent b="25400" l="25400" r="25400" t="25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8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775" cy="752475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7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4597725" cy="714375"/>
            <wp:effectExtent b="25400" l="25400" r="25400" t="254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10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725" cy="714375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tikiashelokayemet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9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5460939" cy="765924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0939" cy="765924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המחקר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והחיפוש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? </w:t>
      </w:r>
      <w:r w:rsidDel="00000000" w:rsidR="00000000" w:rsidRPr="00000000">
        <w:rPr>
          <w:color w:val="273239"/>
          <w:sz w:val="26"/>
          <w:szCs w:val="26"/>
          <w:highlight w:val="white"/>
          <w:rtl w:val="0"/>
        </w:rPr>
        <w:t xml:space="preserve">change directory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תיקייה</w:t>
      </w:r>
    </w:p>
    <w:p w:rsidR="00000000" w:rsidDel="00000000" w:rsidP="00000000" w:rsidRDefault="00000000" w:rsidRPr="00000000" w14:paraId="0000005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נכנסת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</w:t>
      </w:r>
    </w:p>
    <w:p w:rsidR="00000000" w:rsidDel="00000000" w:rsidP="00000000" w:rsidRDefault="00000000" w:rsidRPr="00000000" w14:paraId="0000006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הודעת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השגיאה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cannot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specified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מצאה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</w:p>
    <w:p w:rsidR="00000000" w:rsidDel="00000000" w:rsidP="00000000" w:rsidRDefault="00000000" w:rsidRPr="00000000" w14:paraId="0000006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דעתכם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</w:p>
    <w:p w:rsidR="00000000" w:rsidDel="00000000" w:rsidP="00000000" w:rsidRDefault="00000000" w:rsidRPr="00000000" w14:paraId="0000006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משמעות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הקיצור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? </w:t>
      </w:r>
      <w:r w:rsidDel="00000000" w:rsidR="00000000" w:rsidRPr="00000000">
        <w:rPr>
          <w:color w:val="273239"/>
          <w:sz w:val="26"/>
          <w:szCs w:val="26"/>
          <w:highlight w:val="white"/>
          <w:rtl w:val="0"/>
        </w:rPr>
        <w:t xml:space="preserve">directory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התרגום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לעברית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תקיה</w:t>
      </w:r>
    </w:p>
    <w:p w:rsidR="00000000" w:rsidDel="00000000" w:rsidP="00000000" w:rsidRDefault="00000000" w:rsidRPr="00000000" w14:paraId="00000063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ההבדל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יוצאת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מהתיקייה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magshimim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נכנס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לתיקייה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מגשימים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6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5)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color</w:t>
      </w:r>
    </w:p>
    <w:p w:rsidR="00000000" w:rsidDel="00000000" w:rsidP="00000000" w:rsidRDefault="00000000" w:rsidRPr="00000000" w14:paraId="0000006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51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הצבע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צבע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נטה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לכחול</w:t>
      </w:r>
    </w:p>
    <w:p w:rsidR="00000000" w:rsidDel="00000000" w:rsidP="00000000" w:rsidRDefault="00000000" w:rsidRPr="00000000" w14:paraId="0000006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15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לכחול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נטה</w:t>
      </w:r>
    </w:p>
    <w:p w:rsidR="00000000" w:rsidDel="00000000" w:rsidP="00000000" w:rsidRDefault="00000000" w:rsidRPr="00000000" w14:paraId="00000069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לצהוב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לירוק</w:t>
      </w:r>
    </w:p>
    <w:p w:rsidR="00000000" w:rsidDel="00000000" w:rsidP="00000000" w:rsidRDefault="00000000" w:rsidRPr="00000000" w14:paraId="0000006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2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והקישו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06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ליצהוב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לירוק</w:t>
      </w:r>
    </w:p>
    <w:p w:rsidR="00000000" w:rsidDel="00000000" w:rsidP="00000000" w:rsidRDefault="00000000" w:rsidRPr="00000000" w14:paraId="0000006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שחקו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בספרות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9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ובאותיות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סגרו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ופתחו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השינויים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נותרו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משנה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הצבע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הרקע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והטקסט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</w:p>
    <w:p w:rsidR="00000000" w:rsidDel="00000000" w:rsidP="00000000" w:rsidRDefault="00000000" w:rsidRPr="00000000" w14:paraId="0000007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מייצגת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הספרה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מייצגת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הספרה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הרשונה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הרקע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והשניה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הטקסט</w:t>
      </w:r>
    </w:p>
    <w:p w:rsidR="00000000" w:rsidDel="00000000" w:rsidP="00000000" w:rsidRDefault="00000000" w:rsidRPr="00000000" w14:paraId="0000007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b w:val="1"/>
          <w:color w:val="6400e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6)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דרכים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אחרות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לפתוח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4"/>
          <w:szCs w:val="24"/>
          <w:u w:val="single"/>
          <w:rtl w:val="0"/>
        </w:rPr>
        <w:t xml:space="preserve">cmd</w:t>
      </w:r>
    </w:p>
    <w:p w:rsidR="00000000" w:rsidDel="00000000" w:rsidP="00000000" w:rsidRDefault="00000000" w:rsidRPr="00000000" w14:paraId="00000074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חיפוש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0"/>
        </w:rPr>
        <w:t xml:space="preserve">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מקש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winkey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6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ננסה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ונגלה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בעצמנו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מקש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winkey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במקלדת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הלחצן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שנפתח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pageBreakBefore w:val="0"/>
        <w:shd w:fill="ffffff" w:val="clear"/>
        <w:bidi w:val="1"/>
        <w:spacing w:line="360" w:lineRule="auto"/>
        <w:jc w:val="both"/>
        <w:rPr>
          <w:rFonts w:ascii="Arimo" w:cs="Arimo" w:eastAsia="Arimo" w:hAnsi="Arimo"/>
          <w:b w:val="1"/>
          <w:sz w:val="24"/>
          <w:szCs w:val="24"/>
          <w:shd w:fill="64edbf" w:val="clear"/>
        </w:rPr>
      </w:pPr>
      <w:r w:rsidDel="00000000" w:rsidR="00000000" w:rsidRPr="00000000">
        <w:rPr>
          <w:rFonts w:ascii="Arimo" w:cs="Arimo" w:eastAsia="Arimo" w:hAnsi="Arimo"/>
          <w:color w:val="222222"/>
          <w:sz w:val="24"/>
          <w:szCs w:val="24"/>
        </w:rPr>
        <w:drawing>
          <wp:inline distB="114300" distT="114300" distL="114300" distR="114300">
            <wp:extent cx="3790950" cy="1943100"/>
            <wp:effectExtent b="25400" l="25400" r="25400" t="254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43100"/>
                    </a:xfrm>
                    <a:prstGeom prst="rect"/>
                    <a:ln w="2540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shd w:fill="64edbf" w:val="clear"/>
          <w:rtl w:val="1"/>
        </w:rPr>
        <w:t xml:space="preserve">שאלות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שלחצתם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אישור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פתח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</w:p>
    <w:p w:rsidR="00000000" w:rsidDel="00000000" w:rsidP="00000000" w:rsidRDefault="00000000" w:rsidRPr="00000000" w14:paraId="0000007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הנתיב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שהוצג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?  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:\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\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0&gt;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b w:val="1"/>
          <w:color w:val="6400e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חלק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' -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שאלות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color w:val="6400e4"/>
          <w:sz w:val="28"/>
          <w:szCs w:val="28"/>
          <w:rtl w:val="1"/>
        </w:rPr>
        <w:t xml:space="preserve">נוספות</w:t>
      </w:r>
    </w:p>
    <w:p w:rsidR="00000000" w:rsidDel="00000000" w:rsidP="00000000" w:rsidRDefault="00000000" w:rsidRPr="00000000" w14:paraId="0000007E">
      <w:pPr>
        <w:pageBreakBefore w:val="0"/>
        <w:bidi w:val="1"/>
        <w:spacing w:line="360" w:lineRule="auto"/>
        <w:jc w:val="center"/>
        <w:rPr>
          <w:rFonts w:ascii="Arimo" w:cs="Arimo" w:eastAsia="Arimo" w:hAnsi="Arimo"/>
          <w:b w:val="1"/>
          <w:color w:val="6400e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בשפתכם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כתובה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דוגמה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/.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שהמחשב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קורא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פועל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לפיו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מכיל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בינרי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שמקודד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למעבד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מסויים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ממרים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</w:p>
    <w:p w:rsidR="00000000" w:rsidDel="00000000" w:rsidP="00000000" w:rsidRDefault="00000000" w:rsidRPr="00000000" w14:paraId="00000083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בשפתכם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בדקו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שעניתם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בתשובתכם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לקרוא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התפקיד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Arimo" w:cs="Arimo" w:eastAsia="Arimo" w:hAnsi="Arim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88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הכנסו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לתיקיה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week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1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עובדים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A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9050" distT="19050" distL="19050" distR="19050">
            <wp:extent cx="5278763" cy="2473015"/>
            <wp:effectExtent b="19050" l="19050" r="19050" t="1905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99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763" cy="2473015"/>
                    </a:xfrm>
                    <a:prstGeom prst="rect"/>
                    <a:ln w="19050">
                      <a:solidFill>
                        <a:srgbClr val="6400E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Notepad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++,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צרו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תכתוב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</w:t>
        <w:br w:type="textWrapping"/>
        <w:t xml:space="preserve">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</w:t>
      </w:r>
    </w:p>
    <w:p w:rsidR="00000000" w:rsidDel="00000000" w:rsidP="00000000" w:rsidRDefault="00000000" w:rsidRPr="00000000" w14:paraId="0000008C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: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My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Magshima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</w:t>
      </w:r>
    </w:p>
    <w:p w:rsidR="00000000" w:rsidDel="00000000" w:rsidP="00000000" w:rsidRDefault="00000000" w:rsidRPr="00000000" w14:paraId="0000008D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להחליף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&lt;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&gt;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בשמכם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כמובן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!).</w:t>
      </w:r>
    </w:p>
    <w:p w:rsidR="00000000" w:rsidDel="00000000" w:rsidP="00000000" w:rsidRDefault="00000000" w:rsidRPr="00000000" w14:paraId="0000008E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Notepad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++,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לחצו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שמירה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ושמרו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התיקייה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F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welcome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0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מפ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ֵּ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וק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ָ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שרו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הריצו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ההפעלה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לבדיקה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91">
      <w:pPr>
        <w:pageBreakBefore w:val="0"/>
        <w:bidi w:val="1"/>
        <w:spacing w:line="36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שאלה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שהכנתם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.)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ההרצה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סיומת</w:t>
      </w:r>
      <w:r w:rsidDel="00000000" w:rsidR="00000000" w:rsidRPr="00000000">
        <w:rPr>
          <w:rFonts w:ascii="Arimo" w:cs="Arimo" w:eastAsia="Arimo" w:hAnsi="Arim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