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PREREQUISITES HANDBOOK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0D7377"/>
          <w:sz w:val="30"/>
          <w:szCs w:val="30"/>
        </w:rPr>
        <w:t xml:space="preserve">Everything You Must Know Before the CI/CD Course</w:t>
      </w:r>
    </w:p>
    <w:p>
      <w:pPr>
        <w:pBdr>
          <w:bottom w:val="single" w:color="0D7377" w:sz="6" w:space="4"/>
        </w:pBdr>
        <w:spacing w:after="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For: Dhruv  |  IT Professional  |  Intune Engineer  |  Python Learner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10 CHAPTERS INSIDE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Chapter 1  —  How Computers &amp; Servers Actually Work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Chapter 2  —  The Command Line &amp; Terminal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Chapter 3  —  Git &amp; Version Control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Chapter 4  —  YAML: The Language of Pipelines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Chapter 5  —  JSON: Data Exchange Format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Chapter 6  —  Networking, HTTP &amp; REST APIs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Chapter 7  —  Environment Variables &amp; Secrets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Chapter 8  —  Package Managers: pip &amp; npm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Chapter 9  —  What Is Docker &amp; Containerisation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Chapter 10 —  Software Testing: Why It Exists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Prepared by Claude  |  Anthropic  |  2025</w:t>
      </w:r>
    </w:p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How to Use This Handbook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Read this before jumping in  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is your foundation layer. The CI/CD Pipeline Mastery Course assumes you are comfortable with the concepts here. None of these are deep topics — this handbook gives you just enough to ensure nothing in the main course surprises or confuses you.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chapter is deliberately brief. The goal is not mastery of each topic — it is fluency: enough understanding that when the main course uses a term like 'environment variable', 'git push', or 'HTTP POST', you already know what it means.</w:t>
      </w:r>
    </w:p>
    <w:p>
      <w:pPr>
        <w:spacing w:after="60" w:before="0"/>
      </w:pPr>
      <w:r>
        <w:t xml:space="preserve"/>
      </w:r>
    </w:p>
    <w:tbl>
      <w:tblPr>
        <w:tblW w:type="dxa" w:w="7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00"/>
        <w:gridCol w:w="124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Chapter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Why You Need It</w:t>
            </w:r>
          </w:p>
        </w:tc>
        <w:tc>
          <w:tcPr>
            <w:tcW w:type="dxa" w:w="1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Est. Read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Computers &amp; Servers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where code actually runs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 run commands, not UIs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&amp; Version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 are triggered by Git events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pipeline configs are written in YAML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and pipeline outputs use JSON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 &amp; HTTP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 call APIs and webhooks over HTTP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and config live in env variables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installs Python libraries in pipelines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pipelines build and run Docker containers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= Continuous testing. You must understand what tests are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1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How Computers &amp; Servers Actually Work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The physical reality behind all software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a Server?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server is just a computer — but one that runs continuously, is accessible over a network, and is designed to respond to requests from other computers. When you visit a website, your browser is talking to a server sitting in a data centre somewhere.</w:t>
      </w:r>
    </w:p>
    <w:p>
      <w:pPr>
        <w:spacing w:after="60" w:before="0"/>
      </w:pPr>
      <w:r>
        <w:t xml:space="preserve"/>
      </w:r>
    </w:p>
    <w:p>
      <w:pPr>
        <w:shd w:fill="DEEAF1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📌  In Your World</w:t>
      </w:r>
    </w:p>
    <w:p>
      <w:pPr>
        <w:shd w:fill="DEEAF1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You already manage servers. Every Windows device enrolled in Intune has a management agent communicating with Microsoft's servers. The Intune portal IS a server — it just has a web interface on top.</w:t>
      </w:r>
    </w:p>
    <w:p>
      <w:pPr>
        <w:shd w:fill="DEEAF1" w:val="clear"/>
        <w:spacing w:after="40" w:before="20"/>
      </w:pP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Serves HTML/CSS to browsers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nginx, IIS, Apache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business logic of an 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Python FastAPI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and retrieves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Server,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and shares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Storage, SharePoint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Agent / Runner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pipeline steps on behalf of the CI 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GitHub-hosted Ubuntu VM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Local vs Cloud vs On-Premises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Location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CI/CD Relevance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(your laptop)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runs only on your machine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developers write and test code 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On-Premises (on-prem)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Servers owned and managed by your company, in your office or data centre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Older enterprises still run Jenkins pipelines on on-prem servers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Servers rented from a provider (Azure, AWS, GCP), accessed over the internet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modern CI/CD pipelines deploy to cloud infrastructure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Operating Systems: Windows vs Linux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background is Windows. Most pipeline agents and production servers run Linux. You do not need to become a Linux expert, but you must understand why this difference matters.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42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Aspect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Windows</w:t>
            </w:r>
          </w:p>
        </w:tc>
        <w:tc>
          <w:tcPr>
            <w:tcW w:type="dxa" w:w="4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Linux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in pipelines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Occasionally (for .NET, Windows-specific apps)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over 90% of pipeline agents run Ubuntu Linux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line shell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/ cmd.exe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(Bourne Again Shell)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path separator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Backslash:  C:\Users\Dhruv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slash:  /home/dhruv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winget, chocolatey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(Ubuntu), yum (CentOS)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management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Manager / Services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systemctl, ps, kill commands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E2EFDA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💡  Key Takeaway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When a pipeline says 'runs-on: ubuntu-latest', your code is executing on a fresh Linux VM.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Commands like 'ls', 'cat', 'chmod' are Linux equivalents of 'dir', 'type', 'icacls' in Windows.</w:t>
      </w:r>
    </w:p>
    <w:p>
      <w:pPr>
        <w:shd w:fill="E2EFDA" w:val="clear"/>
        <w:spacing w:after="40" w:before="20"/>
      </w:pPr>
    </w:p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2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The Command Line &amp; Terminal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Pipelines have no graphical interface — only commands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the Command Line Matters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step in a CI/CD pipeline is a command — a line of text that tells the system to do something. There is no mouse, no GUI, no buttons. The pipeline agent opens a terminal and runs commands exactly as if a human typed them.</w:t>
      </w:r>
    </w:p>
    <w:p>
      <w:pPr>
        <w:spacing w:after="60" w:before="0"/>
      </w:pPr>
      <w:r>
        <w:t xml:space="preserve"/>
      </w:r>
    </w:p>
    <w:p>
      <w:pPr>
        <w:shd w:fill="FFE0E0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 Critical Reality</w:t>
      </w:r>
    </w:p>
    <w:p>
      <w:pPr>
        <w:shd w:fill="FFE0E0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If you cannot read and understand basic terminal commands, you cannot debug a pipeline failure.</w:t>
      </w:r>
    </w:p>
    <w:p>
      <w:pPr>
        <w:shd w:fill="FFE0E0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When a pipeline step fails, you will see raw terminal output. You must know what you are looking at.</w:t>
      </w:r>
    </w:p>
    <w:p>
      <w:pPr>
        <w:shd w:fill="FFE0E0" w:val="clear"/>
        <w:spacing w:after="40" w:before="20"/>
      </w:pP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Essential Commands You Must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Windows Equivalent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and folders in current directory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 -la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files including hidden, with details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 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foldername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into a directory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foldername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up one directory 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current directory 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(no arguments)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mkdir myfolder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directory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mkdir myfolder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filename.txt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contents of a file to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filename.txt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source dest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a 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source dest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 source dest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or rename a 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source dest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 filename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file (no recycle bin — permanent)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 filename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 -rf foldername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folder and everything in it (dangerous)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rmdir /s /q foldername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 'text'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text to the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'word'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 word inside a 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findstr 'word'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chmod +x script.sh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a shell script executable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 direct equivalent)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./script.sh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shell 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.\script.ps1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Python 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script.py (same)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Python 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requests (same)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with success code (0)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with failure code — pipeline step FAILS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Exit Codes — The Most Important Concept in Pipeline Debugging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command that runs in a pipeline returns a number when it finishes. This number is called an exit code. The pipeline engine reads this number to decide if the step passed or failed.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Exit Code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Meaning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the Pipeline Does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— the command completed without errors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marked as PASSED, pipeline continues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failure — something went wrong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marked as FAILED, pipeline stops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Misuse of shell command (wrong syntax)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marked as FAILED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not found (tool not installed)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marked as FAILED — check your setup steps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non-zero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— specific meaning varies by tool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marked as FAILED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 Python, you control exit codes like this: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sys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something_went_wrong: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sys.exit(1)   # Pipeline step will be marked as FAILED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else: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sys.exit(0)   # Pipeline step will be marked as PASSED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PowerShell equivalent (you already know this):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exit 1   or   $LASTEXITCODE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Piping and Redirection (Brief)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Commands can pass their output to other commands. You will see this in pipeline logs:</w:t>
      </w:r>
    </w:p>
    <w:p>
      <w:pPr>
        <w:spacing w:after="60" w:before="0"/>
      </w:pPr>
      <w: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Pipe ( | ) sends output of one command as input to another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-r requirements.txt | grep 'Successfully'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Redirect ( &gt; ) saves output to a file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-m pytest tests/ &gt; test_results.txt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Append ( &gt;&gt; ) adds to a file without overwriting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echo 'Build completed' &gt;&gt; pipeline.log</w:t>
      </w:r>
    </w:p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3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Git &amp; Version Control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The event that starts every pipeline is a Git action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Version Control and Why Does It Exist?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Imagine writing a large PowerShell script and accidentally deleting a critical function. Without version control, it is gone. With version control, every change is recorded — you can go back to any previous state, see exactly what changed, who changed it, and why.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Git is the tool. GitHub, Azure Repos, and GitLab are cloud platforms that host Git repositories (the folder where the code lives).</w:t>
      </w:r>
    </w:p>
    <w:p>
      <w:pPr>
        <w:spacing w:after="60" w:before="0"/>
      </w:pPr>
      <w:r>
        <w:t xml:space="preserve"/>
      </w:r>
    </w:p>
    <w:p>
      <w:pPr>
        <w:shd w:fill="FCE4D6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🌍  Real-World Parallel</w:t>
      </w:r>
    </w:p>
    <w:p>
      <w:pPr>
        <w:shd w:fill="FCE4D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Think of Git like a detailed audit log for code — similar to how Intune records every device compliance state change with a timestamp.</w:t>
      </w:r>
    </w:p>
    <w:p>
      <w:pPr>
        <w:shd w:fill="FCE4D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Except Git records every code change, who made it, and a description of why.</w:t>
      </w:r>
    </w:p>
    <w:p>
      <w:pPr>
        <w:shd w:fill="FCE4D6" w:val="clear"/>
        <w:spacing w:after="40" w:before="20"/>
      </w:pP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Git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Term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Simple Analogy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(Repo)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folder that holds all your project code and its full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SharePoint document library with full version history enabled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saved snapshot of your changes with a message explaining what you did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 a file with a comment: 'v2 - fixed the compliance check logic'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parallel copy of the code where you work without affecting the main 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draft copy of a policy you are editing before submitting for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/ Master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primary branch — stable, tested code lives 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live production policy in Intune (not the draft)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Combining a branch back into main once the work is reviewed and approved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Publishing the draft policy to replace the live 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(PR)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formal request to merge a branch — triggers code review and CI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Submitting a change request for a manager to review before it goes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Downloading a copy of a repository to your local machine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Syncing a SharePoint folder to your laptop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Uploading your local commits to the remote repository (GitHub/Azure Repos)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Syncing your local changes back up to SharePoint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Downloading the latest changes from remote to your local machine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Refreshing SharePoint sync to get other people's updates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Git Workflow — Step by Step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1. Clone a repository to your local machine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clone https://github.com/yourname/myproject.git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myproject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2. Create a new branch for your work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checkout -b feature/add-login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3. Make your code changes... then check what changed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status          # See which files were modified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diff            # See the exact lines that changed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4. Stage the changes you want to save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.           # Stage all changed files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add src/login.py  # Or stage a specific file only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5. Commit (save a snapshot) with a descriptive message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commit -m 'feat: add user login with email validation'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6. Push your branch to GitHub — THIS TRIGGERS THE PIPELINE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git push origin feature/add-login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7. On GitHub: open a Pull Request to merge into main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  → Pipeline runs automatically on the PR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  → Team reviews the code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  → Approved + merged → pipeline runs again on main</w:t>
      </w:r>
    </w:p>
    <w:p>
      <w:pPr>
        <w:spacing w:after="60" w:before="0"/>
      </w:pPr>
      <w:r>
        <w:t xml:space="preserve"/>
      </w:r>
    </w:p>
    <w:p>
      <w:pPr>
        <w:shd w:fill="DEEAF1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📌  Why This Triggers Pipelines</w:t>
      </w:r>
    </w:p>
    <w:p>
      <w:pPr>
        <w:shd w:fill="DEEAF1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When you push code, GitHub fires a webhook (an HTTP call) to the CI engine.</w:t>
      </w:r>
    </w:p>
    <w:p>
      <w:pPr>
        <w:shd w:fill="DEEAF1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The CI engine reads the pipeline YAML file and starts executing. Push = automatic pipeline start.</w:t>
      </w:r>
    </w:p>
    <w:p>
      <w:pPr>
        <w:shd w:fill="DEEAF1" w:val="clear"/>
        <w:spacing w:after="40" w:before="20"/>
      </w:pP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Commit Message Convention (Industry Standard)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Good commit messages follow a pattern. You will see this in every professional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Prefix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a new feature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add user authentication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Fixing a bug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correct null pointer in login handler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Updating documentation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 update README with setup instructions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or updating tests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add unit tests for calculator module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tasks, dependency updates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 upgrade requests library to 2.31.0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to the pipeline itself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add staging deployment stage to workflow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4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YAML: The Language of Pipelines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Every pipeline config file is written in YAML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YAML?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YAML stands for 'Yet Another Markup Language' (later reinterpreted as 'YAML Ain't Markup Language'). It is not a programming language — it is a way to represent structured data in a human-readable format. Think of it as a more readable alternative to JSON for writing configuration files.</w:t>
      </w:r>
    </w:p>
    <w:p>
      <w:pPr>
        <w:spacing w:after="60" w:before="0"/>
      </w:pPr>
      <w:r>
        <w:t xml:space="preserve"/>
      </w:r>
    </w:p>
    <w:p>
      <w:pPr>
        <w:shd w:fill="DEEAF1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📌  The One Rule That Breaks Everything</w:t>
      </w:r>
    </w:p>
    <w:p>
      <w:pPr>
        <w:shd w:fill="DEEAF1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YAML is whitespace-sensitive. Indentation is not decorative — it defines structure.</w:t>
      </w:r>
    </w:p>
    <w:p>
      <w:pPr>
        <w:shd w:fill="DEEAF1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Use SPACES only (never Tab keys). One wrong indent and the entire file breaks.</w:t>
      </w:r>
    </w:p>
    <w:p>
      <w:pPr>
        <w:shd w:fill="DEEAF1" w:val="clear"/>
        <w:spacing w:after="40" w:before="20"/>
      </w:pP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YAML Syntax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Lines starting with # are comments — ignored by the parser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KEY-VALUE PAIRS (the most basic building block) 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name: Dhruv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age: 30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is_active: true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salary: 12.5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NESTED STRUCTURE (indentation = hierarchy) 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person: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name: Dhruv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location: Mumbai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skills: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primary: Intune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learning: Python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LISTS (items start with a dash) 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tools: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GitHub Actions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Azure DevOps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Jenkins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LIST OF OBJECTS 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environments: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name: dev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url: https://myapp-dev.azure.com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auto_deploy: true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 name: production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url: https://myapp.azure.com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auto_deploy: false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MULTI-LINE STRINGS 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description: |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This is a multi-line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text block. Each line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is preserved as-is.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INLINE (compact) format 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tags: [python, devops, azure]        # Inline list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config: {env: dev, debug: true}      # Inline object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YAML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42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Mistake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Wrong</w:t>
            </w:r>
          </w:p>
        </w:tc>
        <w:tc>
          <w:tcPr>
            <w:tcW w:type="dxa" w:w="4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tabs instead of spaces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\t name: value (tab indent)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name: value (2 spaces)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indentation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value\n   sub: x (3 spaces)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value\n  sub: x (2 spaces — consistent)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space after colon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name:Dhruv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Dhruv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the dash in lists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tools:\n  GitHub Actions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tools:\n  - GitHub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chars without quotes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version: 1.0 (parsed as number)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version: '1.0' (quoted = string)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E2EFDA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💡  YAML Validator Tool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Before running any pipeline, paste your YAML into yamllint.com or use the GitHub Actions editor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which highlights YAML errors in real time. Saves enormous debugging time.</w:t>
      </w:r>
    </w:p>
    <w:p>
      <w:pPr>
        <w:shd w:fill="E2EFDA" w:val="clear"/>
        <w:spacing w:after="40" w:before="20"/>
      </w:pPr>
    </w:p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5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JSON: Data Exchange Format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The universal language APIs and pipelines use to share data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JSON?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JSON stands for JavaScript Object Notation. It is the standard format for sending and receiving data between systems — APIs return JSON, pipeline webhooks send JSON payloads, configuration files are often JSON. You already encountered it using Microsoft Graph Explorer.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JSON Syntax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"name": "Dhruv",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"role": "Intune Engineer",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"years_experience": 4,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"certifications": ["MS-101", "AZ-900"],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"skills": {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"primary": "Intune",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"learning": "Python"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"active": true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JSON vs YAML —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JSON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YAML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responses, webhook payloads, data 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files, pipeline definitions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lots of quotes and braces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clean, minimal punctuation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with #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Whitespace sensitivity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braces define structure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indentation defines 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you see 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API responses, Azure REST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Actions, Azure DevOps, Docker Compose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Reading JSON in Python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json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Parse a JSON string into a Python dictionary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json_string = '{"name": "Dhruv", "role": "Intune Engineer"}'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data = json.loads(json_string)   # json.loads = load string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print(data['name'])              # Output: Dhruv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Convert a Python dictionary to a JSON string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person = {'name': 'Dhruv', 'active': True}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json_output = json.dumps(person, indent=2)  # Pretty-printed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print(json_output)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Read a JSON file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open('config.json', 'r') as f: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config = json.load(f)        # json.load = load file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print(config['environment'])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Write a JSON file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results = {'tests_passed': 42, 'tests_failed': 0, 'status': 'green'}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open('results.json', 'w') as f: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json.dump(results, f, indent=2)</w:t>
      </w:r>
    </w:p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6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Networking, HTTP &amp; REST APIs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How every pipeline step communicates with the outside world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the Internet Works (Simplified)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time a pipeline deploys an app, sends a notification, or calls an API, it is making a network request. Understanding the basics is non-negotiable.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unique numerical address for every device on a network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20.190.130.1 (Microsoft's Intune server)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Translates human-readable names to IP addresses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graph.microsoft.com → 20.190.130.1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numbered channel on a server for specific types of traffic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443 = HTTPS, Port 22 = SSH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set of rules governing how data is sent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HTTP, HTTPS, SSH, FTP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HTTP — all data is encrypted in transit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modern APIs and web traffic use HTTPS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filter that blocks or allows network traffic by rules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configure these in Azure NSGs, Intune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HTTP Methods — You Already Know These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used these every day in Microsoft Graph Explorer. Here is the complete picture: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8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Graph API Example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Pipeline Use Case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/users — list all users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deployment status from Azure API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/groups — create group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 deployment, send a Teams notification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existing data entirely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/user/123 — replace profile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a configuration file via API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part of existing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/user/123 — update email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specific field in a deployment record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/device/456 — remove device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up temporary resources after pipeline run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HTTP Status Codes — Pipeline Scripts Check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Code Range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Common Codes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— request worked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OK, 201 Created, 204 No 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— go to a different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 Moved Permanently, 302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error — your request was wrong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Request, 401 Unauthorized, 403 Forbidden, 404 Not Found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error — the server failed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Error, 503 Service Unavailable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requests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 pipeline script that checks the HTTP status code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response = requests.get('https://api.myapp.com/health')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response.status_code == 200: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print('Service is healthy — proceed with deployment')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elif response.status_code == 503: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print('Service unavailable — abort deployment!')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exit(1)  # Fail the pipeline step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else: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print(f'Unexpected status: {response.status_code}')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exit(1)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Webhooks — How GitHub Notifies the Pipeline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webhook is a reverse API call. Instead of your code polling 'did anything change?', the source (GitHub) automatically sends an HTTP POST to a URL whenever something happens. This is exactly how git push triggers a pipeline run.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GitHub Sends to Pipeline Engine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Pipeline Engine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to 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/trigger { branch: 'main', committer: 'Dhruv', sha: 'a3f9...'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the YAML file and starts executing the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opened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/trigger { event: 'pr_opened', from: 'feature/login'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CI checks on the PR branch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merged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/trigger { event: 'pr_merged', to: 'main'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the deployment pipeline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7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Environment Variables &amp; Secrets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How pipelines handle configuration and sensitive data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Are Environment Variables?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environment variable is a named value stored at the operating system level, accessible by any program running in that environment. They allow you to change the behaviour of a program without modifying its code.</w:t>
      </w:r>
    </w:p>
    <w:p>
      <w:pPr>
        <w:spacing w:after="60" w:before="0"/>
      </w:pPr>
      <w:r>
        <w:t xml:space="preserve"/>
      </w:r>
    </w:p>
    <w:p>
      <w:pPr>
        <w:shd w:fill="FCE4D6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🌍  Intune Parallel</w:t>
      </w:r>
    </w:p>
    <w:p>
      <w:pPr>
        <w:shd w:fill="FCE4D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Think of environment variables as registry keys or Group Policy settings.</w:t>
      </w:r>
    </w:p>
    <w:p>
      <w:pPr>
        <w:shd w:fill="FCE4D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They configure how software behaves without being baked into the application itself.</w:t>
      </w:r>
    </w:p>
    <w:p>
      <w:pPr>
        <w:shd w:fill="FCE4D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An app reads 'what environment am I in?' from an env variable and behaves accordingly.</w:t>
      </w:r>
    </w:p>
    <w:p>
      <w:pPr>
        <w:shd w:fill="FCE4D6" w:val="clear"/>
        <w:spacing w:after="40" w:before="20"/>
      </w:pPr>
    </w:p>
    <w:p>
      <w:pPr>
        <w:spacing w:after="60" w:before="0"/>
      </w:pPr>
      <w: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Setting environment variables (Linux/Mac terminal) 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DEPLOY_ENV='production'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DATABASE_URL='postgres://mydb.azure.com:5432/myapp'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API_KEY='abc123secretkey'          # A secret value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Reading them in Python 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env       = os.environ.get('DEPLOY_ENV', 'dev')  # 'dev' is default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db_url    = os.environ.get('DATABASE_URL')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api_key   = os.environ.get('API_KEY')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print(f'Running in environment: {env}')    # production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Checking if a required variable exists 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not api_key: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print('ERROR: API_KEY environment variable is not set!')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exit(1)   # Fail the pipeline — do not proceed without secrets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Secrets Must NEVER Be Hardcoded in Code</w:t>
      </w:r>
    </w:p>
    <w:p>
      <w:pPr>
        <w:shd w:fill="FFE0E0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 Critical Security Rule</w:t>
      </w:r>
    </w:p>
    <w:p>
      <w:pPr>
        <w:shd w:fill="FFE0E0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Never put passwords, API keys, tokens, or connection strings directly in your code or YAML files.</w:t>
      </w:r>
    </w:p>
    <w:p>
      <w:pPr>
        <w:shd w:fill="FFE0E0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Code is committed to Git repositories. Git repositories can be public or accidentally exposed.</w:t>
      </w:r>
    </w:p>
    <w:p>
      <w:pPr>
        <w:shd w:fill="FFE0E0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One leaked secret in GitHub history can compromise your entire organisation's security.</w:t>
      </w:r>
    </w:p>
    <w:p>
      <w:pPr>
        <w:shd w:fill="FFE0E0" w:val="clear"/>
        <w:spacing w:after="40" w:before="20"/>
      </w:pP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Wrong — Never Do This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Correct — Always Do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 = 'sk-prod-abc123secret'  # IN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 = os.environ.get('API_KEY')  # from env var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password: 'MyP@ssw0rd!' in YAML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password: ${{ secrets.DB_PASSWORD }}  in GitHub Actions YAML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connection_string = 'Server=prod-db;Pwd=secret'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connection_string = os.environ['DB_CONNECTION']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Pipelines Handle Secrets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major CI/CD platform has a secure secrets store. You add the secret once through the UI, and it is encrypted at rest. The pipeline injects it as an environment variable at runtime — it is never written to any log file.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Where to Add Secrets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How to Reference in YAML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→ Settings → Secrets and variables → Actions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${{ secrets.MY_SECRET 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DevOps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→ Library → Variable Groups → Lock icon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$(MY_SECRET)  or  env: MY_SECRET: $(MY_SECRET)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Jenkins → Credentials → Add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withCredentials([string(credentialsId: 'my-secret')])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8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Package Managers: pip &amp; npm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How pipelines install the software they need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a Package Manager?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package manager is a tool that automatically downloads, installs, and manages software libraries and their dependencies. Instead of manually downloading zip files, you run one command and everything installs correctly.</w:t>
      </w:r>
    </w:p>
    <w:p>
      <w:pPr>
        <w:spacing w:after="60" w:before="0"/>
      </w:pPr>
      <w:r>
        <w:t xml:space="preserve"/>
      </w:r>
    </w:p>
    <w:p>
      <w:pPr>
        <w:shd w:fill="DEEAF1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📌  Windows Parallel</w:t>
      </w:r>
    </w:p>
    <w:p>
      <w:pPr>
        <w:shd w:fill="DEEAF1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pip is to Python what winget or chocolatey is to Windows.</w:t>
      </w:r>
    </w:p>
    <w:p>
      <w:pPr>
        <w:shd w:fill="DEEAF1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You type 'winget install git' and Windows downloads and installs Git from a trusted source.</w:t>
      </w:r>
    </w:p>
    <w:p>
      <w:pPr>
        <w:shd w:fill="DEEAF1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pip install requests does the same for the Python requests library from PyPI.</w:t>
      </w:r>
    </w:p>
    <w:p>
      <w:pPr>
        <w:shd w:fill="DEEAF1" w:val="clear"/>
        <w:spacing w:after="40" w:before="20"/>
      </w:pP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pip — Python's Package Manager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Install a library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requests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pandas==2.0.1        # Install a specific version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Install all libraries listed in requirements.txt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-r requirements.txt  # This is what pipelines use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Uninstall a library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uninstall requests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See all installed libraries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list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Save your current libraries to requirements.txt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freeze &gt; requirements.txt    # Snapshots exact versions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Upgrade pip itself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--upgrade pip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requirements.txt — The Dependency Manifest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Python project has a requirements.txt file. It lists every library the project needs. When a pipeline sets up the Python environment, the first thing it does is run pip install -r requirements.txt to install all dependencies on the agent.</w:t>
      </w:r>
    </w:p>
    <w:p>
      <w:pPr>
        <w:spacing w:after="60" w:before="0"/>
      </w:pPr>
      <w: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requirements.txt — example for a data/API project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requests==2.31.0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pytest==7.4.0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pandas==2.0.3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numpy==1.25.2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scikit-learn==1.3.0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azure-identity==1.14.0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azure-mgmt-compute==30.3.0</w:t>
      </w:r>
    </w:p>
    <w:p>
      <w:pPr>
        <w:spacing w:after="60" w:before="0"/>
      </w:pPr>
      <w:r>
        <w:t xml:space="preserve"/>
      </w:r>
    </w:p>
    <w:p>
      <w:pPr>
        <w:shd w:fill="E2EFDA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💡  Pin Your Versions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Always specify exact versions (requests==2.31.0, not just requests).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Without pinned versions, a pipeline that works today may break tomorrow if a library releases a breaking update.</w:t>
      </w:r>
    </w:p>
    <w:p>
      <w:pPr>
        <w:shd w:fill="E2EFDA" w:val="clear"/>
        <w:spacing w:after="40" w:before="20"/>
      </w:pP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npm — Node.js Package Manager (Brief)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npm (Node Package Manager) does for JavaScript what pip does for Python. You will encounter it because many CI/CD tools, Terraform providers, and frontend applications use JavaScript. You do not need to master it — just recognise the commands: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npm install                  # Install all packages from package.json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npm install express          # Install a specific package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npm run build                # Run the 'build' script defined in package.json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npm test                     # Run tests</w:t>
      </w:r>
    </w:p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9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Docker &amp; Containerisation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The packaging format most modern pipelines build and deploy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 Docker Solves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have probably heard 'it works on my machine'. A developer builds an application on their Windows laptop with Python 3.9 and certain libraries installed. It works perfectly. Then it is deployed to a Linux server with Python 3.11 and different library versions — and it breaks. Docker eliminates this problem entirely.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a Container?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container is a lightweight, portable package that contains your application AND everything it needs to run: the operating system layer, runtime (Python), all libraries, and your code. When a container runs anywhere — your laptop, a CI agent, an Azure server — it behaves identically because it carries its own environment.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read-only template/blueprint for a container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Windows ISO file — the template before installation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running instance of an 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running Windows VM created from that ISO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text file with instructions to build an 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automated install script for a fresh Windows VM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storage place for Docker images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App Center or WSUS — but for containers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default public registry of pre-built images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Microsoft Store — free downloadable images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Container 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Microsoft's private registry for your organisation's images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company's internal app catalog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 Simple Dockerfile — What It Looks Like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Dockerfile — instructions to build your application image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1. Start FROM an official Python base image (from Docker Hub)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python:3.11-slim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2. Set the working directory inside the container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WORKDIR /app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3. Copy the requirements file first (for caching efficiency)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COPY requirements.txt .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4. Install Python dependencies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RUN pip install -r requirements.txt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5. Copy all your application code into the container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COPY src/ ./src/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6. Tell Docker which port the app listens 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EXPOSE 8000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7. The command that runs when the container starts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CMD ["python", "-m", "uvicorn", "src.main:app", "--host", "0.0.0.0", "--port", "8000"]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Docker in a CI/CD Pipeline — The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Pipeline Step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Docker Command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-t myapp:v1.2 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reads the Dockerfile and assembles the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 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myapp:v1.2 pytest tests/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tests inside the container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registry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push myregistry.azurecr.io/myapp:v1.2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the image to Azure Container Registry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pulls myapp:v1.2 and runs 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server runs the exact same container tested in CI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E2EFDA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💡  Why This Matters for You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When you see 'docker build' in a pipeline YAML file, the pipeline is packaging the application.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When you see 'docker push', it is uploading to a registry. When you see 'az webapp deploy', it is pulling and running that container.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The same image that passed tests is exactly what runs in production — no environment differences.</w:t>
      </w:r>
    </w:p>
    <w:p>
      <w:pPr>
        <w:shd w:fill="E2EFDA" w:val="clear"/>
        <w:spacing w:after="40" w:before="20"/>
      </w:pPr>
    </w:p>
    <w:p>
      <w:pPr>
        <w:spacing w:after="0" w:before="0"/>
      </w:pPr>
      <w:r>
        <w:br w:type="page"/>
      </w:r>
    </w:p>
    <w:p>
      <w:pPr>
        <w:shd w:fill="1B3A6B" w:val="clear"/>
        <w:spacing w:after="0" w:before="2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CHAPTER 10  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Software Testing: Why It Exists  </w:t>
      </w:r>
    </w:p>
    <w:p>
      <w:pPr>
        <w:shd w:fill="DEEAF1" w:val="clear"/>
        <w:spacing w:after="280" w:before="0"/>
        <w:jc w:val="center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  CI means Continuous Testing — you must understand what tests are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Automated Tests Exist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CI pipeline is fundamentally a testing pipeline. Without automated tests, CI/CD has no 'gate' — you would be deploying unverified code automatically. Tests are what give the pipeline the authority to say 'this code is safe to deploy'.</w:t>
      </w:r>
    </w:p>
    <w:p>
      <w:pPr>
        <w:spacing w:after="60" w:before="0"/>
      </w:pPr>
      <w:r>
        <w:t xml:space="preserve"/>
      </w:r>
    </w:p>
    <w:p>
      <w:pPr>
        <w:shd w:fill="FCE4D6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🌍  Intune Parallel</w:t>
      </w:r>
    </w:p>
    <w:p>
      <w:pPr>
        <w:shd w:fill="FCE4D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Think of automated tests as the Intune compliance policies that run before a device gets access to corporate resources.</w:t>
      </w:r>
    </w:p>
    <w:p>
      <w:pPr>
        <w:shd w:fill="FCE4D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If a device fails the compliance check (test), it is blocked (deployment stops).</w:t>
      </w:r>
    </w:p>
    <w:p>
      <w:pPr>
        <w:shd w:fill="FCE4D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If it passes, it gets access (deployment proceeds). The pipeline is the same concept for software.</w:t>
      </w:r>
    </w:p>
    <w:p>
      <w:pPr>
        <w:shd w:fill="FCE4D6" w:val="clear"/>
        <w:spacing w:after="40" w:before="20"/>
      </w:pP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Four Types of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6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Speed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Who Writes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single, isolated function or 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function at a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 (milliseconds)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multiple components work together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modules interacting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(seconds)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/ QA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(E2E)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full user journey through the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(minutes)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the app behaves under 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system under stress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(minutes)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DevOps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 Real Unit Test — What It Looks Like in Python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src/calculator.py — The actual code being tested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add(a, b):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a + b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divide(a, b):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b == 0: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raise ValueError('Cannot divide by zero')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a / b</w:t>
      </w:r>
    </w:p>
    <w:p>
      <w:pPr>
        <w:spacing w:after="60" w:before="0"/>
      </w:pPr>
      <w: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tests/test_calculator.py — The tests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pytest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src.calculator import add, divide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 1: Does add(2, 3) return 5?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test_add_positive_numbers():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 = add(2, 3)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result == 5        # assert = 'this must be true'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 2: Does add work with negative numbers?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test_add_negative_numbers():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add(-1, 1) == 0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add(-5, -3) == -8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 3: Does divide raise an error when dividing by zero?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test_divide_by_zero_raises_error():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with pytest.raises(ValueError):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divide(10, 0)         # This must raise ValueError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 4: Normal division works correctly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test_divide_normal():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assert divide(10, 2) == 5.0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 Run this in the terminal 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python -m pytest tests/ -v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Output when ALL pass: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tests/test_calculator.py::test_add_positive_numbers   PASSED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tests/test_calculator.py::test_add_negative_numbers   PASSED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tests/test_calculator.py::test_divide_by_zero_raises_error  PASSED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tests/test_calculator.py::test_divide_normal          PASSED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4 passed in 0.03s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Output when ONE fails: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FAILED tests/test_calculator.py::test_add_positive_numbers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AssertionError: assert 6 == 5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 1 failed, 3 passed — PIPELINE STEP FAILS — deploy does NOT happen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Testing Pyramid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 is a widely accepted principle called the Testing Pyramid. It tells you how many of each type of test to write:</w:t>
      </w:r>
    </w:p>
    <w:p>
      <w:pPr>
        <w:spacing w:after="60" w:before="0"/>
      </w:pPr>
      <w:r>
        <w:t xml:space="preserve"/>
      </w:r>
    </w:p>
    <w:p>
      <w:pPr>
        <w:spacing w:after="0" w:before="40"/>
        <w:jc w:val="center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/\  E2E Tests (few — slow, expensive)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/  \  (5–10% of your tests)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       /────\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      / Integ \  Integration Tests (20–30%)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C55A11"/>
          <w:sz w:val="20"/>
          <w:szCs w:val="20"/>
        </w:rPr>
        <w:t xml:space="preserve">     /  Tests  \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0D7377"/>
          <w:sz w:val="20"/>
          <w:szCs w:val="20"/>
        </w:rPr>
        <w:t xml:space="preserve">    /────────────\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0D7377"/>
          <w:sz w:val="20"/>
          <w:szCs w:val="20"/>
        </w:rPr>
        <w:t xml:space="preserve">   /  Unit Tests   \  (60–70% — fast, cheap, isolated)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0D7377"/>
          <w:sz w:val="20"/>
          <w:szCs w:val="20"/>
        </w:rPr>
        <w:t xml:space="preserve">  /──────────────────\  Run on every commit in CI</w:t>
      </w:r>
    </w:p>
    <w:p>
      <w:pPr>
        <w:spacing w:after="60" w:before="0"/>
      </w:pPr>
      <w:r>
        <w:t xml:space="preserve"/>
      </w:r>
    </w:p>
    <w:p>
      <w:pPr>
        <w:shd w:fill="E2EFDA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💡  What the Pipeline Runs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In a typical CI pipeline, only Unit Tests and Integration Tests run on every commit — they are fast.</w:t>
      </w:r>
    </w:p>
    <w:p>
      <w:pPr>
        <w:shd w:fill="E2EFDA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E2E tests run less frequently (nightly or before major releases) because they take too long.</w:t>
      </w:r>
    </w:p>
    <w:p>
      <w:pPr>
        <w:shd w:fill="E2EFDA" w:val="clear"/>
        <w:spacing w:after="40" w:before="20"/>
      </w:pP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Coverage — What It Means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Test coverage is the percentage of your code that is executed by your test suite. A CI pipeline often enforces a minimum coverage threshold — if coverage drops below (say) 80%, the pipeline fails.</w:t>
      </w:r>
    </w:p>
    <w:p>
      <w:pPr>
        <w:spacing w:after="60" w:before="0"/>
      </w:pPr>
      <w: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coverage in Python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pytest-cov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-m pytest tests/ --cov=src --cov-report=term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Output: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Name                Stmts   Miss  Cover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-------------------------------------------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src/calculator.py       8      0   100%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src/auth.py            42      8    81%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-------------------------------------------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TOTAL                  50      8    84%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 pipeline rule might say: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python -m pytest --cov=src --cov-fail-under=80</w:t>
      </w:r>
    </w:p>
    <w:p>
      <w:pPr>
        <w:pBdr>
          <w:left w:val="single" w:color="0D7377" w:sz="14" w:space="2"/>
        </w:pBdr>
        <w:shd w:fill="EFF3F7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This command FAILS (exit 1) if overall coverage is below 80%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2E75B6" w:sz="6" w:space="4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Prerequisites Summary — Your Readiness Checklist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you open the CI/CD Pipeline Mastery Course, confirm you can answer each of these:</w:t>
      </w:r>
    </w:p>
    <w:p>
      <w:pPr>
        <w:spacing w:after="60" w:before="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Checkpoint Question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Covered 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difference between a server and your local machine?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a non-zero exit code mean in a terminal command?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when you run 'git push' in terms of pipeline execution?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does YAML fail if you use tabs instead of spaces?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json.loads() do and where does JSON appear in pipelines?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webhook and how does GitHub use it to trigger pipelines?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should secrets never be written directly in code or YAML files?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'pip install -r requirements.txt' do in a pipeline?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difference between a Docker image and a running container?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unit test and what does it mean when a test fails in CI?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10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hd w:fill="EDE7F6" w:val="clear"/>
        <w:spacing w:after="30" w:before="60"/>
        <w:ind w:left="180"/>
      </w:pPr>
      <w:r>
        <w:rPr>
          <w:rFonts w:ascii="Arial" w:cs="Arial" w:eastAsia="Arial" w:hAnsi="Arial"/>
          <w:b/>
          <w:bCs/>
          <w:color w:val="5B2C8D"/>
          <w:sz w:val="22"/>
          <w:szCs w:val="22"/>
        </w:rPr>
        <w:t xml:space="preserve">🔷  You Are Ready When...</w:t>
      </w:r>
    </w:p>
    <w:p>
      <w:pPr>
        <w:shd w:fill="EDE7F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You can answer all 10 questions above without looking them up.</w:t>
      </w:r>
    </w:p>
    <w:p>
      <w:pPr>
        <w:shd w:fill="EDE7F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You do not need to be an expert in any of these topics — fluency is enough.</w:t>
      </w:r>
    </w:p>
    <w:p>
      <w:pPr>
        <w:shd w:fill="EDE7F6" w:val="clear"/>
        <w:spacing w:after="20" w:before="20"/>
        <w:ind w:left="180"/>
      </w:pPr>
      <w:r>
        <w:rPr>
          <w:rFonts w:ascii="Arial" w:cs="Arial" w:eastAsia="Arial" w:hAnsi="Arial"/>
          <w:sz w:val="21"/>
          <w:szCs w:val="21"/>
        </w:rPr>
        <w:t xml:space="preserve">    The CI/CD Pipeline Mastery Course will build on every single concept in this document.</w:t>
      </w:r>
    </w:p>
    <w:p>
      <w:pPr>
        <w:shd w:fill="EDE7F6" w:val="clear"/>
        <w:spacing w:after="40" w:before="20"/>
      </w:pP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2E75B6" w:sz="4" w:space="4"/>
        </w:pBdr>
        <w:spacing w:after="0" w:before="3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End of Prerequisites Handbook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 Claude  |  Anthropic  |  2025  |  For Dhruv's CI/CD Learning Path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		Prerequisites Handbook  |  Dhruv's CI/CD Learning Path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Prerequisites Handbook  </w:t>
    </w:r>
    <w:r>
      <w:rPr>
        <w:rFonts w:ascii="Arial" w:cs="Arial" w:eastAsia="Arial" w:hAnsi="Arial"/>
        <w:color w:val="888888"/>
        <w:sz w:val="18"/>
        <w:szCs w:val="18"/>
      </w:rPr>
      <w:t xml:space="preserve">Before You Start: CI/CD Pipeline Course  |  Dhruv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2026-05-16T18:28:51.627Z</dcterms:created>
  <dcterms:modified xsi:type="dcterms:W3CDTF">2026-05-16T18:28:51.640Z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