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1227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919730"/>
            <wp:effectExtent l="0" t="0" r="5715" b="6350"/>
            <wp:docPr id="1" name="图片 1" descr="Java第一次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ava第一次作业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BB1018"/>
    <w:rsid w:val="5FB0128C"/>
    <w:rsid w:val="638F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宋体" w:eastAsiaTheme="minorEastAsia"/>
      <w:color w:val="000000"/>
      <w:kern w:val="2"/>
      <w:sz w:val="28"/>
      <w:szCs w:val="28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2023-11-18T01:18:00Z</dcterms:created>
  <dc:creator>Lenovo</dc:creator>
  <cp:lastModifiedBy>NGC2237</cp:lastModifiedBy>
  <dcterms:modified xsi:type="dcterms:W3CDTF">2025-03-05T06:14:11Z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BEB5DA70578F4BCB892FA6C36CA248B2_12</vt:lpwstr>
  </property>
  <property fmtid="{D5CDD505-2E9C-101B-9397-08002B2CF9AE}" pid="4" name="KSOTemplateDocerSaveRecord">
    <vt:lpwstr>eyJoZGlkIjoiZjM4NDlkZDIwNjc5YjI3Y2NkMmYyNjVjYmQzNjkyMzIiLCJ1c2VySWQiOiIxMzgyOTQzNjkxIn0=</vt:lpwstr>
  </property>
</Properties>
</file>